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BFFBF7" w14:textId="5A213651" w:rsidR="00CF7C9C" w:rsidRDefault="003B3DF6" w:rsidP="00005EF6">
      <w:pPr>
        <w:pStyle w:val="a3"/>
        <w:tabs>
          <w:tab w:val="left" w:pos="709"/>
        </w:tabs>
        <w:spacing w:before="5"/>
        <w:ind w:left="0" w:firstLine="0"/>
        <w:jc w:val="left"/>
        <w:rPr>
          <w:b/>
          <w:color w:val="000000" w:themeColor="text1"/>
          <w:sz w:val="18"/>
          <w:szCs w:val="18"/>
        </w:rPr>
      </w:pPr>
      <w:bookmarkStart w:id="0" w:name="_GoBack"/>
      <w:bookmarkEnd w:id="0"/>
      <w:r w:rsidRPr="003B3DF6">
        <w:rPr>
          <w:b/>
          <w:bCs/>
          <w:noProof/>
          <w:lang w:eastAsia="ru-RU"/>
        </w:rPr>
        <w:drawing>
          <wp:anchor distT="0" distB="0" distL="114300" distR="114300" simplePos="0" relativeHeight="487609344" behindDoc="1" locked="0" layoutInCell="1" allowOverlap="1" wp14:anchorId="6D22C29A" wp14:editId="3119E8F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318058" cy="9757410"/>
            <wp:effectExtent l="0" t="0" r="0" b="0"/>
            <wp:wrapTight wrapText="bothSides">
              <wp:wrapPolygon edited="0">
                <wp:start x="0" y="0"/>
                <wp:lineTo x="0" y="21549"/>
                <wp:lineTo x="21536" y="21549"/>
                <wp:lineTo x="21536" y="0"/>
                <wp:lineTo x="0" y="0"/>
              </wp:wrapPolygon>
            </wp:wrapTight>
            <wp:docPr id="32" name="Рисунок 32" descr="C:\Users\xutop\Downloads\IMG_20231122_09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top\Downloads\IMG_20231122_093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058" cy="97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FB6AF" w14:textId="3914482A"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p w14:paraId="47D008BA" w14:textId="77777777" w:rsidR="00005EF6" w:rsidRDefault="00005EF6" w:rsidP="00005EF6">
      <w:pPr>
        <w:spacing w:line="0" w:lineRule="atLeast"/>
        <w:jc w:val="center"/>
        <w:rPr>
          <w:b/>
          <w:sz w:val="28"/>
        </w:rPr>
      </w:pPr>
    </w:p>
    <w:p w14:paraId="12EBA768" w14:textId="77777777" w:rsidR="005900DF" w:rsidRDefault="005900DF" w:rsidP="00005EF6">
      <w:pPr>
        <w:spacing w:line="0" w:lineRule="atLeast"/>
        <w:jc w:val="center"/>
        <w:rPr>
          <w:b/>
          <w:sz w:val="28"/>
        </w:rPr>
      </w:pPr>
    </w:p>
    <w:p w14:paraId="75820078" w14:textId="77777777" w:rsidR="005900DF" w:rsidRDefault="005900DF" w:rsidP="00005EF6">
      <w:pPr>
        <w:spacing w:line="0" w:lineRule="atLeast"/>
        <w:jc w:val="center"/>
        <w:rPr>
          <w:b/>
          <w:sz w:val="28"/>
        </w:rPr>
      </w:pPr>
    </w:p>
    <w:p w14:paraId="1758E492" w14:textId="77777777" w:rsidR="00005EF6" w:rsidRDefault="00005EF6" w:rsidP="00005EF6">
      <w:pPr>
        <w:spacing w:line="0" w:lineRule="atLeast"/>
        <w:jc w:val="center"/>
        <w:rPr>
          <w:b/>
          <w:sz w:val="28"/>
        </w:rPr>
      </w:pPr>
    </w:p>
    <w:p w14:paraId="48457AF2" w14:textId="77777777" w:rsidR="00005EF6" w:rsidRPr="00816BC8" w:rsidRDefault="00005EF6" w:rsidP="00005EF6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14:paraId="2C8A81D0" w14:textId="77777777" w:rsidR="00005EF6" w:rsidRPr="00141B69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p w14:paraId="58A2D19E" w14:textId="77777777"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tbl>
      <w:tblPr>
        <w:tblStyle w:val="a9"/>
        <w:tblW w:w="0" w:type="auto"/>
        <w:tblInd w:w="-318" w:type="dxa"/>
        <w:tblLook w:val="04A0" w:firstRow="1" w:lastRow="0" w:firstColumn="1" w:lastColumn="0" w:noHBand="0" w:noVBand="1"/>
      </w:tblPr>
      <w:tblGrid>
        <w:gridCol w:w="10150"/>
        <w:gridCol w:w="708"/>
      </w:tblGrid>
      <w:tr w:rsidR="005900DF" w14:paraId="5E5AF244" w14:textId="77777777" w:rsidTr="005900DF">
        <w:tc>
          <w:tcPr>
            <w:tcW w:w="10207" w:type="dxa"/>
          </w:tcPr>
          <w:p w14:paraId="7950780E" w14:textId="77777777" w:rsidR="005900DF" w:rsidRPr="005900DF" w:rsidRDefault="005900DF" w:rsidP="00005EF6">
            <w:r w:rsidRPr="005900DF">
              <w:sym w:font="Symbol" w:char="F049"/>
            </w:r>
            <w:r w:rsidRPr="005900DF">
              <w:t>. Общие положения</w:t>
            </w:r>
          </w:p>
        </w:tc>
        <w:tc>
          <w:tcPr>
            <w:tcW w:w="709" w:type="dxa"/>
          </w:tcPr>
          <w:p w14:paraId="1F1AB33D" w14:textId="77777777" w:rsidR="005900DF" w:rsidRPr="005900DF" w:rsidRDefault="005900DF" w:rsidP="005900DF">
            <w:pPr>
              <w:jc w:val="center"/>
            </w:pPr>
            <w:r w:rsidRPr="005900DF">
              <w:t>3</w:t>
            </w:r>
          </w:p>
        </w:tc>
      </w:tr>
      <w:tr w:rsidR="005900DF" w14:paraId="305601E9" w14:textId="77777777" w:rsidTr="005900DF">
        <w:tc>
          <w:tcPr>
            <w:tcW w:w="10207" w:type="dxa"/>
          </w:tcPr>
          <w:p w14:paraId="620D0300" w14:textId="77777777" w:rsidR="005900DF" w:rsidRPr="005900DF" w:rsidRDefault="005900DF" w:rsidP="00005EF6"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t>. Целевой раздел</w:t>
            </w:r>
          </w:p>
        </w:tc>
        <w:tc>
          <w:tcPr>
            <w:tcW w:w="709" w:type="dxa"/>
          </w:tcPr>
          <w:p w14:paraId="28391136" w14:textId="77777777" w:rsidR="005900DF" w:rsidRPr="005900DF" w:rsidRDefault="005900DF" w:rsidP="005900DF">
            <w:pPr>
              <w:jc w:val="center"/>
            </w:pPr>
            <w:r w:rsidRPr="005900DF">
              <w:t>4</w:t>
            </w:r>
          </w:p>
        </w:tc>
      </w:tr>
      <w:tr w:rsidR="005900DF" w14:paraId="3D82DEA2" w14:textId="77777777" w:rsidTr="005900DF">
        <w:tc>
          <w:tcPr>
            <w:tcW w:w="10207" w:type="dxa"/>
          </w:tcPr>
          <w:p w14:paraId="6E941172" w14:textId="77777777" w:rsidR="005900DF" w:rsidRPr="005900DF" w:rsidRDefault="005900DF" w:rsidP="00005EF6"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t>. Содержательный раздел</w:t>
            </w:r>
          </w:p>
        </w:tc>
        <w:tc>
          <w:tcPr>
            <w:tcW w:w="709" w:type="dxa"/>
          </w:tcPr>
          <w:p w14:paraId="416E3F65" w14:textId="77777777" w:rsidR="005900DF" w:rsidRPr="005900DF" w:rsidRDefault="005900DF" w:rsidP="005900DF">
            <w:pPr>
              <w:jc w:val="center"/>
            </w:pPr>
            <w:r w:rsidRPr="005900DF">
              <w:t>11</w:t>
            </w:r>
          </w:p>
        </w:tc>
      </w:tr>
      <w:tr w:rsidR="00E01F5C" w14:paraId="25926C4E" w14:textId="77777777" w:rsidTr="005900DF">
        <w:tc>
          <w:tcPr>
            <w:tcW w:w="10207" w:type="dxa"/>
          </w:tcPr>
          <w:p w14:paraId="60A3B7A1" w14:textId="77777777" w:rsidR="00E01F5C" w:rsidRPr="005900DF" w:rsidRDefault="00E01F5C" w:rsidP="00E01F5C">
            <w:r>
              <w:t>Рабочие программы учебных предметов, курсов</w:t>
            </w:r>
          </w:p>
        </w:tc>
        <w:tc>
          <w:tcPr>
            <w:tcW w:w="709" w:type="dxa"/>
          </w:tcPr>
          <w:p w14:paraId="03C87FF9" w14:textId="77777777" w:rsidR="00E01F5C" w:rsidRPr="005900DF" w:rsidRDefault="00E01F5C" w:rsidP="00E01F5C">
            <w:pPr>
              <w:jc w:val="center"/>
            </w:pPr>
            <w:r w:rsidRPr="005900DF">
              <w:t>11</w:t>
            </w:r>
          </w:p>
          <w:p w14:paraId="3DE216D3" w14:textId="77777777" w:rsidR="00E01F5C" w:rsidRPr="005900DF" w:rsidRDefault="00E01F5C" w:rsidP="00E01F5C">
            <w:pPr>
              <w:jc w:val="center"/>
            </w:pPr>
          </w:p>
        </w:tc>
      </w:tr>
      <w:tr w:rsidR="00E01F5C" w14:paraId="4FEB608F" w14:textId="77777777" w:rsidTr="005900DF">
        <w:tc>
          <w:tcPr>
            <w:tcW w:w="10207" w:type="dxa"/>
          </w:tcPr>
          <w:p w14:paraId="7D51A308" w14:textId="77777777" w:rsidR="00E01F5C" w:rsidRPr="005900DF" w:rsidRDefault="00E01F5C" w:rsidP="00E01F5C">
            <w:r>
              <w:t>Программа формирования универсальных учебных действий</w:t>
            </w:r>
          </w:p>
        </w:tc>
        <w:tc>
          <w:tcPr>
            <w:tcW w:w="709" w:type="dxa"/>
          </w:tcPr>
          <w:p w14:paraId="3FE85AAC" w14:textId="2590CBAB" w:rsidR="00E01F5C" w:rsidRPr="005900DF" w:rsidRDefault="004C6710" w:rsidP="00E01F5C">
            <w:pPr>
              <w:jc w:val="center"/>
            </w:pPr>
            <w:r>
              <w:t>206</w:t>
            </w:r>
          </w:p>
        </w:tc>
      </w:tr>
      <w:tr w:rsidR="00E01F5C" w14:paraId="6F2335BF" w14:textId="77777777" w:rsidTr="005900DF">
        <w:tc>
          <w:tcPr>
            <w:tcW w:w="10207" w:type="dxa"/>
          </w:tcPr>
          <w:p w14:paraId="13E43341" w14:textId="77777777" w:rsidR="00E01F5C" w:rsidRDefault="00E01F5C" w:rsidP="00E01F5C">
            <w:r>
              <w:t>Федеральная рабочая программа воспитания</w:t>
            </w:r>
          </w:p>
        </w:tc>
        <w:tc>
          <w:tcPr>
            <w:tcW w:w="709" w:type="dxa"/>
          </w:tcPr>
          <w:p w14:paraId="348F0E45" w14:textId="0DB5E1C4" w:rsidR="00E01F5C" w:rsidRPr="005900DF" w:rsidRDefault="004C6710" w:rsidP="00E01F5C">
            <w:pPr>
              <w:jc w:val="center"/>
            </w:pPr>
            <w:r>
              <w:t>210</w:t>
            </w:r>
          </w:p>
        </w:tc>
      </w:tr>
      <w:tr w:rsidR="00E01F5C" w14:paraId="6F39FF91" w14:textId="77777777" w:rsidTr="005900DF">
        <w:tc>
          <w:tcPr>
            <w:tcW w:w="10207" w:type="dxa"/>
          </w:tcPr>
          <w:p w14:paraId="34D1C192" w14:textId="77777777" w:rsidR="00E01F5C" w:rsidRDefault="00E01F5C" w:rsidP="00E01F5C">
            <w:r>
              <w:sym w:font="Symbol" w:char="F049"/>
            </w:r>
            <w:r>
              <w:sym w:font="Symbol" w:char="F055"/>
            </w:r>
            <w:r>
              <w:t>. Организационный раздел</w:t>
            </w:r>
          </w:p>
        </w:tc>
        <w:tc>
          <w:tcPr>
            <w:tcW w:w="709" w:type="dxa"/>
          </w:tcPr>
          <w:p w14:paraId="6DFBC824" w14:textId="75AD3B11" w:rsidR="00E01F5C" w:rsidRPr="005900DF" w:rsidRDefault="004C6710" w:rsidP="00E01F5C">
            <w:pPr>
              <w:jc w:val="center"/>
            </w:pPr>
            <w:r>
              <w:t>223</w:t>
            </w:r>
          </w:p>
        </w:tc>
      </w:tr>
      <w:tr w:rsidR="00E01F5C" w14:paraId="537D48C5" w14:textId="77777777" w:rsidTr="005900DF">
        <w:tc>
          <w:tcPr>
            <w:tcW w:w="10207" w:type="dxa"/>
          </w:tcPr>
          <w:p w14:paraId="1F0E4C7F" w14:textId="77777777" w:rsidR="00E01F5C" w:rsidRDefault="00E01F5C" w:rsidP="00E01F5C">
            <w:r>
              <w:t>Кадровое обеспечение</w:t>
            </w:r>
          </w:p>
        </w:tc>
        <w:tc>
          <w:tcPr>
            <w:tcW w:w="709" w:type="dxa"/>
          </w:tcPr>
          <w:p w14:paraId="0299707E" w14:textId="625FC6A5" w:rsidR="00E01F5C" w:rsidRPr="005900DF" w:rsidRDefault="004C6710" w:rsidP="00E01F5C">
            <w:pPr>
              <w:jc w:val="center"/>
            </w:pPr>
            <w:r>
              <w:t>223</w:t>
            </w:r>
          </w:p>
        </w:tc>
      </w:tr>
      <w:tr w:rsidR="00E01F5C" w14:paraId="07EEC7AE" w14:textId="77777777" w:rsidTr="005900DF">
        <w:tc>
          <w:tcPr>
            <w:tcW w:w="10207" w:type="dxa"/>
          </w:tcPr>
          <w:p w14:paraId="085D93D9" w14:textId="77777777" w:rsidR="00E01F5C" w:rsidRDefault="00E01F5C" w:rsidP="00E01F5C">
            <w:r>
              <w:t xml:space="preserve">Учебный план </w:t>
            </w:r>
          </w:p>
        </w:tc>
        <w:tc>
          <w:tcPr>
            <w:tcW w:w="709" w:type="dxa"/>
          </w:tcPr>
          <w:p w14:paraId="08FDB3FE" w14:textId="337C0889" w:rsidR="00E01F5C" w:rsidRPr="005900DF" w:rsidRDefault="004C6710" w:rsidP="00E01F5C">
            <w:pPr>
              <w:jc w:val="center"/>
            </w:pPr>
            <w:r>
              <w:t>227</w:t>
            </w:r>
          </w:p>
        </w:tc>
      </w:tr>
      <w:tr w:rsidR="00E01F5C" w14:paraId="2144590A" w14:textId="77777777" w:rsidTr="005900DF">
        <w:tc>
          <w:tcPr>
            <w:tcW w:w="10207" w:type="dxa"/>
          </w:tcPr>
          <w:p w14:paraId="6E6F1EB9" w14:textId="77777777" w:rsidR="00E01F5C" w:rsidRDefault="00E01F5C" w:rsidP="00E01F5C">
            <w:r>
              <w:t>Календарный учебный график</w:t>
            </w:r>
          </w:p>
        </w:tc>
        <w:tc>
          <w:tcPr>
            <w:tcW w:w="709" w:type="dxa"/>
          </w:tcPr>
          <w:p w14:paraId="37FA881C" w14:textId="77777777" w:rsidR="00E01F5C" w:rsidRPr="005900DF" w:rsidRDefault="00E01F5C" w:rsidP="00E01F5C">
            <w:pPr>
              <w:jc w:val="center"/>
            </w:pPr>
            <w:r>
              <w:t>230</w:t>
            </w:r>
          </w:p>
        </w:tc>
      </w:tr>
      <w:tr w:rsidR="00E01F5C" w14:paraId="164E0EAA" w14:textId="77777777" w:rsidTr="005900DF">
        <w:tc>
          <w:tcPr>
            <w:tcW w:w="10207" w:type="dxa"/>
          </w:tcPr>
          <w:p w14:paraId="56189751" w14:textId="77777777" w:rsidR="00E01F5C" w:rsidRDefault="00E01F5C" w:rsidP="00E01F5C">
            <w:r>
              <w:t>План внеурочной деятельности</w:t>
            </w:r>
          </w:p>
        </w:tc>
        <w:tc>
          <w:tcPr>
            <w:tcW w:w="709" w:type="dxa"/>
          </w:tcPr>
          <w:p w14:paraId="0871F198" w14:textId="5128F54A" w:rsidR="00E01F5C" w:rsidRPr="005900DF" w:rsidRDefault="004C6710" w:rsidP="00E01F5C">
            <w:pPr>
              <w:jc w:val="center"/>
            </w:pPr>
            <w:r>
              <w:t>233</w:t>
            </w:r>
          </w:p>
        </w:tc>
      </w:tr>
      <w:tr w:rsidR="00E01F5C" w14:paraId="1E2594F0" w14:textId="77777777" w:rsidTr="005900DF">
        <w:tc>
          <w:tcPr>
            <w:tcW w:w="10207" w:type="dxa"/>
          </w:tcPr>
          <w:p w14:paraId="4B955D4F" w14:textId="77777777" w:rsidR="00E01F5C" w:rsidRDefault="00E01F5C" w:rsidP="00E01F5C">
            <w:r>
              <w:t>Календарный план воспитательной работы</w:t>
            </w:r>
          </w:p>
        </w:tc>
        <w:tc>
          <w:tcPr>
            <w:tcW w:w="709" w:type="dxa"/>
          </w:tcPr>
          <w:p w14:paraId="3C297977" w14:textId="54800EE9" w:rsidR="00E01F5C" w:rsidRPr="005900DF" w:rsidRDefault="004C6710" w:rsidP="00E01F5C">
            <w:pPr>
              <w:jc w:val="center"/>
            </w:pPr>
            <w:r>
              <w:t>235</w:t>
            </w:r>
          </w:p>
        </w:tc>
      </w:tr>
    </w:tbl>
    <w:p w14:paraId="22CF7256" w14:textId="77777777" w:rsidR="00005EF6" w:rsidRDefault="00005EF6" w:rsidP="00005EF6"/>
    <w:p w14:paraId="0B621B19" w14:textId="77777777" w:rsidR="00005EF6" w:rsidRDefault="00005EF6" w:rsidP="00005EF6"/>
    <w:p w14:paraId="4DB636FE" w14:textId="77777777" w:rsidR="00005EF6" w:rsidRDefault="00005EF6" w:rsidP="00005EF6"/>
    <w:p w14:paraId="62688EDB" w14:textId="77777777" w:rsidR="00005EF6" w:rsidRDefault="00005EF6" w:rsidP="00005EF6"/>
    <w:p w14:paraId="603D4691" w14:textId="77777777" w:rsidR="00005EF6" w:rsidRDefault="00005EF6" w:rsidP="00005EF6"/>
    <w:p w14:paraId="29C90ECE" w14:textId="77777777" w:rsidR="00005EF6" w:rsidRDefault="00005EF6" w:rsidP="00005EF6"/>
    <w:p w14:paraId="2149BE6B" w14:textId="77777777" w:rsidR="00005EF6" w:rsidRDefault="00005EF6" w:rsidP="00005EF6"/>
    <w:p w14:paraId="251AD096" w14:textId="77777777" w:rsidR="00005EF6" w:rsidRDefault="00005EF6" w:rsidP="00005EF6"/>
    <w:p w14:paraId="10C0C96F" w14:textId="77777777" w:rsidR="00005EF6" w:rsidRDefault="00005EF6" w:rsidP="00005EF6"/>
    <w:p w14:paraId="4EFC70FA" w14:textId="77777777" w:rsidR="00005EF6" w:rsidRDefault="00005EF6" w:rsidP="00005EF6"/>
    <w:p w14:paraId="458715DD" w14:textId="77777777" w:rsidR="00005EF6" w:rsidRDefault="00005EF6" w:rsidP="00005EF6"/>
    <w:p w14:paraId="6A5EA077" w14:textId="77777777" w:rsidR="00005EF6" w:rsidRDefault="00005EF6" w:rsidP="00005EF6"/>
    <w:p w14:paraId="4B3EE59F" w14:textId="77777777" w:rsidR="00005EF6" w:rsidRDefault="00005EF6" w:rsidP="00005EF6"/>
    <w:p w14:paraId="46FBF049" w14:textId="77777777" w:rsidR="00005EF6" w:rsidRDefault="00005EF6" w:rsidP="00005EF6"/>
    <w:p w14:paraId="4A3DED19" w14:textId="77777777" w:rsidR="00005EF6" w:rsidRDefault="00005EF6" w:rsidP="00005EF6"/>
    <w:p w14:paraId="44BDA3FC" w14:textId="77777777" w:rsidR="00005EF6" w:rsidRDefault="00005EF6" w:rsidP="00005EF6"/>
    <w:p w14:paraId="3A48D476" w14:textId="77777777" w:rsidR="00005EF6" w:rsidRDefault="00005EF6" w:rsidP="00005EF6"/>
    <w:p w14:paraId="170B8B83" w14:textId="77777777" w:rsidR="00005EF6" w:rsidRDefault="00005EF6" w:rsidP="00005EF6"/>
    <w:p w14:paraId="30F3CF7F" w14:textId="77777777" w:rsidR="00005EF6" w:rsidRDefault="00005EF6" w:rsidP="00005EF6"/>
    <w:p w14:paraId="146C09BD" w14:textId="77777777" w:rsidR="00005EF6" w:rsidRDefault="00005EF6" w:rsidP="00005EF6"/>
    <w:p w14:paraId="0FBE5FE5" w14:textId="77777777" w:rsidR="00005EF6" w:rsidRDefault="00005EF6" w:rsidP="00005EF6"/>
    <w:p w14:paraId="15718B91" w14:textId="77777777" w:rsidR="00005EF6" w:rsidRDefault="00005EF6" w:rsidP="00005EF6"/>
    <w:p w14:paraId="4003F611" w14:textId="77777777" w:rsidR="00005EF6" w:rsidRDefault="00005EF6" w:rsidP="00005EF6"/>
    <w:p w14:paraId="7303D372" w14:textId="77777777" w:rsidR="00005EF6" w:rsidRDefault="00005EF6" w:rsidP="00005EF6"/>
    <w:p w14:paraId="74D3C47B" w14:textId="77777777" w:rsidR="00005EF6" w:rsidRDefault="00005EF6" w:rsidP="00005EF6"/>
    <w:p w14:paraId="7B259D7D" w14:textId="77777777" w:rsidR="00005EF6" w:rsidRDefault="00005EF6" w:rsidP="00005EF6"/>
    <w:p w14:paraId="6D17B985" w14:textId="77777777" w:rsidR="00005EF6" w:rsidRDefault="00005EF6" w:rsidP="00005EF6"/>
    <w:p w14:paraId="42351FEC" w14:textId="77777777" w:rsidR="00005EF6" w:rsidRDefault="00005EF6" w:rsidP="00005EF6"/>
    <w:p w14:paraId="0B167D46" w14:textId="77777777" w:rsidR="00005EF6" w:rsidRDefault="00005EF6" w:rsidP="00005EF6"/>
    <w:p w14:paraId="78D0A66A" w14:textId="77777777" w:rsidR="00005EF6" w:rsidRDefault="00005EF6" w:rsidP="00005EF6"/>
    <w:p w14:paraId="778D355A" w14:textId="77777777" w:rsidR="00005EF6" w:rsidRDefault="00005EF6" w:rsidP="00005EF6"/>
    <w:p w14:paraId="7F44BFD8" w14:textId="77777777" w:rsidR="00005EF6" w:rsidRDefault="00005EF6" w:rsidP="00005EF6"/>
    <w:p w14:paraId="0B80AEF1" w14:textId="77777777" w:rsidR="00E01F5C" w:rsidRDefault="00E01F5C" w:rsidP="00005EF6"/>
    <w:p w14:paraId="62C41590" w14:textId="77777777" w:rsidR="00E01F5C" w:rsidRDefault="00E01F5C" w:rsidP="00005EF6"/>
    <w:p w14:paraId="177C1021" w14:textId="77777777" w:rsidR="00E01F5C" w:rsidRDefault="00E01F5C" w:rsidP="00005EF6"/>
    <w:p w14:paraId="0D837B29" w14:textId="77777777" w:rsidR="00E01F5C" w:rsidRDefault="00E01F5C" w:rsidP="00005EF6"/>
    <w:p w14:paraId="08189E14" w14:textId="77777777" w:rsidR="00E01F5C" w:rsidRDefault="00E01F5C" w:rsidP="00005EF6"/>
    <w:p w14:paraId="33751200" w14:textId="77777777" w:rsidR="00E01F5C" w:rsidRDefault="00E01F5C" w:rsidP="00005EF6"/>
    <w:p w14:paraId="2D404E56" w14:textId="77777777" w:rsidR="00E01F5C" w:rsidRDefault="00E01F5C" w:rsidP="00005EF6"/>
    <w:p w14:paraId="170A05E6" w14:textId="77777777" w:rsidR="00E01F5C" w:rsidRDefault="00E01F5C" w:rsidP="00005EF6"/>
    <w:p w14:paraId="7690F50F" w14:textId="77777777" w:rsidR="00E01F5C" w:rsidRDefault="00E01F5C" w:rsidP="00005EF6"/>
    <w:p w14:paraId="32163C9B" w14:textId="77777777" w:rsidR="00005EF6" w:rsidRPr="00CD11E4" w:rsidRDefault="00005EF6" w:rsidP="002E5551">
      <w:pPr>
        <w:pStyle w:val="1"/>
        <w:numPr>
          <w:ilvl w:val="0"/>
          <w:numId w:val="18"/>
        </w:numPr>
        <w:ind w:left="0" w:firstLine="709"/>
        <w:jc w:val="center"/>
      </w:pPr>
      <w:r w:rsidRPr="00CD11E4">
        <w:t>Общие</w:t>
      </w:r>
      <w:r w:rsidRPr="00CD11E4">
        <w:rPr>
          <w:spacing w:val="-2"/>
        </w:rPr>
        <w:t xml:space="preserve"> </w:t>
      </w:r>
      <w:r w:rsidRPr="00CD11E4">
        <w:t>положения</w:t>
      </w:r>
    </w:p>
    <w:p w14:paraId="1A1FDF67" w14:textId="77777777" w:rsidR="00005EF6" w:rsidRPr="00936E58" w:rsidRDefault="00E01F5C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Основная 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образовательная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программа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начального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общего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образования</w:t>
      </w:r>
      <w:r w:rsidR="00005EF6" w:rsidRPr="00936E58">
        <w:rPr>
          <w:spacing w:val="-67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 xml:space="preserve">(далее  </w:t>
      </w:r>
      <w:r w:rsidR="00005EF6" w:rsidRPr="00936E5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    О</w:t>
      </w:r>
      <w:r w:rsidR="00005EF6" w:rsidRPr="00936E58">
        <w:rPr>
          <w:sz w:val="24"/>
          <w:szCs w:val="24"/>
        </w:rPr>
        <w:t>ОП   НОО)  МКОУ «</w:t>
      </w:r>
      <w:r>
        <w:rPr>
          <w:sz w:val="24"/>
          <w:szCs w:val="24"/>
        </w:rPr>
        <w:t xml:space="preserve">Новоалександровская </w:t>
      </w:r>
      <w:r w:rsidR="00005EF6" w:rsidRPr="00936E58">
        <w:rPr>
          <w:sz w:val="24"/>
          <w:szCs w:val="24"/>
        </w:rPr>
        <w:t xml:space="preserve"> СОШ»  разработана   в   соответствии    с   Порядком    разработки</w:t>
      </w:r>
      <w:r w:rsidR="00005EF6" w:rsidRPr="00936E58">
        <w:rPr>
          <w:spacing w:val="-67"/>
          <w:sz w:val="24"/>
          <w:szCs w:val="24"/>
        </w:rPr>
        <w:t xml:space="preserve">       </w:t>
      </w:r>
      <w:r w:rsidR="00005EF6" w:rsidRPr="00936E58">
        <w:rPr>
          <w:sz w:val="24"/>
          <w:szCs w:val="24"/>
        </w:rPr>
        <w:t>и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утверждения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федеральных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основных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общеобразовательных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программ,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утвержденным   приказом   Министерства   просвещения   Российской   Федерации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от 30 сентября 2022 г. № 874 (зарегистрирован Министерством юстиции Российской</w:t>
      </w:r>
      <w:r w:rsidR="00005EF6" w:rsidRPr="00936E58">
        <w:rPr>
          <w:spacing w:val="-67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Федерации</w:t>
      </w:r>
      <w:r w:rsidR="00005EF6" w:rsidRPr="00936E58">
        <w:rPr>
          <w:spacing w:val="-4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2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ноября</w:t>
      </w:r>
      <w:r w:rsidR="00005EF6" w:rsidRPr="00936E58">
        <w:rPr>
          <w:spacing w:val="-2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2022 г.,</w:t>
      </w:r>
      <w:r w:rsidR="00005EF6" w:rsidRPr="00936E58">
        <w:rPr>
          <w:spacing w:val="-4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регистрационный №</w:t>
      </w:r>
      <w:r w:rsidR="00005EF6" w:rsidRPr="00936E58">
        <w:rPr>
          <w:spacing w:val="-4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70809).</w:t>
      </w:r>
    </w:p>
    <w:p w14:paraId="53CA24C5" w14:textId="77777777" w:rsidR="00005EF6" w:rsidRPr="00936E58" w:rsidRDefault="00E01F5C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Содержание О</w:t>
      </w:r>
      <w:r w:rsidR="00005EF6" w:rsidRPr="00936E58">
        <w:rPr>
          <w:sz w:val="24"/>
          <w:szCs w:val="24"/>
        </w:rPr>
        <w:t>ОП НОО представлено учебно-методической документацией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(федеральный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учебный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план,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федеральный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календарный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учебный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график,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федеральные рабочие программы учебных предметов, курсов, дисциплин (модулей),</w:t>
      </w:r>
      <w:r w:rsidR="00005EF6" w:rsidRPr="00936E58">
        <w:rPr>
          <w:spacing w:val="-67"/>
          <w:sz w:val="24"/>
          <w:szCs w:val="24"/>
        </w:rPr>
        <w:t xml:space="preserve">  </w:t>
      </w:r>
      <w:r w:rsidR="00005EF6" w:rsidRPr="00936E58">
        <w:rPr>
          <w:sz w:val="24"/>
          <w:szCs w:val="24"/>
        </w:rPr>
        <w:t>иных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компонентов,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федеральная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рабочая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программа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воспитания,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федеральный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календарный план воспитательной работы), определяющей единые для Российской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Федерации базовые объем и содержание образования уровня начального общего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образования,</w:t>
      </w:r>
      <w:r w:rsidR="00005EF6" w:rsidRPr="00936E58">
        <w:rPr>
          <w:spacing w:val="-5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планируемые</w:t>
      </w:r>
      <w:r w:rsidR="00005EF6" w:rsidRPr="00936E58">
        <w:rPr>
          <w:spacing w:val="-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результаты</w:t>
      </w:r>
      <w:r w:rsidR="00005EF6" w:rsidRPr="00936E58">
        <w:rPr>
          <w:spacing w:val="-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освоения</w:t>
      </w:r>
      <w:r w:rsidR="00005EF6" w:rsidRPr="00936E58">
        <w:rPr>
          <w:spacing w:val="-4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образовательной</w:t>
      </w:r>
      <w:r w:rsidR="00005EF6" w:rsidRPr="00936E58">
        <w:rPr>
          <w:spacing w:val="-2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программы.</w:t>
      </w:r>
    </w:p>
    <w:p w14:paraId="0CF175CE" w14:textId="77777777"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 xml:space="preserve">При разработке ООП НОО </w:t>
      </w:r>
      <w:r>
        <w:rPr>
          <w:sz w:val="24"/>
          <w:szCs w:val="24"/>
        </w:rPr>
        <w:t>МКОУ «</w:t>
      </w:r>
      <w:r w:rsidR="00E01F5C">
        <w:rPr>
          <w:sz w:val="24"/>
          <w:szCs w:val="24"/>
        </w:rPr>
        <w:t xml:space="preserve">Новоалександровская </w:t>
      </w:r>
      <w:r>
        <w:rPr>
          <w:sz w:val="24"/>
          <w:szCs w:val="24"/>
        </w:rPr>
        <w:t xml:space="preserve"> СОШ»</w:t>
      </w:r>
      <w:r w:rsidRPr="00936E58">
        <w:rPr>
          <w:sz w:val="24"/>
          <w:szCs w:val="24"/>
        </w:rPr>
        <w:t xml:space="preserve"> предусматривает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непосредственное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применение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обязательной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части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федеральных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рабочих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</w:t>
      </w:r>
      <w:r w:rsidRPr="00936E58">
        <w:rPr>
          <w:spacing w:val="63"/>
          <w:sz w:val="24"/>
          <w:szCs w:val="24"/>
        </w:rPr>
        <w:t xml:space="preserve"> </w:t>
      </w:r>
      <w:r w:rsidRPr="00936E58">
        <w:rPr>
          <w:sz w:val="24"/>
          <w:szCs w:val="24"/>
        </w:rPr>
        <w:t>по</w:t>
      </w:r>
      <w:r w:rsidRPr="00936E58">
        <w:rPr>
          <w:spacing w:val="67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учебным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предметам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«Русский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язык», «Литературное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чтение»,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«Окружающий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мир».</w:t>
      </w:r>
    </w:p>
    <w:p w14:paraId="26412A51" w14:textId="77777777" w:rsidR="00005EF6" w:rsidRPr="00936E58" w:rsidRDefault="00E01F5C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005EF6" w:rsidRPr="00936E58">
        <w:rPr>
          <w:sz w:val="24"/>
          <w:szCs w:val="24"/>
        </w:rPr>
        <w:t>ОП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НОО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включает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три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раздела: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целевой,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содержательный,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организационный.</w:t>
      </w:r>
    </w:p>
    <w:p w14:paraId="2D012E08" w14:textId="77777777"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Целевой раздел определяет общее назначение, цели, задачи и планируемые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27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НОО,</w:t>
      </w:r>
      <w:r w:rsidRPr="00936E58">
        <w:rPr>
          <w:spacing w:val="25"/>
          <w:sz w:val="24"/>
          <w:szCs w:val="24"/>
        </w:rPr>
        <w:t xml:space="preserve"> </w:t>
      </w:r>
      <w:r w:rsidRPr="00936E58">
        <w:rPr>
          <w:sz w:val="24"/>
          <w:szCs w:val="24"/>
        </w:rPr>
        <w:t>а</w:t>
      </w:r>
      <w:r w:rsidRPr="00936E58">
        <w:rPr>
          <w:spacing w:val="27"/>
          <w:sz w:val="24"/>
          <w:szCs w:val="24"/>
        </w:rPr>
        <w:t xml:space="preserve"> </w:t>
      </w:r>
      <w:r w:rsidRPr="00936E58">
        <w:rPr>
          <w:sz w:val="24"/>
          <w:szCs w:val="24"/>
        </w:rPr>
        <w:t>также</w:t>
      </w:r>
      <w:r w:rsidRPr="00936E58">
        <w:rPr>
          <w:spacing w:val="25"/>
          <w:sz w:val="24"/>
          <w:szCs w:val="24"/>
        </w:rPr>
        <w:t xml:space="preserve"> </w:t>
      </w:r>
      <w:r w:rsidRPr="00936E58">
        <w:rPr>
          <w:sz w:val="24"/>
          <w:szCs w:val="24"/>
        </w:rPr>
        <w:t>способы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определения</w:t>
      </w:r>
      <w:r w:rsidRPr="00936E58">
        <w:rPr>
          <w:spacing w:val="24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достижения</w:t>
      </w:r>
      <w:r w:rsidRPr="00936E58">
        <w:rPr>
          <w:spacing w:val="28"/>
          <w:sz w:val="24"/>
          <w:szCs w:val="24"/>
        </w:rPr>
        <w:t xml:space="preserve"> </w:t>
      </w:r>
      <w:r w:rsidRPr="00936E58">
        <w:rPr>
          <w:sz w:val="24"/>
          <w:szCs w:val="24"/>
        </w:rPr>
        <w:t>этих целей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результатов.</w:t>
      </w:r>
    </w:p>
    <w:p w14:paraId="214FC31F" w14:textId="77777777"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Целевой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</w:t>
      </w:r>
      <w:r w:rsidRPr="00936E58">
        <w:rPr>
          <w:spacing w:val="-3"/>
          <w:sz w:val="24"/>
          <w:szCs w:val="24"/>
        </w:rPr>
        <w:t xml:space="preserve"> </w:t>
      </w:r>
      <w:r w:rsidR="00E01F5C">
        <w:rPr>
          <w:sz w:val="24"/>
          <w:szCs w:val="24"/>
        </w:rPr>
        <w:t>О</w:t>
      </w:r>
      <w:r w:rsidRPr="00936E58">
        <w:rPr>
          <w:sz w:val="24"/>
          <w:szCs w:val="24"/>
        </w:rPr>
        <w:t>ОП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 включает:</w:t>
      </w:r>
    </w:p>
    <w:p w14:paraId="0BFD4A6A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пояснительную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записку;</w:t>
      </w:r>
    </w:p>
    <w:p w14:paraId="0F1C894C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планируемые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обучающимися</w:t>
      </w:r>
      <w:r w:rsidRPr="00936E58">
        <w:rPr>
          <w:spacing w:val="-2"/>
          <w:sz w:val="24"/>
          <w:szCs w:val="24"/>
        </w:rPr>
        <w:t xml:space="preserve"> </w:t>
      </w:r>
      <w:r w:rsidR="00E01F5C">
        <w:rPr>
          <w:sz w:val="24"/>
          <w:szCs w:val="24"/>
        </w:rPr>
        <w:t>О</w:t>
      </w:r>
      <w:r w:rsidRPr="00936E58">
        <w:rPr>
          <w:sz w:val="24"/>
          <w:szCs w:val="24"/>
        </w:rPr>
        <w:t>ОП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НОО;</w:t>
      </w:r>
    </w:p>
    <w:p w14:paraId="54CBD258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систему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оценки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планируемых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1"/>
          <w:sz w:val="24"/>
          <w:szCs w:val="24"/>
        </w:rPr>
        <w:t xml:space="preserve"> </w:t>
      </w:r>
      <w:r w:rsidR="00E01F5C">
        <w:rPr>
          <w:sz w:val="24"/>
          <w:szCs w:val="24"/>
        </w:rPr>
        <w:t>О</w:t>
      </w:r>
      <w:r w:rsidRPr="00936E58">
        <w:rPr>
          <w:sz w:val="24"/>
          <w:szCs w:val="24"/>
        </w:rPr>
        <w:t>ОП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НОО.</w:t>
      </w:r>
    </w:p>
    <w:p w14:paraId="2A515A7A" w14:textId="77777777"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Пояснительная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записка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целевого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раздела</w:t>
      </w:r>
      <w:r w:rsidRPr="00936E58">
        <w:rPr>
          <w:spacing w:val="-4"/>
          <w:sz w:val="24"/>
          <w:szCs w:val="24"/>
        </w:rPr>
        <w:t xml:space="preserve"> </w:t>
      </w:r>
      <w:r w:rsidR="00E01F5C">
        <w:rPr>
          <w:sz w:val="24"/>
          <w:szCs w:val="24"/>
        </w:rPr>
        <w:t>О</w:t>
      </w:r>
      <w:r w:rsidRPr="00936E58">
        <w:rPr>
          <w:sz w:val="24"/>
          <w:szCs w:val="24"/>
        </w:rPr>
        <w:t>ОП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раскрывает:</w:t>
      </w:r>
    </w:p>
    <w:p w14:paraId="0E08D25D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 xml:space="preserve">цели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реализации   </w:t>
      </w:r>
      <w:r w:rsidRPr="00936E58">
        <w:rPr>
          <w:spacing w:val="56"/>
          <w:sz w:val="24"/>
          <w:szCs w:val="24"/>
        </w:rPr>
        <w:t xml:space="preserve"> </w:t>
      </w:r>
      <w:r w:rsidR="00E01F5C">
        <w:rPr>
          <w:sz w:val="24"/>
          <w:szCs w:val="24"/>
        </w:rPr>
        <w:t>О</w:t>
      </w:r>
      <w:r w:rsidRPr="00936E58">
        <w:rPr>
          <w:sz w:val="24"/>
          <w:szCs w:val="24"/>
        </w:rPr>
        <w:t xml:space="preserve">ОП 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НОО,   </w:t>
      </w:r>
      <w:r w:rsidRPr="00936E58">
        <w:rPr>
          <w:spacing w:val="60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конкретизированные   </w:t>
      </w:r>
      <w:r w:rsidRPr="00936E58">
        <w:rPr>
          <w:spacing w:val="58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в 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соответствии</w:t>
      </w:r>
      <w:r w:rsidRPr="00936E58">
        <w:rPr>
          <w:spacing w:val="-68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требованиями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ФГОС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результатам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обучающимися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 общего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образования;</w:t>
      </w:r>
    </w:p>
    <w:p w14:paraId="037AFDAD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принципы форми</w:t>
      </w:r>
      <w:r w:rsidR="00E01F5C">
        <w:rPr>
          <w:sz w:val="24"/>
          <w:szCs w:val="24"/>
        </w:rPr>
        <w:t>рования и механизмы реализации О</w:t>
      </w:r>
      <w:r w:rsidRPr="00936E58">
        <w:rPr>
          <w:sz w:val="24"/>
          <w:szCs w:val="24"/>
        </w:rPr>
        <w:t>ОП НОО, в том числе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посредством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индивидуальных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 планов;</w:t>
      </w:r>
    </w:p>
    <w:p w14:paraId="206278B1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общую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характеристику</w:t>
      </w:r>
      <w:r w:rsidRPr="00936E58">
        <w:rPr>
          <w:spacing w:val="-6"/>
          <w:sz w:val="24"/>
          <w:szCs w:val="24"/>
        </w:rPr>
        <w:t xml:space="preserve"> </w:t>
      </w:r>
      <w:r w:rsidR="00E01F5C">
        <w:rPr>
          <w:sz w:val="24"/>
          <w:szCs w:val="24"/>
        </w:rPr>
        <w:t>О</w:t>
      </w:r>
      <w:r w:rsidRPr="00936E58">
        <w:rPr>
          <w:sz w:val="24"/>
          <w:szCs w:val="24"/>
        </w:rPr>
        <w:t>ОП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НОО.</w:t>
      </w:r>
    </w:p>
    <w:p w14:paraId="7CBCE388" w14:textId="77777777"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Содержательный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включает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следующие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ориентированные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метапредметных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личностных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результатов:</w:t>
      </w:r>
    </w:p>
    <w:p w14:paraId="7571D250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рабочие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предметов</w:t>
      </w:r>
      <w:r w:rsidR="00E01F5C">
        <w:rPr>
          <w:sz w:val="24"/>
          <w:szCs w:val="24"/>
        </w:rPr>
        <w:t>, курсов</w:t>
      </w:r>
      <w:r w:rsidRPr="00936E58">
        <w:rPr>
          <w:sz w:val="24"/>
          <w:szCs w:val="24"/>
        </w:rPr>
        <w:t>;</w:t>
      </w:r>
    </w:p>
    <w:p w14:paraId="2A9E3549" w14:textId="77777777" w:rsidR="00005EF6" w:rsidRDefault="00005EF6" w:rsidP="008C418F">
      <w:pPr>
        <w:pStyle w:val="a3"/>
        <w:ind w:left="0" w:right="567" w:firstLine="709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программу формирования универсальных учебных действий у обучающихся;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</w:t>
      </w:r>
    </w:p>
    <w:p w14:paraId="126EEC7E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рабочую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программу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воспитания.</w:t>
      </w:r>
    </w:p>
    <w:p w14:paraId="44734F60" w14:textId="77777777" w:rsidR="00005EF6" w:rsidRPr="00936E58" w:rsidRDefault="00E01F5C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005EF6" w:rsidRPr="00936E58">
        <w:rPr>
          <w:sz w:val="24"/>
          <w:szCs w:val="24"/>
        </w:rPr>
        <w:t>абочие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программы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учебных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предметов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обеспечивают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достижение</w:t>
      </w:r>
      <w:r w:rsidR="00005EF6" w:rsidRPr="00936E58">
        <w:rPr>
          <w:spacing w:val="107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планируемых</w:t>
      </w:r>
      <w:r w:rsidR="00005EF6" w:rsidRPr="00936E58">
        <w:rPr>
          <w:spacing w:val="108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результатов</w:t>
      </w:r>
      <w:r w:rsidR="00005EF6" w:rsidRPr="00936E58">
        <w:rPr>
          <w:spacing w:val="109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 xml:space="preserve">освоения  </w:t>
      </w:r>
      <w:r w:rsidR="00005EF6" w:rsidRPr="00936E58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="00005EF6" w:rsidRPr="00936E58">
        <w:rPr>
          <w:sz w:val="24"/>
          <w:szCs w:val="24"/>
        </w:rPr>
        <w:t xml:space="preserve">ОП  </w:t>
      </w:r>
      <w:r w:rsidR="00005EF6" w:rsidRPr="00936E58">
        <w:rPr>
          <w:spacing w:val="35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 xml:space="preserve">НОО  </w:t>
      </w:r>
      <w:r w:rsidR="00005EF6" w:rsidRPr="00936E58">
        <w:rPr>
          <w:spacing w:val="37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 xml:space="preserve">и  </w:t>
      </w:r>
      <w:r w:rsidR="00005EF6" w:rsidRPr="00936E58">
        <w:rPr>
          <w:spacing w:val="4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разработаны</w:t>
      </w:r>
      <w:r w:rsidR="00005EF6" w:rsidRPr="00936E58">
        <w:rPr>
          <w:spacing w:val="-68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 основе требований ФГОС НОО к результатам освоения программы начального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общего</w:t>
      </w:r>
      <w:r w:rsidR="00005EF6" w:rsidRPr="00936E58">
        <w:rPr>
          <w:spacing w:val="-3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образования.</w:t>
      </w:r>
    </w:p>
    <w:p w14:paraId="16B8F928" w14:textId="77777777"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Программа       формирования       универсальных       учебных       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 содержит:</w:t>
      </w:r>
    </w:p>
    <w:p w14:paraId="513B40DB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описание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взаимосвязи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содержанием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 предметов;</w:t>
      </w:r>
    </w:p>
    <w:p w14:paraId="6933FCC7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характеристики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регулятивных,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познавательных,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коммуникативных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 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обучающихся.</w:t>
      </w:r>
    </w:p>
    <w:p w14:paraId="0A755BBA" w14:textId="77777777"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Сформированность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определяется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этапе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завершения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</w:p>
    <w:p w14:paraId="534CA498" w14:textId="77777777" w:rsidR="00005EF6" w:rsidRDefault="00E01F5C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Рабочая </w:t>
      </w:r>
      <w:r w:rsidR="00005EF6" w:rsidRPr="00936E58">
        <w:rPr>
          <w:spacing w:val="7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программа</w:t>
      </w:r>
      <w:r w:rsidR="00005EF6" w:rsidRPr="00936E58">
        <w:rPr>
          <w:spacing w:val="7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воспитания</w:t>
      </w:r>
      <w:r w:rsidR="00005EF6" w:rsidRPr="00936E58">
        <w:rPr>
          <w:spacing w:val="7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направлена</w:t>
      </w:r>
      <w:r w:rsidR="00005EF6" w:rsidRPr="00936E58">
        <w:rPr>
          <w:spacing w:val="7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</w:t>
      </w:r>
      <w:r w:rsidR="00005EF6" w:rsidRPr="00936E58">
        <w:rPr>
          <w:spacing w:val="7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сохранение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    укрепление    традиционных    российских    духовно-нравственных    ценностей,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к которым относятся жизнь, достоинство, права и свободы человека, патриотизм,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 xml:space="preserve">гражданственность, служение Отечеству и </w:t>
      </w:r>
      <w:r w:rsidR="00005EF6" w:rsidRPr="00936E58">
        <w:rPr>
          <w:sz w:val="24"/>
          <w:szCs w:val="24"/>
        </w:rPr>
        <w:lastRenderedPageBreak/>
        <w:t>ответственность за его судьбу, высокие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нравственные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идеалы,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крепкая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семья,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созидательный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труд,</w:t>
      </w:r>
      <w:r w:rsidR="00005EF6" w:rsidRPr="00936E58">
        <w:rPr>
          <w:spacing w:val="7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приоритет</w:t>
      </w:r>
      <w:r w:rsidR="00005EF6" w:rsidRPr="00936E58">
        <w:rPr>
          <w:spacing w:val="70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духовного</w:t>
      </w:r>
      <w:r w:rsidR="00005EF6" w:rsidRPr="00936E58">
        <w:rPr>
          <w:spacing w:val="-67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над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материальным,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гуманизм,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милосердие,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справедливость,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коллективизм,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взаимопомощь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взаимоуважение,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историческая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память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преемственность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поколений,</w:t>
      </w:r>
      <w:r w:rsidR="00005EF6" w:rsidRPr="00936E58">
        <w:rPr>
          <w:spacing w:val="-2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единство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народов</w:t>
      </w:r>
      <w:r w:rsidR="00005EF6" w:rsidRPr="00936E58">
        <w:rPr>
          <w:spacing w:val="-2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 xml:space="preserve">России. </w:t>
      </w:r>
    </w:p>
    <w:p w14:paraId="3E5333A2" w14:textId="77777777" w:rsidR="00005EF6" w:rsidRPr="00936E58" w:rsidRDefault="00E01F5C" w:rsidP="00EF4781">
      <w:pPr>
        <w:tabs>
          <w:tab w:val="left" w:pos="1284"/>
        </w:tabs>
        <w:ind w:right="567" w:firstLine="709"/>
        <w:rPr>
          <w:sz w:val="24"/>
          <w:szCs w:val="24"/>
        </w:rPr>
      </w:pPr>
      <w:r>
        <w:rPr>
          <w:sz w:val="24"/>
          <w:szCs w:val="24"/>
        </w:rPr>
        <w:t>Р</w:t>
      </w:r>
      <w:r w:rsidR="00005EF6" w:rsidRPr="00936E58">
        <w:rPr>
          <w:sz w:val="24"/>
          <w:szCs w:val="24"/>
        </w:rPr>
        <w:t>абочая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программа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воспитания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направлена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развитие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 xml:space="preserve">личности  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обучающихся,    в    том    числе    укрепление    психического    здоровья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физическое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воспитание,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достижение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ими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результатов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освоения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программы</w:t>
      </w:r>
      <w:r w:rsidR="00005EF6" w:rsidRPr="00936E58">
        <w:rPr>
          <w:spacing w:val="-67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начального общего</w:t>
      </w:r>
      <w:r w:rsidR="00005EF6" w:rsidRPr="00936E58">
        <w:rPr>
          <w:spacing w:val="-2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образования.</w:t>
      </w:r>
    </w:p>
    <w:p w14:paraId="18F0B495" w14:textId="77777777" w:rsidR="00005EF6" w:rsidRPr="00936E58" w:rsidRDefault="00E01F5C" w:rsidP="00EF4781">
      <w:pPr>
        <w:tabs>
          <w:tab w:val="left" w:pos="1284"/>
        </w:tabs>
        <w:ind w:right="567" w:firstLine="709"/>
        <w:rPr>
          <w:sz w:val="24"/>
          <w:szCs w:val="24"/>
        </w:rPr>
      </w:pPr>
      <w:r>
        <w:rPr>
          <w:sz w:val="24"/>
          <w:szCs w:val="24"/>
        </w:rPr>
        <w:t>Р</w:t>
      </w:r>
      <w:r w:rsidR="00005EF6" w:rsidRPr="00936E58">
        <w:rPr>
          <w:sz w:val="24"/>
          <w:szCs w:val="24"/>
        </w:rPr>
        <w:t>абочая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программа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воспитания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реализуется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единстве</w:t>
      </w:r>
      <w:r w:rsidR="00005EF6" w:rsidRPr="00936E58">
        <w:rPr>
          <w:spacing w:val="-67"/>
          <w:sz w:val="24"/>
          <w:szCs w:val="24"/>
        </w:rPr>
        <w:t xml:space="preserve"> </w:t>
      </w:r>
      <w:r w:rsidR="00005EF6">
        <w:rPr>
          <w:spacing w:val="-67"/>
          <w:sz w:val="24"/>
          <w:szCs w:val="24"/>
        </w:rPr>
        <w:t xml:space="preserve">       </w:t>
      </w:r>
      <w:r w:rsidR="00005EF6" w:rsidRPr="00936E58">
        <w:rPr>
          <w:sz w:val="24"/>
          <w:szCs w:val="24"/>
        </w:rPr>
        <w:t>урочной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внеурочной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деятельности,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осуществляемой</w:t>
      </w:r>
      <w:r w:rsidR="00005EF6" w:rsidRPr="00936E58">
        <w:rPr>
          <w:spacing w:val="7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образовательной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организацией</w:t>
      </w:r>
      <w:r w:rsidR="00005EF6" w:rsidRPr="00936E58">
        <w:rPr>
          <w:spacing w:val="-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совместно</w:t>
      </w:r>
      <w:r w:rsidR="00005EF6" w:rsidRPr="00936E58">
        <w:rPr>
          <w:spacing w:val="1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с</w:t>
      </w:r>
      <w:r w:rsidR="00005EF6" w:rsidRPr="00936E58">
        <w:rPr>
          <w:spacing w:val="-5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семьей</w:t>
      </w:r>
      <w:r w:rsidR="00005EF6" w:rsidRPr="00936E58">
        <w:rPr>
          <w:spacing w:val="-3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 другими</w:t>
      </w:r>
      <w:r w:rsidR="00005EF6" w:rsidRPr="00936E58">
        <w:rPr>
          <w:spacing w:val="-3"/>
          <w:sz w:val="24"/>
          <w:szCs w:val="24"/>
        </w:rPr>
        <w:t xml:space="preserve"> </w:t>
      </w:r>
      <w:r w:rsidR="00005EF6" w:rsidRPr="00936E58">
        <w:rPr>
          <w:sz w:val="24"/>
          <w:szCs w:val="24"/>
        </w:rPr>
        <w:t>институтами воспитания.</w:t>
      </w:r>
    </w:p>
    <w:p w14:paraId="654C6CBA" w14:textId="77777777" w:rsidR="00005EF6" w:rsidRDefault="00005EF6" w:rsidP="00EF4781">
      <w:pPr>
        <w:tabs>
          <w:tab w:val="left" w:pos="1284"/>
        </w:tabs>
        <w:ind w:right="567" w:firstLine="709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Организационный</w:t>
      </w:r>
      <w:r w:rsidR="00E01F5C">
        <w:rPr>
          <w:sz w:val="24"/>
          <w:szCs w:val="24"/>
        </w:rPr>
        <w:t xml:space="preserve"> раздел О</w:t>
      </w:r>
      <w:r w:rsidRPr="00936E58">
        <w:rPr>
          <w:sz w:val="24"/>
          <w:szCs w:val="24"/>
        </w:rPr>
        <w:t>ОП НОО определяет общие рамки организации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деятельности,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а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также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организационные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механизмы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 программы начального общего образования и включает:</w:t>
      </w:r>
      <w:r w:rsidRPr="00936E58">
        <w:rPr>
          <w:spacing w:val="-67"/>
          <w:sz w:val="24"/>
          <w:szCs w:val="24"/>
        </w:rPr>
        <w:t xml:space="preserve"> </w:t>
      </w:r>
    </w:p>
    <w:p w14:paraId="3FF4090A" w14:textId="77777777"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учебный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план;</w:t>
      </w:r>
    </w:p>
    <w:p w14:paraId="100BACF0" w14:textId="77777777" w:rsidR="00005EF6" w:rsidRDefault="00005EF6" w:rsidP="008C418F">
      <w:pPr>
        <w:pStyle w:val="a3"/>
        <w:ind w:left="0" w:right="567" w:firstLine="709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план внеурочной деятельности;</w:t>
      </w:r>
      <w:r w:rsidRPr="00936E58">
        <w:rPr>
          <w:spacing w:val="-67"/>
          <w:sz w:val="24"/>
          <w:szCs w:val="24"/>
        </w:rPr>
        <w:t xml:space="preserve"> </w:t>
      </w:r>
    </w:p>
    <w:p w14:paraId="2AF620AC" w14:textId="77777777"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график;</w:t>
      </w:r>
    </w:p>
    <w:p w14:paraId="3F5023C7" w14:textId="77777777" w:rsidR="00005EF6" w:rsidRDefault="00005EF6" w:rsidP="008C418F">
      <w:pPr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календарный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работы,</w:t>
      </w:r>
      <w:r w:rsidRPr="00936E58">
        <w:rPr>
          <w:spacing w:val="7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содержащий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перечень </w:t>
      </w:r>
      <w:r w:rsidRPr="00936E58">
        <w:rPr>
          <w:sz w:val="24"/>
          <w:szCs w:val="24"/>
        </w:rPr>
        <w:t>событий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мероприятий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направленности,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которые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организуются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проводятся</w:t>
      </w:r>
      <w:r w:rsidRPr="00936E5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 «</w:t>
      </w:r>
      <w:r w:rsidR="00E01F5C">
        <w:rPr>
          <w:sz w:val="24"/>
          <w:szCs w:val="24"/>
        </w:rPr>
        <w:t>Новоалександровская СОШ</w:t>
      </w:r>
      <w:r>
        <w:rPr>
          <w:sz w:val="24"/>
          <w:szCs w:val="24"/>
        </w:rPr>
        <w:t>»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или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которых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принимает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участие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учебном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году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или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периоде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обучен</w:t>
      </w:r>
      <w:r>
        <w:rPr>
          <w:sz w:val="24"/>
          <w:szCs w:val="24"/>
        </w:rPr>
        <w:t>ия.</w:t>
      </w:r>
    </w:p>
    <w:p w14:paraId="0079531A" w14:textId="77777777" w:rsidR="00005EF6" w:rsidRDefault="00005EF6" w:rsidP="008C418F">
      <w:pPr>
        <w:ind w:right="567" w:firstLine="709"/>
        <w:jc w:val="both"/>
        <w:rPr>
          <w:sz w:val="24"/>
          <w:szCs w:val="24"/>
        </w:rPr>
      </w:pPr>
    </w:p>
    <w:p w14:paraId="4975BCB3" w14:textId="77777777" w:rsidR="00005EF6" w:rsidRDefault="00005EF6" w:rsidP="008C418F">
      <w:pPr>
        <w:ind w:right="567" w:firstLine="709"/>
        <w:jc w:val="both"/>
        <w:rPr>
          <w:sz w:val="24"/>
          <w:szCs w:val="24"/>
        </w:rPr>
      </w:pPr>
    </w:p>
    <w:p w14:paraId="44D4F7F8" w14:textId="77777777" w:rsidR="00005EF6" w:rsidRDefault="00005EF6" w:rsidP="002E5551">
      <w:pPr>
        <w:pStyle w:val="1"/>
        <w:numPr>
          <w:ilvl w:val="0"/>
          <w:numId w:val="18"/>
        </w:numPr>
        <w:tabs>
          <w:tab w:val="left" w:pos="3716"/>
        </w:tabs>
        <w:spacing w:before="4"/>
        <w:ind w:left="3715" w:hanging="361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 w:rsidR="00E01F5C">
        <w:t>О</w:t>
      </w:r>
      <w:r>
        <w:t>ОП</w:t>
      </w:r>
      <w:r>
        <w:rPr>
          <w:spacing w:val="-1"/>
        </w:rPr>
        <w:t xml:space="preserve"> </w:t>
      </w:r>
      <w:r>
        <w:t>НОО</w:t>
      </w:r>
    </w:p>
    <w:p w14:paraId="3939BB56" w14:textId="77777777" w:rsidR="00005EF6" w:rsidRDefault="00005EF6" w:rsidP="00005EF6">
      <w:pPr>
        <w:pStyle w:val="a3"/>
        <w:ind w:left="0" w:firstLine="0"/>
        <w:jc w:val="left"/>
        <w:rPr>
          <w:b/>
          <w:sz w:val="30"/>
        </w:rPr>
      </w:pPr>
    </w:p>
    <w:p w14:paraId="76D4AEB3" w14:textId="77777777" w:rsidR="00005EF6" w:rsidRPr="00776B6F" w:rsidRDefault="00005EF6" w:rsidP="002E5551">
      <w:pPr>
        <w:pStyle w:val="a5"/>
        <w:numPr>
          <w:ilvl w:val="0"/>
          <w:numId w:val="17"/>
        </w:numPr>
        <w:tabs>
          <w:tab w:val="left" w:pos="128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Пояснительная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записка.</w:t>
      </w:r>
    </w:p>
    <w:p w14:paraId="583F0EC6" w14:textId="77777777" w:rsidR="00005EF6" w:rsidRPr="00776B6F" w:rsidRDefault="00E01F5C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</w:t>
      </w:r>
      <w:r w:rsidR="00005EF6" w:rsidRPr="00776B6F">
        <w:rPr>
          <w:sz w:val="24"/>
          <w:szCs w:val="24"/>
        </w:rPr>
        <w:t>ОП НОО является основным документом, определяющим содержание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общего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образования,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а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также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регламентирующим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образовательную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деятельность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МКОУ «</w:t>
      </w:r>
      <w:r>
        <w:rPr>
          <w:sz w:val="24"/>
          <w:szCs w:val="24"/>
        </w:rPr>
        <w:t xml:space="preserve">Новоалександровская </w:t>
      </w:r>
      <w:r w:rsidR="00005EF6" w:rsidRPr="00776B6F">
        <w:rPr>
          <w:sz w:val="24"/>
          <w:szCs w:val="24"/>
        </w:rPr>
        <w:t xml:space="preserve"> СОШ»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единстве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урочной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внеурочной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деятельности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учете</w:t>
      </w:r>
      <w:r w:rsidR="00005EF6" w:rsidRPr="00776B6F">
        <w:rPr>
          <w:spacing w:val="-67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установленного ФГОС НОО соотношения обязательной части программы и части,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формируемой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участниками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образовательного процесса.</w:t>
      </w:r>
    </w:p>
    <w:p w14:paraId="0626A49D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Целями</w:t>
      </w:r>
      <w:r w:rsidRPr="00776B6F">
        <w:rPr>
          <w:spacing w:val="-4"/>
          <w:sz w:val="24"/>
          <w:szCs w:val="24"/>
        </w:rPr>
        <w:t xml:space="preserve"> </w:t>
      </w:r>
      <w:r w:rsidR="00E01F5C">
        <w:rPr>
          <w:sz w:val="24"/>
          <w:szCs w:val="24"/>
        </w:rPr>
        <w:t>реализации О</w:t>
      </w:r>
      <w:r w:rsidRPr="00776B6F">
        <w:rPr>
          <w:sz w:val="24"/>
          <w:szCs w:val="24"/>
        </w:rPr>
        <w:t>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являются:</w:t>
      </w:r>
    </w:p>
    <w:p w14:paraId="1385D6FB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конституционного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гражданина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 и воспитание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обучающегося;</w:t>
      </w:r>
    </w:p>
    <w:p w14:paraId="10951AA7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организация учебного процесса с учётом целей, содержания и 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 образования, отражённых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 НОО;</w:t>
      </w:r>
    </w:p>
    <w:p w14:paraId="432C2660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создание условий для свободного развития каждого обучающегося с 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 потребностей,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возможностей 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стремления 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самореализации;</w:t>
      </w:r>
    </w:p>
    <w:p w14:paraId="0FC90313" w14:textId="77777777" w:rsidR="00005EF6" w:rsidRPr="00776B6F" w:rsidRDefault="00B3680C" w:rsidP="008C418F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09025272" wp14:editId="39219CDB">
                <wp:simplePos x="0" y="0"/>
                <wp:positionH relativeFrom="page">
                  <wp:posOffset>719455</wp:posOffset>
                </wp:positionH>
                <wp:positionV relativeFrom="paragraph">
                  <wp:posOffset>1272540</wp:posOffset>
                </wp:positionV>
                <wp:extent cx="1829435" cy="8890"/>
                <wp:effectExtent l="0" t="0" r="0" b="0"/>
                <wp:wrapTopAndBottom/>
                <wp:docPr id="29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DC883" id="Прямоугольник 1" o:spid="_x0000_s1026" style="position:absolute;margin-left:56.65pt;margin-top:100.2pt;width:144.05pt;height:.7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="00005EF6" w:rsidRPr="00776B6F">
        <w:rPr>
          <w:sz w:val="24"/>
          <w:szCs w:val="24"/>
        </w:rPr>
        <w:t>организация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деятельности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педагогического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коллектива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созданию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индивидуальных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программ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учебных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планов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для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одарённых,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успешных</w:t>
      </w:r>
      <w:r w:rsidR="00005EF6" w:rsidRPr="00776B6F">
        <w:rPr>
          <w:spacing w:val="-67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обучающихся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(или)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для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детей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социальных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групп,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нуждающихся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особом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внимании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поддержке.</w:t>
      </w:r>
    </w:p>
    <w:p w14:paraId="2D87AD58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поставленных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</w:t>
      </w:r>
      <w:r w:rsidRPr="00776B6F">
        <w:rPr>
          <w:spacing w:val="1"/>
          <w:sz w:val="24"/>
          <w:szCs w:val="24"/>
        </w:rPr>
        <w:t xml:space="preserve"> </w:t>
      </w:r>
      <w:r w:rsidR="00E01F5C">
        <w:rPr>
          <w:sz w:val="24"/>
          <w:szCs w:val="24"/>
        </w:rPr>
        <w:t>О</w:t>
      </w:r>
      <w:r w:rsidRPr="00776B6F">
        <w:rPr>
          <w:sz w:val="24"/>
          <w:szCs w:val="24"/>
        </w:rPr>
        <w:t>ОП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решение следующих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задач:</w:t>
      </w:r>
    </w:p>
    <w:p w14:paraId="4911E0B6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культуры,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гражданско-патриотическое,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духовно-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интеллектуальное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творческих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способностей,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сохранение и укрепление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здоровья;</w:t>
      </w:r>
    </w:p>
    <w:p w14:paraId="4DE6747E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 планируемых результатов по освоению обучающимся целевых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установок, приобретению знаний, умений, навыков, определяемых личностными,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семейными, общественными, государственными потребностями и возможностями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состояния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здоровья;</w:t>
      </w:r>
    </w:p>
    <w:p w14:paraId="1D0FDF77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самобытности,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уникальности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неповторимости;</w:t>
      </w:r>
    </w:p>
    <w:p w14:paraId="04FC9BF8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14:paraId="69F8345C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lastRenderedPageBreak/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="00E01F5C">
        <w:rPr>
          <w:sz w:val="24"/>
          <w:szCs w:val="24"/>
        </w:rPr>
        <w:t>О</w:t>
      </w:r>
      <w:r w:rsidRPr="00776B6F">
        <w:rPr>
          <w:sz w:val="24"/>
          <w:szCs w:val="24"/>
        </w:rPr>
        <w:t>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ограниченными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(далее –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обучающиеся 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ОВЗ);</w:t>
      </w:r>
    </w:p>
    <w:p w14:paraId="71FDA142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доступности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14:paraId="2A205A23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выявление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лиц,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проявивших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выдающиеся   способности,   через   систему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клубов,   секций,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студий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других,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организацию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общественно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полезной деятельности;</w:t>
      </w:r>
    </w:p>
    <w:p w14:paraId="362EBF9E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организация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интеллектуальных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творческих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соревнований,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научно-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технического творчества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проектно-исследовательской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деятельности;</w:t>
      </w:r>
    </w:p>
    <w:p w14:paraId="3A79CE24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участие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среды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МКОУ «</w:t>
      </w:r>
      <w:r w:rsidR="00E01F5C">
        <w:rPr>
          <w:sz w:val="24"/>
          <w:szCs w:val="24"/>
        </w:rPr>
        <w:t xml:space="preserve">Новоалександровская </w:t>
      </w:r>
      <w:r>
        <w:rPr>
          <w:sz w:val="24"/>
          <w:szCs w:val="24"/>
        </w:rPr>
        <w:t xml:space="preserve"> СОШ»</w:t>
      </w:r>
      <w:r w:rsidRPr="00776B6F">
        <w:rPr>
          <w:sz w:val="24"/>
          <w:szCs w:val="24"/>
        </w:rPr>
        <w:t>.</w:t>
      </w:r>
    </w:p>
    <w:p w14:paraId="6DE60854" w14:textId="77777777" w:rsidR="00005EF6" w:rsidRPr="00776B6F" w:rsidRDefault="00E01F5C" w:rsidP="002E5551">
      <w:pPr>
        <w:pStyle w:val="a5"/>
        <w:numPr>
          <w:ilvl w:val="1"/>
          <w:numId w:val="17"/>
        </w:numPr>
        <w:tabs>
          <w:tab w:val="left" w:pos="127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  О</w:t>
      </w:r>
      <w:r w:rsidR="00005EF6" w:rsidRPr="00776B6F">
        <w:rPr>
          <w:sz w:val="24"/>
          <w:szCs w:val="24"/>
        </w:rPr>
        <w:t>ОП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НОО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учитывает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следующие принципы:</w:t>
      </w:r>
    </w:p>
    <w:p w14:paraId="2CDA62C5" w14:textId="77777777" w:rsidR="00005EF6" w:rsidRPr="00776B6F" w:rsidRDefault="00005EF6" w:rsidP="002E5551">
      <w:pPr>
        <w:pStyle w:val="a5"/>
        <w:numPr>
          <w:ilvl w:val="0"/>
          <w:numId w:val="1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НОО:</w:t>
      </w:r>
      <w:r w:rsidRPr="00776B6F">
        <w:rPr>
          <w:spacing w:val="1"/>
          <w:sz w:val="24"/>
          <w:szCs w:val="24"/>
        </w:rPr>
        <w:t xml:space="preserve"> </w:t>
      </w:r>
    </w:p>
    <w:p w14:paraId="510BFAE7" w14:textId="77777777" w:rsidR="00005EF6" w:rsidRPr="00776B6F" w:rsidRDefault="00E01F5C" w:rsidP="008C418F">
      <w:pPr>
        <w:tabs>
          <w:tab w:val="left" w:pos="1166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005EF6" w:rsidRPr="00776B6F">
        <w:rPr>
          <w:sz w:val="24"/>
          <w:szCs w:val="24"/>
        </w:rPr>
        <w:t>ОП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НОО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базируется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на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требованиях,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предъявляемых</w:t>
      </w:r>
      <w:r w:rsidR="00005EF6" w:rsidRPr="00776B6F">
        <w:rPr>
          <w:spacing w:val="5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ФГОС</w:t>
      </w:r>
      <w:r w:rsidR="00005EF6" w:rsidRPr="00776B6F">
        <w:rPr>
          <w:spacing w:val="5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НОО</w:t>
      </w:r>
      <w:r w:rsidR="00005EF6" w:rsidRPr="00776B6F">
        <w:rPr>
          <w:spacing w:val="5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к</w:t>
      </w:r>
      <w:r w:rsidR="00005EF6" w:rsidRPr="00776B6F">
        <w:rPr>
          <w:spacing w:val="5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целям,</w:t>
      </w:r>
      <w:r w:rsidR="00005EF6" w:rsidRPr="00776B6F">
        <w:rPr>
          <w:spacing w:val="5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содержанию,</w:t>
      </w:r>
      <w:r w:rsidR="00005EF6" w:rsidRPr="00776B6F">
        <w:rPr>
          <w:spacing w:val="5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планируемым</w:t>
      </w:r>
      <w:r w:rsidR="00005EF6" w:rsidRPr="00776B6F">
        <w:rPr>
          <w:spacing w:val="5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результатам и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условиям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обучения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начальной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школе;</w:t>
      </w:r>
    </w:p>
    <w:p w14:paraId="53A559DE" w14:textId="77777777" w:rsidR="00005EF6" w:rsidRPr="00776B6F" w:rsidRDefault="00005EF6" w:rsidP="002E5551">
      <w:pPr>
        <w:pStyle w:val="a5"/>
        <w:numPr>
          <w:ilvl w:val="0"/>
          <w:numId w:val="1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="00E01F5C">
        <w:rPr>
          <w:sz w:val="24"/>
          <w:szCs w:val="24"/>
        </w:rPr>
        <w:t>О</w:t>
      </w:r>
      <w:r w:rsidRPr="00776B6F">
        <w:rPr>
          <w:sz w:val="24"/>
          <w:szCs w:val="24"/>
        </w:rPr>
        <w:t>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характеризует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родном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языке</w:t>
      </w:r>
      <w:r w:rsidRPr="00776B6F">
        <w:rPr>
          <w:spacing w:val="8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числа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языков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народов</w:t>
      </w:r>
      <w:r w:rsidRPr="00776B6F">
        <w:rPr>
          <w:spacing w:val="80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83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отражает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механизмы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 данного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принципа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 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планах,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деятельности;</w:t>
      </w:r>
    </w:p>
    <w:p w14:paraId="09756D59" w14:textId="77777777" w:rsidR="00005EF6" w:rsidRPr="00776B6F" w:rsidRDefault="00005EF6" w:rsidP="002E5551">
      <w:pPr>
        <w:pStyle w:val="a5"/>
        <w:numPr>
          <w:ilvl w:val="0"/>
          <w:numId w:val="1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ведущей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конструирование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структуре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механизмы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компонентов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(мотив, цель,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учебная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задача,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 операции, контроль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самоконтроль);</w:t>
      </w:r>
    </w:p>
    <w:p w14:paraId="78F09EAF" w14:textId="77777777" w:rsidR="00005EF6" w:rsidRPr="00776B6F" w:rsidRDefault="00005EF6" w:rsidP="002E5551">
      <w:pPr>
        <w:pStyle w:val="a5"/>
        <w:numPr>
          <w:ilvl w:val="0"/>
          <w:numId w:val="1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возможность и механизмы разработки индивидуальных программ и учебных планов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   обучения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детей   с   особыми   способностями,   потребностями   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мнения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 обучающегося;</w:t>
      </w:r>
    </w:p>
    <w:p w14:paraId="420497FC" w14:textId="77777777" w:rsidR="00005EF6" w:rsidRPr="00776B6F" w:rsidRDefault="00005EF6" w:rsidP="002E5551">
      <w:pPr>
        <w:pStyle w:val="a5"/>
        <w:numPr>
          <w:ilvl w:val="0"/>
          <w:numId w:val="1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перспективности: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связь и динамику в формировании знаний, умений и способов деятельности 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этапами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успешную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адаптацию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 общего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 основного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14:paraId="4547747D" w14:textId="77777777" w:rsidR="00005EF6" w:rsidRPr="00776B6F" w:rsidRDefault="00005EF6" w:rsidP="002E5551">
      <w:pPr>
        <w:pStyle w:val="a5"/>
        <w:numPr>
          <w:ilvl w:val="0"/>
          <w:numId w:val="1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 интеграции обучения и воспитания: программа 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связь урочной и внеурочной деятельности, разработку мероприятий, направленных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обогащение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чувств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нравственно-ценностного отношения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действительности;</w:t>
      </w:r>
    </w:p>
    <w:p w14:paraId="614CC65C" w14:textId="77777777" w:rsidR="00005EF6" w:rsidRPr="00776B6F" w:rsidRDefault="00005EF6" w:rsidP="002E5551">
      <w:pPr>
        <w:pStyle w:val="a5"/>
        <w:numPr>
          <w:ilvl w:val="0"/>
          <w:numId w:val="1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здоровьесбережения: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допускается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технологий,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могут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нанести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вред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физическому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психическому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приоритет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использования здоровьесберегающих педагогических технологий. Объём 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нагрузки,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внеурочных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мероприятий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должны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соответствовать требованиям,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предусмотренным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санитарными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правилами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СанПиН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1.2.3685-21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«Гигиенические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безопасности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безвредности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человека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факторов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обитания»,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утвержденными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постановлением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Главного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государственного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врача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 Федерации от 28 января 2021 г. № 2 (зарегистрировано Министерством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юстиции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29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января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2021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г.,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регистрационный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№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62296),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действующими</w:t>
      </w:r>
      <w:r w:rsidRPr="00776B6F">
        <w:rPr>
          <w:spacing w:val="11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  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1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марта  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2027  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г.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(далее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–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Гигиенические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нормативы),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2.4.3648-20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«Санитарно-эпидемиологические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организациям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воспитания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обучения,</w:t>
      </w:r>
      <w:r w:rsidRPr="00776B6F">
        <w:rPr>
          <w:spacing w:val="40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отдыха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оздоровления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детей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молодежи»,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утвержденными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постановлением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Главного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государственного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санитарного</w:t>
      </w:r>
      <w:r w:rsidRPr="00776B6F">
        <w:rPr>
          <w:spacing w:val="23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врача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от</w:t>
      </w:r>
      <w:r w:rsidRPr="00776B6F">
        <w:rPr>
          <w:spacing w:val="19"/>
          <w:sz w:val="24"/>
          <w:szCs w:val="24"/>
        </w:rPr>
        <w:t xml:space="preserve"> </w:t>
      </w:r>
      <w:r w:rsidRPr="00776B6F">
        <w:rPr>
          <w:sz w:val="24"/>
          <w:szCs w:val="24"/>
        </w:rPr>
        <w:t>28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сентября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2020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г.</w:t>
      </w:r>
    </w:p>
    <w:p w14:paraId="5962A74A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№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28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(зарегистрировано    Министерством    юстиции    Российской    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18 декабря 2020 г., регистрационный № 61573), действующими до 1 января 2027 г.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(далее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– Санитарно-эпидемиологические требования).</w:t>
      </w:r>
    </w:p>
    <w:p w14:paraId="38B8A2FE" w14:textId="77777777" w:rsidR="00005EF6" w:rsidRPr="00776B6F" w:rsidRDefault="00E01F5C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О</w:t>
      </w:r>
      <w:r w:rsidR="00005EF6" w:rsidRPr="00776B6F">
        <w:rPr>
          <w:sz w:val="24"/>
          <w:szCs w:val="24"/>
        </w:rPr>
        <w:t>ОП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НОО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учитывает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возрастные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психологические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особенности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обучающихся. Наиболее адаптивным сроком освоения ООП НОО является четыре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года.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Общий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объем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аудиторной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работы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обучающихся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за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четыре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учебных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года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не может составлять менее 2954 академических часов и более 3345 академических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часов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соответствии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требованиями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к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организации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образовательного</w:t>
      </w:r>
      <w:r w:rsidR="00005EF6" w:rsidRPr="00776B6F">
        <w:rPr>
          <w:spacing w:val="70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процесса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к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учебной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нагрузке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5-дневной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(или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6-дневной)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учебной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неделе,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предусмотренными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Гигиеническими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нормативами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Санитарно-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эпидемиологическими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требованиями.</w:t>
      </w:r>
    </w:p>
    <w:p w14:paraId="1E51AD56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удовлетворения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потребностей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порядке,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локальными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актами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планов, в том числе для ускоренного обучения, объём дневной и недельной 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нагрузки, организация учебных и внеурочных мероприятий, расписание занятий,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объем</w:t>
      </w:r>
      <w:r w:rsidRPr="00776B6F">
        <w:rPr>
          <w:spacing w:val="23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домашних</w:t>
      </w:r>
      <w:r w:rsidRPr="00776B6F">
        <w:rPr>
          <w:spacing w:val="26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заданий</w:t>
      </w:r>
      <w:r w:rsidRPr="00776B6F">
        <w:rPr>
          <w:spacing w:val="27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должны</w:t>
      </w:r>
      <w:r w:rsidRPr="00776B6F">
        <w:rPr>
          <w:spacing w:val="26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соответствовать</w:t>
      </w:r>
      <w:r w:rsidRPr="00776B6F">
        <w:rPr>
          <w:spacing w:val="25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требованиям,</w:t>
      </w:r>
      <w:r w:rsidRPr="00776B6F">
        <w:rPr>
          <w:spacing w:val="2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предусмотренным Гигиеническими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нормативами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Санитарно-эпидемиологическими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требованиями.</w:t>
      </w:r>
    </w:p>
    <w:p w14:paraId="3E738586" w14:textId="77777777" w:rsidR="00005EF6" w:rsidRPr="00776B6F" w:rsidRDefault="00005EF6" w:rsidP="002E5551">
      <w:pPr>
        <w:pStyle w:val="a5"/>
        <w:numPr>
          <w:ilvl w:val="0"/>
          <w:numId w:val="17"/>
        </w:numPr>
        <w:tabs>
          <w:tab w:val="left" w:pos="128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Планируемые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5"/>
          <w:sz w:val="24"/>
          <w:szCs w:val="24"/>
        </w:rPr>
        <w:t xml:space="preserve"> </w:t>
      </w:r>
      <w:r w:rsidR="00E01F5C">
        <w:rPr>
          <w:sz w:val="24"/>
          <w:szCs w:val="24"/>
        </w:rPr>
        <w:t>О</w:t>
      </w:r>
      <w:r w:rsidRPr="00776B6F">
        <w:rPr>
          <w:sz w:val="24"/>
          <w:szCs w:val="24"/>
        </w:rPr>
        <w:t>ОП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14:paraId="70D631E1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="00E01F5C">
        <w:rPr>
          <w:sz w:val="24"/>
          <w:szCs w:val="24"/>
        </w:rPr>
        <w:t>О</w:t>
      </w:r>
      <w:r w:rsidRPr="00776B6F">
        <w:rPr>
          <w:sz w:val="24"/>
          <w:szCs w:val="24"/>
        </w:rPr>
        <w:t>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соответствуют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современным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целям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      общего      образования,     представленным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во ФГОС НОО как система личностных, метапредметных и предметных достижений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обучающегося.</w:t>
      </w:r>
    </w:p>
    <w:p w14:paraId="64447A86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Личностные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="00E01F5C">
        <w:rPr>
          <w:sz w:val="24"/>
          <w:szCs w:val="24"/>
        </w:rPr>
        <w:t>О</w:t>
      </w:r>
      <w:r w:rsidRPr="00776B6F">
        <w:rPr>
          <w:sz w:val="24"/>
          <w:szCs w:val="24"/>
        </w:rPr>
        <w:t>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достигаются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единстве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</w:t>
      </w:r>
      <w:r w:rsidRPr="00776B6F">
        <w:rPr>
          <w:sz w:val="24"/>
          <w:szCs w:val="24"/>
        </w:rPr>
        <w:t xml:space="preserve">учебной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  </w:t>
      </w:r>
      <w:r w:rsidRPr="00776B6F">
        <w:rPr>
          <w:spacing w:val="5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воспитательной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деятельности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образовательной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 w:rsidRPr="00776B6F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                              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т</w:t>
      </w:r>
      <w:r w:rsidRPr="00776B6F">
        <w:rPr>
          <w:sz w:val="24"/>
          <w:szCs w:val="24"/>
        </w:rPr>
        <w:t>радиционными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социокультурными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духовно-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ценностями,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принятыми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обществе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поведения      и      способствуют      процессам      самопознания,      самовоспитания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саморазвития, формирования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внутренней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позиции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личности.</w:t>
      </w:r>
    </w:p>
    <w:p w14:paraId="321D5533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Метапредметные результаты характеризуют уровень 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успешность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самообразованию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саморазвитию.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обучающиеся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овладевают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рядом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междисциплинарных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понятий,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знаково-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символическими средствами, которые помогают обучающимся применять знания,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типовых,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новых,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нестандартных учебных ситуациях.</w:t>
      </w:r>
    </w:p>
    <w:p w14:paraId="2A5A5C4C" w14:textId="77777777" w:rsidR="00005EF6" w:rsidRPr="00776B6F" w:rsidRDefault="00005EF6" w:rsidP="002E5551">
      <w:pPr>
        <w:pStyle w:val="a5"/>
        <w:numPr>
          <w:ilvl w:val="0"/>
          <w:numId w:val="17"/>
        </w:numPr>
        <w:tabs>
          <w:tab w:val="left" w:pos="150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планируемых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результатов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="00E01F5C">
        <w:rPr>
          <w:sz w:val="24"/>
          <w:szCs w:val="24"/>
        </w:rPr>
        <w:t xml:space="preserve"> 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</w:t>
      </w:r>
      <w:r w:rsidR="00E01F5C">
        <w:rPr>
          <w:sz w:val="24"/>
          <w:szCs w:val="24"/>
        </w:rPr>
        <w:t>О</w:t>
      </w:r>
      <w:r w:rsidRPr="00776B6F">
        <w:rPr>
          <w:sz w:val="24"/>
          <w:szCs w:val="24"/>
        </w:rPr>
        <w:t>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14:paraId="6793901F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Основой объективной оценки соответствия установленным требованиям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 деятельности и подготовки обучающихся, освоивших ООП 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независимо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 и формы обучения. Таким образом, ФГОС НОО определяет основные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результатам</w:t>
      </w:r>
      <w:r w:rsidRPr="00776B6F">
        <w:rPr>
          <w:spacing w:val="11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1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15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средствам</w:t>
      </w:r>
      <w:r w:rsidRPr="00776B6F">
        <w:rPr>
          <w:spacing w:val="11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достижения.</w:t>
      </w:r>
    </w:p>
    <w:p w14:paraId="230CDE2A" w14:textId="77777777" w:rsidR="00005EF6" w:rsidRPr="00AF52E3" w:rsidRDefault="00005EF6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Система оценки достижения планируемых результатов (далее - система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оценки)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является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частью</w:t>
      </w:r>
      <w:r w:rsidRPr="00AF52E3">
        <w:rPr>
          <w:spacing w:val="18"/>
          <w:sz w:val="24"/>
          <w:szCs w:val="24"/>
        </w:rPr>
        <w:t xml:space="preserve"> </w:t>
      </w:r>
      <w:r w:rsidRPr="00AF52E3">
        <w:rPr>
          <w:sz w:val="24"/>
          <w:szCs w:val="24"/>
        </w:rPr>
        <w:t>системы</w:t>
      </w:r>
      <w:r w:rsidRPr="00AF52E3">
        <w:rPr>
          <w:spacing w:val="20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18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20"/>
          <w:sz w:val="24"/>
          <w:szCs w:val="24"/>
        </w:rPr>
        <w:t xml:space="preserve"> </w:t>
      </w:r>
      <w:r w:rsidRPr="00AF52E3">
        <w:rPr>
          <w:sz w:val="24"/>
          <w:szCs w:val="24"/>
        </w:rPr>
        <w:t>управления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качеством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 xml:space="preserve">образования в </w:t>
      </w:r>
      <w:r>
        <w:rPr>
          <w:sz w:val="24"/>
          <w:szCs w:val="24"/>
        </w:rPr>
        <w:t>МКОУ «</w:t>
      </w:r>
      <w:r w:rsidR="00E01F5C">
        <w:rPr>
          <w:sz w:val="24"/>
          <w:szCs w:val="24"/>
        </w:rPr>
        <w:t>Новоалександровская</w:t>
      </w:r>
      <w:r>
        <w:rPr>
          <w:sz w:val="24"/>
          <w:szCs w:val="24"/>
        </w:rPr>
        <w:t xml:space="preserve"> СОШ»</w:t>
      </w:r>
      <w:r w:rsidRPr="00AF52E3">
        <w:rPr>
          <w:sz w:val="24"/>
          <w:szCs w:val="24"/>
        </w:rPr>
        <w:t xml:space="preserve"> и служит основой при разработке соответствующего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локального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акта.</w:t>
      </w:r>
    </w:p>
    <w:p w14:paraId="3FB3B01F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 оценки призвана способствовать поддержанию единства всей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непрерывного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Её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ориентация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    на    достижение    планируемых</w:t>
      </w:r>
      <w:r w:rsidR="00E01F5C">
        <w:rPr>
          <w:sz w:val="24"/>
          <w:szCs w:val="24"/>
        </w:rPr>
        <w:t xml:space="preserve">    результатов    освоения    О</w:t>
      </w:r>
      <w:r w:rsidRPr="00776B6F">
        <w:rPr>
          <w:sz w:val="24"/>
          <w:szCs w:val="24"/>
        </w:rPr>
        <w:t>ОП    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обеспечение эффективной обратной связи, позволяющей осуществлять управление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процессом.</w:t>
      </w:r>
    </w:p>
    <w:p w14:paraId="6B787E4F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Основными    направлениями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     целями     оценочной     деятельности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 являются:</w:t>
      </w:r>
    </w:p>
    <w:p w14:paraId="08928FDE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этапах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промежуточной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итоговой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 внутреннего мониторинга образовательной организации, мониторинговых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исследований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муниципального,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регионального 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федерального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уровней;</w:t>
      </w:r>
    </w:p>
    <w:p w14:paraId="79A5F22A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аттестационных </w:t>
      </w:r>
      <w:r w:rsidRPr="00776B6F">
        <w:rPr>
          <w:sz w:val="24"/>
          <w:szCs w:val="24"/>
        </w:rPr>
        <w:lastRenderedPageBreak/>
        <w:t>процедур;</w:t>
      </w:r>
    </w:p>
    <w:p w14:paraId="6E483023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аккредитационных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процедур.</w:t>
      </w:r>
    </w:p>
    <w:p w14:paraId="626BAAB8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Основным  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объектом   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системы   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оценки,   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её     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содержательной</w:t>
      </w:r>
      <w:r w:rsidRPr="00776B6F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конкретизируются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-2"/>
          <w:sz w:val="24"/>
          <w:szCs w:val="24"/>
        </w:rPr>
        <w:t xml:space="preserve"> </w:t>
      </w:r>
      <w:r w:rsidR="00E01F5C">
        <w:rPr>
          <w:sz w:val="24"/>
          <w:szCs w:val="24"/>
        </w:rPr>
        <w:t>О</w:t>
      </w:r>
      <w:r w:rsidRPr="00776B6F">
        <w:rPr>
          <w:sz w:val="24"/>
          <w:szCs w:val="24"/>
        </w:rPr>
        <w:t>ОП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14:paraId="5781465C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процедуры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внутренней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внешней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оценки.</w:t>
      </w:r>
    </w:p>
    <w:p w14:paraId="15751862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Внутренняя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включает:</w:t>
      </w:r>
    </w:p>
    <w:p w14:paraId="48351CBA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стартовую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диагностику;</w:t>
      </w:r>
    </w:p>
    <w:p w14:paraId="389BDD18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текущую и тематическую оценку;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портфолио;</w:t>
      </w:r>
    </w:p>
    <w:p w14:paraId="4E7DAD2C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психолого-педагогическое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наблюдение;</w:t>
      </w:r>
    </w:p>
    <w:p w14:paraId="46694774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внутренний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</w:p>
    <w:p w14:paraId="4FE6F825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Внешняя оценка включает: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независимую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14:paraId="6ACA7676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мониторинговые         исследования         муниципального,         регионального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уровней.</w:t>
      </w:r>
    </w:p>
    <w:p w14:paraId="742F7098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 «</w:t>
      </w:r>
      <w:r w:rsidR="00E01F5C">
        <w:rPr>
          <w:sz w:val="24"/>
          <w:szCs w:val="24"/>
        </w:rPr>
        <w:t xml:space="preserve">Новоалександровская </w:t>
      </w:r>
      <w:r>
        <w:rPr>
          <w:sz w:val="24"/>
          <w:szCs w:val="24"/>
        </w:rPr>
        <w:t>СОШ»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системно-деятельностный,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подходы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к оценке 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достижений.</w:t>
      </w:r>
    </w:p>
    <w:p w14:paraId="5AFF6E6E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Системно-деятельностный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1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проявляется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оценке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способности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к решению учебно-познавательных и учебно-практических задач, а также в 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Он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содержанием и критериями оценки, в качестве которых выступают 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обучения, выраженные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деятельностной форме.</w:t>
      </w:r>
    </w:p>
    <w:p w14:paraId="143C4B81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служит важнейшей основой для организации индивидуальной работы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обучающимися.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Он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  отношению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   содержанию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оценки,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представлению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интерпретации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измерений.</w:t>
      </w:r>
    </w:p>
    <w:p w14:paraId="682949A9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счёт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 планируемых результатов базового уровня и уровней выше и ниже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базового. Достижение базового уровня свидетельствует о способности обучающихся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типовые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целенаправленно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отрабатываемые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 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Овладение базовым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уровнем 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границей,     отделяющей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знание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от     незнания,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выступает      достаточным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продолжения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усвоения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последующего учебного материала.</w:t>
      </w:r>
    </w:p>
    <w:p w14:paraId="12FBC245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Комплексный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через:</w:t>
      </w:r>
    </w:p>
    <w:p w14:paraId="5F589DCB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оценку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результатов;</w:t>
      </w:r>
    </w:p>
    <w:p w14:paraId="65AA4E95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динамики 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индивидуальных      образовательных      достижений       обучающихся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 для итоговой оценки; использование контекстной информации (об особенностях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условиях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другое)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интерпретации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управления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качеством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14:paraId="5195A22A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 разнообразных методов и форм оценки, взаимно дополняющих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друга: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стандартизированных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письменных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практических (в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исследовательских) и творческих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работ;</w:t>
      </w:r>
    </w:p>
    <w:p w14:paraId="747AFEA5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оценочную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деятельность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(самоанализ,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самооценка,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взаимооценка);</w:t>
      </w:r>
    </w:p>
    <w:p w14:paraId="2D87F488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динамических   показателей   освоения   умений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коммуникационных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(цифровых) технологий.</w:t>
      </w:r>
    </w:p>
    <w:p w14:paraId="53BCD128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Целью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получение общего представления о воспитательной деятельности 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ее влиянии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коллектив</w:t>
      </w:r>
      <w:r w:rsidRPr="00776B6F">
        <w:rPr>
          <w:spacing w:val="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</w:p>
    <w:p w14:paraId="0DB0DDE0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 оценке личностных результатов необходимо соблюдение этических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правил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взаимодействия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индивидуально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психологических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развития.</w:t>
      </w:r>
    </w:p>
    <w:p w14:paraId="553C94E5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Личностные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освоивших</w:t>
      </w:r>
      <w:r w:rsidRPr="00776B6F">
        <w:rPr>
          <w:spacing w:val="1"/>
          <w:sz w:val="24"/>
          <w:szCs w:val="24"/>
        </w:rPr>
        <w:t xml:space="preserve"> </w:t>
      </w:r>
      <w:r w:rsidR="00E01F5C">
        <w:rPr>
          <w:spacing w:val="1"/>
          <w:sz w:val="24"/>
          <w:szCs w:val="24"/>
        </w:rPr>
        <w:t>О</w:t>
      </w:r>
      <w:r w:rsidRPr="00776B6F">
        <w:rPr>
          <w:sz w:val="24"/>
          <w:szCs w:val="24"/>
        </w:rPr>
        <w:t>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группы результатов:</w:t>
      </w:r>
    </w:p>
    <w:p w14:paraId="1028E9B7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основы</w:t>
      </w:r>
      <w:r w:rsidRPr="00776B6F">
        <w:rPr>
          <w:spacing w:val="12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российской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гражданской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идентичности,  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ценностные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установки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значимые качества личности;</w:t>
      </w:r>
    </w:p>
    <w:p w14:paraId="0C9AC0C4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готовность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 </w:t>
      </w:r>
      <w:r w:rsidRPr="00776B6F">
        <w:rPr>
          <w:spacing w:val="5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саморазвитию,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мотивация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познанию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обучению,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активное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участие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 значимой деятельности.</w:t>
      </w:r>
    </w:p>
    <w:p w14:paraId="27E1C3EB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Учитывая особенности групп личностных результатов, педагогический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может осуществлять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только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качеств:</w:t>
      </w:r>
    </w:p>
    <w:p w14:paraId="1B25E85D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наличие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характеристика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мотива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учения;</w:t>
      </w:r>
    </w:p>
    <w:p w14:paraId="184FF108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наличие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принимать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удерживать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учебную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задачу,</w:t>
      </w:r>
      <w:r w:rsidRPr="00776B6F">
        <w:rPr>
          <w:spacing w:val="57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планировать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действия;</w:t>
      </w:r>
    </w:p>
    <w:p w14:paraId="4DDE910E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способность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осуществлять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самоконтроль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самооценку.</w:t>
      </w:r>
    </w:p>
    <w:p w14:paraId="6E6F950F" w14:textId="77777777" w:rsidR="00005EF6" w:rsidRDefault="00005EF6" w:rsidP="008C418F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Диагностические</w:t>
      </w:r>
      <w:r w:rsidRPr="00776B6F">
        <w:rPr>
          <w:sz w:val="24"/>
          <w:szCs w:val="24"/>
        </w:rPr>
        <w:tab/>
        <w:t>задания,</w:t>
      </w:r>
      <w:r w:rsidRPr="00776B6F">
        <w:rPr>
          <w:sz w:val="24"/>
          <w:szCs w:val="24"/>
        </w:rPr>
        <w:tab/>
        <w:t>устанавливающие</w:t>
      </w:r>
      <w:r w:rsidRPr="00776B6F">
        <w:rPr>
          <w:sz w:val="24"/>
          <w:szCs w:val="24"/>
        </w:rPr>
        <w:tab/>
        <w:t>уровень</w:t>
      </w:r>
      <w:r w:rsidRPr="00776B6F">
        <w:rPr>
          <w:sz w:val="24"/>
          <w:szCs w:val="24"/>
        </w:rPr>
        <w:tab/>
        <w:t>этих</w:t>
      </w:r>
      <w:r w:rsidRPr="00776B6F">
        <w:rPr>
          <w:sz w:val="24"/>
          <w:szCs w:val="24"/>
        </w:rPr>
        <w:tab/>
      </w:r>
    </w:p>
    <w:p w14:paraId="49B64B86" w14:textId="77777777" w:rsidR="00005EF6" w:rsidRPr="00AF52E3" w:rsidRDefault="00005EF6" w:rsidP="008C418F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  <w:rPr>
          <w:sz w:val="24"/>
          <w:szCs w:val="24"/>
        </w:rPr>
      </w:pPr>
      <w:r w:rsidRPr="00776B6F">
        <w:rPr>
          <w:spacing w:val="-1"/>
          <w:sz w:val="24"/>
          <w:szCs w:val="24"/>
        </w:rPr>
        <w:t>качеств,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целесообразно</w:t>
      </w:r>
      <w:r w:rsidRPr="00776B6F">
        <w:rPr>
          <w:spacing w:val="3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интегрировать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заданиями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>
        <w:rPr>
          <w:sz w:val="24"/>
          <w:szCs w:val="24"/>
        </w:rPr>
        <w:t xml:space="preserve"> </w:t>
      </w:r>
      <w:r w:rsidRPr="00AF52E3">
        <w:rPr>
          <w:sz w:val="24"/>
          <w:szCs w:val="24"/>
        </w:rPr>
        <w:t>универсальных</w:t>
      </w:r>
      <w:r w:rsidRPr="00AF52E3">
        <w:rPr>
          <w:spacing w:val="-4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учебных</w:t>
      </w:r>
      <w:r w:rsidRPr="00AF52E3">
        <w:rPr>
          <w:spacing w:val="-3"/>
          <w:sz w:val="24"/>
          <w:szCs w:val="24"/>
        </w:rPr>
        <w:t xml:space="preserve"> </w:t>
      </w:r>
      <w:r w:rsidRPr="00AF52E3">
        <w:rPr>
          <w:sz w:val="24"/>
          <w:szCs w:val="24"/>
        </w:rPr>
        <w:t>действий.</w:t>
      </w:r>
    </w:p>
    <w:p w14:paraId="717C1CE2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="00E01F5C">
        <w:rPr>
          <w:sz w:val="24"/>
          <w:szCs w:val="24"/>
        </w:rPr>
        <w:t>О</w:t>
      </w:r>
      <w:r w:rsidRPr="00776B6F">
        <w:rPr>
          <w:sz w:val="24"/>
          <w:szCs w:val="24"/>
        </w:rPr>
        <w:t>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отражают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совокупность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 действий.</w:t>
      </w:r>
    </w:p>
    <w:p w14:paraId="416CF5B3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комплексом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деятельности.</w:t>
      </w:r>
    </w:p>
    <w:p w14:paraId="0C1AA793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метапредметных результатов проводится с целью определения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сформированности:</w:t>
      </w:r>
    </w:p>
    <w:p w14:paraId="759B7A2E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познавательных универсальных учебных действий;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 универсальных учебных действий;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</w:p>
    <w:p w14:paraId="68AB375C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предполагает формирование и оценку у обучающихся базовых логических действий,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базовых исследовательских действий,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работать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информацией.</w:t>
      </w:r>
    </w:p>
    <w:p w14:paraId="0B77BFFB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логическими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14:paraId="0C0CC7D2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сравнивать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объекты,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устанавливать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основания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сравнения,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аналогии;</w:t>
      </w:r>
    </w:p>
    <w:p w14:paraId="615A6947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объединять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части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(объекты)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определённому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признаку;</w:t>
      </w:r>
    </w:p>
    <w:p w14:paraId="6485A627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определять</w:t>
      </w:r>
      <w:r w:rsidRPr="00776B6F">
        <w:rPr>
          <w:spacing w:val="39"/>
          <w:sz w:val="24"/>
          <w:szCs w:val="24"/>
        </w:rPr>
        <w:t xml:space="preserve"> </w:t>
      </w:r>
      <w:r w:rsidRPr="00776B6F">
        <w:rPr>
          <w:sz w:val="24"/>
          <w:szCs w:val="24"/>
        </w:rPr>
        <w:t>существенный</w:t>
      </w:r>
      <w:r w:rsidRPr="00776B6F">
        <w:rPr>
          <w:spacing w:val="39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признак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классификации,</w:t>
      </w:r>
      <w:r w:rsidRPr="00776B6F">
        <w:rPr>
          <w:spacing w:val="38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классифицировать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объекты;</w:t>
      </w:r>
    </w:p>
    <w:p w14:paraId="76440C71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находить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закономерности</w:t>
      </w:r>
      <w:r w:rsidRPr="00776B6F">
        <w:rPr>
          <w:spacing w:val="1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противоречия</w:t>
      </w:r>
      <w:r w:rsidRPr="00776B6F">
        <w:rPr>
          <w:spacing w:val="15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рассматриваемых</w:t>
      </w:r>
      <w:r w:rsidRPr="00776B6F">
        <w:rPr>
          <w:spacing w:val="15"/>
          <w:sz w:val="24"/>
          <w:szCs w:val="24"/>
        </w:rPr>
        <w:t xml:space="preserve"> </w:t>
      </w:r>
      <w:r w:rsidRPr="00776B6F">
        <w:rPr>
          <w:sz w:val="24"/>
          <w:szCs w:val="24"/>
        </w:rPr>
        <w:t>фактах,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данных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наблюдениях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алгоритма;</w:t>
      </w:r>
    </w:p>
    <w:p w14:paraId="2B9E48EF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алгоритма;</w:t>
      </w:r>
    </w:p>
    <w:p w14:paraId="7260B24B" w14:textId="77777777" w:rsidR="00005EF6" w:rsidRPr="00776B6F" w:rsidRDefault="005900DF" w:rsidP="008C418F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причинно-следственные связи в </w:t>
      </w:r>
      <w:r w:rsidR="00005EF6" w:rsidRPr="00776B6F">
        <w:rPr>
          <w:sz w:val="24"/>
          <w:szCs w:val="24"/>
        </w:rPr>
        <w:t>ситуациях,</w:t>
      </w:r>
      <w:r w:rsidR="00005EF6" w:rsidRPr="00776B6F">
        <w:rPr>
          <w:sz w:val="24"/>
          <w:szCs w:val="24"/>
        </w:rPr>
        <w:tab/>
      </w:r>
      <w:r w:rsidR="00005EF6" w:rsidRPr="00776B6F">
        <w:rPr>
          <w:spacing w:val="-1"/>
          <w:sz w:val="24"/>
          <w:szCs w:val="24"/>
        </w:rPr>
        <w:t>поддающихся</w:t>
      </w:r>
      <w:r w:rsidR="00005EF6"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н</w:t>
      </w:r>
      <w:r w:rsidR="00005EF6" w:rsidRPr="00776B6F">
        <w:rPr>
          <w:sz w:val="24"/>
          <w:szCs w:val="24"/>
        </w:rPr>
        <w:t>епосредственному</w:t>
      </w:r>
      <w:r w:rsidR="00005EF6" w:rsidRPr="00776B6F">
        <w:rPr>
          <w:spacing w:val="-5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наблюдению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или знакомых по опыту,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делать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выводы.</w:t>
      </w:r>
    </w:p>
    <w:p w14:paraId="02A4CD4D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  <w:tab w:val="left" w:pos="1985"/>
          <w:tab w:val="left" w:pos="4495"/>
          <w:tab w:val="left" w:pos="7150"/>
          <w:tab w:val="left" w:pos="875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Овладение базовыми  исследовательскими  действиями </w:t>
      </w:r>
      <w:r w:rsidRPr="00776B6F">
        <w:rPr>
          <w:spacing w:val="-1"/>
          <w:sz w:val="24"/>
          <w:szCs w:val="24"/>
        </w:rPr>
        <w:t>обеспечивает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14:paraId="0764C5BD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определять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разрыв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желательным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состоянием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(ситуации)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вопросов;</w:t>
      </w:r>
    </w:p>
    <w:p w14:paraId="40029112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помощью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формулировать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изменения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ситуации;</w:t>
      </w:r>
    </w:p>
    <w:p w14:paraId="3D842CDB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сравнивать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несколько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вариантов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выбирать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наиболее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подходящий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(на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предложенных критериев);</w:t>
      </w:r>
    </w:p>
    <w:p w14:paraId="12B9A980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проводить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по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предложенному    плану    опыт,    несложное    исследование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связей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(часть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целое,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причина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следствие);</w:t>
      </w:r>
    </w:p>
    <w:p w14:paraId="77A8421A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формулировать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выводы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подкреплять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доказательствами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lastRenderedPageBreak/>
        <w:t>проведённого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(опыта,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измерения,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классификации,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сравнения,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исследования);</w:t>
      </w:r>
    </w:p>
    <w:p w14:paraId="0CFCDEE7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прогнозировать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процессов,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событий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последствия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аналогичных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сходных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ситуациях;</w:t>
      </w:r>
    </w:p>
    <w:p w14:paraId="5BFFF658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Работа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одно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14:paraId="059A712D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выбирать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источник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информации;</w:t>
      </w:r>
    </w:p>
    <w:p w14:paraId="10F491B5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согласно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заданному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находить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источнике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представленную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явном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виде;</w:t>
      </w:r>
    </w:p>
    <w:p w14:paraId="118695BD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распознавать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достоверную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недостоверную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основании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её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проверки;</w:t>
      </w:r>
    </w:p>
    <w:p w14:paraId="732B23FC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соблюдать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помощью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взрослых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несовершеннолетних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безопасности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поиске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телекоммуникационной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сети «Интернет»;</w:t>
      </w:r>
    </w:p>
    <w:p w14:paraId="591080D1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анализировать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текстовую,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видео-,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графическую,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звуковую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задачей;</w:t>
      </w:r>
    </w:p>
    <w:p w14:paraId="692ABEF2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самостоятельно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схемы,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таблицы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представления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информации.</w:t>
      </w:r>
    </w:p>
    <w:p w14:paraId="27EC2EC5" w14:textId="77777777" w:rsidR="00005EF6" w:rsidRPr="00AF52E3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Овладение</w:t>
      </w:r>
      <w:r w:rsidRPr="00AF52E3">
        <w:rPr>
          <w:spacing w:val="24"/>
          <w:sz w:val="24"/>
          <w:szCs w:val="24"/>
        </w:rPr>
        <w:t xml:space="preserve"> </w:t>
      </w:r>
      <w:r w:rsidRPr="00AF52E3">
        <w:rPr>
          <w:sz w:val="24"/>
          <w:szCs w:val="24"/>
        </w:rPr>
        <w:t>универсальными</w:t>
      </w:r>
      <w:r w:rsidRPr="00AF52E3">
        <w:rPr>
          <w:spacing w:val="28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учебными</w:t>
      </w:r>
      <w:r w:rsidRPr="00AF52E3">
        <w:rPr>
          <w:spacing w:val="25"/>
          <w:sz w:val="24"/>
          <w:szCs w:val="24"/>
        </w:rPr>
        <w:t xml:space="preserve"> </w:t>
      </w:r>
      <w:r w:rsidRPr="00AF52E3">
        <w:rPr>
          <w:sz w:val="24"/>
          <w:szCs w:val="24"/>
        </w:rPr>
        <w:t>коммуникативными</w:t>
      </w:r>
      <w:r w:rsidRPr="00AF52E3">
        <w:rPr>
          <w:spacing w:val="26"/>
          <w:sz w:val="24"/>
          <w:szCs w:val="24"/>
        </w:rPr>
        <w:t xml:space="preserve"> </w:t>
      </w:r>
      <w:r w:rsidRPr="00AF52E3">
        <w:rPr>
          <w:sz w:val="24"/>
          <w:szCs w:val="24"/>
        </w:rPr>
        <w:t>действиями предполагает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формирование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оценку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у   обучающихся   таких   групп   умений,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как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общение и совместная деятельность.</w:t>
      </w:r>
    </w:p>
    <w:p w14:paraId="2ACB01C7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Общение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одно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 умений:</w:t>
      </w:r>
    </w:p>
    <w:p w14:paraId="490FEA56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воспринимать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формулировать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суждения,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выражать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эмоции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целями и условиями общения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знакомой среде;</w:t>
      </w:r>
    </w:p>
    <w:p w14:paraId="029DC42E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проявлять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уважительное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отношение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собеседнику,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соблюдать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ведения диалога и дискуссии; признавать возможность существования разных точек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зрения;</w:t>
      </w:r>
    </w:p>
    <w:p w14:paraId="797BD181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корректно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аргументированно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высказывать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своё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мнение;</w:t>
      </w:r>
    </w:p>
    <w:p w14:paraId="1E2135EF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1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устные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письменные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тексты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(описание,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рассуждение,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повествование);</w:t>
      </w:r>
    </w:p>
    <w:p w14:paraId="7B1EC3CC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готовить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небольшие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публичные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выступления;</w:t>
      </w:r>
    </w:p>
    <w:p w14:paraId="664A6F3B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подбирать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иллюстративный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материал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(рисунки,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фото,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плакаты)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выступления;</w:t>
      </w:r>
    </w:p>
    <w:p w14:paraId="509A09AB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Совместная деятельность как одно из коммуникативных универсальных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14:paraId="4071B9CA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формулировать</w:t>
      </w:r>
      <w:r w:rsidRPr="00776B6F">
        <w:rPr>
          <w:spacing w:val="122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краткосрочные  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долгосрочные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цели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(индивидуальные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35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участия</w:t>
      </w:r>
      <w:r w:rsidRPr="00776B6F">
        <w:rPr>
          <w:spacing w:val="3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0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коллективных</w:t>
      </w:r>
      <w:r w:rsidRPr="00776B6F">
        <w:rPr>
          <w:spacing w:val="10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задачах)</w:t>
      </w:r>
      <w:r w:rsidRPr="00776B6F">
        <w:rPr>
          <w:spacing w:val="103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99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стандартной</w:t>
      </w:r>
      <w:r w:rsidRPr="00776B6F">
        <w:rPr>
          <w:spacing w:val="10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(типовой)</w:t>
      </w:r>
      <w:r w:rsidRPr="00776B6F">
        <w:rPr>
          <w:spacing w:val="102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шагов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сроков;</w:t>
      </w:r>
    </w:p>
    <w:p w14:paraId="28370EE8" w14:textId="77777777" w:rsidR="00EF4781" w:rsidRDefault="00005EF6" w:rsidP="008C418F">
      <w:pPr>
        <w:pStyle w:val="a3"/>
        <w:ind w:left="0" w:right="510" w:firstLine="709"/>
        <w:rPr>
          <w:spacing w:val="1"/>
          <w:sz w:val="24"/>
          <w:szCs w:val="24"/>
        </w:rPr>
      </w:pPr>
      <w:r w:rsidRPr="00776B6F">
        <w:rPr>
          <w:sz w:val="24"/>
          <w:szCs w:val="24"/>
        </w:rPr>
        <w:t>принимать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совместной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коллективно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строить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0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её  </w:t>
      </w:r>
      <w:r w:rsidRPr="00776B6F">
        <w:rPr>
          <w:spacing w:val="3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достижению:  </w:t>
      </w:r>
      <w:r w:rsidRPr="00776B6F">
        <w:rPr>
          <w:spacing w:val="3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распределять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роли,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договариваться,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обсуждать  </w:t>
      </w:r>
      <w:r w:rsidRPr="00776B6F">
        <w:rPr>
          <w:spacing w:val="3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совместной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работы;</w:t>
      </w:r>
      <w:r w:rsidRPr="00776B6F">
        <w:rPr>
          <w:spacing w:val="1"/>
          <w:sz w:val="24"/>
          <w:szCs w:val="24"/>
        </w:rPr>
        <w:t xml:space="preserve"> </w:t>
      </w:r>
    </w:p>
    <w:p w14:paraId="65F15DF6" w14:textId="2AA21CC9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проявлять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руководить,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поручения,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подчиняться;</w:t>
      </w:r>
    </w:p>
    <w:p w14:paraId="77AE8F90" w14:textId="2985B427" w:rsidR="00005EF6" w:rsidRPr="00776B6F" w:rsidRDefault="005900DF" w:rsidP="008C418F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ответственно выполнять свою часть работы;</w:t>
      </w:r>
      <w:r w:rsidR="00005EF6" w:rsidRPr="00776B6F">
        <w:rPr>
          <w:spacing w:val="-67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оценивать</w:t>
      </w:r>
      <w:r w:rsidR="00005EF6" w:rsidRPr="00776B6F">
        <w:rPr>
          <w:spacing w:val="-4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свой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вклад в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общий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результат;</w:t>
      </w:r>
    </w:p>
    <w:p w14:paraId="7EC68869" w14:textId="0967E0F5" w:rsidR="00005EF6" w:rsidRPr="00AF52E3" w:rsidRDefault="00005EF6" w:rsidP="008C418F">
      <w:pPr>
        <w:pStyle w:val="a3"/>
        <w:tabs>
          <w:tab w:val="left" w:pos="2367"/>
          <w:tab w:val="left" w:pos="3997"/>
          <w:tab w:val="left" w:pos="5499"/>
          <w:tab w:val="left" w:pos="6654"/>
          <w:tab w:val="left" w:pos="7002"/>
          <w:tab w:val="left" w:pos="8086"/>
          <w:tab w:val="left" w:pos="858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выполнять</w:t>
      </w:r>
      <w:r w:rsidRPr="00776B6F">
        <w:rPr>
          <w:sz w:val="24"/>
          <w:szCs w:val="24"/>
        </w:rPr>
        <w:tab/>
      </w:r>
      <w:r>
        <w:rPr>
          <w:sz w:val="24"/>
          <w:szCs w:val="24"/>
        </w:rPr>
        <w:t xml:space="preserve"> совместные  проектные  задания с опорой на </w:t>
      </w:r>
      <w:r w:rsidRPr="00776B6F">
        <w:rPr>
          <w:sz w:val="24"/>
          <w:szCs w:val="24"/>
        </w:rPr>
        <w:t>предложенные</w:t>
      </w:r>
      <w:r>
        <w:rPr>
          <w:sz w:val="24"/>
          <w:szCs w:val="24"/>
        </w:rPr>
        <w:t xml:space="preserve"> </w:t>
      </w:r>
      <w:r w:rsidRPr="00AF52E3">
        <w:rPr>
          <w:sz w:val="24"/>
          <w:szCs w:val="24"/>
        </w:rPr>
        <w:t>образцы.</w:t>
      </w:r>
    </w:p>
    <w:p w14:paraId="216C2326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согласно ФГОС НОО предполагает формирование и оценку у обучающихся умений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самоорганизации (планировать действия по решению учебной задачи для получения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результата, выстраивать последовательность выбранных действий) и самоконтроля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(устанавливать причины успеха (неудач) в учебной деятельности, корректировать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свои учебные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 для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преодоления ошибок).</w:t>
      </w:r>
    </w:p>
    <w:p w14:paraId="4C8D3E26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   результатов  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   работником   в   ходе   текущей   и   промежуточной   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администрацией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отслеживается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разрешать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требующие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владения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реализуемыми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преподавании.</w:t>
      </w:r>
    </w:p>
    <w:p w14:paraId="61960D5F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lastRenderedPageBreak/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периодичность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устанавливаются решением педагогического совета образовательной организации.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Инструментарий для оценка сформированности универсальных учебных 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строится на межпредметной основе и может включать диагностические материалы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</w:p>
    <w:p w14:paraId="548BDFFC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Предметные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специфики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областей,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конкретные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ориентированы на применение знаний, умений и навыков обучающимися в 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ситуациях 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жизненных условиях,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 также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успешное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обучение.</w:t>
      </w:r>
    </w:p>
    <w:p w14:paraId="151CA4A9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предметных результатов освоения ООП НОО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 оценку достижения обучающимися планируемых результатов по отдельным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предметам.</w:t>
      </w:r>
    </w:p>
    <w:p w14:paraId="06E5A045" w14:textId="77777777" w:rsidR="00005EF6" w:rsidRPr="005E1BD0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5E1BD0">
        <w:rPr>
          <w:sz w:val="24"/>
          <w:szCs w:val="24"/>
        </w:rPr>
        <w:t>Основным    предметом    оценки   результатов   освоения    ООП   НОО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в</w:t>
      </w:r>
      <w:r w:rsidRPr="005E1BD0">
        <w:rPr>
          <w:spacing w:val="28"/>
          <w:sz w:val="24"/>
          <w:szCs w:val="24"/>
        </w:rPr>
        <w:t xml:space="preserve"> </w:t>
      </w:r>
      <w:r w:rsidRPr="005E1BD0">
        <w:rPr>
          <w:sz w:val="24"/>
          <w:szCs w:val="24"/>
        </w:rPr>
        <w:t>соответствии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с</w:t>
      </w:r>
      <w:r w:rsidRPr="005E1BD0">
        <w:rPr>
          <w:spacing w:val="27"/>
          <w:sz w:val="24"/>
          <w:szCs w:val="24"/>
        </w:rPr>
        <w:t xml:space="preserve"> </w:t>
      </w:r>
      <w:r w:rsidRPr="005E1BD0">
        <w:rPr>
          <w:sz w:val="24"/>
          <w:szCs w:val="24"/>
        </w:rPr>
        <w:t>требованиями</w:t>
      </w:r>
      <w:r w:rsidRPr="005E1BD0">
        <w:rPr>
          <w:spacing w:val="30"/>
          <w:sz w:val="24"/>
          <w:szCs w:val="24"/>
        </w:rPr>
        <w:t xml:space="preserve"> </w:t>
      </w:r>
      <w:r w:rsidRPr="005E1BD0">
        <w:rPr>
          <w:sz w:val="24"/>
          <w:szCs w:val="24"/>
        </w:rPr>
        <w:t>ФГОС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НОО</w:t>
      </w:r>
      <w:r w:rsidRPr="005E1BD0">
        <w:rPr>
          <w:spacing w:val="28"/>
          <w:sz w:val="24"/>
          <w:szCs w:val="24"/>
        </w:rPr>
        <w:t xml:space="preserve"> </w:t>
      </w:r>
      <w:r w:rsidRPr="005E1BD0">
        <w:rPr>
          <w:sz w:val="24"/>
          <w:szCs w:val="24"/>
        </w:rPr>
        <w:t>является</w:t>
      </w:r>
      <w:r w:rsidRPr="005E1BD0">
        <w:rPr>
          <w:spacing w:val="32"/>
          <w:sz w:val="24"/>
          <w:szCs w:val="24"/>
        </w:rPr>
        <w:t xml:space="preserve"> </w:t>
      </w:r>
      <w:r w:rsidRPr="005E1BD0">
        <w:rPr>
          <w:sz w:val="24"/>
          <w:szCs w:val="24"/>
        </w:rPr>
        <w:t>способность</w:t>
      </w:r>
      <w:r w:rsidRPr="005E1BD0">
        <w:rPr>
          <w:spacing w:val="36"/>
          <w:sz w:val="24"/>
          <w:szCs w:val="24"/>
        </w:rPr>
        <w:t xml:space="preserve"> </w:t>
      </w:r>
      <w:r w:rsidRPr="005E1BD0">
        <w:rPr>
          <w:sz w:val="24"/>
          <w:szCs w:val="24"/>
        </w:rPr>
        <w:t>к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решению учебно-познавательных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учебно-практических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задач,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основанных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на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изучаемом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учебном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материале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способах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действий,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в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том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числе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метапредметных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(познавательных,</w:t>
      </w:r>
      <w:r w:rsidRPr="005E1BD0">
        <w:rPr>
          <w:spacing w:val="-2"/>
          <w:sz w:val="24"/>
          <w:szCs w:val="24"/>
        </w:rPr>
        <w:t xml:space="preserve"> </w:t>
      </w:r>
      <w:r w:rsidRPr="005E1BD0">
        <w:rPr>
          <w:sz w:val="24"/>
          <w:szCs w:val="24"/>
        </w:rPr>
        <w:t>регулятивных,</w:t>
      </w:r>
      <w:r w:rsidRPr="005E1BD0">
        <w:rPr>
          <w:spacing w:val="-1"/>
          <w:sz w:val="24"/>
          <w:szCs w:val="24"/>
        </w:rPr>
        <w:t xml:space="preserve"> </w:t>
      </w:r>
      <w:r w:rsidRPr="005E1BD0">
        <w:rPr>
          <w:sz w:val="24"/>
          <w:szCs w:val="24"/>
        </w:rPr>
        <w:t>коммуникативных)</w:t>
      </w:r>
      <w:r w:rsidRPr="005E1BD0">
        <w:rPr>
          <w:spacing w:val="-4"/>
          <w:sz w:val="24"/>
          <w:szCs w:val="24"/>
        </w:rPr>
        <w:t xml:space="preserve"> </w:t>
      </w:r>
      <w:r w:rsidRPr="005E1BD0">
        <w:rPr>
          <w:sz w:val="24"/>
          <w:szCs w:val="24"/>
        </w:rPr>
        <w:t>действий.</w:t>
      </w:r>
    </w:p>
    <w:p w14:paraId="32422560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Для оценки предметных результатов освоения ООП НОО используются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критерии: знание 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понимание,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применение,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функциональность.</w:t>
      </w:r>
    </w:p>
    <w:p w14:paraId="2EA09118" w14:textId="77777777" w:rsidR="00005EF6" w:rsidRPr="00776B6F" w:rsidRDefault="00005EF6" w:rsidP="002E5551">
      <w:pPr>
        <w:pStyle w:val="a5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   «знание   и   понимание»   включает   знание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 понимание роли изучаемой области знания или вида деятельности в 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контекстах,      знание      и      понимание      термино</w:t>
      </w:r>
      <w:r>
        <w:rPr>
          <w:sz w:val="24"/>
          <w:szCs w:val="24"/>
        </w:rPr>
        <w:t xml:space="preserve">логии,      понятий      и  </w:t>
      </w:r>
      <w:r w:rsidRPr="00776B6F">
        <w:rPr>
          <w:sz w:val="24"/>
          <w:szCs w:val="24"/>
        </w:rPr>
        <w:t>идей,</w:t>
      </w:r>
      <w:r>
        <w:rPr>
          <w:sz w:val="24"/>
          <w:szCs w:val="24"/>
        </w:rPr>
        <w:t xml:space="preserve">     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 или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алгоритмов.</w:t>
      </w:r>
    </w:p>
    <w:p w14:paraId="60EB088E" w14:textId="77777777" w:rsidR="00005EF6" w:rsidRPr="00776B6F" w:rsidRDefault="00005EF6" w:rsidP="002E5551">
      <w:pPr>
        <w:pStyle w:val="a5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«применение»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включает:</w:t>
      </w:r>
    </w:p>
    <w:p w14:paraId="33B40A53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изучаемого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материала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различающихся сложностью предметного содержания, сочетанием 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операций,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степенью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проработанности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процессе;</w:t>
      </w:r>
    </w:p>
    <w:p w14:paraId="1CFCEAB8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специфических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  получению   нового   знания,   его   интерпретации,   применению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преобразованию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(проблем),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поисковой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учебно-исследовательской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учебно-проектной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деятельности.</w:t>
      </w:r>
    </w:p>
    <w:p w14:paraId="2DC56325" w14:textId="77777777" w:rsidR="00005EF6" w:rsidRPr="00776B6F" w:rsidRDefault="00005EF6" w:rsidP="002E5551">
      <w:pPr>
        <w:pStyle w:val="a5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«функциональность»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осознанное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приобретённых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проблем,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сложностью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читательских умений,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контекста,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сочетанием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когнитивных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операций.</w:t>
      </w:r>
    </w:p>
    <w:p w14:paraId="0879552A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предметных результатов освоения ООП НОО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текущего,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тематического,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промежуточного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 итогового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контроля.</w:t>
      </w:r>
    </w:p>
    <w:p w14:paraId="31C4F41E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Особенности оценки предметных результатов по отдельному учебному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фиксируются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приложении к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14:paraId="6BD5DDCA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Описание оценки предметных результатов по отдельному учебному предмету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включать:</w:t>
      </w:r>
    </w:p>
    <w:p w14:paraId="06AA85BF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список     итоговых     планируемых     результатов     с     указанием     этапов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(например,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(тематическая);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(письменно),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практика);</w:t>
      </w:r>
    </w:p>
    <w:p w14:paraId="56D9B180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требования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выставлению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отметок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    промежуточную    аттестацию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необходимости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степени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значимости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отметок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отдельные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оценочные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процедуры);</w:t>
      </w:r>
    </w:p>
    <w:p w14:paraId="787B4F6B" w14:textId="77777777"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график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контрольных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мероприятий.</w:t>
      </w:r>
    </w:p>
    <w:p w14:paraId="2DA2A67F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администрацией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 с целью оценки готовности к обучению на уровне начального 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образования.</w:t>
      </w:r>
    </w:p>
    <w:p w14:paraId="53DA1BE5" w14:textId="77777777" w:rsidR="00005EF6" w:rsidRPr="00776B6F" w:rsidRDefault="00005EF6" w:rsidP="002E5551">
      <w:pPr>
        <w:pStyle w:val="a5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1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(точка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отсчёта)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динамики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рамках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стартовой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предпосылок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чтением,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 счётом.</w:t>
      </w:r>
    </w:p>
    <w:p w14:paraId="716CFE26" w14:textId="77777777" w:rsidR="00005EF6" w:rsidRPr="00776B6F" w:rsidRDefault="00005EF6" w:rsidP="00EF4781">
      <w:pPr>
        <w:pStyle w:val="a5"/>
        <w:numPr>
          <w:ilvl w:val="2"/>
          <w:numId w:val="17"/>
        </w:numPr>
        <w:tabs>
          <w:tab w:val="left" w:pos="1843"/>
        </w:tabs>
        <w:ind w:left="0" w:right="510" w:firstLine="709"/>
        <w:jc w:val="left"/>
        <w:rPr>
          <w:sz w:val="24"/>
          <w:szCs w:val="24"/>
        </w:rPr>
      </w:pPr>
      <w:r w:rsidRPr="00776B6F">
        <w:rPr>
          <w:sz w:val="24"/>
          <w:szCs w:val="24"/>
        </w:rPr>
        <w:lastRenderedPageBreak/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может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проводиться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(разделов).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Результаты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стартовой      диагностики      являются      основанием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корректировки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индивидуализации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процесса.</w:t>
      </w:r>
    </w:p>
    <w:p w14:paraId="7D5EEF76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Текущая оценка направлена на оценку индивидуального продвижения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освоении программы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предмета.</w:t>
      </w:r>
    </w:p>
    <w:p w14:paraId="3E158538" w14:textId="77777777" w:rsidR="00005EF6" w:rsidRPr="00776B6F" w:rsidRDefault="00005EF6" w:rsidP="002E5551">
      <w:pPr>
        <w:pStyle w:val="a5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Текущая   оценка    может   быть    формирующей   (поддерживающей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направляющей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усилия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оценочную    деятельность)    и     диагностической,    способствующей    выявлению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осознанию педагогическим работником 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обучающимся существующих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проблем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обучении.</w:t>
      </w:r>
    </w:p>
    <w:p w14:paraId="5AA478DA" w14:textId="77777777" w:rsidR="00005EF6" w:rsidRPr="00776B6F" w:rsidRDefault="00005EF6" w:rsidP="002E5551">
      <w:pPr>
        <w:pStyle w:val="a5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Объектом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результаты, этапы освоения которых зафиксированы в тематическом планировании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учебному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14:paraId="72BD3648" w14:textId="77777777" w:rsidR="00005EF6" w:rsidRPr="00AF52E3" w:rsidRDefault="00005EF6" w:rsidP="002E5551">
      <w:pPr>
        <w:pStyle w:val="a5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В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текущей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оценке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используются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различные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формы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и методы проверки (устные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письменные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опросы,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практические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работы,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творческие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работы,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индивидуальные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групповые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само-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взаимооценка,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рефлексия,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листы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продвижения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-4"/>
          <w:sz w:val="24"/>
          <w:szCs w:val="24"/>
        </w:rPr>
        <w:t xml:space="preserve"> </w:t>
      </w:r>
      <w:r w:rsidRPr="00AF52E3">
        <w:rPr>
          <w:sz w:val="24"/>
          <w:szCs w:val="24"/>
        </w:rPr>
        <w:t>другие) с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учётом особенностей учебного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предмета.</w:t>
      </w:r>
    </w:p>
    <w:p w14:paraId="5FD8685B" w14:textId="77777777" w:rsidR="00005EF6" w:rsidRPr="00776B6F" w:rsidRDefault="00005EF6" w:rsidP="002E5551">
      <w:pPr>
        <w:pStyle w:val="a5"/>
        <w:numPr>
          <w:ilvl w:val="2"/>
          <w:numId w:val="1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Результаты текущей оценки являются основой для индивидуализации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 процесса.</w:t>
      </w:r>
    </w:p>
    <w:p w14:paraId="0C28632C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Тематическая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направлена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тематических планируемых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14:paraId="047148FC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Промежуточная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аттестация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проводится,     начиная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со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второго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конце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периода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изучаемому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14:paraId="09098F4B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Промежуточная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накопленной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проверочных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и фиксируется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классном журнале.</w:t>
      </w:r>
    </w:p>
    <w:p w14:paraId="4ECAD602" w14:textId="77777777" w:rsidR="00005EF6" w:rsidRPr="00776B6F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Промежуточная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фиксирующая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 результатов и универсальных учебных действий, является основанием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перевода обучающихся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класс.</w:t>
      </w:r>
    </w:p>
    <w:p w14:paraId="5680F98B" w14:textId="77777777" w:rsidR="00005EF6" w:rsidRDefault="00005EF6" w:rsidP="002E5551">
      <w:pPr>
        <w:pStyle w:val="a5"/>
        <w:numPr>
          <w:ilvl w:val="1"/>
          <w:numId w:val="17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Итоговая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является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процедурой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внутренней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образовательной организации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складывается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из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результатов накопленной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и итоговой работы по предмету. Предметом итоговой оценки является способность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обучающихся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решать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учебно-познавательные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учебно-практические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задачи,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построенные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на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основном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содержании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предмета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учётом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формируемых</w:t>
      </w:r>
      <w:r w:rsidRPr="00AF52E3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метапредметных</w:t>
      </w:r>
      <w:r w:rsidRPr="00AF52E3">
        <w:rPr>
          <w:sz w:val="24"/>
          <w:szCs w:val="24"/>
        </w:rPr>
        <w:t xml:space="preserve"> действий.</w:t>
      </w:r>
    </w:p>
    <w:p w14:paraId="2CF23C23" w14:textId="77777777" w:rsidR="00005EF6" w:rsidRPr="005E1BD0" w:rsidRDefault="00005EF6" w:rsidP="008C41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</w:p>
    <w:p w14:paraId="63F9E11B" w14:textId="77777777" w:rsidR="00856648" w:rsidRDefault="00856648" w:rsidP="008C418F">
      <w:pPr>
        <w:pStyle w:val="a3"/>
        <w:spacing w:before="5"/>
        <w:ind w:left="0" w:right="510" w:firstLine="709"/>
        <w:rPr>
          <w:sz w:val="41"/>
        </w:rPr>
      </w:pPr>
    </w:p>
    <w:p w14:paraId="043DB336" w14:textId="77777777" w:rsidR="00856648" w:rsidRPr="00005EF6" w:rsidRDefault="005900DF" w:rsidP="005900DF">
      <w:pPr>
        <w:pStyle w:val="1"/>
        <w:tabs>
          <w:tab w:val="left" w:pos="3934"/>
        </w:tabs>
        <w:spacing w:before="1"/>
      </w:pPr>
      <w:r>
        <w:sym w:font="Symbol" w:char="F049"/>
      </w:r>
      <w:r>
        <w:sym w:font="Symbol" w:char="F049"/>
      </w:r>
      <w:r>
        <w:sym w:font="Symbol" w:char="F049"/>
      </w:r>
      <w:r>
        <w:t xml:space="preserve">.    </w:t>
      </w:r>
      <w:r w:rsidR="00306BBF" w:rsidRPr="00005EF6">
        <w:t>Содержательный</w:t>
      </w:r>
      <w:r w:rsidR="00306BBF" w:rsidRPr="00005EF6">
        <w:rPr>
          <w:spacing w:val="-6"/>
        </w:rPr>
        <w:t xml:space="preserve"> </w:t>
      </w:r>
      <w:r w:rsidR="00306BBF" w:rsidRPr="00005EF6">
        <w:t>раздел</w:t>
      </w:r>
    </w:p>
    <w:p w14:paraId="4E10CF65" w14:textId="77777777" w:rsidR="00856648" w:rsidRDefault="00856648">
      <w:pPr>
        <w:pStyle w:val="a3"/>
        <w:ind w:left="0" w:firstLine="0"/>
        <w:jc w:val="left"/>
        <w:rPr>
          <w:b/>
          <w:sz w:val="30"/>
        </w:rPr>
      </w:pPr>
    </w:p>
    <w:p w14:paraId="75F1390B" w14:textId="77777777" w:rsidR="00856648" w:rsidRPr="00571D37" w:rsidRDefault="00306BBF" w:rsidP="002E5551">
      <w:pPr>
        <w:pStyle w:val="a5"/>
        <w:numPr>
          <w:ilvl w:val="0"/>
          <w:numId w:val="16"/>
        </w:numPr>
        <w:tabs>
          <w:tab w:val="left" w:pos="1284"/>
        </w:tabs>
        <w:ind w:left="0" w:right="510" w:firstLine="709"/>
        <w:rPr>
          <w:sz w:val="24"/>
          <w:szCs w:val="24"/>
          <w:highlight w:val="green"/>
        </w:rPr>
      </w:pPr>
      <w:r w:rsidRPr="00571D37">
        <w:rPr>
          <w:sz w:val="24"/>
          <w:szCs w:val="24"/>
          <w:highlight w:val="green"/>
        </w:rPr>
        <w:t>рабочая</w:t>
      </w:r>
      <w:r w:rsidRPr="00571D37">
        <w:rPr>
          <w:spacing w:val="-2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программа</w:t>
      </w:r>
      <w:r w:rsidRPr="00571D37">
        <w:rPr>
          <w:spacing w:val="-2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по</w:t>
      </w:r>
      <w:r w:rsidRPr="00571D37">
        <w:rPr>
          <w:spacing w:val="-4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учебному</w:t>
      </w:r>
      <w:r w:rsidRPr="00571D37">
        <w:rPr>
          <w:spacing w:val="-6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предмету</w:t>
      </w:r>
      <w:r w:rsidRPr="00571D37">
        <w:rPr>
          <w:spacing w:val="-6"/>
          <w:sz w:val="24"/>
          <w:szCs w:val="24"/>
          <w:highlight w:val="green"/>
        </w:rPr>
        <w:t xml:space="preserve"> </w:t>
      </w:r>
      <w:r w:rsidRPr="00571D37">
        <w:rPr>
          <w:b/>
          <w:sz w:val="24"/>
          <w:szCs w:val="24"/>
          <w:highlight w:val="green"/>
        </w:rPr>
        <w:t>«Русский</w:t>
      </w:r>
      <w:r w:rsidRPr="00571D37">
        <w:rPr>
          <w:b/>
          <w:spacing w:val="-1"/>
          <w:sz w:val="24"/>
          <w:szCs w:val="24"/>
          <w:highlight w:val="green"/>
        </w:rPr>
        <w:t xml:space="preserve"> </w:t>
      </w:r>
      <w:r w:rsidRPr="00571D37">
        <w:rPr>
          <w:b/>
          <w:sz w:val="24"/>
          <w:szCs w:val="24"/>
          <w:highlight w:val="green"/>
        </w:rPr>
        <w:t>язык».</w:t>
      </w:r>
    </w:p>
    <w:p w14:paraId="422655A7" w14:textId="77777777" w:rsidR="00856648" w:rsidRPr="008C418F" w:rsidRDefault="00306BBF" w:rsidP="002E5551">
      <w:pPr>
        <w:pStyle w:val="a5"/>
        <w:numPr>
          <w:ilvl w:val="1"/>
          <w:numId w:val="16"/>
        </w:numPr>
        <w:tabs>
          <w:tab w:val="left" w:pos="1519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рабочая программа по учебному предмету «Русский язык»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(предметная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чтение»)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(далее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–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пояснительную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записку,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обучения,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</w:p>
    <w:p w14:paraId="53B0CED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языку.</w:t>
      </w:r>
    </w:p>
    <w:p w14:paraId="40FC12E1" w14:textId="77777777" w:rsidR="00856648" w:rsidRPr="008C418F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Пояснительная записка отражает общие цели и задачи изучения русского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психологических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предпосылок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обучающимися;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структуре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отбору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содержания, к определению планируемых результатов и к структуре тематического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планирования.</w:t>
      </w:r>
    </w:p>
    <w:p w14:paraId="216D167C" w14:textId="77777777" w:rsidR="00856648" w:rsidRPr="008C418F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Содержание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раскрывает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универсальных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учебных 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действий  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- 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познавательных, 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регулятивных,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формировать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средствами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3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возрастных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образования.</w:t>
      </w:r>
    </w:p>
    <w:p w14:paraId="7104573B" w14:textId="77777777" w:rsidR="00856648" w:rsidRPr="008C418F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Планируемые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включают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весь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период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 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каждый год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обучения.</w:t>
      </w:r>
    </w:p>
    <w:p w14:paraId="4E935783" w14:textId="77777777" w:rsidR="00856648" w:rsidRPr="008C418F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Пояснительная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записка.</w:t>
      </w:r>
    </w:p>
    <w:p w14:paraId="059117C8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приоритеты,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сформулированные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федеральной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программе воспитания.</w:t>
      </w:r>
    </w:p>
    <w:p w14:paraId="2A4A094E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 уровне начального общего образования изучение русского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Приобретённые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опыт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 предметных и универсальных учебных действий на материале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станут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фундаментом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востребованы 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жизни.</w:t>
      </w:r>
    </w:p>
    <w:p w14:paraId="7553D145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 язык как средство познания действительности обеспечивает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 интеллектуальных и творческих способностей обучающихся, формирует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извлекать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анализировать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различных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навыки</w:t>
      </w:r>
    </w:p>
    <w:p w14:paraId="2B903F6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самостоятельной учебной деятельности. Изучение русского языка является основой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всего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изучении   этого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   во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определяют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   обучающихся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предметам.</w:t>
      </w:r>
    </w:p>
    <w:p w14:paraId="57DD054B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обладает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значительным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потенциалом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функциональной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таких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  компонентов,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читательская,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общекультурная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социальная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грамотность.</w:t>
      </w:r>
    </w:p>
    <w:p w14:paraId="5520F4E6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Первичное   знакомство   с   системой   русского   языка,   богатством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эффективно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 русский язык в различных сферах и ситуациях общения способствуют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социализации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функции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общения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выражения    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мысли,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обеспечивает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межличностное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социальное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взаимодействие,   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способствует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формированию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самосознания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мировоззрения личности, является важнейшим средством хранения и передачи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России. Свободное владение языком,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 нужные языковые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 многом определяют возможность адекватного самовыражения взглядов, мыслей,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чувств,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себя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жизненно важных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областях.</w:t>
      </w:r>
    </w:p>
    <w:p w14:paraId="6C5FEF8C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обладает огромным потенциалом присвоения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традиционных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социокультурных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духовно-нравственных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ценностей,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принятых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поведения,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внутренней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позиции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непосредственно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мировоззрения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устойчивого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сохранение чистоты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</w:p>
    <w:p w14:paraId="3775BF74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направлено на достижение следующих целей: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приобретение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обучающимися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представлений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многообразии</w:t>
      </w:r>
    </w:p>
    <w:p w14:paraId="3B3E86B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языков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территории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16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Федерации,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духовно­нравственных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   роли   языка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как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основного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средства    общения;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    значения    русского    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 государственного языка Российской Федерации; понимание роли русского языка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 языка межнационального общения; осознание правильной устной и письменной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 человека;</w:t>
      </w:r>
    </w:p>
    <w:p w14:paraId="68C27EC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овладение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 аудирование,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говорение,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письмо;</w:t>
      </w:r>
    </w:p>
    <w:p w14:paraId="0885AA6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овладение первоначальными научными представлениями о системе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языка: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фонетика,   графика,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лексика,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морфемика,    морфология    и    синтаксис;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 основных единицах </w:t>
      </w:r>
      <w:r w:rsidRPr="008C418F">
        <w:rPr>
          <w:sz w:val="24"/>
          <w:szCs w:val="24"/>
        </w:rPr>
        <w:lastRenderedPageBreak/>
        <w:t>языка, их признаках и особенностях употребления в речи;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 в речевой деятельности норм современного русского 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(орфоэпических,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пунктуационных)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14:paraId="0AE5ECC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взаимодействию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изменяющимся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миром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дальнейшему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образованию.</w:t>
      </w:r>
    </w:p>
    <w:p w14:paraId="31BA8310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Центральной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конструирования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является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равной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системы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совершенствованию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призван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 о структуре русского языка, способствовать усвоению норм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 языка,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пунктуационных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правил.</w:t>
      </w:r>
    </w:p>
    <w:p w14:paraId="5B42C9B0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Развитие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устной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письменной   речи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    направлено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всех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отработку навыков использования усвоенных норм русского литературного 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совершенствованию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решаются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 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предметом «Литературное чтение».</w:t>
      </w:r>
    </w:p>
    <w:p w14:paraId="2C404CB7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 позволит педагогическому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работнику:</w:t>
      </w:r>
    </w:p>
    <w:p w14:paraId="39CBD1E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реализовать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преподавания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современные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подходы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 достижению личностных, метапредметных и предметных результатов обучения,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сформулированных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ФГОС НОО;</w:t>
      </w:r>
    </w:p>
    <w:p w14:paraId="5B40B1C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определить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структурировать 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планируемые 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результаты  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содержание русского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 по годам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ФГОС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НОО;</w:t>
      </w:r>
    </w:p>
    <w:p w14:paraId="5BF1333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разработать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календарно­тематическое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конкретного класса.</w:t>
      </w:r>
    </w:p>
    <w:p w14:paraId="4F461ACC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 освоения обучающимися русского языка: личностные, метапредметные,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особенностей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преподавания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даны для 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</w:p>
    <w:p w14:paraId="4F7ED3D5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 по русскому языку устанавливает распределение 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классам,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основанное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логике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психологических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возрастных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обучающихся.</w:t>
      </w:r>
    </w:p>
    <w:p w14:paraId="4F917668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Программа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русскому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языку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предоставляет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 реализации различных методических подходов к преподаванию русского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условии сохранения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 предмета.</w:t>
      </w:r>
    </w:p>
    <w:p w14:paraId="1A78606E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Содержание программы по русскому языку составлено таким образом,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 достижение обучающимися как личностных, так и метапредметных результатов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обеспечивает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преемственность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перспективность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отражают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ведущие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 образования и подчёркивают пропедевтическое значение уровня 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дальнейшему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обучению.</w:t>
      </w:r>
    </w:p>
    <w:p w14:paraId="17181DF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рекомендованных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   русского   языка,   -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675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неделю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классе):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165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2-4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170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часов.</w:t>
      </w:r>
    </w:p>
    <w:p w14:paraId="1342B446" w14:textId="77777777" w:rsidR="00856648" w:rsidRPr="008C418F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5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1 классе.</w:t>
      </w:r>
    </w:p>
    <w:p w14:paraId="010A9A9B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Обучение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грамоте.</w:t>
      </w:r>
    </w:p>
    <w:p w14:paraId="0ED9D02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Начальным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этапом   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изучения   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учебных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предметов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«Русский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язык»,</w:t>
      </w:r>
    </w:p>
    <w:p w14:paraId="55122EB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«Литературное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является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«Обучение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грамоте»: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обучение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письму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</w:t>
      </w:r>
      <w:r w:rsidRPr="008C418F">
        <w:rPr>
          <w:spacing w:val="137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параллельно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обучением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чтению.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учебный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</w:t>
      </w:r>
    </w:p>
    <w:p w14:paraId="35973F0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«Обучение грамоте» рекомендуется отводить 9 часов в неделю: 5 часов 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предмета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«Русский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язык»  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(обучение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письму)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4  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часа  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учебного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</w:t>
      </w:r>
    </w:p>
    <w:p w14:paraId="065A644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«Литературное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(обучение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Продолжительность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«Обучения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подготовки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 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может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 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недель, соответственно, продолжительность изучения систематического курса в 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может варьироваться от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13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10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недель.</w:t>
      </w:r>
    </w:p>
    <w:p w14:paraId="54C51AF5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28A800D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сюжетных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картинок,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игр,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занятий.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Участие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диалоге.</w:t>
      </w:r>
    </w:p>
    <w:p w14:paraId="50344DA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прослушивании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вслух.</w:t>
      </w:r>
    </w:p>
    <w:p w14:paraId="0193156C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предложение.</w:t>
      </w:r>
    </w:p>
    <w:p w14:paraId="02A9945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Различение слова и предложения. Работа с предложением: выделение 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порядка.</w:t>
      </w:r>
    </w:p>
    <w:p w14:paraId="3EACD21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Восприятие слова как объекта изучения, материала для анализа. Наблюдение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 значением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 требует уточнения.</w:t>
      </w:r>
    </w:p>
    <w:p w14:paraId="07043401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Фонетика.</w:t>
      </w:r>
    </w:p>
    <w:p w14:paraId="474BB05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речи. Единство звукового состава слова и его значения. Установление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Сопоставление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звуками.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 слова, работа со звуковыми моделями: построение модели звукового состава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подбор   слов,   соответствующих   заданной   модели.   Различение   гласных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согласных звуков, гласных ударных и безударных, согласных твёрдых и мягких,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глухих.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минимальная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произносительная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 слог.</w:t>
      </w:r>
    </w:p>
    <w:p w14:paraId="3DB94A0E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Графика.</w:t>
      </w:r>
    </w:p>
    <w:p w14:paraId="085AE15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Различение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буквы: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звука.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Слоговой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принцип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русской</w:t>
      </w:r>
    </w:p>
    <w:p w14:paraId="2184844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графики. Буквы гласных как показатель твёрдости — мягкости согласных звуков.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 букв е, ё, ю, я. Мягкий знак как показатель мягкости предшествующего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алфавите.</w:t>
      </w:r>
    </w:p>
    <w:p w14:paraId="73D45DCE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Чтение.</w:t>
      </w:r>
    </w:p>
    <w:p w14:paraId="351F8DE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Слоговое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(ориентация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обозначающую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Плавное слоговое чтение и чтение целыми словами со скоростью, соответствующей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индивидуальному темпу. Осознанное чтение слов, словосочетаний, предложений.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паузами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Выразительное     чтение     на     материале     небольших     прозаических     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стихотворений.</w:t>
      </w:r>
    </w:p>
    <w:p w14:paraId="1693269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переходе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Орфографическое чтение (проговаривание) как средство самоконтроля при письме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 диктовку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при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списывании.</w:t>
      </w:r>
    </w:p>
    <w:p w14:paraId="263C42A1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Письмо.</w:t>
      </w:r>
    </w:p>
    <w:p w14:paraId="70D4D0CF" w14:textId="77777777" w:rsidR="00856648" w:rsidRPr="008C418F" w:rsidRDefault="00306BBF" w:rsidP="008C418F">
      <w:pPr>
        <w:pStyle w:val="a3"/>
        <w:tabs>
          <w:tab w:val="left" w:pos="1821"/>
          <w:tab w:val="left" w:pos="3248"/>
          <w:tab w:val="left" w:pos="3943"/>
          <w:tab w:val="left" w:pos="5701"/>
          <w:tab w:val="left" w:pos="6249"/>
          <w:tab w:val="left" w:pos="6958"/>
          <w:tab w:val="left" w:pos="937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Ориентация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пространстве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листа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тетради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пространстве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классной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доски. Гигиенические требования, которые необходимо соблюдать во время письма.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Начертание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разборчивым,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аккуратным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почерком.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небуквенных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графических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пробела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словами,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знака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переноса.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предложений,</w:t>
      </w:r>
      <w:r w:rsidRPr="008C418F">
        <w:rPr>
          <w:spacing w:val="-67"/>
          <w:sz w:val="24"/>
          <w:szCs w:val="24"/>
        </w:rPr>
        <w:t xml:space="preserve"> </w:t>
      </w:r>
      <w:r w:rsidR="008C418F">
        <w:rPr>
          <w:sz w:val="24"/>
          <w:szCs w:val="24"/>
        </w:rPr>
        <w:t>написание</w:t>
      </w:r>
      <w:r w:rsidR="008C418F">
        <w:rPr>
          <w:sz w:val="24"/>
          <w:szCs w:val="24"/>
        </w:rPr>
        <w:tab/>
        <w:t>которых</w:t>
      </w:r>
      <w:r w:rsidR="008C418F">
        <w:rPr>
          <w:sz w:val="24"/>
          <w:szCs w:val="24"/>
        </w:rPr>
        <w:tab/>
        <w:t>не расходится с их</w:t>
      </w:r>
      <w:r w:rsidR="008C418F">
        <w:rPr>
          <w:sz w:val="24"/>
          <w:szCs w:val="24"/>
        </w:rPr>
        <w:tab/>
        <w:t xml:space="preserve">произношением. </w:t>
      </w:r>
      <w:r w:rsidRPr="008C418F">
        <w:rPr>
          <w:sz w:val="24"/>
          <w:szCs w:val="24"/>
        </w:rPr>
        <w:t>Приёмы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14:paraId="2F5B897D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14:paraId="65B656A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обозначение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  в   сочетаниях   жи,   ши   (в   положении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 ударением), ча, ща, чу, щу; прописная буква в начале предложения, в именах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(имена людей, клички животных); перенос по слогам слов без стечения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согласных; знаки препинания 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14:paraId="1F272122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Систематический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курс.</w:t>
      </w:r>
    </w:p>
    <w:p w14:paraId="3B2ECE5F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 языке.</w:t>
      </w:r>
    </w:p>
    <w:p w14:paraId="0DAFF51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основное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средство</w:t>
      </w:r>
      <w:r w:rsidRPr="008C418F">
        <w:rPr>
          <w:spacing w:val="130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человеческого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</w:p>
    <w:p w14:paraId="325B5B3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общения.</w:t>
      </w:r>
    </w:p>
    <w:p w14:paraId="75C7F6BE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Фонетика.</w:t>
      </w:r>
    </w:p>
    <w:p w14:paraId="1351D11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речи. Гласные и согласные звуки, их различение. Ударение в 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 ударные и безударные. Твёрдые и мягкие согласные звуки, их различение.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 и глухие согласные звуки, их различение. Согласный звук [й’] и 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[и].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Шипящие [ж],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[ш],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[ч’],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[щ’].</w:t>
      </w:r>
    </w:p>
    <w:p w14:paraId="44CEE86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стечения согласных).</w:t>
      </w:r>
    </w:p>
    <w:p w14:paraId="50B75040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Графика.</w:t>
      </w:r>
    </w:p>
    <w:p w14:paraId="238E790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 и буква. Различение звуков и букв. Обозначение на письме твёрдости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 буквами а, о, у, ы, э; слова с буквой э. Обозначение на письме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 согласных звуков буквами е, ё, ю, я, и. Функции букв е, ё, ю, я. 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предшествующего согласного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 слова.</w:t>
      </w:r>
    </w:p>
    <w:p w14:paraId="2BC4AEF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Установление соотношения звукового и буквенного состава слова в 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 стол,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конь.</w:t>
      </w:r>
    </w:p>
    <w:p w14:paraId="337A36B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Небуквенные графические средства: пробел между словами, знак переноса.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алфавит: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название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последовательность.</w:t>
      </w:r>
    </w:p>
    <w:p w14:paraId="7292E32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упорядочения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14:paraId="082117A1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14:paraId="7894217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Произношение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 нормами современного русского литературного языка (на ограниченном 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14:paraId="65D522AE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14:paraId="3CA053A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14:paraId="6DB579AA" w14:textId="77777777" w:rsidR="00856648" w:rsidRPr="008C418F" w:rsidRDefault="00306BBF" w:rsidP="008C418F">
      <w:pPr>
        <w:pStyle w:val="a3"/>
        <w:tabs>
          <w:tab w:val="left" w:pos="1841"/>
          <w:tab w:val="left" w:pos="2477"/>
          <w:tab w:val="left" w:pos="3782"/>
          <w:tab w:val="left" w:pos="5198"/>
          <w:tab w:val="left" w:pos="6520"/>
          <w:tab w:val="left" w:pos="7939"/>
          <w:tab w:val="left" w:pos="92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название</w:t>
      </w:r>
      <w:r w:rsidRPr="008C418F">
        <w:rPr>
          <w:sz w:val="24"/>
          <w:szCs w:val="24"/>
        </w:rPr>
        <w:tab/>
        <w:t>предме</w:t>
      </w:r>
      <w:r w:rsidR="008C418F">
        <w:rPr>
          <w:sz w:val="24"/>
          <w:szCs w:val="24"/>
        </w:rPr>
        <w:t>та,</w:t>
      </w:r>
      <w:r w:rsidR="008C418F">
        <w:rPr>
          <w:sz w:val="24"/>
          <w:szCs w:val="24"/>
        </w:rPr>
        <w:tab/>
        <w:t>признака</w:t>
      </w:r>
      <w:r w:rsidR="008C418F">
        <w:rPr>
          <w:sz w:val="24"/>
          <w:szCs w:val="24"/>
        </w:rPr>
        <w:tab/>
        <w:t>предмета,</w:t>
      </w:r>
      <w:r w:rsidR="008C418F">
        <w:rPr>
          <w:sz w:val="24"/>
          <w:szCs w:val="24"/>
        </w:rPr>
        <w:tab/>
        <w:t xml:space="preserve">действия </w:t>
      </w:r>
      <w:r w:rsidRPr="008C418F">
        <w:rPr>
          <w:sz w:val="24"/>
          <w:szCs w:val="24"/>
        </w:rPr>
        <w:t>предмета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14:paraId="66096CB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уточнения.</w:t>
      </w:r>
    </w:p>
    <w:p w14:paraId="129C68FF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14:paraId="1574C12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14:paraId="3B239A3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Слово,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сходством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различием).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Установление</w:t>
      </w:r>
    </w:p>
    <w:p w14:paraId="5FDFF2A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связи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вопросов.</w:t>
      </w:r>
    </w:p>
    <w:p w14:paraId="2D6D56E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Восстановление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деформированных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предложений.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Составление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набора форм слов.</w:t>
      </w:r>
    </w:p>
    <w:p w14:paraId="56AC7C8A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 и пунктуация.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14:paraId="3232AE0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</w:p>
    <w:p w14:paraId="5D4BDC1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собственных: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животных;</w:t>
      </w:r>
    </w:p>
    <w:p w14:paraId="4248825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перенос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слова);</w:t>
      </w:r>
    </w:p>
    <w:p w14:paraId="72BCAE0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гласные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сочетаниях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ши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положении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ударением),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ща,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чу,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щу;</w:t>
      </w:r>
    </w:p>
    <w:p w14:paraId="4B6D106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сочетания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чк,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чн;</w:t>
      </w:r>
    </w:p>
    <w:p w14:paraId="321AC20B" w14:textId="77777777" w:rsidR="00856648" w:rsidRPr="008C418F" w:rsidRDefault="008C418F" w:rsidP="008C418F">
      <w:pPr>
        <w:pStyle w:val="a3"/>
        <w:tabs>
          <w:tab w:val="left" w:pos="1838"/>
          <w:tab w:val="left" w:pos="2277"/>
          <w:tab w:val="left" w:pos="4637"/>
          <w:tab w:val="left" w:pos="6120"/>
          <w:tab w:val="left" w:pos="6585"/>
          <w:tab w:val="left" w:pos="8329"/>
          <w:tab w:val="left" w:pos="981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слова с непроверяемыми гласными и</w:t>
      </w:r>
      <w:r>
        <w:rPr>
          <w:sz w:val="24"/>
          <w:szCs w:val="24"/>
        </w:rPr>
        <w:tab/>
        <w:t>согласными</w:t>
      </w:r>
      <w:r>
        <w:rPr>
          <w:sz w:val="24"/>
          <w:szCs w:val="24"/>
        </w:rPr>
        <w:tab/>
        <w:t xml:space="preserve">(перечень </w:t>
      </w:r>
      <w:r w:rsidR="00306BBF" w:rsidRPr="008C418F">
        <w:rPr>
          <w:sz w:val="24"/>
          <w:szCs w:val="24"/>
        </w:rPr>
        <w:t>слов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орфографическом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словаре учебника);</w:t>
      </w:r>
    </w:p>
    <w:p w14:paraId="4792E12F" w14:textId="77777777" w:rsidR="00856648" w:rsidRPr="008C418F" w:rsidRDefault="008C418F" w:rsidP="008C418F">
      <w:pPr>
        <w:pStyle w:val="a3"/>
        <w:tabs>
          <w:tab w:val="left" w:pos="1899"/>
          <w:tab w:val="left" w:pos="3681"/>
          <w:tab w:val="left" w:pos="4180"/>
          <w:tab w:val="left" w:pos="5249"/>
          <w:tab w:val="left" w:pos="7276"/>
          <w:tab w:val="left" w:pos="837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знаки препинания в конце предложения: точка, </w:t>
      </w:r>
      <w:r w:rsidR="00306BBF" w:rsidRPr="008C418F">
        <w:rPr>
          <w:sz w:val="24"/>
          <w:szCs w:val="24"/>
        </w:rPr>
        <w:t>вопросительный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и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восклицательный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знаки.</w:t>
      </w:r>
    </w:p>
    <w:p w14:paraId="68D5A2F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Алгоритм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14:paraId="66D99DDE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458A3A1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Речь как основная форма общения между людьми. Текст как единица 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14:paraId="62E2980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Ситуация общения: цель общения, с кем и где происходит общение. Ситуации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ролям,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просмотр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видеоматериалов,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прослушивание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аудиозаписи).</w:t>
      </w:r>
    </w:p>
    <w:p w14:paraId="29EE6BE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бытового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(приветствие,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прощание,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обращение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просьбой).</w:t>
      </w:r>
    </w:p>
    <w:p w14:paraId="3AAE5B5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небольших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наблюдений.</w:t>
      </w:r>
    </w:p>
    <w:p w14:paraId="4DF27A42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1 классе способствует на пропедевтическом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</w:p>
    <w:p w14:paraId="6A49208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деятельности.</w:t>
      </w:r>
    </w:p>
    <w:p w14:paraId="127199C3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2B24829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задачей: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звуков;</w:t>
      </w:r>
    </w:p>
    <w:p w14:paraId="32B2AFE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задачей: </w:t>
      </w:r>
      <w:r w:rsidRPr="008C418F">
        <w:rPr>
          <w:sz w:val="24"/>
          <w:szCs w:val="24"/>
        </w:rPr>
        <w:lastRenderedPageBreak/>
        <w:t>определять совпадения и расхождения в звуковом и буквенном составе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14:paraId="0C12EA9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 сходства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различия;</w:t>
      </w:r>
    </w:p>
    <w:p w14:paraId="4CBF5DA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 звуки по заданным признакам; приводить примеры 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звуков; слов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 заданным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звуком.</w:t>
      </w:r>
    </w:p>
    <w:p w14:paraId="6477C619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61F79A6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 изменения звуковой модели по предложенному учителем правилу,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подбирать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 модели;</w:t>
      </w:r>
    </w:p>
    <w:p w14:paraId="72EB3BC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выводы о соответствии звукового и буквенного состава слова;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самостоятельного упорядочивания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14:paraId="456143BE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3F70B30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   получения   информации:   уточнять   написание   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словарику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перечню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учебнике;</w:t>
      </w:r>
    </w:p>
    <w:p w14:paraId="6190052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анализировать графическую информацию - модели звукового состава слова;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модели звукового состава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14:paraId="6D238B0D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079A6DA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11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суждения,  </w:t>
      </w:r>
      <w:r w:rsidRPr="008C418F">
        <w:rPr>
          <w:spacing w:val="4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выражать  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эмоции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соответствии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</w:p>
    <w:p w14:paraId="4A6D8A4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среде;</w:t>
      </w:r>
    </w:p>
    <w:p w14:paraId="675F24E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уважительное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собеседнику,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 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14:paraId="4818957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 правила ведения диалога;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воспринимать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зрения;</w:t>
      </w:r>
    </w:p>
    <w:p w14:paraId="722A588E" w14:textId="77777777" w:rsidR="00856648" w:rsidRPr="008C418F" w:rsidRDefault="00306BBF" w:rsidP="008C418F">
      <w:pPr>
        <w:pStyle w:val="a3"/>
        <w:tabs>
          <w:tab w:val="left" w:pos="2000"/>
          <w:tab w:val="left" w:pos="3012"/>
          <w:tab w:val="left" w:pos="4152"/>
          <w:tab w:val="left" w:pos="6045"/>
          <w:tab w:val="left" w:pos="6540"/>
          <w:tab w:val="left" w:pos="8270"/>
          <w:tab w:val="left" w:pos="927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процессе учебного диалога отвечать на вопросы по изученному материалу;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строить устное речевое высказывание об обозначении </w:t>
      </w:r>
      <w:r w:rsidRPr="008C418F">
        <w:rPr>
          <w:sz w:val="24"/>
          <w:szCs w:val="24"/>
        </w:rPr>
        <w:t>звуков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буквами;</w:t>
      </w:r>
    </w:p>
    <w:p w14:paraId="5D94427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14:paraId="1BC7757A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4DF2886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операций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14:paraId="6C67FBBC" w14:textId="77777777" w:rsidR="00856648" w:rsidRPr="008C418F" w:rsidRDefault="00306BBF" w:rsidP="008C418F">
      <w:pPr>
        <w:pStyle w:val="a3"/>
        <w:tabs>
          <w:tab w:val="left" w:pos="2633"/>
          <w:tab w:val="left" w:pos="4048"/>
          <w:tab w:val="left" w:pos="5207"/>
          <w:tab w:val="left" w:pos="6026"/>
          <w:tab w:val="left" w:pos="7803"/>
          <w:tab w:val="left" w:pos="936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последовательность учебных операций при списывании;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удерживать учебную задачу при проведении звукового </w:t>
      </w:r>
      <w:r w:rsidRPr="008C418F">
        <w:rPr>
          <w:sz w:val="24"/>
          <w:szCs w:val="24"/>
        </w:rPr>
        <w:t>анализа,</w:t>
      </w:r>
    </w:p>
    <w:p w14:paraId="6C31421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обозначении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буквами,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14:paraId="38C19B04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7664AB8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находить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ошибку,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допущенную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    звукового    анализа,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письме под диктовку или списывании слов, предложений, с опорой на указание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педагога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наличии ошибки;</w:t>
      </w:r>
    </w:p>
    <w:p w14:paraId="0F14B03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предложений.</w:t>
      </w:r>
    </w:p>
    <w:p w14:paraId="27B9BA27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деятельности,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 строить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 действий</w:t>
      </w:r>
    </w:p>
    <w:p w14:paraId="1B27212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   её   достижению,   распределять   роли,   договариваться,   учитывать   интересы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мнения участников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14:paraId="47302E8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ответственно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14:paraId="1E76154A" w14:textId="77777777" w:rsidR="00856648" w:rsidRPr="008C418F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во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2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классе.</w:t>
      </w:r>
    </w:p>
    <w:p w14:paraId="331B715B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 языке.</w:t>
      </w:r>
    </w:p>
    <w:p w14:paraId="3ED86FB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 как основное средство человеческого общения и явление национальной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культуры. Первоначальные представления о многообразии языкового пространства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мира.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 познания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анализ.</w:t>
      </w:r>
    </w:p>
    <w:p w14:paraId="1043DB5D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14:paraId="1643449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Смыслоразличительная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 ударных и безударных гласных звуков, согласного звука [й’] и гласного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 [и], твёрдых и мягких согласных звуков, звонких и глухих согласных 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шипящие согласные звуки [ж], [ш], [ч’], [щ’]; обозначение на письме твёрдости 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10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</w:t>
      </w:r>
      <w:r w:rsidRPr="008C418F">
        <w:rPr>
          <w:spacing w:val="110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классе).</w:t>
      </w:r>
    </w:p>
    <w:p w14:paraId="2DAC465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Парные и непарные по твёрдости - мягкости согласные звуки.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непарные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звонкости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звуки.</w:t>
      </w:r>
    </w:p>
    <w:p w14:paraId="4512D1B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Качественная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звука: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согласный;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 - безударный; согласный твёрдый - мягкий, парный - непарный; 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непарный.</w:t>
      </w:r>
    </w:p>
    <w:p w14:paraId="7E03509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Функции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ь:</w:t>
      </w:r>
      <w:r w:rsidRPr="008C418F">
        <w:rPr>
          <w:spacing w:val="13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предшествующего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согласного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середине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ъ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ь.</w:t>
      </w:r>
    </w:p>
    <w:p w14:paraId="603769C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Соотношение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буквенного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гласных).</w:t>
      </w:r>
    </w:p>
    <w:p w14:paraId="48E2B91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Деление слов на слоги (в том числе при стечении согласных).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словарями.</w:t>
      </w:r>
    </w:p>
    <w:p w14:paraId="3CE446A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Небуквенные графические средства: пробел между словами, знак переноса,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абзац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(красная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строка), пунктуационные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 (в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пределах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14:paraId="1C767811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14:paraId="07E8D50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Произношение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 нормами современного русского литературного языка (на ограниченном 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(орфоэпического словаря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14:paraId="0A4157DF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14:paraId="07D4AFD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 как единство звучания и значения. Лексическое значение слова (общее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толкового словаря.</w:t>
      </w:r>
    </w:p>
    <w:p w14:paraId="0569F2C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Однозначные и многозначные слова (простые случаи, наблюдение).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 синонимов,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антонимов.</w:t>
      </w:r>
    </w:p>
    <w:p w14:paraId="4C931D1F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14:paraId="42D118E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   (родственных)   слов.   Различение   однокоренных   слов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 однокоренных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омонимичными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корнями.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 (простые случаи).</w:t>
      </w:r>
    </w:p>
    <w:p w14:paraId="6AB4822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Окончание как изменяемая часть слова. Изменение формы слова с 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неизменяемых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14:paraId="29F1C2C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Суффикс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14:paraId="3ACAE187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</w:p>
    <w:p w14:paraId="143AD49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(ознакомление):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(«кто?»,</w:t>
      </w:r>
    </w:p>
    <w:p w14:paraId="2FFA181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«что?»),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287C156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Глагол  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(ознакомление): 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общее   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значение,   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вопросы 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(«что   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делать?»,</w:t>
      </w:r>
    </w:p>
    <w:p w14:paraId="3B4D2C5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другие), употребление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1AA9DF7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прилагательное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(ознакомление):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(«какой?»,</w:t>
      </w:r>
    </w:p>
    <w:p w14:paraId="01EFA3D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«какая?»,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«какое?»,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«какие?»),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616E2CE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приставок.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предлоги: 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другое.</w:t>
      </w:r>
    </w:p>
    <w:p w14:paraId="5ABC742D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14:paraId="0AC1DB4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Порядок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(повторение).</w:t>
      </w:r>
    </w:p>
    <w:p w14:paraId="4A06397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 как единица языка. Предложение и слово. Отличие предложения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от слова. Наблюдение за выделением в устной речи одного из слов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(логическое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ударение).</w:t>
      </w:r>
    </w:p>
    <w:p w14:paraId="6BD6672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Виды  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   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  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цели     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высказывания:     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повествовательные,</w:t>
      </w:r>
    </w:p>
    <w:p w14:paraId="1B416CB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вопросительные,</w:t>
      </w:r>
      <w:r w:rsidRPr="008C418F">
        <w:rPr>
          <w:spacing w:val="-1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побудительные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14:paraId="37F3641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Виды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интонации):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восклицательные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невосклицательные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14:paraId="0F53C37D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14:paraId="1B7F52E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9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9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93"/>
          <w:sz w:val="24"/>
          <w:szCs w:val="24"/>
        </w:rPr>
        <w:t xml:space="preserve"> </w:t>
      </w:r>
      <w:r w:rsidRPr="008C418F">
        <w:rPr>
          <w:sz w:val="24"/>
          <w:szCs w:val="24"/>
        </w:rPr>
        <w:t>(имена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 слов со строки на строку (без учёта морфемного членения слова); 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 шипящих в сочетаниях жи, ши (в положении под ударением), ча, ща, чу, щу;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 чк,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классе).</w:t>
      </w:r>
    </w:p>
    <w:p w14:paraId="7E9D10A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Орфографическая зоркость как осознание места возможного 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 орфографического словаря учебника для определения 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написания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    Контроль    и     самоконтроль    при    проверке     собственных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текстов.</w:t>
      </w:r>
    </w:p>
    <w:p w14:paraId="6A93FC1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14:paraId="4A3A746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разделительный мягкий знак;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щн,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нч;</w:t>
      </w:r>
    </w:p>
    <w:p w14:paraId="3F8FF41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проверяемые безударные гласные в корне 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14:paraId="10943FC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непроверяемые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</w:p>
    <w:p w14:paraId="225F367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собственных:</w:t>
      </w:r>
      <w:r w:rsidRPr="008C418F">
        <w:rPr>
          <w:spacing w:val="69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отчества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географические названия;</w:t>
      </w:r>
    </w:p>
    <w:p w14:paraId="39BA560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существительными.</w:t>
      </w:r>
    </w:p>
    <w:p w14:paraId="3C82B3EA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7D3CF76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общения   для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эффективного   решения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коммуникативной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    (для   ответа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заданный вопрос, для выражения собственного мнения). Умение вести разговор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(начать,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поддержать,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закончить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разговор,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привлечь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внимание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другое).</w:t>
      </w:r>
    </w:p>
    <w:p w14:paraId="26EB99F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Практическое овладение диалогической формой речи. Соблюдение норм 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 и орфоэпических норм в ситуациях учебного и бытового общения. Умение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приходить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общему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совместной   деятельности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парной и групповой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14:paraId="377D412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 устного рассказа по репродукции картины. Составление 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 наблюдения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вопросы.</w:t>
      </w:r>
    </w:p>
    <w:p w14:paraId="5B39ABD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Текст.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 предложений в тексте; выражение в тексте законченной мысли.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Тема текста. Основная мысль. Заглавие текста. Подбор заголовков к предложенным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текстам.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(абзацев).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нарушенным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порядком предложений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абзацев.</w:t>
      </w:r>
    </w:p>
    <w:p w14:paraId="4E82512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Типы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(первичное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ознакомление).</w:t>
      </w:r>
    </w:p>
    <w:p w14:paraId="78708DF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Поздравление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поздравительная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открытка.</w:t>
      </w:r>
    </w:p>
    <w:p w14:paraId="110381D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текста: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умения  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формулировать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простые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содержащейся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 правильной интонации.</w:t>
      </w:r>
    </w:p>
    <w:p w14:paraId="4E99F79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Подробное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изложение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повествовательного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текста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объёмом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30-45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 вопросы.</w:t>
      </w:r>
    </w:p>
    <w:p w14:paraId="03BC42D0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Изучение 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русского    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языка    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     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2  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классе  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пропедевтическом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деятельности.</w:t>
      </w:r>
    </w:p>
    <w:p w14:paraId="685BC8B4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242F828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 слова и слова с омонимичными корнями: называть признаки сходства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различия;</w:t>
      </w:r>
    </w:p>
    <w:p w14:paraId="4DAE2B8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указывать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сходство</w:t>
      </w:r>
    </w:p>
    <w:p w14:paraId="2DC9FC9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значения;</w:t>
      </w:r>
    </w:p>
    <w:p w14:paraId="38EC1F6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буквенную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оболочку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выявлять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случаи </w:t>
      </w:r>
      <w:r w:rsidRPr="008C418F">
        <w:rPr>
          <w:sz w:val="24"/>
          <w:szCs w:val="24"/>
        </w:rPr>
        <w:lastRenderedPageBreak/>
        <w:t>чередования;</w:t>
      </w:r>
    </w:p>
    <w:p w14:paraId="557E41A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какой</w:t>
      </w:r>
      <w:r w:rsidRPr="008C418F">
        <w:rPr>
          <w:spacing w:val="9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</w:t>
      </w:r>
      <w:r w:rsidRPr="008C418F">
        <w:rPr>
          <w:spacing w:val="9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отвечают,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обозначают;</w:t>
      </w:r>
    </w:p>
    <w:p w14:paraId="67A9B88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параметрам;</w:t>
      </w:r>
    </w:p>
    <w:p w14:paraId="7519CFF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признак, по которому проведена классификация звуков, букв, слов,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предложений;</w:t>
      </w:r>
    </w:p>
    <w:p w14:paraId="7A4D03C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закономерности в процессе наблюдения за языковыми единицами;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ориентироваться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(корень,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текст);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</w:p>
    <w:p w14:paraId="77971EF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понятие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краткой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характеристикой.</w:t>
      </w:r>
    </w:p>
    <w:p w14:paraId="7B8CE28B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66DBDA7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(слово,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текст);</w:t>
      </w:r>
    </w:p>
    <w:p w14:paraId="1B58FDB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выводы и предлагать доказательства того, что слова являются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являются)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однокоренными (родственными).</w:t>
      </w:r>
    </w:p>
    <w:p w14:paraId="40094FCF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4047903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информации:   нужный   словарь   учебника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информации;</w:t>
      </w:r>
    </w:p>
    <w:p w14:paraId="14755E6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многозначных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14:paraId="75B3AB5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согласно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виде;</w:t>
      </w:r>
    </w:p>
    <w:p w14:paraId="08C160E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анализировать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текстовую,    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графическую 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звуковую 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 соответствии с учебной задачей; «читать» информацию, представленную в схеме,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таблице;</w:t>
      </w:r>
    </w:p>
    <w:p w14:paraId="7DB05E0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14:paraId="72133A81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7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как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часть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коммуникативных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универсальных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</w:p>
    <w:p w14:paraId="66B867A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действий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4B6DC7E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единицах;</w:t>
      </w:r>
    </w:p>
    <w:p w14:paraId="4D9A3538" w14:textId="77777777" w:rsidR="00856648" w:rsidRPr="008C418F" w:rsidRDefault="00306BBF" w:rsidP="008C418F">
      <w:pPr>
        <w:pStyle w:val="a3"/>
        <w:tabs>
          <w:tab w:val="left" w:pos="2300"/>
          <w:tab w:val="left" w:pos="4195"/>
          <w:tab w:val="left" w:pos="5737"/>
          <w:tab w:val="left" w:pos="6101"/>
          <w:tab w:val="left" w:pos="7893"/>
          <w:tab w:val="left" w:pos="9395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z w:val="24"/>
          <w:szCs w:val="24"/>
        </w:rPr>
        <w:tab/>
        <w:t>уважительное</w:t>
      </w:r>
      <w:r w:rsidRPr="008C418F">
        <w:rPr>
          <w:sz w:val="24"/>
          <w:szCs w:val="24"/>
        </w:rPr>
        <w:tab/>
        <w:t>отношение</w:t>
      </w:r>
      <w:r w:rsidRPr="008C418F">
        <w:rPr>
          <w:sz w:val="24"/>
          <w:szCs w:val="24"/>
        </w:rPr>
        <w:tab/>
        <w:t>к</w:t>
      </w:r>
      <w:r w:rsidRPr="008C418F">
        <w:rPr>
          <w:sz w:val="24"/>
          <w:szCs w:val="24"/>
        </w:rPr>
        <w:tab/>
        <w:t>собеседнику,</w:t>
      </w:r>
      <w:r w:rsidRPr="008C418F">
        <w:rPr>
          <w:sz w:val="24"/>
          <w:szCs w:val="24"/>
        </w:rPr>
        <w:tab/>
        <w:t>соблюдать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правила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диалога;</w:t>
      </w:r>
    </w:p>
    <w:p w14:paraId="2FF8727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признавать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возможность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существования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точек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зрения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 наблюдения за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 единицами;</w:t>
      </w:r>
    </w:p>
    <w:p w14:paraId="694B55BB" w14:textId="77777777" w:rsidR="00856648" w:rsidRPr="008C418F" w:rsidRDefault="00306BBF" w:rsidP="008C418F">
      <w:pPr>
        <w:pStyle w:val="a3"/>
        <w:tabs>
          <w:tab w:val="left" w:pos="2295"/>
          <w:tab w:val="left" w:pos="2649"/>
          <w:tab w:val="left" w:pos="5073"/>
          <w:tab w:val="left" w:pos="6786"/>
          <w:tab w:val="left" w:pos="7513"/>
          <w:tab w:val="left" w:pos="8592"/>
          <w:tab w:val="left" w:pos="89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корректно</w:t>
      </w:r>
      <w:r w:rsidRPr="008C418F">
        <w:rPr>
          <w:sz w:val="24"/>
          <w:szCs w:val="24"/>
        </w:rPr>
        <w:tab/>
        <w:t>и</w:t>
      </w:r>
      <w:r w:rsidRPr="008C418F">
        <w:rPr>
          <w:sz w:val="24"/>
          <w:szCs w:val="24"/>
        </w:rPr>
        <w:tab/>
        <w:t>аргументированно</w:t>
      </w:r>
      <w:r w:rsidRPr="008C418F">
        <w:rPr>
          <w:sz w:val="24"/>
          <w:szCs w:val="24"/>
        </w:rPr>
        <w:tab/>
        <w:t>высказывать</w:t>
      </w:r>
      <w:r w:rsidRPr="008C418F">
        <w:rPr>
          <w:sz w:val="24"/>
          <w:szCs w:val="24"/>
        </w:rPr>
        <w:tab/>
        <w:t>своё</w:t>
      </w:r>
      <w:r w:rsidRPr="008C418F">
        <w:rPr>
          <w:sz w:val="24"/>
          <w:szCs w:val="24"/>
        </w:rPr>
        <w:tab/>
        <w:t>мнение</w:t>
      </w:r>
      <w:r w:rsidRPr="008C418F">
        <w:rPr>
          <w:sz w:val="24"/>
          <w:szCs w:val="24"/>
        </w:rPr>
        <w:tab/>
        <w:t>о</w:t>
      </w:r>
      <w:r w:rsidRPr="008C418F">
        <w:rPr>
          <w:spacing w:val="-1"/>
          <w:sz w:val="24"/>
          <w:szCs w:val="24"/>
        </w:rPr>
        <w:t>результатах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 единицами;</w:t>
      </w:r>
    </w:p>
    <w:p w14:paraId="0A24CA5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диалогическое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выказывание;</w:t>
      </w:r>
    </w:p>
    <w:p w14:paraId="40742D0C" w14:textId="77777777" w:rsidR="00856648" w:rsidRPr="008C418F" w:rsidRDefault="00306BBF" w:rsidP="008C418F">
      <w:pPr>
        <w:pStyle w:val="a3"/>
        <w:tabs>
          <w:tab w:val="left" w:pos="2038"/>
          <w:tab w:val="left" w:pos="3089"/>
          <w:tab w:val="left" w:pos="5278"/>
          <w:tab w:val="left" w:pos="7212"/>
          <w:tab w:val="left" w:pos="7736"/>
          <w:tab w:val="left" w:pos="971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z w:val="24"/>
          <w:szCs w:val="24"/>
        </w:rPr>
        <w:tab/>
        <w:t>устное</w:t>
      </w:r>
      <w:r w:rsidRPr="008C418F">
        <w:rPr>
          <w:sz w:val="24"/>
          <w:szCs w:val="24"/>
        </w:rPr>
        <w:tab/>
        <w:t>монологическ</w:t>
      </w:r>
      <w:r w:rsidR="008C418F">
        <w:rPr>
          <w:sz w:val="24"/>
          <w:szCs w:val="24"/>
        </w:rPr>
        <w:t>ое</w:t>
      </w:r>
      <w:r w:rsidR="008C418F">
        <w:rPr>
          <w:sz w:val="24"/>
          <w:szCs w:val="24"/>
        </w:rPr>
        <w:tab/>
        <w:t>высказывание</w:t>
      </w:r>
      <w:r w:rsidR="008C418F">
        <w:rPr>
          <w:sz w:val="24"/>
          <w:szCs w:val="24"/>
        </w:rPr>
        <w:tab/>
        <w:t>на</w:t>
      </w:r>
      <w:r w:rsidR="008C418F">
        <w:rPr>
          <w:sz w:val="24"/>
          <w:szCs w:val="24"/>
        </w:rPr>
        <w:tab/>
        <w:t>определённую</w:t>
      </w:r>
      <w:r w:rsidRPr="008C418F">
        <w:rPr>
          <w:sz w:val="24"/>
          <w:szCs w:val="24"/>
        </w:rPr>
        <w:t>тему,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основе наблюдения с соблюдением орфоэпических норм, правильной интонации;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прочитанного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услышанного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14:paraId="43F10857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10D9C96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</w:p>
    <w:p w14:paraId="0E11099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выстраивать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14:paraId="3EA94856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7F48CF5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с помощью учителя причины успеха (неудач) при 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языку;</w:t>
      </w:r>
    </w:p>
    <w:p w14:paraId="27478DC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с помощью учителя свои учебные действия для преодоления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  выделении   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  списывании   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диктовку.</w:t>
      </w:r>
    </w:p>
    <w:p w14:paraId="7F17F711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достижению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</w:p>
    <w:p w14:paraId="556E423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замечания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пожелания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участникам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спокойно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замечания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</w:p>
    <w:p w14:paraId="01EECEF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адрес, мирно решать конфликты (в том числе с помощью учителя);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 обсуждать процесс и результат работы;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 выполнять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 часть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14:paraId="41876A5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результат.</w:t>
      </w:r>
    </w:p>
    <w:p w14:paraId="03069E4B" w14:textId="77777777" w:rsidR="00856648" w:rsidRPr="008C418F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4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3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классе.</w:t>
      </w:r>
    </w:p>
    <w:p w14:paraId="2FF346D7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Сведения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 языке.</w:t>
      </w:r>
    </w:p>
    <w:p w14:paraId="22F1644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государственный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эксперимент.</w:t>
      </w:r>
    </w:p>
    <w:p w14:paraId="21A19F50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14:paraId="5069828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русского языка: гласный (согласный); гласный ударный (безударный);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(мягкий),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(звонкий),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 (непарный); функции разделительных мягкого и твёрдого знаков, условия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использования на письме разделительных мягкого и твёрдого знаков 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14:paraId="7AC12CF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Соотношение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буквенного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ъ,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согласными.</w:t>
      </w:r>
    </w:p>
    <w:p w14:paraId="5FE5E05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каталогами.</w:t>
      </w:r>
    </w:p>
    <w:p w14:paraId="10DCF5ED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14:paraId="07D34A0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8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произношения  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сочетаний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звуков;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ударение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соответствии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    нормами    современного    русского    литературного   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ограниченном перечне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14:paraId="4FCBF2F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практических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14:paraId="5E33DFD1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14:paraId="071E2DB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Повторение: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14:paraId="2BCCA8B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Прямое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Устаревшие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14:paraId="65702E4B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14:paraId="1BACE29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</w:p>
    <w:p w14:paraId="527D918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омонимичными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корнями;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14:paraId="364587C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Однокоренные слова и формы одного и того же слова. Корень, приставка,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значимые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Нулевое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однозначно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выделяемыми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суффикса.</w:t>
      </w:r>
    </w:p>
    <w:p w14:paraId="2476573A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6AFD0A8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 существительное: общее значение, вопросы, употребление в речи. 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 единственного и множественного числа. Имена существительные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мужского, женского и среднего рода. Падеж имён существительных. 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падежам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(склонение).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1,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2,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 склонения.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 существительные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одушевлённые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неодушевлённые.</w:t>
      </w:r>
    </w:p>
    <w:p w14:paraId="088AFC8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существительного.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родам,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 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-ин).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прилагательных.</w:t>
      </w:r>
    </w:p>
    <w:p w14:paraId="57065BC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Местоимение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(общее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представление).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местоимения,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неоправданных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повторов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</w:p>
    <w:p w14:paraId="29FC870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Глагол: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будущее,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временам,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 глаголов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прошедшем времени.</w:t>
      </w:r>
    </w:p>
    <w:p w14:paraId="57D4592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Частица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значение.</w:t>
      </w:r>
    </w:p>
    <w:p w14:paraId="086C1511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14:paraId="3570EAF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Установление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(синтаксических)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подлежащее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сказуемое.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деления</w:t>
      </w:r>
    </w:p>
    <w:p w14:paraId="47F3E67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виды).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нераспространённые.</w:t>
      </w:r>
    </w:p>
    <w:p w14:paraId="72DE4FE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 xml:space="preserve">Наблюдение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однородными 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членами 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предложения 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без союзов.</w:t>
      </w:r>
    </w:p>
    <w:p w14:paraId="55AC52D8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14:paraId="4EF3011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Орфографическая зоркость как осознание места возможного 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 орфографической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зависимости от места орфограммы в слове; контроль и самоконтроль при проверке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материале).</w:t>
      </w:r>
    </w:p>
    <w:p w14:paraId="5B7E647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14:paraId="1AE011A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14:paraId="2111FBE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разделительный твёрдый знак;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14:paraId="49F9844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мягкий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существительных;</w:t>
      </w:r>
    </w:p>
    <w:p w14:paraId="0454EDA4" w14:textId="77777777" w:rsidR="00856648" w:rsidRPr="008C418F" w:rsidRDefault="00306BBF" w:rsidP="008C418F">
      <w:pPr>
        <w:pStyle w:val="a3"/>
        <w:tabs>
          <w:tab w:val="left" w:pos="2528"/>
          <w:tab w:val="left" w:pos="3770"/>
          <w:tab w:val="left" w:pos="4180"/>
          <w:tab w:val="left" w:pos="5670"/>
          <w:tab w:val="left" w:pos="7348"/>
          <w:tab w:val="left" w:pos="822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z w:val="24"/>
          <w:szCs w:val="24"/>
        </w:rPr>
        <w:tab/>
        <w:t>гласные</w:t>
      </w:r>
      <w:r w:rsidRPr="008C418F">
        <w:rPr>
          <w:sz w:val="24"/>
          <w:szCs w:val="24"/>
        </w:rPr>
        <w:tab/>
        <w:t>в</w:t>
      </w:r>
      <w:r w:rsidRPr="008C418F">
        <w:rPr>
          <w:sz w:val="24"/>
          <w:szCs w:val="24"/>
        </w:rPr>
        <w:tab/>
        <w:t>падежных</w:t>
      </w:r>
      <w:r w:rsidRPr="008C418F">
        <w:rPr>
          <w:sz w:val="24"/>
          <w:szCs w:val="24"/>
        </w:rPr>
        <w:tab/>
        <w:t>окончаниях</w:t>
      </w:r>
      <w:r w:rsidRPr="008C418F">
        <w:rPr>
          <w:sz w:val="24"/>
          <w:szCs w:val="24"/>
        </w:rPr>
        <w:tab/>
        <w:t>имён</w:t>
      </w:r>
      <w:r w:rsidRPr="008C418F">
        <w:rPr>
          <w:sz w:val="24"/>
          <w:szCs w:val="24"/>
        </w:rPr>
        <w:tab/>
      </w:r>
      <w:r w:rsidRPr="008C418F">
        <w:rPr>
          <w:spacing w:val="-1"/>
          <w:sz w:val="24"/>
          <w:szCs w:val="24"/>
        </w:rPr>
        <w:t>существительных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наблюдения);</w:t>
      </w:r>
    </w:p>
    <w:p w14:paraId="492D6F7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окончаниях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наблюдения);</w:t>
      </w:r>
    </w:p>
    <w:p w14:paraId="6F1AF01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местоимениями;</w:t>
      </w:r>
    </w:p>
    <w:p w14:paraId="777A835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непроверяемые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</w:p>
    <w:p w14:paraId="320D95B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частицы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глаголами.</w:t>
      </w:r>
    </w:p>
    <w:p w14:paraId="4E358A16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76FF4A7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приглашение,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   другое   Соблюдение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   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бытового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средства,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помогающие: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аргументировать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собственное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диалоге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дискуссии;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приходить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общему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деятельности;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контролировать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(устно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координировать)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14:paraId="3AD8238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людьми,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плохо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владеющими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русским языком.</w:t>
      </w:r>
    </w:p>
    <w:p w14:paraId="10D7AE5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 и продолжение работы с текстом, начатой во 2 классе: 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основная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заголовок,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нарушенным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порядком предложений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абзацев.</w:t>
      </w:r>
    </w:p>
    <w:p w14:paraId="3D48E1B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 текста. Составление плана текста, написание текста по заданному плану.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 предложений 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 с 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 союзов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Ключевые 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</w:p>
    <w:p w14:paraId="3008826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Определение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типов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текстов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(повествование,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описание,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рассуждение)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создание 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типа.</w:t>
      </w:r>
    </w:p>
    <w:p w14:paraId="517F572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Жанр письма,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объявления.</w:t>
      </w:r>
    </w:p>
    <w:p w14:paraId="1D3E38D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Изложение текста по коллективно или самостоятельно составленному плану.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Изучающее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чтение.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ознакомительного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чтения,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применения.</w:t>
      </w:r>
    </w:p>
    <w:p w14:paraId="7716B417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3 классе способствует работе над 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 универсальных учебных действий, регулятивных 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деятельности.</w:t>
      </w:r>
    </w:p>
    <w:p w14:paraId="3D07D476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706E815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речи: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 грамматические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признаки;</w:t>
      </w:r>
    </w:p>
    <w:p w14:paraId="5A63E11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основную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14:paraId="44BEC8C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типы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(повествование,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описание,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рассуждение):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 текста;</w:t>
      </w:r>
    </w:p>
    <w:p w14:paraId="6628840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прямое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14:paraId="3B5EF529" w14:textId="77777777" w:rsidR="00856648" w:rsidRPr="008C418F" w:rsidRDefault="00306BBF" w:rsidP="008C418F">
      <w:pPr>
        <w:pStyle w:val="a3"/>
        <w:tabs>
          <w:tab w:val="left" w:pos="2590"/>
          <w:tab w:val="left" w:pos="3671"/>
          <w:tab w:val="left" w:pos="6138"/>
          <w:tab w:val="left" w:pos="6627"/>
          <w:tab w:val="left" w:pos="7867"/>
          <w:tab w:val="left" w:pos="851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группировать слова на основании того, какой частью речи они являются;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объединять имена существительные</w:t>
      </w:r>
      <w:r w:rsidR="008C418F">
        <w:rPr>
          <w:sz w:val="24"/>
          <w:szCs w:val="24"/>
        </w:rPr>
        <w:tab/>
        <w:t xml:space="preserve">в </w:t>
      </w:r>
      <w:r w:rsidRPr="008C418F">
        <w:rPr>
          <w:sz w:val="24"/>
          <w:szCs w:val="24"/>
        </w:rPr>
        <w:t>группы</w:t>
      </w:r>
      <w:r w:rsidRPr="008C418F">
        <w:rPr>
          <w:sz w:val="24"/>
          <w:szCs w:val="24"/>
        </w:rPr>
        <w:tab/>
        <w:t>по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определённому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грамматическому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признаку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(например,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число),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возможный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группировки;</w:t>
      </w:r>
    </w:p>
    <w:p w14:paraId="44F00B33" w14:textId="77777777" w:rsidR="00856648" w:rsidRPr="008C418F" w:rsidRDefault="00306BBF" w:rsidP="008C418F">
      <w:pPr>
        <w:pStyle w:val="a3"/>
        <w:tabs>
          <w:tab w:val="left" w:pos="3283"/>
          <w:tab w:val="left" w:pos="3820"/>
          <w:tab w:val="left" w:pos="5520"/>
          <w:tab w:val="left" w:pos="7035"/>
          <w:tab w:val="left" w:pos="908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определять существенный признак для классификации звуков, предложений;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ориентироваться в изученных</w:t>
      </w:r>
      <w:r w:rsidR="008C418F">
        <w:rPr>
          <w:sz w:val="24"/>
          <w:szCs w:val="24"/>
        </w:rPr>
        <w:tab/>
        <w:t xml:space="preserve">понятиях (подлежащее, </w:t>
      </w:r>
      <w:r w:rsidRPr="008C418F">
        <w:rPr>
          <w:sz w:val="24"/>
          <w:szCs w:val="24"/>
        </w:rPr>
        <w:t>сказуемое,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склонение)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 краткой характеристикой.</w:t>
      </w:r>
    </w:p>
    <w:p w14:paraId="47EA6D2F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z w:val="24"/>
          <w:szCs w:val="24"/>
        </w:rPr>
        <w:tab/>
        <w:t>исследовательские</w:t>
      </w:r>
      <w:r w:rsidRPr="008C418F">
        <w:rPr>
          <w:sz w:val="24"/>
          <w:szCs w:val="24"/>
        </w:rPr>
        <w:tab/>
        <w:t>действия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познавательных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076B6CC2" w14:textId="77777777" w:rsidR="00856648" w:rsidRPr="008C418F" w:rsidRDefault="008C418F" w:rsidP="008C418F">
      <w:pPr>
        <w:pStyle w:val="a3"/>
        <w:tabs>
          <w:tab w:val="left" w:pos="2434"/>
          <w:tab w:val="left" w:pos="3504"/>
          <w:tab w:val="left" w:pos="4514"/>
          <w:tab w:val="left" w:pos="5919"/>
          <w:tab w:val="left" w:pos="6303"/>
          <w:tab w:val="left" w:pos="8148"/>
          <w:tab w:val="left" w:pos="9605"/>
        </w:tabs>
        <w:ind w:left="0" w:right="510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Определять разрыв между реальным и желательным </w:t>
      </w:r>
      <w:r w:rsidR="00306BBF" w:rsidRPr="008C418F">
        <w:rPr>
          <w:sz w:val="24"/>
          <w:szCs w:val="24"/>
        </w:rPr>
        <w:t>качеством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текста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на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основе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предложенных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учителем критериев;</w:t>
      </w:r>
    </w:p>
    <w:p w14:paraId="3F38094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изменения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14:paraId="63C972A3" w14:textId="77777777" w:rsidR="00856648" w:rsidRPr="008C418F" w:rsidRDefault="00306BBF" w:rsidP="008C418F">
      <w:pPr>
        <w:pStyle w:val="a3"/>
        <w:tabs>
          <w:tab w:val="left" w:pos="2513"/>
          <w:tab w:val="left" w:pos="3208"/>
          <w:tab w:val="left" w:pos="5524"/>
          <w:tab w:val="left" w:pos="6635"/>
          <w:tab w:val="left" w:pos="832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высказывать предположение в процессе наблюдения за языковым материалом;</w:t>
      </w:r>
      <w:r w:rsidRPr="008C418F">
        <w:rPr>
          <w:spacing w:val="-67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проводить по предложенному плану </w:t>
      </w:r>
      <w:r w:rsidRPr="008C418F">
        <w:rPr>
          <w:sz w:val="24"/>
          <w:szCs w:val="24"/>
        </w:rPr>
        <w:t>несложное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лингвистическое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мини­исследование, выполнять по предложенному плану проектное задание;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9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особенностях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трёх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типов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</w:p>
    <w:p w14:paraId="423FC2B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подкреплять их доказательствами на основе результатов проведенного наблюдения;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подходящий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данной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</w:p>
    <w:p w14:paraId="231E993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критериев).</w:t>
      </w:r>
    </w:p>
    <w:p w14:paraId="67E9850F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04A290BB" w14:textId="77777777" w:rsidR="00856648" w:rsidRPr="008C418F" w:rsidRDefault="008C418F" w:rsidP="008C418F">
      <w:pPr>
        <w:pStyle w:val="a3"/>
        <w:tabs>
          <w:tab w:val="left" w:pos="2502"/>
          <w:tab w:val="left" w:pos="4127"/>
          <w:tab w:val="left" w:pos="5902"/>
          <w:tab w:val="left" w:pos="7926"/>
          <w:tab w:val="left" w:pos="888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Выбирать источник получения информации </w:t>
      </w:r>
      <w:r w:rsidR="00306BBF" w:rsidRPr="008C418F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выполнении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мини­исследования;</w:t>
      </w:r>
    </w:p>
    <w:p w14:paraId="6B970835" w14:textId="77777777" w:rsidR="00856648" w:rsidRPr="008C418F" w:rsidRDefault="008C418F" w:rsidP="008C418F">
      <w:pPr>
        <w:pStyle w:val="a3"/>
        <w:tabs>
          <w:tab w:val="left" w:pos="3115"/>
          <w:tab w:val="left" w:pos="4951"/>
          <w:tab w:val="left" w:pos="7122"/>
          <w:tab w:val="left" w:pos="878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Анализировать текстовую, графическую,</w:t>
      </w:r>
      <w:r>
        <w:rPr>
          <w:sz w:val="24"/>
          <w:szCs w:val="24"/>
        </w:rPr>
        <w:tab/>
        <w:t xml:space="preserve">звуковую </w:t>
      </w:r>
      <w:r w:rsidR="00306BBF" w:rsidRPr="008C418F">
        <w:rPr>
          <w:sz w:val="24"/>
          <w:szCs w:val="24"/>
        </w:rPr>
        <w:t>информацию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соответствии с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учебной задачей;</w:t>
      </w:r>
    </w:p>
    <w:p w14:paraId="1C22D4E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 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единицами.</w:t>
      </w:r>
    </w:p>
    <w:p w14:paraId="7F4DD736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  <w:tab w:val="left" w:pos="3377"/>
          <w:tab w:val="left" w:pos="3994"/>
          <w:tab w:val="left" w:pos="4855"/>
          <w:tab w:val="left" w:pos="7284"/>
          <w:tab w:val="left" w:pos="933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Pr="008C418F">
        <w:rPr>
          <w:sz w:val="24"/>
          <w:szCs w:val="24"/>
        </w:rPr>
        <w:tab/>
        <w:t>коммуникативных</w:t>
      </w:r>
      <w:r w:rsidRPr="008C418F">
        <w:rPr>
          <w:sz w:val="24"/>
          <w:szCs w:val="24"/>
        </w:rPr>
        <w:tab/>
        <w:t>универсальных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68462F25" w14:textId="77777777" w:rsidR="00856648" w:rsidRPr="008C418F" w:rsidRDefault="00306BBF" w:rsidP="008C418F">
      <w:pPr>
        <w:pStyle w:val="a3"/>
        <w:tabs>
          <w:tab w:val="left" w:pos="2375"/>
          <w:tab w:val="left" w:pos="3587"/>
          <w:tab w:val="left" w:pos="4100"/>
          <w:tab w:val="left" w:pos="5927"/>
          <w:tab w:val="left" w:pos="7109"/>
          <w:tab w:val="left" w:pos="874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создавать устные и письменные тексты </w:t>
      </w:r>
      <w:r w:rsidRPr="008C418F">
        <w:rPr>
          <w:sz w:val="24"/>
          <w:szCs w:val="24"/>
        </w:rPr>
        <w:t>(описание,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рассуждение,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14:paraId="678B9A7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готовить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выполненного мини­исследования,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проектного задания;</w:t>
      </w:r>
    </w:p>
    <w:p w14:paraId="71B0F8D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 небольшие устные и письменные тексты, содержащие приглашение,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просьбу,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этикета.</w:t>
      </w:r>
    </w:p>
    <w:p w14:paraId="2D47C38D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 умений планировать действия по решению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выстраивать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14:paraId="3525B18B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0218F99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причины успеха (неудач) при выполнении заданий по 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языку;</w:t>
      </w:r>
    </w:p>
    <w:p w14:paraId="132CC6E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с помощью учителя свои учебные действия для преодоления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 при выделении в слове корня и окончания, при определении части речи,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 текстов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диктовку.</w:t>
      </w:r>
    </w:p>
    <w:p w14:paraId="37D6DDEA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краткосрочные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долгосрочные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(индивидуальные</w:t>
      </w:r>
    </w:p>
    <w:p w14:paraId="490C369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задачах)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промежуточных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шагов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сроков;</w:t>
      </w:r>
    </w:p>
    <w:p w14:paraId="749838B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выполнять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совместные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(в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группах)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проектные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задания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 образцы;</w:t>
      </w:r>
    </w:p>
    <w:p w14:paraId="0EC4C53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 выполнении совместной деятельности справедливо распределять работу,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обсуждать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 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14:paraId="2DCE5E7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роли: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руководителя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(лидера),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подчиненного,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самостоятельность,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организованность,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инициативность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успеха деятельности.</w:t>
      </w:r>
    </w:p>
    <w:p w14:paraId="610BD240" w14:textId="77777777" w:rsidR="00856648" w:rsidRPr="008C418F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6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4 классе.</w:t>
      </w:r>
    </w:p>
    <w:p w14:paraId="1D8DD039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Сведения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 языке.</w:t>
      </w:r>
    </w:p>
    <w:p w14:paraId="6479CE8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межнационального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анализ,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лингвистический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эксперимент,</w:t>
      </w:r>
    </w:p>
    <w:p w14:paraId="2FF6121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мини­исследование,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проект.</w:t>
      </w:r>
    </w:p>
    <w:p w14:paraId="0E21343C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14:paraId="2ADD8B8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Характеристика,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сравнение,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классификация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27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отработанному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алгоритму).</w:t>
      </w:r>
    </w:p>
    <w:p w14:paraId="103EC0EB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14:paraId="527BA90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Правильная интонация в процессе говорения и чтения. Нормы произношения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ограниченном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14:paraId="6D111B9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правильного произношения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14:paraId="445CF8E0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14:paraId="3DC4950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 и продолжение работы: наблюдение за использованием в 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устаревших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случаи).</w:t>
      </w:r>
    </w:p>
    <w:p w14:paraId="3996C7E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Наблюдение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фразеологизмов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случаи).</w:t>
      </w:r>
    </w:p>
    <w:p w14:paraId="687EA008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14:paraId="5CCE53E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изменяемых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однозначно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выделяемыми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морфемами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14:paraId="7276C96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Основа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14:paraId="521A06A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неизменяемых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14:paraId="4B7E2D61" w14:textId="77777777" w:rsidR="00856648" w:rsidRPr="008C418F" w:rsidRDefault="00306BBF" w:rsidP="008C418F">
      <w:pPr>
        <w:pStyle w:val="a3"/>
        <w:tabs>
          <w:tab w:val="left" w:pos="2213"/>
          <w:tab w:val="left" w:pos="3556"/>
          <w:tab w:val="left" w:pos="5661"/>
          <w:tab w:val="left" w:pos="7220"/>
          <w:tab w:val="left" w:pos="8762"/>
          <w:tab w:val="left" w:pos="979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Значение</w:t>
      </w:r>
      <w:r w:rsidRPr="008C418F">
        <w:rPr>
          <w:sz w:val="24"/>
          <w:szCs w:val="24"/>
        </w:rPr>
        <w:tab/>
        <w:t>наиболее</w:t>
      </w:r>
      <w:r w:rsidRPr="008C418F">
        <w:rPr>
          <w:sz w:val="24"/>
          <w:szCs w:val="24"/>
        </w:rPr>
        <w:tab/>
        <w:t>употребляемых</w:t>
      </w:r>
      <w:r w:rsidRPr="008C418F">
        <w:rPr>
          <w:sz w:val="24"/>
          <w:szCs w:val="24"/>
        </w:rPr>
        <w:tab/>
        <w:t>суффиксов</w:t>
      </w:r>
      <w:r w:rsidRPr="008C418F">
        <w:rPr>
          <w:sz w:val="24"/>
          <w:szCs w:val="24"/>
        </w:rPr>
        <w:tab/>
        <w:t>изученных</w:t>
      </w:r>
      <w:r w:rsidRPr="008C418F">
        <w:rPr>
          <w:sz w:val="24"/>
          <w:szCs w:val="24"/>
        </w:rPr>
        <w:tab/>
        <w:t>частей</w:t>
      </w:r>
      <w:r w:rsidRPr="008C418F">
        <w:rPr>
          <w:sz w:val="24"/>
          <w:szCs w:val="24"/>
        </w:rPr>
        <w:tab/>
      </w:r>
      <w:r w:rsidRPr="008C418F">
        <w:rPr>
          <w:spacing w:val="-1"/>
          <w:sz w:val="24"/>
          <w:szCs w:val="24"/>
        </w:rPr>
        <w:t>речи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14:paraId="429FAD9E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</w:p>
    <w:p w14:paraId="02D455E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Части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служебные.</w:t>
      </w:r>
    </w:p>
    <w:p w14:paraId="26F027A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-мя,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-ие,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-ия;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-ья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гостья,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­ье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ожерелье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числе;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</w:p>
    <w:p w14:paraId="662F10D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-ин, -ий); имена существительные 1, 2, 3­го склонения (повторение изученного).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Несклоняемые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 существительные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14:paraId="36A69FD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 прилагательное. Зависимость формы имени прилагательного от 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имени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существительного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(повторение).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     имён     прилагательных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 множественном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числе.</w:t>
      </w:r>
    </w:p>
    <w:p w14:paraId="314DCAE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Местоимение.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(повторение).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местоимений.</w:t>
      </w:r>
    </w:p>
    <w:p w14:paraId="106CC4D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Глагол.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будущем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времени    (спряжение).    І    и    ІІ    спряжение    глаголов.   Способы    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I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II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спряжения глаголов.</w:t>
      </w:r>
    </w:p>
    <w:p w14:paraId="37C7972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Наречие (общее представление). Значение, вопросы, употребление в речи.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Предлог.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приставок (повторение).</w:t>
      </w:r>
    </w:p>
    <w:p w14:paraId="7EFDF44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Союз; союзы и, а, но в простых и сложных предложениях.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Частица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значение (повторение).</w:t>
      </w:r>
    </w:p>
    <w:p w14:paraId="6F921EF6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14:paraId="53BAC04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Слово,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сочетание    слов    (словосочетание)    и    предложение,    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(повествовательные,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вопросительные   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побудительные);    виды    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эмоциональной окраске (восклицательные и невосклицательные); связь между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словосочетании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14:paraId="3E6F0F7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Предложения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     однородными     членами:     без     союзов,     с     союзами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но,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одиночным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союзом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и.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Интонация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перечисления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членами.</w:t>
      </w:r>
    </w:p>
    <w:p w14:paraId="45B1913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Простое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сложносочинённые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а,   но;   бессоюзные   сложные  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 терминов).</w:t>
      </w:r>
    </w:p>
    <w:p w14:paraId="481BBE6C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14:paraId="6B6502D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зоркость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ошибки;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</w:p>
    <w:p w14:paraId="1D2B92A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слове;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контроль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материале).</w:t>
      </w:r>
    </w:p>
    <w:p w14:paraId="2BA5FDB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14:paraId="1A022DC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14:paraId="60A38AF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-мя,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-ие,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-ия,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-ья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гостья,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­ье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ожерелье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1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-ий);</w:t>
      </w:r>
    </w:p>
    <w:p w14:paraId="7D16940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прилагательных;</w:t>
      </w:r>
    </w:p>
    <w:p w14:paraId="663A6F4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единственного числа;</w:t>
      </w:r>
    </w:p>
    <w:p w14:paraId="6ACC6F7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наличие или отсутствие мягкого знака в глаголах на -ться и -тся;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 глаголов;</w:t>
      </w:r>
    </w:p>
    <w:p w14:paraId="3FDD965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соединёнными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 и, 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союзов.</w:t>
      </w:r>
    </w:p>
    <w:p w14:paraId="32DDDE6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предложении,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состоящем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двух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14:paraId="04AACC60" w14:textId="77777777" w:rsidR="00856648" w:rsidRPr="008C418F" w:rsidRDefault="00306BBF" w:rsidP="008C418F">
      <w:pPr>
        <w:pStyle w:val="a3"/>
        <w:tabs>
          <w:tab w:val="left" w:pos="1772"/>
          <w:tab w:val="left" w:pos="3397"/>
          <w:tab w:val="left" w:pos="3740"/>
          <w:tab w:val="left" w:pos="5553"/>
          <w:tab w:val="left" w:pos="5888"/>
          <w:tab w:val="left" w:pos="6984"/>
          <w:tab w:val="left" w:pos="7934"/>
          <w:tab w:val="left" w:pos="8824"/>
          <w:tab w:val="left" w:pos="9570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z w:val="24"/>
          <w:szCs w:val="24"/>
        </w:rPr>
        <w:tab/>
        <w:t>препинания</w:t>
      </w:r>
      <w:r w:rsidRPr="008C418F">
        <w:rPr>
          <w:sz w:val="24"/>
          <w:szCs w:val="24"/>
        </w:rPr>
        <w:tab/>
        <w:t>в</w:t>
      </w:r>
      <w:r w:rsidRPr="008C418F">
        <w:rPr>
          <w:sz w:val="24"/>
          <w:szCs w:val="24"/>
        </w:rPr>
        <w:tab/>
        <w:t>предложении</w:t>
      </w:r>
      <w:r w:rsidRPr="008C418F">
        <w:rPr>
          <w:sz w:val="24"/>
          <w:szCs w:val="24"/>
        </w:rPr>
        <w:tab/>
        <w:t>с</w:t>
      </w:r>
      <w:r w:rsidRPr="008C418F">
        <w:rPr>
          <w:sz w:val="24"/>
          <w:szCs w:val="24"/>
        </w:rPr>
        <w:tab/>
        <w:t>прямой</w:t>
      </w:r>
      <w:r w:rsidRPr="008C418F">
        <w:rPr>
          <w:sz w:val="24"/>
          <w:szCs w:val="24"/>
        </w:rPr>
        <w:tab/>
        <w:t>речью</w:t>
      </w:r>
      <w:r w:rsidRPr="008C418F">
        <w:rPr>
          <w:sz w:val="24"/>
          <w:szCs w:val="24"/>
        </w:rPr>
        <w:tab/>
        <w:t>после</w:t>
      </w:r>
      <w:r w:rsidRPr="008C418F">
        <w:rPr>
          <w:sz w:val="24"/>
          <w:szCs w:val="24"/>
        </w:rPr>
        <w:tab/>
        <w:t>слов</w:t>
      </w:r>
      <w:r w:rsidRPr="008C418F">
        <w:rPr>
          <w:sz w:val="24"/>
          <w:szCs w:val="24"/>
        </w:rPr>
        <w:tab/>
        <w:t>автора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14:paraId="276F2B02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6ED1C50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продолжение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начатой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предыдущих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классах: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(письмо,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поздравительная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открытка,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другое); диалог; монолог; отражение темы текста или основной мысли в заголовке.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(заданных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собственных)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точности,</w:t>
      </w:r>
    </w:p>
    <w:p w14:paraId="0080FE4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правильности,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богатства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14:paraId="6FA6D38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Изложение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(подробный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устный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пересказ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выборочный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пересказ текста).</w:t>
      </w:r>
    </w:p>
    <w:p w14:paraId="6E0F0DE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Сочинение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14:paraId="529482E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Изучающее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Формулирование простых выводов на основе информации, содержащейся в тексте.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Интерпретация и обобщение содержащейся в тексте информации. Ознакомительное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 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поставленной задачей.</w:t>
      </w:r>
    </w:p>
    <w:p w14:paraId="266F8043" w14:textId="77777777" w:rsidR="00856648" w:rsidRPr="008C418F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4 классе способствует работе над 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 универсальных учебных действий, регулятивных 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деятельности.</w:t>
      </w:r>
    </w:p>
    <w:p w14:paraId="1E984CBB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53C452D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основания для сравнения слов, относящихся к разным частям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относящихся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отличающихся грамматическими признаками;</w:t>
      </w:r>
    </w:p>
    <w:p w14:paraId="2DABB33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группировать слова на основании того, какой частью речи они являются;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объединять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определённому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признаку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(например,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время,</w:t>
      </w:r>
    </w:p>
    <w:p w14:paraId="2F07110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спряжение);</w:t>
      </w:r>
    </w:p>
    <w:p w14:paraId="3D2547C2" w14:textId="77777777" w:rsidR="00856648" w:rsidRPr="008C418F" w:rsidRDefault="00306BBF" w:rsidP="008C418F">
      <w:pPr>
        <w:pStyle w:val="a3"/>
        <w:tabs>
          <w:tab w:val="left" w:pos="2503"/>
          <w:tab w:val="left" w:pos="4360"/>
          <w:tab w:val="left" w:pos="4919"/>
          <w:tab w:val="left" w:pos="7030"/>
          <w:tab w:val="left" w:pos="8469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объединять</w:t>
      </w:r>
      <w:r w:rsidRPr="008C418F">
        <w:rPr>
          <w:sz w:val="24"/>
          <w:szCs w:val="24"/>
        </w:rPr>
        <w:tab/>
        <w:t>предлож</w:t>
      </w:r>
      <w:r w:rsidR="008C418F">
        <w:rPr>
          <w:sz w:val="24"/>
          <w:szCs w:val="24"/>
        </w:rPr>
        <w:t>ения</w:t>
      </w:r>
      <w:r w:rsidR="008C418F">
        <w:rPr>
          <w:sz w:val="24"/>
          <w:szCs w:val="24"/>
        </w:rPr>
        <w:tab/>
        <w:t>по</w:t>
      </w:r>
      <w:r w:rsidR="008C418F">
        <w:rPr>
          <w:sz w:val="24"/>
          <w:szCs w:val="24"/>
        </w:rPr>
        <w:tab/>
        <w:t>определённому</w:t>
      </w:r>
      <w:r w:rsidR="008C418F">
        <w:rPr>
          <w:sz w:val="24"/>
          <w:szCs w:val="24"/>
        </w:rPr>
        <w:tab/>
        <w:t>признаку,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этот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признак;</w:t>
      </w:r>
    </w:p>
    <w:p w14:paraId="5A3EADE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классифицировать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единицы;</w:t>
      </w:r>
    </w:p>
    <w:p w14:paraId="31A14065" w14:textId="77777777" w:rsidR="00856648" w:rsidRPr="008C418F" w:rsidRDefault="00306BBF" w:rsidP="008C418F">
      <w:pPr>
        <w:pStyle w:val="a3"/>
        <w:tabs>
          <w:tab w:val="left" w:pos="3314"/>
          <w:tab w:val="left" w:pos="3885"/>
          <w:tab w:val="left" w:pos="5617"/>
          <w:tab w:val="left" w:pos="7164"/>
          <w:tab w:val="left" w:pos="900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устно характеризовать языковые единицы по заданным признакам;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ориентироваться визученных  понятиях  </w:t>
      </w:r>
      <w:r w:rsidRPr="008C418F">
        <w:rPr>
          <w:sz w:val="24"/>
          <w:szCs w:val="24"/>
        </w:rPr>
        <w:t>(склонение,</w:t>
      </w:r>
      <w:r w:rsidRPr="008C418F">
        <w:rPr>
          <w:spacing w:val="-1"/>
          <w:sz w:val="24"/>
          <w:szCs w:val="24"/>
        </w:rPr>
        <w:t>спряжение,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неопределённая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форма,</w:t>
      </w:r>
      <w:r w:rsidRPr="008C418F">
        <w:rPr>
          <w:spacing w:val="78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однородные</w:t>
      </w:r>
      <w:r w:rsidRPr="008C418F">
        <w:rPr>
          <w:spacing w:val="80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7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7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сложное</w:t>
      </w:r>
      <w:r w:rsidRPr="008C418F">
        <w:rPr>
          <w:spacing w:val="7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предложение)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 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характеристикой.</w:t>
      </w:r>
    </w:p>
    <w:p w14:paraId="12302A40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z w:val="24"/>
          <w:szCs w:val="24"/>
        </w:rPr>
        <w:tab/>
        <w:t>исследовательские</w:t>
      </w:r>
      <w:r w:rsidRPr="008C418F">
        <w:rPr>
          <w:sz w:val="24"/>
          <w:szCs w:val="24"/>
        </w:rPr>
        <w:tab/>
        <w:t>действия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познавательных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 умений:</w:t>
      </w:r>
    </w:p>
    <w:p w14:paraId="5CD19EA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несколько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вариантов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lastRenderedPageBreak/>
        <w:t>наиболее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целесообразный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 критериев);</w:t>
      </w:r>
    </w:p>
    <w:p w14:paraId="70BF8E55" w14:textId="77777777" w:rsidR="00856648" w:rsidRPr="008C418F" w:rsidRDefault="008C418F" w:rsidP="008C418F">
      <w:pPr>
        <w:pStyle w:val="a3"/>
        <w:tabs>
          <w:tab w:val="left" w:pos="2438"/>
          <w:tab w:val="left" w:pos="3062"/>
          <w:tab w:val="left" w:pos="5304"/>
          <w:tab w:val="left" w:pos="6886"/>
          <w:tab w:val="left" w:pos="8488"/>
          <w:tab w:val="left" w:pos="943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проводить по предложенному алгоритму различные </w:t>
      </w:r>
      <w:r w:rsidR="00306BBF" w:rsidRPr="008C418F">
        <w:rPr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анализа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(звуко­буквенный,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морфемный,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морфологический,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синтаксический);</w:t>
      </w:r>
    </w:p>
    <w:p w14:paraId="7FC438C7" w14:textId="77777777" w:rsidR="00856648" w:rsidRPr="008C418F" w:rsidRDefault="008C418F" w:rsidP="008C418F">
      <w:pPr>
        <w:pStyle w:val="a3"/>
        <w:tabs>
          <w:tab w:val="left" w:pos="2940"/>
          <w:tab w:val="left" w:pos="4087"/>
          <w:tab w:val="left" w:pos="4460"/>
          <w:tab w:val="left" w:pos="6184"/>
          <w:tab w:val="left" w:pos="6697"/>
          <w:tab w:val="left" w:pos="9044"/>
          <w:tab w:val="left" w:pos="954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формулировать выводы и подкреплять их доказательствами на </w:t>
      </w:r>
      <w:r w:rsidR="00306BBF" w:rsidRPr="008C418F"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сравнения,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мини­исследования);</w:t>
      </w:r>
    </w:p>
    <w:p w14:paraId="25C32BB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алгоритма;</w:t>
      </w:r>
    </w:p>
    <w:p w14:paraId="4B7019D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прогнозировать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ситуации.</w:t>
      </w:r>
    </w:p>
    <w:p w14:paraId="269B2BB6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 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29E8B53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необходимой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учебно­практической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используя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словари;</w:t>
      </w:r>
    </w:p>
    <w:p w14:paraId="5F7CDF7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единицах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основании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её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проверки;</w:t>
      </w:r>
    </w:p>
    <w:p w14:paraId="5496967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 элементарные правила информационной безопасности при поиске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информационно-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телекоммуникационной сети «Интернет»;</w:t>
      </w:r>
    </w:p>
    <w:p w14:paraId="3016A40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14:paraId="6F9F69BF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51A8AFF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выражения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эмоций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 среде;</w:t>
      </w:r>
    </w:p>
    <w:p w14:paraId="4F742A1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обосновании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правильности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обобщении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материалом;</w:t>
      </w:r>
    </w:p>
    <w:p w14:paraId="367FA28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(описание,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необходимый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данной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14:paraId="5989E2C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готовить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публичные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выступления;</w:t>
      </w:r>
    </w:p>
    <w:p w14:paraId="19CE348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иллюстративный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(рисунки,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фото,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плакаты)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выступления.</w:t>
      </w:r>
    </w:p>
    <w:p w14:paraId="16C0F987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0431808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самостоятельно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планировать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действия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   решению    учебной    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результата;</w:t>
      </w:r>
    </w:p>
    <w:p w14:paraId="7A1C24F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выстраивать последовательность выбранных действий;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предвидеть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трудности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возможные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ошибки.</w:t>
      </w:r>
    </w:p>
    <w:p w14:paraId="24C1F4FD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14:paraId="3FE053A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контролировать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 преодоления ошибок;</w:t>
      </w:r>
    </w:p>
    <w:p w14:paraId="1BF6A51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ошибки в своей и чужих работах, устанавливать их причины;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критериям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</w:p>
    <w:p w14:paraId="6027E7E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неё;</w:t>
      </w:r>
    </w:p>
    <w:p w14:paraId="75F94C0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адекватно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оценку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14:paraId="77E5CB8E" w14:textId="77777777" w:rsidR="00856648" w:rsidRPr="008C418F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</w:p>
    <w:p w14:paraId="45BEF6E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её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достижению: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распределять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роли,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обсуждать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14:paraId="4A12E08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 готовность руководить, выполнять поручения, подчиняться;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 выполнять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 часть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14:paraId="513D328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14:paraId="33C82C7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образцы,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планы,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идеи.</w:t>
      </w:r>
    </w:p>
    <w:p w14:paraId="215E1597" w14:textId="77777777" w:rsidR="00856648" w:rsidRPr="008C418F" w:rsidRDefault="00306BBF" w:rsidP="002E5551">
      <w:pPr>
        <w:pStyle w:val="a5"/>
        <w:numPr>
          <w:ilvl w:val="1"/>
          <w:numId w:val="15"/>
        </w:numPr>
        <w:tabs>
          <w:tab w:val="left" w:pos="1634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lastRenderedPageBreak/>
        <w:t>Планируемые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результаты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освоения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программы   по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русскому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языку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на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уровне</w:t>
      </w:r>
      <w:r w:rsidRPr="008C418F">
        <w:rPr>
          <w:b/>
          <w:spacing w:val="-3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начального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общего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образования.</w:t>
      </w:r>
    </w:p>
    <w:p w14:paraId="316F0538" w14:textId="77777777" w:rsidR="00856648" w:rsidRPr="008C418F" w:rsidRDefault="00306BBF" w:rsidP="002E5551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результате изучения русского языка на уровне начального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результаты:</w:t>
      </w:r>
    </w:p>
    <w:p w14:paraId="0B27F423" w14:textId="77777777" w:rsidR="00856648" w:rsidRPr="008C418F" w:rsidRDefault="00306BBF" w:rsidP="002E5551">
      <w:pPr>
        <w:pStyle w:val="a5"/>
        <w:numPr>
          <w:ilvl w:val="0"/>
          <w:numId w:val="1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гражданско-патриотического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14:paraId="16CD9E6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становление</w:t>
      </w:r>
      <w:r w:rsidRPr="008C418F">
        <w:rPr>
          <w:spacing w:val="1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ценностного  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отношения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  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своей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Родине,  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том  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</w:p>
    <w:p w14:paraId="6943D93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через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отражающего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историю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культуру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страны;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этнокультурной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гражданской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идентичности,</w:t>
      </w:r>
    </w:p>
    <w:p w14:paraId="6AF2265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 роли русского языка как государственного языка Российской Федерации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 межнационального общения народов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России;</w:t>
      </w:r>
    </w:p>
    <w:p w14:paraId="66B4E8D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 своей сопричастности к прошлому, настоящему и будущему своей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страны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родного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края,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через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обсуждение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ситуаций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текстами на 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14:paraId="45562E7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уважения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своему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народам,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формируемое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примеров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 русского языка;</w:t>
      </w:r>
    </w:p>
    <w:p w14:paraId="16407BD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первоначальные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00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общества,</w:t>
      </w:r>
      <w:r w:rsidRPr="008C418F">
        <w:rPr>
          <w:spacing w:val="95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правах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достоинстве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нравственно­этических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поведения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правилах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межличностных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отношений,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отражённых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 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 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уроках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14:paraId="42DAE7CD" w14:textId="77777777" w:rsidR="00856648" w:rsidRPr="008C418F" w:rsidRDefault="00306BBF" w:rsidP="002E5551">
      <w:pPr>
        <w:pStyle w:val="a5"/>
        <w:numPr>
          <w:ilvl w:val="0"/>
          <w:numId w:val="1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духовно-нравственного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14:paraId="62FB8C5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духовно-нравственных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</w:p>
    <w:p w14:paraId="6744FDB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индивидуальности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жизненный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читательский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опыт;</w:t>
      </w:r>
    </w:p>
    <w:p w14:paraId="5CC724B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проявление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сопереживания,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уважения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доброжелательности,</w:t>
      </w:r>
      <w:r w:rsidRPr="008C418F">
        <w:rPr>
          <w:spacing w:val="8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адекватных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выражения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своего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чувств;</w:t>
      </w:r>
    </w:p>
    <w:p w14:paraId="5ED826E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людям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недопустимых средств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языка);</w:t>
      </w:r>
    </w:p>
    <w:p w14:paraId="2559E62E" w14:textId="77777777" w:rsidR="00856648" w:rsidRPr="008C418F" w:rsidRDefault="00306BBF" w:rsidP="002E5551">
      <w:pPr>
        <w:pStyle w:val="a5"/>
        <w:numPr>
          <w:ilvl w:val="0"/>
          <w:numId w:val="1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эстетического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14:paraId="04E0404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уважительное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художественной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восприимчивость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разным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видам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искусства,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традициям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творчеству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своего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народов;</w:t>
      </w:r>
    </w:p>
    <w:p w14:paraId="2A0E241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стремление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самовыражению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искусстве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важности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 языка 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самовыражения;</w:t>
      </w:r>
    </w:p>
    <w:p w14:paraId="7B8BEA82" w14:textId="77777777" w:rsidR="00856648" w:rsidRPr="008C418F" w:rsidRDefault="00306BBF" w:rsidP="002E5551">
      <w:pPr>
        <w:pStyle w:val="a5"/>
        <w:numPr>
          <w:ilvl w:val="0"/>
          <w:numId w:val="1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физического  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воспитания,        формирования        культуры        здоровья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благополучия:</w:t>
      </w:r>
    </w:p>
    <w:p w14:paraId="41B0811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безопасного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образования;</w:t>
      </w:r>
    </w:p>
    <w:p w14:paraId="2B55904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бережное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физическому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здоровью,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проявляющееся    в    выборе    приемлемых    способов    речевого    самовыражения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соблюдении норм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14:paraId="0C8D82E3" w14:textId="77777777" w:rsidR="00856648" w:rsidRPr="008C418F" w:rsidRDefault="00306BBF" w:rsidP="002E5551">
      <w:pPr>
        <w:pStyle w:val="a5"/>
        <w:numPr>
          <w:ilvl w:val="0"/>
          <w:numId w:val="1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трудового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14:paraId="2BE2F8B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труда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благодаря примерам из текстов, с которыми идёт работа на уроках русского языка),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к   различным   профессиям,   возникающий   при   обсуждении   примеров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 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14:paraId="3D6B3095" w14:textId="77777777" w:rsidR="00856648" w:rsidRPr="008C418F" w:rsidRDefault="00306BBF" w:rsidP="002E5551">
      <w:pPr>
        <w:pStyle w:val="a5"/>
        <w:numPr>
          <w:ilvl w:val="0"/>
          <w:numId w:val="1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экологического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14:paraId="5433AA4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неприятие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приносящих вред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природе;</w:t>
      </w:r>
    </w:p>
    <w:p w14:paraId="5D176F8E" w14:textId="77777777" w:rsidR="00856648" w:rsidRPr="008C418F" w:rsidRDefault="00306BBF" w:rsidP="002E5551">
      <w:pPr>
        <w:pStyle w:val="a5"/>
        <w:numPr>
          <w:ilvl w:val="0"/>
          <w:numId w:val="1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ценности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познания:</w:t>
      </w:r>
    </w:p>
    <w:p w14:paraId="671F82A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системе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составляющих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целостной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научной картины мира;</w:t>
      </w:r>
    </w:p>
    <w:p w14:paraId="3EE472B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познавательные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интересы,   активность,   инициативность,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любознательность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самостоятельность в познании, в том числе познавательный интерес к 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русского языка, </w:t>
      </w:r>
      <w:r w:rsidRPr="008C418F">
        <w:rPr>
          <w:sz w:val="24"/>
          <w:szCs w:val="24"/>
        </w:rPr>
        <w:lastRenderedPageBreak/>
        <w:t>активность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самостоятельность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познании.</w:t>
      </w:r>
    </w:p>
    <w:p w14:paraId="5D1106AE" w14:textId="77777777" w:rsidR="00856648" w:rsidRPr="008C418F" w:rsidRDefault="00306BBF" w:rsidP="002E5551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результате изучения русского языка на уровне начального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совместная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деятельность.</w:t>
      </w:r>
    </w:p>
    <w:p w14:paraId="713A3041" w14:textId="77777777" w:rsidR="00856648" w:rsidRPr="008C418F" w:rsidRDefault="00306BBF" w:rsidP="002E5551">
      <w:pPr>
        <w:pStyle w:val="a5"/>
        <w:numPr>
          <w:ilvl w:val="3"/>
          <w:numId w:val="1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14:paraId="605A0EC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 различные языковые единицы (звуки, слова, предложения, тексты),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(частеречная</w:t>
      </w:r>
      <w:r w:rsidR="008C418F" w:rsidRP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принадлежность,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аналогии 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единиц;</w:t>
      </w:r>
    </w:p>
    <w:p w14:paraId="79F6723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объединять объекты (языковые единицы) по определённому признаку;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20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существенный</w:t>
      </w:r>
      <w:r w:rsidRPr="008C418F">
        <w:rPr>
          <w:spacing w:val="12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классификации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</w:t>
      </w:r>
    </w:p>
    <w:p w14:paraId="7E88741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(звуков, частей речи, предложений, текстов); классифицировать языковые единицы;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языковом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закономерности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противоречия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</w:p>
    <w:p w14:paraId="53DB1EA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предложенного учителем алгоритма наблюдения; анализировать алгоритм действий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работе с языковыми единицами, самостоятельно выделять учебные операции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анализе 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единиц;</w:t>
      </w:r>
    </w:p>
    <w:p w14:paraId="1832D2D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недостаток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задачи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      предложенного      алгоритма,     формулировать      запрос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</w:t>
      </w:r>
    </w:p>
    <w:p w14:paraId="70CF5F7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устанавливать   причинно­следственные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связи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 ситуациях    наблюдения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 материалом,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выводы.</w:t>
      </w:r>
    </w:p>
    <w:p w14:paraId="5E8E3E82" w14:textId="77777777" w:rsidR="00856648" w:rsidRPr="008C418F" w:rsidRDefault="00306BBF" w:rsidP="002E5551">
      <w:pPr>
        <w:pStyle w:val="a5"/>
        <w:numPr>
          <w:ilvl w:val="3"/>
          <w:numId w:val="1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14:paraId="1200D8D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 помощью учителя формулировать цель, планировать изменения языкового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объекта,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 ситуации;</w:t>
      </w:r>
    </w:p>
    <w:p w14:paraId="458AB0B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вариантов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целесообразный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 критериев);</w:t>
      </w:r>
    </w:p>
    <w:p w14:paraId="74AAB18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несложное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предложенному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задание;</w:t>
      </w:r>
    </w:p>
    <w:p w14:paraId="536864D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подкреплять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доказательствами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сравнения, исследования); формулировать с помощью учителя вопросы в процессе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материала;</w:t>
      </w:r>
    </w:p>
    <w:p w14:paraId="66F1C1A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прогнозировать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процессов,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событий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последствия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аналогичных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ситуациях.</w:t>
      </w:r>
    </w:p>
    <w:p w14:paraId="639F284A" w14:textId="77777777" w:rsidR="00856648" w:rsidRPr="008C418F" w:rsidRDefault="00306BBF" w:rsidP="002E5551">
      <w:pPr>
        <w:pStyle w:val="a5"/>
        <w:numPr>
          <w:ilvl w:val="3"/>
          <w:numId w:val="1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работать</w:t>
      </w:r>
      <w:r w:rsidR="008C418F" w:rsidRP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с информацией как часть познавательных универсальных учебных действий: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49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информации: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нужный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словарь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</w:p>
    <w:p w14:paraId="6BD98C0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запрашиваемой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уточнения;</w:t>
      </w:r>
    </w:p>
    <w:p w14:paraId="13DEC18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согласно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 источнике: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справочниках;</w:t>
      </w:r>
    </w:p>
    <w:p w14:paraId="63B2A2E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недостоверную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основании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способа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её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проверки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(обращаясь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учебнику);</w:t>
      </w:r>
    </w:p>
    <w:p w14:paraId="5720F38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взрослых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(педагогических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работников,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родителей,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представителей)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безопасности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информационно-телекоммуникационной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«Интернет»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(информации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написании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произношении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слова,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 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значении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о происхождении слова,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слова);</w:t>
      </w:r>
    </w:p>
    <w:p w14:paraId="262B59F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анализировать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текстовую,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видео­,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графическую,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задачей;</w:t>
      </w:r>
    </w:p>
    <w:p w14:paraId="6826022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зафиксированную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14:paraId="152CCA2A" w14:textId="77777777" w:rsidR="00856648" w:rsidRPr="008C418F" w:rsidRDefault="00306BBF" w:rsidP="002E5551">
      <w:pPr>
        <w:pStyle w:val="a5"/>
        <w:numPr>
          <w:ilvl w:val="3"/>
          <w:numId w:val="1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У обучающегося будут сформированы следующие умения 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14:paraId="725471B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суждения,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 и условиями общения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 среде;</w:t>
      </w:r>
    </w:p>
    <w:p w14:paraId="2C9C609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собеседнику,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диалоги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дискуссии;</w:t>
      </w:r>
    </w:p>
    <w:p w14:paraId="063331B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признавать возможность существования разных точек зрения;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аргументированно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своё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мнение;</w:t>
      </w:r>
    </w:p>
    <w:p w14:paraId="7507FD2B" w14:textId="77777777" w:rsidR="00856648" w:rsidRPr="008C418F" w:rsidRDefault="00306BBF" w:rsidP="008C418F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создавать </w:t>
      </w:r>
      <w:r w:rsidRPr="008C418F">
        <w:rPr>
          <w:sz w:val="24"/>
          <w:szCs w:val="24"/>
        </w:rPr>
        <w:t>устные</w:t>
      </w:r>
      <w:r w:rsidR="008C418F">
        <w:rPr>
          <w:sz w:val="24"/>
          <w:szCs w:val="24"/>
        </w:rPr>
        <w:t xml:space="preserve"> и письменные тексты </w:t>
      </w:r>
      <w:r w:rsidRPr="008C418F">
        <w:rPr>
          <w:sz w:val="24"/>
          <w:szCs w:val="24"/>
        </w:rPr>
        <w:t>(описание,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рассуждение,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ситуацией;</w:t>
      </w:r>
    </w:p>
    <w:p w14:paraId="4E884ED6" w14:textId="77777777" w:rsidR="00856648" w:rsidRPr="008C418F" w:rsidRDefault="008C418F" w:rsidP="008C418F">
      <w:pPr>
        <w:pStyle w:val="a3"/>
        <w:tabs>
          <w:tab w:val="left" w:pos="2218"/>
          <w:tab w:val="left" w:pos="3839"/>
          <w:tab w:val="left" w:pos="5472"/>
          <w:tab w:val="left" w:pos="7326"/>
          <w:tab w:val="left" w:pos="7774"/>
          <w:tab w:val="left" w:pos="949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готовить небольшие публичные выступления</w:t>
      </w:r>
      <w:r>
        <w:rPr>
          <w:sz w:val="24"/>
          <w:szCs w:val="24"/>
        </w:rPr>
        <w:tab/>
        <w:t xml:space="preserve">о результатах </w:t>
      </w:r>
      <w:r w:rsidR="00306BBF" w:rsidRPr="008C418F">
        <w:rPr>
          <w:sz w:val="24"/>
          <w:szCs w:val="24"/>
        </w:rPr>
        <w:t>парной</w:t>
      </w:r>
      <w:r>
        <w:rPr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и</w:t>
      </w:r>
      <w:r w:rsidR="00306BBF" w:rsidRPr="008C418F">
        <w:rPr>
          <w:spacing w:val="18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групповой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работы,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результатах</w:t>
      </w:r>
      <w:r w:rsidR="00306BBF" w:rsidRPr="008C418F">
        <w:rPr>
          <w:spacing w:val="16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наблюдения,</w:t>
      </w:r>
      <w:r w:rsidR="00306BBF" w:rsidRPr="008C418F">
        <w:rPr>
          <w:spacing w:val="19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выполненного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мини­исследования,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проектного задания;</w:t>
      </w:r>
    </w:p>
    <w:p w14:paraId="5E45371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иллюстративный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(рисунки,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фото,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плакаты)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выступления.</w:t>
      </w:r>
    </w:p>
    <w:p w14:paraId="205F54E9" w14:textId="77777777" w:rsidR="00856648" w:rsidRPr="008C418F" w:rsidRDefault="00306BBF" w:rsidP="002E5551">
      <w:pPr>
        <w:pStyle w:val="a5"/>
        <w:numPr>
          <w:ilvl w:val="3"/>
          <w:numId w:val="1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самоорганизации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 универсальных 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14:paraId="0449232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выстраивать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14:paraId="04D70F20" w14:textId="77777777" w:rsidR="00856648" w:rsidRPr="008C418F" w:rsidRDefault="00306BBF" w:rsidP="002E5551">
      <w:pPr>
        <w:pStyle w:val="a5"/>
        <w:numPr>
          <w:ilvl w:val="3"/>
          <w:numId w:val="1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самоконтроля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 регулятивных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действий:</w:t>
      </w:r>
    </w:p>
    <w:p w14:paraId="496C04AF" w14:textId="77777777" w:rsidR="00856648" w:rsidRPr="008C418F" w:rsidRDefault="00306BBF" w:rsidP="008C418F">
      <w:pPr>
        <w:pStyle w:val="a3"/>
        <w:tabs>
          <w:tab w:val="left" w:pos="3080"/>
          <w:tab w:val="left" w:pos="3970"/>
          <w:tab w:val="left" w:pos="5320"/>
          <w:tab w:val="left" w:pos="6738"/>
          <w:tab w:val="left" w:pos="7493"/>
          <w:tab w:val="left" w:pos="936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причины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успеха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(неудач)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корректировать</w:t>
      </w:r>
      <w:r w:rsidR="008C418F">
        <w:rPr>
          <w:sz w:val="24"/>
          <w:szCs w:val="24"/>
        </w:rPr>
        <w:tab/>
        <w:t xml:space="preserve">свои учебные действия для </w:t>
      </w:r>
      <w:r w:rsidRPr="008C418F">
        <w:rPr>
          <w:sz w:val="24"/>
          <w:szCs w:val="24"/>
        </w:rPr>
        <w:t>преодоления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речевых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ошибок;</w:t>
      </w:r>
    </w:p>
    <w:p w14:paraId="4FFC810B" w14:textId="77777777" w:rsidR="00856648" w:rsidRPr="008C418F" w:rsidRDefault="00306BBF" w:rsidP="008C418F">
      <w:pPr>
        <w:pStyle w:val="a3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соотносить</w:t>
      </w:r>
      <w:r w:rsidRPr="008C418F">
        <w:rPr>
          <w:sz w:val="24"/>
          <w:szCs w:val="24"/>
        </w:rPr>
        <w:tab/>
        <w:t>результат</w:t>
      </w:r>
      <w:r w:rsidRPr="008C418F">
        <w:rPr>
          <w:sz w:val="24"/>
          <w:szCs w:val="24"/>
        </w:rPr>
        <w:tab/>
        <w:t>деятельности</w:t>
      </w:r>
      <w:r w:rsidRPr="008C418F">
        <w:rPr>
          <w:sz w:val="24"/>
          <w:szCs w:val="24"/>
        </w:rPr>
        <w:tab/>
        <w:t>с</w:t>
      </w:r>
      <w:r w:rsidRPr="008C418F">
        <w:rPr>
          <w:sz w:val="24"/>
          <w:szCs w:val="24"/>
        </w:rPr>
        <w:tab/>
        <w:t>поставленной</w:t>
      </w:r>
      <w:r w:rsidRPr="008C418F">
        <w:rPr>
          <w:sz w:val="24"/>
          <w:szCs w:val="24"/>
        </w:rPr>
        <w:tab/>
        <w:t>учебной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задачей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выделению,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характеристике, использованию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 единиц;</w:t>
      </w:r>
    </w:p>
    <w:p w14:paraId="24EF6A2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ошибку,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допущенную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материалом,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орфографическую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пунктуационную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ошибку;</w:t>
      </w:r>
    </w:p>
    <w:p w14:paraId="0FC8F86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одноклассников,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объективно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 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 критериям.</w:t>
      </w:r>
    </w:p>
    <w:p w14:paraId="2BEE0F70" w14:textId="77777777" w:rsidR="00856648" w:rsidRPr="008C418F" w:rsidRDefault="00306BBF" w:rsidP="002E5551">
      <w:pPr>
        <w:pStyle w:val="a5"/>
        <w:numPr>
          <w:ilvl w:val="3"/>
          <w:numId w:val="1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деятельности:</w:t>
      </w:r>
    </w:p>
    <w:p w14:paraId="66D2FFD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краткосрочные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долгосрочные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цели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(индивидуальные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участия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коллективных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задачах)</w:t>
      </w:r>
      <w:r w:rsidRPr="008C418F">
        <w:rPr>
          <w:spacing w:val="10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стандартной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(типовой)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промежуточных шагов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сроков;</w:t>
      </w:r>
    </w:p>
    <w:p w14:paraId="47AEF31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принимать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её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достижению: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распределять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роли,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обсуждать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14:paraId="1DB0947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руководить,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поручения,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подчиняться,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разрешать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конфликты;</w:t>
      </w:r>
    </w:p>
    <w:p w14:paraId="1A3C94A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ответственно выполнять свою часть работы;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 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14:paraId="211F114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образцы.</w:t>
      </w:r>
    </w:p>
    <w:p w14:paraId="3FE67F06" w14:textId="77777777" w:rsidR="00856648" w:rsidRPr="008C418F" w:rsidRDefault="00306BBF" w:rsidP="002E5551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 результаты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 русского языка. 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 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 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14:paraId="08A3E5C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слово и предложение; вычленять слова из предложений;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вычленять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 слова;</w:t>
      </w:r>
    </w:p>
    <w:p w14:paraId="12B363B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[й’]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гласный звук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[и]);</w:t>
      </w:r>
    </w:p>
    <w:p w14:paraId="0704CAC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звуки;</w:t>
      </w:r>
    </w:p>
    <w:p w14:paraId="5DE32A3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звуки: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твёрдые,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(вне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слове);</w:t>
      </w:r>
    </w:p>
    <w:p w14:paraId="6ED6C96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«звук»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«буква»;</w:t>
      </w:r>
    </w:p>
    <w:p w14:paraId="40FA782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количество слогов в слове; делить слова на слоги (простые случаи: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 стечения согласных); определять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слог;</w:t>
      </w:r>
    </w:p>
    <w:p w14:paraId="63E1098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обозначать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мягкость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 слова;</w:t>
      </w:r>
    </w:p>
    <w:p w14:paraId="4B3735D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последовательности букв русского алфавита для упорядочения небольшого списка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14:paraId="201962F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писать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аккуратным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разборчивым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почерком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без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искажений  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строчные буквы, соединения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14:paraId="08F703E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применять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правописания:   раздельное   написание   слов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предложения: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точка,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вопросительный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восклицательный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(имена и фамилии людей, клички животных); перенос слов по слогам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+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гласный»);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ударением),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ща,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щу;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</w:p>
    <w:p w14:paraId="075DDB7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учебника);</w:t>
      </w:r>
    </w:p>
    <w:p w14:paraId="36B9F5B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 25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14:paraId="17146D3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пропусков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искажений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букв)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3-5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20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расходится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произношением;</w:t>
      </w:r>
    </w:p>
    <w:p w14:paraId="05AF650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и исправлять ошибки на изученные правила, описки;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прослушанный текст;</w:t>
      </w:r>
    </w:p>
    <w:p w14:paraId="34C362E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читать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себя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пониманием)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короткие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пауз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 знаками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14:paraId="46B736C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в тексте слова, значение которых требует уточнения;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 из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набора форм слов;</w:t>
      </w:r>
    </w:p>
    <w:p w14:paraId="7DBE375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устно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составлять  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  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3-5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сюжетным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картинкам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наблюдений;</w:t>
      </w:r>
    </w:p>
    <w:p w14:paraId="055E729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14:paraId="135E6D69" w14:textId="77777777" w:rsidR="00856648" w:rsidRPr="008C418F" w:rsidRDefault="00306BBF" w:rsidP="002E5551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 результаты изучения русского языка. К концу 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2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 обучающийся научится:</w:t>
      </w:r>
    </w:p>
    <w:p w14:paraId="2898203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14:paraId="6F1904B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(мягкости);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звонкости (глухости);</w:t>
      </w:r>
    </w:p>
    <w:p w14:paraId="2DD6004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количество слогов в слове; делить слово на слоги (в том 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стечением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согласных);</w:t>
      </w:r>
    </w:p>
    <w:p w14:paraId="05D54E9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устанавливать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соотношение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звукового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буквенного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состава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 числе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 учётом функций букв 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я;</w:t>
      </w:r>
    </w:p>
    <w:p w14:paraId="633452B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обозначать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  письме   мягкость   согласных   звуков   буквой   мягкий   знак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середине слова;</w:t>
      </w:r>
    </w:p>
    <w:p w14:paraId="695707B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9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14:paraId="4AD0806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выделять в слове корень (простые случаи);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окончание;</w:t>
      </w:r>
    </w:p>
    <w:p w14:paraId="3BDBBA3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   случаи   употребления   многозначных   слов,   понимать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терминов);</w:t>
      </w:r>
    </w:p>
    <w:p w14:paraId="77841AB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«кто?»,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«что?»;</w:t>
      </w:r>
    </w:p>
    <w:p w14:paraId="22028C1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другие;</w:t>
      </w:r>
    </w:p>
    <w:p w14:paraId="56C4460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6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72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«какой?»,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«какая?»,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«какое?»,</w:t>
      </w:r>
    </w:p>
    <w:p w14:paraId="42C09E2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«какие?»;</w:t>
      </w:r>
    </w:p>
    <w:p w14:paraId="727FAC1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14:paraId="26FA90A1" w14:textId="77777777" w:rsidR="00856648" w:rsidRPr="008C418F" w:rsidRDefault="00306BBF" w:rsidP="008C418F">
      <w:pPr>
        <w:pStyle w:val="a3"/>
        <w:tabs>
          <w:tab w:val="left" w:pos="2376"/>
          <w:tab w:val="left" w:pos="3900"/>
          <w:tab w:val="left" w:pos="5104"/>
          <w:tab w:val="left" w:pos="7083"/>
          <w:tab w:val="left" w:pos="7462"/>
          <w:tab w:val="left" w:pos="8145"/>
          <w:tab w:val="left" w:pos="914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место орфограммы в слове и между словами на изученные правила;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применять изученные правила правописания, в</w:t>
      </w:r>
      <w:r w:rsidR="008C418F">
        <w:rPr>
          <w:sz w:val="24"/>
          <w:szCs w:val="24"/>
        </w:rPr>
        <w:tab/>
        <w:t xml:space="preserve">том </w:t>
      </w:r>
      <w:r w:rsidRPr="008C418F">
        <w:rPr>
          <w:sz w:val="24"/>
          <w:szCs w:val="24"/>
        </w:rPr>
        <w:t>числе: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сочетания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чк,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чн,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чт;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щн,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нч;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проверяемые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глухие согласные в корне слова; непроверяемые гласные и согласные (перечень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 в орфографическом словаре учебника); прописная буква в именах, отчествах,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географических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названиях;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существительными,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знак;</w:t>
      </w:r>
    </w:p>
    <w:p w14:paraId="758B3E0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 50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14:paraId="79D7DF6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писать под диктовку (без пропусков и искажений букв) слова,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45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 изученных правил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14:paraId="69A216E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исправлять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14:paraId="0A55ADC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пользоваться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толковым,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учебника;</w:t>
      </w:r>
    </w:p>
    <w:p w14:paraId="13F9846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(2-4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определённую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наблюдениям)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 норм,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правильной интонации;</w:t>
      </w:r>
    </w:p>
    <w:p w14:paraId="6659A26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простые выводы на основе прочитанного (услышанного) устно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(1-2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предложения);</w:t>
      </w:r>
    </w:p>
    <w:p w14:paraId="17B8701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составлять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устанавливая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ними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смысловую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</w:t>
      </w:r>
    </w:p>
    <w:p w14:paraId="19AFC81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вопросам;</w:t>
      </w:r>
    </w:p>
    <w:p w14:paraId="079BEFA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тему текста и озаглавливать текст, отражая его тему;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разрозненных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14:paraId="04449BB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подробное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изложение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повествовательного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30-45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 вопросы;</w:t>
      </w:r>
    </w:p>
    <w:p w14:paraId="5716F6C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14:paraId="2706F436" w14:textId="77777777" w:rsidR="00856648" w:rsidRPr="008C418F" w:rsidRDefault="00306BBF" w:rsidP="002E5551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14:paraId="50D3780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 значение русского языка как государственного языка 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Федерации;</w:t>
      </w:r>
    </w:p>
    <w:p w14:paraId="5BAFCE0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сравнивать,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классифицировать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заданным параметрам;</w:t>
      </w:r>
    </w:p>
    <w:p w14:paraId="027EB7B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производить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орфограммами;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транскрибирования);</w:t>
      </w:r>
    </w:p>
    <w:p w14:paraId="525A6F3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 соотношение звукового и буквенного состава, в том числе с 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функций    букв    е,   ё,    ю,   я,   в   словах    с    разделительными    ь,   ъ,   в   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согласными;</w:t>
      </w:r>
    </w:p>
    <w:p w14:paraId="7268C63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однокоренные слова и формы одного и того же слова; 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 слова и слова с омонимичными корнями (без называния термина);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 слова и синонимы;</w:t>
      </w:r>
    </w:p>
    <w:p w14:paraId="38889F1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в словах с однозначно выделяемыми морфемами окончание, корень,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приставку,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суффикс;</w:t>
      </w:r>
    </w:p>
    <w:p w14:paraId="6C4C2C4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 случаи употребления синонимов и антонимов; подбирать синонимы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антонимы 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 разных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 речи;</w:t>
      </w:r>
    </w:p>
    <w:p w14:paraId="414B10A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 слова, употреблённые в прямом и переносном значении (простые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случаи);</w:t>
      </w:r>
    </w:p>
    <w:p w14:paraId="77CAE2D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14:paraId="3D6DE5F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существительные;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</w:p>
    <w:p w14:paraId="3C1D139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имён существительных: род, число, падеж; склонять в единственном числе 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окончаниями;</w:t>
      </w:r>
    </w:p>
    <w:p w14:paraId="4286862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падеж;</w:t>
      </w:r>
    </w:p>
    <w:p w14:paraId="3DD4E29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изменять имена прилагательные по падежам, числам, родам (в единственном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числе)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падежом,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родом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существительных;</w:t>
      </w:r>
    </w:p>
    <w:p w14:paraId="2B0516E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распознавать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глаголы;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различать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глаголы,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отвечающие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</w:p>
    <w:p w14:paraId="7D4BFB7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 времени, число, род (в прошедшем времени); изменять глагол по временам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прошедшем времени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родам;</w:t>
      </w:r>
    </w:p>
    <w:p w14:paraId="66FB383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форме);</w:t>
      </w:r>
    </w:p>
    <w:p w14:paraId="4EA82EC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использовать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неоправданных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повторов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14:paraId="25178D3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приставки;</w:t>
      </w:r>
    </w:p>
    <w:p w14:paraId="139159A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14:paraId="4A298AB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14:paraId="36BADAD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правила;</w:t>
      </w:r>
    </w:p>
    <w:p w14:paraId="396AD7A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lastRenderedPageBreak/>
        <w:t>применять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согласные (перечень слов в орфографическом словаре учебника); непроизносимые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 конце имён существительных; не с глаголами; раздельное написание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словами;</w:t>
      </w:r>
    </w:p>
    <w:p w14:paraId="52DF0DA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слова, предложения, тексты объёмом не более 70 слов;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писать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65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</w:p>
    <w:p w14:paraId="521CD66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14:paraId="37591EF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исправлять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14:paraId="7106518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 типов,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заданную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</w:t>
      </w:r>
    </w:p>
    <w:p w14:paraId="1A73B4A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(услышанной)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 выводы (1-2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предложения);</w:t>
      </w:r>
    </w:p>
    <w:p w14:paraId="63E5BB63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(3-5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определённую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тему,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результатам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наблюдений)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 соблюдением орфоэпических норм, правильной интонации; создавать небольшие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(2-4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содержащие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приглашение,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просьбу,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14:paraId="7F52AD9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связь 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 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но);</w:t>
      </w:r>
    </w:p>
    <w:p w14:paraId="21D95D0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14:paraId="2AD2CF2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основную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14:paraId="7461DD7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(абзацы)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 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смысловое содержание;</w:t>
      </w:r>
    </w:p>
    <w:p w14:paraId="6978FC7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 по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нему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корректировать текст;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писать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подробное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изложение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</w:p>
    <w:p w14:paraId="617A0E8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составленному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плану;</w:t>
      </w:r>
    </w:p>
    <w:p w14:paraId="228D800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задач;</w:t>
      </w:r>
    </w:p>
    <w:p w14:paraId="297584F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уточнять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словаря.</w:t>
      </w:r>
    </w:p>
    <w:p w14:paraId="1C7A5A83" w14:textId="77777777" w:rsidR="00856648" w:rsidRPr="008C418F" w:rsidRDefault="00306BBF" w:rsidP="002E5551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14:paraId="1CEF0D3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многообразие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территории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Федерации, осознавать язык как одну из главных духовно­нравственных ценностей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</w:p>
    <w:p w14:paraId="19DA9E3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 средства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14:paraId="72F59141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роль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государственного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языка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межнационального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14:paraId="51D2578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правильную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устную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письменную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речь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человека;</w:t>
      </w:r>
    </w:p>
    <w:p w14:paraId="0D75E6F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8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8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8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</w:t>
      </w:r>
    </w:p>
    <w:p w14:paraId="7F2B29C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алгоритмом);</w:t>
      </w:r>
    </w:p>
    <w:p w14:paraId="35EFE95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 к предложенным словам синонимы; подбирать к предложенным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антонимы;</w:t>
      </w:r>
    </w:p>
    <w:p w14:paraId="4FD804FA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контексту;</w:t>
      </w:r>
    </w:p>
    <w:p w14:paraId="2D43B826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 разбор по составу слов с однозначно выделяемыми морфемами;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 соотносить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схемой;</w:t>
      </w:r>
    </w:p>
    <w:p w14:paraId="19FC4EA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принадлежность слова к определённой части речи (в объёме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комплексу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освоенных грамматических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признаков;</w:t>
      </w:r>
    </w:p>
    <w:p w14:paraId="7F62A6D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грамматические признаки имён существительных: склонение, род,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падеж; проводить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существительного 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14:paraId="06A6C90B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определять     грамматические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признаки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     прилагательных:      род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(в единственном числе), число, падеж; проводить разбор имени прилагательного как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14:paraId="477B5D1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(находить)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признаки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глаголов: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спряжение,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время,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лицо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(в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настоящем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будущем времени), число, род (в прошедшем времени в единственном числе);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изменять глаголы в настоящем и будущем </w:t>
      </w:r>
      <w:r w:rsidRPr="008C418F">
        <w:rPr>
          <w:sz w:val="24"/>
          <w:szCs w:val="24"/>
        </w:rPr>
        <w:lastRenderedPageBreak/>
        <w:t>времени по лицам и числам (спрягать);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 как части речи;</w:t>
      </w:r>
    </w:p>
    <w:p w14:paraId="62B05BF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использовать   личные   местоимения   для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    неоправданных   повторов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14:paraId="22C49CD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словосочетание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слово;</w:t>
      </w:r>
    </w:p>
    <w:p w14:paraId="6BC1F85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классифицировать предложения по цели высказывания и по 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14:paraId="0B5FF9D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распространённые и нераспространённые 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распознавать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членами;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</w:p>
    <w:p w14:paraId="7C0092C8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членами;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14:paraId="3D0BEF27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разграничивать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состоящие из двух простых (сложносочинённые с союзами и, а, но и бессоюзные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терминов);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двух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(сложносочинённые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бессоюзные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  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 терминов);</w:t>
      </w:r>
    </w:p>
    <w:p w14:paraId="0DE2859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производить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синтаксический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простого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14:paraId="462C6E5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место орфограммы в слове и между словами на изученные правила;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применять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числе: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</w:p>
    <w:p w14:paraId="3192C49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-мя, -ий, -ие, -ия, на -ья типа гостья, на ­ье типа ожерелье во множественном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 конце глаголов в форме 2­го лица единственного числа; наличие 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отсутствие мягкого знака в глаголах на -ться и -тся; безударные личные 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соединёнными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 и, 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союзов;</w:t>
      </w:r>
    </w:p>
    <w:p w14:paraId="668BE64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85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14:paraId="200D6E49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под диктовку тексты объёмом не более 80 слов с учётом 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14:paraId="3E4CA71C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находить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исправлять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орфографические    и    пунктуационные    ошибки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14:paraId="1DB3A6AE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кем,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где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происходит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общение); выбирать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 языковые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 общения;</w:t>
      </w:r>
    </w:p>
    <w:p w14:paraId="100E1BF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(4-6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правильную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взаимодействия;</w:t>
      </w:r>
    </w:p>
    <w:p w14:paraId="08534912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   тексты   (3-5   предложений)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конкретной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(письма,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поздравительные</w:t>
      </w:r>
    </w:p>
    <w:p w14:paraId="7E26DA74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открытки,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другие);</w:t>
      </w:r>
    </w:p>
    <w:p w14:paraId="339786B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основную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озаглавливать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тему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 основную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мысль;</w:t>
      </w:r>
    </w:p>
    <w:p w14:paraId="57179D40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порядок предложений и частей текста;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 текстам;</w:t>
      </w:r>
    </w:p>
    <w:p w14:paraId="3FF895BD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осуществлять подробный пересказ текста (устно и письменно);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осуществлять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выборочный пересказ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 (устно);</w:t>
      </w:r>
    </w:p>
    <w:p w14:paraId="3E95464E" w14:textId="77777777" w:rsidR="00856648" w:rsidRPr="008C418F" w:rsidRDefault="00306BBF" w:rsidP="008C418F">
      <w:pPr>
        <w:pStyle w:val="a3"/>
        <w:tabs>
          <w:tab w:val="left" w:pos="2848"/>
          <w:tab w:val="left" w:pos="3325"/>
          <w:tab w:val="left" w:pos="4747"/>
          <w:tab w:val="left" w:pos="6563"/>
          <w:tab w:val="left" w:pos="7722"/>
          <w:tab w:val="left" w:pos="876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(после предварительной подготовки) сочинения по заданным темам;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осуществлять в  </w:t>
      </w:r>
      <w:r w:rsidR="00571D37">
        <w:rPr>
          <w:sz w:val="24"/>
          <w:szCs w:val="24"/>
        </w:rPr>
        <w:t xml:space="preserve">процессе изучающего </w:t>
      </w:r>
      <w:r w:rsidRPr="008C418F">
        <w:rPr>
          <w:sz w:val="24"/>
          <w:szCs w:val="24"/>
        </w:rPr>
        <w:t>чтения</w:t>
      </w:r>
      <w:r w:rsidRPr="008C418F">
        <w:rPr>
          <w:sz w:val="24"/>
          <w:szCs w:val="24"/>
        </w:rPr>
        <w:tab/>
        <w:t>поиск</w:t>
      </w:r>
      <w:r w:rsidR="00571D37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информации;</w:t>
      </w:r>
    </w:p>
    <w:p w14:paraId="7FB7059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(услышанной) информации; интерпретировать и обобщать содержащуюся в 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 осуществлять ознакомительное чтение в соответствии с поставленной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задачей;</w:t>
      </w:r>
    </w:p>
    <w:p w14:paraId="2B5E30DF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понятия;</w:t>
      </w:r>
    </w:p>
    <w:p w14:paraId="5785ABB5" w14:textId="77777777"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уточнять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справочных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изданий,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верифицированных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электронных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ресурсов,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включённых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федеральный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перечень.</w:t>
      </w:r>
    </w:p>
    <w:p w14:paraId="3E1930A5" w14:textId="77777777" w:rsidR="00856648" w:rsidRPr="00571D37" w:rsidRDefault="00306BBF" w:rsidP="002E5551">
      <w:pPr>
        <w:pStyle w:val="a5"/>
        <w:numPr>
          <w:ilvl w:val="0"/>
          <w:numId w:val="16"/>
        </w:numPr>
        <w:tabs>
          <w:tab w:val="left" w:pos="1356"/>
        </w:tabs>
        <w:ind w:left="0" w:right="510" w:firstLine="709"/>
        <w:rPr>
          <w:b/>
          <w:sz w:val="24"/>
          <w:szCs w:val="24"/>
          <w:highlight w:val="green"/>
        </w:rPr>
      </w:pPr>
      <w:r w:rsidRPr="00571D37">
        <w:rPr>
          <w:sz w:val="24"/>
          <w:szCs w:val="24"/>
          <w:highlight w:val="green"/>
        </w:rPr>
        <w:t>рабочая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программа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по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учебному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предмету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b/>
          <w:sz w:val="24"/>
          <w:szCs w:val="24"/>
          <w:highlight w:val="green"/>
        </w:rPr>
        <w:t>«Литературное</w:t>
      </w:r>
      <w:r w:rsidRPr="00571D37">
        <w:rPr>
          <w:b/>
          <w:spacing w:val="-67"/>
          <w:sz w:val="24"/>
          <w:szCs w:val="24"/>
          <w:highlight w:val="green"/>
        </w:rPr>
        <w:t xml:space="preserve"> </w:t>
      </w:r>
      <w:r w:rsidR="00571D37">
        <w:rPr>
          <w:b/>
          <w:spacing w:val="-67"/>
          <w:sz w:val="24"/>
          <w:szCs w:val="24"/>
          <w:highlight w:val="green"/>
        </w:rPr>
        <w:t xml:space="preserve">  </w:t>
      </w:r>
      <w:r w:rsidR="00571D37">
        <w:rPr>
          <w:b/>
          <w:sz w:val="24"/>
          <w:szCs w:val="24"/>
          <w:highlight w:val="green"/>
        </w:rPr>
        <w:t xml:space="preserve"> чтение</w:t>
      </w:r>
      <w:r w:rsidRPr="00571D37">
        <w:rPr>
          <w:b/>
          <w:sz w:val="24"/>
          <w:szCs w:val="24"/>
          <w:highlight w:val="green"/>
        </w:rPr>
        <w:t>».</w:t>
      </w:r>
    </w:p>
    <w:p w14:paraId="676C0760" w14:textId="77777777" w:rsidR="00856648" w:rsidRPr="00571D37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рабочая программа по учебному предмету «Литературное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(предметная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(далее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 пояснительную записку, содержание обучения, планируемые 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 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чтению.</w:t>
      </w:r>
    </w:p>
    <w:p w14:paraId="3663DB1F" w14:textId="77777777" w:rsidR="00856648" w:rsidRPr="00571D37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чтения, место в структуре учебного плана, а также подходы к отбору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планируемым результатам.</w:t>
      </w:r>
    </w:p>
    <w:p w14:paraId="2FDA07A9" w14:textId="77777777" w:rsidR="00856648" w:rsidRPr="00571D37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предлагаются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</w:p>
    <w:p w14:paraId="5A64983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(познавательных,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регулятивных),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формировать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 возрастных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обучающихся.</w:t>
      </w:r>
    </w:p>
    <w:p w14:paraId="60313EB0" w14:textId="77777777" w:rsidR="00856648" w:rsidRPr="00571D37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 результаты освоения программы по литературному чтению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включают личностные, метапредметные результаты за период обучения, а 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14:paraId="5C3EE0AB" w14:textId="77777777" w:rsidR="00856648" w:rsidRPr="00571D37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записка.</w:t>
      </w:r>
    </w:p>
    <w:p w14:paraId="733DEE30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 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федеральной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14:paraId="29E7A11F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Литературное чтение – один из ведущих учебных предметов уровня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наряду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     результатов,     становление     базового     умения,     необходимого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успешного изучения других предметов и дальнейшего обучения, 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грамотности и закладывает основы интеллектуального, речевого, эмоционального,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 обучающихся.</w:t>
      </w:r>
    </w:p>
    <w:p w14:paraId="361CFB81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призвано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ввести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детской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литературой  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учётом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этого  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направлен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реализацию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преемственности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систематического курса литературы.</w:t>
      </w:r>
    </w:p>
    <w:p w14:paraId="10E94428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Приоритетная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грамотного читателя, мотивированного к использованию читательской деятельности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самообразования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саморазвития,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осознающего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="008C418F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успешности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повседневной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откликающегося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прослушанное или прочитанное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произведение.</w:t>
      </w:r>
    </w:p>
    <w:p w14:paraId="5FE86029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Приобретённые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сформированность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процессе изучения литературного чтения станут фундаментом обучения на 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 также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востребованы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жизни.</w:t>
      </w:r>
    </w:p>
    <w:p w14:paraId="70BDF67C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Достижение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задач:</w:t>
      </w:r>
    </w:p>
    <w:p w14:paraId="42A5DAF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формирование у обучающихся положительной мотивации к систематическому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творчества;</w:t>
      </w:r>
    </w:p>
    <w:p w14:paraId="6FCE59E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достижение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продолжения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 развития;</w:t>
      </w:r>
    </w:p>
    <w:p w14:paraId="5A5BA56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 значимости художественной литературы и произведений 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всестороннего развития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человека;</w:t>
      </w:r>
    </w:p>
    <w:p w14:paraId="08E5E43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устного народного творчества;</w:t>
      </w:r>
    </w:p>
    <w:p w14:paraId="7670225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 при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 изученных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классам;</w:t>
      </w:r>
    </w:p>
    <w:p w14:paraId="46E224B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овладение техникой смыслового чтения вслух, «про себя» (молча) и текстовой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деятельностью,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обеспечивающей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понимание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 использование    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задач.</w:t>
      </w:r>
    </w:p>
    <w:p w14:paraId="6CA77AD6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представляет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планируемых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раскрывает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 творческая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14:paraId="70205555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основу отбора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положены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общедидактические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принципы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обучения: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соответствие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возрастным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возможностям</w:t>
      </w:r>
    </w:p>
    <w:p w14:paraId="237685C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     особенностям     восприятия      обучающимися     фольклорных    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14:paraId="14F80748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Важным принципом отбора содержания программы по 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является представленность разных жанров, видов и стилей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способности обучающегося воспринимать различные учебные тексты при изучении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14:paraId="0A3C07A9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 результаты изучения литературного чтения включают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личностные, метапредметные результаты за период обучения, а также 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 обучающегося за каждый год обучения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14:paraId="3BFEA235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Литературное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    является    преемственным    по    отношению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учебному предмету «Литература», который изучается на уровне основного общего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14:paraId="32A18D7E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Освоение программы по литературному чтению в 1 классе начинается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вводным интегрированным учебным курсом «Обучение грамоте» (рекомендуется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180 часов: русского языка 100 часов и литературного чтения 80 часов). 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реализуемого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грамоте,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начинается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 в 1 классе отводится не менее 10 учебных недель (40 часов), для 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2-4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классах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рекомендуется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отводить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136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(4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классе).</w:t>
      </w:r>
    </w:p>
    <w:p w14:paraId="7ABDE420" w14:textId="77777777" w:rsidR="00856648" w:rsidRPr="00571D37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1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14:paraId="61E59928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Сказка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 текста произведений художественной литературы и устного народного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произведений).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</w:p>
    <w:p w14:paraId="4031855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(авторская)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сторона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(народной) и литературной (авторской) сказке. Отражение сюжета в иллюстрациях.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 сказочных произведений. Нравственные ценности и идеи в русских народных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литературных (авторских) сказках, поступки, отражающие нравственные качества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(отношение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природе,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предметам).</w:t>
      </w:r>
    </w:p>
    <w:p w14:paraId="46D57DCD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</w:p>
    <w:p w14:paraId="0747EC7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«Лисица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тетерев»,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(авторские)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Ушинский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«Петух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собака»,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В.Г.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Сутеева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«Кораблик»,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«Под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грибом»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6D47D757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представление): чему посвящено, о чём рассказывает. Главная мысль 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основная идея (чему учит? какие качества воспитывает?). Произведения 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темы, но разных жанров: рассказ, стихотворение (общее представление на 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Ушинского,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Ермолаева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поступков.   Понимание   заголовка   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соотношения с содержанием произведения и его идеей. Осознание 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понятий: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забота,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взаимопомощь.</w:t>
      </w:r>
    </w:p>
    <w:p w14:paraId="781D0855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Произведения для чтения: К.Д. Ушинский «Худо тому, кто добра 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никому»,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«Косточка»,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«Торопливый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ножик»,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 Осеева «Три товарища», А.Л. Барто «Я – лишний», Ю.И. Ермолаев «Лучший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0CD59C18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о родной природе. Восприятие и самостоятельное чтение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трёх-четырёх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А.К.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Е.Ф.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Трутневой,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поэтических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   звуки   и   краски   природы,   времена   года,   человек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 с прозаической: рифма, ритм (практическое ознакомление). Настроение,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рождает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поэтическое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произведение.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Отражение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нравственной  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произведении: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</w:p>
    <w:p w14:paraId="79D1F7E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отклика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интонации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Интонационный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ритм,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сила голоса.</w:t>
      </w:r>
    </w:p>
    <w:p w14:paraId="071FE85B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творчество: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шести произведений). Многообразие малых жанров устного народного творчества: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потешка, загадка, пословица, их назначение (веселить, потешать, играть, поучать).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сообразительности.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мудрости,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 правил.</w:t>
      </w:r>
    </w:p>
    <w:p w14:paraId="6E21AEB7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пословицы.</w:t>
      </w:r>
    </w:p>
    <w:p w14:paraId="1D38A382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братьях    наших    меньших    (три-четыре    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выбору)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герои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произведений: 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Цель   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назначение   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взаимоотношениях человека и животных воспитание добрых чувств и бережного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 к животным. Виды текстов: художественный и научно-познавательный,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 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забота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 животных.</w:t>
      </w:r>
    </w:p>
    <w:p w14:paraId="20E583FA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   В.В.   Бианки   «Лис   и   Мышонок»,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«Про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Томку»,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«Ёж»,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Н.И.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Сладков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«Лисица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Ёж»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2004C7D1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маме.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о маме (не менее одного автора по выбору, на примере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Благининой,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Митяева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понятий: чувство любви как привязанность одного человека к другому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(матери к ребёнку, детей к матери, близким), проявление любви и заботы о 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людях.</w:t>
      </w:r>
    </w:p>
    <w:p w14:paraId="72726707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Благинина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«Посидим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тишине»,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«Мама»,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А.В.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Митяев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люблю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маму»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14:paraId="29E76A09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   произведения   о   чудесах   и   фантазии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произведений).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Способность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замечать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чудесное</w:t>
      </w:r>
    </w:p>
    <w:p w14:paraId="2DDBA3B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обыкновенных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окружающего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мира.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Сочетание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произведении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реалистических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необычными,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сказочными,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фантастическими.</w:t>
      </w:r>
    </w:p>
    <w:p w14:paraId="5E24E2D9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Р.С. Сеф «Чудо», В.В. Лунин «Я видел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чудо»,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Б.В.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Заходер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«Моя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Вообразилия»,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Ю.П.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Мориц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фантазий»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14:paraId="481F7539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книгой). Представление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 при выборе книг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библиотеке.</w:t>
      </w:r>
    </w:p>
    <w:p w14:paraId="79E0F61A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1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14:paraId="464E40F3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431E8DB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062F340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понимать фактическое содержание прочитанного или прослушанного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терминах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понятиях: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</w:p>
    <w:p w14:paraId="5BEB606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жанры,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идея,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заголовок,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   произведения,   сказка   (фольклорная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пределах изученного);</w:t>
      </w:r>
    </w:p>
    <w:p w14:paraId="6FDF5A2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(фольклорная и литературная),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рассказ);</w:t>
      </w:r>
    </w:p>
    <w:p w14:paraId="6691EC6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событий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произведении,    характеризовать    героя,    давать    положительную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содержанию;</w:t>
      </w:r>
    </w:p>
    <w:p w14:paraId="0727C0E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настроению,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вызывает.</w:t>
      </w:r>
    </w:p>
    <w:p w14:paraId="1B1F42D2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195325E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понимать, что текст произведения может быть представлен в иллюстрациях,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 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зрительного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(фильм,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спектакль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другие);</w:t>
      </w:r>
    </w:p>
    <w:p w14:paraId="25E2619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 иллюстрацию с текстом произведения, читать отрывки из 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соответствуют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иллюстрации.</w:t>
      </w:r>
    </w:p>
    <w:p w14:paraId="78C7BB8B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2172B8D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наизусть стихотворения, соблюдать орфоэпические и пунктуационные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нормы;</w:t>
      </w:r>
    </w:p>
    <w:p w14:paraId="4929AE9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слушать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собеседника,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вопросы,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обсуждаемой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проблеме;</w:t>
      </w:r>
    </w:p>
    <w:p w14:paraId="5F1C210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рисунки,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 план;</w:t>
      </w:r>
    </w:p>
    <w:p w14:paraId="552B4C7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объяснять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понятий;</w:t>
      </w:r>
    </w:p>
    <w:p w14:paraId="7921BCB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 своё настроение после слушания (чтения) стихотворений, сказок,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рассказов.</w:t>
      </w:r>
    </w:p>
    <w:p w14:paraId="1E525F07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59144437" w14:textId="77777777" w:rsidR="00856648" w:rsidRPr="00571D37" w:rsidRDefault="00306BBF" w:rsidP="00571D37">
      <w:pPr>
        <w:pStyle w:val="a3"/>
        <w:tabs>
          <w:tab w:val="left" w:pos="2329"/>
          <w:tab w:val="left" w:pos="2803"/>
          <w:tab w:val="left" w:pos="4525"/>
          <w:tab w:val="left" w:pos="6554"/>
          <w:tab w:val="left" w:pos="7926"/>
          <w:tab w:val="left" w:pos="9104"/>
          <w:tab w:val="left" w:pos="956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z w:val="24"/>
          <w:szCs w:val="24"/>
        </w:rPr>
        <w:tab/>
        <w:t>и</w:t>
      </w:r>
      <w:r w:rsidRPr="00571D37">
        <w:rPr>
          <w:sz w:val="24"/>
          <w:szCs w:val="24"/>
        </w:rPr>
        <w:tab/>
        <w:t>удерживать</w:t>
      </w:r>
      <w:r w:rsidRPr="00571D37">
        <w:rPr>
          <w:sz w:val="24"/>
          <w:szCs w:val="24"/>
        </w:rPr>
        <w:tab/>
        <w:t>поставленную</w:t>
      </w:r>
      <w:r w:rsidRPr="00571D37">
        <w:rPr>
          <w:sz w:val="24"/>
          <w:szCs w:val="24"/>
        </w:rPr>
        <w:tab/>
        <w:t>учебную</w:t>
      </w:r>
      <w:r w:rsidRPr="00571D37">
        <w:rPr>
          <w:sz w:val="24"/>
          <w:szCs w:val="24"/>
        </w:rPr>
        <w:tab/>
        <w:t>задачу,</w:t>
      </w:r>
      <w:r w:rsidRPr="00571D37">
        <w:rPr>
          <w:sz w:val="24"/>
          <w:szCs w:val="24"/>
        </w:rPr>
        <w:tab/>
        <w:t>в</w:t>
      </w:r>
      <w:r w:rsidR="00571D37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случае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обращаться 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учителю;</w:t>
      </w:r>
    </w:p>
    <w:p w14:paraId="7989E66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совершенствовать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чтения;</w:t>
      </w:r>
    </w:p>
    <w:p w14:paraId="3A597B0D" w14:textId="77777777" w:rsidR="00856648" w:rsidRPr="00571D37" w:rsidRDefault="00571D37" w:rsidP="00571D37">
      <w:pPr>
        <w:pStyle w:val="a3"/>
        <w:tabs>
          <w:tab w:val="left" w:pos="1237"/>
          <w:tab w:val="left" w:pos="2648"/>
          <w:tab w:val="left" w:pos="3845"/>
          <w:tab w:val="left" w:pos="5317"/>
          <w:tab w:val="left" w:pos="6115"/>
          <w:tab w:val="left" w:pos="7192"/>
          <w:tab w:val="left" w:pos="8869"/>
          <w:tab w:val="left" w:pos="925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 помощью учителя оценивать свои успехи</w:t>
      </w:r>
      <w:r>
        <w:rPr>
          <w:sz w:val="24"/>
          <w:szCs w:val="24"/>
        </w:rPr>
        <w:tab/>
        <w:t xml:space="preserve">(трудности) в </w:t>
      </w:r>
      <w:r w:rsidR="00306BBF" w:rsidRPr="00571D37">
        <w:rPr>
          <w:sz w:val="24"/>
          <w:szCs w:val="24"/>
        </w:rPr>
        <w:t>освоении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читательской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деятельности.</w:t>
      </w:r>
    </w:p>
    <w:p w14:paraId="15D27605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парах,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небольших группах;</w:t>
      </w:r>
    </w:p>
    <w:p w14:paraId="46065E8E" w14:textId="77777777" w:rsidR="00856648" w:rsidRPr="00571D37" w:rsidRDefault="00306BBF" w:rsidP="00571D37">
      <w:pPr>
        <w:pStyle w:val="a3"/>
        <w:tabs>
          <w:tab w:val="left" w:pos="2329"/>
          <w:tab w:val="left" w:pos="3669"/>
          <w:tab w:val="left" w:pos="5907"/>
          <w:tab w:val="left" w:pos="7325"/>
          <w:tab w:val="left" w:pos="844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z w:val="24"/>
          <w:szCs w:val="24"/>
        </w:rPr>
        <w:tab/>
        <w:t>культуру</w:t>
      </w:r>
      <w:r w:rsidRPr="00571D37">
        <w:rPr>
          <w:sz w:val="24"/>
          <w:szCs w:val="24"/>
        </w:rPr>
        <w:tab/>
        <w:t>взаимодействия,</w:t>
      </w:r>
      <w:r w:rsidRPr="00571D37">
        <w:rPr>
          <w:sz w:val="24"/>
          <w:szCs w:val="24"/>
        </w:rPr>
        <w:tab/>
        <w:t>терпение,</w:t>
      </w:r>
      <w:r w:rsidRPr="00571D37">
        <w:rPr>
          <w:sz w:val="24"/>
          <w:szCs w:val="24"/>
        </w:rPr>
        <w:tab/>
        <w:t>умение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договариваться,</w:t>
      </w:r>
    </w:p>
    <w:p w14:paraId="7D66450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работы.</w:t>
      </w:r>
    </w:p>
    <w:p w14:paraId="5772F668" w14:textId="77777777" w:rsidR="00856648" w:rsidRPr="00571D37" w:rsidRDefault="00306BBF" w:rsidP="002E5551">
      <w:pPr>
        <w:pStyle w:val="a5"/>
        <w:numPr>
          <w:ilvl w:val="1"/>
          <w:numId w:val="13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во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2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14:paraId="7063DE1A" w14:textId="77777777" w:rsidR="00856648" w:rsidRPr="00571D37" w:rsidRDefault="00306BBF" w:rsidP="002E5551">
      <w:pPr>
        <w:pStyle w:val="a5"/>
        <w:numPr>
          <w:ilvl w:val="2"/>
          <w:numId w:val="13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 нашей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Никитина,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Ф.П.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Савинова,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Прокофьева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Патриотическое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звучание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краю,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Отечеству.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соотнесение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главной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мыслью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(пейзажи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Левитана,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Шишкина,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Поленова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</w:p>
    <w:p w14:paraId="424C81FB" w14:textId="77777777" w:rsidR="00856648" w:rsidRPr="00571D37" w:rsidRDefault="00306BBF" w:rsidP="002E5551">
      <w:pPr>
        <w:pStyle w:val="a5"/>
        <w:numPr>
          <w:ilvl w:val="3"/>
          <w:numId w:val="13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«Русь»,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Ф.П.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Савинов</w:t>
      </w:r>
    </w:p>
    <w:p w14:paraId="0C2361D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«Родина»,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Прокофьев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«Родина»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446C240E" w14:textId="77777777" w:rsidR="00856648" w:rsidRPr="00571D37" w:rsidRDefault="00306BBF" w:rsidP="002E5551">
      <w:pPr>
        <w:pStyle w:val="a5"/>
        <w:numPr>
          <w:ilvl w:val="2"/>
          <w:numId w:val="13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 (устное народное творчество). Произведения малых 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(потешки,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  скороговорки,   небылицы,   загадки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Шуточные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 скороговорок, их роль в речи. Игра со словом, «перевёртыш событий»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счёт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 и построения считалки. Народные песни, их особенности. Загадка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 жанр фольклора, тематические группы загадок. Сказка – выражение народной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мудрости, нравственная идея фольклорных сказок. Особенности сказок разного вида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России.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Бытовая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герои,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наличие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постоянные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культуры.</w:t>
      </w:r>
    </w:p>
    <w:p w14:paraId="03B00F79" w14:textId="77777777" w:rsidR="00856648" w:rsidRPr="00571D37" w:rsidRDefault="00306BBF" w:rsidP="002E5551">
      <w:pPr>
        <w:pStyle w:val="a5"/>
        <w:numPr>
          <w:ilvl w:val="3"/>
          <w:numId w:val="13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 загадки, народные песни, русская народная сказка «Каша из топора»,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русская народная сказка «У страха глаза велики», русская народная сказка «Зимовье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зверей»,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русская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народная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сказка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«Снегурочка»,    сказки    народов    России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 произведения)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другие.</w:t>
      </w:r>
    </w:p>
    <w:p w14:paraId="144E3508" w14:textId="77777777" w:rsidR="00856648" w:rsidRPr="00571D37" w:rsidRDefault="00306BBF" w:rsidP="002E5551">
      <w:pPr>
        <w:pStyle w:val="a5"/>
        <w:numPr>
          <w:ilvl w:val="2"/>
          <w:numId w:val="13"/>
        </w:numPr>
        <w:tabs>
          <w:tab w:val="left" w:pos="17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Звуки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краски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="008C418F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(осень,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зима,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весна,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лето)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выбору, 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 пяти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авторов). Эстетическое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 явлений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(звуки,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времён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создаёт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«Времена года» в картинах художников (на примере пейзажей И.И. Левитана,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Поленова,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Куинджи,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П.И.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Чайковского,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Вивальди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</w:p>
    <w:p w14:paraId="17551D7F" w14:textId="77777777" w:rsidR="00856648" w:rsidRPr="00571D37" w:rsidRDefault="00306BBF" w:rsidP="002E5551">
      <w:pPr>
        <w:pStyle w:val="a5"/>
        <w:numPr>
          <w:ilvl w:val="3"/>
          <w:numId w:val="13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«Уж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осенью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дышало…»,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«Вот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север,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тучи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нагоняя…»,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</w:p>
    <w:p w14:paraId="37593D5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«Осень.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Обсыпается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сад…»,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«Осеннее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утро»,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Г.А.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Скребицкий</w:t>
      </w:r>
    </w:p>
    <w:p w14:paraId="7593394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«Четыре художника», Ф.И. Тютчев «Чародейкою Зимою», «Зима недаром злится»,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Соколов-Микитов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«Зима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лесу»,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«Поёт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зима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аукает…»,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И.З.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Суриков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«Лето»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другие.</w:t>
      </w:r>
    </w:p>
    <w:p w14:paraId="2C0835C0" w14:textId="77777777" w:rsidR="00856648" w:rsidRPr="00571D37" w:rsidRDefault="00306BBF" w:rsidP="002E5551">
      <w:pPr>
        <w:pStyle w:val="a5"/>
        <w:numPr>
          <w:ilvl w:val="2"/>
          <w:numId w:val="13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(расширение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не   менее   четырёх  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Носова,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Осеевой,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Драгунского,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Лунина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терпение,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(идея).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(введение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«главный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герой»),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поступков.</w:t>
      </w:r>
    </w:p>
    <w:p w14:paraId="5202D6FF" w14:textId="77777777" w:rsidR="00856648" w:rsidRPr="00571D37" w:rsidRDefault="00306BBF" w:rsidP="002E5551">
      <w:pPr>
        <w:pStyle w:val="a5"/>
        <w:numPr>
          <w:ilvl w:val="3"/>
          <w:numId w:val="13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«Филиппок»,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</w:t>
      </w:r>
    </w:p>
    <w:p w14:paraId="51FEE31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«Две пословицы», Ю.И. Ермолаев «Два пирожных», В.А. Осеева «Синие листья»,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 Носов «На горке», «Заплатка», А.Л. Барто «Катя», В.В. Лунин «Я и Вовка»,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Драгунский «Тайное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становится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явным»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3A5A6C6E" w14:textId="77777777" w:rsidR="00856648" w:rsidRPr="00571D37" w:rsidRDefault="00306BBF" w:rsidP="002E5551">
      <w:pPr>
        <w:pStyle w:val="a5"/>
        <w:numPr>
          <w:ilvl w:val="2"/>
          <w:numId w:val="13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Мир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«бродячие»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 основа авторских сказок: сравнение сюжетов, героев, особенностей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14:paraId="39FE7C99" w14:textId="77777777" w:rsidR="00856648" w:rsidRPr="00571D37" w:rsidRDefault="00306BBF" w:rsidP="002E5551">
      <w:pPr>
        <w:pStyle w:val="a5"/>
        <w:numPr>
          <w:ilvl w:val="3"/>
          <w:numId w:val="13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народная  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сказка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«Золотая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рыбка»,</w:t>
      </w:r>
    </w:p>
    <w:p w14:paraId="72FEBBB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А.С.   Пушкин   «Сказка   о   рыбаке   и   рыбке»,   народная   сказка   «Морозко»,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В.Ф.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Одоевский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«Мороз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Иванович»,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«Девочка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Снегурочка»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317550C6" w14:textId="77777777" w:rsidR="00856648" w:rsidRPr="00571D37" w:rsidRDefault="00306BBF" w:rsidP="002E5551">
      <w:pPr>
        <w:pStyle w:val="a5"/>
        <w:numPr>
          <w:ilvl w:val="2"/>
          <w:numId w:val="13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братьях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наших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меньших.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Жанровое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животных (песни, загадки, сказки, басни, рассказы, стихотворения;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выбору, не менее пяти авторов). Дружба людей и животных – тема 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Чарушина,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Бианки,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Михалкова,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Пришвина и 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 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песни,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познавательном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тексте.  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Нравственно-этические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понятия: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отношение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забота).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Толстого).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нравственный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урок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(поучение).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художниками-иллюстраторами,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анималистами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термина):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 Бианки.</w:t>
      </w:r>
    </w:p>
    <w:p w14:paraId="7CA8935E" w14:textId="77777777" w:rsidR="00856648" w:rsidRPr="00571D37" w:rsidRDefault="00306BBF" w:rsidP="002E5551">
      <w:pPr>
        <w:pStyle w:val="a5"/>
        <w:numPr>
          <w:ilvl w:val="3"/>
          <w:numId w:val="13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«Лебедь,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Щука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«Лев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мышь»,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«Ребята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утята»,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</w:t>
      </w:r>
    </w:p>
    <w:p w14:paraId="6A2A7C6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«Храбрый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утёнок»,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Берестов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«Кошкин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щенок»,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Бианки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«Музыкант»,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«Страшный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«Мой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щенок»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14:paraId="7AF25932" w14:textId="77777777" w:rsidR="00856648" w:rsidRPr="00571D37" w:rsidRDefault="00306BBF" w:rsidP="002E5551">
      <w:pPr>
        <w:pStyle w:val="a5"/>
        <w:numPr>
          <w:ilvl w:val="2"/>
          <w:numId w:val="13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близких,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взрослых   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 xml:space="preserve">детей   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творчестве   писателей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    произведениях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   Отражение   нравственных   семейных   ценностей  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 семье: любовь и сопереживание, уважение и внимание к старшему поколению,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радость 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защищённость в семье. Тема 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Международный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женский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день,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День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Победы.</w:t>
      </w:r>
    </w:p>
    <w:p w14:paraId="3E54C9B3" w14:textId="77777777" w:rsidR="00856648" w:rsidRPr="00571D37" w:rsidRDefault="00306BBF" w:rsidP="002E5551">
      <w:pPr>
        <w:pStyle w:val="a5"/>
        <w:numPr>
          <w:ilvl w:val="3"/>
          <w:numId w:val="13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Л.Н.   Толстой   «Отец   и   сыновья»,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«Песня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«Сыновья»,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«Быль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детей»,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Баруздин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«Салют»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55CABFA7" w14:textId="77777777" w:rsidR="00856648" w:rsidRPr="00571D37" w:rsidRDefault="00306BBF" w:rsidP="002E5551">
      <w:pPr>
        <w:pStyle w:val="a5"/>
        <w:numPr>
          <w:ilvl w:val="2"/>
          <w:numId w:val="13"/>
        </w:numPr>
        <w:tabs>
          <w:tab w:val="left" w:pos="17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литература.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</w:p>
    <w:p w14:paraId="5E274B8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писатели-сказочники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(Ш.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 Андерсен и другие). Характеристика авторской сказки: герои, 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 и языка. Сходство тем и сюжетов сказок разных народов. 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 художественного произведения: части текста, их главные темы. Иллюстрации,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значение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 произведения.</w:t>
      </w:r>
    </w:p>
    <w:p w14:paraId="24893610" w14:textId="77777777" w:rsidR="00856648" w:rsidRPr="00571D37" w:rsidRDefault="00306BBF" w:rsidP="002E5551">
      <w:pPr>
        <w:pStyle w:val="a5"/>
        <w:numPr>
          <w:ilvl w:val="3"/>
          <w:numId w:val="13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«Кот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сапогах»,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Андерсен</w:t>
      </w:r>
    </w:p>
    <w:p w14:paraId="3EEBCA3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«Пятеро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стручка»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14:paraId="76BAA2D5" w14:textId="77777777" w:rsidR="00856648" w:rsidRPr="00571D37" w:rsidRDefault="00306BBF" w:rsidP="002E5551">
      <w:pPr>
        <w:pStyle w:val="a5"/>
        <w:numPr>
          <w:ilvl w:val="2"/>
          <w:numId w:val="13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 и 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литературой).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художественная,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справочная.</w:t>
      </w:r>
    </w:p>
    <w:p w14:paraId="7105BE4F" w14:textId="77777777" w:rsidR="00856648" w:rsidRPr="00571D37" w:rsidRDefault="00306BBF" w:rsidP="002E5551">
      <w:pPr>
        <w:pStyle w:val="a5"/>
        <w:numPr>
          <w:ilvl w:val="2"/>
          <w:numId w:val="13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 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14:paraId="0462E380" w14:textId="77777777" w:rsidR="00856648" w:rsidRPr="00571D37" w:rsidRDefault="00306BBF" w:rsidP="002E5551">
      <w:pPr>
        <w:pStyle w:val="a5"/>
        <w:numPr>
          <w:ilvl w:val="3"/>
          <w:numId w:val="13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60BE504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14:paraId="001ACF8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группировать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чудесах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превращениях),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творчества,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(фольклорная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басня, стихотворение);</w:t>
      </w:r>
    </w:p>
    <w:p w14:paraId="1F96FFD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(кратко)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стихотворение);</w:t>
      </w:r>
    </w:p>
    <w:p w14:paraId="7EE1F0F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рассказа,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басни: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</w:t>
      </w:r>
    </w:p>
    <w:p w14:paraId="3CE6006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(действий)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рассказе;</w:t>
      </w:r>
    </w:p>
    <w:p w14:paraId="5EA9828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 слова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словарю.</w:t>
      </w:r>
    </w:p>
    <w:p w14:paraId="2802119F" w14:textId="77777777" w:rsidR="00856648" w:rsidRPr="00571D37" w:rsidRDefault="00306BBF" w:rsidP="002E5551">
      <w:pPr>
        <w:pStyle w:val="a5"/>
        <w:numPr>
          <w:ilvl w:val="3"/>
          <w:numId w:val="13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726AD5A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0793602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содержании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автору,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рекомендованного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списка;</w:t>
      </w:r>
    </w:p>
    <w:p w14:paraId="3BDC950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информации,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оглавлении,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иллюстрациях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предполагать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 книги;</w:t>
      </w:r>
    </w:p>
    <w:p w14:paraId="184D233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слова.</w:t>
      </w:r>
    </w:p>
    <w:p w14:paraId="624D3612" w14:textId="77777777" w:rsidR="00856648" w:rsidRPr="00571D37" w:rsidRDefault="00306BBF" w:rsidP="002E5551">
      <w:pPr>
        <w:pStyle w:val="a5"/>
        <w:numPr>
          <w:ilvl w:val="3"/>
          <w:numId w:val="13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 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47202DC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 в диалоге: отвечать на вопросы, кратко объяснять свои ответы,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участников,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тему;</w:t>
      </w:r>
    </w:p>
    <w:p w14:paraId="3887F71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пересказывать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подробно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произведение;</w:t>
      </w:r>
    </w:p>
    <w:p w14:paraId="531F0D1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обсуждать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парах,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группах)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 (прослушанного)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6946F09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природы;</w:t>
      </w:r>
    </w:p>
    <w:p w14:paraId="6189CA7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 по аналогии с прочитанным загадки, рассказы, небольшие сказки;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инсценировках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драматизации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отрывков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</w:p>
    <w:p w14:paraId="7E2A2F9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произведений.</w:t>
      </w:r>
    </w:p>
    <w:p w14:paraId="3370C2AB" w14:textId="77777777" w:rsidR="00856648" w:rsidRPr="00571D37" w:rsidRDefault="00306BBF" w:rsidP="002E5551">
      <w:pPr>
        <w:pStyle w:val="a5"/>
        <w:numPr>
          <w:ilvl w:val="3"/>
          <w:numId w:val="13"/>
        </w:num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</w:t>
      </w:r>
      <w:r w:rsidRPr="00571D37">
        <w:rPr>
          <w:sz w:val="24"/>
          <w:szCs w:val="24"/>
        </w:rPr>
        <w:tab/>
        <w:t>универсальные</w:t>
      </w:r>
      <w:r w:rsidRPr="00571D37">
        <w:rPr>
          <w:sz w:val="24"/>
          <w:szCs w:val="24"/>
        </w:rPr>
        <w:tab/>
        <w:t>учебные</w:t>
      </w:r>
      <w:r w:rsidRPr="00571D37">
        <w:rPr>
          <w:sz w:val="24"/>
          <w:szCs w:val="24"/>
        </w:rPr>
        <w:tab/>
        <w:t>действия</w:t>
      </w:r>
      <w:r w:rsidRPr="00571D37">
        <w:rPr>
          <w:spacing w:val="-1"/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07E8FC0E" w14:textId="77777777" w:rsidR="00856648" w:rsidRPr="00571D37" w:rsidRDefault="00571D37" w:rsidP="00571D37">
      <w:pPr>
        <w:pStyle w:val="a3"/>
        <w:tabs>
          <w:tab w:val="left" w:pos="2357"/>
          <w:tab w:val="left" w:pos="3155"/>
          <w:tab w:val="left" w:pos="5263"/>
          <w:tab w:val="left" w:pos="6812"/>
          <w:tab w:val="left" w:pos="8377"/>
          <w:tab w:val="left" w:pos="90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Оценивать </w:t>
      </w:r>
      <w:r w:rsidR="00306BBF" w:rsidRPr="00571D37">
        <w:rPr>
          <w:sz w:val="24"/>
          <w:szCs w:val="24"/>
        </w:rPr>
        <w:t>своё</w:t>
      </w:r>
      <w:r w:rsidR="00306BBF" w:rsidRPr="00571D37">
        <w:rPr>
          <w:sz w:val="24"/>
          <w:szCs w:val="24"/>
        </w:rPr>
        <w:tab/>
      </w:r>
      <w:r>
        <w:rPr>
          <w:sz w:val="24"/>
          <w:szCs w:val="24"/>
        </w:rPr>
        <w:t>эмоциональное состояние,</w:t>
      </w:r>
      <w:r>
        <w:rPr>
          <w:sz w:val="24"/>
          <w:szCs w:val="24"/>
        </w:rPr>
        <w:tab/>
        <w:t xml:space="preserve">возникшее </w:t>
      </w:r>
      <w:r w:rsidR="00306BBF" w:rsidRPr="00571D37">
        <w:rPr>
          <w:sz w:val="24"/>
          <w:szCs w:val="24"/>
        </w:rPr>
        <w:t>при</w:t>
      </w:r>
      <w:r>
        <w:rPr>
          <w:sz w:val="24"/>
          <w:szCs w:val="24"/>
        </w:rPr>
        <w:t xml:space="preserve">  </w:t>
      </w:r>
      <w:r w:rsidR="00306BBF" w:rsidRPr="00571D37">
        <w:rPr>
          <w:spacing w:val="-1"/>
          <w:sz w:val="24"/>
          <w:szCs w:val="24"/>
        </w:rPr>
        <w:t>прочтении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(слушании)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произведения;</w:t>
      </w:r>
    </w:p>
    <w:p w14:paraId="101A6813" w14:textId="77777777" w:rsidR="00856648" w:rsidRPr="00571D37" w:rsidRDefault="00306BBF" w:rsidP="00571D37">
      <w:pPr>
        <w:pStyle w:val="a3"/>
        <w:tabs>
          <w:tab w:val="left" w:pos="2626"/>
          <w:tab w:val="left" w:pos="3122"/>
          <w:tab w:val="left" w:pos="4341"/>
          <w:tab w:val="left" w:pos="7104"/>
          <w:tab w:val="left" w:pos="8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удерживать</w:t>
      </w:r>
      <w:r w:rsidRPr="00571D37">
        <w:rPr>
          <w:sz w:val="24"/>
          <w:szCs w:val="24"/>
        </w:rPr>
        <w:tab/>
        <w:t>в</w:t>
      </w:r>
      <w:r w:rsidRPr="00571D37">
        <w:rPr>
          <w:sz w:val="24"/>
          <w:szCs w:val="24"/>
        </w:rPr>
        <w:tab/>
        <w:t>памяти</w:t>
      </w:r>
      <w:r w:rsidRPr="00571D37">
        <w:rPr>
          <w:sz w:val="24"/>
          <w:szCs w:val="24"/>
        </w:rPr>
        <w:tab/>
        <w:t>последовательность</w:t>
      </w:r>
      <w:r w:rsidRPr="00571D37">
        <w:rPr>
          <w:sz w:val="24"/>
          <w:szCs w:val="24"/>
        </w:rPr>
        <w:tab/>
        <w:t>событий</w:t>
      </w:r>
      <w:r w:rsidRPr="00571D37">
        <w:rPr>
          <w:spacing w:val="-1"/>
          <w:sz w:val="24"/>
          <w:szCs w:val="24"/>
        </w:rPr>
        <w:t>прослушанного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14:paraId="60176336" w14:textId="77777777" w:rsidR="00856648" w:rsidRPr="00571D37" w:rsidRDefault="00306BBF" w:rsidP="00571D37">
      <w:pPr>
        <w:pStyle w:val="a3"/>
        <w:tabs>
          <w:tab w:val="left" w:pos="3005"/>
          <w:tab w:val="left" w:pos="4693"/>
          <w:tab w:val="left" w:pos="6581"/>
          <w:tab w:val="left" w:pos="7806"/>
          <w:tab w:val="left" w:pos="8837"/>
          <w:tab w:val="left" w:pos="951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контролировать</w:t>
      </w:r>
      <w:r w:rsidRPr="00571D37">
        <w:rPr>
          <w:sz w:val="24"/>
          <w:szCs w:val="24"/>
        </w:rPr>
        <w:tab/>
        <w:t>выполнение</w:t>
      </w:r>
      <w:r w:rsidRPr="00571D37">
        <w:rPr>
          <w:sz w:val="24"/>
          <w:szCs w:val="24"/>
        </w:rPr>
        <w:tab/>
      </w:r>
      <w:r w:rsidR="00571D37">
        <w:rPr>
          <w:sz w:val="24"/>
          <w:szCs w:val="24"/>
        </w:rPr>
        <w:t>поставленной</w:t>
      </w:r>
      <w:r w:rsidR="00571D37">
        <w:rPr>
          <w:sz w:val="24"/>
          <w:szCs w:val="24"/>
        </w:rPr>
        <w:tab/>
        <w:t>учебной</w:t>
      </w:r>
      <w:r w:rsidR="00571D37">
        <w:rPr>
          <w:sz w:val="24"/>
          <w:szCs w:val="24"/>
        </w:rPr>
        <w:tab/>
        <w:t>задачи</w:t>
      </w:r>
      <w:r w:rsidR="00571D37">
        <w:rPr>
          <w:sz w:val="24"/>
          <w:szCs w:val="24"/>
        </w:rPr>
        <w:tab/>
        <w:t>при</w:t>
      </w:r>
      <w:r w:rsidRPr="00571D37">
        <w:rPr>
          <w:sz w:val="24"/>
          <w:szCs w:val="24"/>
        </w:rPr>
        <w:t>чтении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(слушании)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7C46054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проверять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образцу)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поставленной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задачи.</w:t>
      </w:r>
    </w:p>
    <w:p w14:paraId="25465063" w14:textId="77777777" w:rsidR="00856648" w:rsidRPr="00571D37" w:rsidRDefault="00306BBF" w:rsidP="002E5551">
      <w:pPr>
        <w:pStyle w:val="a5"/>
        <w:numPr>
          <w:ilvl w:val="3"/>
          <w:numId w:val="13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партнёров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совместной деятельности;</w:t>
      </w:r>
    </w:p>
    <w:p w14:paraId="1586B1B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распределять работу, договариваться, приходить к общему решению, 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общий результат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работы.</w:t>
      </w:r>
    </w:p>
    <w:p w14:paraId="6B5CABD2" w14:textId="77777777" w:rsidR="00856648" w:rsidRPr="00571D37" w:rsidRDefault="00306BBF" w:rsidP="002E5551">
      <w:pPr>
        <w:pStyle w:val="a5"/>
        <w:numPr>
          <w:ilvl w:val="1"/>
          <w:numId w:val="1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3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14:paraId="5D38782B" w14:textId="77777777" w:rsidR="00856648" w:rsidRPr="00571D37" w:rsidRDefault="00306BBF" w:rsidP="002E5551">
      <w:pPr>
        <w:pStyle w:val="a5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 Родине и её истории. Любовь к Родине и её история важные 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литературы (произведения одного-двух авторов по выбору). Чувство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 к Родине, сопричастность к прошлому и настоящему своей страны и 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 главные идеи, нравственные ценности, выраженные в произведениях о 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 Родины в стихотворных и прозаических произведениях писателей и поэтов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стороне,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малой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гордость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красоту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величие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Отчизны.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Репродукции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вслух: интонация, темп,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 ударения.</w:t>
      </w:r>
    </w:p>
    <w:p w14:paraId="5A670494" w14:textId="77777777" w:rsidR="00856648" w:rsidRPr="00571D37" w:rsidRDefault="00306BBF" w:rsidP="002E5551">
      <w:pPr>
        <w:pStyle w:val="a5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«Наше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 «Моя Родина», С.А. Васильев «Россия», Н.П. Кончаловская «Наша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древняя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столица»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3D277E61" w14:textId="77777777" w:rsidR="00856648" w:rsidRPr="00571D37" w:rsidRDefault="00306BBF" w:rsidP="002E5551">
      <w:pPr>
        <w:pStyle w:val="a5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 (устное народное творчество). Круг чтения: малые 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(пословицы,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небылицы,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выбору). Знакомство с видами загадок. Пословицы народов России (значение,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Далем.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Активный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словарь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    речи:    использование    образных    слов,    пословиц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России.</w:t>
      </w:r>
    </w:p>
    <w:p w14:paraId="2F281632" w14:textId="77777777" w:rsidR="00856648" w:rsidRPr="00571D37" w:rsidRDefault="00306BBF" w:rsidP="002E5551">
      <w:pPr>
        <w:pStyle w:val="a5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Фольклорная   сказка   как   отражение   общечеловеческих   ценностей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(композиция),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 героя, волшебные помощники, иллюстрация как отражение сюжета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волшебной сказки (например, картины В.М. Васнецова, иллюстрации И.Я. Билибина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других). Отражение в сказках народного быта и культуры. Составление 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</w:p>
    <w:p w14:paraId="2FE85687" w14:textId="77777777" w:rsidR="00856648" w:rsidRPr="00571D37" w:rsidRDefault="00306BBF" w:rsidP="002E5551">
      <w:pPr>
        <w:pStyle w:val="a5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 чтения: народная песня. Чувства, которые рождают песни, 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песен. Описание картин природы как способ рассказать в песне о родной земле.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историческом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(напевность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выразительность), характеристика главного героя (где жил, чем занимался, какими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обладал).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героического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(тема,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язык).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былин,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устаревшие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лексике.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эпизодам фольклорного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14:paraId="7F4C5520" w14:textId="77777777" w:rsidR="00856648" w:rsidRPr="00571D37" w:rsidRDefault="00306BBF" w:rsidP="002E5551">
      <w:pPr>
        <w:pStyle w:val="a5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Произведения для чтения: малые жанры фольклора, русская народная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«Иван-царевич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серый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волк»,   былина   об   Илье   Муромце   и   другие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14:paraId="2E6AB5E5" w14:textId="77777777" w:rsidR="00856648" w:rsidRPr="00571D37" w:rsidRDefault="00306BBF" w:rsidP="002E5551">
      <w:pPr>
        <w:pStyle w:val="a5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выразительности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(сравнение,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эпитет);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рифма,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ритм.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    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стихах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 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Салтане, 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сыне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славном и могучем богатыре князе Гвидоне Салтановиче и о прекрасной царевне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Положительные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 помощники, язык авторской сказки. И.Я. Билибин – иллюстратор 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</w:p>
    <w:p w14:paraId="4ED0E30A" w14:textId="77777777" w:rsidR="00856648" w:rsidRPr="00571D37" w:rsidRDefault="00306BBF" w:rsidP="002E5551">
      <w:pPr>
        <w:pStyle w:val="a5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82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82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</w:t>
      </w:r>
      <w:r w:rsidRPr="00571D37">
        <w:rPr>
          <w:spacing w:val="83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Салтане,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 сыне его славном и могучем богатыре князе Гвидоне Салтановиче и о прекрасной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 осенняя погода…»,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«Опрятней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модного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паркета…»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3EA2D019" w14:textId="77777777" w:rsidR="00856648" w:rsidRPr="00571D37" w:rsidRDefault="00306BBF" w:rsidP="002E5551">
      <w:pPr>
        <w:pStyle w:val="a5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произведение-поучение,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помогает увидеть свои и чужие недостатки. Иносказание в баснях. И.А. Крылов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баснописец.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двух):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и герои, особенности языка. Явная и скрытая мораль басен. 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 выражений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речи.</w:t>
      </w:r>
    </w:p>
    <w:p w14:paraId="07162448" w14:textId="77777777" w:rsidR="00856648" w:rsidRPr="00571D37" w:rsidRDefault="00306BBF" w:rsidP="002E5551">
      <w:pPr>
        <w:pStyle w:val="a5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И.А. Крылов «Ворона и Лисица», «Лисица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виноград»,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«Мартышка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очки»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777A7F6C" w14:textId="77777777" w:rsidR="00856648" w:rsidRPr="00571D37" w:rsidRDefault="00306BBF" w:rsidP="002E5551">
      <w:pPr>
        <w:pStyle w:val="a5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Картины природы в произведениях поэтов и писателей ХIХ-ХХ веков.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 в произведениях поэтов и писателей (не менее пяти авторов по 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Майков,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Некрасов,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вызываемые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лирическими произведениями. Средства выразительности в произведениях лирики: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 синонимы, антонимы, сравнения. Звукопись, её выразительное значение.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 как одно из средств выразительности лирического 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Живописные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полотна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тексте-описании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олицетворения), в изобразительном искусстве (цвет, композиция), в 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(тон,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темп, мелодия).</w:t>
      </w:r>
    </w:p>
    <w:p w14:paraId="317744F3" w14:textId="77777777" w:rsidR="00856648" w:rsidRPr="00571D37" w:rsidRDefault="00306BBF" w:rsidP="002E5551">
      <w:pPr>
        <w:pStyle w:val="a5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«Есть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осени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первоначальной…»,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«Кот   поёт,   глаза   прищуря»,   «Мама!   Глянь-ка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окошка…»,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Майков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«Берёза»,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Некрасов</w:t>
      </w:r>
    </w:p>
    <w:p w14:paraId="479CFBB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«Железная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дорога»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(отрывок),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«Ворона»,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«Первый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6C71625C" w14:textId="77777777" w:rsidR="00856648" w:rsidRPr="00571D37" w:rsidRDefault="00306BBF" w:rsidP="002E5551">
      <w:pPr>
        <w:pStyle w:val="a5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 Толстого: сказки, рассказы, басни, быль (не менее трёх произведений). Рассказ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реальным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событием.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Структурные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(композиция):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завязка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кульминация,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развязка.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текста-описания,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текста-рассуждения.</w:t>
      </w:r>
    </w:p>
    <w:p w14:paraId="54D75D2E" w14:textId="77777777" w:rsidR="00856648" w:rsidRPr="00571D37" w:rsidRDefault="00306BBF" w:rsidP="002E5551">
      <w:pPr>
        <w:pStyle w:val="a5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Л.Н.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Толстой  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«Лебеди»,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«Зайцы»,</w:t>
      </w:r>
    </w:p>
    <w:p w14:paraId="651E8DF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«Прыжок»,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«Акула»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603A32C5" w14:textId="77777777" w:rsidR="00856648" w:rsidRPr="00571D37" w:rsidRDefault="00306BBF" w:rsidP="002E5551">
      <w:pPr>
        <w:pStyle w:val="a5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Литературная сказка. Литературная сказка русских писателей (не менее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Гаршина,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Горького,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Соколова-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Микитова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аннотации.</w:t>
      </w:r>
    </w:p>
    <w:p w14:paraId="33BAA62E" w14:textId="77777777" w:rsidR="00856648" w:rsidRPr="00571D37" w:rsidRDefault="00306BBF" w:rsidP="002E5551">
      <w:pPr>
        <w:pStyle w:val="a5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Гаршин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«Лягушка-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путешественница»,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Соколов-Микитов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«Листопадничек»,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Горький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«Случай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Евсейкой»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1A85FACB" w14:textId="77777777" w:rsidR="00856648" w:rsidRPr="00571D37" w:rsidRDefault="00306BBF" w:rsidP="002E5551">
      <w:pPr>
        <w:pStyle w:val="a5"/>
        <w:numPr>
          <w:ilvl w:val="2"/>
          <w:numId w:val="1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взаимоотношениях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его отношения с животными: верность, преданность, забота и любовь. Круг чтения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выбору, не менее четырёх произведений): произведения Д.Н. Мамина-Сибиряка,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 реальность событий, композиция, объекты описания (портрет героя, описание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интерьера).</w:t>
      </w:r>
    </w:p>
    <w:p w14:paraId="20F30D8C" w14:textId="77777777" w:rsidR="00856648" w:rsidRPr="00571D37" w:rsidRDefault="00306BBF" w:rsidP="002E5551">
      <w:pPr>
        <w:pStyle w:val="a5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Б.С.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    «Про    обезьянку»,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 Паустовский «Барсучий нос», «Кот-ворюга», Д.Н. Мамин-Сибиряк «Приёмыш»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275B787F" w14:textId="77777777" w:rsidR="00856648" w:rsidRPr="00571D37" w:rsidRDefault="00306BBF" w:rsidP="002E5551">
      <w:pPr>
        <w:pStyle w:val="a5"/>
        <w:numPr>
          <w:ilvl w:val="2"/>
          <w:numId w:val="1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Дети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</w:t>
      </w:r>
    </w:p>
    <w:p w14:paraId="7B2A624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«Разные детские судьбы», «Дети на войне». Отличие автора от героя и рассказчика.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проживания,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обстановка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 судьбы крестьянских детей, дети на войне (произведения по выбору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двух-трёх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проявляющихся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военное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время.</w:t>
      </w:r>
    </w:p>
    <w:p w14:paraId="2409E65C" w14:textId="77777777" w:rsidR="00856648" w:rsidRPr="00571D37" w:rsidRDefault="00306BBF" w:rsidP="002E5551">
      <w:pPr>
        <w:pStyle w:val="a5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Л.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Пантелеев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«На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ялике»,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А.</w:t>
      </w:r>
      <w:r w:rsidRPr="00571D37">
        <w:rPr>
          <w:spacing w:val="94"/>
          <w:sz w:val="24"/>
          <w:szCs w:val="24"/>
        </w:rPr>
        <w:t xml:space="preserve"> </w:t>
      </w:r>
      <w:r w:rsidRPr="00571D37">
        <w:rPr>
          <w:sz w:val="24"/>
          <w:szCs w:val="24"/>
        </w:rPr>
        <w:t>Гайдар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«Тимур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команда»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Кассиль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2AD72EDD" w14:textId="77777777" w:rsidR="00856648" w:rsidRPr="00571D37" w:rsidRDefault="00306BBF" w:rsidP="002E5551">
      <w:pPr>
        <w:pStyle w:val="a5"/>
        <w:numPr>
          <w:ilvl w:val="2"/>
          <w:numId w:val="1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Комичность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юмористического содержания: преувеличение. Авторы юмористических рассказов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произведений):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Зощенко,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Носов,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1C2DAD27" w14:textId="77777777" w:rsidR="00856648" w:rsidRPr="00571D37" w:rsidRDefault="00306BBF" w:rsidP="002E5551">
      <w:pPr>
        <w:pStyle w:val="a5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В.Ю. Драгунский «Денискины рассказы»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 произведения), Н.Н. Носов «Весёлая семейка» (1-2 рассказа из цикла) и другие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14:paraId="1F5874FB" w14:textId="77777777" w:rsidR="00856648" w:rsidRPr="00571D37" w:rsidRDefault="00306BBF" w:rsidP="002E5551">
      <w:pPr>
        <w:pStyle w:val="a5"/>
        <w:numPr>
          <w:ilvl w:val="2"/>
          <w:numId w:val="1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 литература. Круг чтения (произведения двух-трёх авторов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Андерсена,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Киплинга.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писателей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животных.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Известные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переводчики    зарубежной    литературы: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Чуковский,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Б.В.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Заходер.</w:t>
      </w:r>
    </w:p>
    <w:p w14:paraId="1F8C836C" w14:textId="77777777" w:rsidR="00856648" w:rsidRPr="00571D37" w:rsidRDefault="00306BBF" w:rsidP="002E5551">
      <w:pPr>
        <w:pStyle w:val="a5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   Х.-К.   Андерсен   «Гадкий   утёнок»,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«Подарок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феи»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6C9A8F96" w14:textId="77777777" w:rsidR="00856648" w:rsidRPr="00571D37" w:rsidRDefault="00306BBF" w:rsidP="002E5551">
      <w:pPr>
        <w:pStyle w:val="a5"/>
        <w:numPr>
          <w:ilvl w:val="2"/>
          <w:numId w:val="1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 и 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литературой). Ценность чтения художественной литературы и фольклора, осознание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аппарата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юного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читателя.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особый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искусства.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первых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рукописными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книгами.</w:t>
      </w:r>
    </w:p>
    <w:p w14:paraId="00836708" w14:textId="77777777" w:rsidR="00856648" w:rsidRPr="00571D37" w:rsidRDefault="00306BBF" w:rsidP="002E5551">
      <w:pPr>
        <w:pStyle w:val="a5"/>
        <w:numPr>
          <w:ilvl w:val="2"/>
          <w:numId w:val="1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14:paraId="4C1442FF" w14:textId="77777777" w:rsidR="00856648" w:rsidRPr="00571D37" w:rsidRDefault="00306BBF" w:rsidP="002E5551">
      <w:pPr>
        <w:pStyle w:val="a5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405B071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восприятию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14:paraId="7F2C6D4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реалистические,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эпические,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666907C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текст: обосновывать принадлежность к жанру, определять 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озаглавливать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композицию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героя;</w:t>
      </w:r>
    </w:p>
    <w:p w14:paraId="665CF03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конструировать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последовательность;</w:t>
      </w:r>
    </w:p>
    <w:p w14:paraId="1677E59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относящиеся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разной тематики;</w:t>
      </w:r>
    </w:p>
    <w:p w14:paraId="10AF9E8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исследовать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интерьер).</w:t>
      </w:r>
    </w:p>
    <w:p w14:paraId="3C60B419" w14:textId="77777777" w:rsidR="00856648" w:rsidRPr="00571D37" w:rsidRDefault="00306BBF" w:rsidP="002E5551">
      <w:pPr>
        <w:pStyle w:val="a5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64E9F8D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сравнивать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информацию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словесную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(текст),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(иллюстрация),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(музыкальное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произведение);</w:t>
      </w:r>
    </w:p>
    <w:p w14:paraId="7EFD826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   к   тексту,   соотносить   произведения   литературы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настроению,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выразительности;</w:t>
      </w:r>
    </w:p>
    <w:p w14:paraId="5E80081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 книгу в библиотеке в соответствии с учебной задачей; 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аннотацию.</w:t>
      </w:r>
    </w:p>
    <w:p w14:paraId="70C2A155" w14:textId="77777777" w:rsidR="00856648" w:rsidRPr="00571D37" w:rsidRDefault="00306BBF" w:rsidP="002E5551">
      <w:pPr>
        <w:pStyle w:val="a5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 универсальные учебные действия 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75B4315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текст с разными интонациями, передавая своё отношение к событиям,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1CD4B89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 вопросы по основным событиям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пересказывать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(подробно,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лица);</w:t>
      </w:r>
    </w:p>
    <w:p w14:paraId="27BA02F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выразительно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соответствующее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настроение;</w:t>
      </w:r>
    </w:p>
    <w:p w14:paraId="2610D1F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(сказки,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рассказы)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аналогии.</w:t>
      </w:r>
    </w:p>
    <w:p w14:paraId="6E52C8F7" w14:textId="77777777" w:rsidR="00856648" w:rsidRPr="00571D37" w:rsidRDefault="00306BBF" w:rsidP="002E5551">
      <w:pPr>
        <w:pStyle w:val="a5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 универсальные учебные способствуют формированию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78F4915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 цель чтения, удерживать её в памяти, использовать в зависимости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учебной задачи вид чтения, контролировать реализацию поставленной задачи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чтения;</w:t>
      </w:r>
    </w:p>
    <w:p w14:paraId="59784F6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слух;</w:t>
      </w:r>
    </w:p>
    <w:p w14:paraId="778B276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 действия контроля (самоконтроля) и оценки процесса и результата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необходимости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вносить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коррективы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выполняемые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действия.</w:t>
      </w:r>
    </w:p>
    <w:p w14:paraId="3073F728" w14:textId="77777777" w:rsidR="00856648" w:rsidRPr="00571D37" w:rsidRDefault="00306BBF" w:rsidP="002E5551">
      <w:pPr>
        <w:pStyle w:val="a5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роли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лидера,</w:t>
      </w:r>
    </w:p>
    <w:p w14:paraId="6BDD97D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подчинённого,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равноправие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дружелюбие;</w:t>
      </w:r>
    </w:p>
    <w:p w14:paraId="2F17ED6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театрализованной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инсценировать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(драматизировать)       несложные       произведения       фольклора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художественной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    выбирать    роль,    договариваться    о    манере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общим замыслом;</w:t>
      </w:r>
    </w:p>
    <w:p w14:paraId="43FC370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осуществлять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взаимопомощь,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 работы,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вклад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дело.</w:t>
      </w:r>
    </w:p>
    <w:p w14:paraId="3DD8E05D" w14:textId="77777777" w:rsidR="00856648" w:rsidRPr="00571D37" w:rsidRDefault="00306BBF" w:rsidP="002E5551">
      <w:pPr>
        <w:pStyle w:val="a5"/>
        <w:numPr>
          <w:ilvl w:val="1"/>
          <w:numId w:val="11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4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14:paraId="4424262D" w14:textId="77777777" w:rsidR="00856648" w:rsidRPr="00571D37" w:rsidRDefault="00306BBF" w:rsidP="002E5551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 земли в стихотворных и прозаических произведениях писателей и поэтов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  выбору,   не   менее   четырёх,   например,  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 Романовского, А.Т. Твардовского, С.Д. Дрожжина, В.М. Пескова и другие).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 о проявлении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земле в литературе 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Страницы истории России, великие люди и события: образы Александра Невского,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Михаила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Кутузова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защитников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детей. Отражение нравственной идеи: любовь к Родине. Героическое прошлое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Великой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Отечественной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войны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 примере рассказов Л.А. Кассиля, С.П. Алексеева). Осознание понятия: поступок,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подвиг.</w:t>
      </w:r>
    </w:p>
    <w:p w14:paraId="39D976BF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песня: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песни,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знакомство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 песнями    на    тему    Великой    Отечественной    войны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(2-3 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66AD5487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С.Д.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Дрожжин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«Родине»,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Песков</w:t>
      </w:r>
    </w:p>
    <w:p w14:paraId="2290A26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«Родине»,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А.Т.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Твардовский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    большой    и    малой»    (отрывок),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Романовский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«Ледовое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побоище»,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Алексеев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тематики) и 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21B2F75A" w14:textId="77777777" w:rsidR="00856648" w:rsidRPr="00571D37" w:rsidRDefault="00306BBF" w:rsidP="002E5551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творчество).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обрядовый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(календарный).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 для появления художественной литературы. Малые жанры 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(назначение, сравнение, классификация). Собиратели фольклора (А.Н. Афанасьев,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Даль).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Виды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сказок: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животных,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бытовые,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волшебные.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форме («бродячие»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сюжеты).</w:t>
      </w:r>
    </w:p>
    <w:p w14:paraId="69C7F86E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 чтения: былина как эпическая песня о героическом событии.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защитник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богатырей: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Муромца,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Алёши Поповича, Добрыни Никитича, Никиты Кожемяки (где жил, чем занимался,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какими качествами обладал). Средства художественной выразительности в былине: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устойчивые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выражения,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повторы,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гипербола.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Устаревшие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современной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лексике.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Народные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былинно-сказочные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художника В.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Васнецова.</w:t>
      </w:r>
    </w:p>
    <w:p w14:paraId="379291C4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произведения малых жанров фольклора,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(2-3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(2-3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цикла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Илье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Муромце,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Алёше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Поповиче,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Добрыне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Никитиче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0CEEE512" w14:textId="77777777" w:rsidR="00856648" w:rsidRPr="00571D37" w:rsidRDefault="00306BBF" w:rsidP="002E5551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А.С. 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Пушкина.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Средства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художественной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стихотворном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метафора)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на примере 2-3 произведений. Литературные сказки А.С. Пушкина в стихах: «Сказка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 мёртвой царевне и о семи богатырях». Фольклорная основа авторской сказки.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Положительные и отрицательные герои, волшебные помощники, язык авторской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</w:p>
    <w:p w14:paraId="43D6A759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мёртвой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царевне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богатырях»,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«Няне»,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«Зимняя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дорога»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1CDEE9EF" w14:textId="77777777" w:rsidR="00856648" w:rsidRPr="00571D37" w:rsidRDefault="00306BBF" w:rsidP="002E5551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И.А. Крылова. Представление о басне как лиро-эпическом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жанре.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Круг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 басни    на    примере    произведений    И.А.    Крылова,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И.И.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Хемницера,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Л.Н.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Толстого,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С.В.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Михалкова.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Басни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(положительные,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Аллегория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басен: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</w:p>
    <w:p w14:paraId="2EC13F2E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«Стрекоза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муравей»,</w:t>
      </w:r>
    </w:p>
    <w:p w14:paraId="46A19AE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«Квартет»,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   Хемницер   «Стрекоза»,   Л.Н.   Толстой   «Стрекоза   и   муравье»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40BF9B68" w14:textId="77777777" w:rsidR="00856648" w:rsidRPr="00571D37" w:rsidRDefault="00306BBF" w:rsidP="002E5551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М.Ю. Лермонтова. Круг чтения: лирические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М.Ю.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Лермонтова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«свёрнутое»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сравнение. Строфа как элемент композиции стихотворения. Переносное 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метафоре.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М.Ю.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Лермонтова.</w:t>
      </w:r>
    </w:p>
    <w:p w14:paraId="11B9AD51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М.Ю.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Лермонтов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«Утёс»,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«Парус»,</w:t>
      </w:r>
    </w:p>
    <w:p w14:paraId="1B3AA94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«Москва,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Москва!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…Люблю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тебя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сын…»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347E0DF9" w14:textId="77777777" w:rsidR="00856648" w:rsidRPr="00571D37" w:rsidRDefault="00306BBF" w:rsidP="002E5551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(две-три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Ершова,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Бажова,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Аксакова,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другие).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фольклорной: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особенности.</w:t>
      </w:r>
    </w:p>
    <w:p w14:paraId="62EACDDD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Бажов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«Серебряное   копытце»,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Ершов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«Конёк-Горбунок»,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Аксаков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«Аленький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цветочек»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64E89144" w14:textId="77777777" w:rsidR="00856648" w:rsidRPr="00571D37" w:rsidRDefault="00306BBF" w:rsidP="002E5551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Картины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творчестве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ХIХ‒ХХ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веков.</w:t>
      </w:r>
    </w:p>
    <w:p w14:paraId="4919D2D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Лирика, лирические произведения как описание в стихотворной форме чувств поэта,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поэтов   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писателей   (не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менее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пяти   авторов    по    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Жуковский,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Баратынский,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Тютчев,   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 Некрасов, И.А. Бунин, А.А. Блок, К.Д. Бальмонт и другие. Темы стихотворных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антонимы,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лирическому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произведению.</w:t>
      </w:r>
    </w:p>
    <w:p w14:paraId="7EB97217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Жуковский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«Загадка»,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</w:t>
      </w:r>
    </w:p>
    <w:p w14:paraId="2B5AD83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небе плывут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полями…»,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неожиданно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 ярко»,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 Фет «Весенний дождь», Е.А. Баратынский «Весна, весна! Как воздух чист»..»,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 «Листопад»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 и 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57257332" w14:textId="77777777" w:rsidR="00856648" w:rsidRPr="00571D37" w:rsidRDefault="00306BBF" w:rsidP="002E5551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Л.Н. Толстого. Круг чтения (не менее трёх произведений):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 (художественный и научно-познавательный), сказки, басни, быль. Повесть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ситуаций в создании рассказа, повести. Отрывки из автобиографической повести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 Толстого «Детство». Особенности художественного текста-описания: пейзаж,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портрет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текста-рассуждения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Толстого.</w:t>
      </w:r>
    </w:p>
    <w:p w14:paraId="52C12E5D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«Детство»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«Русак»,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«Черепаха»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581C8086" w14:textId="77777777" w:rsidR="00856648" w:rsidRPr="00571D37" w:rsidRDefault="00306BBF" w:rsidP="002E5551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 и животных, защита и охрана природы как тема произведений литературы.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Куприна,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В.П.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Астафьева,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Ю.И.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Коваля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587B6D3E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В.П.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Астафьев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«Капалуха»,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</w:t>
      </w:r>
    </w:p>
    <w:p w14:paraId="121AD83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«Выскочка»,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«Лебёдушка»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2AE47C29" w14:textId="77777777" w:rsidR="00856648" w:rsidRPr="00571D37" w:rsidRDefault="00306BBF" w:rsidP="002E5551">
      <w:pPr>
        <w:pStyle w:val="a5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играх и занятиях, взаимоотношениях со взрослыми и сверстниками (на 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авторов):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Чехова,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Н.Г.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Гарина-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Михайловского,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В.В.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Крапивина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других.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Словесный     портрет     героя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 его характеристика. Авторский способ выражения главной мысли. 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 к ним героев.</w:t>
      </w:r>
    </w:p>
    <w:p w14:paraId="1A7BF8C1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«Мальчики»,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Гарин-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Михайловский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«Детство   Тёмы»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  Зощенко   «О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Лёньке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Миньке»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цикла),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«Корзина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еловыми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шишками»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2102BF02" w14:textId="77777777" w:rsidR="00856648" w:rsidRPr="00571D37" w:rsidRDefault="00306BBF" w:rsidP="002E5551">
      <w:pPr>
        <w:pStyle w:val="a5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Пьеса.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новым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пьесой-сказкой.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Пьеса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театрального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(одна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  выбору).   Пьеса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драматического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14:paraId="016680BA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Пьеса и сказка: драматическое и эпическое произведения. Авторские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ремарки: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содержание.</w:t>
      </w:r>
    </w:p>
    <w:p w14:paraId="5465209B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   Маршак   «Двенадцать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месяцев»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46A0CDA0" w14:textId="77777777" w:rsidR="00856648" w:rsidRPr="00571D37" w:rsidRDefault="00306BBF" w:rsidP="002E5551">
      <w:pPr>
        <w:pStyle w:val="a5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Зощенко,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Голявкина.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юмористических произведений. Средства выразительности текста юмористического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содержания: гипербола.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кино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театре.</w:t>
      </w:r>
    </w:p>
    <w:p w14:paraId="21FD46F9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В.Ю. Драгунский «Денискины рассказы»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«Витя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школе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дома»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14:paraId="0C987BC0" w14:textId="77777777" w:rsidR="00856648" w:rsidRPr="00571D37" w:rsidRDefault="00306BBF" w:rsidP="002E5551">
      <w:pPr>
        <w:pStyle w:val="a5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зарубежных писателей. Литературные сказки Ш. Перро, Х.-К. Андерсена, братьев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Гримм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других   (по   выбору).   Приключенческая   литература:  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Дж.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Свифта,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Марка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Твена.</w:t>
      </w:r>
    </w:p>
    <w:p w14:paraId="50D03E8E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Х.-К.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Андерсен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«Дикие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лебеди»,</w:t>
      </w:r>
    </w:p>
    <w:p w14:paraId="5FFCA43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«Русалочка»,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Дж.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Свифт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«Приключения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Гулливера»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Марк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Твен</w:t>
      </w:r>
    </w:p>
    <w:p w14:paraId="7A3437D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«Том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Сойер»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14:paraId="404EB128" w14:textId="77777777" w:rsidR="00856648" w:rsidRPr="00571D37" w:rsidRDefault="00306BBF" w:rsidP="002E5551">
      <w:pPr>
        <w:pStyle w:val="a5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(работа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книгой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справочной</w:t>
      </w:r>
    </w:p>
    <w:p w14:paraId="25EF302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литературой).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Польза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книги: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учитель.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(тематический,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систематический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справочно-иллюстративный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(изданий):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книга-произведение,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книга-сборник,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собрание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сочинений,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периодическая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печать,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периодической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печати.</w:t>
      </w:r>
    </w:p>
    <w:p w14:paraId="64176C8F" w14:textId="77777777" w:rsidR="00856648" w:rsidRPr="00571D37" w:rsidRDefault="00306BBF" w:rsidP="002E5551">
      <w:pPr>
        <w:pStyle w:val="a5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14:paraId="71AC97B7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05454BA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14:paraId="4E742F6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(молча), оценивать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запоминания текста;</w:t>
      </w:r>
    </w:p>
    <w:p w14:paraId="5A4AF47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обосновывать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 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взаимосвязь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событиями,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14:paraId="0891F4C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</w:p>
    <w:p w14:paraId="6267D42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самостоятельно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    критерий    сопоставления    героев,    их    поступков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аналогии);</w:t>
      </w:r>
    </w:p>
    <w:p w14:paraId="4441B00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   (вопросный,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цитатный)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последовательность;</w:t>
      </w:r>
    </w:p>
    <w:p w14:paraId="270C008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исследовать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 эпитет, олицетворение, метафора), описания в произведениях 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(пейзаж,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интерьер),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выявлять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строфа).</w:t>
      </w:r>
    </w:p>
    <w:p w14:paraId="127CDCB0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5B2B14C4" w14:textId="77777777" w:rsidR="00856648" w:rsidRPr="00571D37" w:rsidRDefault="00306BBF" w:rsidP="00571D37">
      <w:pPr>
        <w:pStyle w:val="a3"/>
        <w:tabs>
          <w:tab w:val="left" w:pos="2701"/>
          <w:tab w:val="left" w:pos="4396"/>
          <w:tab w:val="left" w:pos="6217"/>
          <w:tab w:val="left" w:pos="6876"/>
          <w:tab w:val="left" w:pos="838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z w:val="24"/>
          <w:szCs w:val="24"/>
        </w:rPr>
        <w:tab/>
        <w:t>спра</w:t>
      </w:r>
      <w:r w:rsidR="00571D37">
        <w:rPr>
          <w:sz w:val="24"/>
          <w:szCs w:val="24"/>
        </w:rPr>
        <w:t>вочную</w:t>
      </w:r>
      <w:r w:rsidR="00571D37">
        <w:rPr>
          <w:sz w:val="24"/>
          <w:szCs w:val="24"/>
        </w:rPr>
        <w:tab/>
        <w:t>информацию</w:t>
      </w:r>
      <w:r w:rsidR="00571D37">
        <w:rPr>
          <w:sz w:val="24"/>
          <w:szCs w:val="24"/>
        </w:rPr>
        <w:tab/>
        <w:t>для</w:t>
      </w:r>
      <w:r w:rsidR="00571D37">
        <w:rPr>
          <w:sz w:val="24"/>
          <w:szCs w:val="24"/>
        </w:rPr>
        <w:tab/>
        <w:t xml:space="preserve">получения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задачей;</w:t>
      </w:r>
    </w:p>
    <w:p w14:paraId="1EC8925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элементам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(обложка,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другое);</w:t>
      </w:r>
    </w:p>
    <w:p w14:paraId="0FA23BF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аннотацию.</w:t>
      </w:r>
    </w:p>
    <w:p w14:paraId="5DE25275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 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4E823E6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этикета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диалоге,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учебным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текстам;</w:t>
      </w:r>
    </w:p>
    <w:p w14:paraId="75A0BE7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14:paraId="32B8059E" w14:textId="77777777" w:rsidR="00856648" w:rsidRPr="00571D37" w:rsidRDefault="00571D37" w:rsidP="00571D37">
      <w:pPr>
        <w:pStyle w:val="a3"/>
        <w:tabs>
          <w:tab w:val="left" w:pos="2719"/>
          <w:tab w:val="left" w:pos="3141"/>
          <w:tab w:val="left" w:pos="4502"/>
          <w:tab w:val="left" w:pos="5720"/>
          <w:tab w:val="left" w:pos="7461"/>
          <w:tab w:val="left" w:pos="7881"/>
          <w:tab w:val="left" w:pos="92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рассказывать о тематике детской литературы, о</w:t>
      </w:r>
      <w:r>
        <w:rPr>
          <w:sz w:val="24"/>
          <w:szCs w:val="24"/>
        </w:rPr>
        <w:tab/>
        <w:t xml:space="preserve">любимом </w:t>
      </w:r>
      <w:r w:rsidR="00306BBF" w:rsidRPr="00571D37">
        <w:rPr>
          <w:spacing w:val="-1"/>
          <w:sz w:val="24"/>
          <w:szCs w:val="24"/>
        </w:rPr>
        <w:t>писателе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его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произведениях;</w:t>
      </w:r>
    </w:p>
    <w:p w14:paraId="58BC5A5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ним;</w:t>
      </w:r>
    </w:p>
    <w:p w14:paraId="4CE26A36" w14:textId="77777777" w:rsidR="00856648" w:rsidRPr="00571D37" w:rsidRDefault="00306BBF" w:rsidP="00571D37">
      <w:pPr>
        <w:pStyle w:val="a3"/>
        <w:tabs>
          <w:tab w:val="left" w:pos="2761"/>
          <w:tab w:val="left" w:pos="4214"/>
          <w:tab w:val="left" w:pos="6245"/>
          <w:tab w:val="left" w:pos="6992"/>
          <w:tab w:val="left" w:pos="872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z w:val="24"/>
          <w:szCs w:val="24"/>
        </w:rPr>
        <w:tab/>
        <w:t>элеме</w:t>
      </w:r>
      <w:r w:rsidR="00571D37">
        <w:rPr>
          <w:sz w:val="24"/>
          <w:szCs w:val="24"/>
        </w:rPr>
        <w:t>нты</w:t>
      </w:r>
      <w:r w:rsidR="00571D37">
        <w:rPr>
          <w:sz w:val="24"/>
          <w:szCs w:val="24"/>
        </w:rPr>
        <w:tab/>
        <w:t>импровизации</w:t>
      </w:r>
      <w:r w:rsidR="00571D37">
        <w:rPr>
          <w:sz w:val="24"/>
          <w:szCs w:val="24"/>
        </w:rPr>
        <w:tab/>
        <w:t>при</w:t>
      </w:r>
      <w:r w:rsidR="00571D37">
        <w:rPr>
          <w:sz w:val="24"/>
          <w:szCs w:val="24"/>
        </w:rPr>
        <w:tab/>
        <w:t xml:space="preserve">исполнении </w:t>
      </w:r>
      <w:r w:rsidRPr="00571D37">
        <w:rPr>
          <w:spacing w:val="-1"/>
          <w:sz w:val="24"/>
          <w:szCs w:val="24"/>
        </w:rPr>
        <w:t>фольклорных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14:paraId="251172B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повествовательного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описательного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тему.</w:t>
      </w:r>
    </w:p>
    <w:p w14:paraId="296A6279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 универсальные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14:paraId="715071D4" w14:textId="77777777" w:rsidR="00856648" w:rsidRPr="00571D37" w:rsidRDefault="00306BBF" w:rsidP="00571D37">
      <w:pPr>
        <w:pStyle w:val="a3"/>
        <w:tabs>
          <w:tab w:val="left" w:pos="2362"/>
          <w:tab w:val="left" w:pos="3794"/>
          <w:tab w:val="left" w:pos="4969"/>
          <w:tab w:val="left" w:pos="5737"/>
          <w:tab w:val="left" w:pos="8142"/>
          <w:tab w:val="left" w:pos="865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z w:val="24"/>
          <w:szCs w:val="24"/>
        </w:rPr>
        <w:tab/>
        <w:t>значен</w:t>
      </w:r>
      <w:r w:rsidR="00571D37">
        <w:rPr>
          <w:sz w:val="24"/>
          <w:szCs w:val="24"/>
        </w:rPr>
        <w:t>ие</w:t>
      </w:r>
      <w:r w:rsidR="00571D37">
        <w:rPr>
          <w:sz w:val="24"/>
          <w:szCs w:val="24"/>
        </w:rPr>
        <w:tab/>
        <w:t>чтения</w:t>
      </w:r>
      <w:r w:rsidR="00571D37">
        <w:rPr>
          <w:sz w:val="24"/>
          <w:szCs w:val="24"/>
        </w:rPr>
        <w:tab/>
        <w:t>для</w:t>
      </w:r>
      <w:r w:rsidR="00571D37">
        <w:rPr>
          <w:sz w:val="24"/>
          <w:szCs w:val="24"/>
        </w:rPr>
        <w:tab/>
        <w:t>самообразования</w:t>
      </w:r>
      <w:r w:rsidR="00571D37">
        <w:rPr>
          <w:sz w:val="24"/>
          <w:szCs w:val="24"/>
        </w:rPr>
        <w:tab/>
        <w:t xml:space="preserve">и </w:t>
      </w:r>
      <w:r w:rsidRPr="00571D37">
        <w:rPr>
          <w:spacing w:val="-1"/>
          <w:sz w:val="24"/>
          <w:szCs w:val="24"/>
        </w:rPr>
        <w:t>саморазвития;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организовывать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читательскую деятельность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досуга;</w:t>
      </w:r>
    </w:p>
    <w:p w14:paraId="362BC2D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текстом;</w:t>
      </w:r>
    </w:p>
    <w:p w14:paraId="47DF3AA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(своё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одноклассников)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передачи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героев;</w:t>
      </w:r>
    </w:p>
    <w:p w14:paraId="59DAE6F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осуществлять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контроль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процесса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причины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возникших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трудностей,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способность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предвидеть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предстоящей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работе.</w:t>
      </w:r>
    </w:p>
    <w:p w14:paraId="3DDCB0E9" w14:textId="77777777" w:rsidR="00856648" w:rsidRPr="00571D37" w:rsidRDefault="00306BBF" w:rsidP="002E5551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театрализованной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инсценировании</w:t>
      </w:r>
    </w:p>
    <w:p w14:paraId="567BA02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 драматизации (читать по ролям, разыгрывать сценки);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 взаимодействия;</w:t>
      </w:r>
    </w:p>
    <w:p w14:paraId="5FBCCDC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относиться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обязанностям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вклад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 дело.</w:t>
      </w:r>
    </w:p>
    <w:p w14:paraId="692EB5DC" w14:textId="77777777" w:rsidR="00856648" w:rsidRPr="00571D37" w:rsidRDefault="00306BBF" w:rsidP="002E5551">
      <w:pPr>
        <w:pStyle w:val="a5"/>
        <w:numPr>
          <w:ilvl w:val="1"/>
          <w:numId w:val="10"/>
        </w:numPr>
        <w:tabs>
          <w:tab w:val="left" w:pos="1634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Планируемые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результаты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освоения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программы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по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литературному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чтению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на уровне начального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общего образования.</w:t>
      </w:r>
    </w:p>
    <w:p w14:paraId="4003BB13" w14:textId="77777777" w:rsidR="00856648" w:rsidRPr="00571D37" w:rsidRDefault="00306BBF" w:rsidP="002E5551">
      <w:pPr>
        <w:pStyle w:val="a5"/>
        <w:numPr>
          <w:ilvl w:val="2"/>
          <w:numId w:val="10"/>
        </w:numPr>
        <w:tabs>
          <w:tab w:val="left" w:pos="203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достигаются в процессе единства учебной и воспитательной деятельности,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позитивную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динамику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самопознания,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самовоспитания.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 результаты освоения программы по литературному чтению отражают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позитивного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общественным,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социокультурным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сформированных представлений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практике.</w:t>
      </w:r>
    </w:p>
    <w:p w14:paraId="6A2C8EE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литературного чтения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результаты:</w:t>
      </w:r>
    </w:p>
    <w:p w14:paraId="4A744828" w14:textId="77777777" w:rsidR="00856648" w:rsidRPr="00571D37" w:rsidRDefault="00306BBF" w:rsidP="002E5551">
      <w:pPr>
        <w:pStyle w:val="a5"/>
        <w:numPr>
          <w:ilvl w:val="0"/>
          <w:numId w:val="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гражданско-патриотическое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6A00FE7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интереса к изучению родного языка, истории и культуре 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естественной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общества;</w:t>
      </w:r>
    </w:p>
    <w:p w14:paraId="4330316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этнокультурной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гражданской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идентичности,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сопричастности к прошлому, настоящему и будущему своей страны и родного 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уважения к традициям и культуре своего и других народов в 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русской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14:paraId="2AE4A33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члене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правах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 поведения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правилах межличностных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отношений.</w:t>
      </w:r>
    </w:p>
    <w:p w14:paraId="2055A064" w14:textId="77777777" w:rsidR="00856648" w:rsidRPr="00571D37" w:rsidRDefault="00306BBF" w:rsidP="002E5551">
      <w:pPr>
        <w:pStyle w:val="a5"/>
        <w:numPr>
          <w:ilvl w:val="0"/>
          <w:numId w:val="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духовно-нравственное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0FF6CD0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освоение опыта человеческих взаимоотношений,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сопереживания,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уважения,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любви,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доброжелательности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моральных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родным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независимо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статуса,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вероисповедания;</w:t>
      </w:r>
    </w:p>
    <w:p w14:paraId="0A24884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персонажей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произведений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нравственного выбора;</w:t>
      </w:r>
    </w:p>
    <w:p w14:paraId="368D7DA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индивидуальной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посредством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накопления    и    систематизации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     впечатлений,    разнообразных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эмоциональной окраске;</w:t>
      </w:r>
    </w:p>
    <w:p w14:paraId="6D1AA31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 людям.</w:t>
      </w:r>
    </w:p>
    <w:p w14:paraId="31F0B73A" w14:textId="77777777" w:rsidR="00856648" w:rsidRPr="00571D37" w:rsidRDefault="00306BBF" w:rsidP="002E5551">
      <w:pPr>
        <w:pStyle w:val="a5"/>
        <w:numPr>
          <w:ilvl w:val="0"/>
          <w:numId w:val="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эстетическое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7AB1F35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проявление уважительного отношения и интереса к художественной культуре,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восприимчивость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традициям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творчеству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готовность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деятельности;</w:t>
      </w:r>
    </w:p>
    <w:p w14:paraId="17D0AD6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</w:t>
      </w:r>
    </w:p>
    <w:p w14:paraId="3B98A11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произведений, выразительных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создающих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художественный образ.</w:t>
      </w:r>
    </w:p>
    <w:p w14:paraId="69686E9B" w14:textId="77777777" w:rsidR="00856648" w:rsidRPr="00571D37" w:rsidRDefault="00306BBF" w:rsidP="002E5551">
      <w:pPr>
        <w:pStyle w:val="a5"/>
        <w:numPr>
          <w:ilvl w:val="0"/>
          <w:numId w:val="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трудовое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6668113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потребление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бережное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отношение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результатам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труда,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навыки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 видах трудовой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профессиям.</w:t>
      </w:r>
    </w:p>
    <w:p w14:paraId="41685952" w14:textId="77777777" w:rsidR="00856648" w:rsidRPr="00571D37" w:rsidRDefault="00306BBF" w:rsidP="002E5551">
      <w:pPr>
        <w:pStyle w:val="a5"/>
        <w:numPr>
          <w:ilvl w:val="0"/>
          <w:numId w:val="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экологическое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5B37746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отражённых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произведениях;</w:t>
      </w:r>
    </w:p>
    <w:p w14:paraId="797A916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приносящих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окружающей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среде.</w:t>
      </w:r>
    </w:p>
    <w:p w14:paraId="6E28F668" w14:textId="77777777" w:rsidR="00856648" w:rsidRPr="00571D37" w:rsidRDefault="00306BBF" w:rsidP="002E5551">
      <w:pPr>
        <w:pStyle w:val="a5"/>
        <w:numPr>
          <w:ilvl w:val="0"/>
          <w:numId w:val="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познания:</w:t>
      </w:r>
    </w:p>
    <w:p w14:paraId="3481D37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ориентация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мыслей,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автора;</w:t>
      </w:r>
    </w:p>
    <w:p w14:paraId="739A546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смысловым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чтением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различного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уровня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задач;</w:t>
      </w:r>
    </w:p>
    <w:p w14:paraId="02A5850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потребность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инициативности, любознательности и самостоятельности в познании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художественной литературы,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писателей.</w:t>
      </w:r>
    </w:p>
    <w:p w14:paraId="22EE516A" w14:textId="77777777" w:rsidR="00856648" w:rsidRPr="00571D37" w:rsidRDefault="00306BBF" w:rsidP="002E5551">
      <w:pPr>
        <w:pStyle w:val="a5"/>
        <w:numPr>
          <w:ilvl w:val="2"/>
          <w:numId w:val="1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литературного чтения на уровне 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совместная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14:paraId="2BB6157F" w14:textId="77777777" w:rsidR="00856648" w:rsidRPr="00571D37" w:rsidRDefault="00306BBF" w:rsidP="002E5551">
      <w:pPr>
        <w:pStyle w:val="a5"/>
        <w:numPr>
          <w:ilvl w:val="3"/>
          <w:numId w:val="1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действия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14:paraId="0363664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 и его автора, устанавливать основания для сравнения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аналогии;</w:t>
      </w:r>
    </w:p>
    <w:p w14:paraId="1757940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объединять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принадлежности;</w:t>
      </w:r>
    </w:p>
    <w:p w14:paraId="15D6890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признак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классифицировать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жанрам;</w:t>
      </w:r>
    </w:p>
    <w:p w14:paraId="62541CD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закономерности и противоречия при анализе сюжета (композиции),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14:paraId="4FE29C7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алгоритма;</w:t>
      </w:r>
    </w:p>
    <w:p w14:paraId="4399B54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    причинно-следственные    связи    в    сюжете    фольклорного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художественного текста, при составлении плана, пересказе текста, характеристике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героев.</w:t>
      </w:r>
    </w:p>
    <w:p w14:paraId="7ACC7780" w14:textId="77777777" w:rsidR="00856648" w:rsidRPr="00571D37" w:rsidRDefault="00306BBF" w:rsidP="002E5551">
      <w:pPr>
        <w:pStyle w:val="a5"/>
        <w:numPr>
          <w:ilvl w:val="3"/>
          <w:numId w:val="1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14:paraId="11115C5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состоянием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(ситуации)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вопросов;</w:t>
      </w:r>
    </w:p>
    <w:p w14:paraId="6211472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14:paraId="4BE3AE8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подходящий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 критериев);</w:t>
      </w:r>
    </w:p>
    <w:p w14:paraId="78AB91E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подкреплять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доказательствами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проведённого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(опыта,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исследования);</w:t>
      </w:r>
    </w:p>
    <w:p w14:paraId="6909972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прогнозировать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последствия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ситуациях.</w:t>
      </w:r>
    </w:p>
    <w:p w14:paraId="2FF952D2" w14:textId="77777777" w:rsidR="00856648" w:rsidRPr="00571D37" w:rsidRDefault="00306BBF" w:rsidP="002E5551">
      <w:pPr>
        <w:pStyle w:val="a5"/>
        <w:numPr>
          <w:ilvl w:val="3"/>
          <w:numId w:val="1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 как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14:paraId="0AEB01F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информации;</w:t>
      </w:r>
    </w:p>
    <w:p w14:paraId="74B7BCC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в предложенном источнике информацию, представленную в явном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согласно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14:paraId="47D2A3F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достоверную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недостоверную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основании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 её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проверки;</w:t>
      </w:r>
    </w:p>
    <w:p w14:paraId="76E8397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(учителей,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(законных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представителей)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безопасности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информационно-коммуникационной сети «Интернет»;</w:t>
      </w:r>
    </w:p>
    <w:p w14:paraId="45F1F0D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14:paraId="6DB2055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самостоятельно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схемы,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таблицы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информации.</w:t>
      </w:r>
    </w:p>
    <w:p w14:paraId="6184614D" w14:textId="77777777" w:rsidR="00856648" w:rsidRPr="00571D37" w:rsidRDefault="00306BBF" w:rsidP="002E5551">
      <w:pPr>
        <w:pStyle w:val="a5"/>
        <w:numPr>
          <w:ilvl w:val="3"/>
          <w:numId w:val="1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14:paraId="2E95C0E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воспринимать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суждения,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целями и условиями общения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знакомой среде;</w:t>
      </w:r>
    </w:p>
    <w:p w14:paraId="421565E2" w14:textId="77777777" w:rsidR="00856648" w:rsidRPr="00571D37" w:rsidRDefault="00306BBF" w:rsidP="00571D37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z w:val="24"/>
          <w:szCs w:val="24"/>
        </w:rPr>
        <w:tab/>
        <w:t>уважительное</w:t>
      </w:r>
      <w:r w:rsidRPr="00571D37">
        <w:rPr>
          <w:sz w:val="24"/>
          <w:szCs w:val="24"/>
        </w:rPr>
        <w:tab/>
        <w:t>отн</w:t>
      </w:r>
      <w:r w:rsidR="00571D37">
        <w:rPr>
          <w:sz w:val="24"/>
          <w:szCs w:val="24"/>
        </w:rPr>
        <w:t>ошение</w:t>
      </w:r>
      <w:r w:rsidR="00571D37">
        <w:rPr>
          <w:sz w:val="24"/>
          <w:szCs w:val="24"/>
        </w:rPr>
        <w:tab/>
        <w:t>к</w:t>
      </w:r>
      <w:r w:rsidR="00571D37">
        <w:rPr>
          <w:sz w:val="24"/>
          <w:szCs w:val="24"/>
        </w:rPr>
        <w:tab/>
        <w:t>собеседнику,</w:t>
      </w:r>
      <w:r w:rsidR="00571D37">
        <w:rPr>
          <w:sz w:val="24"/>
          <w:szCs w:val="24"/>
        </w:rPr>
        <w:tab/>
        <w:t>соблюдать</w:t>
      </w:r>
      <w:r w:rsidRPr="00571D37">
        <w:rPr>
          <w:sz w:val="24"/>
          <w:szCs w:val="24"/>
        </w:rPr>
        <w:t>правила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дискуссии;</w:t>
      </w:r>
    </w:p>
    <w:p w14:paraId="49F2696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признавать возможность существования разных точек зрения;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аргументированно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мнение;</w:t>
      </w:r>
    </w:p>
    <w:p w14:paraId="73C1F672" w14:textId="77777777" w:rsidR="00856648" w:rsidRPr="00571D37" w:rsidRDefault="00306BBF" w:rsidP="00571D37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 речевое высказывание в соответствии с поставленной задачей;</w:t>
      </w:r>
      <w:r w:rsidRPr="00571D37">
        <w:rPr>
          <w:spacing w:val="1"/>
          <w:sz w:val="24"/>
          <w:szCs w:val="24"/>
        </w:rPr>
        <w:t xml:space="preserve"> </w:t>
      </w:r>
      <w:r w:rsidR="00571D37">
        <w:rPr>
          <w:sz w:val="24"/>
          <w:szCs w:val="24"/>
        </w:rPr>
        <w:t xml:space="preserve">создавать устные и письменные тексты (описание, </w:t>
      </w:r>
      <w:r w:rsidRPr="00571D37">
        <w:rPr>
          <w:spacing w:val="-1"/>
          <w:sz w:val="24"/>
          <w:szCs w:val="24"/>
        </w:rPr>
        <w:t>рассуждение,</w:t>
      </w:r>
      <w:r w:rsid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повествование);</w:t>
      </w:r>
    </w:p>
    <w:p w14:paraId="73185A7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готовить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публичные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выступления;</w:t>
      </w:r>
    </w:p>
    <w:p w14:paraId="0852719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иллюстративный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(рисунки,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фото,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плакаты)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выступления.</w:t>
      </w:r>
    </w:p>
    <w:p w14:paraId="5DDCDE9C" w14:textId="77777777" w:rsidR="00856648" w:rsidRPr="00571D37" w:rsidRDefault="00306BBF" w:rsidP="002E5551">
      <w:pPr>
        <w:pStyle w:val="a5"/>
        <w:numPr>
          <w:ilvl w:val="3"/>
          <w:numId w:val="1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Pr="00571D37">
        <w:rPr>
          <w:sz w:val="24"/>
          <w:szCs w:val="24"/>
        </w:rPr>
        <w:tab/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самоорганизации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14:paraId="7D54F35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14:paraId="3F0752CD" w14:textId="77777777" w:rsidR="00856648" w:rsidRPr="00571D37" w:rsidRDefault="00306BBF" w:rsidP="002E5551">
      <w:pPr>
        <w:pStyle w:val="a5"/>
        <w:numPr>
          <w:ilvl w:val="3"/>
          <w:numId w:val="1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Pr="00571D37">
        <w:rPr>
          <w:sz w:val="24"/>
          <w:szCs w:val="24"/>
        </w:rPr>
        <w:tab/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самоконтроля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 регулятивных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14:paraId="17005D5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 причины успеха (неудач) учебной деятельности;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преодоления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ошибок.</w:t>
      </w:r>
    </w:p>
    <w:p w14:paraId="040A78EE" w14:textId="77777777" w:rsidR="00856648" w:rsidRPr="00571D37" w:rsidRDefault="00306BBF" w:rsidP="002E5551">
      <w:pPr>
        <w:pStyle w:val="a5"/>
        <w:numPr>
          <w:ilvl w:val="3"/>
          <w:numId w:val="1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</w:p>
    <w:p w14:paraId="20CDE22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краткосрочные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долгосрочные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цели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(индивидуальные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коллективных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задачах)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стандартной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(типовой)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основе предложенного формата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планирования, распределения промежуточных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шагов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сроков;</w:t>
      </w:r>
    </w:p>
    <w:p w14:paraId="1569EC0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достижению: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распределять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роли,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договариваться,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обсуждать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работы;</w:t>
      </w:r>
    </w:p>
    <w:p w14:paraId="1B8FA32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 готовность руководить, выполнять поручения, подчиняться;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 выполнять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свою 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работы;</w:t>
      </w:r>
    </w:p>
    <w:p w14:paraId="7073D3C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вклад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результат;</w:t>
      </w:r>
    </w:p>
    <w:p w14:paraId="268F8E3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образцы.</w:t>
      </w:r>
    </w:p>
    <w:p w14:paraId="6C4FE4F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14:paraId="500FC3C7" w14:textId="77777777" w:rsidR="00856648" w:rsidRPr="00571D37" w:rsidRDefault="00306BBF" w:rsidP="002E5551">
      <w:pPr>
        <w:pStyle w:val="a5"/>
        <w:numPr>
          <w:ilvl w:val="2"/>
          <w:numId w:val="1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1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14:paraId="07D6807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  ценность   чтения   для   решения   учебных   задач   и   применения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  вопрос   о   важности   чтения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 ценностей,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 разных народов;</w:t>
      </w:r>
    </w:p>
    <w:p w14:paraId="4B0A05A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техникой слогового плавного чтения с переходом на чтение целыми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словами, читать осознанно вслух целыми словами без пропусков и перестановок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букв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слогов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 не менее 30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 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14:paraId="5A88B88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соблюдением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 менее 2 стихотворений о Родине, о детях, о семье, о родной природе в 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года;</w:t>
      </w:r>
    </w:p>
    <w:p w14:paraId="4A1B13F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(нестихотворную)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речь;</w:t>
      </w:r>
    </w:p>
    <w:p w14:paraId="0BD9C22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творчества) и художественной литературы (загадки, пословицы, потешки, 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литературные),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стихотворения);</w:t>
      </w:r>
    </w:p>
    <w:p w14:paraId="3BFAEAD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содержание прослушанного (прочитанного) произведения: 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 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2410710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(прочитанного) 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произведения:  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определять  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последовательность  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произведении,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(положительные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отрицательные)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объяснять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</w:p>
    <w:p w14:paraId="25CC1BF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впечатлении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 литературные понятия (автор, герой, тема, идея, заголовок, 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ответ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 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14:paraId="22599C1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последовательности событий, с опорой на предложенные ключевые слова, вопросы,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рисунки,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 план;</w:t>
      </w:r>
    </w:p>
    <w:p w14:paraId="62C5CB2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</w:p>
    <w:p w14:paraId="590FD58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3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14:paraId="4F80BDD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сочинять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    тексты    по    предложенному    началу    (не     менее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3 предложений);</w:t>
      </w:r>
    </w:p>
    <w:p w14:paraId="18FFDAB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 в книге (учебнике) по обложке, оглавлению, иллюстрациям;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совету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взрослого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</w:p>
    <w:p w14:paraId="2A7670C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 xml:space="preserve">рекомендованного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учителем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списка,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    о     прочитанной    книге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14:paraId="1CD0608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обращаться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задачей.</w:t>
      </w:r>
    </w:p>
    <w:p w14:paraId="0113C84E" w14:textId="77777777" w:rsidR="00856648" w:rsidRPr="00571D37" w:rsidRDefault="00306BBF" w:rsidP="002E5551">
      <w:pPr>
        <w:pStyle w:val="a5"/>
        <w:numPr>
          <w:ilvl w:val="2"/>
          <w:numId w:val="1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14:paraId="6EF800B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объяснять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важность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3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различных жизненных ситуациях: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переходить от чтения вслух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про себя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соответствии с учебной задачей, обращаться к разным видам чтения 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выборочное),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фольклоре и литературных произведениях отражение нравственных 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понятиях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контексте изученных произведений;</w:t>
      </w:r>
    </w:p>
    <w:p w14:paraId="3B408F6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восприятию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в темпе не менее 40 слов в минуту (без отметочного оценивания);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</w:p>
    <w:p w14:paraId="36C936E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 менее 3 стихотворений о Родине, о детях, о семье, о родной природе в 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года;</w:t>
      </w:r>
    </w:p>
    <w:p w14:paraId="604C44B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(ритм,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рифма);</w:t>
      </w:r>
    </w:p>
    <w:p w14:paraId="68F5D40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содержание, смысл прослушанного (прочитанного) 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39D535A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стихотворения, басни);</w:t>
      </w:r>
    </w:p>
    <w:p w14:paraId="4377A78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воспроизводить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(вопросный,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номинативный);</w:t>
      </w:r>
    </w:p>
    <w:p w14:paraId="60629C7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 характер героя, находить в тексте средства изображения (портрет)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 взаимосвязь между характером героя и его поступками, 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 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</w:p>
    <w:p w14:paraId="42186FF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переносном значении;</w:t>
      </w:r>
    </w:p>
    <w:p w14:paraId="3E8B690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литературный герой, тема, идея, заголовок, содержание произведения, 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эпитет);</w:t>
      </w:r>
    </w:p>
    <w:p w14:paraId="05495B1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 жанровую принадлежность произведения, формулировать устно простые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 из текста;</w:t>
      </w:r>
    </w:p>
    <w:p w14:paraId="6A38F6A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(устно)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содержание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подробно,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третьего лица;</w:t>
      </w:r>
    </w:p>
    <w:p w14:paraId="265BF27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эпизоды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30725C4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5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предложений);</w:t>
      </w:r>
    </w:p>
    <w:p w14:paraId="2E4A285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 по аналогии с прочитанным загадки, небольшие сказки, рассказы;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(или)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учебнике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обложке,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оглавлению,</w:t>
      </w:r>
    </w:p>
    <w:p w14:paraId="6DF98B2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аннотации,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иллюстрациям,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предисловию,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условным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обозначениям;</w:t>
      </w:r>
    </w:p>
    <w:p w14:paraId="195D692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14:paraId="2F9810B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задачей.</w:t>
      </w:r>
    </w:p>
    <w:p w14:paraId="77C595D0" w14:textId="77777777" w:rsidR="00856648" w:rsidRPr="00571D37" w:rsidRDefault="00306BBF" w:rsidP="002E5551">
      <w:pPr>
        <w:pStyle w:val="a5"/>
        <w:numPr>
          <w:ilvl w:val="2"/>
          <w:numId w:val="1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3 </w:t>
      </w:r>
      <w:r w:rsidRPr="00571D37">
        <w:rPr>
          <w:sz w:val="24"/>
          <w:szCs w:val="24"/>
        </w:rPr>
        <w:lastRenderedPageBreak/>
        <w:t>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14:paraId="7211574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отвечать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культурной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значимости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народов, ориентироваться в нравственно-этических понятиях в контексте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 произведений;</w:t>
      </w:r>
    </w:p>
    <w:p w14:paraId="1E4D3AD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выборочное);</w:t>
      </w:r>
    </w:p>
    <w:p w14:paraId="13D74F6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60 слов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14:paraId="460E019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14:paraId="225F587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тексты;</w:t>
      </w:r>
    </w:p>
    <w:p w14:paraId="3ED1B4E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отличать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эпического;</w:t>
      </w:r>
    </w:p>
    <w:p w14:paraId="0E16F74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текстам;</w:t>
      </w:r>
    </w:p>
    <w:p w14:paraId="221989C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14:paraId="48C7847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тексте произведения, выявлять связь событий, эпизодов текста; составлять 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(вопросный,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цитатный);</w:t>
      </w:r>
    </w:p>
    <w:p w14:paraId="293195A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 героев, описывать характер героя, давать оценку поступкам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 составлять портретные характеристики персонажей; выявлять взаимосвязь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сопоставлять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   поступки    по    предложенным    критериям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аналогии или 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контрасту);</w:t>
      </w:r>
    </w:p>
    <w:p w14:paraId="6E47325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изображения героев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интерьера;</w:t>
      </w:r>
    </w:p>
    <w:p w14:paraId="3C63D59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</w:p>
    <w:p w14:paraId="5D0566C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 применять изученные понятия (автор, мораль басни, литературный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 персонаж, характер, тема, идея, заголовок, содержание произведения, эпизод,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композиция,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</w:p>
    <w:p w14:paraId="3345D71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диалогическое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выводы,</w:t>
      </w:r>
      <w:r w:rsidRPr="00571D37">
        <w:rPr>
          <w:spacing w:val="9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 изученные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понятия;</w:t>
      </w:r>
    </w:p>
    <w:p w14:paraId="1959303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подробно,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сжато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(кратко),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 героя,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 лица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третьего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лица;</w:t>
      </w:r>
    </w:p>
    <w:p w14:paraId="0D9AD9C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(повествование,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описание,     рассуждение)     с     учётом     специфики     учебного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</w:p>
    <w:p w14:paraId="08A0E16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1EF35AC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(прослушанного)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8 предложений),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 письменный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текст;</w:t>
      </w:r>
    </w:p>
    <w:p w14:paraId="78ED2BA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краткий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14:paraId="3DB160F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придумывать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продолжение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58E1CAC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использовать в соответствии с учебной задачей аппарат издания: обложку,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приложения,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сноски,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примечания;</w:t>
      </w:r>
    </w:p>
    <w:p w14:paraId="692C44F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14:paraId="625DFB4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верифицированные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электронные     образовательные     и     информационные     ресурсы,     включённые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перечень.</w:t>
      </w:r>
    </w:p>
    <w:p w14:paraId="4A7D2323" w14:textId="77777777" w:rsidR="00856648" w:rsidRPr="00571D37" w:rsidRDefault="00306BBF" w:rsidP="002E5551">
      <w:pPr>
        <w:pStyle w:val="a5"/>
        <w:numPr>
          <w:ilvl w:val="2"/>
          <w:numId w:val="1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14:paraId="3DB9E1D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осознавать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значимость     художественной     литературы     и     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всестороннего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бытовой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духовной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 произведений;</w:t>
      </w:r>
    </w:p>
    <w:p w14:paraId="1F19ACB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демонстрировать интерес и положительную мотивацию к систематическому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творчества: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 чтения;</w:t>
      </w:r>
    </w:p>
    <w:p w14:paraId="370346B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выборочное);</w:t>
      </w:r>
    </w:p>
    <w:p w14:paraId="13BBAAD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80 слов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14:paraId="219629A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5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14:paraId="18C928A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тексты;</w:t>
      </w:r>
    </w:p>
    <w:p w14:paraId="7828D2C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эпического;</w:t>
      </w:r>
    </w:p>
    <w:p w14:paraId="512BD74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проблемные)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познавательным,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 текстам;</w:t>
      </w:r>
    </w:p>
    <w:p w14:paraId="19EF236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14:paraId="062DE10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читаемый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 сказки, рассказы, стихотворения, басни), приводить примеры 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 России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стран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мира;</w:t>
      </w:r>
    </w:p>
    <w:p w14:paraId="291E0B9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выявлять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14:paraId="00AEFE4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 героев, давать оценку их поступкам, составлять портретные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характеристики персонажей, выявлять взаимосвязь между поступками и мыслями,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контрасту),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изображения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героев  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(портрет)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выражения  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их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чувств,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описание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героев;</w:t>
      </w:r>
    </w:p>
    <w:p w14:paraId="545E285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</w:p>
    <w:p w14:paraId="3B3E41B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метафора);</w:t>
      </w:r>
    </w:p>
    <w:p w14:paraId="5E6BB99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 применять изученные понятия (автор, мораль басни, литературный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 персонаж, характер, тема, идея, заголовок, содержание произведения, эпизод,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смысловые части, композиция, сравнение, эпитет, олицетворение, метафора, лирика,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эпос,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образ);</w:t>
      </w:r>
    </w:p>
    <w:p w14:paraId="65BB7A7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грамматики);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простые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   (прочитанного)   текста,   подтверждать   свой   ответ   примерами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14:paraId="64572D2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 план текста (вопросный, номинативный, цитатный), 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 подробно, выборочно, сжато (кратко), от лица героя, с изменением лица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третьего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лица;</w:t>
      </w:r>
    </w:p>
    <w:p w14:paraId="7F6C3B4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эпизоды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14:paraId="762A4A1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составлять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устные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 письменные    высказывания    на    заданную    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10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предложений),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писать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сочинения</w:t>
      </w:r>
    </w:p>
    <w:p w14:paraId="4F6A0D2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(повествование,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рассуждение),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письменной речи;</w:t>
      </w:r>
    </w:p>
    <w:p w14:paraId="3288850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краткий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14:paraId="3A64969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прочитанным,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иллюстрациям,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имени одного из героев, придумывать продолжение прочитанного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10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предложений);</w:t>
      </w:r>
    </w:p>
    <w:p w14:paraId="3FF2F7E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 в соответствии с учебной задачей аппарат издания (обложка,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приложение,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сноски,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примечания);</w:t>
      </w:r>
    </w:p>
    <w:p w14:paraId="671D1DD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 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14:paraId="630F123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     справочную     литературу,     электронные     образовательные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ресурсы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информационно-коммуникационной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сети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«Интернет»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условиях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контролируемого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входа),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 задачей.</w:t>
      </w:r>
    </w:p>
    <w:p w14:paraId="543B39B3" w14:textId="77777777" w:rsidR="00856648" w:rsidRPr="00571D37" w:rsidRDefault="00306BBF" w:rsidP="002E5551">
      <w:pPr>
        <w:pStyle w:val="a5"/>
        <w:numPr>
          <w:ilvl w:val="0"/>
          <w:numId w:val="16"/>
        </w:numPr>
        <w:tabs>
          <w:tab w:val="left" w:pos="1293"/>
        </w:tabs>
        <w:ind w:left="0" w:right="510" w:firstLine="709"/>
        <w:rPr>
          <w:sz w:val="24"/>
          <w:szCs w:val="24"/>
          <w:highlight w:val="green"/>
        </w:rPr>
      </w:pPr>
      <w:r w:rsidRPr="00571D37">
        <w:rPr>
          <w:sz w:val="24"/>
          <w:szCs w:val="24"/>
          <w:highlight w:val="green"/>
        </w:rPr>
        <w:t>рабочая программа по учебному предмету «Родной (русский)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язык».</w:t>
      </w:r>
    </w:p>
    <w:p w14:paraId="7F2160D0" w14:textId="77777777" w:rsidR="00856648" w:rsidRPr="00571D37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Федеральная рабочая программа по учебному предмету «Родной 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 (предметная область «Родной язык и литературное чтение на 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языке») (далее соответственно – программа по родному языку (русскому), 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пояснительную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планируемые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 программы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(русскому).</w:t>
      </w:r>
    </w:p>
    <w:p w14:paraId="3E8C1522" w14:textId="77777777" w:rsidR="00856648" w:rsidRPr="00571D37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 записка отражает общие цели и задачи изучения учебного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психологических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предпосылок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планируемым результатам.</w:t>
      </w:r>
    </w:p>
    <w:p w14:paraId="1F137FB6" w14:textId="77777777" w:rsidR="00856648" w:rsidRPr="00571D37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раскрывает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предлагаются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14:paraId="4A173219" w14:textId="77777777" w:rsidR="00856648" w:rsidRPr="00571D37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весь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 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каждый год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обучения.</w:t>
      </w:r>
    </w:p>
    <w:p w14:paraId="76E9BFC5" w14:textId="77777777" w:rsidR="00856648" w:rsidRPr="00571D37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записка.</w:t>
      </w:r>
    </w:p>
    <w:p w14:paraId="006EEED8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 по родному языку (русскому)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14:paraId="3ACD74C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подготовлена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образовательного стандарта начального общего образования (Приказ Министерства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просвещения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31.05.2021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286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утверждении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зарегистрирован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Министерством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юстиции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05.07.2021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64100),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Концепции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преподавания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(утверждена распоряжением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Правительства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9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апреля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2016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637-р),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14:paraId="770541B1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Программа по родному языку (русскому) разработана для организаций,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реализующих программы начального общего образования. Программа по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разработана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оказания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методической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создании рабочей программы по учебному предмету «Родной язык (русский)»,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ориентированной на современные тенденции в образовании и активные методики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обучения.</w:t>
      </w:r>
    </w:p>
    <w:p w14:paraId="1FB61B57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 по родному языку (русскому) позволит учителю: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реализовать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преподавания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(русского)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современные</w:t>
      </w:r>
    </w:p>
    <w:p w14:paraId="28438BC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подходы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достижению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личностных,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метапредметных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</w:p>
    <w:p w14:paraId="425653D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образования;</w:t>
      </w:r>
    </w:p>
    <w:p w14:paraId="04DA62C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определить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структурировать  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планируемые  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результаты  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годам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ФГОС НОО;</w:t>
      </w:r>
    </w:p>
    <w:p w14:paraId="490D1F3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разработать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календарно-тематическое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конкретного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рекомендованное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примерное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 времени на изучение определённого раздела/темы, а также 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разделов/тем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курса.</w:t>
      </w:r>
    </w:p>
    <w:p w14:paraId="1772C15F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направлено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достижение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требований,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образования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литературное чтение на родном языке». Программа по родному языку 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ориентирована на сопровождение курса русского языка, входящего в предметную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«Русский язык и литературное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чтение».</w:t>
      </w:r>
    </w:p>
    <w:p w14:paraId="287104D2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Целями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являются:</w:t>
      </w:r>
    </w:p>
    <w:p w14:paraId="12D2C5A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  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   значения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   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укрепления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своеобразия 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 познавательного интереса к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 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желания его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изучать, любви, уважительного отношения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 русскому языку,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 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 культуре;</w:t>
      </w:r>
    </w:p>
    <w:p w14:paraId="3AF6727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 и культурного пространства Российской Федерации, о месте 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среди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 языков народов России, воспитание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уважительного 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межнационального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1B90FE7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национальной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специфике</w:t>
      </w:r>
      <w:r w:rsid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языковых единиц русского языка (прежде всего лексических и 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свойственными русскому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языку;</w:t>
      </w:r>
    </w:p>
    <w:p w14:paraId="247E010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функционированием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классифицировать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 картины мира,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языке;</w:t>
      </w:r>
    </w:p>
    <w:p w14:paraId="10FA4A6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 умений работать с текстом, осуществлять элементарный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информационный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извлекать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преобразовывать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необходимую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информацию;</w:t>
      </w:r>
    </w:p>
    <w:p w14:paraId="6D060C1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владение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использования, обогащение словарного запаса и грамматического строя 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потребности 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самосовершенствованию;</w:t>
      </w:r>
    </w:p>
    <w:p w14:paraId="1C0BB08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практического 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исследовательской 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русскому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 самостоятельности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приобретении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</w:p>
    <w:p w14:paraId="07808FA7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входит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 языке»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является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обязательным 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изучения.</w:t>
      </w:r>
    </w:p>
    <w:p w14:paraId="6A13B442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представленное в программе по родному языку (русскому), соответствует ФГОС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НОО.</w:t>
      </w:r>
    </w:p>
    <w:p w14:paraId="10F749D5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 xml:space="preserve">Содержание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предмета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     язык     (русский)»     направлено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удовлетворение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потребности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обучающихся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изучении    родного    языка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инструмента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самореализации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 предмет «Родной язык (русский)» не ущемляет права тех обучающихся,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отведённое на изучение данной дисциплины, не может рассматриваться как время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углублённого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 основного курса.</w:t>
      </w:r>
    </w:p>
    <w:p w14:paraId="79D81B89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81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предусматривается</w:t>
      </w:r>
      <w:r w:rsidR="00571D37" w:rsidRP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внутреннему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устройству 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речи‚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стороне  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существования   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языка:   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 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многообразным 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связям 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русского   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 цивилизацией и культурой, государством и обществом. Программа по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социокультурный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аспекты,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обнаруживают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непосредственную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культурно-историческую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обусловленность.</w:t>
      </w:r>
    </w:p>
    <w:p w14:paraId="72A54895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95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 соотносятся с основными содержательными линиями основного курса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языка в начальной школе, но не дублируют их и имеют преимущественно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практико-ориентированный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характер.</w:t>
      </w:r>
    </w:p>
    <w:p w14:paraId="49DE7909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Задачами изучения родного языка (русского) являются: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совершенствование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носителей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способности</w:t>
      </w:r>
    </w:p>
    <w:p w14:paraId="76D6205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пространстве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интуиции,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 языка;</w:t>
      </w:r>
    </w:p>
    <w:p w14:paraId="0FA2994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методах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(учебное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лингвистическое мини-исследование, проект, наблюдение, анализ и т.п.), включение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речевую деятельность.</w:t>
      </w:r>
    </w:p>
    <w:p w14:paraId="6BDFB260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выделяются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три блока.</w:t>
      </w:r>
    </w:p>
    <w:p w14:paraId="7FCB0ECC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Первый блок – «Русский язык: прошлое и настоящее» – 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происхождении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общеупотребительных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Данный блок содержит сведения о взаимосвязи языка и истории, языка и 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сведения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специфике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общем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специфическом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 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культурах русского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</w:p>
    <w:p w14:paraId="2C03A71D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Второй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обеспечивающее наблюдение за употреблением языковых единиц, развитие базовых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ситуациях,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представлений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="00571D37" w:rsidRP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русского литературного языка, развитие потребности обращаться к нормативным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 современного русского литературного языка и совершенствование 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культурой речи: практическое освоение норм современного русского 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 ответственного 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всех сферах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жизни.</w:t>
      </w:r>
    </w:p>
    <w:p w14:paraId="232ED8E1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Третий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блок 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«Секреты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речи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текста»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взаимосвязи,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адекватно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 правил речевого этикета. Одним из ведущих содержательных центров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функционально-смысловых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стилистической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принадлежности.</w:t>
      </w:r>
    </w:p>
    <w:p w14:paraId="5743054E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9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Общее число часов, рекомендованных для изучения родного 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(русского)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26"/>
          <w:sz w:val="24"/>
          <w:szCs w:val="24"/>
        </w:rPr>
        <w:t xml:space="preserve"> </w:t>
      </w:r>
      <w:r w:rsidR="00297EA7" w:rsidRPr="00571D37">
        <w:rPr>
          <w:sz w:val="24"/>
          <w:szCs w:val="24"/>
        </w:rPr>
        <w:t>170</w:t>
      </w:r>
      <w:r w:rsidRPr="00571D37">
        <w:rPr>
          <w:spacing w:val="28"/>
          <w:sz w:val="24"/>
          <w:szCs w:val="24"/>
        </w:rPr>
        <w:t xml:space="preserve"> </w:t>
      </w:r>
      <w:r w:rsidR="00297EA7" w:rsidRPr="00571D37">
        <w:rPr>
          <w:sz w:val="24"/>
          <w:szCs w:val="24"/>
        </w:rPr>
        <w:t>часов</w:t>
      </w:r>
      <w:r w:rsidRPr="00571D37">
        <w:rPr>
          <w:sz w:val="24"/>
          <w:szCs w:val="24"/>
        </w:rPr>
        <w:t>: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68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(2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неделю),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-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68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(2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неделю),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34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(1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нелелю).</w:t>
      </w:r>
    </w:p>
    <w:p w14:paraId="412F6BCF" w14:textId="77777777" w:rsidR="00856648" w:rsidRPr="00571D37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во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2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3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(68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ч).</w:t>
      </w:r>
    </w:p>
    <w:p w14:paraId="5347C24F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14:paraId="02F62FF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забавы,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игрушки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городки,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салочки,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санки,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волчок,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свистулька).</w:t>
      </w:r>
    </w:p>
    <w:p w14:paraId="3999B87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быта:</w:t>
      </w:r>
    </w:p>
    <w:p w14:paraId="59479D5B" w14:textId="77777777" w:rsidR="00856648" w:rsidRPr="00571D37" w:rsidRDefault="00306BBF" w:rsidP="002E5551">
      <w:pPr>
        <w:pStyle w:val="a5"/>
        <w:numPr>
          <w:ilvl w:val="0"/>
          <w:numId w:val="8"/>
        </w:numPr>
        <w:tabs>
          <w:tab w:val="left" w:pos="122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слова, называющие домашнюю утварь и орудия труда (например, ухват,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ушат,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ступа,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плошка,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крынка,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ковш,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решето,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веретено,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серп,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коса,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плуг),</w:t>
      </w:r>
    </w:p>
    <w:p w14:paraId="2B6C85E6" w14:textId="77777777" w:rsidR="00856648" w:rsidRPr="00571D37" w:rsidRDefault="00306BBF" w:rsidP="002E5551">
      <w:pPr>
        <w:pStyle w:val="a5"/>
        <w:numPr>
          <w:ilvl w:val="0"/>
          <w:numId w:val="8"/>
        </w:numPr>
        <w:tabs>
          <w:tab w:val="left" w:pos="117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слова, называющие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то,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ели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старину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тюря,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полба,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каша,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щи,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похлёбка, бублик, ватрушка, калач, коврижки): какие из них сохранились до нашего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времени,</w:t>
      </w:r>
    </w:p>
    <w:p w14:paraId="7D599A39" w14:textId="77777777" w:rsidR="00856648" w:rsidRPr="00571D37" w:rsidRDefault="00306BBF" w:rsidP="002E5551">
      <w:pPr>
        <w:pStyle w:val="a5"/>
        <w:numPr>
          <w:ilvl w:val="0"/>
          <w:numId w:val="8"/>
        </w:numPr>
        <w:tabs>
          <w:tab w:val="left" w:pos="119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слова, называющие то, во что раньше одевались дети (например, шубейка,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тулуп,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шапка, валенки,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сарафан,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рубаха,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лапти).</w:t>
      </w:r>
    </w:p>
    <w:p w14:paraId="717E7C7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Пословицы,   поговорки,   фразеологизмы,   возникновение   которых   связано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утварь,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орудия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труда, еда, одежда (например, каши не сваришь, ни за какие коврижки). 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поговорками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 фразеологизмов, имеющих в разных языках общий смысл, но различную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(например, ехать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Тулу со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самоваром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(рус.);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ехать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дровами (тат.).</w:t>
      </w:r>
    </w:p>
    <w:p w14:paraId="1C79892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задание.</w:t>
      </w:r>
    </w:p>
    <w:p w14:paraId="7D90096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Словарь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«Почему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называется?».</w:t>
      </w:r>
    </w:p>
    <w:p w14:paraId="19C61CB3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(15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ч).</w:t>
      </w:r>
    </w:p>
    <w:p w14:paraId="6047B5CC" w14:textId="77777777" w:rsidR="00856648" w:rsidRPr="00571D37" w:rsidRDefault="00C80030" w:rsidP="00571D37">
      <w:pPr>
        <w:pStyle w:val="a3"/>
        <w:tabs>
          <w:tab w:val="left" w:pos="1827"/>
          <w:tab w:val="left" w:pos="3597"/>
          <w:tab w:val="left" w:pos="5619"/>
          <w:tab w:val="left" w:pos="6800"/>
          <w:tab w:val="left" w:pos="95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Как правильно </w:t>
      </w:r>
      <w:r w:rsidR="00306BBF" w:rsidRPr="00571D37">
        <w:rPr>
          <w:sz w:val="24"/>
          <w:szCs w:val="24"/>
        </w:rPr>
        <w:t>произносить</w:t>
      </w:r>
      <w:r>
        <w:rPr>
          <w:sz w:val="24"/>
          <w:szCs w:val="24"/>
        </w:rPr>
        <w:t xml:space="preserve"> слова (пропедевтическая </w:t>
      </w:r>
      <w:r w:rsidR="00306BBF" w:rsidRPr="00571D37">
        <w:rPr>
          <w:spacing w:val="-1"/>
          <w:sz w:val="24"/>
          <w:szCs w:val="24"/>
        </w:rPr>
        <w:t>работа</w:t>
      </w:r>
      <w:r w:rsidR="00306BBF" w:rsidRPr="00571D37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по</w:t>
      </w:r>
      <w:r w:rsidR="00306BBF" w:rsidRPr="00571D37">
        <w:rPr>
          <w:spacing w:val="-4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предупреждению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ошибок в</w:t>
      </w:r>
      <w:r w:rsidR="00306BBF" w:rsidRPr="00571D37">
        <w:rPr>
          <w:spacing w:val="-3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произношении слов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речи).</w:t>
      </w:r>
    </w:p>
    <w:p w14:paraId="3A164AD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Смыслоразличительная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ударения.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поэтическом тексте.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 словарем ударений.</w:t>
      </w:r>
    </w:p>
    <w:p w14:paraId="0442245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Практическая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работа.</w:t>
      </w:r>
    </w:p>
    <w:p w14:paraId="7879490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Слушаем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учимся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фрагменты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стихов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которых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есть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произношением и ударением.</w:t>
      </w:r>
    </w:p>
    <w:p w14:paraId="5FF3F540" w14:textId="77777777" w:rsid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Разные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способы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толкования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Pr="00571D37">
        <w:rPr>
          <w:spacing w:val="7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сочетаемостью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="00571D37">
        <w:rPr>
          <w:sz w:val="24"/>
          <w:szCs w:val="24"/>
        </w:rPr>
        <w:t xml:space="preserve"> </w:t>
      </w:r>
    </w:p>
    <w:p w14:paraId="2D14726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овершенствование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орфографических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навыков.</w:t>
      </w:r>
    </w:p>
    <w:p w14:paraId="04752D84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90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3.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Секреты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 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14:paraId="1E5FC37F" w14:textId="77777777" w:rsidR="00856648" w:rsidRPr="00571D37" w:rsidRDefault="00C80030" w:rsidP="00571D37">
      <w:pPr>
        <w:pStyle w:val="a3"/>
        <w:tabs>
          <w:tab w:val="left" w:pos="1297"/>
          <w:tab w:val="left" w:pos="2681"/>
          <w:tab w:val="left" w:pos="4300"/>
          <w:tab w:val="left" w:pos="6242"/>
          <w:tab w:val="left" w:pos="7516"/>
          <w:tab w:val="left" w:pos="8722"/>
          <w:tab w:val="left" w:pos="912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Приемы </w:t>
      </w:r>
      <w:r w:rsidR="00306BBF" w:rsidRPr="00571D37">
        <w:rPr>
          <w:sz w:val="24"/>
          <w:szCs w:val="24"/>
        </w:rPr>
        <w:t>общения:</w:t>
      </w:r>
      <w:r w:rsidR="00306BBF" w:rsidRPr="00571D37">
        <w:rPr>
          <w:sz w:val="24"/>
          <w:szCs w:val="24"/>
        </w:rPr>
        <w:tab/>
        <w:t>убеждение,</w:t>
      </w:r>
      <w:r w:rsidR="00306BBF" w:rsidRPr="00571D37">
        <w:rPr>
          <w:sz w:val="24"/>
          <w:szCs w:val="24"/>
        </w:rPr>
        <w:tab/>
        <w:t>уговаривание,</w:t>
      </w:r>
      <w:r w:rsidR="00306BBF" w:rsidRPr="00571D37">
        <w:rPr>
          <w:sz w:val="24"/>
          <w:szCs w:val="24"/>
        </w:rPr>
        <w:tab/>
        <w:t>просьба,</w:t>
      </w:r>
      <w:r w:rsidR="00306BBF" w:rsidRPr="00571D37">
        <w:rPr>
          <w:sz w:val="24"/>
          <w:szCs w:val="24"/>
        </w:rPr>
        <w:tab/>
        <w:t>похвала</w:t>
      </w:r>
      <w:r w:rsidR="00306BBF" w:rsidRPr="00571D37">
        <w:rPr>
          <w:sz w:val="24"/>
          <w:szCs w:val="24"/>
        </w:rPr>
        <w:tab/>
        <w:t>и</w:t>
      </w:r>
      <w:r w:rsidR="00306BBF" w:rsidRPr="00571D37">
        <w:rPr>
          <w:sz w:val="24"/>
          <w:szCs w:val="24"/>
        </w:rPr>
        <w:tab/>
        <w:t>др.,</w:t>
      </w:r>
    </w:p>
    <w:p w14:paraId="5ADBAED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сохранение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инициативы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диалоге,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уклонение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инициативы,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завершение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 выразить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несогласие,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убедить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товарища).</w:t>
      </w:r>
    </w:p>
    <w:p w14:paraId="38D011F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Особенности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этикета.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Устойчивые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учебно-научной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коммуникации: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различение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этикетных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</w:p>
    <w:p w14:paraId="214D83E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обращения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ты и вы.</w:t>
      </w:r>
    </w:p>
    <w:p w14:paraId="35CADD1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учебно-научной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 виды ответов: развернутый ответ, ответ-добавление (на практическом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</w:p>
    <w:p w14:paraId="429155F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местоименный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повтор.</w:t>
      </w:r>
    </w:p>
    <w:p w14:paraId="5C9C841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текстов-повествований: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заметки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посещении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музеев,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праздниках.</w:t>
      </w:r>
    </w:p>
    <w:p w14:paraId="7B83E3C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 текста: развёрнутое толкование значения слова. Анализ информации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 и 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</w:p>
    <w:p w14:paraId="0DC74F4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существенных фактов,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установление логической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 между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фактами.</w:t>
      </w:r>
    </w:p>
    <w:p w14:paraId="3239DB0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Резерв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14:paraId="7094226F" w14:textId="77777777" w:rsidR="00856648" w:rsidRPr="00571D37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5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3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(68 ч).</w:t>
      </w:r>
    </w:p>
    <w:p w14:paraId="7DF9F16F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14:paraId="78B02BE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   с   национально-культурной   семантикой,   связанные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особенностями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мировосприятия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людьми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правда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– ложь,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 –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недруг,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братство 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побратим).</w:t>
      </w:r>
    </w:p>
    <w:p w14:paraId="1992260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природные явления и растения (например, образные названия ветра, дождя, снега,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названия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растений).</w:t>
      </w:r>
    </w:p>
    <w:p w14:paraId="16C88E1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занятия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 (например,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ямщик,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извозчик,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коробейник,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лавочник).</w:t>
      </w:r>
    </w:p>
    <w:p w14:paraId="26FEE14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инструменты 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балалайка, гусли,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гармонь).</w:t>
      </w:r>
    </w:p>
    <w:p w14:paraId="1B14C54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Снегурочка,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дубрава,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соловей,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зорька,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солнце):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14:paraId="06E1B50D" w14:textId="77777777" w:rsidR="00856648" w:rsidRPr="00571D37" w:rsidRDefault="00306BBF" w:rsidP="00571D37">
      <w:pPr>
        <w:pStyle w:val="a3"/>
        <w:tabs>
          <w:tab w:val="left" w:pos="2194"/>
          <w:tab w:val="left" w:pos="3691"/>
          <w:tab w:val="left" w:pos="4855"/>
          <w:tab w:val="left" w:pos="6085"/>
          <w:tab w:val="left" w:pos="7368"/>
          <w:tab w:val="left" w:pos="7718"/>
          <w:tab w:val="left" w:pos="9821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Названия</w:t>
      </w:r>
      <w:r w:rsidRPr="00571D37">
        <w:rPr>
          <w:sz w:val="24"/>
          <w:szCs w:val="24"/>
        </w:rPr>
        <w:tab/>
        <w:t>старинных</w:t>
      </w:r>
      <w:r w:rsidRPr="00571D37">
        <w:rPr>
          <w:sz w:val="24"/>
          <w:szCs w:val="24"/>
        </w:rPr>
        <w:tab/>
        <w:t>русских</w:t>
      </w:r>
      <w:r w:rsidRPr="00571D37">
        <w:rPr>
          <w:sz w:val="24"/>
          <w:szCs w:val="24"/>
        </w:rPr>
        <w:tab/>
        <w:t>го</w:t>
      </w:r>
      <w:r w:rsidR="00C80030">
        <w:rPr>
          <w:sz w:val="24"/>
          <w:szCs w:val="24"/>
        </w:rPr>
        <w:t>родов,</w:t>
      </w:r>
      <w:r w:rsidR="00C80030">
        <w:rPr>
          <w:sz w:val="24"/>
          <w:szCs w:val="24"/>
        </w:rPr>
        <w:tab/>
        <w:t>сведения</w:t>
      </w:r>
      <w:r w:rsidR="00C80030">
        <w:rPr>
          <w:sz w:val="24"/>
          <w:szCs w:val="24"/>
        </w:rPr>
        <w:tab/>
        <w:t>о</w:t>
      </w:r>
      <w:r w:rsidR="00C80030">
        <w:rPr>
          <w:sz w:val="24"/>
          <w:szCs w:val="24"/>
        </w:rPr>
        <w:tab/>
        <w:t xml:space="preserve">происхождении </w:t>
      </w:r>
      <w:r w:rsidRPr="00571D37">
        <w:rPr>
          <w:spacing w:val="-1"/>
          <w:sz w:val="24"/>
          <w:szCs w:val="24"/>
        </w:rPr>
        <w:t>этих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названий.</w:t>
      </w:r>
    </w:p>
    <w:p w14:paraId="1BEB6F4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задания.</w:t>
      </w:r>
    </w:p>
    <w:p w14:paraId="3219533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Откуда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эта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фамилия?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История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моих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имени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фамилии.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(Приобретение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происхождении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слов.)</w:t>
      </w:r>
    </w:p>
    <w:p w14:paraId="109AE71D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(15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ч).</w:t>
      </w:r>
    </w:p>
    <w:p w14:paraId="21A0ED7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Как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правильно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произносить       слова       (пропедевтическая       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предупреждению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 слов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речи).</w:t>
      </w:r>
    </w:p>
    <w:p w14:paraId="35C3F03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Многообразие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суффиксов,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позволяющих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оттенки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книжка, книжечка, книжица, книжонка, книжища, заяц, зайчик, зайчонок, зайчишка,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заинька)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практическом уровне).</w:t>
      </w:r>
    </w:p>
    <w:p w14:paraId="38E22D1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Специфика грамматических категорий русского языка (например, категории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имён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употребления отдельных грамматических форм имён существительных 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 правильного и точного употребления предлогов, образования предложно-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только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единственного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только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множественного числа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</w:p>
    <w:p w14:paraId="57E99CE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14:paraId="38355549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 3. Секреты речи и текста (25 ч).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 выступления.</w:t>
      </w:r>
    </w:p>
    <w:p w14:paraId="7115A5A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текстов-повествований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17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путешествии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7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городам,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промыслами.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текстов-рассуждений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 использованием    различных    способов    аргументации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Редактирование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совершенствования их содержания и формы (в пределах изученного в основном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курсе).</w:t>
      </w:r>
    </w:p>
    <w:p w14:paraId="668143E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Смысловой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анализ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фольклорных  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художественных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текстов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или  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</w:p>
    <w:p w14:paraId="0817949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фрагментов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(народных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загадок,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пословиц,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притч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 т.п.). Языковые особенности текстов фольклора и художественных текстов или 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фрагментов.</w:t>
      </w:r>
    </w:p>
    <w:p w14:paraId="0BAB64B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Резерв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14:paraId="49441C8B" w14:textId="77777777" w:rsidR="00856648" w:rsidRPr="00571D37" w:rsidRDefault="00306BBF" w:rsidP="002E5551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5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4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(34 ч).</w:t>
      </w:r>
    </w:p>
    <w:p w14:paraId="5507ECB1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(12 ч).</w:t>
      </w:r>
    </w:p>
    <w:p w14:paraId="2C10273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   с   национально-культурной   семантикой,   связанные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 качествами и чувствами людей (например, добросердечный, доброжелательный,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благодарный,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бескорыстный),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связанные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обучением.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Лексические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матушка,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батюшка,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братец,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сестрица,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мачеха,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падчерица).</w:t>
      </w:r>
    </w:p>
    <w:p w14:paraId="02BDCF9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Пословицы,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поговорки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фразеологизмы,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возникновение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которых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учением,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корки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корки,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вся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семья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вместе,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душа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месте).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пословицами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поговорками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других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народов.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Сравнение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фразеологизмов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языков,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имеющих общий смысл,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но различную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форму.</w:t>
      </w:r>
    </w:p>
    <w:p w14:paraId="46D270F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Русские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     эпитеты:     уточнение     значений,     наблюдение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14:paraId="1244465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Лексика,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заимствованная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языком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</w:p>
    <w:p w14:paraId="604A5DB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Русские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</w:p>
    <w:p w14:paraId="1FF998C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задания.</w:t>
      </w:r>
    </w:p>
    <w:p w14:paraId="45671B0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Откуда это слово появилось в русском языке? (Приобретение опыта поиска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происхождении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слов.)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толкований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   словаре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толковом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словаре.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 других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</w:p>
    <w:p w14:paraId="1F85BF3B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(6 ч).</w:t>
      </w:r>
    </w:p>
    <w:p w14:paraId="6905F76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Как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правильно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произносить       слова       (пропедевтическая       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предупреждению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 слов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речи).</w:t>
      </w:r>
    </w:p>
    <w:p w14:paraId="24F1E4E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случаи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1-го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глаголов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синонимией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синтаксических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конструкций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словосочетаний</w:t>
      </w:r>
    </w:p>
    <w:p w14:paraId="6EE6E5E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</w:p>
    <w:p w14:paraId="2B0FB2E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История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возникновения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функции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знаков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препинания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</w:p>
    <w:p w14:paraId="144F20D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пунктуационного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14:paraId="3AAC62B3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3.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Секреты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 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(12 ч).</w:t>
      </w:r>
    </w:p>
    <w:p w14:paraId="0253518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Правила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диалога: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некорректные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вопросы.</w:t>
      </w:r>
    </w:p>
    <w:p w14:paraId="516AB1F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Различные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поисковое)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 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 русского народа.</w:t>
      </w:r>
    </w:p>
    <w:p w14:paraId="0539D3A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Приёмы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Информативная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заголовков.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 заголовков.</w:t>
      </w:r>
    </w:p>
    <w:p w14:paraId="1679A1B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Соотношение частей прочитанного или прослушанного текста: установление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причинно-следственных отношений этих частей, логических связей между абзацами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абзацы.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переработка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пересказ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лица.</w:t>
      </w:r>
    </w:p>
    <w:p w14:paraId="533E6AA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14:paraId="1C8DB1A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Редактирование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собственных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совершенствования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отредактированного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Практический опыт использования учебных словарей в процессе редактирования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14:paraId="02E6181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Синонимия речевых формул (на практическом уровне).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Резерв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– 4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14:paraId="5037B0FA" w14:textId="77777777" w:rsidR="00856648" w:rsidRPr="00571D37" w:rsidRDefault="00306BBF" w:rsidP="002E5551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уровне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14:paraId="038D599E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84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родного языка (русского) на уровне начального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 образования у обучающегося будут сформированы следующие 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результаты:</w:t>
      </w:r>
    </w:p>
    <w:p w14:paraId="60B3B10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Гражданско-патриотическое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689A4C7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становление ценностного отношения к своей Родине – России, в том 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языка,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страны;</w:t>
      </w:r>
    </w:p>
    <w:p w14:paraId="0273D6D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этнокультурной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гражданской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идентичности,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 роли русского языка как государственного языка Российской 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межнационального общения 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14:paraId="31066BC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сопричастность к прошлому, настоящему и будущему своей страны и 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произведениями;</w:t>
      </w:r>
    </w:p>
    <w:p w14:paraId="5E623B9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уважение к своему и другим народам, формируемое в том числе на 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14:paraId="7994EF7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члене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правах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правилах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межличностных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отношений,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отражённых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произведениях.</w:t>
      </w:r>
    </w:p>
    <w:p w14:paraId="61B3796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Духовно-нравственное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3D444D4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индивидуальности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читательский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опыт;</w:t>
      </w:r>
    </w:p>
    <w:p w14:paraId="0055DB9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проявление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сопереживания,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уважения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доброжелательности,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адекватных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состояния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чувств;</w:t>
      </w:r>
    </w:p>
    <w:p w14:paraId="78D4E85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недопустимых средств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языка).</w:t>
      </w:r>
    </w:p>
    <w:p w14:paraId="1AE176C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Эстетическое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56972C4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уважительное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восприимчивость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разным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искусства,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традициям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творчеству</w:t>
      </w:r>
      <w:r w:rsidRPr="00571D37">
        <w:rPr>
          <w:spacing w:val="12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народов;</w:t>
      </w:r>
    </w:p>
    <w:p w14:paraId="008A742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стремление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самовыражению в 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 художественной деятельности,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том числе в искусстве слова, осознание важности русского языка как 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самовыражения;</w:t>
      </w:r>
    </w:p>
    <w:p w14:paraId="5A9736F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физического воспитания, формирования культуры здоровья и эмоционального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благополучия:</w:t>
      </w:r>
    </w:p>
    <w:p w14:paraId="7624750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окружающей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образования;</w:t>
      </w:r>
    </w:p>
    <w:p w14:paraId="6FAB586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физическому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психическому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здоровью,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проявляющееся    в    выборе    приемлемых    способов    речевого    самовыражения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соблюдении норм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 этикета 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общения.</w:t>
      </w:r>
    </w:p>
    <w:p w14:paraId="1B6C2C3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Трудовое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1FE9BD2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благодаря примерам из художественных произведений), ответственное потребление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бережное отношение к результатам труда, навыки участия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трудовой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деятельности,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интерес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    различным    профессиям,    возникающий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произведений.</w:t>
      </w:r>
    </w:p>
    <w:p w14:paraId="650A8CA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Экологическое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14:paraId="60C3F7A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неприятие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приносящих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ей вред.</w:t>
      </w:r>
    </w:p>
    <w:p w14:paraId="5900B8F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научного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познания:</w:t>
      </w:r>
    </w:p>
    <w:p w14:paraId="0BC4491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целостной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активность,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инициативность, любознательность и самостоятельность в познании, в том 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познавательный    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интерес     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 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изучению     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русского   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языка,   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познании.</w:t>
      </w:r>
    </w:p>
    <w:p w14:paraId="04342EFB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родного языка (русского) на уровне начального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14:paraId="60FAF4D3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14:paraId="168F31D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сравнивать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    языковые    единицы,    устанавливать    основания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единиц;</w:t>
      </w:r>
    </w:p>
    <w:p w14:paraId="0E781A9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объединять объекты (языковые единицы) по определённому признаку;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существенный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признак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единиц;</w:t>
      </w:r>
    </w:p>
    <w:p w14:paraId="30A0D4A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классифицировать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единицы;</w:t>
      </w:r>
    </w:p>
    <w:p w14:paraId="250A83D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в языковом материале закономерности и противоречия на 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 учителем алгоритма наблюдения, анализировать алгоритм 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 работе с языковыми единицами, самостоятельно выделять учебные операции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 языковых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единиц;</w:t>
      </w:r>
    </w:p>
    <w:p w14:paraId="1F7107B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недостаток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задачи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      предложенного      алгоритма,     формулировать      запрос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информацию;</w:t>
      </w:r>
    </w:p>
    <w:p w14:paraId="4E4259F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устанавливать   причинно-следственные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   ситуациях    наблюдения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языковым материалом,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выводы.</w:t>
      </w:r>
    </w:p>
    <w:p w14:paraId="62831C92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14:paraId="5AEBE8D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 помощью учителя формулировать цель, планировать изменения языкового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 ситуации;</w:t>
      </w:r>
    </w:p>
    <w:p w14:paraId="274FD40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подходящий (на основе предложенных критериев), проводить по предложенному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плану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несложное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лингвистическое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миниисследование,         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плану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проектное </w:t>
      </w:r>
      <w:r w:rsidRPr="00571D37">
        <w:rPr>
          <w:sz w:val="24"/>
          <w:szCs w:val="24"/>
        </w:rPr>
        <w:lastRenderedPageBreak/>
        <w:t>задание;</w:t>
      </w:r>
    </w:p>
    <w:p w14:paraId="3C86B1B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подкреплять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доказательствами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 исследования), формулировать с помощью учителя вопросы в 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материала;</w:t>
      </w:r>
    </w:p>
    <w:p w14:paraId="165BAB4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прогнозировать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последствия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ситуациях.</w:t>
      </w:r>
    </w:p>
    <w:p w14:paraId="55C632FB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 как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 универсальных учебных действий:</w:t>
      </w:r>
    </w:p>
    <w:p w14:paraId="2F9EBAE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информации: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нужный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</w:p>
    <w:p w14:paraId="7773E83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запрашиваемой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уточнения;</w:t>
      </w:r>
    </w:p>
    <w:p w14:paraId="34A11CD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согласно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 источнике: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справочниках;</w:t>
      </w:r>
    </w:p>
    <w:p w14:paraId="23DD26D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достоверную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недостоверную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основании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проверки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(обращаясь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справочникам,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учебнику);</w:t>
      </w:r>
    </w:p>
    <w:p w14:paraId="76272CA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(педагогических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работников,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законных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безопасности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Интернете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(информации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написании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значении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происхождении слова,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слова);</w:t>
      </w:r>
    </w:p>
    <w:p w14:paraId="57E86E1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14:paraId="0AD3379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зафиксированную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информации.</w:t>
      </w:r>
    </w:p>
    <w:p w14:paraId="6408D5FA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 обучающегося будут сформированы следующие умения 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 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14:paraId="4205B92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воспринимать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суждения,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уважительное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собеседнику,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дискуссии;</w:t>
      </w:r>
    </w:p>
    <w:p w14:paraId="709CE52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существования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точек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зрения;</w:t>
      </w:r>
    </w:p>
    <w:p w14:paraId="4E0F2CA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корректно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аргументированно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поставленной задачей;</w:t>
      </w:r>
    </w:p>
    <w:p w14:paraId="3730104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(описание,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рассуждение,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ситуацией;</w:t>
      </w:r>
    </w:p>
    <w:p w14:paraId="49EC597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готовить    небольшие    публичные    выступления    о    результатах     парной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групповой работы, о результатах наблюдения, выполненного миниисследования,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проектного задания;</w:t>
      </w:r>
    </w:p>
    <w:p w14:paraId="0B30170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иллюстративный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(рисунки,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плакаты)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выступления.</w:t>
      </w:r>
    </w:p>
    <w:p w14:paraId="4EEF1166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2052"/>
          <w:tab w:val="left" w:pos="2579"/>
          <w:tab w:val="left" w:pos="4654"/>
          <w:tab w:val="left" w:pos="5671"/>
          <w:tab w:val="left" w:pos="7789"/>
          <w:tab w:val="left" w:pos="948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="00C80030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самоорганизации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 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действий:</w:t>
      </w:r>
    </w:p>
    <w:p w14:paraId="447B4AF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14:paraId="48F71E66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2052"/>
          <w:tab w:val="left" w:pos="2579"/>
          <w:tab w:val="left" w:pos="4654"/>
          <w:tab w:val="left" w:pos="5671"/>
          <w:tab w:val="left" w:pos="7789"/>
          <w:tab w:val="left" w:pos="948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="00C80030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самоконтроля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14:paraId="4B560BE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причины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успеха/неудач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 учебные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 для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преодоления речевых 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ошибок;</w:t>
      </w:r>
    </w:p>
    <w:p w14:paraId="3F1305B1" w14:textId="77777777" w:rsidR="00856648" w:rsidRPr="00571D37" w:rsidRDefault="00306BBF" w:rsidP="00571D37">
      <w:pPr>
        <w:pStyle w:val="a3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z w:val="24"/>
          <w:szCs w:val="24"/>
        </w:rPr>
        <w:tab/>
        <w:t>результат</w:t>
      </w:r>
      <w:r w:rsidRPr="00571D37">
        <w:rPr>
          <w:sz w:val="24"/>
          <w:szCs w:val="24"/>
        </w:rPr>
        <w:tab/>
        <w:t>деят</w:t>
      </w:r>
      <w:r w:rsidR="00C80030">
        <w:rPr>
          <w:sz w:val="24"/>
          <w:szCs w:val="24"/>
        </w:rPr>
        <w:t>ельности</w:t>
      </w:r>
      <w:r w:rsidR="00C80030">
        <w:rPr>
          <w:sz w:val="24"/>
          <w:szCs w:val="24"/>
        </w:rPr>
        <w:tab/>
        <w:t>с</w:t>
      </w:r>
      <w:r w:rsidR="00C80030">
        <w:rPr>
          <w:sz w:val="24"/>
          <w:szCs w:val="24"/>
        </w:rPr>
        <w:tab/>
        <w:t>поставленной</w:t>
      </w:r>
      <w:r w:rsidR="00C80030">
        <w:rPr>
          <w:sz w:val="24"/>
          <w:szCs w:val="24"/>
        </w:rPr>
        <w:tab/>
        <w:t xml:space="preserve">учебной </w:t>
      </w:r>
      <w:r w:rsidRPr="00571D37">
        <w:rPr>
          <w:spacing w:val="-1"/>
          <w:sz w:val="24"/>
          <w:szCs w:val="24"/>
        </w:rPr>
        <w:t>задачей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выделению,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характеристике, использованию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единиц;</w:t>
      </w:r>
    </w:p>
    <w:p w14:paraId="57CE254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ошибку,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допущенную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языковым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материалом,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пунктуационную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ошибку;</w:t>
      </w:r>
    </w:p>
    <w:p w14:paraId="1A79D83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одноклассников,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объективно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 критериям.</w:t>
      </w:r>
    </w:p>
    <w:p w14:paraId="4F675B6A" w14:textId="77777777" w:rsidR="00856648" w:rsidRPr="00571D37" w:rsidRDefault="00306BBF" w:rsidP="002E5551">
      <w:pPr>
        <w:pStyle w:val="a5"/>
        <w:numPr>
          <w:ilvl w:val="3"/>
          <w:numId w:val="16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</w:t>
      </w:r>
      <w:r w:rsidR="00C80030">
        <w:rPr>
          <w:sz w:val="24"/>
          <w:szCs w:val="24"/>
        </w:rPr>
        <w:t>ся</w:t>
      </w:r>
      <w:r w:rsidR="00C80030">
        <w:rPr>
          <w:sz w:val="24"/>
          <w:szCs w:val="24"/>
        </w:rPr>
        <w:tab/>
        <w:t>будут</w:t>
      </w:r>
      <w:r w:rsidR="00C80030">
        <w:rPr>
          <w:sz w:val="24"/>
          <w:szCs w:val="24"/>
        </w:rPr>
        <w:tab/>
        <w:t>сформированы</w:t>
      </w:r>
      <w:r w:rsidR="00C80030">
        <w:rPr>
          <w:sz w:val="24"/>
          <w:szCs w:val="24"/>
        </w:rPr>
        <w:tab/>
        <w:t xml:space="preserve">следующие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</w:p>
    <w:p w14:paraId="4B2AD14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краткосрочные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долгосрочные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цели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(индивидуальные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участия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чах)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(типовой)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промежуточных шагов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сроков;</w:t>
      </w:r>
    </w:p>
    <w:p w14:paraId="44AAFCC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её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достижению: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распределять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роли,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договариваться,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обсуждать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 работы;</w:t>
      </w:r>
    </w:p>
    <w:p w14:paraId="6EB0981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готовность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руководить,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поручения,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подчиняться,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разрешать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конфликты;</w:t>
      </w:r>
    </w:p>
    <w:p w14:paraId="07C87C5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 выполнять свою часть работы; оценивать свой вклад в общий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результат;</w:t>
      </w:r>
    </w:p>
    <w:p w14:paraId="3157979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образцы.</w:t>
      </w:r>
    </w:p>
    <w:p w14:paraId="085F17E2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93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течение</w:t>
      </w:r>
    </w:p>
    <w:p w14:paraId="4323EA08" w14:textId="77777777" w:rsidR="00856648" w:rsidRPr="00571D37" w:rsidRDefault="00297EA7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трех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лет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обучения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должно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обеспечить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воспитание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ценностного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отношения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родному языку как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отражению культуры, включение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обучающихся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 культурно-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языковое пространство русского народа, осмысление красоты и величия русского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приобщение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литературному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наследию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русского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народа,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обогащение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активного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пассивного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словарного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запаса,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развитие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у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обучающихся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культуры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владения родным языком во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всей полноте его функциональных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возможностей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соответствии с нормами устной и письменной речи, правилами речевого этикета,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расширение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знаний о родном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языке как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системе и как развивающемся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явлении,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формирование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аналитических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умений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отношении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языковых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единиц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текстов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разных функционально-смысловых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типов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жанров.</w:t>
      </w:r>
    </w:p>
    <w:p w14:paraId="53D5FFD5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14:paraId="53C480C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постижении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14:paraId="348DD39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язык как развивающееся явление, связанное с историей народа;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распознавать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значения,</w:t>
      </w:r>
    </w:p>
    <w:p w14:paraId="3FFB64F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обозначающие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(одежда,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домашняя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утварь,</w:t>
      </w:r>
      <w:r w:rsidRPr="00571D37">
        <w:rPr>
          <w:spacing w:val="70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детские </w:t>
      </w:r>
      <w:r w:rsidRPr="00571D37">
        <w:rPr>
          <w:sz w:val="24"/>
          <w:szCs w:val="24"/>
        </w:rPr>
        <w:t>забавы,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игрушки),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   устаревших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указанной тематике;</w:t>
      </w:r>
    </w:p>
    <w:p w14:paraId="2A5DC73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 значения слова;</w:t>
      </w:r>
    </w:p>
    <w:p w14:paraId="6AAFDD7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77CF4A2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665CE86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 слова с правильным ударением (в рамках изученного);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смыслоразличительную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омографов;</w:t>
      </w:r>
    </w:p>
    <w:p w14:paraId="154B90D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языка: выбирать из нескольких возможных слов то слово, которое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14:paraId="0F00DD3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 синонимические замены с учётом особенностей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</w:p>
    <w:p w14:paraId="2F32DDD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значения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14:paraId="4D758C0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фразеологическими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антонимов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 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выражений;</w:t>
      </w:r>
    </w:p>
    <w:p w14:paraId="318992E1" w14:textId="77777777"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14:paraId="05D48D4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14:paraId="463C4723" w14:textId="77777777" w:rsidR="00856648" w:rsidRPr="00571D37" w:rsidRDefault="00306BBF" w:rsidP="00C80030">
      <w:pPr>
        <w:pStyle w:val="a3"/>
        <w:tabs>
          <w:tab w:val="left" w:pos="2722"/>
          <w:tab w:val="left" w:pos="5190"/>
          <w:tab w:val="left" w:pos="6389"/>
          <w:tab w:val="left" w:pos="7591"/>
          <w:tab w:val="left" w:pos="899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14:paraId="1181F6F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свободного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родном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 адекватно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 общения;</w:t>
      </w:r>
    </w:p>
    <w:p w14:paraId="41EC0EC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14:paraId="17FF2F0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lastRenderedPageBreak/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14:paraId="33BCC1E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развернутый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ответ-добавление,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комментирование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одноклассника;</w:t>
      </w:r>
    </w:p>
    <w:p w14:paraId="6B671C3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тексты-инструкции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текст;</w:t>
      </w:r>
    </w:p>
    <w:p w14:paraId="6DB1983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 тексты-повествования о посещении музеев, об участии в народных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праздниках.</w:t>
      </w:r>
    </w:p>
    <w:p w14:paraId="512A0931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14:paraId="54AF7D1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национальное своеобразие, богатство, выразительность 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языка;</w:t>
      </w:r>
    </w:p>
    <w:p w14:paraId="6B5E782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(лексика, связанная с особенностями мировосприятия и отношений между людьми,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растения,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 музыкальные инструменты);</w:t>
      </w:r>
    </w:p>
    <w:p w14:paraId="22335A3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 русские традиционные сказочные образы, эпитеты и 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</w:t>
      </w:r>
    </w:p>
    <w:p w14:paraId="27199E51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 значения слова;</w:t>
      </w:r>
    </w:p>
    <w:p w14:paraId="1CDB603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27061EA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30D3BBC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14:paraId="45D6739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 слова с правильным ударением (в рамках изученного);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словарь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нормативного</w:t>
      </w:r>
    </w:p>
    <w:p w14:paraId="4F1E371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произношения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произношения;</w:t>
      </w:r>
    </w:p>
    <w:p w14:paraId="553413CB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нескольких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возможных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слово,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14:paraId="49E8338E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синонимические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замены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14:paraId="6C0E9C22" w14:textId="77777777" w:rsidR="00856648" w:rsidRPr="00571D37" w:rsidRDefault="00306BBF" w:rsidP="00571D37">
      <w:pPr>
        <w:pStyle w:val="a3"/>
        <w:tabs>
          <w:tab w:val="left" w:pos="2350"/>
          <w:tab w:val="left" w:pos="4059"/>
          <w:tab w:val="left" w:pos="5556"/>
          <w:tab w:val="left" w:pos="6618"/>
          <w:tab w:val="left" w:pos="8834"/>
          <w:tab w:val="left" w:pos="974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правильно</w:t>
      </w:r>
      <w:r w:rsidRPr="00571D37">
        <w:rPr>
          <w:sz w:val="24"/>
          <w:szCs w:val="24"/>
        </w:rPr>
        <w:tab/>
        <w:t>употреблять</w:t>
      </w:r>
      <w:r w:rsidRPr="00571D37">
        <w:rPr>
          <w:sz w:val="24"/>
          <w:szCs w:val="24"/>
        </w:rPr>
        <w:tab/>
        <w:t>отдел</w:t>
      </w:r>
      <w:r w:rsidR="00C80030">
        <w:rPr>
          <w:sz w:val="24"/>
          <w:szCs w:val="24"/>
        </w:rPr>
        <w:t>ьные</w:t>
      </w:r>
      <w:r w:rsidR="00C80030">
        <w:rPr>
          <w:sz w:val="24"/>
          <w:szCs w:val="24"/>
        </w:rPr>
        <w:tab/>
        <w:t>формы</w:t>
      </w:r>
      <w:r w:rsidR="00C80030">
        <w:rPr>
          <w:sz w:val="24"/>
          <w:szCs w:val="24"/>
        </w:rPr>
        <w:tab/>
        <w:t>множественного</w:t>
      </w:r>
      <w:r w:rsidR="00C80030">
        <w:rPr>
          <w:sz w:val="24"/>
          <w:szCs w:val="24"/>
        </w:rPr>
        <w:tab/>
        <w:t xml:space="preserve">числа </w:t>
      </w:r>
      <w:r w:rsidRPr="00571D37">
        <w:rPr>
          <w:spacing w:val="-1"/>
          <w:sz w:val="24"/>
          <w:szCs w:val="24"/>
        </w:rPr>
        <w:t>имён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существительных;</w:t>
      </w:r>
    </w:p>
    <w:p w14:paraId="0788C47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типичные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грамматические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ошибки,</w:t>
      </w:r>
    </w:p>
    <w:p w14:paraId="24E66D8A" w14:textId="77777777" w:rsidR="00856648" w:rsidRPr="00571D37" w:rsidRDefault="00306BBF" w:rsidP="00571D37">
      <w:pPr>
        <w:pStyle w:val="a3"/>
        <w:tabs>
          <w:tab w:val="left" w:pos="1659"/>
          <w:tab w:val="left" w:pos="2057"/>
          <w:tab w:val="left" w:pos="3825"/>
          <w:tab w:val="left" w:pos="5692"/>
          <w:tab w:val="left" w:pos="6715"/>
          <w:tab w:val="left" w:pos="9179"/>
          <w:tab w:val="left" w:pos="960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связанные</w:t>
      </w:r>
      <w:r w:rsidR="00C80030">
        <w:rPr>
          <w:sz w:val="24"/>
          <w:szCs w:val="24"/>
        </w:rPr>
        <w:tab/>
        <w:t>с нарушением согласования имени</w:t>
      </w:r>
      <w:r w:rsidR="00C80030">
        <w:rPr>
          <w:sz w:val="24"/>
          <w:szCs w:val="24"/>
        </w:rPr>
        <w:tab/>
        <w:t xml:space="preserve">существительного и </w:t>
      </w:r>
      <w:r w:rsidRPr="00571D37">
        <w:rPr>
          <w:spacing w:val="-1"/>
          <w:sz w:val="24"/>
          <w:szCs w:val="24"/>
        </w:rPr>
        <w:t>имени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прилагательного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падеже;</w:t>
      </w:r>
    </w:p>
    <w:p w14:paraId="37050C3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14:paraId="57B285F3" w14:textId="77777777"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14:paraId="76C9B1A9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14:paraId="32B1A04C" w14:textId="77777777" w:rsidR="00856648" w:rsidRPr="00571D37" w:rsidRDefault="00306BBF" w:rsidP="00C80030">
      <w:pPr>
        <w:pStyle w:val="a3"/>
        <w:tabs>
          <w:tab w:val="left" w:pos="2722"/>
          <w:tab w:val="left" w:pos="5190"/>
          <w:tab w:val="left" w:pos="6389"/>
          <w:tab w:val="left" w:pos="7591"/>
          <w:tab w:val="left" w:pos="899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14:paraId="635F5FD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5CECD24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14:paraId="044D0FA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14:paraId="1B5EED5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смысловой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   и   художественных   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их фрагментов (народных и литературных сказок, рассказов, загадок, пословиц,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притч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т.п.),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определять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 особенностей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</w:p>
    <w:p w14:paraId="23C3CA6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речи;</w:t>
      </w:r>
    </w:p>
    <w:p w14:paraId="2938497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тексты-повествования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 промыслами;</w:t>
      </w:r>
    </w:p>
    <w:p w14:paraId="6F679D6B" w14:textId="77777777" w:rsidR="00856648" w:rsidRPr="00571D37" w:rsidRDefault="00C80030" w:rsidP="00571D37">
      <w:pPr>
        <w:pStyle w:val="a3"/>
        <w:tabs>
          <w:tab w:val="left" w:pos="2300"/>
          <w:tab w:val="left" w:pos="5043"/>
          <w:tab w:val="left" w:pos="5458"/>
          <w:tab w:val="left" w:pos="7689"/>
          <w:tab w:val="left" w:pos="92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создавать тексты-рассуждения с использованием различных </w:t>
      </w:r>
      <w:r w:rsidR="00306BBF" w:rsidRPr="00571D37">
        <w:rPr>
          <w:spacing w:val="-1"/>
          <w:sz w:val="24"/>
          <w:szCs w:val="24"/>
        </w:rPr>
        <w:t>способов</w:t>
      </w:r>
      <w:r>
        <w:rPr>
          <w:spacing w:val="-1"/>
          <w:sz w:val="24"/>
          <w:szCs w:val="24"/>
        </w:rPr>
        <w:t xml:space="preserve">  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аргументации;</w:t>
      </w:r>
    </w:p>
    <w:p w14:paraId="750EF260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словоупотребления;</w:t>
      </w:r>
    </w:p>
    <w:p w14:paraId="59754B4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письменный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исправления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более точной передачи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смысла.</w:t>
      </w:r>
    </w:p>
    <w:p w14:paraId="03D5CD1F" w14:textId="77777777" w:rsidR="00856648" w:rsidRPr="00571D37" w:rsidRDefault="00306BBF" w:rsidP="002E5551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14:paraId="3C2AC81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связанная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особенностями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мировосприятия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людьми,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чувствами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отношениями);</w:t>
      </w:r>
    </w:p>
    <w:p w14:paraId="504A420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эпитетов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сравнений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устного 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народного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 литературы;</w:t>
      </w:r>
    </w:p>
    <w:p w14:paraId="4BD3675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уместность употребления эпитетов и сравнений в речи;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</w:p>
    <w:p w14:paraId="0831922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лексического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14:paraId="70C00E6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12F5360D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64273FD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чужую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14:paraId="50C971B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14:paraId="5B1BC24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правильным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ударением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14:paraId="52F83CD6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 из нескольких возможных слов то слово, которое наиболее точно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14:paraId="1842B5E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14:paraId="524A63A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заменять синонимическими конструкциями отдельные глаголы, у которых 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1-го лица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будущего времени;</w:t>
      </w:r>
    </w:p>
    <w:p w14:paraId="0ADD984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типичные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грамматические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ошибки,</w:t>
      </w:r>
    </w:p>
    <w:p w14:paraId="7227550C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связанные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нарушением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координации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подлежащего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сказуемого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числе‚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(если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сказуемое выражено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глаголом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 прошедшего времени);</w:t>
      </w:r>
    </w:p>
    <w:p w14:paraId="69F6A039" w14:textId="77777777" w:rsidR="00856648" w:rsidRPr="00571D37" w:rsidRDefault="00306BBF" w:rsidP="00571D37">
      <w:pPr>
        <w:pStyle w:val="a3"/>
        <w:tabs>
          <w:tab w:val="left" w:pos="2805"/>
          <w:tab w:val="left" w:pos="4515"/>
          <w:tab w:val="left" w:pos="5365"/>
          <w:tab w:val="left" w:pos="5708"/>
          <w:tab w:val="left" w:pos="6677"/>
          <w:tab w:val="left" w:pos="840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z w:val="24"/>
          <w:szCs w:val="24"/>
        </w:rPr>
        <w:tab/>
        <w:t>письм</w:t>
      </w:r>
      <w:r w:rsidR="00C80030">
        <w:rPr>
          <w:sz w:val="24"/>
          <w:szCs w:val="24"/>
        </w:rPr>
        <w:t>енный</w:t>
      </w:r>
      <w:r w:rsidR="00C80030">
        <w:rPr>
          <w:sz w:val="24"/>
          <w:szCs w:val="24"/>
        </w:rPr>
        <w:tab/>
        <w:t>текст</w:t>
      </w:r>
      <w:r w:rsidR="00C80030">
        <w:rPr>
          <w:sz w:val="24"/>
          <w:szCs w:val="24"/>
        </w:rPr>
        <w:tab/>
        <w:t>с</w:t>
      </w:r>
      <w:r w:rsidR="00C80030">
        <w:rPr>
          <w:sz w:val="24"/>
          <w:szCs w:val="24"/>
        </w:rPr>
        <w:tab/>
        <w:t>целью</w:t>
      </w:r>
      <w:r w:rsidR="00C80030">
        <w:rPr>
          <w:sz w:val="24"/>
          <w:szCs w:val="24"/>
        </w:rPr>
        <w:tab/>
        <w:t xml:space="preserve">исправления </w:t>
      </w:r>
      <w:r w:rsidRPr="00571D37">
        <w:rPr>
          <w:spacing w:val="-1"/>
          <w:sz w:val="24"/>
          <w:szCs w:val="24"/>
        </w:rPr>
        <w:t>грамматических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ошибок;</w:t>
      </w:r>
    </w:p>
    <w:p w14:paraId="356D961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орфографические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пунктуационные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собственного текста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14:paraId="4823624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формообразования;</w:t>
      </w:r>
    </w:p>
    <w:p w14:paraId="107DC537" w14:textId="77777777"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14:paraId="440381C8" w14:textId="77777777" w:rsidR="00856648" w:rsidRPr="00571D37" w:rsidRDefault="00C80030" w:rsidP="00571D37">
      <w:pPr>
        <w:pStyle w:val="a3"/>
        <w:tabs>
          <w:tab w:val="left" w:pos="2830"/>
          <w:tab w:val="left" w:pos="4293"/>
          <w:tab w:val="left" w:pos="6797"/>
          <w:tab w:val="left" w:pos="8299"/>
          <w:tab w:val="left" w:pos="911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пользоваться учебным этимологическим словарём для </w:t>
      </w:r>
      <w:r w:rsidR="00306BBF" w:rsidRPr="00571D37">
        <w:rPr>
          <w:spacing w:val="-1"/>
          <w:sz w:val="24"/>
          <w:szCs w:val="24"/>
        </w:rPr>
        <w:t>уточнения</w:t>
      </w:r>
      <w:r>
        <w:rPr>
          <w:spacing w:val="-1"/>
          <w:sz w:val="24"/>
          <w:szCs w:val="24"/>
        </w:rPr>
        <w:t xml:space="preserve">  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происхождения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слова;</w:t>
      </w:r>
    </w:p>
    <w:p w14:paraId="5596B55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14:paraId="11B7A2B9" w14:textId="77777777" w:rsidR="00856648" w:rsidRPr="00571D37" w:rsidRDefault="00306BBF" w:rsidP="00C80030">
      <w:pPr>
        <w:pStyle w:val="a3"/>
        <w:tabs>
          <w:tab w:val="left" w:pos="2722"/>
          <w:tab w:val="left" w:pos="5190"/>
          <w:tab w:val="left" w:pos="6393"/>
          <w:tab w:val="left" w:pos="7594"/>
          <w:tab w:val="left" w:pos="899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14:paraId="4CEA5E0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14:paraId="562750E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развернутый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добавление,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lastRenderedPageBreak/>
        <w:t>комментирование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мини-доклад;</w:t>
      </w:r>
    </w:p>
    <w:p w14:paraId="3D574D2A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14:paraId="59381448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поисковым)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 об истории 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народа;</w:t>
      </w:r>
    </w:p>
    <w:p w14:paraId="576EE7B2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14:paraId="54BB73D3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частей,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абзацами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14:paraId="36574F87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 план текста, не разделённого на абзацы;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 текста;</w:t>
      </w:r>
    </w:p>
    <w:p w14:paraId="4E92BAC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тексту;</w:t>
      </w:r>
    </w:p>
    <w:p w14:paraId="6E13F167" w14:textId="77777777" w:rsidR="00856648" w:rsidRPr="00571D37" w:rsidRDefault="00C80030" w:rsidP="00571D37">
      <w:pPr>
        <w:pStyle w:val="a3"/>
        <w:tabs>
          <w:tab w:val="left" w:pos="2257"/>
          <w:tab w:val="left" w:pos="3935"/>
          <w:tab w:val="left" w:pos="6511"/>
          <w:tab w:val="left" w:pos="848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владеть умениями информационной переработки </w:t>
      </w:r>
      <w:r w:rsidR="00306BBF" w:rsidRPr="00571D37">
        <w:rPr>
          <w:spacing w:val="-1"/>
          <w:sz w:val="24"/>
          <w:szCs w:val="24"/>
        </w:rPr>
        <w:t>прослушанного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или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прочитанного текста: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пересказывать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текст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 изменением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лица;</w:t>
      </w:r>
    </w:p>
    <w:p w14:paraId="0E20F475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тексты-повествования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посещении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музеев,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 участии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промыслами;</w:t>
      </w:r>
    </w:p>
    <w:p w14:paraId="214EDFA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мини-исследования,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оформлять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представлять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форме;</w:t>
      </w:r>
    </w:p>
    <w:p w14:paraId="69E7F25F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словоупотребления;</w:t>
      </w:r>
    </w:p>
    <w:p w14:paraId="024A1064" w14:textId="77777777"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предлагаемый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исправления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более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точной передачи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смысла;</w:t>
      </w:r>
    </w:p>
    <w:p w14:paraId="6E6372B0" w14:textId="77777777" w:rsid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 собственные тексты с целью совершенствования их содержания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сопоставлять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отредактированный тексты.</w:t>
      </w:r>
    </w:p>
    <w:p w14:paraId="7833CA24" w14:textId="77777777" w:rsidR="00571D37" w:rsidRDefault="00571D37" w:rsidP="00571D37">
      <w:pPr>
        <w:pStyle w:val="a3"/>
        <w:ind w:left="0" w:right="510" w:firstLine="709"/>
        <w:rPr>
          <w:sz w:val="24"/>
          <w:szCs w:val="24"/>
        </w:rPr>
      </w:pPr>
    </w:p>
    <w:p w14:paraId="75DEAFC0" w14:textId="77777777" w:rsidR="00856648" w:rsidRPr="002B7D5A" w:rsidRDefault="00306BBF" w:rsidP="002E5551">
      <w:pPr>
        <w:pStyle w:val="a3"/>
        <w:numPr>
          <w:ilvl w:val="0"/>
          <w:numId w:val="16"/>
        </w:numPr>
        <w:ind w:left="0" w:right="510" w:firstLine="709"/>
        <w:rPr>
          <w:sz w:val="24"/>
          <w:szCs w:val="24"/>
          <w:highlight w:val="green"/>
        </w:rPr>
      </w:pPr>
      <w:r w:rsidRPr="002B7D5A">
        <w:rPr>
          <w:sz w:val="24"/>
          <w:szCs w:val="24"/>
          <w:highlight w:val="green"/>
        </w:rPr>
        <w:t>рабочая программа по учебному предмету «Иностранный</w:t>
      </w:r>
      <w:r w:rsidRPr="002B7D5A">
        <w:rPr>
          <w:spacing w:val="1"/>
          <w:sz w:val="24"/>
          <w:szCs w:val="24"/>
          <w:highlight w:val="green"/>
        </w:rPr>
        <w:t xml:space="preserve"> </w:t>
      </w:r>
      <w:r w:rsidRPr="002B7D5A">
        <w:rPr>
          <w:sz w:val="24"/>
          <w:szCs w:val="24"/>
          <w:highlight w:val="green"/>
        </w:rPr>
        <w:t>(английский)</w:t>
      </w:r>
      <w:r w:rsidRPr="002B7D5A">
        <w:rPr>
          <w:spacing w:val="-1"/>
          <w:sz w:val="24"/>
          <w:szCs w:val="24"/>
          <w:highlight w:val="green"/>
        </w:rPr>
        <w:t xml:space="preserve"> </w:t>
      </w:r>
      <w:r w:rsidRPr="002B7D5A">
        <w:rPr>
          <w:sz w:val="24"/>
          <w:szCs w:val="24"/>
          <w:highlight w:val="green"/>
        </w:rPr>
        <w:t>язык».</w:t>
      </w:r>
    </w:p>
    <w:p w14:paraId="7B094F82" w14:textId="77777777" w:rsidR="00856648" w:rsidRPr="002B7D5A" w:rsidRDefault="00306BBF" w:rsidP="002B7D5A">
      <w:pPr>
        <w:pStyle w:val="a5"/>
        <w:tabs>
          <w:tab w:val="left" w:pos="1418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Федеральная рабочая программа по учебному предмету 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(предметная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область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(далее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соответственно – программа по иностранному (английскому) языку, 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пояснительную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записку,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языку.</w:t>
      </w:r>
    </w:p>
    <w:p w14:paraId="2F3C2AAF" w14:textId="77777777" w:rsidR="00856648" w:rsidRPr="002B7D5A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Пояснительная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отражает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обучающимися,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структуре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подходы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отбору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 планируемым результатам.</w:t>
      </w:r>
    </w:p>
    <w:p w14:paraId="323E4A2D" w14:textId="77777777" w:rsidR="00856648" w:rsidRPr="002B7D5A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раскрывает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линии,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которые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</w:t>
      </w:r>
    </w:p>
    <w:p w14:paraId="1AB06895" w14:textId="77777777" w:rsidR="00856648" w:rsidRPr="002B7D5A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 включают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личностные,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метапредметные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весь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период обучения на уровне начального общего образования, а также 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достижения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 за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каждый год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обучения.</w:t>
      </w:r>
    </w:p>
    <w:p w14:paraId="7CA8D37F" w14:textId="77777777" w:rsidR="00856648" w:rsidRPr="002B7D5A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Пояснительная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записка.</w:t>
      </w:r>
    </w:p>
    <w:p w14:paraId="73C6B841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ФГОС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ориентирована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целевые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приоритеты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духовно-нравственного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социализации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сформулированные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воспитания.</w:t>
      </w:r>
    </w:p>
    <w:p w14:paraId="29977F0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государственном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федеральной</w:t>
      </w:r>
      <w:r w:rsidRPr="002B7D5A">
        <w:rPr>
          <w:spacing w:val="11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1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концепции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историко-культурного стандарта 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наличии.</w:t>
      </w:r>
    </w:p>
    <w:p w14:paraId="33F16BF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государственного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образовательного стандарта </w:t>
      </w:r>
      <w:r w:rsidRPr="002B7D5A">
        <w:rPr>
          <w:sz w:val="24"/>
          <w:szCs w:val="24"/>
        </w:rPr>
        <w:lastRenderedPageBreak/>
        <w:t>начального общего образования, Примерной основной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кодификатора распределённых по классам проверяемых требований к результатам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 по английскому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(одобрено решением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ФУМО).</w:t>
      </w:r>
    </w:p>
    <w:p w14:paraId="4FC89C1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раскрывает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средствами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</w:p>
    <w:p w14:paraId="5E189CE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ступени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обязательного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определяет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обязательную   (инвариантную)   часть   содержания   учебного   курса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изучаемому иностранному языку, за пределами которой остаётся возможность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выбора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учителем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вариативной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составляющей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предмету.</w:t>
      </w:r>
    </w:p>
    <w:p w14:paraId="7149455A" w14:textId="77777777" w:rsidR="00856648" w:rsidRPr="002B7D5A" w:rsidRDefault="00856648" w:rsidP="002B7D5A">
      <w:pPr>
        <w:ind w:right="510" w:firstLine="709"/>
        <w:jc w:val="both"/>
        <w:rPr>
          <w:sz w:val="24"/>
          <w:szCs w:val="24"/>
        </w:rPr>
        <w:sectPr w:rsidR="00856648" w:rsidRPr="002B7D5A">
          <w:headerReference w:type="default" r:id="rId9"/>
          <w:footerReference w:type="default" r:id="rId10"/>
          <w:pgSz w:w="11910" w:h="16850"/>
          <w:pgMar w:top="1000" w:right="380" w:bottom="740" w:left="980" w:header="569" w:footer="548" w:gutter="0"/>
          <w:cols w:space="720"/>
        </w:sectPr>
      </w:pPr>
    </w:p>
    <w:p w14:paraId="22F6874E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закладывается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последующего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формируются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функциональной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грамотности,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придаёт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этапу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 Изучение иностранного языка в общеобразовательных организациях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России начинается со 2 класса. Обучающиеся данного возраста характеризуются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большой восприимчивостью к овладению языками, что позволяет им овладевать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основами общения на новом для них языке с меньшими затратами времени и усилий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сравнению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обучающимися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возрастных групп.</w:t>
      </w:r>
    </w:p>
    <w:p w14:paraId="66B18DAE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Построение программы по иностранному (английскому) языку имеет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нелинейный характер и основано на концентрическом принципе. В каждом 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требования.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этапе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повторяются и закрепляются на новом лексическом материале и расширяющемся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44953DF4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можно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разделить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развивающие,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воспитывающие.</w:t>
      </w:r>
    </w:p>
    <w:p w14:paraId="2C768924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Образовательные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 язык»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 школе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включают:</w:t>
      </w:r>
    </w:p>
    <w:p w14:paraId="5A77F93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элементарной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компетенции,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то есть способности и готовности общаться с носителями изучаемого 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(говорение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аудирование)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(чтение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письмо)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 возрастных возможностей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потребностей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обучающегося;</w:t>
      </w:r>
    </w:p>
    <w:p w14:paraId="47A0128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расширение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лингвистического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кругозора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счёт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овладения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новыми языковыми средствами (фонетическими, орфографическими, лексическими,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грамматическими)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отобранными темами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общения;</w:t>
      </w:r>
    </w:p>
    <w:p w14:paraId="62F3F90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освоение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языковых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явлениях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о разных способах выражения мысли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языках;</w:t>
      </w:r>
    </w:p>
    <w:p w14:paraId="44A51A3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интеллектуальных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операций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(сравнение,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обобщение);</w:t>
      </w:r>
    </w:p>
    <w:p w14:paraId="0CEAC0C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информацией,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разного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типа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(описание,      повествование,      рассуждение),      пользоваться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необходимости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словарями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иностранному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языку.</w:t>
      </w:r>
    </w:p>
    <w:p w14:paraId="24F2C9F2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Развивающие цели учебного предмета «Иностранный 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школе включают:</w:t>
      </w:r>
    </w:p>
    <w:p w14:paraId="113A041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обучающимися  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роли  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языков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как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средства  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межличностного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межкультурного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взаимодействия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поликультурного,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многоязычного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инструмента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 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культуры других народов;</w:t>
      </w:r>
    </w:p>
    <w:p w14:paraId="79BC6CA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 коммуникативной культуры обучающихся и их общего 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развития;</w:t>
      </w:r>
    </w:p>
    <w:p w14:paraId="4CA2262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развитие компенсаторной способности адаптироваться к ситуациям 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передаче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 дефицита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языковых средств;</w:t>
      </w:r>
    </w:p>
    <w:p w14:paraId="039D8E7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планирование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шагов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контроль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установление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причины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возникшей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ошибки,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корректировка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деятельности;</w:t>
      </w:r>
    </w:p>
    <w:p w14:paraId="4E6E3F5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оценке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достижений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языка,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мотивация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совершенствовать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языке.</w:t>
      </w:r>
    </w:p>
    <w:p w14:paraId="7680F8F1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Влияние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параллельного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позволяет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заложить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гражданской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идентичности,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чувства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патриотизма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гордости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край,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страну,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помочь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лучше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осознать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этническую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национальную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принадлежность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проявлять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языкам</w:t>
      </w:r>
      <w:r w:rsidRPr="002B7D5A">
        <w:rPr>
          <w:spacing w:val="8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культурам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народов,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осознать</w:t>
      </w:r>
      <w:r w:rsidRPr="002B7D5A">
        <w:rPr>
          <w:spacing w:val="8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наличие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общечеловеческих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базовых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ценностей.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Вклад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</w:p>
    <w:p w14:paraId="4CDB3DE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реализацию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обеспечивает:</w:t>
      </w:r>
    </w:p>
    <w:p w14:paraId="11E350B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овладения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средством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взаимодействия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14:paraId="589B547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предпосылок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социокультурной/межкультурной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компетенции,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позволяющей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приобщаться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традициям,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реалиям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языка, готовности представлять свою страну, её культуру в условиях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межкультурного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адекватно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имеющиеся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 неречевые средства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общения;</w:t>
      </w:r>
    </w:p>
    <w:p w14:paraId="5A05367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воспитание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посредством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 с детским пластом культуры стран изучаемого языка и более глубокого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 культуры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народа;</w:t>
      </w:r>
    </w:p>
    <w:p w14:paraId="15078B7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воспитание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эмоционального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14:paraId="5D7EF17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положительной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мотивации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устойчивого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познавательного интереса к предмету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язык».</w:t>
      </w:r>
    </w:p>
    <w:p w14:paraId="6A02E8ED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рекомендованных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-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204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часа: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68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(2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68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(2 часа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68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 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неделю).</w:t>
      </w:r>
    </w:p>
    <w:p w14:paraId="0CAEC5DC" w14:textId="77777777" w:rsidR="00856648" w:rsidRPr="002B7D5A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14:paraId="27E942C5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3AB33BBC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14:paraId="09076FA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Приветствие.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</w:p>
    <w:p w14:paraId="7D53BAD3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14:paraId="10332A5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Любимый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цвет,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Выходной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</w:p>
    <w:p w14:paraId="15EBFE7C" w14:textId="77777777" w:rsidR="00856648" w:rsidRPr="002B7D5A" w:rsidRDefault="00306BBF" w:rsidP="002E5551">
      <w:pPr>
        <w:pStyle w:val="a5"/>
        <w:numPr>
          <w:ilvl w:val="3"/>
          <w:numId w:val="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14:paraId="198E9B5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школа.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друзья.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малая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(город,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село).</w:t>
      </w:r>
    </w:p>
    <w:p w14:paraId="0EEA063D" w14:textId="77777777" w:rsidR="00856648" w:rsidRPr="002B7D5A" w:rsidRDefault="00306BBF" w:rsidP="002E5551">
      <w:pPr>
        <w:pStyle w:val="a5"/>
        <w:numPr>
          <w:ilvl w:val="3"/>
          <w:numId w:val="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14:paraId="42FE1D6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Названия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(Новый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Рождество).</w:t>
      </w:r>
    </w:p>
    <w:p w14:paraId="29BA46E4" w14:textId="77777777" w:rsidR="00856648" w:rsidRPr="002B7D5A" w:rsidRDefault="00306BBF" w:rsidP="002E5551">
      <w:pPr>
        <w:pStyle w:val="a5"/>
        <w:numPr>
          <w:ilvl w:val="2"/>
          <w:numId w:val="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6A3E7031" w14:textId="77777777" w:rsidR="00856648" w:rsidRPr="002B7D5A" w:rsidRDefault="00306BBF" w:rsidP="002E5551">
      <w:pPr>
        <w:pStyle w:val="a5"/>
        <w:numPr>
          <w:ilvl w:val="3"/>
          <w:numId w:val="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14:paraId="7863000F" w14:textId="77777777" w:rsidR="00856648" w:rsidRPr="002B7D5A" w:rsidRDefault="00306BBF" w:rsidP="002E5551">
      <w:pPr>
        <w:pStyle w:val="a5"/>
        <w:numPr>
          <w:ilvl w:val="4"/>
          <w:numId w:val="6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09062DB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14:paraId="4D15BA4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 с собеседником; поздравление с праздником; выражение благодарности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поздравление;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извинение;</w:t>
      </w:r>
    </w:p>
    <w:p w14:paraId="5596F62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14:paraId="1B6D1167" w14:textId="77777777" w:rsidR="00856648" w:rsidRPr="002B7D5A" w:rsidRDefault="00306BBF" w:rsidP="002E5551">
      <w:pPr>
        <w:pStyle w:val="a5"/>
        <w:numPr>
          <w:ilvl w:val="4"/>
          <w:numId w:val="6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424165D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монологических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высказываний: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описание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предмета,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     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 семьи,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друге.</w:t>
      </w:r>
    </w:p>
    <w:p w14:paraId="61ED0FF8" w14:textId="77777777" w:rsidR="00856648" w:rsidRPr="002B7D5A" w:rsidRDefault="00306BBF" w:rsidP="002E5551">
      <w:pPr>
        <w:pStyle w:val="a5"/>
        <w:numPr>
          <w:ilvl w:val="3"/>
          <w:numId w:val="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14:paraId="5E8A8AA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14:paraId="03F57E7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текстов, построенных на изученном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82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основного содержания, с пониманием запрашиваемой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 общении).</w:t>
      </w:r>
    </w:p>
    <w:p w14:paraId="7C022AC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определение основной темы и главных фактов/событий в воспринимаемом на 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7A2FAB9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фактического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    (например,   имя,    возраст,    любимое    занятие,    цвет)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 и 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 языковой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11D6D2F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 общения, рассказ,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14:paraId="7967309A" w14:textId="77777777" w:rsidR="00856648" w:rsidRPr="002B7D5A" w:rsidRDefault="00306BBF" w:rsidP="002E5551">
      <w:pPr>
        <w:pStyle w:val="a5"/>
        <w:numPr>
          <w:ilvl w:val="3"/>
          <w:numId w:val="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14:paraId="06C087F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интонацией;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14:paraId="232D110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14:paraId="12F334E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14:paraId="17404E7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 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190F03F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запрашиваемой информации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 нахождение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7017372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 про себя: диалог, рассказ, сказка, электронное 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личного характера.</w:t>
      </w:r>
    </w:p>
    <w:p w14:paraId="45AB9DA6" w14:textId="77777777" w:rsidR="00856648" w:rsidRPr="002B7D5A" w:rsidRDefault="00306BBF" w:rsidP="002E5551">
      <w:pPr>
        <w:pStyle w:val="a5"/>
        <w:numPr>
          <w:ilvl w:val="3"/>
          <w:numId w:val="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14:paraId="63CBB20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Овладение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техникой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письма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(полупечатное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буквосочетаний,</w:t>
      </w:r>
    </w:p>
    <w:p w14:paraId="187AD19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слов).</w:t>
      </w:r>
    </w:p>
    <w:p w14:paraId="3AC7C6DB" w14:textId="77777777" w:rsidR="00856648" w:rsidRPr="002B7D5A" w:rsidRDefault="00306BBF" w:rsidP="002B7D5A">
      <w:pPr>
        <w:pStyle w:val="a3"/>
        <w:tabs>
          <w:tab w:val="left" w:pos="3230"/>
          <w:tab w:val="left" w:pos="4501"/>
          <w:tab w:val="left" w:pos="5930"/>
          <w:tab w:val="left" w:pos="7630"/>
          <w:tab w:val="left" w:pos="87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Воспроизведение</w:t>
      </w:r>
      <w:r w:rsidRPr="002B7D5A">
        <w:rPr>
          <w:sz w:val="24"/>
          <w:szCs w:val="24"/>
        </w:rPr>
        <w:tab/>
        <w:t>речев</w:t>
      </w:r>
      <w:r w:rsidR="00AC0A33">
        <w:rPr>
          <w:sz w:val="24"/>
          <w:szCs w:val="24"/>
        </w:rPr>
        <w:t>ых</w:t>
      </w:r>
      <w:r w:rsidR="00AC0A33">
        <w:rPr>
          <w:sz w:val="24"/>
          <w:szCs w:val="24"/>
        </w:rPr>
        <w:tab/>
        <w:t>образцов,</w:t>
      </w:r>
      <w:r w:rsidR="00AC0A33">
        <w:rPr>
          <w:sz w:val="24"/>
          <w:szCs w:val="24"/>
        </w:rPr>
        <w:tab/>
        <w:t>списывание</w:t>
      </w:r>
      <w:r w:rsidR="00AC0A33">
        <w:rPr>
          <w:sz w:val="24"/>
          <w:szCs w:val="24"/>
        </w:rPr>
        <w:tab/>
        <w:t xml:space="preserve">текста; </w:t>
      </w:r>
      <w:r w:rsidRPr="002B7D5A">
        <w:rPr>
          <w:sz w:val="24"/>
          <w:szCs w:val="24"/>
        </w:rPr>
        <w:t>выписывание</w:t>
      </w:r>
    </w:p>
    <w:p w14:paraId="1D24851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из текста слов, словосочетаний, предложений; вставка пропущенных букв в слово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 слов в предложение, дописывание предложений в соответствии с решаемой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задачей.</w:t>
      </w:r>
    </w:p>
    <w:p w14:paraId="1D12B2C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106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проживания)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10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14:paraId="7161339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 с опорой на образец коротких поздравлений с праздниками (с днём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годом).</w:t>
      </w:r>
    </w:p>
    <w:p w14:paraId="390503A5" w14:textId="77777777" w:rsidR="00856648" w:rsidRPr="002B7D5A" w:rsidRDefault="00306BBF" w:rsidP="002E5551">
      <w:pPr>
        <w:pStyle w:val="a5"/>
        <w:numPr>
          <w:ilvl w:val="2"/>
          <w:numId w:val="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14:paraId="1069980D" w14:textId="77777777" w:rsidR="00856648" w:rsidRPr="002B7D5A" w:rsidRDefault="00306BBF" w:rsidP="002E5551">
      <w:pPr>
        <w:pStyle w:val="a5"/>
        <w:numPr>
          <w:ilvl w:val="3"/>
          <w:numId w:val="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3DFAECA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Буквы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14:paraId="5E55E33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отсутствие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смягчения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перед гласными. Связующее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“r” (there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is/there).</w:t>
      </w:r>
    </w:p>
    <w:p w14:paraId="1FFB7ED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Различение    на    слух    и    адекватное,    без    ошибок,    ведущих    к    сбою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коммуникации,  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произнесение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соблюдением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правильного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ударения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фраз/предложений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(повествовательного,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вопросительного: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ритмико-интонационных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14:paraId="0E3CE1B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Правила чтения гласных в открытом и закрытом слоге в односложных словах;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согласных; основных звукобуквенных сочетаний. Вычленение из слова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 сочетаний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 анализе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14:paraId="50AC998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новых слов согласно основным правилам чтения английского 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14:paraId="088B8F2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14:paraId="6D000909" w14:textId="77777777" w:rsidR="00856648" w:rsidRPr="002B7D5A" w:rsidRDefault="00306BBF" w:rsidP="002E5551">
      <w:pPr>
        <w:pStyle w:val="a5"/>
        <w:numPr>
          <w:ilvl w:val="3"/>
          <w:numId w:val="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орфография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пунктуация.</w:t>
      </w:r>
    </w:p>
    <w:p w14:paraId="356782C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Графически корректное (полупечатное) написание букв английского алфавита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буквосочетаниях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14:paraId="5F0FC98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Правильная    расстановка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    препинания:     точки,    вопросительного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сокращённых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формах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глагола-связки,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(например,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isn’t;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don’t,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doesn’t;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can’t),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 (Ann’s).</w:t>
      </w:r>
    </w:p>
    <w:p w14:paraId="7BB42333" w14:textId="77777777" w:rsidR="00856648" w:rsidRPr="002B7D5A" w:rsidRDefault="00306BBF" w:rsidP="002E5551">
      <w:pPr>
        <w:pStyle w:val="a5"/>
        <w:numPr>
          <w:ilvl w:val="3"/>
          <w:numId w:val="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48B75AD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Распознавание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200 лексических единиц (слов, словосочетаний, речевых клише), 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 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 речи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класса.</w:t>
      </w:r>
    </w:p>
    <w:p w14:paraId="3D24683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 в устной и письменной речи интернациональных слов (doctor,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 догадки.</w:t>
      </w:r>
    </w:p>
    <w:p w14:paraId="38BF8AE2" w14:textId="77777777" w:rsidR="00856648" w:rsidRPr="002B7D5A" w:rsidRDefault="00AC0A33" w:rsidP="00AC0A33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речи.</w:t>
      </w:r>
    </w:p>
    <w:p w14:paraId="273FC5B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морфологических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синтаксических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14:paraId="5490A72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типы предложений: повествовательные (утвердительные,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отрицательные),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(общий,</w:t>
      </w:r>
      <w:r w:rsidRPr="002B7D5A">
        <w:rPr>
          <w:spacing w:val="105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вопрос),</w:t>
      </w:r>
      <w:r w:rsidRPr="002B7D5A">
        <w:rPr>
          <w:spacing w:val="10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 форме).</w:t>
      </w:r>
    </w:p>
    <w:p w14:paraId="4C68E99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Нераспространённые и распространённые простые предложения.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 начальным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It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(It’s 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red ball.).</w:t>
      </w:r>
    </w:p>
    <w:p w14:paraId="6FD72E8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начальным</w:t>
      </w:r>
      <w:r w:rsidRPr="002B7D5A">
        <w:rPr>
          <w:sz w:val="24"/>
          <w:szCs w:val="24"/>
          <w:lang w:val="en-US"/>
        </w:rPr>
        <w:t xml:space="preserve"> There +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Present Simple Tense (There is a cat in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room. Is there a cat in the room? – Yes, there is./No, there isn’t. There are four pens on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table. Are there four pens on the table? – Yes, there are./No, there aren’t. How many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pens are there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table?</w:t>
      </w:r>
      <w:r w:rsidRPr="002B7D5A">
        <w:rPr>
          <w:spacing w:val="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–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There are four pens.).</w:t>
      </w:r>
    </w:p>
    <w:p w14:paraId="2D220DD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простым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глагольным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z w:val="24"/>
          <w:szCs w:val="24"/>
          <w:lang w:val="en-US"/>
        </w:rPr>
        <w:t xml:space="preserve"> (They live in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country.),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составным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именным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(The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box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small.)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составным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глагольным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like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with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my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cat. She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can play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piano.).</w:t>
      </w:r>
    </w:p>
    <w:p w14:paraId="0E79247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глаголом</w:t>
      </w:r>
      <w:r w:rsidRPr="002B7D5A">
        <w:rPr>
          <w:sz w:val="24"/>
          <w:szCs w:val="24"/>
          <w:lang w:val="en-US"/>
        </w:rPr>
        <w:t>-</w:t>
      </w:r>
      <w:r w:rsidRPr="002B7D5A">
        <w:rPr>
          <w:sz w:val="24"/>
          <w:szCs w:val="24"/>
        </w:rPr>
        <w:t>связкой</w:t>
      </w:r>
      <w:r w:rsidRPr="002B7D5A">
        <w:rPr>
          <w:sz w:val="24"/>
          <w:szCs w:val="24"/>
          <w:lang w:val="en-US"/>
        </w:rPr>
        <w:t xml:space="preserve">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Present Simple Tense (My father is a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doctor.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a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red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ball?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– Yes,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is./No,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 isn’t.).</w:t>
      </w:r>
    </w:p>
    <w:p w14:paraId="587856F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Предложения с краткими глагольными формами (She can’t swim. I don’t like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porridge.).</w:t>
      </w:r>
    </w:p>
    <w:p w14:paraId="1BAC75D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Побудительные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(Come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please.).</w:t>
      </w:r>
    </w:p>
    <w:p w14:paraId="42311FC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Глаголы   в   Present   Simple   Tense   в   повествовательных   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предложениях.</w:t>
      </w:r>
    </w:p>
    <w:p w14:paraId="719D065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Глагольная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конструкция</w:t>
      </w:r>
      <w:r w:rsidRPr="002B7D5A">
        <w:rPr>
          <w:sz w:val="24"/>
          <w:szCs w:val="24"/>
          <w:lang w:val="en-US"/>
        </w:rPr>
        <w:t xml:space="preserve"> have got (I’ve got a cat. He’s/She’s got a cat. Have you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got a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cat? –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Yes,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 have./No,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haven’t.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What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 you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got?).</w:t>
      </w:r>
    </w:p>
    <w:p w14:paraId="3009D4E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Модальный глагол can: для выражения умения (I can play tennis.) и отсутствия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can’t play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chess.);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 разрешения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(Can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out?).</w:t>
      </w:r>
    </w:p>
    <w:p w14:paraId="043AA2A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Определённый,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нулевой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артикли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c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именами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(наиболее распространённые случаи).</w:t>
      </w:r>
    </w:p>
    <w:p w14:paraId="587F961F" w14:textId="77777777" w:rsidR="00856648" w:rsidRPr="002B7D5A" w:rsidRDefault="00306BBF" w:rsidP="002B7D5A">
      <w:pPr>
        <w:pStyle w:val="a3"/>
        <w:tabs>
          <w:tab w:val="left" w:pos="3278"/>
          <w:tab w:val="left" w:pos="3796"/>
          <w:tab w:val="left" w:pos="5943"/>
          <w:tab w:val="left" w:pos="6936"/>
          <w:tab w:val="left" w:pos="8847"/>
          <w:tab w:val="left" w:pos="9381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Существительные</w:t>
      </w:r>
      <w:r w:rsidRPr="002B7D5A">
        <w:rPr>
          <w:sz w:val="24"/>
          <w:szCs w:val="24"/>
        </w:rPr>
        <w:tab/>
        <w:t>во</w:t>
      </w:r>
      <w:r w:rsidRPr="002B7D5A">
        <w:rPr>
          <w:sz w:val="24"/>
          <w:szCs w:val="24"/>
        </w:rPr>
        <w:tab/>
        <w:t>множе</w:t>
      </w:r>
      <w:r w:rsidR="00AC0A33">
        <w:rPr>
          <w:sz w:val="24"/>
          <w:szCs w:val="24"/>
        </w:rPr>
        <w:t>ственном</w:t>
      </w:r>
      <w:r w:rsidR="00AC0A33">
        <w:rPr>
          <w:sz w:val="24"/>
          <w:szCs w:val="24"/>
        </w:rPr>
        <w:tab/>
        <w:t>числе,</w:t>
      </w:r>
      <w:r w:rsidR="00AC0A33">
        <w:rPr>
          <w:sz w:val="24"/>
          <w:szCs w:val="24"/>
        </w:rPr>
        <w:tab/>
        <w:t>образованные</w:t>
      </w:r>
      <w:r w:rsidR="00AC0A33">
        <w:rPr>
          <w:sz w:val="24"/>
          <w:szCs w:val="24"/>
        </w:rPr>
        <w:tab/>
        <w:t xml:space="preserve">по </w:t>
      </w:r>
      <w:r w:rsidRPr="002B7D5A">
        <w:rPr>
          <w:spacing w:val="-1"/>
          <w:sz w:val="24"/>
          <w:szCs w:val="24"/>
        </w:rPr>
        <w:t>правилу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исключения (a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book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books; a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man –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men).</w:t>
      </w:r>
    </w:p>
    <w:p w14:paraId="31AF03D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Личные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z w:val="24"/>
          <w:szCs w:val="24"/>
          <w:lang w:val="en-US"/>
        </w:rPr>
        <w:t xml:space="preserve"> (I, you, he/she/it, we, they). </w:t>
      </w:r>
      <w:r w:rsidRPr="002B7D5A">
        <w:rPr>
          <w:sz w:val="24"/>
          <w:szCs w:val="24"/>
        </w:rPr>
        <w:t>Притяжательные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(my, your,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his/her/its,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our,</w:t>
      </w:r>
      <w:r w:rsidRPr="002B7D5A">
        <w:rPr>
          <w:spacing w:val="-5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their).</w:t>
      </w:r>
      <w:r w:rsidRPr="002B7D5A">
        <w:rPr>
          <w:spacing w:val="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Указательные местоимения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(this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– these).</w:t>
      </w:r>
    </w:p>
    <w:p w14:paraId="2233547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Количественные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(1–12).</w:t>
      </w:r>
    </w:p>
    <w:p w14:paraId="263CB27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Вопросительные слова (who, what, how, where, how many).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(in,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near,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under).</w:t>
      </w:r>
    </w:p>
    <w:p w14:paraId="0196AF5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Союзы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and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but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(c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однородными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членами).</w:t>
      </w:r>
    </w:p>
    <w:p w14:paraId="0CD21E23" w14:textId="77777777" w:rsidR="00856648" w:rsidRPr="002B7D5A" w:rsidRDefault="00306BBF" w:rsidP="002E5551">
      <w:pPr>
        <w:pStyle w:val="a5"/>
        <w:numPr>
          <w:ilvl w:val="2"/>
          <w:numId w:val="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73DAE3A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 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Рождеством).</w:t>
      </w:r>
    </w:p>
    <w:p w14:paraId="2F5C793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(рифмовки,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песенки);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 книг.</w:t>
      </w:r>
    </w:p>
    <w:p w14:paraId="09A1FDE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названий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</w:p>
    <w:p w14:paraId="2695799B" w14:textId="77777777" w:rsidR="00856648" w:rsidRPr="002B7D5A" w:rsidRDefault="00306BBF" w:rsidP="002E5551">
      <w:pPr>
        <w:pStyle w:val="a5"/>
        <w:numPr>
          <w:ilvl w:val="2"/>
          <w:numId w:val="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4F66F31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чтении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(умения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понять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новое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контексту).</w:t>
      </w:r>
    </w:p>
    <w:p w14:paraId="3B89AE8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качестве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порождении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собственных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иллюстраций.</w:t>
      </w:r>
    </w:p>
    <w:p w14:paraId="2BF82DDB" w14:textId="77777777" w:rsidR="00856648" w:rsidRPr="002B7D5A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 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14:paraId="6B03FDBA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1329BA3D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14:paraId="42DA7EC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рождения.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(распорядок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дня).</w:t>
      </w:r>
    </w:p>
    <w:p w14:paraId="533DFF6A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127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14:paraId="0C7C7A0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игрушка,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игра.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14:paraId="1E61FCF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Выходной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Каникулы.</w:t>
      </w:r>
    </w:p>
    <w:p w14:paraId="30325FD5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14:paraId="1793288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 комната (квартира, дом). Моя школа. Мои друзья. Моя малая родина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(город,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село).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Дикие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домашние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животные.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Погода.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(месяцы).</w:t>
      </w:r>
    </w:p>
    <w:p w14:paraId="038674B9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14:paraId="5838A11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Россия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достопримечательности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Литературные персонажи детских книг. Праздники родной страны и 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языка.</w:t>
      </w:r>
    </w:p>
    <w:p w14:paraId="0F88DEED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10DCEF56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14:paraId="06D6636E" w14:textId="77777777" w:rsidR="00856648" w:rsidRPr="002B7D5A" w:rsidRDefault="00306BBF" w:rsidP="002E5551">
      <w:pPr>
        <w:pStyle w:val="a5"/>
        <w:numPr>
          <w:ilvl w:val="5"/>
          <w:numId w:val="16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69B1146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14:paraId="4967A78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 с собеседником; поздравление с праздником; выражение благодарности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поздравление;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извинение;</w:t>
      </w:r>
    </w:p>
    <w:p w14:paraId="2892BB2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– побуждения к действию: приглашение собеседника к совместной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согласие/не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собеседника;</w:t>
      </w:r>
    </w:p>
    <w:p w14:paraId="2022FAE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14:paraId="79010034" w14:textId="77777777" w:rsidR="00856648" w:rsidRPr="002B7D5A" w:rsidRDefault="00306BBF" w:rsidP="002E5551">
      <w:pPr>
        <w:pStyle w:val="a5"/>
        <w:numPr>
          <w:ilvl w:val="5"/>
          <w:numId w:val="16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3671CE3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монологических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высказываний: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описание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предмета,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     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 себе,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 семьи,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друге.</w:t>
      </w:r>
    </w:p>
    <w:p w14:paraId="4701E40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Пересказ с опорой на ключевые слова, вопросы и/или иллюстрации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текста.</w:t>
      </w:r>
    </w:p>
    <w:p w14:paraId="2E95F9FF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14:paraId="4AA4857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14:paraId="24A16AF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текстов, построенных на изученном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основного содержания, с пониманием запрашиваемой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 общении).</w:t>
      </w:r>
    </w:p>
    <w:p w14:paraId="5F926BA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определение основной темы и главных фактов/событий в воспринимаемом на 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0F3926F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 использованием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1E995D4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 общения, рассказ,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14:paraId="7C9D1EF2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14:paraId="32B9312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интонацией;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14:paraId="059FC67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14:paraId="5D8E860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14:paraId="3FB85B2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   и   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без опоры на иллюстрации и с использованием с использованием языковой, в 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1E8D2815" w14:textId="77777777" w:rsidR="00856648" w:rsidRPr="002B7D5A" w:rsidRDefault="00306BBF" w:rsidP="00AC0A33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 контекстуальной,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2847635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чтения: диалог, рассказ, сказка, электронное сообщение личного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характера.</w:t>
      </w:r>
    </w:p>
    <w:p w14:paraId="55BB569A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14:paraId="0EF622C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предложений;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вставка    пропущенного   слова    в   предложение    в   соответствии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решаемой коммуникативной/учебной задачей.</w:t>
      </w:r>
    </w:p>
    <w:p w14:paraId="13A19F3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подписей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картинкам,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фотографиям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пояснением,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изображено.</w:t>
      </w:r>
    </w:p>
    <w:p w14:paraId="3A65AFD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 возраст, страна проживания, любимые занятия) в соответствии с нормами,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14:paraId="6A16863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 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пожеланий.</w:t>
      </w:r>
    </w:p>
    <w:p w14:paraId="7D26F883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14:paraId="5B18BD50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5F238C7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Буквы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 алфавита.</w:t>
      </w:r>
    </w:p>
    <w:p w14:paraId="71D17CD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правильное отсутствие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отсутствие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смягчения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 перед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гласными.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Связующее “r” (there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is/there are).</w:t>
      </w:r>
    </w:p>
    <w:p w14:paraId="0CB001E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Ритмико-интонационные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повествовательного,   побудительного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 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предложений.</w:t>
      </w:r>
    </w:p>
    <w:p w14:paraId="5744D54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Различение    на    слух    и    адекватное,    без    ошибок    произнесение    слов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соблюдением   правильного   ударения   и   фраз/предложений   с   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14:paraId="06B5E12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гласных в открытом и закрытом слоге в односложных словах, 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гласных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третьем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типе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(гласная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+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r);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согласных,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</w:p>
    <w:p w14:paraId="0A8B5409" w14:textId="77777777" w:rsidR="00856648" w:rsidRPr="002B7D5A" w:rsidRDefault="00306BBF" w:rsidP="002B7D5A">
      <w:pPr>
        <w:pStyle w:val="a3"/>
        <w:tabs>
          <w:tab w:val="left" w:pos="1747"/>
          <w:tab w:val="left" w:pos="2174"/>
          <w:tab w:val="left" w:pos="3671"/>
          <w:tab w:val="left" w:pos="5041"/>
          <w:tab w:val="left" w:pos="6564"/>
          <w:tab w:val="left" w:pos="7411"/>
          <w:tab w:val="left" w:pos="9032"/>
          <w:tab w:val="left" w:pos="983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сочетаний,</w:t>
      </w:r>
      <w:r w:rsidRPr="002B7D5A">
        <w:rPr>
          <w:sz w:val="24"/>
          <w:szCs w:val="24"/>
        </w:rPr>
        <w:tab/>
        <w:t>в</w:t>
      </w:r>
      <w:r w:rsidRPr="002B7D5A">
        <w:rPr>
          <w:sz w:val="24"/>
          <w:szCs w:val="24"/>
        </w:rPr>
        <w:tab/>
        <w:t>ч</w:t>
      </w:r>
      <w:r w:rsidR="00AC0A33">
        <w:rPr>
          <w:sz w:val="24"/>
          <w:szCs w:val="24"/>
        </w:rPr>
        <w:t>астности</w:t>
      </w:r>
      <w:r w:rsidR="00AC0A33">
        <w:rPr>
          <w:sz w:val="24"/>
          <w:szCs w:val="24"/>
        </w:rPr>
        <w:tab/>
        <w:t>сложных</w:t>
      </w:r>
      <w:r w:rsidR="00AC0A33">
        <w:rPr>
          <w:sz w:val="24"/>
          <w:szCs w:val="24"/>
        </w:rPr>
        <w:tab/>
        <w:t>сочетаний</w:t>
      </w:r>
      <w:r w:rsidR="00AC0A33">
        <w:rPr>
          <w:sz w:val="24"/>
          <w:szCs w:val="24"/>
        </w:rPr>
        <w:tab/>
        <w:t xml:space="preserve">букв (например, </w:t>
      </w:r>
      <w:r w:rsidRPr="002B7D5A">
        <w:rPr>
          <w:sz w:val="24"/>
          <w:szCs w:val="24"/>
        </w:rPr>
        <w:t>tion,</w:t>
      </w:r>
      <w:r w:rsidRPr="002B7D5A">
        <w:rPr>
          <w:sz w:val="24"/>
          <w:szCs w:val="24"/>
        </w:rPr>
        <w:tab/>
      </w:r>
      <w:r w:rsidRPr="002B7D5A">
        <w:rPr>
          <w:spacing w:val="-1"/>
          <w:sz w:val="24"/>
          <w:szCs w:val="24"/>
        </w:rPr>
        <w:t>ight)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односложных,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двусложных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многосложных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</w:p>
    <w:p w14:paraId="1E239FF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Вычленение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7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</w:t>
      </w:r>
      <w:r w:rsidRPr="002B7D5A">
        <w:rPr>
          <w:spacing w:val="7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слов.</w:t>
      </w:r>
    </w:p>
    <w:p w14:paraId="57BC46C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новых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</w:p>
    <w:p w14:paraId="6CF52DA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полной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частичной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14:paraId="14E4E07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Знаки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14:paraId="2B851B9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14:paraId="2C8127B5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 орфография и пунктуация.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14:paraId="71DD242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Правильная    расстановка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    препинания:     точки,    вопросительного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восклицательного знаков в конце предложения; правильное использование знака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 в сокращённых формах глагола-связки, вспомогательного и модального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падеже.</w:t>
      </w:r>
    </w:p>
    <w:p w14:paraId="4BC06DAB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303C04E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350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(слов,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клише),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класса,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включая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200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единиц,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усвоенных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первом году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обучения.</w:t>
      </w:r>
    </w:p>
    <w:p w14:paraId="0993D15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образованных с использованием основных способов словообразования: аффиксации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(образование числительных с помощью суффиксов -teen, -ty, -th) и словосложения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(sportsman).</w:t>
      </w:r>
    </w:p>
    <w:p w14:paraId="06D34A9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 в устной и письменной речи интернациональных слов (doctor,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lastRenderedPageBreak/>
        <w:t>помощью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 догадки.</w:t>
      </w:r>
    </w:p>
    <w:p w14:paraId="72E0E448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Грамматическая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38A29A2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родственных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</w:p>
    <w:p w14:paraId="5101086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словообразования: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    (суффиксы     числительных     -teen,     -ty,     -th)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 (football,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snowman)</w:t>
      </w:r>
    </w:p>
    <w:p w14:paraId="2FAC851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начальным</w:t>
      </w:r>
      <w:r w:rsidRPr="002B7D5A">
        <w:rPr>
          <w:sz w:val="24"/>
          <w:szCs w:val="24"/>
          <w:lang w:val="en-US"/>
        </w:rPr>
        <w:t xml:space="preserve"> There +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Past Simple Tense (There was an old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house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near the river.).</w:t>
      </w:r>
    </w:p>
    <w:p w14:paraId="087B11F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Побудительные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(Don’t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talk,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форме.</w:t>
      </w:r>
    </w:p>
    <w:p w14:paraId="746BCF5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Правильные и неправильные глаголы в Past Simple Tense в повествовательных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предложениях.</w:t>
      </w:r>
    </w:p>
    <w:p w14:paraId="66FE54C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Конструкция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I’d like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...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(I’d like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read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this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book.).</w:t>
      </w:r>
    </w:p>
    <w:p w14:paraId="4607799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Конструкции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глаголами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-ing: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like/enjoy doing smth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 like</w:t>
      </w:r>
      <w:r w:rsidRPr="002B7D5A">
        <w:rPr>
          <w:spacing w:val="70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riding my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bike.).</w:t>
      </w:r>
    </w:p>
    <w:p w14:paraId="27CF5B4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Существительные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притяжательном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падеже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(Possessive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Case;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Ann’s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dress,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children’s toys,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boys’ books).</w:t>
      </w:r>
    </w:p>
    <w:p w14:paraId="58EDCE6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исчисляемыми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неисчисляемыми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(much/many/a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lot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of).</w:t>
      </w:r>
    </w:p>
    <w:p w14:paraId="3614C2F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(me,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you,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him/her/it,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us,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them)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падеже.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 местоимения (this – these; that – those). Неопределённые местоимения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(some/any) в повествовательных и вопросительных предложениях (Have you got any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friends?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 Yes,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I’ve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some.).</w:t>
      </w:r>
    </w:p>
    <w:p w14:paraId="5588BE1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Наречия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частотности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(usually,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often).</w:t>
      </w:r>
    </w:p>
    <w:p w14:paraId="79F09CC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Количественные числительные (13–100). Порядковые числительные (1–30).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(when,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whose,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why).</w:t>
      </w:r>
    </w:p>
    <w:p w14:paraId="1EBBF2F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Предлоги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(next to, in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front of, behind), </w:t>
      </w:r>
      <w:r w:rsidRPr="002B7D5A">
        <w:rPr>
          <w:sz w:val="24"/>
          <w:szCs w:val="24"/>
        </w:rPr>
        <w:t>направления</w:t>
      </w:r>
      <w:r w:rsidRPr="002B7D5A">
        <w:rPr>
          <w:sz w:val="24"/>
          <w:szCs w:val="24"/>
          <w:lang w:val="en-US"/>
        </w:rPr>
        <w:t xml:space="preserve"> (to), </w:t>
      </w:r>
      <w:r w:rsidRPr="002B7D5A">
        <w:rPr>
          <w:sz w:val="24"/>
          <w:szCs w:val="24"/>
        </w:rPr>
        <w:t>времени</w:t>
      </w:r>
      <w:r w:rsidRPr="002B7D5A">
        <w:rPr>
          <w:spacing w:val="70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(at, in,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on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выражениях</w:t>
      </w:r>
      <w:r w:rsidRPr="002B7D5A">
        <w:rPr>
          <w:sz w:val="24"/>
          <w:szCs w:val="24"/>
          <w:lang w:val="en-US"/>
        </w:rPr>
        <w:t xml:space="preserve"> at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5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o’clock,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in the morning,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Monday).</w:t>
      </w:r>
    </w:p>
    <w:p w14:paraId="2B6396EA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26A14B8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Рождеством.</w:t>
      </w:r>
    </w:p>
    <w:p w14:paraId="14DC311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(рифмовок,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песенок),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</w:p>
    <w:p w14:paraId="5E53590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(названия родной страны и страны/стран изучаемого языка и их столиц, название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 города/села;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цвета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флагов).</w:t>
      </w:r>
    </w:p>
    <w:p w14:paraId="3E8A508F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5B41459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7217317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в качестве опоры при порождении собственных 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иллюстраций.</w:t>
      </w:r>
    </w:p>
    <w:p w14:paraId="7ED2190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Игнорирование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являющейся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прочитанного/прослушанного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14:paraId="5D17A16C" w14:textId="77777777" w:rsidR="00856648" w:rsidRPr="002B7D5A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14:paraId="6E9891C2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6E1CC466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14:paraId="60A75FE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подарки.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(распорядок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дня,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домашние обязанности).</w:t>
      </w:r>
    </w:p>
    <w:p w14:paraId="1016516C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14:paraId="433E5A6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игра.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спортом.</w:t>
      </w:r>
    </w:p>
    <w:p w14:paraId="4A1FD84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сказка/история/рассказ.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Выходной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Каникулы.</w:t>
      </w:r>
    </w:p>
    <w:p w14:paraId="42B9A723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14:paraId="674DC72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комната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(квартира,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мебели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интерьера.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 учебные предметы. Мои друзья, их внешность и черты характера. 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малая родина (город, село). Путешествия. Дикие и домашние животные. Погода.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 (месяцы).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Покупки.</w:t>
      </w:r>
    </w:p>
    <w:p w14:paraId="2DDDEA0D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14:paraId="3568C81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Россия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достопримечательности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факты.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</w:p>
    <w:p w14:paraId="0FD2071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Литературные персонажи детских книг. Праздники родной страны и 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языка.</w:t>
      </w:r>
    </w:p>
    <w:p w14:paraId="07677958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27A6D2FA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14:paraId="45F88887" w14:textId="77777777" w:rsidR="00856648" w:rsidRPr="002B7D5A" w:rsidRDefault="00306BBF" w:rsidP="002E5551">
      <w:pPr>
        <w:pStyle w:val="a5"/>
        <w:numPr>
          <w:ilvl w:val="5"/>
          <w:numId w:val="16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6A9A765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14:paraId="42BBA70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ответ на приветствие; завершение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телефону),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собеседником;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 с праздником, выражение благодарности за поздравление; 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извинения;</w:t>
      </w:r>
    </w:p>
    <w:p w14:paraId="340377D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действию: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выполнить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просьбу;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приглашение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согласие/несогласие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собеседника;</w:t>
      </w:r>
    </w:p>
    <w:p w14:paraId="0418FA6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14:paraId="4D4A001A" w14:textId="77777777" w:rsidR="00856648" w:rsidRPr="002B7D5A" w:rsidRDefault="00306BBF" w:rsidP="002E5551">
      <w:pPr>
        <w:pStyle w:val="a5"/>
        <w:numPr>
          <w:ilvl w:val="5"/>
          <w:numId w:val="16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2AF2CD5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внешности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одежды,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черт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рассказ/сообщение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(повествование)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иллюстрации.</w:t>
      </w:r>
    </w:p>
    <w:p w14:paraId="3FBD8CE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 отношения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речи).</w:t>
      </w:r>
    </w:p>
    <w:p w14:paraId="65D265A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Пересказ основного содержания прочитанного текста с опорой на ключевые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 и/или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иллюстрации.</w:t>
      </w:r>
    </w:p>
    <w:p w14:paraId="5391E62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 устное изложение результатов выполненного несложного проектного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задания.</w:t>
      </w:r>
    </w:p>
    <w:p w14:paraId="1F3701AB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14:paraId="1C47CA00" w14:textId="77777777" w:rsidR="00856648" w:rsidRPr="002B7D5A" w:rsidRDefault="00306BBF" w:rsidP="002E5551">
      <w:pPr>
        <w:pStyle w:val="a5"/>
        <w:numPr>
          <w:ilvl w:val="5"/>
          <w:numId w:val="16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аудирования.</w:t>
      </w:r>
    </w:p>
    <w:p w14:paraId="091D236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14:paraId="3DE462F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и адаптированных аутентичных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построенных  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  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изученном  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языковом  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14:paraId="7DB46B5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определять основную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тему 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главные факты/события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0D863CB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 с пониманием запрашиваемой информации предполагает умение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выделять    запрашиваемую    информацию    фактического    характера    с    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 опоры на иллюстрации, 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 в том 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71D3681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характера.</w:t>
      </w:r>
    </w:p>
    <w:p w14:paraId="564CCB4A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14:paraId="5B1FB1D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    вслух      учебных     текстов     с     соблюдением     правил     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 интонацией,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14:paraId="69F59A4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14:paraId="0E2BAF1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lastRenderedPageBreak/>
        <w:t>информации.</w:t>
      </w:r>
    </w:p>
    <w:p w14:paraId="3CE7F7E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   и   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2A1DC211" w14:textId="77777777" w:rsidR="00856648" w:rsidRPr="002B7D5A" w:rsidRDefault="00306BBF" w:rsidP="00AC0A33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характера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8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14:paraId="52AAD0A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 чтение про себя учебных и адаптированных аутентичных 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содержащих отдельные незнакомые слова, понимание основного содержания (тема,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главная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мысль,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главные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факты/события)    текста    с    опорой    и    без    опоры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контекстуальной.</w:t>
      </w:r>
    </w:p>
    <w:p w14:paraId="7E1385A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</w:t>
      </w:r>
    </w:p>
    <w:p w14:paraId="4DFA986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не сплошных текстов (таблиц, диаграмм) и понимание представленной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14:paraId="21B6821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чтения: диалог, рассказ, сказка, электронное сообщение личного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научно-популярного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стихотворение.</w:t>
      </w:r>
    </w:p>
    <w:p w14:paraId="71AA5751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14:paraId="2EE4B4E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вставка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пропущенных букв в слово или слов в предложение в соответствии с решаемой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коммуникативной/учебной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задачей.</w:t>
      </w:r>
    </w:p>
    <w:p w14:paraId="16FC490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 простых анкет и формуляров с указанием личной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местожительство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(страна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город),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14:paraId="678B305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 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пожеланий.</w:t>
      </w:r>
    </w:p>
    <w:p w14:paraId="61CB6C4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электронного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личного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образец.</w:t>
      </w:r>
    </w:p>
    <w:p w14:paraId="5405A95F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14:paraId="783F8996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388E24C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 согласных в конце слога или слова, отсутствие смягчения согласных перед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гласными.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Связующее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“r” (there is/there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are).</w:t>
      </w:r>
    </w:p>
    <w:p w14:paraId="40266FC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Ритмико-интонационные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особенности</w:t>
      </w:r>
      <w:r w:rsidRPr="002B7D5A">
        <w:rPr>
          <w:spacing w:val="12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повествовательного,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 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предложений.</w:t>
      </w:r>
    </w:p>
    <w:p w14:paraId="1D9A7AE3" w14:textId="77777777" w:rsidR="00856648" w:rsidRPr="002B7D5A" w:rsidRDefault="00AC0A33" w:rsidP="00AC0A33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Различение    на    слух    и    адекватное,    без    ошибок,    ведущих    к    сбою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в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коммуникации, произнесение слов с соблюдением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правильного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ударения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фраз</w:t>
      </w:r>
      <w:r w:rsidR="00306BBF" w:rsidRPr="002B7D5A">
        <w:rPr>
          <w:spacing w:val="-67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 соблюдением их ритмико-интонационных особенностей, в том числе соблюдение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правила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отсутствия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ударения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на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служебных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словах; интонации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перечисления.</w:t>
      </w:r>
    </w:p>
    <w:p w14:paraId="4A69114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Правила чтения: гласных в открытом и закрытом слоге в односложных словах,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гласных в третьем типе слога (гласная + r); согласных; основных звукобуквенных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сочетаний,  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частности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сложных   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сочетаний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букв   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(например,   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tion,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ight)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односложных,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двусложных и многосложных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</w:p>
    <w:p w14:paraId="3BC8E78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Вычленение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7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</w:t>
      </w:r>
      <w:r w:rsidRPr="002B7D5A">
        <w:rPr>
          <w:spacing w:val="7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</w:p>
    <w:p w14:paraId="2567D16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слов.</w:t>
      </w:r>
    </w:p>
    <w:p w14:paraId="1AD8692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новых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</w:p>
    <w:p w14:paraId="7B47D59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полной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частичной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транскрипции,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аналогии.</w:t>
      </w:r>
    </w:p>
    <w:p w14:paraId="0DDAC1F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Знаки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14:paraId="1C4F5FE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14:paraId="2C1F8FA4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орфография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пунктуация.</w:t>
      </w:r>
    </w:p>
    <w:p w14:paraId="51D6552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расстановка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препинания: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точки,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 запятой при обращении и перечислении; правильное 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знака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апострофа  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сокращённых  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формах  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глагола-связки,  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падеже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(Possessive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Case).</w:t>
      </w:r>
    </w:p>
    <w:p w14:paraId="268E8DF2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45E8344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500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(слов,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клише),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   4   класса,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включая   350   лексических   единиц,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усвоенных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предыдущие два года обучения.</w:t>
      </w:r>
    </w:p>
    <w:p w14:paraId="782AB746" w14:textId="77777777" w:rsidR="00856648" w:rsidRPr="00AC0A33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родственных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словообразования: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(образование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суффиксов</w:t>
      </w:r>
      <w:r w:rsidRPr="00AC0A33">
        <w:rPr>
          <w:sz w:val="24"/>
          <w:szCs w:val="24"/>
        </w:rPr>
        <w:t xml:space="preserve"> -</w:t>
      </w:r>
      <w:r w:rsidRPr="002B7D5A">
        <w:rPr>
          <w:sz w:val="24"/>
          <w:szCs w:val="24"/>
          <w:lang w:val="en-US"/>
        </w:rPr>
        <w:t>er</w:t>
      </w:r>
      <w:r w:rsidRPr="00AC0A33">
        <w:rPr>
          <w:sz w:val="24"/>
          <w:szCs w:val="24"/>
        </w:rPr>
        <w:t>/-</w:t>
      </w:r>
      <w:r w:rsidRPr="002B7D5A">
        <w:rPr>
          <w:sz w:val="24"/>
          <w:szCs w:val="24"/>
          <w:lang w:val="en-US"/>
        </w:rPr>
        <w:t>or</w:t>
      </w:r>
      <w:r w:rsidRPr="00AC0A33">
        <w:rPr>
          <w:sz w:val="24"/>
          <w:szCs w:val="24"/>
        </w:rPr>
        <w:t>, -</w:t>
      </w:r>
      <w:r w:rsidRPr="002B7D5A">
        <w:rPr>
          <w:sz w:val="24"/>
          <w:szCs w:val="24"/>
          <w:lang w:val="en-US"/>
        </w:rPr>
        <w:t>ist</w:t>
      </w:r>
      <w:r w:rsidRPr="00AC0A33">
        <w:rPr>
          <w:sz w:val="24"/>
          <w:szCs w:val="24"/>
        </w:rPr>
        <w:t xml:space="preserve"> (</w:t>
      </w:r>
      <w:r w:rsidRPr="002B7D5A">
        <w:rPr>
          <w:sz w:val="24"/>
          <w:szCs w:val="24"/>
          <w:lang w:val="en-US"/>
        </w:rPr>
        <w:t>worker</w:t>
      </w:r>
      <w:r w:rsidRPr="00AC0A33">
        <w:rPr>
          <w:sz w:val="24"/>
          <w:szCs w:val="24"/>
        </w:rPr>
        <w:t xml:space="preserve">, </w:t>
      </w:r>
      <w:r w:rsidRPr="002B7D5A">
        <w:rPr>
          <w:sz w:val="24"/>
          <w:szCs w:val="24"/>
          <w:lang w:val="en-US"/>
        </w:rPr>
        <w:t>actor</w:t>
      </w:r>
      <w:r w:rsidRPr="00AC0A33">
        <w:rPr>
          <w:sz w:val="24"/>
          <w:szCs w:val="24"/>
        </w:rPr>
        <w:t xml:space="preserve">, </w:t>
      </w:r>
      <w:r w:rsidRPr="002B7D5A">
        <w:rPr>
          <w:sz w:val="24"/>
          <w:szCs w:val="24"/>
          <w:lang w:val="en-US"/>
        </w:rPr>
        <w:t>artist</w:t>
      </w:r>
      <w:r w:rsidRPr="00AC0A33">
        <w:rPr>
          <w:sz w:val="24"/>
          <w:szCs w:val="24"/>
        </w:rPr>
        <w:t xml:space="preserve">) </w:t>
      </w:r>
      <w:r w:rsidRPr="002B7D5A">
        <w:rPr>
          <w:sz w:val="24"/>
          <w:szCs w:val="24"/>
        </w:rPr>
        <w:t>и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конверсии</w:t>
      </w:r>
      <w:r w:rsidRPr="00AC0A33">
        <w:rPr>
          <w:spacing w:val="-67"/>
          <w:sz w:val="24"/>
          <w:szCs w:val="24"/>
        </w:rPr>
        <w:t xml:space="preserve"> </w:t>
      </w:r>
      <w:r w:rsidRPr="00AC0A33">
        <w:rPr>
          <w:sz w:val="24"/>
          <w:szCs w:val="24"/>
        </w:rPr>
        <w:t>(</w:t>
      </w:r>
      <w:r w:rsidRPr="002B7D5A">
        <w:rPr>
          <w:sz w:val="24"/>
          <w:szCs w:val="24"/>
          <w:lang w:val="en-US"/>
        </w:rPr>
        <w:t>to</w:t>
      </w:r>
      <w:r w:rsidRPr="00AC0A33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AC0A33">
        <w:rPr>
          <w:spacing w:val="-4"/>
          <w:sz w:val="24"/>
          <w:szCs w:val="24"/>
        </w:rPr>
        <w:t xml:space="preserve"> </w:t>
      </w:r>
      <w:r w:rsidRPr="00AC0A33">
        <w:rPr>
          <w:sz w:val="24"/>
          <w:szCs w:val="24"/>
        </w:rPr>
        <w:t xml:space="preserve">– </w:t>
      </w:r>
      <w:r w:rsidRPr="002B7D5A">
        <w:rPr>
          <w:sz w:val="24"/>
          <w:szCs w:val="24"/>
          <w:lang w:val="en-US"/>
        </w:rPr>
        <w:t>a</w:t>
      </w:r>
      <w:r w:rsidRPr="00AC0A33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AC0A33">
        <w:rPr>
          <w:sz w:val="24"/>
          <w:szCs w:val="24"/>
        </w:rPr>
        <w:t>).</w:t>
      </w:r>
    </w:p>
    <w:p w14:paraId="19C5E1B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языковой догадки для распознавания интернациональных слов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(pilot,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film).</w:t>
      </w:r>
    </w:p>
    <w:p w14:paraId="5770982C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Грамматическая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14:paraId="158AAB6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морфологических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синтаксических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14:paraId="03DE329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Глаголы 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Present/Past  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Simple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Tense,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Present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Continuous    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вопросы) предложениях.</w:t>
      </w:r>
    </w:p>
    <w:p w14:paraId="7E485A3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Модальные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must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have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to.</w:t>
      </w:r>
    </w:p>
    <w:p w14:paraId="38BAF8F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Конструкция</w:t>
      </w:r>
      <w:r w:rsidRPr="002B7D5A">
        <w:rPr>
          <w:sz w:val="24"/>
          <w:szCs w:val="24"/>
          <w:lang w:val="en-US"/>
        </w:rPr>
        <w:t xml:space="preserve"> to be going to </w:t>
      </w:r>
      <w:r w:rsidRPr="002B7D5A">
        <w:rPr>
          <w:sz w:val="24"/>
          <w:szCs w:val="24"/>
        </w:rPr>
        <w:t>и</w:t>
      </w:r>
      <w:r w:rsidRPr="002B7D5A">
        <w:rPr>
          <w:sz w:val="24"/>
          <w:szCs w:val="24"/>
          <w:lang w:val="en-US"/>
        </w:rPr>
        <w:t xml:space="preserve"> Future Simple Tense </w:t>
      </w:r>
      <w:r w:rsidRPr="002B7D5A">
        <w:rPr>
          <w:sz w:val="24"/>
          <w:szCs w:val="24"/>
        </w:rPr>
        <w:t>для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выражения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будущего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 am</w:t>
      </w:r>
      <w:r w:rsidRPr="002B7D5A">
        <w:rPr>
          <w:spacing w:val="-6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going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 my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birthday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party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Saturday. </w:t>
      </w:r>
      <w:r w:rsidRPr="002B7D5A">
        <w:rPr>
          <w:sz w:val="24"/>
          <w:szCs w:val="24"/>
        </w:rPr>
        <w:t>Wait,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I’ll help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you.).</w:t>
      </w:r>
    </w:p>
    <w:p w14:paraId="77EE83C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Отрицательное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местоимение no.</w:t>
      </w:r>
    </w:p>
    <w:p w14:paraId="14427E4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Степени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сравнения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прилагательных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(формы,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образованные  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правилу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исключения: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good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better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best,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bad 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worst.</w:t>
      </w:r>
    </w:p>
    <w:p w14:paraId="55F23AF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Наречия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времени.</w:t>
      </w:r>
    </w:p>
    <w:p w14:paraId="48CDB84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Обозначение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(5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o’clock;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3 am,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pm).</w:t>
      </w:r>
    </w:p>
    <w:p w14:paraId="17244B40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6667919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телефону).</w:t>
      </w:r>
    </w:p>
    <w:p w14:paraId="2E4948A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(рифмовок,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песенок),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</w:p>
    <w:p w14:paraId="4C75706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   страны   и   страны/стран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  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(названия стран и их столиц, название родного города/села; цвета национальных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флагов; основные достопримечательности).</w:t>
      </w:r>
    </w:p>
    <w:p w14:paraId="50672186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14:paraId="1F7DEB4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при чтении и аудировании языковой догадки (умения понять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незнакомого 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контекста).</w:t>
      </w:r>
    </w:p>
    <w:p w14:paraId="3CB87F6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в качестве опоры при порождении собственных 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картинок,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фотографий.</w:t>
      </w:r>
    </w:p>
    <w:p w14:paraId="0CFB6BA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заголовка.</w:t>
      </w:r>
    </w:p>
    <w:p w14:paraId="245CCC9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Игнорирование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являющейся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прочитанного/прослушанного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14:paraId="1721932D" w14:textId="77777777" w:rsidR="00856648" w:rsidRPr="002B7D5A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 начального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</w:t>
      </w:r>
    </w:p>
    <w:p w14:paraId="7E17E269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Личностные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достигаются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единстве    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учебной    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воспитательной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деятельности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 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традиционными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российскими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духовно-нравственными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ценностями,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принятыми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обществе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правилами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нормами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способствуют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самопознания,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самовоспитания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саморазвития,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формирования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внутренней позиции личности.</w:t>
      </w:r>
    </w:p>
    <w:p w14:paraId="7555D7C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(английского)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 общего образования у обучающегося будут сформированы 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личностные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результаты:</w:t>
      </w:r>
    </w:p>
    <w:p w14:paraId="794383B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Гражданско-патриотическое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14:paraId="2E20297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ценностного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Родине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России;</w:t>
      </w:r>
    </w:p>
    <w:p w14:paraId="22E49AE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осознание своей этнокультурной и российской гражданской идентичности;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сопричастность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прошлому,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настоящему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будущему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края;</w:t>
      </w:r>
    </w:p>
    <w:p w14:paraId="3718028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уважение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своему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народам;</w:t>
      </w:r>
    </w:p>
    <w:p w14:paraId="2F26217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первоначальные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человеке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04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общества,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правах</w:t>
      </w:r>
    </w:p>
    <w:p w14:paraId="64DE374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ответственности,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уважении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достоинстве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человека,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нравственно-этических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нормах поведения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правилах межличностных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отношений.</w:t>
      </w:r>
    </w:p>
    <w:p w14:paraId="3BFAA9D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Духовно-нравственное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14:paraId="1A52157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признание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индивидуальности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человека;</w:t>
      </w:r>
    </w:p>
    <w:p w14:paraId="5A0E3BD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проявление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сопереживания,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доброжелательности;</w:t>
      </w:r>
    </w:p>
    <w:p w14:paraId="6F1A772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вреда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другим людям.</w:t>
      </w:r>
    </w:p>
    <w:p w14:paraId="6559068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Эстетическое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14:paraId="235C454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уважительное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восприимчивость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разным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видам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искусства,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традициям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творчеству</w:t>
      </w:r>
      <w:r w:rsidRPr="002B7D5A">
        <w:rPr>
          <w:spacing w:val="12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14:paraId="25DAA5A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стремление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самовыражению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видах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деятельности.</w:t>
      </w:r>
    </w:p>
    <w:p w14:paraId="501126D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Физическое воспитание, формирование культуры здоровья и эмоционального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благополучия:</w:t>
      </w:r>
    </w:p>
    <w:p w14:paraId="3D0B208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окружающей среде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информационной);</w:t>
      </w:r>
    </w:p>
    <w:p w14:paraId="6EEAC30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бережное отношение к физическому и психическому здоровью.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Трудовое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14:paraId="3F48353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общества,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потребление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бережное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отношение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результатам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труда,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навыки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участия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различных видах трудовой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профессия.</w:t>
      </w:r>
    </w:p>
    <w:p w14:paraId="502F356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Экологическое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14:paraId="3E20C53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бережное отношение к природе;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неприятие действий, приносящих ей вред.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познания:</w:t>
      </w:r>
    </w:p>
    <w:p w14:paraId="0A3B11D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первоначальные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мира;</w:t>
      </w:r>
    </w:p>
    <w:p w14:paraId="17295CA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познавательные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интересы,   активность,   инициативность,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любознательность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самостоятельность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познании.</w:t>
      </w:r>
    </w:p>
    <w:p w14:paraId="28D40E78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 результате изучения иностранного (английского) языка на 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="002B7D5A" w:rsidRPr="002B7D5A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деятельность.</w:t>
      </w:r>
    </w:p>
    <w:p w14:paraId="6A3BD3FA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2"/>
          <w:tab w:val="left" w:pos="2562"/>
          <w:tab w:val="left" w:pos="4618"/>
          <w:tab w:val="left" w:pos="5616"/>
          <w:tab w:val="left" w:pos="7715"/>
          <w:tab w:val="left" w:pos="9397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z w:val="24"/>
          <w:szCs w:val="24"/>
        </w:rPr>
        <w:tab/>
        <w:t>обучающегося</w:t>
      </w:r>
      <w:r w:rsidRPr="002B7D5A">
        <w:rPr>
          <w:sz w:val="24"/>
          <w:szCs w:val="24"/>
        </w:rPr>
        <w:tab/>
        <w:t>будут</w:t>
      </w:r>
      <w:r w:rsidRPr="002B7D5A">
        <w:rPr>
          <w:sz w:val="24"/>
          <w:szCs w:val="24"/>
        </w:rPr>
        <w:tab/>
        <w:t>сформированы</w:t>
      </w:r>
      <w:r w:rsidRPr="002B7D5A">
        <w:rPr>
          <w:sz w:val="24"/>
          <w:szCs w:val="24"/>
        </w:rPr>
        <w:tab/>
        <w:t>следующие</w:t>
      </w:r>
      <w:r w:rsidRPr="002B7D5A">
        <w:rPr>
          <w:sz w:val="24"/>
          <w:szCs w:val="24"/>
        </w:rPr>
        <w:tab/>
      </w:r>
      <w:r w:rsidRPr="002B7D5A">
        <w:rPr>
          <w:spacing w:val="-1"/>
          <w:sz w:val="24"/>
          <w:szCs w:val="24"/>
        </w:rPr>
        <w:t>базовые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логические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14:paraId="14401B7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сравнивать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объекты,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устанавливать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основания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сравнения,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устанавливать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аналогии;</w:t>
      </w:r>
    </w:p>
    <w:p w14:paraId="7A6AE23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объединять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(объекты)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определённому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признаку;</w:t>
      </w:r>
    </w:p>
    <w:p w14:paraId="71767D4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определять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существенный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признак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классификации,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классифицировать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объекты;</w:t>
      </w:r>
    </w:p>
    <w:p w14:paraId="69B1DAE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находить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закономерности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противоречия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рассматриваемых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фактах,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данных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наблюдениях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алгоритма;</w:t>
      </w:r>
    </w:p>
    <w:p w14:paraId="672780F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алгоритма;</w:t>
      </w:r>
    </w:p>
    <w:p w14:paraId="718C8F80" w14:textId="77777777" w:rsidR="00856648" w:rsidRPr="002B7D5A" w:rsidRDefault="00306BBF" w:rsidP="002B7D5A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устанавливать</w:t>
      </w:r>
      <w:r w:rsidRPr="002B7D5A">
        <w:rPr>
          <w:sz w:val="24"/>
          <w:szCs w:val="24"/>
        </w:rPr>
        <w:tab/>
        <w:t>причинно-</w:t>
      </w:r>
      <w:r w:rsidR="002B7D5A">
        <w:rPr>
          <w:sz w:val="24"/>
          <w:szCs w:val="24"/>
        </w:rPr>
        <w:t>следственные</w:t>
      </w:r>
      <w:r w:rsidR="002B7D5A">
        <w:rPr>
          <w:sz w:val="24"/>
          <w:szCs w:val="24"/>
        </w:rPr>
        <w:tab/>
        <w:t>связи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 xml:space="preserve">ситуациях, </w:t>
      </w:r>
      <w:r w:rsidRPr="002B7D5A">
        <w:rPr>
          <w:spacing w:val="-1"/>
          <w:sz w:val="24"/>
          <w:szCs w:val="24"/>
        </w:rPr>
        <w:t>поддающихся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знакомых по опыту,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делать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выводы.</w:t>
      </w:r>
    </w:p>
    <w:p w14:paraId="386A0BAD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исследовательские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14:paraId="574EAE2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разрыв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между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желательным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состоянием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(ситуации)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</w:p>
    <w:p w14:paraId="007C2B3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цель,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изменения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ситуации;</w:t>
      </w:r>
    </w:p>
    <w:p w14:paraId="3692D26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сравнивать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несколько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вариантов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выбирать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наиболее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подходящий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предложенных критериев);</w:t>
      </w:r>
    </w:p>
    <w:p w14:paraId="399E385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 xml:space="preserve">проводить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предложенному    плану    опыт,    несложное    исследование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установлению особенностей объекта изучения и связей между объектами (часть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целое,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причина следствие);</w:t>
      </w:r>
    </w:p>
    <w:p w14:paraId="05E564F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формулировать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выводы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подкреплять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доказательствами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проведенного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(опыта,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измерения,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классификации,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сравнения,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исследования);</w:t>
      </w:r>
    </w:p>
    <w:p w14:paraId="4C5FF48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возможное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событий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последствия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сходных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ситуациях.</w:t>
      </w:r>
    </w:p>
    <w:p w14:paraId="1834EF35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работать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информацией как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 универсальных учебных действий:</w:t>
      </w:r>
    </w:p>
    <w:p w14:paraId="41C98A0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выбирать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источник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</w:p>
    <w:p w14:paraId="6BC0730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согласно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находить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источнике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представленную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виде;</w:t>
      </w:r>
    </w:p>
    <w:p w14:paraId="510A8B0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достоверную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недостоверную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самостоятельно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основании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её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проверки;</w:t>
      </w:r>
    </w:p>
    <w:p w14:paraId="1C841BC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соблюдать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взрослых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(педагогических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родителей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(законных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представителей)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несовершеннолетних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безопасности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поиске информации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сети Интернет;</w:t>
      </w:r>
    </w:p>
    <w:p w14:paraId="132B714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анализировать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видео,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графическую,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звуковую,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задачей;</w:t>
      </w:r>
    </w:p>
    <w:p w14:paraId="04A5503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самостоятельно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создавать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схемы,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таблицы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14:paraId="55021F66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 обучающегося будут сформированы следующие умения 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коммуникативных универсальных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14:paraId="4D7B5D5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формулировать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суждения,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эмоции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целями и условиями 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знакомой среде;</w:t>
      </w:r>
    </w:p>
    <w:p w14:paraId="10B9229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собеседнику,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ведения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дискуссии;</w:t>
      </w:r>
    </w:p>
    <w:p w14:paraId="2971772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признавать возможность существования разных точек зрения;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аргументированно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своё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мнение;</w:t>
      </w:r>
    </w:p>
    <w:p w14:paraId="00F469F6" w14:textId="77777777" w:rsidR="00856648" w:rsidRPr="002B7D5A" w:rsidRDefault="00306BBF" w:rsidP="002B7D5A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строить речевое высказывание в соответствии с поставленной задачей;</w:t>
      </w:r>
      <w:r w:rsidRPr="002B7D5A">
        <w:rPr>
          <w:spacing w:val="1"/>
          <w:sz w:val="24"/>
          <w:szCs w:val="24"/>
        </w:rPr>
        <w:t xml:space="preserve"> </w:t>
      </w:r>
      <w:r w:rsidR="002B7D5A">
        <w:rPr>
          <w:sz w:val="24"/>
          <w:szCs w:val="24"/>
        </w:rPr>
        <w:t xml:space="preserve">создавать устные и письменные тексты (описание, </w:t>
      </w:r>
      <w:r w:rsidRPr="002B7D5A">
        <w:rPr>
          <w:spacing w:val="-1"/>
          <w:sz w:val="24"/>
          <w:szCs w:val="24"/>
        </w:rPr>
        <w:t>рассуждение,</w:t>
      </w:r>
      <w:r w:rsidRPr="002B7D5A">
        <w:rPr>
          <w:sz w:val="24"/>
          <w:szCs w:val="24"/>
        </w:rPr>
        <w:t>повествование);</w:t>
      </w:r>
    </w:p>
    <w:p w14:paraId="3B91B99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готовить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публичные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выступления;</w:t>
      </w:r>
    </w:p>
    <w:p w14:paraId="6089AAA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подбирать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иллюстративный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(рисунки,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плакаты)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выступления.</w:t>
      </w:r>
    </w:p>
    <w:p w14:paraId="1C658578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самоорганизации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 универсальных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 действий:</w:t>
      </w:r>
    </w:p>
    <w:p w14:paraId="7DBDFF2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выстраивать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последовательность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выбранных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действий.</w:t>
      </w:r>
    </w:p>
    <w:p w14:paraId="7CF305C2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самоконтроля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 учебных действий:</w:t>
      </w:r>
    </w:p>
    <w:p w14:paraId="1230EE7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устанавливать причины успеха/неудач учебной деятельности;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корректировать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преодоления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ошибок.</w:t>
      </w:r>
    </w:p>
    <w:p w14:paraId="7A394955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деятельности:</w:t>
      </w:r>
    </w:p>
    <w:p w14:paraId="02BF369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формулировать</w:t>
      </w:r>
      <w:r w:rsidRPr="002B7D5A">
        <w:rPr>
          <w:spacing w:val="1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краткосрочные  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долгосрочные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цели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(индивидуальные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участия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коллективных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задачах)</w:t>
      </w:r>
      <w:r w:rsidRPr="002B7D5A">
        <w:rPr>
          <w:spacing w:val="10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стандартной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(типовой)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шагов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сроков;</w:t>
      </w:r>
    </w:p>
    <w:p w14:paraId="7C9F253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принимать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коллективно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строить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0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её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достижению: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распределять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роли,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договариваться,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обсуждать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 работы;</w:t>
      </w:r>
    </w:p>
    <w:p w14:paraId="006466D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проявлять готовность руководить, выполнять поручения, подчиняться;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 выполнять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 часть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работы;</w:t>
      </w:r>
    </w:p>
    <w:p w14:paraId="26C9E9D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оценивать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вклад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результат;</w:t>
      </w:r>
    </w:p>
    <w:p w14:paraId="2B1CF5F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выполнять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проектные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образцы.</w:t>
      </w:r>
    </w:p>
    <w:p w14:paraId="1114B53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Предметные результаты по учебному предмету «Иностранный 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области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должны   быть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ориентированы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   применение   </w:t>
      </w:r>
      <w:r w:rsidRPr="002B7D5A">
        <w:rPr>
          <w:sz w:val="24"/>
          <w:szCs w:val="24"/>
        </w:rPr>
        <w:lastRenderedPageBreak/>
        <w:t>знаний,   умений   и   навыков   в   типичных   учебных   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отражать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    компетенции    на    элементарном    уровне    в    совокупности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её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составляющих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компенсаторной,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метапредметной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(учебно-познавательной).К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14:paraId="6278A019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Говорение:</w:t>
      </w:r>
    </w:p>
    <w:p w14:paraId="48A2C3D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 стандартных ситуациях неофициального общения, используя вербальные 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   стране/странах   изучаемого   языка   (не   менее   3   реплик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 стороны каждого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14:paraId="2740B48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объёмом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</w:p>
    <w:p w14:paraId="785A5E3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3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опорой   на   картинки,   фотографии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 слова,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вопросы.</w:t>
      </w:r>
    </w:p>
    <w:p w14:paraId="3DDCF5D0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</w:t>
      </w:r>
      <w:r w:rsidR="00306BBF" w:rsidRPr="002B7D5A">
        <w:rPr>
          <w:sz w:val="24"/>
          <w:szCs w:val="24"/>
        </w:rPr>
        <w:t>Аудирование:</w:t>
      </w:r>
    </w:p>
    <w:p w14:paraId="60CF0F6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речь учителя и одноклассников;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воспринимать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</w:p>
    <w:p w14:paraId="028E5F9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языковом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разной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языковую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догадку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(время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секунд).</w:t>
      </w:r>
    </w:p>
    <w:p w14:paraId="2AF541A0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14:paraId="1DE36BF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60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14:paraId="38B1051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 языковую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 текста для чтения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80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</w:p>
    <w:p w14:paraId="7A1C5B6D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Письмо:</w:t>
      </w:r>
    </w:p>
    <w:p w14:paraId="2CEC6746" w14:textId="77777777" w:rsidR="00856648" w:rsidRPr="002B7D5A" w:rsidRDefault="00306BBF" w:rsidP="002B7D5A">
      <w:pPr>
        <w:pStyle w:val="a3"/>
        <w:tabs>
          <w:tab w:val="left" w:pos="2326"/>
          <w:tab w:val="left" w:pos="3588"/>
          <w:tab w:val="left" w:pos="5305"/>
          <w:tab w:val="left" w:pos="6591"/>
          <w:tab w:val="left" w:pos="7003"/>
          <w:tab w:val="left" w:pos="7790"/>
          <w:tab w:val="left" w:pos="9209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z w:val="24"/>
          <w:szCs w:val="24"/>
        </w:rPr>
        <w:tab/>
        <w:t>простые</w:t>
      </w:r>
      <w:r w:rsidRPr="002B7D5A">
        <w:rPr>
          <w:sz w:val="24"/>
          <w:szCs w:val="24"/>
        </w:rPr>
        <w:tab/>
        <w:t>фор</w:t>
      </w:r>
      <w:r w:rsidR="002B7D5A">
        <w:rPr>
          <w:sz w:val="24"/>
          <w:szCs w:val="24"/>
        </w:rPr>
        <w:t>муляры,</w:t>
      </w:r>
      <w:r w:rsidR="002B7D5A">
        <w:rPr>
          <w:sz w:val="24"/>
          <w:szCs w:val="24"/>
        </w:rPr>
        <w:tab/>
        <w:t>сообщая</w:t>
      </w:r>
      <w:r w:rsidR="002B7D5A">
        <w:rPr>
          <w:sz w:val="24"/>
          <w:szCs w:val="24"/>
        </w:rPr>
        <w:tab/>
        <w:t>о</w:t>
      </w:r>
      <w:r w:rsidR="002B7D5A">
        <w:rPr>
          <w:sz w:val="24"/>
          <w:szCs w:val="24"/>
        </w:rPr>
        <w:tab/>
        <w:t>себе</w:t>
      </w:r>
      <w:r w:rsidR="002B7D5A">
        <w:rPr>
          <w:sz w:val="24"/>
          <w:szCs w:val="24"/>
        </w:rPr>
        <w:tab/>
        <w:t xml:space="preserve">основные </w:t>
      </w:r>
      <w:r w:rsidRPr="002B7D5A">
        <w:rPr>
          <w:sz w:val="24"/>
          <w:szCs w:val="24"/>
        </w:rPr>
        <w:t>сведения,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 изучаемого языка;</w:t>
      </w:r>
    </w:p>
    <w:p w14:paraId="0442B9E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короткие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годом).</w:t>
      </w:r>
    </w:p>
    <w:p w14:paraId="0EE1B13A" w14:textId="77777777" w:rsidR="0058271E" w:rsidRPr="002B7D5A" w:rsidRDefault="00306BBF" w:rsidP="002B7D5A">
      <w:pPr>
        <w:pStyle w:val="a5"/>
        <w:tabs>
          <w:tab w:val="left" w:pos="2054"/>
        </w:tabs>
        <w:ind w:left="0" w:right="510" w:firstLine="709"/>
        <w:rPr>
          <w:spacing w:val="1"/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</w:p>
    <w:p w14:paraId="0358B24D" w14:textId="77777777" w:rsidR="00856648" w:rsidRPr="002B7D5A" w:rsidRDefault="00306BBF" w:rsidP="002B7D5A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14:paraId="7CBCD83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 буквы алфавита английского языка в правильной последовательности,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графически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воспроизводить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(полупечатное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 букв,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слов);</w:t>
      </w:r>
    </w:p>
    <w:p w14:paraId="73C072B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применять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    чтения    гласных    в    открытом    и    закрытом    слоге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односложных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словах,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вычленять    некоторые    звукобуквенные    сочетания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   знакомых   слов;   озвучивать   транскрипционные   знаки,   отличать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букв;</w:t>
      </w:r>
    </w:p>
    <w:p w14:paraId="38FD357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чтения;</w:t>
      </w:r>
    </w:p>
    <w:p w14:paraId="64F7DFA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  слух   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14:paraId="144B0A71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14:paraId="1DDC5A8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14:paraId="298ADAB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пропуски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словами;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дописывать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</w:p>
    <w:p w14:paraId="4EF4A1B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правильно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расставлять 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знаки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препинания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(точка,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восклицательный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предложения)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сокращённых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глагола-связки,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 глаголов.</w:t>
      </w:r>
    </w:p>
    <w:p w14:paraId="19ED25DA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14:paraId="39D1E86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   употреблять   в   устной   и   письменной   речи   не   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200 лексических </w:t>
      </w:r>
      <w:r w:rsidRPr="002B7D5A">
        <w:rPr>
          <w:sz w:val="24"/>
          <w:szCs w:val="24"/>
        </w:rPr>
        <w:lastRenderedPageBreak/>
        <w:t>единиц (слов, словосочетаний, речевых клише), 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 тематики,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предусмотренной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обучения;</w:t>
      </w:r>
    </w:p>
    <w:p w14:paraId="44CD607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использовать языковую догадку в распознавании интернациональных слов.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Грамматическая сторона речи:</w:t>
      </w:r>
    </w:p>
    <w:p w14:paraId="15FB16D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типы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отрицательные),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специальный,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 форме);</w:t>
      </w:r>
    </w:p>
    <w:p w14:paraId="5CA80CD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нераспространённые и распространённые простые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</w:p>
    <w:p w14:paraId="3602ADE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начальным It;</w:t>
      </w:r>
    </w:p>
    <w:p w14:paraId="1FD5C65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начальным 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+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be 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Present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Simple Tense;</w:t>
      </w:r>
    </w:p>
    <w:p w14:paraId="6727C30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простым глагольным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сказуемым (He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speaks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English.);</w:t>
      </w:r>
    </w:p>
    <w:p w14:paraId="7B71332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составным глагольным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сказуемым (I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want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 dance.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She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skate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well.);</w:t>
      </w:r>
    </w:p>
    <w:p w14:paraId="40C3B8E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глаголом-связкой to be в Present Simple Tense в составе таких фраз, как I’m Dima,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eight.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fine.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sorry.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It’s...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Is it.?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What’s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...?;</w:t>
      </w:r>
    </w:p>
    <w:p w14:paraId="2F98709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краткими глагольными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формами;</w:t>
      </w:r>
    </w:p>
    <w:p w14:paraId="0625584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повелительное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наклонение: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(Come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please.);</w:t>
      </w:r>
    </w:p>
    <w:p w14:paraId="61B897C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настоящее простое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время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(Present      Simple      Tense)      в      повествовательных      (утвердительных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14:paraId="01A45E8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глагольную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 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(I’ve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you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...?);</w:t>
      </w:r>
    </w:p>
    <w:p w14:paraId="19CC213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модальный глагол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сan/can’t для выражения умения (I can ride a bike.) и отсутствия умения (I can’t ride a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bike.);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 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 разрешения (Can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out?);</w:t>
      </w:r>
    </w:p>
    <w:p w14:paraId="4722F43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определённый и нулевой артикль с существительными (наиболее распространённые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случаи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употребления);</w:t>
      </w:r>
    </w:p>
    <w:p w14:paraId="230031B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множественное число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существительных, образованное по правилам и исключения: a pen – pens; a man 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men;</w:t>
      </w:r>
    </w:p>
    <w:p w14:paraId="59803D81" w14:textId="77777777" w:rsidR="00856648" w:rsidRPr="002B7D5A" w:rsidRDefault="00306BBF" w:rsidP="002B7D5A">
      <w:pPr>
        <w:pStyle w:val="a3"/>
        <w:tabs>
          <w:tab w:val="left" w:pos="2717"/>
          <w:tab w:val="left" w:pos="3155"/>
          <w:tab w:val="left" w:pos="4920"/>
          <w:tab w:val="left" w:pos="5340"/>
          <w:tab w:val="left" w:pos="6454"/>
          <w:tab w:val="left" w:pos="6890"/>
          <w:tab w:val="left" w:pos="8619"/>
          <w:tab w:val="left" w:pos="94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</w:t>
      </w:r>
      <w:r w:rsidR="002B7D5A">
        <w:rPr>
          <w:sz w:val="24"/>
          <w:szCs w:val="24"/>
        </w:rPr>
        <w:t>лять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>устной</w:t>
      </w:r>
      <w:r w:rsidR="002B7D5A">
        <w:rPr>
          <w:sz w:val="24"/>
          <w:szCs w:val="24"/>
        </w:rPr>
        <w:tab/>
        <w:t>и</w:t>
      </w:r>
      <w:r w:rsidR="002B7D5A">
        <w:rPr>
          <w:sz w:val="24"/>
          <w:szCs w:val="24"/>
        </w:rPr>
        <w:tab/>
        <w:t>письменной</w:t>
      </w:r>
      <w:r w:rsidR="002B7D5A">
        <w:rPr>
          <w:sz w:val="24"/>
          <w:szCs w:val="24"/>
        </w:rPr>
        <w:tab/>
        <w:t xml:space="preserve">речи </w:t>
      </w:r>
      <w:r w:rsidRPr="002B7D5A">
        <w:rPr>
          <w:spacing w:val="-1"/>
          <w:sz w:val="24"/>
          <w:szCs w:val="24"/>
        </w:rPr>
        <w:t>личные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притяжательные местоимения;</w:t>
      </w:r>
    </w:p>
    <w:p w14:paraId="27C459A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 this 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these;</w:t>
      </w:r>
    </w:p>
    <w:p w14:paraId="32B022B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количественные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(1–12);</w:t>
      </w:r>
    </w:p>
    <w:p w14:paraId="2A300E5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who,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what,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how,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where,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how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many;</w:t>
      </w:r>
    </w:p>
    <w:p w14:paraId="10A3B76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предлоги места on, in,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near,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under;</w:t>
      </w:r>
    </w:p>
    <w:p w14:paraId="73BF343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союзы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and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>but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однородных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членах).</w:t>
      </w:r>
    </w:p>
    <w:p w14:paraId="09442237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14:paraId="15E15CD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 отдельными социокультурными элементами речевого 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англоязычной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благодарности,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Рождеством;</w:t>
      </w:r>
    </w:p>
    <w:p w14:paraId="01B37B2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названия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</w:p>
    <w:p w14:paraId="5D89235F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lastRenderedPageBreak/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14:paraId="711ECBED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Говорение:</w:t>
      </w:r>
    </w:p>
    <w:p w14:paraId="458240D4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побуждение,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стандартных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неофициального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вербальными  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и/или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зрительными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опорами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рамках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изучаемой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(не 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 реплик со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14:paraId="30FDD71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повествование/рассказ)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 зрительными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опорами;</w:t>
      </w:r>
    </w:p>
    <w:p w14:paraId="153056A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передавать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вербальными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фраз).</w:t>
      </w:r>
    </w:p>
    <w:p w14:paraId="7A7A3131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Аудирование:</w:t>
      </w:r>
    </w:p>
    <w:p w14:paraId="3CBE18C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одноклассников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вербально/невербально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реагировать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услышанное;</w:t>
      </w:r>
    </w:p>
    <w:p w14:paraId="63C9DE1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учебные тексты,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разной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 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 зрительной опорой и с использованием языковой, в том числе 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 (время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 текста/текстов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 1 минуты).</w:t>
      </w:r>
    </w:p>
    <w:p w14:paraId="525AEB7B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14:paraId="0508AB9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70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14:paraId="38AACA5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незнакомые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слова,  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различной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 без опоры, а также с использованием языковой, в том числе 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 (объём текста/текстов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 130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  <w:r w:rsidR="0058271E" w:rsidRPr="002B7D5A">
        <w:rPr>
          <w:sz w:val="24"/>
          <w:szCs w:val="24"/>
        </w:rPr>
        <w:t xml:space="preserve">               </w:t>
      </w:r>
      <w:r w:rsidRPr="002B7D5A">
        <w:rPr>
          <w:sz w:val="24"/>
          <w:szCs w:val="24"/>
        </w:rPr>
        <w:t>Письмо:</w:t>
      </w:r>
    </w:p>
    <w:p w14:paraId="0B22592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анкеты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формуляры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информации: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имя,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 проживания,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 занятия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д.;</w:t>
      </w:r>
    </w:p>
    <w:p w14:paraId="3FC41C2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днем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 пожеланий;</w:t>
      </w:r>
    </w:p>
    <w:p w14:paraId="61796B0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подписи 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иллюстрациям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пояснением,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 изображено.</w:t>
      </w:r>
    </w:p>
    <w:p w14:paraId="0A0B9103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14:paraId="78C6CCA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применять правила чтения гласных в третьем типе слога (гласная + r);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применять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сложных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(например,</w:t>
      </w:r>
      <w:r w:rsidRPr="002B7D5A">
        <w:rPr>
          <w:spacing w:val="67"/>
          <w:sz w:val="24"/>
          <w:szCs w:val="24"/>
        </w:rPr>
        <w:t xml:space="preserve"> </w:t>
      </w:r>
      <w:r w:rsidRPr="002B7D5A">
        <w:rPr>
          <w:sz w:val="24"/>
          <w:szCs w:val="24"/>
        </w:rPr>
        <w:t>-tion,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-ight)</w:t>
      </w:r>
    </w:p>
    <w:p w14:paraId="7DA6BF3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 односложных, двусложных и многосложных словах (international, night);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читать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 слова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 правилам чтения;</w:t>
      </w:r>
    </w:p>
    <w:p w14:paraId="0103A8E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96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9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14:paraId="04749299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14:paraId="0728ACC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14:paraId="3E7958A5" w14:textId="77777777" w:rsidR="00856648" w:rsidRPr="002B7D5A" w:rsidRDefault="00306BBF" w:rsidP="002B7D5A">
      <w:pPr>
        <w:pStyle w:val="a3"/>
        <w:tabs>
          <w:tab w:val="left" w:pos="2501"/>
          <w:tab w:val="left" w:pos="4300"/>
          <w:tab w:val="left" w:pos="5364"/>
          <w:tab w:val="left" w:pos="7167"/>
          <w:tab w:val="left" w:pos="8381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z w:val="24"/>
          <w:szCs w:val="24"/>
        </w:rPr>
        <w:tab/>
        <w:t>расст</w:t>
      </w:r>
      <w:r w:rsidR="002B7D5A">
        <w:rPr>
          <w:sz w:val="24"/>
          <w:szCs w:val="24"/>
        </w:rPr>
        <w:t>авлять</w:t>
      </w:r>
      <w:r w:rsidR="002B7D5A">
        <w:rPr>
          <w:sz w:val="24"/>
          <w:szCs w:val="24"/>
        </w:rPr>
        <w:tab/>
        <w:t>знаки</w:t>
      </w:r>
      <w:r w:rsidR="002B7D5A">
        <w:rPr>
          <w:sz w:val="24"/>
          <w:szCs w:val="24"/>
        </w:rPr>
        <w:tab/>
        <w:t>препинания</w:t>
      </w:r>
      <w:r w:rsidR="002B7D5A">
        <w:rPr>
          <w:sz w:val="24"/>
          <w:szCs w:val="24"/>
        </w:rPr>
        <w:tab/>
        <w:t>(точка,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восклицательный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предложения, апостроф).</w:t>
      </w:r>
    </w:p>
    <w:p w14:paraId="504A804C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14:paraId="5528C52A" w14:textId="77777777" w:rsidR="00856648" w:rsidRPr="002B7D5A" w:rsidRDefault="002B7D5A" w:rsidP="002B7D5A">
      <w:pPr>
        <w:pStyle w:val="a3"/>
        <w:tabs>
          <w:tab w:val="left" w:pos="2676"/>
          <w:tab w:val="left" w:pos="3074"/>
          <w:tab w:val="left" w:pos="4795"/>
          <w:tab w:val="left" w:pos="5174"/>
          <w:tab w:val="left" w:pos="6245"/>
          <w:tab w:val="left" w:pos="6642"/>
          <w:tab w:val="left" w:pos="8330"/>
          <w:tab w:val="left" w:pos="9131"/>
          <w:tab w:val="left" w:pos="96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Распознавать и употреблять в устной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письменной</w:t>
      </w:r>
      <w:r>
        <w:rPr>
          <w:sz w:val="24"/>
          <w:szCs w:val="24"/>
        </w:rPr>
        <w:tab/>
        <w:t xml:space="preserve">речи не </w:t>
      </w:r>
      <w:r w:rsidR="00306BBF" w:rsidRPr="002B7D5A">
        <w:rPr>
          <w:sz w:val="24"/>
          <w:szCs w:val="24"/>
        </w:rPr>
        <w:t>менее</w:t>
      </w:r>
      <w:r>
        <w:rPr>
          <w:sz w:val="24"/>
          <w:szCs w:val="24"/>
        </w:rPr>
        <w:t xml:space="preserve"> 350 лексических единиц (слов, словосочетаний, речевых клише), </w:t>
      </w:r>
      <w:r w:rsidR="00306BBF" w:rsidRPr="002B7D5A">
        <w:rPr>
          <w:spacing w:val="-1"/>
          <w:sz w:val="24"/>
          <w:szCs w:val="24"/>
        </w:rPr>
        <w:t>включая</w:t>
      </w:r>
      <w:r w:rsidR="00306BBF" w:rsidRPr="002B7D5A">
        <w:rPr>
          <w:spacing w:val="-67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200 лексических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единиц,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освоенных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на первом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году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обучения;</w:t>
      </w:r>
    </w:p>
    <w:p w14:paraId="1820C92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словообразования: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(суффиксы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-teen,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-ty,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-th)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 (football,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snowman).</w:t>
      </w:r>
    </w:p>
    <w:p w14:paraId="3CD0CDE8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14:paraId="31780BB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lastRenderedPageBreak/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 (Don’t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talk,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please.);</w:t>
      </w:r>
    </w:p>
    <w:p w14:paraId="6566E59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начальным There + to be в Past Simple Tense (There was a bridge across the river.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mountains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in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 south.);</w:t>
      </w:r>
    </w:p>
    <w:p w14:paraId="3782B7D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глаголами 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-ing: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like/enjoy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doing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something;</w:t>
      </w:r>
    </w:p>
    <w:p w14:paraId="2CD3486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6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конструкцию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I’d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like</w:t>
      </w:r>
    </w:p>
    <w:p w14:paraId="408CC7E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to ...;</w:t>
      </w:r>
    </w:p>
    <w:p w14:paraId="73DE66EC" w14:textId="77777777" w:rsidR="00856648" w:rsidRPr="002B7D5A" w:rsidRDefault="00306BBF" w:rsidP="002B7D5A">
      <w:pPr>
        <w:pStyle w:val="a3"/>
        <w:tabs>
          <w:tab w:val="left" w:pos="2652"/>
          <w:tab w:val="left" w:pos="3023"/>
          <w:tab w:val="left" w:pos="4719"/>
          <w:tab w:val="left" w:pos="5071"/>
          <w:tab w:val="left" w:pos="6118"/>
          <w:tab w:val="left" w:pos="6489"/>
          <w:tab w:val="left" w:pos="8149"/>
          <w:tab w:val="left" w:pos="8925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</w:t>
      </w:r>
      <w:r w:rsidR="002B7D5A">
        <w:rPr>
          <w:sz w:val="24"/>
          <w:szCs w:val="24"/>
        </w:rPr>
        <w:t>лять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>устной</w:t>
      </w:r>
      <w:r w:rsidR="002B7D5A">
        <w:rPr>
          <w:sz w:val="24"/>
          <w:szCs w:val="24"/>
        </w:rPr>
        <w:tab/>
        <w:t>и</w:t>
      </w:r>
      <w:r w:rsidR="002B7D5A">
        <w:rPr>
          <w:sz w:val="24"/>
          <w:szCs w:val="24"/>
        </w:rPr>
        <w:tab/>
        <w:t>письменной</w:t>
      </w:r>
      <w:r w:rsidR="002B7D5A">
        <w:rPr>
          <w:sz w:val="24"/>
          <w:szCs w:val="24"/>
        </w:rPr>
        <w:tab/>
        <w:t>речи</w:t>
      </w:r>
      <w:r w:rsidRPr="002B7D5A">
        <w:rPr>
          <w:sz w:val="24"/>
          <w:szCs w:val="24"/>
        </w:rPr>
        <w:t>правильные</w:t>
      </w:r>
    </w:p>
    <w:p w14:paraId="361F62C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неправильные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глаголы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Past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Simple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14:paraId="6D1DF7B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 (Possessive Case);</w:t>
      </w:r>
    </w:p>
    <w:p w14:paraId="31B4E58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слова, выражающие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количество с исчисляемыми и неисчисляемыми существительными (much/many/a lot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of);</w:t>
      </w:r>
    </w:p>
    <w:p w14:paraId="03D6087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наречия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частотности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usually,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often;</w:t>
      </w:r>
    </w:p>
    <w:p w14:paraId="450EAAD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личные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объектном падеже;</w:t>
      </w:r>
    </w:p>
    <w:p w14:paraId="5EBC16F9" w14:textId="77777777" w:rsidR="00856648" w:rsidRPr="002B7D5A" w:rsidRDefault="00306BBF" w:rsidP="002B7D5A">
      <w:pPr>
        <w:pStyle w:val="a3"/>
        <w:tabs>
          <w:tab w:val="left" w:pos="799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z w:val="24"/>
          <w:szCs w:val="24"/>
        </w:rPr>
        <w:tab/>
        <w:t>речи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 that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those;</w:t>
      </w:r>
    </w:p>
    <w:p w14:paraId="70CA42B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some/any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14:paraId="1A6F6FA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when,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whose,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why;</w:t>
      </w:r>
    </w:p>
    <w:p w14:paraId="401A500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количественные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(13–100);</w:t>
      </w:r>
    </w:p>
    <w:p w14:paraId="4C7CDC88" w14:textId="77777777" w:rsidR="00856648" w:rsidRPr="002B7D5A" w:rsidRDefault="00306BBF" w:rsidP="002B7D5A">
      <w:pPr>
        <w:pStyle w:val="a3"/>
        <w:tabs>
          <w:tab w:val="left" w:pos="2652"/>
          <w:tab w:val="left" w:pos="3023"/>
          <w:tab w:val="left" w:pos="4721"/>
          <w:tab w:val="left" w:pos="5073"/>
          <w:tab w:val="left" w:pos="6121"/>
          <w:tab w:val="left" w:pos="6493"/>
          <w:tab w:val="left" w:pos="8154"/>
          <w:tab w:val="left" w:pos="8930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употреблять</w:t>
      </w:r>
      <w:r w:rsidRPr="002B7D5A">
        <w:rPr>
          <w:sz w:val="24"/>
          <w:szCs w:val="24"/>
        </w:rPr>
        <w:tab/>
        <w:t>в</w:t>
      </w:r>
      <w:r w:rsidRPr="002B7D5A">
        <w:rPr>
          <w:sz w:val="24"/>
          <w:szCs w:val="24"/>
        </w:rPr>
        <w:tab/>
        <w:t>устной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</w:r>
      <w:r w:rsidR="002B7D5A">
        <w:rPr>
          <w:sz w:val="24"/>
          <w:szCs w:val="24"/>
        </w:rPr>
        <w:t>письменной</w:t>
      </w:r>
      <w:r w:rsidR="002B7D5A">
        <w:rPr>
          <w:sz w:val="24"/>
          <w:szCs w:val="24"/>
        </w:rPr>
        <w:tab/>
        <w:t>речи</w:t>
      </w:r>
      <w:r w:rsidRPr="002B7D5A">
        <w:rPr>
          <w:spacing w:val="-1"/>
          <w:sz w:val="24"/>
          <w:szCs w:val="24"/>
        </w:rPr>
        <w:t>порядковые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(1–30);</w:t>
      </w:r>
    </w:p>
    <w:p w14:paraId="6D252BE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направления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движения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to (We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Moscow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last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year.);</w:t>
      </w:r>
    </w:p>
    <w:p w14:paraId="4611A58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next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to,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in front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of,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behind;</w:t>
      </w:r>
    </w:p>
    <w:p w14:paraId="2E08859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 устной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и 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времени: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at,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on 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выражениях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at 4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o’clock,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in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the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morning,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on Monday.</w:t>
      </w:r>
    </w:p>
    <w:p w14:paraId="17F8A468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14:paraId="38C7DB0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 в англоязычной среде, в некоторых ситуациях общения (приветствие,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благодарности,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 Рождеством);</w:t>
      </w:r>
    </w:p>
    <w:p w14:paraId="6629C28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</w:t>
      </w:r>
      <w:r w:rsidRPr="002B7D5A">
        <w:rPr>
          <w:spacing w:val="11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представлять</w:t>
      </w:r>
      <w:r w:rsidRPr="002B7D5A">
        <w:rPr>
          <w:spacing w:val="11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11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страну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страну/страны  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изучаемого  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английском языке.</w:t>
      </w:r>
    </w:p>
    <w:p w14:paraId="6B1896F9" w14:textId="77777777" w:rsidR="00856648" w:rsidRPr="002B7D5A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14:paraId="2964B7CF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="0058271E" w:rsidRPr="002B7D5A">
        <w:rPr>
          <w:sz w:val="24"/>
          <w:szCs w:val="24"/>
        </w:rPr>
        <w:t xml:space="preserve">            </w:t>
      </w:r>
      <w:r w:rsidRPr="002B7D5A">
        <w:rPr>
          <w:sz w:val="24"/>
          <w:szCs w:val="24"/>
        </w:rPr>
        <w:t>Говорение:</w:t>
      </w:r>
    </w:p>
    <w:p w14:paraId="17EC42A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побуждение,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   на   основе   вербальных   и/или   зрительных   опор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(не менее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реплик со стороны каждого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14:paraId="5DC62BA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телефону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картинки,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11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ключевые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стандартных  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ситуациях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неофициального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соблюдением норм речевого этикета в объёме не менее 4–5 реплик со стороны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 собеседника;</w:t>
      </w:r>
    </w:p>
    <w:p w14:paraId="168592D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рассуждение;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повествование/сообщение)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lastRenderedPageBreak/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монологического 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не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фраз);</w:t>
      </w:r>
    </w:p>
    <w:p w14:paraId="1D5F0E8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образцу;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своё отношение к предмету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речи;</w:t>
      </w:r>
    </w:p>
    <w:p w14:paraId="62BD5BB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передавать основное содержание прочитанного текста с вербальными 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объёме не менее 4–5 фраз.</w:t>
      </w:r>
    </w:p>
    <w:p w14:paraId="15751D7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представлять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выполненной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проектной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подбирая   иллюстративный   материал   (рисунки,   фото)   к   тексту   выступления,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 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фраз.</w:t>
      </w:r>
    </w:p>
    <w:p w14:paraId="48F7C308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Аудирование:</w:t>
      </w:r>
    </w:p>
    <w:p w14:paraId="6401E63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одноклассников,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вербально/невербально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реагировать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услышанное;</w:t>
      </w:r>
    </w:p>
    <w:p w14:paraId="37E9C3C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учебные и адаптированные аутентичные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 в их содержание в зависимости от поставленной коммуникативной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 догадки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(время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1 минуты).</w:t>
      </w:r>
    </w:p>
    <w:p w14:paraId="1E09073C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14:paraId="5B673D0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70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14:paraId="229CD9C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читать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    себя    тексты,    содержащие    отдельные    незнакомые    слова,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    глубиной    проникновения    в    их    содержание    в    зависимости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160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слов;</w:t>
      </w:r>
    </w:p>
    <w:p w14:paraId="765CB0B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заголовка;</w:t>
      </w:r>
    </w:p>
    <w:p w14:paraId="5CF53AFE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про себя несплошные тексты (таблицы, диаграммы и т. д.) и 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представленную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информацию.</w:t>
      </w:r>
    </w:p>
    <w:p w14:paraId="46E517B0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 </w:t>
      </w:r>
      <w:r w:rsidR="00306BBF" w:rsidRPr="002B7D5A">
        <w:rPr>
          <w:sz w:val="24"/>
          <w:szCs w:val="24"/>
        </w:rPr>
        <w:t>Письмо:</w:t>
      </w:r>
    </w:p>
    <w:p w14:paraId="5DCA869D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жительства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(страна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проживания,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город),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т.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д.;</w:t>
      </w:r>
    </w:p>
    <w:p w14:paraId="3D9B206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 с опорой на образец поздравления с днем рождения, Новым годом,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 пожеланий;</w:t>
      </w:r>
    </w:p>
    <w:p w14:paraId="03371AC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 с опорой на образец электронное сообщение личного характера 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сообщения 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50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</w:p>
    <w:p w14:paraId="740B6529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14:paraId="7434D56C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чтения;</w:t>
      </w:r>
    </w:p>
    <w:p w14:paraId="29EC86F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96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9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14:paraId="7203BABA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14:paraId="141F6676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14:paraId="13AA7E22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правильно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расставлять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знаки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препинания  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(точка,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восклицательный   </w:t>
      </w:r>
      <w:r w:rsid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     в     конце     предложения,     апостроф,     запятая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перечислении).</w:t>
      </w:r>
    </w:p>
    <w:p w14:paraId="0EB599D9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14:paraId="67DBD5D9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употреблять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устной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письменной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речи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не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</w:p>
    <w:p w14:paraId="77A7D2A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500   лексических   единиц   (слов,   словосочетаний,   речевых   клише),   включая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350 лексических единиц,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освоенных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предшествующие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обучения;</w:t>
      </w:r>
    </w:p>
    <w:p w14:paraId="7C483A6F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 словообразования: аффиксации (суффиксы -er/-or, -ist: teacher, actor, artist),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(blackboard),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конверсии (to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play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– 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play).</w:t>
      </w:r>
    </w:p>
    <w:p w14:paraId="79F6AD55" w14:textId="77777777"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14:paraId="07647D3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Present Continuous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специальный </w:t>
      </w:r>
      <w:r w:rsidRPr="002B7D5A">
        <w:rPr>
          <w:sz w:val="24"/>
          <w:szCs w:val="24"/>
        </w:rPr>
        <w:lastRenderedPageBreak/>
        <w:t>вопрос) предложениях;</w:t>
      </w:r>
    </w:p>
    <w:p w14:paraId="35242050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конструкцию to be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going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Future Simple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 выражения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будущего действия;</w:t>
      </w:r>
    </w:p>
    <w:p w14:paraId="45F87088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модальные глаголы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долженствования must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 to;</w:t>
      </w:r>
    </w:p>
    <w:p w14:paraId="6701F895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no;</w:t>
      </w:r>
    </w:p>
    <w:p w14:paraId="51AA4A8A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степени сравнения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прилагательных (формы, образованные по правилу и исключения: good – better 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best,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bad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worse 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worst);</w:t>
      </w:r>
    </w:p>
    <w:p w14:paraId="0CFA64E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наречия времени;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распознавать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даты</w:t>
      </w:r>
    </w:p>
    <w:p w14:paraId="7CFCCFEB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года;</w:t>
      </w:r>
    </w:p>
    <w:p w14:paraId="09C175D1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времени.</w:t>
      </w:r>
    </w:p>
    <w:p w14:paraId="5DD187C0" w14:textId="77777777" w:rsidR="00856648" w:rsidRPr="002B7D5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14:paraId="4A51ACC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 в англоязычной среде, в некоторых ситуациях общения (приветствие,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 знакомство, выражение благодарности, извинение, поздравление с 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Рождеством);</w:t>
      </w:r>
    </w:p>
    <w:p w14:paraId="3A5D90C7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 названия родной страны и страны/стран изучаемого языка;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персонажей;</w:t>
      </w:r>
    </w:p>
    <w:p w14:paraId="3287F743" w14:textId="77777777"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(рифмовки,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песни);</w:t>
      </w:r>
    </w:p>
    <w:p w14:paraId="25259E6E" w14:textId="77777777" w:rsidR="00856648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 представлять свою страну на иностранном языке в рамках изучаемой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тематики.</w:t>
      </w:r>
    </w:p>
    <w:p w14:paraId="2F3BBAAD" w14:textId="77777777" w:rsidR="002B7D5A" w:rsidRPr="002B7D5A" w:rsidRDefault="002B7D5A" w:rsidP="002B7D5A">
      <w:pPr>
        <w:pStyle w:val="a3"/>
        <w:ind w:left="0" w:right="510" w:firstLine="709"/>
        <w:rPr>
          <w:sz w:val="24"/>
          <w:szCs w:val="24"/>
        </w:rPr>
      </w:pPr>
    </w:p>
    <w:p w14:paraId="21755B16" w14:textId="77777777" w:rsidR="00856648" w:rsidRPr="00FC39C8" w:rsidRDefault="00306BBF" w:rsidP="002E5551">
      <w:pPr>
        <w:pStyle w:val="a5"/>
        <w:numPr>
          <w:ilvl w:val="0"/>
          <w:numId w:val="16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FC39C8">
        <w:rPr>
          <w:sz w:val="24"/>
          <w:szCs w:val="24"/>
          <w:highlight w:val="green"/>
        </w:rPr>
        <w:t>рабочая</w:t>
      </w:r>
      <w:r w:rsidRPr="00FC39C8">
        <w:rPr>
          <w:spacing w:val="-5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программа</w:t>
      </w:r>
      <w:r w:rsidRPr="00FC39C8">
        <w:rPr>
          <w:spacing w:val="-6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по</w:t>
      </w:r>
      <w:r w:rsidRPr="00FC39C8">
        <w:rPr>
          <w:spacing w:val="-2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учебному</w:t>
      </w:r>
      <w:r w:rsidRPr="00FC39C8">
        <w:rPr>
          <w:spacing w:val="-7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предмету</w:t>
      </w:r>
      <w:r w:rsidRPr="00FC39C8">
        <w:rPr>
          <w:spacing w:val="-6"/>
          <w:sz w:val="24"/>
          <w:szCs w:val="24"/>
          <w:highlight w:val="green"/>
        </w:rPr>
        <w:t xml:space="preserve"> </w:t>
      </w:r>
      <w:r w:rsidRPr="00FC39C8">
        <w:rPr>
          <w:b/>
          <w:sz w:val="24"/>
          <w:szCs w:val="24"/>
          <w:highlight w:val="green"/>
        </w:rPr>
        <w:t>«Математика».</w:t>
      </w:r>
    </w:p>
    <w:p w14:paraId="2E342579" w14:textId="77777777" w:rsidR="00856648" w:rsidRPr="00FC39C8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рабочая программа по учебному предмету «Математика»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(предметная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«Математика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информатика»)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(далее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соответственно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математика)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включает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пояснительную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записку,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содержание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обучения,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планируемые      результаты      освоения      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 математике.</w:t>
      </w:r>
    </w:p>
    <w:p w14:paraId="218E5B91" w14:textId="77777777" w:rsidR="00856648" w:rsidRPr="00FC39C8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Пояснительная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отражает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обучающимися,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место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подходы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отбору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планируемым результатам.</w:t>
      </w:r>
    </w:p>
    <w:p w14:paraId="6D5B7D86" w14:textId="77777777" w:rsidR="00856648" w:rsidRPr="00FC39C8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раскрывает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содержательные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универсальных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учебных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      (познавательных,       коммуникативных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 регулятивных), которые возможно формировать средствами математики с учётом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возрастных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особенностей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14:paraId="69EB7231" w14:textId="77777777" w:rsidR="00856648" w:rsidRPr="00FC39C8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Планируемые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включают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личностные,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метапредметные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период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каждый год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обучения.</w:t>
      </w:r>
    </w:p>
    <w:p w14:paraId="0888AD07" w14:textId="77777777" w:rsidR="00856648" w:rsidRPr="00FC39C8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Пояснительная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записка.</w:t>
      </w:r>
    </w:p>
    <w:p w14:paraId="7E62963E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Программа по математике на уровне начального общего образования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духовно-нравственного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развития,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социализации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сформулированные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федеральной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программе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воспитания.</w:t>
      </w:r>
    </w:p>
    <w:p w14:paraId="272ACB46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начальной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школе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изучение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имеет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особое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 развитии обучающегося. Приобретённые им знания, опыт выполнения предметных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первоначальное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овладение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       языком       станут       фундаментом       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уровне основного общего образования, а также будут востребованы в жизни.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Изучение математики в начальной школе направлено на достижение следующих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образовательных,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развивающих целей,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целей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воспитания:</w:t>
      </w:r>
    </w:p>
    <w:p w14:paraId="2FC514E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освоение начальных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знаний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– понимание значения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 способов </w:t>
      </w:r>
      <w:r w:rsidRPr="00FC39C8">
        <w:rPr>
          <w:sz w:val="24"/>
          <w:szCs w:val="24"/>
        </w:rPr>
        <w:lastRenderedPageBreak/>
        <w:t>их измерения, использование арифметических способов для разрешения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сюжетных ситуаций, формирование умения решать учебные и практические 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14:paraId="36C0691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формирование функциональной математической грамотности обучающегося,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которая характеризуется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наличием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 него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опыта решения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учебно-познавательных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учебно-практических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понимании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применении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40"/>
          <w:sz w:val="24"/>
          <w:szCs w:val="24"/>
        </w:rPr>
        <w:t xml:space="preserve"> </w:t>
      </w:r>
      <w:r w:rsidRPr="00FC39C8">
        <w:rPr>
          <w:sz w:val="24"/>
          <w:szCs w:val="24"/>
        </w:rPr>
        <w:t>(«часть-целое»,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«больше-меньше»,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«равно-неравно»,</w:t>
      </w:r>
    </w:p>
    <w:p w14:paraId="0E8B880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«порядок»),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(работа,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события);</w:t>
      </w:r>
    </w:p>
    <w:p w14:paraId="19EDEF4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обеспечение математического развития обучающегося – развитие способности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 интеллектуальной деятельности, пространственного воображения, математической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аргументацию,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информации;</w:t>
      </w:r>
    </w:p>
    <w:p w14:paraId="58021B6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становление  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учебно-познавательных   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мотивов,   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интереса   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   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изучению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применению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важнейших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качеств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интеллектуальной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14:paraId="63E18A9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теоретического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мышления,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воображения,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ориентировки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понятиях.</w:t>
      </w:r>
    </w:p>
    <w:p w14:paraId="5E8DC234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планируемых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результатов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лежат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      ценности      математики,      коррелирующие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 становлением личности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обучающегося:</w:t>
      </w:r>
    </w:p>
    <w:p w14:paraId="7F60237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закономерностей существования окружающего мира, фактов, процессов и явлений,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происходящих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обществе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хронология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протяжённость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размера);</w:t>
      </w:r>
    </w:p>
    <w:p w14:paraId="263CD57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математические представления о числах, величинах, геометрических фигурах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являются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целостного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восприятия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творений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человека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(памятники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архитектуры,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сокровища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искусства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культуры,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природы);</w:t>
      </w:r>
    </w:p>
    <w:p w14:paraId="06D5CBE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владение математическим языком, элементами алгоритмического мышления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позволяет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обучающемуся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совершенствовать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(аргументировать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точку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зрения,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цепочки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рассуждений,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опровергать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предположения).</w:t>
      </w:r>
    </w:p>
    <w:p w14:paraId="52FB89E6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Обучающиеся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интерес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сущности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 и явлений окружающей жизни – возможности их измерить, определить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величину,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форму,   выявить   зависимости   и   закономерности   их   расположения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Осознанию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помогает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тяга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моделированию,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облегчает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разными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графическими (таблица,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схема).</w:t>
      </w:r>
    </w:p>
    <w:p w14:paraId="16E60C82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применяются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(количественные и пространственные характеристики, оценки, расчёты и прикидка,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графических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Приобретённые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алгоритмы,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рациональные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письменных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приёмы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проверки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правильности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 действий, а также различение, называние, изображение 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 нахождение геометрических величин (длина, периметр, площадь) становятся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показателями    сформированной    функциональной    грамотности    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предпосылкой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успешного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дальнейшего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14:paraId="127A8370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Обучающийся     достигает     планируемых     результатов     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возможностями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способностями.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успешность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оказывают влияние темп деятельности ребенка, скорость психического созревания,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особенности   формирования   учебной   деятельности   (в   том   числе   способность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целеполаганию,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самоконтроль).</w:t>
      </w:r>
    </w:p>
    <w:p w14:paraId="0111199C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Планируемые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годам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отражают,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первую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очередь,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достижения обучающегося. Также они включают отдельные результаты в области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становления личностных качеств и </w:t>
      </w:r>
      <w:r w:rsidRPr="00FC39C8">
        <w:rPr>
          <w:sz w:val="24"/>
          <w:szCs w:val="24"/>
        </w:rPr>
        <w:lastRenderedPageBreak/>
        <w:t>метапредметных действий и умений, которые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могут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быть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достигнуты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этом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этапе</w:t>
      </w:r>
      <w:r w:rsidRPr="00FC39C8">
        <w:rPr>
          <w:spacing w:val="11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обучения.</w:t>
      </w:r>
      <w:r w:rsidRPr="00FC39C8">
        <w:rPr>
          <w:spacing w:val="11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</w:t>
      </w:r>
      <w:r w:rsidRPr="00FC39C8">
        <w:rPr>
          <w:spacing w:val="110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самым</w:t>
      </w:r>
      <w:r w:rsidRPr="00FC39C8">
        <w:rPr>
          <w:spacing w:val="11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подчеркивается,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 становление личностных новообразований и универсальных учебных 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осуществляется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 математического содержания курса.</w:t>
      </w:r>
    </w:p>
    <w:p w14:paraId="081038D0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 первом и втором классах предлагается пропедевтический уровень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формирования универсальных учебных действий. В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действиях выделен специальный раздел «Работа с информацией». С учётом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того,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интеграции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(определённые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волевые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усилия,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саморегуляция,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самоконтроль,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проявление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терпения  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доброжелательности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при  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налаживании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отношений)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(способность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вербальными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взаимоотношения)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    учебных     действий,     их     перечень     дан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специальном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разделе 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«Совместная деятельность».</w:t>
      </w:r>
    </w:p>
    <w:p w14:paraId="71602D72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Общее число часов, рекомендованных для изучения математики - 540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часов: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132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неделю).</w:t>
      </w:r>
    </w:p>
    <w:p w14:paraId="11BC685D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982"/>
          <w:tab w:val="left" w:pos="2001"/>
          <w:tab w:val="left" w:pos="3409"/>
          <w:tab w:val="left" w:pos="3546"/>
          <w:tab w:val="left" w:pos="4643"/>
          <w:tab w:val="left" w:pos="5026"/>
          <w:tab w:val="left" w:pos="5085"/>
          <w:tab w:val="left" w:pos="6469"/>
          <w:tab w:val="left" w:pos="6647"/>
          <w:tab w:val="left" w:pos="6864"/>
          <w:tab w:val="left" w:pos="8417"/>
          <w:tab w:val="left" w:pos="8973"/>
          <w:tab w:val="left" w:pos="906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Основное</w:t>
      </w:r>
      <w:r w:rsidRPr="00FC39C8">
        <w:rPr>
          <w:sz w:val="24"/>
          <w:szCs w:val="24"/>
        </w:rPr>
        <w:tab/>
        <w:t>содержание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  <w:t>обучения</w:t>
      </w:r>
      <w:r w:rsidRPr="00FC39C8">
        <w:rPr>
          <w:sz w:val="24"/>
          <w:szCs w:val="24"/>
        </w:rPr>
        <w:tab/>
        <w:t>в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  <w:t>программе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математике</w:t>
      </w:r>
      <w:r w:rsidRPr="00FC39C8">
        <w:rPr>
          <w:spacing w:val="-67"/>
          <w:sz w:val="24"/>
          <w:szCs w:val="24"/>
        </w:rPr>
        <w:t xml:space="preserve"> </w:t>
      </w:r>
      <w:r w:rsidR="00FC39C8">
        <w:rPr>
          <w:sz w:val="24"/>
          <w:szCs w:val="24"/>
        </w:rPr>
        <w:t>представлено разделами: «Числа</w:t>
      </w:r>
      <w:r w:rsidR="00FC39C8">
        <w:rPr>
          <w:sz w:val="24"/>
          <w:szCs w:val="24"/>
        </w:rPr>
        <w:tab/>
        <w:t>и</w:t>
      </w:r>
      <w:r w:rsidR="00FC39C8">
        <w:rPr>
          <w:sz w:val="24"/>
          <w:szCs w:val="24"/>
        </w:rPr>
        <w:tab/>
        <w:t>величины</w:t>
      </w:r>
      <w:r w:rsidRPr="00FC39C8">
        <w:rPr>
          <w:sz w:val="24"/>
          <w:szCs w:val="24"/>
        </w:rPr>
        <w:tab/>
        <w:t>«Арифметические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действия»,</w:t>
      </w:r>
    </w:p>
    <w:p w14:paraId="03FC6FE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«Текстовые</w:t>
      </w:r>
      <w:r w:rsidRPr="00FC39C8">
        <w:rPr>
          <w:spacing w:val="7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задачи»,</w:t>
      </w:r>
      <w:r w:rsidRPr="00FC39C8">
        <w:rPr>
          <w:spacing w:val="78"/>
          <w:sz w:val="24"/>
          <w:szCs w:val="24"/>
        </w:rPr>
        <w:t xml:space="preserve"> </w:t>
      </w:r>
      <w:r w:rsidRPr="00FC39C8">
        <w:rPr>
          <w:sz w:val="24"/>
          <w:szCs w:val="24"/>
        </w:rPr>
        <w:t>«Пространственные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9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фигуры»,</w:t>
      </w:r>
    </w:p>
    <w:p w14:paraId="065DF2F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«Математическая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информация».</w:t>
      </w:r>
    </w:p>
    <w:p w14:paraId="5D3FE0B3" w14:textId="77777777" w:rsidR="00856648" w:rsidRPr="00FC39C8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14:paraId="769C187A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14:paraId="5D63FE46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от 1 до 9: различение, чтение, запись. Единица счёта. Десяток.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Счёт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цифрами.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вычислении.</w:t>
      </w:r>
    </w:p>
    <w:p w14:paraId="601EAA4E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  20:   чтение,   запись,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сравнение.   Однозначные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двузначные числа.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 (уменьшение)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 единиц.</w:t>
      </w:r>
    </w:p>
    <w:p w14:paraId="13785B3D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Длина и её измерение. Единицы длины и установление соотношения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дециметр.</w:t>
      </w:r>
    </w:p>
    <w:p w14:paraId="0B50F207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14:paraId="3B61B93B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Сложение и вычитание чисел в пределах 20. Названия компонентов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сложению.</w:t>
      </w:r>
    </w:p>
    <w:p w14:paraId="2F0BD93D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14:paraId="7499B39A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задача: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элементы,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 по образцу. Зависимость между данными и искомой величиной в 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задаче.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 задач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действие.</w:t>
      </w:r>
    </w:p>
    <w:p w14:paraId="478C0EDC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14:paraId="6322E7C2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Расположение предметов и объектов на плоскости, в пространстве,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пространственных</w:t>
      </w:r>
      <w:r w:rsidRPr="00FC39C8">
        <w:rPr>
          <w:spacing w:val="6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«слева-справа»,</w:t>
      </w:r>
      <w:r w:rsidRPr="00FC39C8">
        <w:rPr>
          <w:spacing w:val="69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«сверху-снизу»,</w:t>
      </w:r>
    </w:p>
    <w:p w14:paraId="4D21F58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«между».</w:t>
      </w:r>
    </w:p>
    <w:p w14:paraId="2AD47BFB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треугольника,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прямоугольника, отрезка. Построение отрезка, квадрата, треугольника 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листе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клетку.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отрезка 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</w:p>
    <w:p w14:paraId="34A51A69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14:paraId="3CF2F9E6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Сбор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образцу.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Характеристики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 объектов (количество, форма, размер). Группировка объектов по заданному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признаку.</w:t>
      </w:r>
    </w:p>
    <w:p w14:paraId="5069B888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Закономерность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ряда.</w:t>
      </w:r>
    </w:p>
    <w:p w14:paraId="02D91A4B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относительно заданного набора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объектов.</w:t>
      </w:r>
    </w:p>
    <w:p w14:paraId="5DD25D67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Чтение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4-х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 из строки или столбца, внесение одного-двух данных в таблицу. Чтение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рисунка,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одним-двумя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(значениями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величин).</w:t>
      </w:r>
    </w:p>
    <w:p w14:paraId="6A560E10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Двух-трёхшаговые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связанные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длины,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изображением геометрической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14:paraId="02665DE6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Изучение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математики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     1     классе     способствует     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пропедевтическом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14:paraId="2C2CEB1E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14:paraId="524497F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наблюдать математические объекты (числа, величины) в окружающем мире;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обнаруживать общее и различное в записи арифметических действий;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наблюдать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приборов;</w:t>
      </w:r>
    </w:p>
    <w:p w14:paraId="2C86ED2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числа;</w:t>
      </w:r>
    </w:p>
    <w:p w14:paraId="4F456FE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распределять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основанию;</w:t>
      </w:r>
    </w:p>
    <w:p w14:paraId="35E3A0C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копировать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собственному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замыслу;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 фигур;</w:t>
      </w:r>
    </w:p>
    <w:p w14:paraId="789AD4C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соблюдать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количественном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порядковом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счете.</w:t>
      </w:r>
    </w:p>
    <w:p w14:paraId="66E250ED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1347849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могут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быть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представлены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различных средств: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числовая запись,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рисунок,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схема;</w:t>
      </w:r>
    </w:p>
    <w:p w14:paraId="39B57AC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извлекать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табличной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форме.</w:t>
      </w:r>
    </w:p>
    <w:p w14:paraId="0234F94C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454C7E86" w14:textId="77777777" w:rsidR="00856648" w:rsidRPr="00FC39C8" w:rsidRDefault="00FC39C8" w:rsidP="00FC39C8">
      <w:pPr>
        <w:pStyle w:val="a3"/>
        <w:tabs>
          <w:tab w:val="left" w:pos="3425"/>
          <w:tab w:val="left" w:pos="5475"/>
          <w:tab w:val="left" w:pos="6847"/>
          <w:tab w:val="left" w:pos="941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(описывать) число, геометрическую </w:t>
      </w:r>
      <w:r w:rsidR="00306BBF" w:rsidRPr="00FC39C8">
        <w:rPr>
          <w:sz w:val="24"/>
          <w:szCs w:val="24"/>
        </w:rPr>
        <w:t>фигуру,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последовательность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из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нескольких чисел,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записанных по порядку;</w:t>
      </w:r>
    </w:p>
    <w:p w14:paraId="229EB11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объектов;</w:t>
      </w:r>
    </w:p>
    <w:p w14:paraId="3CFC00F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описывать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своими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словами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сюжетную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ситуацию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математическое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(чисел),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описывать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положение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пространстве;</w:t>
      </w:r>
    </w:p>
    <w:p w14:paraId="2ABCEBA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знаки;</w:t>
      </w:r>
    </w:p>
    <w:p w14:paraId="2CA83D4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строить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относительно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набора</w:t>
      </w:r>
      <w:r w:rsidRPr="00FC39C8">
        <w:rPr>
          <w:spacing w:val="-8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объектов.</w:t>
      </w:r>
    </w:p>
    <w:p w14:paraId="4D44AD8E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5EC300B8" w14:textId="77777777" w:rsidR="00856648" w:rsidRPr="00FC39C8" w:rsidRDefault="00306BBF" w:rsidP="00FC39C8">
      <w:pPr>
        <w:pStyle w:val="a3"/>
        <w:tabs>
          <w:tab w:val="left" w:pos="2331"/>
          <w:tab w:val="left" w:pos="3526"/>
          <w:tab w:val="left" w:pos="3921"/>
          <w:tab w:val="left" w:pos="5269"/>
          <w:tab w:val="left" w:pos="6953"/>
          <w:tab w:val="left" w:pos="8246"/>
          <w:tab w:val="left" w:pos="949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 учебную задачу, удерживать её в процессе деятельности;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действовать в соответствии с предложенным образцом, инструкцией;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проявлять</w:t>
      </w:r>
      <w:r w:rsidR="00FC39C8">
        <w:rPr>
          <w:sz w:val="24"/>
          <w:szCs w:val="24"/>
        </w:rPr>
        <w:tab/>
        <w:t>интерес</w:t>
      </w:r>
      <w:r w:rsidR="00FC39C8">
        <w:rPr>
          <w:sz w:val="24"/>
          <w:szCs w:val="24"/>
        </w:rPr>
        <w:tab/>
        <w:t xml:space="preserve">к проверке результатов </w:t>
      </w:r>
      <w:r w:rsidRPr="00FC39C8">
        <w:rPr>
          <w:sz w:val="24"/>
          <w:szCs w:val="24"/>
        </w:rPr>
        <w:t>решения</w:t>
      </w:r>
      <w:r w:rsidRPr="00FC39C8">
        <w:rPr>
          <w:sz w:val="24"/>
          <w:szCs w:val="24"/>
        </w:rPr>
        <w:tab/>
        <w:t>учебной</w:t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задачи,</w:t>
      </w:r>
    </w:p>
    <w:p w14:paraId="79FF6E6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 помощью учителя устанавливать причину возникшей ошибки и трудности;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другого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приёма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</w:p>
    <w:p w14:paraId="573B644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действия.</w:t>
      </w:r>
    </w:p>
    <w:p w14:paraId="1C8298D7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  <w:tab w:val="left" w:pos="2494"/>
          <w:tab w:val="left" w:pos="2830"/>
          <w:tab w:val="left" w:pos="3884"/>
          <w:tab w:val="left" w:pos="4882"/>
          <w:tab w:val="left" w:pos="5208"/>
          <w:tab w:val="left" w:pos="7384"/>
          <w:tab w:val="left" w:pos="907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Совместная деятельность способствует формированию умений: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участвовать в парной работе </w:t>
      </w:r>
      <w:r w:rsidRPr="00FC39C8">
        <w:rPr>
          <w:sz w:val="24"/>
          <w:szCs w:val="24"/>
        </w:rPr>
        <w:t>с</w:t>
      </w:r>
      <w:r w:rsidRPr="00FC39C8">
        <w:rPr>
          <w:sz w:val="24"/>
          <w:szCs w:val="24"/>
        </w:rPr>
        <w:tab/>
        <w:t>математическим</w:t>
      </w:r>
      <w:r w:rsidRPr="00FC39C8">
        <w:rPr>
          <w:sz w:val="24"/>
          <w:szCs w:val="24"/>
        </w:rPr>
        <w:tab/>
        <w:t>материалом,</w:t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выполнять</w:t>
      </w:r>
    </w:p>
    <w:p w14:paraId="592E278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правила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договариваться,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считаться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мнением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партнёра,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спокойно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мирно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разрешать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конфликты.</w:t>
      </w:r>
    </w:p>
    <w:p w14:paraId="5AB035F2" w14:textId="77777777" w:rsidR="00856648" w:rsidRPr="00FC39C8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14:paraId="35126A11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14:paraId="1E7BF042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в пределах 100: чтение, запись, десятичный состав, сравнение.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неравенства.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уменьшение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десятков.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Разностное сравнение чисел.</w:t>
      </w:r>
    </w:p>
    <w:p w14:paraId="13BCE4E7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Величины: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 (единицы 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 час, минута), измерение длины (единицы длины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 дециметр, сантиметр, миллиметр). Соотношение между единицами 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 применение для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 практических задач.</w:t>
      </w:r>
    </w:p>
    <w:p w14:paraId="50A62BFD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14:paraId="11F259FC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Устное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перехода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переходом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через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разряд.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</w:p>
    <w:p w14:paraId="1972E08E" w14:textId="77777777" w:rsidR="00856648" w:rsidRPr="00FC39C8" w:rsidRDefault="00306BBF" w:rsidP="002E5551">
      <w:pPr>
        <w:pStyle w:val="a5"/>
        <w:numPr>
          <w:ilvl w:val="0"/>
          <w:numId w:val="5"/>
        </w:numPr>
        <w:tabs>
          <w:tab w:val="left" w:pos="93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lastRenderedPageBreak/>
        <w:t xml:space="preserve">Переместительное,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сочетательное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свойства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сложения,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их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Взаимосвязь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 вычитания. Проверка результата вычисления (реальность ответа, обратное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действие).</w:t>
      </w:r>
    </w:p>
    <w:p w14:paraId="671D706A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Действия 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деления чисел в 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ситуациях.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Названия компонентов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умножения,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деления.</w:t>
      </w:r>
    </w:p>
    <w:p w14:paraId="6F6E81A0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Табличное умножение в пределах 50. Табличные случаи умножения,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 при вычислениях и решении задач. Переместительное свойство умножения.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Взаимосвязь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 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умножения, 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деления.</w:t>
      </w:r>
    </w:p>
    <w:p w14:paraId="7D6FBF46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Неизвестный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неизвестного компонента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</w:p>
    <w:p w14:paraId="4309CCDA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Числовое выражение: чтение, запись, вычисление значения. Порядок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  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выражении,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   сложения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 вычитания (со скобками или без скобок) в пределах 100 (не более трех действий).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 значения числового выражения. Рациональные приемы вычислений: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переместительного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свойства.</w:t>
      </w:r>
    </w:p>
    <w:p w14:paraId="6A049ABD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14:paraId="4DB132CE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Чтение,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   виде   рисунка,   схемы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другой модели. План решения задачи в два действия, выбор соответствующих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(сложение,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вычитание, умножение, деление). Расчётные задачи на увеличение или уменьшение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раз.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(формулирование, проверка на достоверность, следование плану,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поставленному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вопросу).</w:t>
      </w:r>
    </w:p>
    <w:p w14:paraId="21F6E320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14:paraId="177417BF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Распознавание и изображение геометрических фигур: точка, прямая,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угол,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ломаная,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многоугольник.  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Построение  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отрезка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заданной  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    линейки.    Изображение    на    клетчатой    бумаге    прямоугольника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 заданными длинами сторон, квадрата с заданной длиной стороны. Длина ломаной.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 периметра изображенного прямоугольника (квадрата), запись 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</w:p>
    <w:p w14:paraId="5BBFBB0C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14:paraId="6577B232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Нахождение, формулирование одного-двух общих признаков набора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 объектов: чисел, величин, геометрических фигур. Классификация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жизни.</w:t>
      </w:r>
    </w:p>
    <w:p w14:paraId="3BFC0527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 (истинные) и неверные (ложные) утверждения, содержащие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количественные,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отношения,   зависимости   между   числами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величинами.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утверждений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</w:p>
    <w:p w14:paraId="4E5E6C9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«все».</w:t>
      </w:r>
    </w:p>
    <w:p w14:paraId="17793C12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таблицами:   извлечение   и   использование   для   ответа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вопрос информации, представленной в таблице (например, таблицы 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графика дежурств).</w:t>
      </w:r>
    </w:p>
    <w:p w14:paraId="21023623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Внесение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(схем,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изображений)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готовыми числовыми данными.</w:t>
      </w:r>
    </w:p>
    <w:p w14:paraId="6CE3AE02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 (приёмы, правила) устных и письменных вычислений,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построения геометрических фигур.</w:t>
      </w:r>
    </w:p>
    <w:p w14:paraId="759785FF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Правила работы с электронными средствами обучения (электронной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учебника, компьютерными тренажёрами).</w:t>
      </w:r>
    </w:p>
    <w:p w14:paraId="50FC90D4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Изучение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математики  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во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2   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классе   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способствует 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пропедевтическом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14:paraId="044D0556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логические и </w:t>
      </w:r>
      <w:r w:rsidRPr="00FC39C8">
        <w:rPr>
          <w:sz w:val="24"/>
          <w:szCs w:val="24"/>
        </w:rPr>
        <w:lastRenderedPageBreak/>
        <w:t>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14:paraId="19D2726F" w14:textId="77777777" w:rsidR="00856648" w:rsidRPr="00FC39C8" w:rsidRDefault="00FC39C8" w:rsidP="00FC39C8">
      <w:pPr>
        <w:pStyle w:val="a3"/>
        <w:tabs>
          <w:tab w:val="left" w:pos="2494"/>
          <w:tab w:val="left" w:pos="4767"/>
          <w:tab w:val="left" w:pos="6437"/>
          <w:tab w:val="left" w:pos="83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Наблюдать </w:t>
      </w:r>
      <w:r w:rsidR="00306BBF" w:rsidRPr="00FC39C8">
        <w:rPr>
          <w:sz w:val="24"/>
          <w:szCs w:val="24"/>
        </w:rPr>
        <w:t>математически</w:t>
      </w:r>
      <w:r>
        <w:rPr>
          <w:sz w:val="24"/>
          <w:szCs w:val="24"/>
        </w:rPr>
        <w:t>е отношения</w:t>
      </w:r>
      <w:r>
        <w:rPr>
          <w:sz w:val="24"/>
          <w:szCs w:val="24"/>
        </w:rPr>
        <w:tab/>
        <w:t xml:space="preserve">(часть-целое, </w:t>
      </w:r>
      <w:r w:rsidR="00306BBF" w:rsidRPr="00FC39C8">
        <w:rPr>
          <w:sz w:val="24"/>
          <w:szCs w:val="24"/>
        </w:rPr>
        <w:t>больше-меньше)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окружающем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мире;</w:t>
      </w:r>
    </w:p>
    <w:p w14:paraId="397CDD06" w14:textId="77777777" w:rsidR="00856648" w:rsidRPr="00FC39C8" w:rsidRDefault="00FC39C8" w:rsidP="00FC39C8">
      <w:pPr>
        <w:pStyle w:val="a3"/>
        <w:tabs>
          <w:tab w:val="left" w:pos="3055"/>
          <w:tab w:val="left" w:pos="4639"/>
          <w:tab w:val="left" w:pos="5025"/>
          <w:tab w:val="left" w:pos="6850"/>
          <w:tab w:val="left" w:pos="852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</w:t>
      </w:r>
      <w:r w:rsidR="00306BBF" w:rsidRPr="00FC39C8">
        <w:rPr>
          <w:sz w:val="24"/>
          <w:szCs w:val="24"/>
        </w:rPr>
        <w:t>назна</w:t>
      </w:r>
      <w:r>
        <w:rPr>
          <w:sz w:val="24"/>
          <w:szCs w:val="24"/>
        </w:rPr>
        <w:t xml:space="preserve">чение и использовать простейшие </w:t>
      </w:r>
      <w:r w:rsidR="00306BBF" w:rsidRPr="00FC39C8">
        <w:rPr>
          <w:sz w:val="24"/>
          <w:szCs w:val="24"/>
        </w:rPr>
        <w:t>измерительные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приборы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(сантиметровая лента,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весы);</w:t>
      </w:r>
    </w:p>
    <w:p w14:paraId="0637FAB6" w14:textId="77777777" w:rsidR="00856648" w:rsidRPr="00FC39C8" w:rsidRDefault="00306BBF" w:rsidP="00FC39C8">
      <w:pPr>
        <w:pStyle w:val="a3"/>
        <w:tabs>
          <w:tab w:val="left" w:pos="2451"/>
          <w:tab w:val="left" w:pos="3594"/>
          <w:tab w:val="left" w:pos="4942"/>
          <w:tab w:val="left" w:pos="6043"/>
          <w:tab w:val="left" w:pos="7364"/>
          <w:tab w:val="left" w:pos="953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группы</w:t>
      </w:r>
      <w:r w:rsidRPr="00FC39C8">
        <w:rPr>
          <w:sz w:val="24"/>
          <w:szCs w:val="24"/>
        </w:rPr>
        <w:tab/>
        <w:t>объектов</w:t>
      </w:r>
      <w:r w:rsidRPr="00FC39C8">
        <w:rPr>
          <w:sz w:val="24"/>
          <w:szCs w:val="24"/>
        </w:rPr>
        <w:tab/>
      </w:r>
      <w:r w:rsidR="00FC39C8">
        <w:rPr>
          <w:sz w:val="24"/>
          <w:szCs w:val="24"/>
        </w:rPr>
        <w:t>(чисел,</w:t>
      </w:r>
      <w:r w:rsidR="00FC39C8">
        <w:rPr>
          <w:sz w:val="24"/>
          <w:szCs w:val="24"/>
        </w:rPr>
        <w:tab/>
        <w:t>величин,</w:t>
      </w:r>
      <w:r w:rsidR="00FC39C8">
        <w:rPr>
          <w:sz w:val="24"/>
          <w:szCs w:val="24"/>
        </w:rPr>
        <w:tab/>
        <w:t xml:space="preserve">геометрических </w:t>
      </w:r>
      <w:r w:rsidRPr="00FC39C8">
        <w:rPr>
          <w:spacing w:val="-1"/>
          <w:sz w:val="24"/>
          <w:szCs w:val="24"/>
        </w:rPr>
        <w:t>фигур)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 самостоятельно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основанию;</w:t>
      </w:r>
    </w:p>
    <w:p w14:paraId="2C99CF3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распределять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(классифицировать)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(числа,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 задачи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 на группы;</w:t>
      </w:r>
    </w:p>
    <w:p w14:paraId="23AE51A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обнаруживать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мире;</w:t>
      </w:r>
    </w:p>
    <w:p w14:paraId="718079F7" w14:textId="77777777" w:rsidR="00856648" w:rsidRPr="00FC39C8" w:rsidRDefault="00306BBF" w:rsidP="00FC39C8">
      <w:pPr>
        <w:pStyle w:val="a3"/>
        <w:tabs>
          <w:tab w:val="left" w:pos="1738"/>
          <w:tab w:val="left" w:pos="2662"/>
          <w:tab w:val="left" w:pos="4168"/>
          <w:tab w:val="left" w:pos="5446"/>
          <w:tab w:val="left" w:pos="6460"/>
          <w:tab w:val="left" w:pos="8060"/>
          <w:tab w:val="left" w:pos="840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вести</w:t>
      </w:r>
      <w:r w:rsidRPr="00FC39C8">
        <w:rPr>
          <w:sz w:val="24"/>
          <w:szCs w:val="24"/>
        </w:rPr>
        <w:tab/>
        <w:t>поиск</w:t>
      </w:r>
      <w:r w:rsidRPr="00FC39C8">
        <w:rPr>
          <w:sz w:val="24"/>
          <w:szCs w:val="24"/>
        </w:rPr>
        <w:tab/>
        <w:t>различн</w:t>
      </w:r>
      <w:r w:rsidR="00FC39C8">
        <w:rPr>
          <w:sz w:val="24"/>
          <w:szCs w:val="24"/>
        </w:rPr>
        <w:t>ых</w:t>
      </w:r>
      <w:r w:rsidR="00FC39C8">
        <w:rPr>
          <w:sz w:val="24"/>
          <w:szCs w:val="24"/>
        </w:rPr>
        <w:tab/>
        <w:t>решений</w:t>
      </w:r>
      <w:r w:rsidR="00FC39C8">
        <w:rPr>
          <w:sz w:val="24"/>
          <w:szCs w:val="24"/>
        </w:rPr>
        <w:tab/>
        <w:t>задачи</w:t>
      </w:r>
      <w:r w:rsidR="00FC39C8">
        <w:rPr>
          <w:sz w:val="24"/>
          <w:szCs w:val="24"/>
        </w:rPr>
        <w:tab/>
        <w:t>(расчётной,</w:t>
      </w:r>
      <w:r w:rsidR="00FC39C8">
        <w:rPr>
          <w:sz w:val="24"/>
          <w:szCs w:val="24"/>
        </w:rPr>
        <w:tab/>
        <w:t xml:space="preserve">с </w:t>
      </w:r>
      <w:r w:rsidRPr="00FC39C8">
        <w:rPr>
          <w:spacing w:val="-1"/>
          <w:sz w:val="24"/>
          <w:szCs w:val="24"/>
        </w:rPr>
        <w:t>геометрическим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содержанием);</w:t>
      </w:r>
    </w:p>
    <w:p w14:paraId="68D3FF4D" w14:textId="77777777" w:rsidR="00856648" w:rsidRPr="00FC39C8" w:rsidRDefault="00FC39C8" w:rsidP="00FC39C8">
      <w:pPr>
        <w:pStyle w:val="a3"/>
        <w:tabs>
          <w:tab w:val="left" w:pos="2990"/>
          <w:tab w:val="left" w:pos="4194"/>
          <w:tab w:val="left" w:pos="5873"/>
          <w:tab w:val="left" w:pos="7199"/>
          <w:tab w:val="left" w:pos="7558"/>
          <w:tab w:val="left" w:pos="893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</w:t>
      </w:r>
      <w:r w:rsidR="00306BBF" w:rsidRPr="00FC39C8">
        <w:rPr>
          <w:sz w:val="24"/>
          <w:szCs w:val="24"/>
        </w:rPr>
        <w:t>порядок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  <w:t>действий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 xml:space="preserve">числовом </w:t>
      </w:r>
      <w:r w:rsidR="00306BBF" w:rsidRPr="00FC39C8">
        <w:rPr>
          <w:spacing w:val="-1"/>
          <w:sz w:val="24"/>
          <w:szCs w:val="24"/>
        </w:rPr>
        <w:t>выражении,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содержащем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действия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сложения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вычитания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(со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скобками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или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без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скобок);</w:t>
      </w:r>
    </w:p>
    <w:p w14:paraId="27F60F81" w14:textId="77777777" w:rsidR="00856648" w:rsidRPr="00FC39C8" w:rsidRDefault="00FC39C8" w:rsidP="00FC39C8">
      <w:pPr>
        <w:pStyle w:val="a3"/>
        <w:tabs>
          <w:tab w:val="left" w:pos="3065"/>
          <w:tab w:val="left" w:pos="5119"/>
          <w:tab w:val="left" w:pos="6383"/>
          <w:tab w:val="left" w:pos="88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соответствие между </w:t>
      </w:r>
      <w:r w:rsidR="00306BBF" w:rsidRPr="00FC39C8">
        <w:rPr>
          <w:sz w:val="24"/>
          <w:szCs w:val="24"/>
        </w:rPr>
        <w:t>математическим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выражением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его текстовым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описанием;</w:t>
      </w:r>
    </w:p>
    <w:p w14:paraId="25BD9C3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подбирать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подтверждающие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суждение,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вывод,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ответ.</w:t>
      </w:r>
    </w:p>
    <w:p w14:paraId="761F7180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2F52352F" w14:textId="77777777" w:rsidR="00856648" w:rsidRPr="00FC39C8" w:rsidRDefault="00FC39C8" w:rsidP="00FC39C8">
      <w:pPr>
        <w:pStyle w:val="a3"/>
        <w:tabs>
          <w:tab w:val="left" w:pos="2293"/>
          <w:tab w:val="left" w:pos="2705"/>
          <w:tab w:val="left" w:pos="4557"/>
          <w:tab w:val="left" w:pos="6464"/>
          <w:tab w:val="left" w:pos="8695"/>
          <w:tab w:val="left" w:pos="909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Извлекать и </w:t>
      </w:r>
      <w:r w:rsidR="00306BBF" w:rsidRPr="00FC39C8">
        <w:rPr>
          <w:sz w:val="24"/>
          <w:szCs w:val="24"/>
        </w:rPr>
        <w:t>использова</w:t>
      </w:r>
      <w:r>
        <w:rPr>
          <w:sz w:val="24"/>
          <w:szCs w:val="24"/>
        </w:rPr>
        <w:t xml:space="preserve">ть информацию, представленную в </w:t>
      </w:r>
      <w:r w:rsidR="00306BBF" w:rsidRPr="00FC39C8">
        <w:rPr>
          <w:sz w:val="24"/>
          <w:szCs w:val="24"/>
        </w:rPr>
        <w:t>текстовой,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графической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(рисунок,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схема,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таблица)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форме,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заполнять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таблицы;</w:t>
      </w:r>
    </w:p>
    <w:p w14:paraId="7FCF254F" w14:textId="77777777" w:rsidR="00856648" w:rsidRPr="00FC39C8" w:rsidRDefault="00FC39C8" w:rsidP="00FC39C8">
      <w:pPr>
        <w:pStyle w:val="a3"/>
        <w:tabs>
          <w:tab w:val="left" w:pos="2866"/>
          <w:tab w:val="left" w:pos="3979"/>
          <w:tab w:val="left" w:pos="5360"/>
          <w:tab w:val="left" w:pos="6865"/>
          <w:tab w:val="left" w:pos="7571"/>
          <w:tab w:val="left" w:pos="889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</w:t>
      </w:r>
      <w:r w:rsidR="00306BBF" w:rsidRPr="00FC39C8">
        <w:rPr>
          <w:sz w:val="24"/>
          <w:szCs w:val="24"/>
        </w:rPr>
        <w:t>логику</w:t>
      </w:r>
      <w:r>
        <w:rPr>
          <w:sz w:val="24"/>
          <w:szCs w:val="24"/>
        </w:rPr>
        <w:t xml:space="preserve"> перебора</w:t>
      </w:r>
      <w:r>
        <w:rPr>
          <w:sz w:val="24"/>
          <w:szCs w:val="24"/>
        </w:rPr>
        <w:tab/>
        <w:t>вариантов</w:t>
      </w:r>
      <w:r>
        <w:rPr>
          <w:sz w:val="24"/>
          <w:szCs w:val="24"/>
        </w:rPr>
        <w:tab/>
        <w:t xml:space="preserve">для решения </w:t>
      </w:r>
      <w:r w:rsidR="00306BBF" w:rsidRPr="00FC39C8">
        <w:rPr>
          <w:sz w:val="24"/>
          <w:szCs w:val="24"/>
        </w:rPr>
        <w:t>простейших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комбинаторных задач;</w:t>
      </w:r>
    </w:p>
    <w:p w14:paraId="48D754B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дополнять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(схемы,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изображения)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данными.</w:t>
      </w:r>
    </w:p>
    <w:p w14:paraId="07D9C4A1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4859074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вычислений;</w:t>
      </w:r>
    </w:p>
    <w:p w14:paraId="1A79819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соответствующей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измерения;</w:t>
      </w:r>
    </w:p>
    <w:p w14:paraId="426C6FCB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(готовым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решением)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образцу;</w:t>
      </w:r>
    </w:p>
    <w:p w14:paraId="5509899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математические знаки и терминологию для описания сюжетной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ситуации, конструирования утверждений, выводов относительно данных объектов,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отношения;</w:t>
      </w:r>
    </w:p>
    <w:p w14:paraId="69F09E0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обладающие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свойством;</w:t>
      </w:r>
    </w:p>
    <w:p w14:paraId="4EEB5E8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записывать,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14:paraId="3695BDF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приводить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иллюстрирующие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взаимное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расположение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фигур;</w:t>
      </w:r>
    </w:p>
    <w:p w14:paraId="29A5F95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«все».</w:t>
      </w:r>
    </w:p>
    <w:p w14:paraId="5F5C1A95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6B74B000" w14:textId="77777777" w:rsidR="00856648" w:rsidRPr="00FC39C8" w:rsidRDefault="00306BBF" w:rsidP="00FC39C8">
      <w:pPr>
        <w:pStyle w:val="a3"/>
        <w:tabs>
          <w:tab w:val="left" w:pos="2259"/>
          <w:tab w:val="left" w:pos="4435"/>
          <w:tab w:val="left" w:pos="5703"/>
          <w:tab w:val="left" w:pos="6215"/>
          <w:tab w:val="left" w:pos="7570"/>
          <w:tab w:val="left" w:pos="8974"/>
          <w:tab w:val="left" w:pos="960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следовать</w:t>
      </w:r>
      <w:r w:rsidRPr="00FC39C8">
        <w:rPr>
          <w:sz w:val="24"/>
          <w:szCs w:val="24"/>
        </w:rPr>
        <w:tab/>
        <w:t>установленному</w:t>
      </w:r>
      <w:r w:rsidRPr="00FC39C8">
        <w:rPr>
          <w:sz w:val="24"/>
          <w:szCs w:val="24"/>
        </w:rPr>
        <w:tab/>
        <w:t>пра</w:t>
      </w:r>
      <w:r w:rsidR="00FC39C8">
        <w:rPr>
          <w:sz w:val="24"/>
          <w:szCs w:val="24"/>
        </w:rPr>
        <w:t>вилу,</w:t>
      </w:r>
      <w:r w:rsid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которому</w:t>
      </w:r>
      <w:r w:rsidR="00FC39C8">
        <w:rPr>
          <w:sz w:val="24"/>
          <w:szCs w:val="24"/>
        </w:rPr>
        <w:tab/>
        <w:t>составлен</w:t>
      </w:r>
      <w:r w:rsidR="00FC39C8">
        <w:rPr>
          <w:sz w:val="24"/>
          <w:szCs w:val="24"/>
        </w:rPr>
        <w:tab/>
        <w:t xml:space="preserve">ряд </w:t>
      </w:r>
      <w:r w:rsidRPr="00FC39C8">
        <w:rPr>
          <w:spacing w:val="-1"/>
          <w:sz w:val="24"/>
          <w:szCs w:val="24"/>
        </w:rPr>
        <w:t>чисел,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фигур;</w:t>
      </w:r>
    </w:p>
    <w:p w14:paraId="7690E31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организовывать,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участвовать,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контролировать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парной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 материалом;</w:t>
      </w:r>
    </w:p>
    <w:p w14:paraId="2F64C33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 правильность 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 другого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обратного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14:paraId="47A126E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учителя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причину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возникшей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затруднения.</w:t>
      </w:r>
    </w:p>
    <w:p w14:paraId="0C5E9901" w14:textId="77777777" w:rsidR="00856648" w:rsidRPr="00FC39C8" w:rsidRDefault="00FC39C8" w:rsidP="002E5551">
      <w:pPr>
        <w:pStyle w:val="a5"/>
        <w:numPr>
          <w:ilvl w:val="4"/>
          <w:numId w:val="16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z w:val="24"/>
          <w:szCs w:val="24"/>
        </w:rPr>
        <w:tab/>
        <w:t xml:space="preserve">обучающегося будут сформированы </w:t>
      </w:r>
      <w:r w:rsidR="00306BBF" w:rsidRPr="00FC39C8">
        <w:rPr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 w:rsidR="00306BBF" w:rsidRPr="00FC39C8">
        <w:rPr>
          <w:spacing w:val="-1"/>
          <w:sz w:val="24"/>
          <w:szCs w:val="24"/>
        </w:rPr>
        <w:t>умения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совместной</w:t>
      </w:r>
      <w:r w:rsidR="00306BBF" w:rsidRPr="00FC39C8">
        <w:rPr>
          <w:spacing w:val="-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деятельности:</w:t>
      </w:r>
    </w:p>
    <w:p w14:paraId="2420857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парах,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группах,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составленных учителем или самостоятельно;</w:t>
      </w:r>
    </w:p>
    <w:p w14:paraId="0EAD18B9" w14:textId="77777777" w:rsidR="00856648" w:rsidRPr="00FC39C8" w:rsidRDefault="00306BBF" w:rsidP="00FC39C8">
      <w:pPr>
        <w:pStyle w:val="a3"/>
        <w:tabs>
          <w:tab w:val="left" w:pos="1656"/>
          <w:tab w:val="left" w:pos="2445"/>
          <w:tab w:val="left" w:pos="4362"/>
          <w:tab w:val="left" w:pos="5031"/>
          <w:tab w:val="left" w:pos="6206"/>
          <w:tab w:val="left" w:pos="8416"/>
          <w:tab w:val="left" w:pos="921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парной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групповой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материалом:</w:t>
      </w:r>
      <w:r w:rsidRPr="00FC39C8">
        <w:rPr>
          <w:spacing w:val="-67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обсуждать </w:t>
      </w:r>
      <w:r w:rsidRPr="00FC39C8">
        <w:rPr>
          <w:sz w:val="24"/>
          <w:szCs w:val="24"/>
        </w:rPr>
        <w:t>цель</w:t>
      </w:r>
      <w:r w:rsidR="00FC39C8">
        <w:rPr>
          <w:sz w:val="24"/>
          <w:szCs w:val="24"/>
        </w:rPr>
        <w:t xml:space="preserve">, ход работы, комментировать свои </w:t>
      </w:r>
      <w:r w:rsidRPr="00FC39C8">
        <w:rPr>
          <w:spacing w:val="-1"/>
          <w:sz w:val="24"/>
          <w:szCs w:val="24"/>
        </w:rPr>
        <w:t>действия,</w:t>
      </w:r>
    </w:p>
    <w:p w14:paraId="219A39A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выслушивать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участников,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презентацию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(устное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выступление)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ответа;</w:t>
      </w:r>
    </w:p>
    <w:p w14:paraId="34A2FB0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совместно математические задачи поискового и творческого характера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(определять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инструментов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длину,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 продолжительность с </w:t>
      </w:r>
      <w:r w:rsidRPr="00FC39C8">
        <w:rPr>
          <w:sz w:val="24"/>
          <w:szCs w:val="24"/>
        </w:rPr>
        <w:lastRenderedPageBreak/>
        <w:t>помощью часов, выполнять прикидку и оценку 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измерений);</w:t>
      </w:r>
    </w:p>
    <w:p w14:paraId="6B855EA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совместно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учителем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работы.</w:t>
      </w:r>
    </w:p>
    <w:p w14:paraId="768D63CA" w14:textId="77777777" w:rsidR="00856648" w:rsidRPr="00FC39C8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14:paraId="293A39E4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14:paraId="39CB9CE5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1000: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чтение,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запись,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 виде суммы разрядных слагаемых. Равенства и неравенства: чтение, составление.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уменьшение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 раз.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Кратное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чисел.</w:t>
      </w:r>
    </w:p>
    <w:p w14:paraId="534ED874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Масса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(единица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грамм),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килограммом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граммом,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 «тяжелее-легче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«тяжелее-легче в…».</w:t>
      </w:r>
    </w:p>
    <w:p w14:paraId="12D2BD20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Стоимость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рубль,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копейка),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75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</w:p>
    <w:p w14:paraId="39AE261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«дороже-дешевле на…», «дороже-дешевле в…». Соотношение «цена, количество,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стоимость»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 ситуации.</w:t>
      </w:r>
    </w:p>
    <w:p w14:paraId="68F7A29B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Время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(единица   времени  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39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секунда),</w:t>
      </w:r>
      <w:r w:rsidRPr="00FC39C8">
        <w:rPr>
          <w:spacing w:val="139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13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</w:p>
    <w:p w14:paraId="7F26103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«быстрее-медленнее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«быстрее-медленнее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«начало,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окончание,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события»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ситуации.</w:t>
      </w:r>
    </w:p>
    <w:p w14:paraId="7249DEA1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Длина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миллиметр,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километр),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тысячи.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длине.</w:t>
      </w:r>
    </w:p>
    <w:p w14:paraId="16EECB0A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сантиметр,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квадратный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    квадратный    метр).    Сравнение    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площади.</w:t>
      </w:r>
    </w:p>
    <w:p w14:paraId="61EFFE8B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14:paraId="4F051860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сводимые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(табличное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внетабличное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круглыми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числами).</w:t>
      </w:r>
    </w:p>
    <w:p w14:paraId="1184FAB6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числами 0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1.</w:t>
      </w:r>
    </w:p>
    <w:p w14:paraId="3592D7CF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столбик,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уголком.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 умножение, деление на однозначное число в пределах 100. 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(прикидка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 калькулятора).</w:t>
      </w:r>
    </w:p>
    <w:p w14:paraId="5D6DE2CF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Переместительное,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сочетательное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вычислениях.</w:t>
      </w:r>
    </w:p>
    <w:p w14:paraId="5BA30B65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Нахождение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14:paraId="18F9069F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Порядок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(со</w:t>
      </w:r>
      <w:r w:rsidRPr="00FC39C8">
        <w:rPr>
          <w:spacing w:val="1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скобками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скобок),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вычислениями 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</w:p>
    <w:p w14:paraId="247FCEF1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Однородные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величины: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вычитание.</w:t>
      </w:r>
    </w:p>
    <w:p w14:paraId="5632AA79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14:paraId="70C2C343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арифметическим способом. Задачи на понимание смысла арифметических 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(в том числе деления с остатком), отношений («больше-меньше на…», «больше-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в…»),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   («купля-продажа»,   расчёт   времени,   количества),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0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сравнение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(разностное,  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кратное).  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Запись  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решения  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задачи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по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результата.</w:t>
      </w:r>
    </w:p>
    <w:p w14:paraId="7AC9E356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Доля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величины: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половина,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треть,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четверть,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пятая,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десятая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 практической ситуации. Сравнение долей одной величины. Задачи на нахождение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14:paraId="2E236024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14:paraId="1E2C0F56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  <w:tab w:val="left" w:pos="4377"/>
          <w:tab w:val="left" w:pos="6495"/>
          <w:tab w:val="left" w:pos="7433"/>
          <w:tab w:val="left" w:pos="8953"/>
          <w:tab w:val="left" w:pos="100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Конструирование</w:t>
      </w:r>
      <w:r w:rsidRPr="00FC39C8">
        <w:rPr>
          <w:sz w:val="24"/>
          <w:szCs w:val="24"/>
        </w:rPr>
        <w:tab/>
        <w:t>геометрических</w:t>
      </w:r>
      <w:r w:rsidRPr="00FC39C8">
        <w:rPr>
          <w:sz w:val="24"/>
          <w:szCs w:val="24"/>
        </w:rPr>
        <w:tab/>
        <w:t>фигур</w:t>
      </w:r>
      <w:r w:rsidRPr="00FC39C8">
        <w:rPr>
          <w:sz w:val="24"/>
          <w:szCs w:val="24"/>
        </w:rPr>
        <w:tab/>
        <w:t>(разбиение</w:t>
      </w:r>
      <w:r w:rsidRPr="00FC39C8">
        <w:rPr>
          <w:sz w:val="24"/>
          <w:szCs w:val="24"/>
        </w:rPr>
        <w:tab/>
        <w:t>фиг</w:t>
      </w:r>
      <w:r w:rsidR="00FC39C8">
        <w:rPr>
          <w:sz w:val="24"/>
          <w:szCs w:val="24"/>
        </w:rPr>
        <w:t>уры</w:t>
      </w:r>
      <w:r w:rsidRPr="00FC39C8">
        <w:rPr>
          <w:sz w:val="24"/>
          <w:szCs w:val="24"/>
        </w:rPr>
        <w:t>на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 фигуры из частей).</w:t>
      </w:r>
    </w:p>
    <w:p w14:paraId="1B5509F2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  <w:tab w:val="left" w:pos="3608"/>
          <w:tab w:val="left" w:pos="6004"/>
          <w:tab w:val="left" w:pos="7702"/>
          <w:tab w:val="left" w:pos="957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Периметр</w:t>
      </w:r>
      <w:r w:rsidRPr="00FC39C8">
        <w:rPr>
          <w:sz w:val="24"/>
          <w:szCs w:val="24"/>
        </w:rPr>
        <w:tab/>
        <w:t>многоугольника:</w:t>
      </w:r>
      <w:r w:rsidRPr="00FC39C8">
        <w:rPr>
          <w:sz w:val="24"/>
          <w:szCs w:val="24"/>
        </w:rPr>
        <w:tab/>
        <w:t>измерение,</w:t>
      </w:r>
      <w:r w:rsidRPr="00FC39C8">
        <w:rPr>
          <w:sz w:val="24"/>
          <w:szCs w:val="24"/>
        </w:rPr>
        <w:tab/>
        <w:t>вычисление</w:t>
      </w:r>
      <w:r w:rsidRPr="00FC39C8">
        <w:rPr>
          <w:spacing w:val="-1"/>
          <w:sz w:val="24"/>
          <w:szCs w:val="24"/>
        </w:rPr>
        <w:t>запись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равенства.</w:t>
      </w:r>
    </w:p>
    <w:p w14:paraId="286B4921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1965"/>
          <w:tab w:val="left" w:pos="2054"/>
          <w:tab w:val="left" w:pos="3685"/>
          <w:tab w:val="left" w:pos="4990"/>
          <w:tab w:val="left" w:pos="7191"/>
          <w:tab w:val="left" w:pos="8669"/>
          <w:tab w:val="left" w:pos="9038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Измерение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  <w:r w:rsidRPr="00FC39C8">
        <w:rPr>
          <w:sz w:val="24"/>
          <w:szCs w:val="24"/>
        </w:rPr>
        <w:lastRenderedPageBreak/>
        <w:tab/>
        <w:t>Вычисление</w:t>
      </w:r>
      <w:r w:rsidRPr="00FC39C8">
        <w:rPr>
          <w:sz w:val="24"/>
          <w:szCs w:val="24"/>
        </w:rPr>
        <w:tab/>
        <w:t>площади</w:t>
      </w:r>
      <w:r w:rsidRPr="00FC39C8">
        <w:rPr>
          <w:sz w:val="24"/>
          <w:szCs w:val="24"/>
        </w:rPr>
        <w:tab/>
        <w:t>прямоугольника</w:t>
      </w:r>
      <w:r w:rsidRPr="00FC39C8">
        <w:rPr>
          <w:sz w:val="24"/>
          <w:szCs w:val="24"/>
        </w:rPr>
        <w:tab/>
        <w:t>(квадрата)</w:t>
      </w:r>
      <w:r w:rsidRPr="00FC39C8">
        <w:rPr>
          <w:sz w:val="24"/>
          <w:szCs w:val="24"/>
        </w:rPr>
        <w:tab/>
        <w:t>с</w:t>
      </w:r>
      <w:r w:rsidRPr="00FC39C8">
        <w:rPr>
          <w:sz w:val="24"/>
          <w:szCs w:val="24"/>
        </w:rPr>
        <w:tab/>
      </w:r>
      <w:r w:rsidR="00FC39C8">
        <w:rPr>
          <w:spacing w:val="-1"/>
          <w:sz w:val="24"/>
          <w:szCs w:val="24"/>
        </w:rPr>
        <w:t xml:space="preserve"> </w:t>
      </w:r>
    </w:p>
    <w:p w14:paraId="36E1440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сторонами,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равенства.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клетчатой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бумаге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 значением площади.</w:t>
      </w:r>
    </w:p>
    <w:p w14:paraId="7AFB1CCD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14:paraId="0E8CCC07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Классификация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признакам.</w:t>
      </w:r>
    </w:p>
    <w:p w14:paraId="4A7BDD38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конструирование,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проверка.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связками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«если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…,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то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…»,</w:t>
      </w:r>
    </w:p>
    <w:p w14:paraId="0CE27B6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«поэтому»,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«значит».</w:t>
      </w:r>
    </w:p>
    <w:p w14:paraId="67A59C0C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Извлечение и использование для выполнения заданий информации,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 мира (например, расписание уроков, движения автобусов, поездов),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внесение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чертежа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данными.</w:t>
      </w:r>
    </w:p>
    <w:p w14:paraId="576072F1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Формализованное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(инструкция,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план, схема,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алгоритм).</w:t>
      </w:r>
    </w:p>
    <w:p w14:paraId="2A2667AF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Столбчатая диаграмма: чтение, использование данных для 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и 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14:paraId="1E648024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 изучения материала, выполнения обучающих и тестовых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доступных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(интерактивной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компьютере,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 устройствах).</w:t>
      </w:r>
    </w:p>
    <w:p w14:paraId="10949735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Изучение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14:paraId="2F799396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14:paraId="661FB85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фигуры);</w:t>
      </w:r>
    </w:p>
    <w:p w14:paraId="69EF82B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 приём вычисления, выполнения действия;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фигуры;</w:t>
      </w:r>
    </w:p>
    <w:p w14:paraId="2476D7FD" w14:textId="77777777" w:rsidR="00856648" w:rsidRPr="00FC39C8" w:rsidRDefault="00306BBF" w:rsidP="00FC39C8">
      <w:pPr>
        <w:pStyle w:val="a3"/>
        <w:tabs>
          <w:tab w:val="left" w:pos="3339"/>
          <w:tab w:val="left" w:pos="4602"/>
          <w:tab w:val="left" w:pos="5706"/>
          <w:tab w:val="left" w:pos="7215"/>
          <w:tab w:val="left" w:pos="93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(числа,</w:t>
      </w:r>
      <w:r w:rsidRPr="00FC39C8">
        <w:rPr>
          <w:sz w:val="24"/>
          <w:szCs w:val="24"/>
        </w:rPr>
        <w:tab/>
        <w:t>величины,</w:t>
      </w:r>
      <w:r w:rsidRPr="00FC39C8">
        <w:rPr>
          <w:sz w:val="24"/>
          <w:szCs w:val="24"/>
        </w:rPr>
        <w:tab/>
        <w:t>ге</w:t>
      </w:r>
      <w:r w:rsidR="00FC39C8">
        <w:rPr>
          <w:sz w:val="24"/>
          <w:szCs w:val="24"/>
        </w:rPr>
        <w:t xml:space="preserve">ометрические </w:t>
      </w:r>
      <w:r w:rsidRPr="00FC39C8">
        <w:rPr>
          <w:spacing w:val="-1"/>
          <w:sz w:val="24"/>
          <w:szCs w:val="24"/>
        </w:rPr>
        <w:t>фигуры,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признаку;</w:t>
      </w:r>
    </w:p>
    <w:p w14:paraId="7E48C42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прикидывать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размеры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элементов;</w:t>
      </w:r>
    </w:p>
    <w:p w14:paraId="4899CB5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</w:t>
      </w:r>
      <w:r w:rsidRPr="00FC39C8">
        <w:rPr>
          <w:spacing w:val="11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</w:t>
      </w:r>
      <w:r w:rsidRPr="00FC39C8">
        <w:rPr>
          <w:spacing w:val="12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2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1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отношений,</w:t>
      </w:r>
      <w:r w:rsidRPr="00FC39C8">
        <w:rPr>
          <w:spacing w:val="12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задаче;</w:t>
      </w:r>
    </w:p>
    <w:p w14:paraId="4F1A5A8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вычисления;</w:t>
      </w:r>
    </w:p>
    <w:p w14:paraId="410F3D3D" w14:textId="77777777" w:rsidR="00856648" w:rsidRPr="00FC39C8" w:rsidRDefault="00306BBF" w:rsidP="00FC39C8">
      <w:pPr>
        <w:pStyle w:val="a3"/>
        <w:tabs>
          <w:tab w:val="left" w:pos="2201"/>
          <w:tab w:val="left" w:pos="3120"/>
          <w:tab w:val="left" w:pos="4367"/>
          <w:tab w:val="left" w:pos="6505"/>
          <w:tab w:val="left" w:pos="7896"/>
          <w:tab w:val="left" w:pos="9071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z w:val="24"/>
          <w:szCs w:val="24"/>
        </w:rPr>
        <w:tab/>
        <w:t>метод</w:t>
      </w:r>
      <w:r w:rsidRPr="00FC39C8">
        <w:rPr>
          <w:sz w:val="24"/>
          <w:szCs w:val="24"/>
        </w:rPr>
        <w:tab/>
        <w:t>решения</w:t>
      </w:r>
      <w:r w:rsidRPr="00FC39C8">
        <w:rPr>
          <w:sz w:val="24"/>
          <w:szCs w:val="24"/>
        </w:rPr>
        <w:tab/>
        <w:t>(</w:t>
      </w:r>
      <w:r w:rsidR="00FC39C8">
        <w:rPr>
          <w:sz w:val="24"/>
          <w:szCs w:val="24"/>
        </w:rPr>
        <w:t>моделирование</w:t>
      </w:r>
      <w:r w:rsidR="00FC39C8">
        <w:rPr>
          <w:sz w:val="24"/>
          <w:szCs w:val="24"/>
        </w:rPr>
        <w:tab/>
        <w:t>ситуации,</w:t>
      </w:r>
      <w:r w:rsidR="00FC39C8">
        <w:rPr>
          <w:sz w:val="24"/>
          <w:szCs w:val="24"/>
        </w:rPr>
        <w:tab/>
        <w:t xml:space="preserve">перебор </w:t>
      </w:r>
      <w:r w:rsidRPr="00FC39C8">
        <w:rPr>
          <w:spacing w:val="-1"/>
          <w:sz w:val="24"/>
          <w:szCs w:val="24"/>
        </w:rPr>
        <w:t>вариантов,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алгоритма);</w:t>
      </w:r>
    </w:p>
    <w:p w14:paraId="00AD2B5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соотносить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начало,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окончание,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ситуации;</w:t>
      </w:r>
    </w:p>
    <w:p w14:paraId="0E64B52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(величин,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2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фигур)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правилу;</w:t>
      </w:r>
    </w:p>
    <w:p w14:paraId="4887298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моделировать</w:t>
      </w:r>
      <w:r w:rsidRPr="00FC39C8">
        <w:rPr>
          <w:spacing w:val="-9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предложенную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практическую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ситуацию;</w:t>
      </w:r>
    </w:p>
    <w:p w14:paraId="045135DE" w14:textId="77777777" w:rsidR="00856648" w:rsidRPr="00FC39C8" w:rsidRDefault="00306BBF" w:rsidP="00FC39C8">
      <w:pPr>
        <w:pStyle w:val="a3"/>
        <w:tabs>
          <w:tab w:val="left" w:pos="2796"/>
          <w:tab w:val="left" w:pos="5415"/>
          <w:tab w:val="left" w:pos="6724"/>
          <w:tab w:val="left" w:pos="8041"/>
          <w:tab w:val="left" w:pos="916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z w:val="24"/>
          <w:szCs w:val="24"/>
        </w:rPr>
        <w:tab/>
        <w:t>последовател</w:t>
      </w:r>
      <w:r w:rsidR="00FC39C8">
        <w:rPr>
          <w:sz w:val="24"/>
          <w:szCs w:val="24"/>
        </w:rPr>
        <w:t>ьность</w:t>
      </w:r>
      <w:r w:rsidR="00FC39C8">
        <w:rPr>
          <w:sz w:val="24"/>
          <w:szCs w:val="24"/>
        </w:rPr>
        <w:tab/>
        <w:t>событий,</w:t>
      </w:r>
      <w:r w:rsidR="00FC39C8">
        <w:rPr>
          <w:sz w:val="24"/>
          <w:szCs w:val="24"/>
        </w:rPr>
        <w:tab/>
        <w:t>действий</w:t>
      </w:r>
      <w:r w:rsidR="00FC39C8">
        <w:rPr>
          <w:sz w:val="24"/>
          <w:szCs w:val="24"/>
        </w:rPr>
        <w:tab/>
        <w:t xml:space="preserve">сюжета </w:t>
      </w:r>
      <w:r w:rsidRPr="00FC39C8">
        <w:rPr>
          <w:spacing w:val="-1"/>
          <w:sz w:val="24"/>
          <w:szCs w:val="24"/>
        </w:rPr>
        <w:t>текстовой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14:paraId="3A8C2D36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 часть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2EAF46D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формах;</w:t>
      </w:r>
    </w:p>
    <w:p w14:paraId="153E426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интерпретировать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данные,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таблице,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диаграмме;</w:t>
      </w:r>
    </w:p>
    <w:p w14:paraId="108588FD" w14:textId="77777777" w:rsidR="00856648" w:rsidRPr="00FC39C8" w:rsidRDefault="00306BBF" w:rsidP="00FC39C8">
      <w:pPr>
        <w:pStyle w:val="a3"/>
        <w:tabs>
          <w:tab w:val="left" w:pos="2900"/>
          <w:tab w:val="left" w:pos="5369"/>
          <w:tab w:val="left" w:pos="7159"/>
          <w:tab w:val="left" w:pos="930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заполнять таблицы сложения и умножения, дополнять данными чертеж;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 соответствие между различными записями решения задачи;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использовать дополнительную литературу (справочники, </w:t>
      </w:r>
      <w:r w:rsidRPr="00FC39C8">
        <w:rPr>
          <w:spacing w:val="-1"/>
          <w:sz w:val="24"/>
          <w:szCs w:val="24"/>
        </w:rPr>
        <w:t>словари)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(понятия).</w:t>
      </w:r>
    </w:p>
    <w:p w14:paraId="6DE50E26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075CC982" w14:textId="77777777" w:rsidR="00856648" w:rsidRPr="00FC39C8" w:rsidRDefault="00306BBF" w:rsidP="00FC39C8">
      <w:pPr>
        <w:pStyle w:val="a3"/>
        <w:tabs>
          <w:tab w:val="left" w:pos="2708"/>
          <w:tab w:val="left" w:pos="4957"/>
          <w:tab w:val="left" w:pos="6971"/>
          <w:tab w:val="left" w:pos="7640"/>
          <w:tab w:val="left" w:pos="901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z w:val="24"/>
          <w:szCs w:val="24"/>
        </w:rPr>
        <w:tab/>
        <w:t>математич</w:t>
      </w:r>
      <w:r w:rsidR="00FC39C8">
        <w:rPr>
          <w:sz w:val="24"/>
          <w:szCs w:val="24"/>
        </w:rPr>
        <w:t>ескую</w:t>
      </w:r>
      <w:r w:rsidR="00FC39C8">
        <w:rPr>
          <w:sz w:val="24"/>
          <w:szCs w:val="24"/>
        </w:rPr>
        <w:tab/>
        <w:t>терминологию</w:t>
      </w:r>
      <w:r w:rsidR="00FC39C8">
        <w:rPr>
          <w:sz w:val="24"/>
          <w:szCs w:val="24"/>
        </w:rPr>
        <w:tab/>
        <w:t>для</w:t>
      </w:r>
      <w:r w:rsidR="00FC39C8">
        <w:rPr>
          <w:sz w:val="24"/>
          <w:szCs w:val="24"/>
        </w:rPr>
        <w:tab/>
        <w:t xml:space="preserve">описания </w:t>
      </w:r>
      <w:r w:rsidRPr="00FC39C8">
        <w:rPr>
          <w:spacing w:val="-1"/>
          <w:sz w:val="24"/>
          <w:szCs w:val="24"/>
        </w:rPr>
        <w:t>отношений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зависимостей;</w:t>
      </w:r>
    </w:p>
    <w:p w14:paraId="0DAB43E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строить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речевые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составлять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текстовую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задачу;</w:t>
      </w:r>
    </w:p>
    <w:p w14:paraId="7E58362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примерах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«равно»;</w:t>
      </w:r>
    </w:p>
    <w:p w14:paraId="19216197" w14:textId="77777777" w:rsidR="00856648" w:rsidRPr="00FC39C8" w:rsidRDefault="00FC39C8" w:rsidP="00FC39C8">
      <w:pPr>
        <w:pStyle w:val="a3"/>
        <w:tabs>
          <w:tab w:val="left" w:pos="2770"/>
          <w:tab w:val="left" w:pos="5081"/>
          <w:tab w:val="left" w:pos="6691"/>
          <w:tab w:val="left" w:pos="7423"/>
          <w:tab w:val="left" w:pos="920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использовать </w:t>
      </w:r>
      <w:r w:rsidR="00306BBF" w:rsidRPr="00FC39C8">
        <w:rPr>
          <w:sz w:val="24"/>
          <w:szCs w:val="24"/>
        </w:rPr>
        <w:t>математич</w:t>
      </w:r>
      <w:r>
        <w:rPr>
          <w:sz w:val="24"/>
          <w:szCs w:val="24"/>
        </w:rPr>
        <w:t>ескую символику</w:t>
      </w:r>
      <w:r>
        <w:rPr>
          <w:sz w:val="24"/>
          <w:szCs w:val="24"/>
        </w:rPr>
        <w:tab/>
        <w:t xml:space="preserve">для составления </w:t>
      </w:r>
      <w:r w:rsidR="00306BBF" w:rsidRPr="00FC39C8">
        <w:rPr>
          <w:spacing w:val="-1"/>
          <w:sz w:val="24"/>
          <w:szCs w:val="24"/>
        </w:rPr>
        <w:t>числовых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выражений;</w:t>
      </w:r>
    </w:p>
    <w:p w14:paraId="30A989FD" w14:textId="77777777" w:rsidR="00856648" w:rsidRPr="00FC39C8" w:rsidRDefault="00306BBF" w:rsidP="00FC39C8">
      <w:pPr>
        <w:pStyle w:val="a3"/>
        <w:tabs>
          <w:tab w:val="left" w:pos="2259"/>
          <w:tab w:val="left" w:pos="4102"/>
          <w:tab w:val="left" w:pos="5267"/>
          <w:tab w:val="left" w:pos="6655"/>
          <w:tab w:val="left" w:pos="91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выбирать,</w:t>
      </w:r>
      <w:r w:rsidRPr="00FC39C8">
        <w:rPr>
          <w:sz w:val="24"/>
          <w:szCs w:val="24"/>
        </w:rPr>
        <w:tab/>
        <w:t>осуществлять</w:t>
      </w:r>
      <w:r w:rsidRPr="00FC39C8">
        <w:rPr>
          <w:sz w:val="24"/>
          <w:szCs w:val="24"/>
        </w:rPr>
        <w:tab/>
        <w:t>переход</w:t>
      </w:r>
      <w:r w:rsidRPr="00FC39C8">
        <w:rPr>
          <w:sz w:val="24"/>
          <w:szCs w:val="24"/>
        </w:rPr>
        <w:tab/>
        <w:t>от</w:t>
      </w:r>
      <w:r w:rsidRPr="00FC39C8">
        <w:rPr>
          <w:spacing w:val="127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одних</w:t>
      </w:r>
      <w:r w:rsidRPr="00FC39C8">
        <w:rPr>
          <w:sz w:val="24"/>
          <w:szCs w:val="24"/>
        </w:rPr>
        <w:tab/>
        <w:t>единиц</w:t>
      </w:r>
      <w:r w:rsidRPr="00FC39C8">
        <w:rPr>
          <w:spacing w:val="127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измерения </w:t>
      </w:r>
      <w:r w:rsidRPr="00FC39C8">
        <w:rPr>
          <w:spacing w:val="-1"/>
          <w:sz w:val="24"/>
          <w:szCs w:val="24"/>
        </w:rPr>
        <w:t>величины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другим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 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ситуацией;</w:t>
      </w:r>
    </w:p>
    <w:p w14:paraId="731F8839" w14:textId="77777777" w:rsidR="00856648" w:rsidRPr="00FC39C8" w:rsidRDefault="00FC39C8" w:rsidP="00FC39C8">
      <w:pPr>
        <w:pStyle w:val="a3"/>
        <w:tabs>
          <w:tab w:val="left" w:pos="2540"/>
          <w:tab w:val="left" w:pos="2921"/>
          <w:tab w:val="left" w:pos="4628"/>
          <w:tab w:val="left" w:pos="5799"/>
          <w:tab w:val="left" w:pos="6181"/>
          <w:tab w:val="left" w:pos="6977"/>
          <w:tab w:val="left" w:pos="7377"/>
          <w:tab w:val="left" w:pos="89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участвовать в обсуждении ошибок в</w:t>
      </w:r>
      <w:r>
        <w:rPr>
          <w:sz w:val="24"/>
          <w:szCs w:val="24"/>
        </w:rPr>
        <w:tab/>
        <w:t xml:space="preserve">ходе и </w:t>
      </w:r>
      <w:r w:rsidR="00306BBF" w:rsidRPr="00FC39C8">
        <w:rPr>
          <w:sz w:val="24"/>
          <w:szCs w:val="24"/>
        </w:rPr>
        <w:t>результате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выполнения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вычисления.</w:t>
      </w:r>
    </w:p>
    <w:p w14:paraId="1BB9E054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44DFC67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исправлять;</w:t>
      </w:r>
    </w:p>
    <w:p w14:paraId="57CD95CD" w14:textId="77777777" w:rsidR="00856648" w:rsidRPr="00FC39C8" w:rsidRDefault="00306BBF" w:rsidP="00FC39C8">
      <w:pPr>
        <w:pStyle w:val="a3"/>
        <w:tabs>
          <w:tab w:val="left" w:pos="2276"/>
          <w:tab w:val="left" w:pos="2715"/>
          <w:tab w:val="left" w:pos="4589"/>
          <w:tab w:val="left" w:pos="6145"/>
          <w:tab w:val="left" w:pos="7361"/>
          <w:tab w:val="left" w:pos="8804"/>
          <w:tab w:val="left" w:pos="924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ответ (вывод), подтверждать его объяснением, расчётами;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выбирать</w:t>
      </w:r>
      <w:r w:rsidR="00FC39C8">
        <w:rPr>
          <w:sz w:val="24"/>
          <w:szCs w:val="24"/>
        </w:rPr>
        <w:tab/>
        <w:t>и использовать различные</w:t>
      </w:r>
      <w:r w:rsidR="00FC39C8">
        <w:rPr>
          <w:sz w:val="24"/>
          <w:szCs w:val="24"/>
        </w:rPr>
        <w:tab/>
        <w:t>приёмы прикидки</w:t>
      </w:r>
      <w:r w:rsidR="00FC39C8">
        <w:rPr>
          <w:sz w:val="24"/>
          <w:szCs w:val="24"/>
        </w:rPr>
        <w:tab/>
        <w:t xml:space="preserve">и </w:t>
      </w:r>
      <w:r w:rsidRPr="00FC39C8">
        <w:rPr>
          <w:spacing w:val="-1"/>
          <w:sz w:val="24"/>
          <w:szCs w:val="24"/>
        </w:rPr>
        <w:t>проверки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полноту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заполнения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умножения.</w:t>
      </w:r>
    </w:p>
    <w:p w14:paraId="04F8B9C2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14:paraId="54FB0A9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 работе в группе или в паре выполнять предложенные задания (находить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 инструментов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время);</w:t>
      </w:r>
    </w:p>
    <w:p w14:paraId="3DD2F94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договариваться о распределении обязанностей в совместном труде, 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роли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руководителя,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подчинённого,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сдержанно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принимать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замечания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работе;</w:t>
      </w:r>
    </w:p>
    <w:p w14:paraId="61B22D9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работы.</w:t>
      </w:r>
    </w:p>
    <w:p w14:paraId="0B8C3CBF" w14:textId="77777777" w:rsidR="00856648" w:rsidRPr="00FC39C8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14:paraId="1E033006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14:paraId="7B561857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в пределах миллиона: чтение, запись, поразрядное 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разрядных единиц,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 число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раз.</w:t>
      </w:r>
    </w:p>
    <w:p w14:paraId="30F0AA5B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Величины: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вместимости.</w:t>
      </w:r>
    </w:p>
    <w:p w14:paraId="1BC43C81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ними: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центнер,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тонна.</w:t>
      </w:r>
    </w:p>
    <w:p w14:paraId="5251D35D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(сутки,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месяц,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год,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ними.</w:t>
      </w:r>
    </w:p>
    <w:p w14:paraId="282680F6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 длины (миллиметр, сантиметр, дециметр, метр, километр),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 (квадратный метр, квадратный сантиметр), вместимости (литр), скорости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(километры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минуту,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секунду).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единицами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000.</w:t>
      </w:r>
    </w:p>
    <w:p w14:paraId="682E1F9A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Доля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длины.</w:t>
      </w:r>
    </w:p>
    <w:p w14:paraId="4C7F46AA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14:paraId="49C6BAEE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 сложение, вычитание многозначных чисел в 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миллиона.       Письменное       умножение,       деление       многозначных        чисел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однозначное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(двузначное)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100 000.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остатком.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10,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100,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</w:p>
    <w:p w14:paraId="67FE07C3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Свойства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арифметических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действий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     их      применение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000.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калькулятора.</w:t>
      </w:r>
    </w:p>
    <w:p w14:paraId="177CB2BD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Равенство,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 запись,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 неизвестного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компонента.</w:t>
      </w:r>
    </w:p>
    <w:p w14:paraId="25E1A98B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Умножение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однозначное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число.</w:t>
      </w:r>
    </w:p>
    <w:p w14:paraId="5D320BC4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14:paraId="63FA48F9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содержит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2–3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(скорость,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пройденный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путь),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(производительность,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объём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купли-продажи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(цена,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(начало,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 и окончание события), расчёта количества, расхода, изменения.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нахождение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некоторых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видов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Оформление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пояснением,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вопросам,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 выражения.</w:t>
      </w:r>
    </w:p>
    <w:p w14:paraId="13CE7271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14:paraId="720927CC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Наглядные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симметрии.</w:t>
      </w:r>
    </w:p>
    <w:p w14:paraId="6448B9A3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Окружность,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окружности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1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радиуса.</w:t>
      </w:r>
      <w:r w:rsidRPr="00FC39C8">
        <w:rPr>
          <w:spacing w:val="12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Построение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 линейки, угольника, циркуля. Различение, называние пространственных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 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(тел): шар, куб,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цилиндр,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конус,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пирамида.</w:t>
      </w:r>
    </w:p>
    <w:p w14:paraId="55069E38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Конструирование: разбиение фигуры на прямоугольники (квадраты),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прямоугольников/квадратов.</w:t>
      </w:r>
    </w:p>
    <w:p w14:paraId="79F0BBC8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двух-трёх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(квадратов).</w:t>
      </w:r>
    </w:p>
    <w:p w14:paraId="2360E803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14:paraId="57B17469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истинности.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 задач.</w:t>
      </w:r>
    </w:p>
    <w:p w14:paraId="4DCBB842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 на диаграммах, схемах, в таблицах, текстах. Сбор 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фигуре).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справочной  </w:t>
      </w:r>
      <w:r w:rsidRPr="00FC39C8">
        <w:rPr>
          <w:spacing w:val="3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литературе,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сети  </w:t>
      </w:r>
      <w:r w:rsidRPr="00FC39C8">
        <w:rPr>
          <w:spacing w:val="3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Интернет.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Запись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предложенной таблице,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столбчатой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диаграмме.</w:t>
      </w:r>
    </w:p>
    <w:p w14:paraId="1B68AD32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Доступные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пособия,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тренажёры,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руководством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педагога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самостоятельно.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безопасной работы с электронными источниками информации (электронная форма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учебника,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    словари,    образовательные    сайты,    ориентированные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 начальной школы).</w:t>
      </w:r>
    </w:p>
    <w:p w14:paraId="19C91C40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14:paraId="534D88DC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Изучение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14:paraId="60882FF2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14:paraId="63A4307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ориентироваться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изученной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терминологии,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рассуждениях;</w:t>
      </w:r>
    </w:p>
    <w:p w14:paraId="2CE3AE4E" w14:textId="77777777" w:rsidR="00856648" w:rsidRPr="00FC39C8" w:rsidRDefault="00306BBF" w:rsidP="00FC39C8">
      <w:pPr>
        <w:pStyle w:val="a3"/>
        <w:tabs>
          <w:tab w:val="left" w:pos="2443"/>
          <w:tab w:val="left" w:pos="4617"/>
          <w:tab w:val="left" w:pos="5867"/>
          <w:tab w:val="left" w:pos="6966"/>
          <w:tab w:val="left" w:pos="846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математич</w:t>
      </w:r>
      <w:r w:rsidR="00FC39C8">
        <w:rPr>
          <w:sz w:val="24"/>
          <w:szCs w:val="24"/>
        </w:rPr>
        <w:t>еские</w:t>
      </w:r>
      <w:r w:rsidR="00FC39C8">
        <w:rPr>
          <w:sz w:val="24"/>
          <w:szCs w:val="24"/>
        </w:rPr>
        <w:tab/>
        <w:t>объекты</w:t>
      </w:r>
      <w:r w:rsidR="00FC39C8">
        <w:rPr>
          <w:sz w:val="24"/>
          <w:szCs w:val="24"/>
        </w:rPr>
        <w:tab/>
        <w:t>(числа,</w:t>
      </w:r>
      <w:r w:rsidR="00FC39C8">
        <w:rPr>
          <w:sz w:val="24"/>
          <w:szCs w:val="24"/>
        </w:rPr>
        <w:tab/>
        <w:t xml:space="preserve">величины, </w:t>
      </w:r>
      <w:r w:rsidRPr="00FC39C8">
        <w:rPr>
          <w:spacing w:val="-1"/>
          <w:sz w:val="24"/>
          <w:szCs w:val="24"/>
        </w:rPr>
        <w:t>геометрические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 сравнения;</w:t>
      </w:r>
    </w:p>
    <w:p w14:paraId="35A2A9D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метод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(алгоритм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4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моделирование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перебор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вариантов);</w:t>
      </w:r>
    </w:p>
    <w:p w14:paraId="3C5AB68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обнаруживать модели изученных геометрических фигур в окружающем мире;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конструировать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геометрическую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фигуру,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обладающую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свойством</w:t>
      </w:r>
    </w:p>
    <w:p w14:paraId="7F1A65C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(отрезок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заданной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ломаная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определённой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периметром);</w:t>
      </w:r>
    </w:p>
    <w:p w14:paraId="32BFC80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1–2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выбранным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14:paraId="026A9AA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условиям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14:paraId="4EBAC84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 с помощью цифровых и аналоговых приборов: массу предмета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гиревые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(градусник),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транспортного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(макет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спидометра),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 сосудов).</w:t>
      </w:r>
    </w:p>
    <w:p w14:paraId="6EA28265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 обучающегося будут сформированы следующие 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6B71406B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представлять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формах;</w:t>
      </w:r>
    </w:p>
    <w:p w14:paraId="72C1401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интерпретировать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13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13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3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таблице,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диаграмме;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справочную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литературу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Интернет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условиях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контролируемого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выхода).</w:t>
      </w:r>
    </w:p>
    <w:p w14:paraId="7AC43F2A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55B830DB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математическую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терминологию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записи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 задачи;</w:t>
      </w:r>
    </w:p>
    <w:p w14:paraId="1637327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приводить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контрпримеры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подтверждения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вывода,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гипотезы;</w:t>
      </w:r>
    </w:p>
    <w:p w14:paraId="5E9841E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14:paraId="1224C44A" w14:textId="77777777" w:rsidR="00856648" w:rsidRPr="00FC39C8" w:rsidRDefault="00FC39C8" w:rsidP="00FC39C8">
      <w:pPr>
        <w:pStyle w:val="a3"/>
        <w:tabs>
          <w:tab w:val="left" w:pos="2530"/>
          <w:tab w:val="left" w:pos="4634"/>
          <w:tab w:val="left" w:pos="6214"/>
          <w:tab w:val="left" w:pos="6749"/>
          <w:tab w:val="left" w:pos="910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описывать </w:t>
      </w:r>
      <w:r w:rsidR="00306BBF" w:rsidRPr="00FC39C8">
        <w:rPr>
          <w:sz w:val="24"/>
          <w:szCs w:val="24"/>
        </w:rPr>
        <w:t>практич</w:t>
      </w:r>
      <w:r>
        <w:rPr>
          <w:sz w:val="24"/>
          <w:szCs w:val="24"/>
        </w:rPr>
        <w:t xml:space="preserve">ескую   с использованием </w:t>
      </w:r>
      <w:r w:rsidR="00306BBF" w:rsidRPr="00FC39C8">
        <w:rPr>
          <w:sz w:val="24"/>
          <w:szCs w:val="24"/>
        </w:rPr>
        <w:t>изученной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терминологии;</w:t>
      </w:r>
    </w:p>
    <w:p w14:paraId="278AF30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характеризовать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объекты,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 величин;</w:t>
      </w:r>
    </w:p>
    <w:p w14:paraId="189AD4A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рассуждение;</w:t>
      </w:r>
    </w:p>
    <w:p w14:paraId="06DBB99F" w14:textId="77777777" w:rsidR="00856648" w:rsidRPr="00FC39C8" w:rsidRDefault="00FC39C8" w:rsidP="00FC39C8">
      <w:pPr>
        <w:pStyle w:val="a3"/>
        <w:tabs>
          <w:tab w:val="left" w:pos="2760"/>
          <w:tab w:val="left" w:pos="4403"/>
          <w:tab w:val="left" w:pos="5469"/>
          <w:tab w:val="left" w:pos="6774"/>
          <w:tab w:val="left" w:pos="8437"/>
          <w:tab w:val="left" w:pos="965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инициировать обсуждение </w:t>
      </w:r>
      <w:r w:rsidR="00306BBF" w:rsidRPr="00FC39C8">
        <w:rPr>
          <w:sz w:val="24"/>
          <w:szCs w:val="24"/>
        </w:rPr>
        <w:t>разн</w:t>
      </w:r>
      <w:r>
        <w:rPr>
          <w:sz w:val="24"/>
          <w:szCs w:val="24"/>
        </w:rPr>
        <w:t>ых способов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  <w:t xml:space="preserve">задания, </w:t>
      </w:r>
      <w:r w:rsidR="00306BBF" w:rsidRPr="00FC39C8">
        <w:rPr>
          <w:spacing w:val="-1"/>
          <w:sz w:val="24"/>
          <w:szCs w:val="24"/>
        </w:rPr>
        <w:t>поиск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ошибок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решении.</w:t>
      </w:r>
    </w:p>
    <w:p w14:paraId="366CC4C8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05C5F31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контролировать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полноту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 действия, решения текстовой задачи, построения геометрической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измерения;</w:t>
      </w:r>
    </w:p>
    <w:p w14:paraId="160B894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самостоятельно выполнять прикидку и оценку результата измерений;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находить,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исправлять,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прогнозировать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</w:p>
    <w:p w14:paraId="539F47E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учебной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14:paraId="20966F91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14:paraId="4642D0D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 в совместной деятельности: договариваться о способе 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распределять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членами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задач,требующих перебора большого количества вариантов), согласовывать мнения в ходе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 способа;</w:t>
      </w:r>
    </w:p>
    <w:p w14:paraId="0C518BD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договариваться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одноклассниками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ходе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организации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проектной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величинами (составление расписания, подсчёт денег, оценка стоимости и покупки,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приближённая оценка расстояний и временных интервалов, взвешивание, измерение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температуры воздуха и воды), геометрическими фигурами (выбор формы и деталей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конструировании,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расчёт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разметка,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прикидка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конечного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результата).</w:t>
      </w:r>
    </w:p>
    <w:p w14:paraId="2F6D72A5" w14:textId="77777777" w:rsidR="00856648" w:rsidRPr="00FC39C8" w:rsidRDefault="00306BBF" w:rsidP="002E5551">
      <w:pPr>
        <w:pStyle w:val="a5"/>
        <w:numPr>
          <w:ilvl w:val="2"/>
          <w:numId w:val="16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Планируемые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результаты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    программы    по    математике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14:paraId="14D3F3BE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Личностные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результаты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освоения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    по    математике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   начального   общего   образования   достигаются   в   единстве   учебной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воспитательной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традиционными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российскими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нормами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самопознания,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самовоспитания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саморазвития,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внутренней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позиции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личности.</w:t>
      </w:r>
    </w:p>
    <w:p w14:paraId="223A84A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результате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результаты:</w:t>
      </w:r>
    </w:p>
    <w:p w14:paraId="3A00098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осознавать необходимость изучения математики для адаптации к жизненным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развития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культуры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человека,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мыслить,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рассуждать,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выдвигать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предположения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доказывать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опровергать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их;</w:t>
      </w:r>
    </w:p>
    <w:p w14:paraId="2E7B755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сверстниками,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способность договариваться, лидировать, следовать указаниям, осознавать личную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ответственность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объективно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вклад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результат;</w:t>
      </w:r>
    </w:p>
    <w:p w14:paraId="51513B8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осваивать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навыки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организации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среде;</w:t>
      </w:r>
    </w:p>
    <w:p w14:paraId="3465C1B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оказании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одноклассникам,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детям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младшего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возраста,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взрослым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пожилым людям;</w:t>
      </w:r>
    </w:p>
    <w:p w14:paraId="3EC4BC1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расширяющих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опыт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реальной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жизни,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повышающих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интерес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интеллектуальному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труду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 уверенность своих силах </w:t>
      </w:r>
      <w:r w:rsidRPr="00FC39C8">
        <w:rPr>
          <w:sz w:val="24"/>
          <w:szCs w:val="24"/>
        </w:rPr>
        <w:lastRenderedPageBreak/>
        <w:t>при решении поставленных задач, умение преодолевать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трудности;</w:t>
      </w:r>
    </w:p>
    <w:p w14:paraId="1C70331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точки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зрения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и   эффективного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  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жизненных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проблем;</w:t>
      </w:r>
    </w:p>
    <w:p w14:paraId="1765D64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характеризовать свои успехи в изучении математики, стремиться углублять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 математические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намечать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устранения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трудностей;</w:t>
      </w:r>
    </w:p>
    <w:p w14:paraId="38DAF7A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пользоваться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разнообразными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предложенных 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 выбранных учебных проблем,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14:paraId="435AA30C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совместная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деятельность.</w:t>
      </w:r>
    </w:p>
    <w:p w14:paraId="072DC8BF" w14:textId="77777777" w:rsidR="00856648" w:rsidRPr="00FC39C8" w:rsidRDefault="00306BBF" w:rsidP="002E5551">
      <w:pPr>
        <w:pStyle w:val="a5"/>
        <w:numPr>
          <w:ilvl w:val="4"/>
          <w:numId w:val="16"/>
        </w:numPr>
        <w:tabs>
          <w:tab w:val="left" w:pos="2194"/>
          <w:tab w:val="left" w:pos="2672"/>
          <w:tab w:val="left" w:pos="4702"/>
          <w:tab w:val="left" w:pos="5670"/>
          <w:tab w:val="left" w:pos="7742"/>
          <w:tab w:val="left" w:pos="939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</w:t>
      </w:r>
      <w:r w:rsidR="00FC39C8">
        <w:rPr>
          <w:sz w:val="24"/>
          <w:szCs w:val="24"/>
        </w:rPr>
        <w:t>ся</w:t>
      </w:r>
      <w:r w:rsidR="00FC39C8">
        <w:rPr>
          <w:sz w:val="24"/>
          <w:szCs w:val="24"/>
        </w:rPr>
        <w:tab/>
        <w:t>будут</w:t>
      </w:r>
      <w:r w:rsidR="00FC39C8">
        <w:rPr>
          <w:sz w:val="24"/>
          <w:szCs w:val="24"/>
        </w:rPr>
        <w:tab/>
        <w:t>сформированы</w:t>
      </w:r>
      <w:r w:rsidR="00FC39C8">
        <w:rPr>
          <w:sz w:val="24"/>
          <w:szCs w:val="24"/>
        </w:rPr>
        <w:tab/>
        <w:t xml:space="preserve">следующие </w:t>
      </w:r>
      <w:r w:rsidRPr="00FC39C8">
        <w:rPr>
          <w:sz w:val="24"/>
          <w:szCs w:val="24"/>
        </w:rPr>
        <w:t>базовые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027B0282" w14:textId="77777777" w:rsidR="00856648" w:rsidRPr="00FC39C8" w:rsidRDefault="00FC39C8" w:rsidP="00FC39C8">
      <w:pPr>
        <w:pStyle w:val="a3"/>
        <w:tabs>
          <w:tab w:val="left" w:pos="2794"/>
          <w:tab w:val="left" w:pos="3660"/>
          <w:tab w:val="left" w:pos="4029"/>
          <w:tab w:val="left" w:pos="5751"/>
          <w:tab w:val="left" w:pos="6746"/>
          <w:tab w:val="left" w:pos="909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="00306BBF" w:rsidRPr="00FC39C8">
        <w:rPr>
          <w:sz w:val="24"/>
          <w:szCs w:val="24"/>
        </w:rPr>
        <w:t>с</w:t>
      </w:r>
      <w:r>
        <w:rPr>
          <w:sz w:val="24"/>
          <w:szCs w:val="24"/>
        </w:rPr>
        <w:t xml:space="preserve">танавливать связи и </w:t>
      </w:r>
      <w:r w:rsidR="00306BBF" w:rsidRPr="00FC39C8">
        <w:rPr>
          <w:sz w:val="24"/>
          <w:szCs w:val="24"/>
        </w:rPr>
        <w:t>за</w:t>
      </w:r>
      <w:r>
        <w:rPr>
          <w:sz w:val="24"/>
          <w:szCs w:val="24"/>
        </w:rPr>
        <w:t xml:space="preserve">висимости между математическими </w:t>
      </w:r>
      <w:r w:rsidR="00306BBF" w:rsidRPr="00FC39C8">
        <w:rPr>
          <w:spacing w:val="-1"/>
          <w:sz w:val="24"/>
          <w:szCs w:val="24"/>
        </w:rPr>
        <w:t>объектами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(«часть-целое»,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«причина-следствие»,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протяжённость);</w:t>
      </w:r>
    </w:p>
    <w:p w14:paraId="441BF4C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сравнение,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классификация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(группировка),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обобщение;</w:t>
      </w:r>
    </w:p>
    <w:p w14:paraId="7F89DE3D" w14:textId="77777777" w:rsidR="00856648" w:rsidRPr="00FC39C8" w:rsidRDefault="00FC39C8" w:rsidP="00FC39C8">
      <w:pPr>
        <w:pStyle w:val="a3"/>
        <w:tabs>
          <w:tab w:val="left" w:pos="2748"/>
          <w:tab w:val="left" w:pos="4775"/>
          <w:tab w:val="left" w:pos="6689"/>
          <w:tab w:val="left" w:pos="7243"/>
          <w:tab w:val="left" w:pos="94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приобретать практические </w:t>
      </w:r>
      <w:r w:rsidR="00306BBF" w:rsidRPr="00FC39C8">
        <w:rPr>
          <w:sz w:val="24"/>
          <w:szCs w:val="24"/>
        </w:rPr>
        <w:t>гр</w:t>
      </w:r>
      <w:r>
        <w:rPr>
          <w:sz w:val="24"/>
          <w:szCs w:val="24"/>
        </w:rPr>
        <w:t xml:space="preserve">афические и </w:t>
      </w:r>
      <w:r w:rsidR="00306BBF" w:rsidRPr="00FC39C8">
        <w:rPr>
          <w:sz w:val="24"/>
          <w:szCs w:val="24"/>
        </w:rPr>
        <w:t>измерительные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навыки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для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успешного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решения учебных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житейских задач;</w:t>
      </w:r>
    </w:p>
    <w:p w14:paraId="671FD59A" w14:textId="77777777" w:rsidR="00532AF7" w:rsidRPr="00FC39C8" w:rsidRDefault="00FC39C8" w:rsidP="00FC39C8">
      <w:pPr>
        <w:pStyle w:val="a3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spacing w:val="1"/>
          <w:sz w:val="24"/>
          <w:szCs w:val="24"/>
        </w:rPr>
      </w:pPr>
      <w:r>
        <w:rPr>
          <w:sz w:val="24"/>
          <w:szCs w:val="24"/>
        </w:rPr>
        <w:t>представлять текстовую  задачу,</w:t>
      </w:r>
      <w:r>
        <w:rPr>
          <w:sz w:val="24"/>
          <w:szCs w:val="24"/>
        </w:rPr>
        <w:tab/>
        <w:t>её решение</w:t>
      </w:r>
      <w:r>
        <w:rPr>
          <w:sz w:val="24"/>
          <w:szCs w:val="24"/>
        </w:rPr>
        <w:tab/>
        <w:t xml:space="preserve"> в </w:t>
      </w:r>
      <w:r w:rsidR="00306BBF" w:rsidRPr="00FC39C8">
        <w:rPr>
          <w:sz w:val="24"/>
          <w:szCs w:val="24"/>
        </w:rPr>
        <w:t>виде</w:t>
      </w:r>
      <w:r w:rsidR="00306BBF" w:rsidRPr="00FC39C8">
        <w:rPr>
          <w:sz w:val="24"/>
          <w:szCs w:val="24"/>
        </w:rPr>
        <w:tab/>
        <w:t>модели,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схемы,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арифметической записи, текста в соответствии с предложенной учебной проблемой.</w:t>
      </w:r>
    </w:p>
    <w:p w14:paraId="4B525022" w14:textId="77777777" w:rsidR="00856648" w:rsidRPr="00FC39C8" w:rsidRDefault="00532AF7" w:rsidP="00FC39C8">
      <w:pPr>
        <w:pStyle w:val="a3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У </w:t>
      </w:r>
      <w:r w:rsidR="00306BBF" w:rsidRPr="00FC39C8">
        <w:rPr>
          <w:sz w:val="24"/>
          <w:szCs w:val="24"/>
        </w:rPr>
        <w:t>обучающегося</w:t>
      </w:r>
      <w:r w:rsidR="00306BBF" w:rsidRPr="00FC39C8">
        <w:rPr>
          <w:sz w:val="24"/>
          <w:szCs w:val="24"/>
        </w:rPr>
        <w:tab/>
        <w:t>будут</w:t>
      </w:r>
      <w:r w:rsidR="00306BBF" w:rsidRPr="00FC39C8">
        <w:rPr>
          <w:sz w:val="24"/>
          <w:szCs w:val="24"/>
        </w:rPr>
        <w:tab/>
        <w:t>сформированы</w:t>
      </w:r>
      <w:r w:rsidR="00306BBF" w:rsidRPr="00FC39C8">
        <w:rPr>
          <w:sz w:val="24"/>
          <w:szCs w:val="24"/>
        </w:rPr>
        <w:tab/>
        <w:t>следующие</w:t>
      </w:r>
      <w:r w:rsidR="00306BBF" w:rsidRPr="00FC39C8">
        <w:rPr>
          <w:sz w:val="24"/>
          <w:szCs w:val="24"/>
        </w:rPr>
        <w:tab/>
        <w:t>базовые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исследовательские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действия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как</w:t>
      </w:r>
      <w:r w:rsidR="00306BBF" w:rsidRPr="00FC39C8">
        <w:rPr>
          <w:spacing w:val="36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часть</w:t>
      </w:r>
      <w:r w:rsidR="00306BBF" w:rsidRPr="00FC39C8">
        <w:rPr>
          <w:spacing w:val="3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познавательных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универсальных</w:t>
      </w:r>
      <w:r w:rsidR="00306BBF" w:rsidRPr="00FC39C8">
        <w:rPr>
          <w:spacing w:val="36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учебных</w:t>
      </w:r>
    </w:p>
    <w:p w14:paraId="2FD9045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действий:</w:t>
      </w:r>
    </w:p>
    <w:p w14:paraId="33893FB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проявлять способность ориентироваться в учебном материале разных разделов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курса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математики;</w:t>
      </w:r>
    </w:p>
    <w:p w14:paraId="335E712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адекватно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терминологию: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характеризовать,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задач;</w:t>
      </w:r>
    </w:p>
    <w:p w14:paraId="4928A47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 изученные методы познания (измерение, моделирование, перебор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вариантов).</w:t>
      </w:r>
    </w:p>
    <w:p w14:paraId="37393567" w14:textId="77777777"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28C28CA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 и использовать для решения учебных задач текстовую, графическую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источниках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информационной среды;</w:t>
      </w:r>
    </w:p>
    <w:p w14:paraId="4A9AD38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интерпретировать графически представленную информацию (схему,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другую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модель);</w:t>
      </w:r>
    </w:p>
    <w:p w14:paraId="30B1113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(дополнять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формулировать утверждение по образцу, в соответствии с требованиями учебной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14:paraId="13ED856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предлагаемые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источники информации.</w:t>
      </w:r>
    </w:p>
    <w:p w14:paraId="1A22A864" w14:textId="77777777"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14:paraId="3EA2C91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истинность;</w:t>
      </w:r>
    </w:p>
    <w:p w14:paraId="060A2DA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объяснения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14:paraId="4F85805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решения;</w:t>
      </w:r>
    </w:p>
    <w:p w14:paraId="4F9A217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полученный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терминологии;</w:t>
      </w:r>
    </w:p>
    <w:p w14:paraId="6702961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диалогов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обсуждению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задавать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участников,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 правоты,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этику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общения;</w:t>
      </w:r>
    </w:p>
    <w:p w14:paraId="6945C61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создавать в соответствии с учебной задачей тексты разного вида – описание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 геометрической фигуры), рассуждение (к примеру, при решении задачи),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 длины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отрезка);</w:t>
      </w:r>
    </w:p>
    <w:p w14:paraId="34CDBF0B" w14:textId="77777777" w:rsidR="00856648" w:rsidRPr="00FC39C8" w:rsidRDefault="00FC39C8" w:rsidP="00FC39C8">
      <w:pPr>
        <w:pStyle w:val="a3"/>
        <w:tabs>
          <w:tab w:val="left" w:pos="3132"/>
          <w:tab w:val="left" w:pos="3518"/>
          <w:tab w:val="left" w:pos="5226"/>
          <w:tab w:val="left" w:pos="7451"/>
          <w:tab w:val="left" w:pos="90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в </w:t>
      </w:r>
      <w:r w:rsidR="00306BBF" w:rsidRPr="00FC39C8">
        <w:rPr>
          <w:sz w:val="24"/>
          <w:szCs w:val="24"/>
        </w:rPr>
        <w:t>алгорит</w:t>
      </w:r>
      <w:r>
        <w:rPr>
          <w:sz w:val="24"/>
          <w:szCs w:val="24"/>
        </w:rPr>
        <w:t xml:space="preserve">мах: воспроизводить, дополнять, </w:t>
      </w:r>
      <w:r w:rsidR="00306BBF" w:rsidRPr="00FC39C8">
        <w:rPr>
          <w:sz w:val="24"/>
          <w:szCs w:val="24"/>
        </w:rPr>
        <w:t>исправлять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деформированные;</w:t>
      </w:r>
    </w:p>
    <w:p w14:paraId="5426DC8A" w14:textId="77777777" w:rsidR="00FC39C8" w:rsidRDefault="00306BBF" w:rsidP="00FC39C8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pacing w:val="-2"/>
          <w:sz w:val="24"/>
          <w:szCs w:val="24"/>
        </w:rPr>
      </w:pPr>
      <w:r w:rsidRPr="00FC39C8">
        <w:rPr>
          <w:sz w:val="24"/>
          <w:szCs w:val="24"/>
        </w:rPr>
        <w:t>самостоятельно составлять тексты заданий, аналогичные типовым изученным.</w:t>
      </w:r>
      <w:r w:rsidRPr="00FC39C8">
        <w:rPr>
          <w:spacing w:val="-67"/>
          <w:sz w:val="24"/>
          <w:szCs w:val="24"/>
        </w:rPr>
        <w:t xml:space="preserve"> </w:t>
      </w:r>
      <w:r w:rsidR="00532AF7" w:rsidRPr="00FC39C8">
        <w:rPr>
          <w:spacing w:val="-2"/>
          <w:sz w:val="24"/>
          <w:szCs w:val="24"/>
        </w:rPr>
        <w:t xml:space="preserve">         </w:t>
      </w:r>
    </w:p>
    <w:p w14:paraId="71E78846" w14:textId="77777777" w:rsidR="00856648" w:rsidRPr="00FC39C8" w:rsidRDefault="00532AF7" w:rsidP="00FC39C8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z w:val="24"/>
          <w:szCs w:val="24"/>
        </w:rPr>
      </w:pPr>
      <w:r w:rsidRPr="00FC39C8">
        <w:rPr>
          <w:spacing w:val="-2"/>
          <w:sz w:val="24"/>
          <w:szCs w:val="24"/>
        </w:rPr>
        <w:lastRenderedPageBreak/>
        <w:t xml:space="preserve"> </w:t>
      </w:r>
      <w:r w:rsidR="00FC39C8">
        <w:rPr>
          <w:sz w:val="24"/>
          <w:szCs w:val="24"/>
        </w:rPr>
        <w:t xml:space="preserve">У    обучающегося будут сформированы следующие </w:t>
      </w:r>
      <w:r w:rsidR="00306BBF" w:rsidRPr="00FC39C8">
        <w:rPr>
          <w:spacing w:val="-1"/>
          <w:sz w:val="24"/>
          <w:szCs w:val="24"/>
        </w:rPr>
        <w:t>действия</w:t>
      </w:r>
    </w:p>
    <w:p w14:paraId="5A63E615" w14:textId="77777777" w:rsidR="00856648" w:rsidRPr="00FC39C8" w:rsidRDefault="00306BBF" w:rsidP="00FC39C8">
      <w:pPr>
        <w:pStyle w:val="a3"/>
        <w:tabs>
          <w:tab w:val="left" w:pos="2575"/>
          <w:tab w:val="left" w:pos="3491"/>
          <w:tab w:val="left" w:pos="5266"/>
          <w:tab w:val="left" w:pos="6404"/>
          <w:tab w:val="left" w:pos="796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самоорганизации как часть регулятивных универсальных учебных 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планировать</w:t>
      </w:r>
      <w:r w:rsidR="00FC39C8">
        <w:rPr>
          <w:sz w:val="24"/>
          <w:szCs w:val="24"/>
        </w:rPr>
        <w:tab/>
        <w:t xml:space="preserve">этапы предстоящей работы, </w:t>
      </w:r>
      <w:r w:rsidRPr="00FC39C8">
        <w:rPr>
          <w:sz w:val="24"/>
          <w:szCs w:val="24"/>
        </w:rPr>
        <w:t>определять</w:t>
      </w:r>
      <w:r w:rsidRPr="00FC39C8">
        <w:rPr>
          <w:sz w:val="24"/>
          <w:szCs w:val="24"/>
        </w:rPr>
        <w:tab/>
        <w:t>последовательность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14:paraId="457E88D3" w14:textId="77777777" w:rsidR="00856648" w:rsidRPr="00FC39C8" w:rsidRDefault="00FC39C8" w:rsidP="00FC39C8">
      <w:pPr>
        <w:pStyle w:val="a3"/>
        <w:tabs>
          <w:tab w:val="left" w:pos="2439"/>
          <w:tab w:val="left" w:pos="3698"/>
          <w:tab w:val="left" w:pos="5458"/>
          <w:tab w:val="left" w:pos="7525"/>
          <w:tab w:val="left" w:pos="93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выполнять правила </w:t>
      </w:r>
      <w:r w:rsidR="00306BBF" w:rsidRPr="00FC39C8">
        <w:rPr>
          <w:sz w:val="24"/>
          <w:szCs w:val="24"/>
        </w:rPr>
        <w:t>безопасно</w:t>
      </w:r>
      <w:r>
        <w:rPr>
          <w:sz w:val="24"/>
          <w:szCs w:val="24"/>
        </w:rPr>
        <w:t xml:space="preserve">го использования электронных </w:t>
      </w:r>
      <w:r w:rsidR="00306BBF" w:rsidRPr="00FC39C8">
        <w:rPr>
          <w:spacing w:val="-1"/>
          <w:sz w:val="24"/>
          <w:szCs w:val="24"/>
        </w:rPr>
        <w:t>средств,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предлагаемых в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процессе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обучения.</w:t>
      </w:r>
    </w:p>
    <w:p w14:paraId="2253CE49" w14:textId="77777777" w:rsidR="00856648" w:rsidRPr="00FC39C8" w:rsidRDefault="00FC39C8" w:rsidP="00FC39C8">
      <w:pPr>
        <w:pStyle w:val="a5"/>
        <w:tabs>
          <w:tab w:val="left" w:pos="2194"/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 обучающегося</w:t>
      </w:r>
      <w:r>
        <w:rPr>
          <w:sz w:val="24"/>
          <w:szCs w:val="24"/>
        </w:rPr>
        <w:tab/>
        <w:t xml:space="preserve">будут сформированы </w:t>
      </w:r>
      <w:r w:rsidR="00306BBF" w:rsidRPr="00FC39C8">
        <w:rPr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 w:rsidR="00306BBF" w:rsidRPr="00FC39C8">
        <w:rPr>
          <w:spacing w:val="-1"/>
          <w:sz w:val="24"/>
          <w:szCs w:val="24"/>
        </w:rPr>
        <w:t>действия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самоконтроля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как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часть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регулятивных универсальных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учебных действий:</w:t>
      </w:r>
    </w:p>
    <w:p w14:paraId="041D92E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осуществлять контроль процесса и результата своей деятельности;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необходимости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корректировать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14:paraId="7D98525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путей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преодоления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ошибок;</w:t>
      </w:r>
    </w:p>
    <w:p w14:paraId="579CECC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предвидеть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возникновения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предусматривать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предупреждения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(формулирование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обращение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учебнику,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дополнительным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электронным);</w:t>
      </w:r>
    </w:p>
    <w:p w14:paraId="3A34D8F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качественную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характеристику.</w:t>
      </w:r>
    </w:p>
    <w:p w14:paraId="1874AF43" w14:textId="77777777"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14:paraId="4F7458E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 в совместной деятельности: распределять работу между членами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требующих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большого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согласовывать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информации;</w:t>
      </w:r>
    </w:p>
    <w:p w14:paraId="3D83A5A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осуществлять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выполняемых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предвидеть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возникновения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предусматривать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предупреждения.</w:t>
      </w:r>
    </w:p>
    <w:p w14:paraId="7E75FA29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14:paraId="0F0AED9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записывать, сравнивать, упорядочивать числа от 0 до 20;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пересчитывать различные объекты, устанавливать порядковый номер объекта;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 числа, большие или меньшие данного числа на заданное число;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арифметические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20</w:t>
      </w:r>
    </w:p>
    <w:p w14:paraId="31493C2E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(устно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через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десяток;</w:t>
      </w:r>
    </w:p>
    <w:p w14:paraId="61967C6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компоненты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(слагаемые,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сумма)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 (уменьшаемое,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вычитаемое,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разность);</w:t>
      </w:r>
    </w:p>
    <w:p w14:paraId="652ECD5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вычитание: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выделять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требование (вопрос);</w:t>
      </w:r>
    </w:p>
    <w:p w14:paraId="4F88413F" w14:textId="77777777" w:rsidR="00856648" w:rsidRPr="00FC39C8" w:rsidRDefault="00306BBF" w:rsidP="00FC39C8">
      <w:pPr>
        <w:pStyle w:val="a3"/>
        <w:tabs>
          <w:tab w:val="left" w:pos="2405"/>
          <w:tab w:val="left" w:pos="3620"/>
          <w:tab w:val="left" w:pos="4129"/>
          <w:tab w:val="left" w:pos="5127"/>
          <w:tab w:val="left" w:pos="6936"/>
          <w:tab w:val="left" w:pos="7929"/>
          <w:tab w:val="left" w:pos="8778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длине,</w:t>
      </w:r>
      <w:r w:rsidR="00FC39C8">
        <w:rPr>
          <w:sz w:val="24"/>
          <w:szCs w:val="24"/>
        </w:rPr>
        <w:tab/>
        <w:t>устанавливая</w:t>
      </w:r>
      <w:r w:rsidR="00FC39C8">
        <w:rPr>
          <w:sz w:val="24"/>
          <w:szCs w:val="24"/>
        </w:rPr>
        <w:tab/>
        <w:t>между</w:t>
      </w:r>
      <w:r w:rsidR="00FC39C8">
        <w:rPr>
          <w:sz w:val="24"/>
          <w:szCs w:val="24"/>
        </w:rPr>
        <w:tab/>
        <w:t xml:space="preserve">ними </w:t>
      </w:r>
      <w:r w:rsidRPr="00FC39C8">
        <w:rPr>
          <w:sz w:val="24"/>
          <w:szCs w:val="24"/>
        </w:rPr>
        <w:t>соотношение</w:t>
      </w:r>
    </w:p>
    <w:p w14:paraId="393BE20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«длиннее-короче»,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«выше-ниже»,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«шире-уже»;</w:t>
      </w:r>
    </w:p>
    <w:p w14:paraId="495B261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измерять длину отрезка (в см), чертить отрезок заданной длины;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цифру;</w:t>
      </w:r>
    </w:p>
    <w:p w14:paraId="48D06039" w14:textId="77777777" w:rsidR="00856648" w:rsidRPr="00FC39C8" w:rsidRDefault="00306BBF" w:rsidP="00FC39C8">
      <w:pPr>
        <w:pStyle w:val="a3"/>
        <w:tabs>
          <w:tab w:val="left" w:pos="2642"/>
          <w:tab w:val="left" w:pos="4744"/>
          <w:tab w:val="left" w:pos="5945"/>
          <w:tab w:val="left" w:pos="6755"/>
          <w:tab w:val="left" w:pos="852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распознавать</w:t>
      </w:r>
      <w:r w:rsidRPr="00FC39C8">
        <w:rPr>
          <w:sz w:val="24"/>
          <w:szCs w:val="24"/>
        </w:rPr>
        <w:tab/>
        <w:t>геометриче</w:t>
      </w:r>
      <w:r w:rsidR="00FC39C8">
        <w:rPr>
          <w:sz w:val="24"/>
          <w:szCs w:val="24"/>
        </w:rPr>
        <w:t>ские</w:t>
      </w:r>
      <w:r w:rsidR="00FC39C8">
        <w:rPr>
          <w:sz w:val="24"/>
          <w:szCs w:val="24"/>
        </w:rPr>
        <w:tab/>
        <w:t>фигуры:</w:t>
      </w:r>
      <w:r w:rsidR="00FC39C8">
        <w:rPr>
          <w:sz w:val="24"/>
          <w:szCs w:val="24"/>
        </w:rPr>
        <w:tab/>
        <w:t>круг,</w:t>
      </w:r>
      <w:r w:rsidR="00FC39C8">
        <w:rPr>
          <w:sz w:val="24"/>
          <w:szCs w:val="24"/>
        </w:rPr>
        <w:tab/>
        <w:t xml:space="preserve">треугольник, </w:t>
      </w:r>
      <w:r w:rsidRPr="00FC39C8">
        <w:rPr>
          <w:spacing w:val="-1"/>
          <w:sz w:val="24"/>
          <w:szCs w:val="24"/>
        </w:rPr>
        <w:t>прямоугольник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(квадрат),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отрезок;</w:t>
      </w:r>
    </w:p>
    <w:p w14:paraId="7D0842D2" w14:textId="77777777" w:rsidR="00856648" w:rsidRPr="00FC39C8" w:rsidRDefault="00306BBF" w:rsidP="00FC39C8">
      <w:pPr>
        <w:pStyle w:val="a3"/>
        <w:tabs>
          <w:tab w:val="left" w:pos="5219"/>
          <w:tab w:val="left" w:pos="7081"/>
          <w:tab w:val="left" w:pos="917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</w:t>
      </w:r>
      <w:r w:rsidR="00FC39C8">
        <w:rPr>
          <w:sz w:val="24"/>
          <w:szCs w:val="24"/>
        </w:rPr>
        <w:t>ми</w:t>
      </w:r>
      <w:r w:rsidR="00FC39C8">
        <w:rPr>
          <w:sz w:val="24"/>
          <w:szCs w:val="24"/>
        </w:rPr>
        <w:tab/>
        <w:t>соотношения:</w:t>
      </w:r>
      <w:r w:rsidR="00FC39C8">
        <w:rPr>
          <w:sz w:val="24"/>
          <w:szCs w:val="24"/>
        </w:rPr>
        <w:tab/>
        <w:t xml:space="preserve">«слева-справа», </w:t>
      </w:r>
      <w:r w:rsidRPr="00FC39C8">
        <w:rPr>
          <w:sz w:val="24"/>
          <w:szCs w:val="24"/>
        </w:rPr>
        <w:t>«спереди-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сзади»,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между;</w:t>
      </w:r>
    </w:p>
    <w:p w14:paraId="40F86382" w14:textId="77777777" w:rsidR="00856648" w:rsidRPr="00FC39C8" w:rsidRDefault="00FC39C8" w:rsidP="00FC39C8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распознавать </w:t>
      </w:r>
      <w:r w:rsidR="00306BBF" w:rsidRPr="00FC39C8">
        <w:rPr>
          <w:sz w:val="24"/>
          <w:szCs w:val="24"/>
        </w:rPr>
        <w:t>верные</w:t>
      </w:r>
      <w:r>
        <w:rPr>
          <w:sz w:val="24"/>
          <w:szCs w:val="24"/>
        </w:rPr>
        <w:t xml:space="preserve"> (истинные) и </w:t>
      </w:r>
      <w:r w:rsidR="00306BBF" w:rsidRPr="00FC39C8">
        <w:rPr>
          <w:sz w:val="24"/>
          <w:szCs w:val="24"/>
        </w:rPr>
        <w:t>неверные</w:t>
      </w:r>
      <w:r w:rsidR="00306BBF" w:rsidRPr="00FC39C8">
        <w:rPr>
          <w:sz w:val="24"/>
          <w:szCs w:val="24"/>
        </w:rPr>
        <w:tab/>
        <w:t>(ложные)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утверждения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относительно заданного набора объектов/предметов;</w:t>
      </w:r>
    </w:p>
    <w:p w14:paraId="140E3763" w14:textId="77777777" w:rsidR="00856648" w:rsidRPr="00FC39C8" w:rsidRDefault="00306BBF" w:rsidP="00FC39C8">
      <w:pPr>
        <w:pStyle w:val="a3"/>
        <w:tabs>
          <w:tab w:val="left" w:pos="2750"/>
          <w:tab w:val="left" w:pos="4009"/>
          <w:tab w:val="left" w:pos="4560"/>
          <w:tab w:val="left" w:pos="6074"/>
          <w:tab w:val="left" w:pos="7505"/>
          <w:tab w:val="left" w:pos="8862"/>
          <w:tab w:val="left" w:pos="9281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группировать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заданному</w:t>
      </w:r>
      <w:r w:rsidR="00FC39C8">
        <w:rPr>
          <w:sz w:val="24"/>
          <w:szCs w:val="24"/>
        </w:rPr>
        <w:tab/>
        <w:t>признаку,</w:t>
      </w:r>
      <w:r w:rsidR="00FC39C8">
        <w:rPr>
          <w:sz w:val="24"/>
          <w:szCs w:val="24"/>
        </w:rPr>
        <w:tab/>
        <w:t>находить</w:t>
      </w:r>
      <w:r w:rsidR="00FC39C8">
        <w:rPr>
          <w:sz w:val="24"/>
          <w:szCs w:val="24"/>
        </w:rPr>
        <w:tab/>
        <w:t xml:space="preserve">и </w:t>
      </w:r>
      <w:r w:rsidRPr="00FC39C8">
        <w:rPr>
          <w:sz w:val="24"/>
          <w:szCs w:val="24"/>
        </w:rPr>
        <w:t>называть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жизни;</w:t>
      </w:r>
    </w:p>
    <w:p w14:paraId="006F9D8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строки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столбцы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вносить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данное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извлекать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данные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таблицы;</w:t>
      </w:r>
    </w:p>
    <w:p w14:paraId="54FBA96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два объекта (числа, геометрические фигуры);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распределять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основанию.</w:t>
      </w:r>
    </w:p>
    <w:p w14:paraId="559E87F8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14:paraId="3DD3193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записывать,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100;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99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9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</w:p>
    <w:p w14:paraId="667A86C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(в пределах 100), большее данного числа в заданное число раз (в пределах 20);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устанавливать</w:t>
      </w:r>
      <w:r w:rsidRPr="00FC39C8">
        <w:rPr>
          <w:spacing w:val="9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соблюдать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порядок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</w:t>
      </w:r>
      <w:r w:rsidRPr="00FC39C8">
        <w:rPr>
          <w:spacing w:val="95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</w:p>
    <w:p w14:paraId="0591648D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выражения   (со   скобками   или   без   скобок),   содержащего   действия   сложения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 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100;</w:t>
      </w:r>
    </w:p>
    <w:p w14:paraId="35CB2A0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арифметические действия: сложение и вычитание, в пределах 100 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устно и письменно, умножение и деление в пределах 50 с использованием таблицы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умножения;</w:t>
      </w:r>
    </w:p>
    <w:p w14:paraId="4E18EA5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(множители,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произведение),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 (делимое,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делитель,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частное);</w:t>
      </w:r>
    </w:p>
    <w:p w14:paraId="2CE41A7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вычитания;</w:t>
      </w:r>
    </w:p>
    <w:p w14:paraId="45D782B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 выполнении практических заданий единицы величин 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(сантиметр, дециметр, метр), массы (килограмм), времени (минута, час), стоимости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(рубль,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копейка);</w:t>
      </w:r>
    </w:p>
    <w:p w14:paraId="77BFB27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 с помощью измерительных инструментов длину, определять время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часов;</w:t>
      </w:r>
    </w:p>
    <w:p w14:paraId="102ECB0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величины длины, массы, времени, стоимости, устанавливая 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 или меньше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на»;</w:t>
      </w:r>
    </w:p>
    <w:p w14:paraId="6E2FF48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текстовые задачи в одно-два действия: представлять задачу (краткая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запись, рисунок, таблица или другая модель), планировать ход решения 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оформлять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виде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ответ;</w:t>
      </w:r>
    </w:p>
    <w:p w14:paraId="40C3E9B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ломаную,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многоугольник;</w:t>
      </w:r>
    </w:p>
    <w:p w14:paraId="36E98D8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 бумаге в клетку изображать ломаную, многоугольник, чертить 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угольника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длинами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сторон;</w:t>
      </w:r>
    </w:p>
    <w:p w14:paraId="38E69C6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линейки;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z w:val="24"/>
          <w:szCs w:val="24"/>
        </w:rPr>
        <w:tab/>
        <w:t>длину</w:t>
      </w:r>
      <w:r w:rsidRPr="00FC39C8">
        <w:rPr>
          <w:sz w:val="24"/>
          <w:szCs w:val="24"/>
        </w:rPr>
        <w:tab/>
        <w:t>ломаной,</w:t>
      </w:r>
      <w:r w:rsidRPr="00FC39C8">
        <w:rPr>
          <w:sz w:val="24"/>
          <w:szCs w:val="24"/>
        </w:rPr>
        <w:tab/>
      </w:r>
      <w:r w:rsidR="00FC39C8">
        <w:rPr>
          <w:sz w:val="24"/>
          <w:szCs w:val="24"/>
        </w:rPr>
        <w:t>состоящей</w:t>
      </w:r>
      <w:r w:rsidR="00FC39C8">
        <w:rPr>
          <w:sz w:val="24"/>
          <w:szCs w:val="24"/>
        </w:rPr>
        <w:tab/>
        <w:t>из</w:t>
      </w:r>
      <w:r w:rsidR="00FC39C8">
        <w:rPr>
          <w:sz w:val="24"/>
          <w:szCs w:val="24"/>
        </w:rPr>
        <w:tab/>
        <w:t>двух-трёх</w:t>
      </w:r>
      <w:r w:rsidR="00FC39C8">
        <w:rPr>
          <w:sz w:val="24"/>
          <w:szCs w:val="24"/>
        </w:rPr>
        <w:tab/>
        <w:t xml:space="preserve">звеньев, </w:t>
      </w:r>
      <w:r w:rsidRPr="00FC39C8">
        <w:rPr>
          <w:spacing w:val="-1"/>
          <w:sz w:val="24"/>
          <w:szCs w:val="24"/>
        </w:rPr>
        <w:t>периметр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(квадрата);</w:t>
      </w:r>
    </w:p>
    <w:p w14:paraId="0209FB27" w14:textId="77777777" w:rsidR="00856648" w:rsidRPr="00FC39C8" w:rsidRDefault="00FC39C8" w:rsidP="00FC39C8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распознавать </w:t>
      </w:r>
      <w:r w:rsidR="00306BBF" w:rsidRPr="00FC39C8">
        <w:rPr>
          <w:sz w:val="24"/>
          <w:szCs w:val="24"/>
        </w:rPr>
        <w:t>ве</w:t>
      </w:r>
      <w:r>
        <w:rPr>
          <w:sz w:val="24"/>
          <w:szCs w:val="24"/>
        </w:rPr>
        <w:t>рные (истинные) и неверные</w:t>
      </w:r>
      <w:r>
        <w:rPr>
          <w:sz w:val="24"/>
          <w:szCs w:val="24"/>
        </w:rPr>
        <w:tab/>
        <w:t xml:space="preserve">(ложные) </w:t>
      </w:r>
      <w:r w:rsidR="00306BBF" w:rsidRPr="00FC39C8">
        <w:rPr>
          <w:spacing w:val="-1"/>
          <w:sz w:val="24"/>
          <w:szCs w:val="24"/>
        </w:rPr>
        <w:t>утверждения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 словами «все»,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«каждый»;</w:t>
      </w:r>
    </w:p>
    <w:p w14:paraId="53F4A65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проводить одно-двухшаговые логические рассуждения и делать выводы;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общий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(чисел,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</w:p>
    <w:p w14:paraId="6B9E20A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фигур);</w:t>
      </w:r>
    </w:p>
    <w:p w14:paraId="2C57E80F" w14:textId="77777777" w:rsidR="00856648" w:rsidRPr="00FC39C8" w:rsidRDefault="00306BBF" w:rsidP="00FC39C8">
      <w:pPr>
        <w:pStyle w:val="a3"/>
        <w:tabs>
          <w:tab w:val="left" w:pos="2669"/>
          <w:tab w:val="left" w:pos="4472"/>
          <w:tab w:val="left" w:pos="4834"/>
          <w:tab w:val="left" w:pos="6158"/>
          <w:tab w:val="left" w:pos="7228"/>
          <w:tab w:val="left" w:pos="8698"/>
          <w:tab w:val="left" w:pos="955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 закономерность в ряду объектов (чисел, геометрических фигур);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представлять информацию в заданной</w:t>
      </w:r>
      <w:r w:rsidR="00FC39C8">
        <w:rPr>
          <w:sz w:val="24"/>
          <w:szCs w:val="24"/>
        </w:rPr>
        <w:tab/>
        <w:t>форме: дополнять</w:t>
      </w:r>
      <w:r w:rsidR="00FC39C8">
        <w:rPr>
          <w:sz w:val="24"/>
          <w:szCs w:val="24"/>
        </w:rPr>
        <w:tab/>
        <w:t xml:space="preserve">текст </w:t>
      </w:r>
      <w:r w:rsidRPr="00FC39C8">
        <w:rPr>
          <w:spacing w:val="-1"/>
          <w:sz w:val="24"/>
          <w:szCs w:val="24"/>
        </w:rPr>
        <w:t>задачи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числами,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заполнять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строку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08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столбец</w:t>
      </w:r>
      <w:r w:rsidRPr="00FC39C8">
        <w:rPr>
          <w:spacing w:val="113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108"/>
          <w:sz w:val="24"/>
          <w:szCs w:val="24"/>
        </w:rPr>
        <w:t xml:space="preserve"> </w:t>
      </w:r>
      <w:r w:rsidRPr="00FC39C8">
        <w:rPr>
          <w:sz w:val="24"/>
          <w:szCs w:val="24"/>
        </w:rPr>
        <w:t>указывать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числовые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рисунке (изображении геометрических фигур);</w:t>
      </w:r>
    </w:p>
    <w:p w14:paraId="436E5A3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группы объектов (находить общее, различное);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обнаруживать модели геометрических фигур в окружающем мире;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подбирать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подтверждающие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суждение,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составлять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(дополнять) текстовую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задачу;</w:t>
      </w:r>
    </w:p>
    <w:p w14:paraId="7B88F1B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измерения.</w:t>
      </w:r>
    </w:p>
    <w:p w14:paraId="4FADB041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14:paraId="554F7F0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записывать, сравнивать, упорядочивать числа в пределах 1000;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</w:p>
    <w:p w14:paraId="65CA4D4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1000);</w:t>
      </w:r>
    </w:p>
    <w:p w14:paraId="1D04373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арифметические действия: сложение и вычитание (в пределах 100 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устно, в пределах 1000 – письменно), умножение и деление на однозначное число,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остатком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 устно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письменно);</w:t>
      </w:r>
    </w:p>
    <w:p w14:paraId="45C66A2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 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1;</w:t>
      </w:r>
    </w:p>
    <w:p w14:paraId="67E3571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соблюдать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 выражения (со скобками или без скобок), содержащего арифметические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вычитания, умножения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деления;</w:t>
      </w:r>
    </w:p>
    <w:p w14:paraId="179045E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переместительное 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сочетательное свойства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сложения;</w:t>
      </w:r>
    </w:p>
    <w:p w14:paraId="14D5714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14:paraId="5B676E88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единицы: длины (миллиметр, сантиметр, дециметр, метр, километр), массы (грамм,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(минута,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секунда),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(копейка,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рубль);</w:t>
      </w:r>
    </w:p>
    <w:p w14:paraId="2A084B0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инструментов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длину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(массу,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события;</w:t>
      </w:r>
    </w:p>
    <w:p w14:paraId="1B32E31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 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в»;</w:t>
      </w:r>
    </w:p>
    <w:p w14:paraId="0A3E04BB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называть, находить долю величины (половина, четверть);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долями;</w:t>
      </w:r>
    </w:p>
    <w:p w14:paraId="08482F9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 решении задач и в практических ситуациях (покупка товара,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расчётов)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величинами;</w:t>
      </w:r>
    </w:p>
    <w:p w14:paraId="5456431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 решении задач выполнять сложение и вычитание однородных величин,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величины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однозначное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число;</w:t>
      </w:r>
    </w:p>
    <w:p w14:paraId="0C57B82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задачи в одно-два действия: представлять текст задачи, планировать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 решения, записывать решение и ответ, анализировать решение (искать другой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реалистичность,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вычисления);</w:t>
      </w:r>
    </w:p>
    <w:p w14:paraId="1C403C8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многоугольник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заданные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части;</w:t>
      </w:r>
    </w:p>
    <w:p w14:paraId="675F061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(наложение,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сопоставление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значений);</w:t>
      </w:r>
    </w:p>
    <w:p w14:paraId="437AAF8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(квадрата);</w:t>
      </w:r>
    </w:p>
    <w:p w14:paraId="54AB8BF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распознавать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верные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    и    неверные    (ложные)    утверждения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 словами: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«все»,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«некоторые»,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«и»,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«если…,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то…»;</w:t>
      </w:r>
    </w:p>
    <w:p w14:paraId="5425E4C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утверждение (вывод), строить логические рассуждения (одно-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двухшаговые),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 числе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 изученных связок;</w:t>
      </w:r>
    </w:p>
    <w:p w14:paraId="4CC6F39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одному-двум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14:paraId="077C02B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диаграммах,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расписание,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режим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ярлык,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этикетка),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информацию: заполнять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простейшие таблицы;</w:t>
      </w:r>
    </w:p>
    <w:p w14:paraId="3B81AB1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 план выполнения учебного задания и следовать ему, 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алгоритму;</w:t>
      </w:r>
    </w:p>
    <w:p w14:paraId="788D14B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различное,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уникальное);</w:t>
      </w:r>
    </w:p>
    <w:p w14:paraId="57610414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верное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14:paraId="3FE64B4F" w14:textId="77777777" w:rsidR="00856648" w:rsidRPr="00FC39C8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14:paraId="00E3D99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многозначные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числа;</w:t>
      </w:r>
    </w:p>
    <w:p w14:paraId="401F18B3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90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92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9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9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 число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раз;</w:t>
      </w:r>
    </w:p>
    <w:p w14:paraId="04035044" w14:textId="77777777" w:rsidR="00856648" w:rsidRPr="00FC39C8" w:rsidRDefault="00FC39C8" w:rsidP="00FC39C8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выполнять арифметические действия: сложение и </w:t>
      </w:r>
      <w:r w:rsidR="00306BBF" w:rsidRPr="00FC39C8">
        <w:rPr>
          <w:sz w:val="24"/>
          <w:szCs w:val="24"/>
        </w:rPr>
        <w:t xml:space="preserve"> вычитание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</w:t>
      </w:r>
      <w:r w:rsidR="00306BBF" w:rsidRPr="00FC39C8">
        <w:rPr>
          <w:spacing w:val="7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многозначными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числами</w:t>
      </w:r>
      <w:r w:rsidR="00306BBF" w:rsidRPr="00FC39C8">
        <w:rPr>
          <w:spacing w:val="7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   (в   пределах   100   –   устно),   умножение</w:t>
      </w:r>
      <w:r w:rsidR="00306BBF" w:rsidRPr="00FC39C8">
        <w:rPr>
          <w:spacing w:val="-68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деление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многозначного   числа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на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однозначное,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двузначное   число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пределах 100</w:t>
      </w:r>
      <w:r w:rsidR="00306BBF" w:rsidRPr="00FC39C8">
        <w:rPr>
          <w:spacing w:val="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–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устно),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деление с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остатком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–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 (в</w:t>
      </w:r>
      <w:r w:rsidR="00306BBF" w:rsidRPr="00FC39C8">
        <w:rPr>
          <w:spacing w:val="-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пределах 1000);</w:t>
      </w:r>
    </w:p>
    <w:p w14:paraId="0E2AF95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вычислять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скобками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скобок),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2-4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14:paraId="21ACB17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проверку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критериям: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достоверность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(реальность),</w:t>
      </w:r>
      <w:r w:rsidRPr="00FC39C8">
        <w:rPr>
          <w:spacing w:val="1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правилу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(алгоритму),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а также 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калькулятора;</w:t>
      </w:r>
    </w:p>
    <w:p w14:paraId="7920C572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ее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доле;</w:t>
      </w:r>
    </w:p>
    <w:p w14:paraId="79438E7C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14:paraId="2FBE36C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(длина,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скорость);</w:t>
      </w:r>
    </w:p>
    <w:p w14:paraId="2F48B415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(миллиметр,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километр),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(грамм,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центнер,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тонна),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="00FC39C8">
        <w:rPr>
          <w:sz w:val="24"/>
          <w:szCs w:val="24"/>
        </w:rPr>
        <w:t xml:space="preserve">  </w:t>
      </w:r>
      <w:r w:rsidRPr="00FC39C8">
        <w:rPr>
          <w:sz w:val="24"/>
          <w:szCs w:val="24"/>
        </w:rPr>
        <w:t>(секунда, минута, час, сутки, неделя, месяц, год), вместимости (литр), стоимости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(копейка,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скорости (километр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час);</w:t>
      </w:r>
    </w:p>
    <w:p w14:paraId="13315529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пройденным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производительностью,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временем 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lastRenderedPageBreak/>
        <w:t>объёмом работы;</w:t>
      </w:r>
    </w:p>
    <w:p w14:paraId="669CBCF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массу предмета,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воды,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воздуха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помещении),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транспортного средства, вместимость с помощью измерительных сосудов, прикидку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измерений;</w:t>
      </w:r>
    </w:p>
    <w:p w14:paraId="260A3CF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текстовые задачи в 1–3 действия, выполнять преобразование заданных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подходящие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сочетая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устные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используя,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необходимости,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вычислительные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устройства,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критериям: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условию;</w:t>
      </w:r>
    </w:p>
    <w:p w14:paraId="71D2163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практические задачи, связанные с повседневной жизнью 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покупка</w:t>
      </w:r>
      <w:r w:rsidRPr="00FC39C8">
        <w:rPr>
          <w:spacing w:val="9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товара,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определение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времени,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выполнение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расчётов),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том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20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избыточными</w:t>
      </w:r>
      <w:r w:rsidRPr="00FC39C8">
        <w:rPr>
          <w:spacing w:val="11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данными,</w:t>
      </w:r>
      <w:r w:rsidRPr="00FC39C8">
        <w:rPr>
          <w:spacing w:val="11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находить  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недостающую  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информацию  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решения;</w:t>
      </w:r>
    </w:p>
    <w:p w14:paraId="23AB1C31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циркуля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радиуса;</w:t>
      </w:r>
    </w:p>
    <w:p w14:paraId="76653FF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(шар,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куб,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цилиндр,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конус,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пирамида),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случаях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проекции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 мира 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плоскость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(пол,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стену);</w:t>
      </w:r>
    </w:p>
    <w:p w14:paraId="2553E17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разбиение (показывать на рисунке, чертеже) простейшей составной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составленных из двух-трех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(квадратов);</w:t>
      </w:r>
    </w:p>
    <w:p w14:paraId="1DFD5A17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контрпример;</w:t>
      </w:r>
    </w:p>
    <w:p w14:paraId="1B75DF4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утверждение (вывод), строить логические рассуждения (двух-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трехшаговые);</w:t>
      </w:r>
    </w:p>
    <w:p w14:paraId="14026B4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 объекты по заданным или самостоятельно установленным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одному-двум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14:paraId="3BD9374A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 представленную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простейших столбчатых диаграммах,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календарь, расписание), в предметах повседневной жизни (например, счет, меню,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прайс-лист,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объявление);</w:t>
      </w:r>
    </w:p>
    <w:p w14:paraId="172ADED6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заполнять данными предложенную таблицу, столбчатую диаграмму;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формализованные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последовательности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</w:p>
    <w:p w14:paraId="62B3801F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(алгоритм, план, схема) в практических и учебных ситуациях, дополнять алгоритм,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шаги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алгоритма;</w:t>
      </w:r>
    </w:p>
    <w:p w14:paraId="1B4710F0" w14:textId="77777777"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14:paraId="10617B57" w14:textId="77777777" w:rsidR="00856648" w:rsidRDefault="00FC39C8" w:rsidP="00FC39C8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выбирать рациональное решение задачи, находить все</w:t>
      </w:r>
      <w:r>
        <w:rPr>
          <w:sz w:val="24"/>
          <w:szCs w:val="24"/>
        </w:rPr>
        <w:tab/>
        <w:t xml:space="preserve">верные </w:t>
      </w:r>
      <w:r w:rsidR="00306BBF" w:rsidRPr="00FC39C8">
        <w:rPr>
          <w:spacing w:val="-1"/>
          <w:sz w:val="24"/>
          <w:szCs w:val="24"/>
        </w:rPr>
        <w:t>решения</w:t>
      </w:r>
      <w:r>
        <w:rPr>
          <w:spacing w:val="-1"/>
          <w:sz w:val="24"/>
          <w:szCs w:val="24"/>
        </w:rPr>
        <w:t xml:space="preserve"> 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из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предложенных.</w:t>
      </w:r>
    </w:p>
    <w:p w14:paraId="06C57C45" w14:textId="77777777" w:rsidR="00FC39C8" w:rsidRPr="00FC39C8" w:rsidRDefault="00FC39C8" w:rsidP="00FC39C8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  <w:rPr>
          <w:sz w:val="24"/>
          <w:szCs w:val="24"/>
        </w:rPr>
      </w:pPr>
    </w:p>
    <w:p w14:paraId="613D175D" w14:textId="77777777" w:rsidR="00856648" w:rsidRPr="00651235" w:rsidRDefault="00306BBF" w:rsidP="002E5551">
      <w:pPr>
        <w:pStyle w:val="a5"/>
        <w:numPr>
          <w:ilvl w:val="0"/>
          <w:numId w:val="16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E22215">
        <w:rPr>
          <w:sz w:val="24"/>
          <w:szCs w:val="24"/>
          <w:highlight w:val="green"/>
        </w:rPr>
        <w:t>рабочая</w:t>
      </w:r>
      <w:r w:rsidRPr="00E22215">
        <w:rPr>
          <w:spacing w:val="60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программа</w:t>
      </w:r>
      <w:r w:rsidRPr="00E22215">
        <w:rPr>
          <w:spacing w:val="58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по</w:t>
      </w:r>
      <w:r w:rsidRPr="00E22215">
        <w:rPr>
          <w:spacing w:val="62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учебному</w:t>
      </w:r>
      <w:r w:rsidRPr="00E22215">
        <w:rPr>
          <w:spacing w:val="57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предмету</w:t>
      </w:r>
      <w:r w:rsidRPr="00E22215">
        <w:rPr>
          <w:spacing w:val="60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«Окружающий</w:t>
      </w:r>
      <w:r w:rsidR="00651235">
        <w:rPr>
          <w:sz w:val="24"/>
          <w:szCs w:val="24"/>
          <w:highlight w:val="green"/>
        </w:rPr>
        <w:t xml:space="preserve"> </w:t>
      </w:r>
      <w:r w:rsidRPr="00651235">
        <w:rPr>
          <w:sz w:val="24"/>
          <w:szCs w:val="24"/>
          <w:highlight w:val="green"/>
        </w:rPr>
        <w:t>мир».</w:t>
      </w:r>
    </w:p>
    <w:p w14:paraId="7FB642BE" w14:textId="77777777" w:rsidR="00856648" w:rsidRPr="00E22215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Федеральная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рабочая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программа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предмету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«Окружающий</w:t>
      </w:r>
    </w:p>
    <w:p w14:paraId="0E2B6BD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мир»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(предметная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область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«Обществознание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естествознание»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(«Окружающий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мир»)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(далее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соответственно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окружающий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включает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пояснительную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планируемые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освоения программы по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миру.</w:t>
      </w:r>
    </w:p>
    <w:p w14:paraId="32D3B68C" w14:textId="77777777" w:rsidR="00856648" w:rsidRPr="00E22215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Пояснительная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отражает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обучающимися;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структуре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также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подходы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отбору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планируемым результатам.</w:t>
      </w:r>
    </w:p>
    <w:p w14:paraId="7F0EE43C" w14:textId="77777777" w:rsidR="00856648" w:rsidRPr="00E22215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Содержание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обучения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раскрывает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содержательные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обязательного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="00E22215" w:rsidRP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завершается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перечнем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     мира     с     учётом     возрастных     особенностей     обучающихся.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предлагается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так как их становление на уровне 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только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начинается.</w:t>
      </w:r>
    </w:p>
    <w:p w14:paraId="7956C7A8" w14:textId="77777777" w:rsidR="00856648" w:rsidRPr="00E22215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Планируемые результаты программы по окружающему миру включают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личностные, метапредметные результаты за период обучения, а также 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достижения обучающегося за каждый год обучения на уровне начального 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</w:p>
    <w:p w14:paraId="11366D99" w14:textId="77777777" w:rsidR="00856648" w:rsidRPr="00E22215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Пояснительная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записка.</w:t>
      </w:r>
    </w:p>
    <w:p w14:paraId="701739E8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Программа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 составлена на основе требований к результатам освоения ООП НОО,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представленных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ФГОС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федеральной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воспитания.</w:t>
      </w:r>
    </w:p>
    <w:p w14:paraId="46156361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интегрирующего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нём,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соответствует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потребностям и интересам обучающихся на уровне начального общего образования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направлено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достижение следующих целей:</w:t>
      </w:r>
    </w:p>
    <w:p w14:paraId="3D9261D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формирование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целостного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взгляда</w:t>
      </w:r>
      <w:r w:rsidRPr="00E22215">
        <w:rPr>
          <w:spacing w:val="5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56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мир,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осознание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места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нём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 целостного взгляда на окружающий мир (природную и социальную среду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обитания);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естественнонаучных,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обществоведческих,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этических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понятий,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данного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предмета;</w:t>
      </w:r>
    </w:p>
    <w:p w14:paraId="33C1757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сохранения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укрепления,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приверженности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жизни;</w:t>
      </w:r>
    </w:p>
    <w:p w14:paraId="1FC50F3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развитие умений и навыков применять полученные знания в реальной учебной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 жизненной практике, связанной как с поисково-исследовательской деятельностью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(наблюдения, опыты, трудовая деятельность), так и с творческим использованием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приобретённых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речевой,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изобразительной,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деятельности;</w:t>
      </w:r>
      <w:r w:rsidR="00E22215" w:rsidRP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духовно-нравственное развитие и воспитание личности гражданина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этносу;</w:t>
      </w:r>
    </w:p>
    <w:p w14:paraId="65E5331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Федерации;</w:t>
      </w:r>
    </w:p>
    <w:p w14:paraId="24E5636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освоение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обучающимися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54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ценностей,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законов</w:t>
      </w:r>
      <w:r w:rsidRPr="00E22215">
        <w:rPr>
          <w:spacing w:val="12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построения</w:t>
      </w:r>
      <w:r w:rsidRPr="00E22215">
        <w:rPr>
          <w:spacing w:val="125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взаимоотношений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социуме;</w:t>
      </w:r>
    </w:p>
    <w:p w14:paraId="0F2337C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обогащение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духовного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обучающихся,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ребёнка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социализации на основе принятия гуманистических норм жизни, приобретение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115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эмоционально-положительного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отношения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природе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соответствии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нормами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поведения;</w:t>
      </w:r>
    </w:p>
    <w:p w14:paraId="5520244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становление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навыков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повседневного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гуманного отношения 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 отношения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 их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взглядам,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индивидуальности.</w:t>
      </w:r>
    </w:p>
    <w:p w14:paraId="4D1BFD0C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Центральной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конструирования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планируемых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13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является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раскрытие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13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ознакомление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освоение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</w:t>
      </w:r>
      <w:r w:rsidRPr="00E22215">
        <w:rPr>
          <w:spacing w:val="9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системах: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природа»,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общество»,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другие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люди»,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познание».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Важнейшей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составляющей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указанных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является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содержание, усвоение которого гарантирует формирование у обучающихся навыков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развивающейся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 своих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поступков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оценки возникшей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ситуации.</w:t>
      </w:r>
    </w:p>
    <w:p w14:paraId="45C7A5FA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Отбор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6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осуществлён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ведущих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идей:</w:t>
      </w:r>
    </w:p>
    <w:p w14:paraId="173741E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раскрытие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14:paraId="3DE761A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освоение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системах: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природа»,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общество»,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другие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люди»,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 самость»,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познание».</w:t>
      </w:r>
    </w:p>
    <w:p w14:paraId="709B1D3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рекомендованных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270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неделю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классе):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66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68 часов,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3 класс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– 68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4 класс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68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часов.</w:t>
      </w:r>
    </w:p>
    <w:p w14:paraId="09BD7C83" w14:textId="77777777" w:rsidR="00856648" w:rsidRPr="00E22215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14:paraId="455E6EDA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14:paraId="52CF830D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Школа. Школьные традиции и праздники. Адрес школы. Классный,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Друзья,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дружбы,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согласия,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взаимной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помощи.</w:t>
      </w:r>
    </w:p>
    <w:p w14:paraId="7DE36C1A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 одноклассниками ‒ учёба, игры, отдых.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Рабочее место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школьника: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удобное размещение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материалов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оборудования;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поза;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освещение   рабочего   места.   Правила   безопасной   работы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 месте.</w:t>
      </w:r>
    </w:p>
    <w:p w14:paraId="18B70E3E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Режим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отдыха.</w:t>
      </w:r>
    </w:p>
    <w:p w14:paraId="41AA3079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Семья. Моя семья в прошлом и настоящем. Имена и фамилии членов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 их профессии. Взаимоотношения и взаимопомощь в семье. Совместный труд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отдых.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адрес.</w:t>
      </w:r>
    </w:p>
    <w:p w14:paraId="39126487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Россия ‒ наша Родина. Москва ‒ столица России. Символы 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(герб,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гимн).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Название своего населённого пункта (города, села), региона. Культурные 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</w:t>
      </w:r>
    </w:p>
    <w:p w14:paraId="11A76F54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Ценность</w:t>
      </w:r>
      <w:r w:rsidRPr="00E22215">
        <w:rPr>
          <w:spacing w:val="11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красота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рукотворного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мира.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социуме.</w:t>
      </w:r>
    </w:p>
    <w:p w14:paraId="5F66ACA6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14:paraId="00FA52EC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созданные человеком. Природные материалы. Бережное отношение к предметам,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вещам,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уход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ними.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Неживая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живая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погодой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Погода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термометр.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Определение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температуры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(воды)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термометру.</w:t>
      </w:r>
    </w:p>
    <w:p w14:paraId="1E4BC974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Сезонные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</w:t>
      </w:r>
      <w:r w:rsidRPr="00E22215">
        <w:rPr>
          <w:spacing w:val="114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1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114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Взаимосвязи</w:t>
      </w:r>
      <w:r w:rsidRPr="00E22215">
        <w:rPr>
          <w:spacing w:val="11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1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человеком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природой.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 поведения 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</w:p>
    <w:p w14:paraId="5C7C36F0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Растительный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мир.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ближайшего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окружения</w:t>
      </w:r>
      <w:r w:rsidRPr="00E22215">
        <w:rPr>
          <w:spacing w:val="95"/>
          <w:sz w:val="24"/>
          <w:szCs w:val="24"/>
        </w:rPr>
        <w:t xml:space="preserve"> </w:t>
      </w:r>
      <w:r w:rsidRPr="00E22215">
        <w:rPr>
          <w:sz w:val="24"/>
          <w:szCs w:val="24"/>
        </w:rPr>
        <w:t>(узнавание,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называние,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краткое</w:t>
      </w:r>
      <w:r w:rsidRPr="00E22215">
        <w:rPr>
          <w:spacing w:val="9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описание).</w:t>
      </w:r>
      <w:r w:rsidRPr="00E22215">
        <w:rPr>
          <w:spacing w:val="92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Лиственные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91"/>
          <w:sz w:val="24"/>
          <w:szCs w:val="24"/>
        </w:rPr>
        <w:t xml:space="preserve"> </w:t>
      </w:r>
      <w:r w:rsidRPr="00E22215">
        <w:rPr>
          <w:sz w:val="24"/>
          <w:szCs w:val="24"/>
        </w:rPr>
        <w:t>хвойные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растения.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Дикорастущие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культурные растения. Части растения (название, краткая характеристика значения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растения):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корень,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стебель,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лист,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цветок,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плод,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семя.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Комнатные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содержания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ухода.</w:t>
      </w:r>
    </w:p>
    <w:p w14:paraId="24548BB0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Мир животных. Разные группы животных (звери, насекомые, птицы,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другие).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(различия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жизни).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о домашних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питомцах.</w:t>
      </w:r>
    </w:p>
    <w:p w14:paraId="5A7FAFB5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14:paraId="6F84AB9C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 питания и личной гигиены. Правила использования электронных средств,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оснащенных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экраном.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бытовыми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электроприборами,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плитами.</w:t>
      </w:r>
    </w:p>
    <w:p w14:paraId="4FB87F59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Дорога от дома до школы. Правила безопасного поведения пешехода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(дорожные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разметка, дорожные сигналы).</w:t>
      </w:r>
    </w:p>
    <w:p w14:paraId="73FA66F3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Безопасность 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  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информационно-телекоммуникационной    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</w:p>
    <w:p w14:paraId="684C6E83" w14:textId="77777777" w:rsidR="00856648" w:rsidRPr="00E22215" w:rsidRDefault="00306BBF" w:rsidP="00E22215">
      <w:pPr>
        <w:pStyle w:val="a3"/>
        <w:tabs>
          <w:tab w:val="left" w:pos="2641"/>
          <w:tab w:val="left" w:pos="3977"/>
          <w:tab w:val="left" w:pos="4502"/>
          <w:tab w:val="left" w:pos="9859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(электронный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дневник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ресурсы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школы)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67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контролируемого доступа в </w:t>
      </w:r>
      <w:r w:rsidRPr="00E22215">
        <w:rPr>
          <w:sz w:val="24"/>
          <w:szCs w:val="24"/>
        </w:rPr>
        <w:t>инф</w:t>
      </w:r>
      <w:r w:rsidR="00E22215">
        <w:rPr>
          <w:sz w:val="24"/>
          <w:szCs w:val="24"/>
        </w:rPr>
        <w:t xml:space="preserve">ормационно-телекоммуникационную </w:t>
      </w:r>
      <w:r w:rsidRPr="00E22215">
        <w:rPr>
          <w:sz w:val="24"/>
          <w:szCs w:val="24"/>
        </w:rPr>
        <w:t>сеть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14:paraId="573889B4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   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14:paraId="2F07B0BC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5513D6D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происходящие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 от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 природы;</w:t>
      </w:r>
    </w:p>
    <w:p w14:paraId="7524E47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(звери,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насекомые,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одной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 пределах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изученного);</w:t>
      </w:r>
      <w:r w:rsidR="00E22215">
        <w:rPr>
          <w:sz w:val="24"/>
          <w:szCs w:val="24"/>
        </w:rPr>
        <w:t xml:space="preserve">приводить примеры лиственных и хвойных растений, </w:t>
      </w:r>
      <w:r w:rsidRPr="00E22215">
        <w:rPr>
          <w:spacing w:val="-1"/>
          <w:sz w:val="24"/>
          <w:szCs w:val="24"/>
        </w:rPr>
        <w:t>сравнивать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различия во внешнем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виде.</w:t>
      </w:r>
    </w:p>
    <w:p w14:paraId="235CBF0F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381A6D9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понимать,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информация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может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быть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представлена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разной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форме: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видео,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таблицы;</w:t>
      </w:r>
    </w:p>
    <w:p w14:paraId="68EB8DE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(объекта,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предмета)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названием.</w:t>
      </w:r>
    </w:p>
    <w:p w14:paraId="2FAFB268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Коммуникативные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 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025C114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диалога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слушать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говорящего;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отвечать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дополнять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участников;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 относиться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мнениям;</w:t>
      </w:r>
    </w:p>
    <w:p w14:paraId="2110A8CA" w14:textId="77777777" w:rsidR="00856648" w:rsidRPr="00E22215" w:rsidRDefault="00E22215" w:rsidP="00E22215">
      <w:pPr>
        <w:pStyle w:val="a3"/>
        <w:tabs>
          <w:tab w:val="left" w:pos="2992"/>
          <w:tab w:val="left" w:pos="4294"/>
          <w:tab w:val="left" w:pos="5301"/>
          <w:tab w:val="left" w:pos="7012"/>
          <w:tab w:val="left" w:pos="8137"/>
          <w:tab w:val="left" w:pos="94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названия своего населенного пункта, название </w:t>
      </w:r>
      <w:r w:rsidR="00306BBF" w:rsidRPr="00E22215">
        <w:rPr>
          <w:spacing w:val="-1"/>
          <w:sz w:val="24"/>
          <w:szCs w:val="24"/>
        </w:rPr>
        <w:t>страны,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её столицы;</w:t>
      </w:r>
    </w:p>
    <w:p w14:paraId="172823D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воспроизводить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наизусть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гимна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14:paraId="79F4443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 предметы декоративно-прикладного искусства с принадлежностью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народу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описывать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плану;</w:t>
      </w:r>
    </w:p>
    <w:p w14:paraId="2AE948D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года,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передавать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рассказе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своё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природным явлениям;</w:t>
      </w:r>
    </w:p>
    <w:p w14:paraId="529C6B1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диких животных,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объяснять,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они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различаются.</w:t>
      </w:r>
    </w:p>
    <w:p w14:paraId="55C575BF" w14:textId="77777777"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Регулятивные универсальные учебные </w:t>
      </w:r>
      <w:r w:rsidR="00306BBF" w:rsidRPr="00E22215">
        <w:rPr>
          <w:sz w:val="24"/>
          <w:szCs w:val="24"/>
        </w:rPr>
        <w:t>действия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формированию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умений:</w:t>
      </w:r>
    </w:p>
    <w:p w14:paraId="13430E2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организацию своей жизни с установленными правилами здорового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(выполнение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двигательная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 бытовых электроприборов);</w:t>
      </w:r>
    </w:p>
    <w:p w14:paraId="0E82F25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 выполнение правил безопасного поведения на дорогах и улицах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детьми,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самооценку;</w:t>
      </w:r>
    </w:p>
    <w:p w14:paraId="5097DD5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нарушения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дня, организации учебной работы; нарушения правил дорожного движения, 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электро-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газовыми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приборами.</w:t>
      </w:r>
    </w:p>
    <w:p w14:paraId="6D12C4AB" w14:textId="77777777"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</w:t>
      </w:r>
      <w:r w:rsidRPr="00E22215">
        <w:rPr>
          <w:spacing w:val="10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деятельность  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способствует  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формированию  </w:t>
      </w:r>
      <w:r w:rsidRPr="00E22215">
        <w:rPr>
          <w:spacing w:val="36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 распределять работу, определять нарушение правил взаимоотношений,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участии учителя устранять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 конфликты.</w:t>
      </w:r>
    </w:p>
    <w:p w14:paraId="040FB635" w14:textId="77777777" w:rsidR="00856648" w:rsidRPr="00E22215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14:paraId="69CDB9E3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14:paraId="146120DE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Наша Родина ‒ Россия, Российская Федерация. Россия и её столица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карте. Государственные символы России. Москва – столица России. Святыни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святыни России: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Кремль, Красная площадь,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Большой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театр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отдельных исторических событий, связанных с Москвой (основание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строительство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Кремля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другие).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Расположение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карте. Города России. Россия – многонациональное государство. Народы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обычаи,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достопримечательности.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 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</w:t>
      </w:r>
    </w:p>
    <w:p w14:paraId="6D36B199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региона.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Хозяйственные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занятия,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профессии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жителей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общества.</w:t>
      </w:r>
    </w:p>
    <w:p w14:paraId="66482953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Семья. Семейные ценности и традиции. Родословная. Составление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родословного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древа,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 семьи.</w:t>
      </w:r>
    </w:p>
    <w:p w14:paraId="796640F9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 культурного поведения в общественных местах. Доброта,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честность,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чужому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– главные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взаимоотношений членов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общества.</w:t>
      </w:r>
    </w:p>
    <w:p w14:paraId="62D778E8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14:paraId="7F463E36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природы: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опыты,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измерения.</w:t>
      </w:r>
    </w:p>
    <w:p w14:paraId="44CD86F7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Звёзды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созвездия,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звёздного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Земля отличается от других планет; условия жизни на Земле. Изображения Земли: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глобус, карта, план. Карта мира. Материки, океаны. Определение сторон горизонта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компаса.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признакам,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Солнцу. Компас,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устройство;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компаса.</w:t>
      </w:r>
    </w:p>
    <w:p w14:paraId="1BBF9A8F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Многообразие растений. Деревья, кустарники, травы. Дикорастущие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растения.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Годовой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ход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</w:p>
    <w:p w14:paraId="209917D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Многообразие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Насекомые,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земноводные,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пресмыкающиеся: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внешних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признаков.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Годовой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ход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 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животных.</w:t>
      </w:r>
    </w:p>
    <w:p w14:paraId="2C34A6A4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Красная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отдельные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Заповедники,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парки.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нравственного поведения 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</w:p>
    <w:p w14:paraId="7AE9AE00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14:paraId="71C540B1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(чередование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сна,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занятий, двигательной активности) и рациональное питание (количество приёмов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рацион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питания).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Физическая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игры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сохранения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укрепления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(маршрут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занятиях,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переменах,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приёмах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пришкольной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территории),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прогулках.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наземного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метро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(ожидание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остановке,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посадка,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размещение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салоне  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или  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вагоне,  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высадка,  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знаки  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транспорте).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Номера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телефонов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экстренной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компьютером.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коммуникационной сети «Интернет» (коммуникация в мессенджерах и социальных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группах)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14:paraId="374FA888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14:paraId="06014858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7A4110C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 в методах познания природы (наблюдение, опыт, сравнение,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измерение);</w:t>
      </w:r>
    </w:p>
    <w:p w14:paraId="2D2CFCE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(жидкое,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твёрдое,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газообразное);</w:t>
      </w:r>
    </w:p>
    <w:p w14:paraId="31EF11B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символы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Федерации;</w:t>
      </w:r>
    </w:p>
    <w:p w14:paraId="3B86A318" w14:textId="77777777" w:rsidR="00856648" w:rsidRPr="00E22215" w:rsidRDefault="00E22215" w:rsidP="00E22215">
      <w:pPr>
        <w:pStyle w:val="a3"/>
        <w:tabs>
          <w:tab w:val="left" w:pos="2249"/>
          <w:tab w:val="left" w:pos="3447"/>
          <w:tab w:val="left" w:pos="5098"/>
          <w:tab w:val="left" w:pos="6093"/>
          <w:tab w:val="left" w:pos="7554"/>
          <w:tab w:val="left" w:pos="8832"/>
          <w:tab w:val="left" w:pos="926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деревья, кустарники, травы; приводить примеры (в </w:t>
      </w:r>
      <w:r w:rsidR="00306BBF" w:rsidRPr="00E22215">
        <w:rPr>
          <w:spacing w:val="-1"/>
          <w:sz w:val="24"/>
          <w:szCs w:val="24"/>
        </w:rPr>
        <w:t>пределах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изученного);</w:t>
      </w:r>
    </w:p>
    <w:p w14:paraId="372BA9DC" w14:textId="77777777" w:rsidR="00856648" w:rsidRPr="00E22215" w:rsidRDefault="00E22215" w:rsidP="00E22215">
      <w:pPr>
        <w:pStyle w:val="a3"/>
        <w:tabs>
          <w:tab w:val="left" w:pos="2810"/>
          <w:tab w:val="left" w:pos="4270"/>
          <w:tab w:val="left" w:pos="6300"/>
          <w:tab w:val="left" w:pos="6769"/>
          <w:tab w:val="left" w:pos="85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группировать растения: </w:t>
      </w:r>
      <w:r w:rsidR="00306BBF" w:rsidRPr="00E22215">
        <w:rPr>
          <w:sz w:val="24"/>
          <w:szCs w:val="24"/>
        </w:rPr>
        <w:t>дикор</w:t>
      </w:r>
      <w:r>
        <w:rPr>
          <w:sz w:val="24"/>
          <w:szCs w:val="24"/>
        </w:rPr>
        <w:t xml:space="preserve">астущие и </w:t>
      </w:r>
      <w:r w:rsidR="00306BBF" w:rsidRPr="00E22215">
        <w:rPr>
          <w:sz w:val="24"/>
          <w:szCs w:val="24"/>
        </w:rPr>
        <w:t>культурные;</w:t>
      </w:r>
      <w:r w:rsidR="00306BBF" w:rsidRPr="00E22215">
        <w:rPr>
          <w:sz w:val="24"/>
          <w:szCs w:val="24"/>
        </w:rPr>
        <w:tab/>
      </w:r>
      <w:r w:rsidR="00306BBF" w:rsidRPr="00E22215">
        <w:rPr>
          <w:spacing w:val="-1"/>
          <w:sz w:val="24"/>
          <w:szCs w:val="24"/>
        </w:rPr>
        <w:t>лекарственные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ядовитые (в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пределах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изученного);</w:t>
      </w:r>
    </w:p>
    <w:p w14:paraId="2120241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прошлое,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настоящее,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будущее.</w:t>
      </w:r>
    </w:p>
    <w:p w14:paraId="6915E8B6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088D8435" w14:textId="77777777" w:rsidR="00856648" w:rsidRPr="00E22215" w:rsidRDefault="00E22215" w:rsidP="00E22215">
      <w:pPr>
        <w:pStyle w:val="a3"/>
        <w:tabs>
          <w:tab w:val="left" w:pos="2499"/>
          <w:tab w:val="left" w:pos="4598"/>
          <w:tab w:val="left" w:pos="7025"/>
          <w:tab w:val="left" w:pos="7615"/>
          <w:tab w:val="left" w:pos="889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информацию, </w:t>
      </w:r>
      <w:r w:rsidR="00306BBF" w:rsidRPr="00E22215">
        <w:rPr>
          <w:sz w:val="24"/>
          <w:szCs w:val="24"/>
        </w:rPr>
        <w:t>представленн</w:t>
      </w:r>
      <w:r>
        <w:rPr>
          <w:sz w:val="24"/>
          <w:szCs w:val="24"/>
        </w:rPr>
        <w:t xml:space="preserve">ую в тексте, </w:t>
      </w:r>
      <w:r w:rsidR="00306BBF" w:rsidRPr="00E22215">
        <w:rPr>
          <w:spacing w:val="-1"/>
          <w:sz w:val="24"/>
          <w:szCs w:val="24"/>
        </w:rPr>
        <w:t>графически,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аудиовизуально;</w:t>
      </w:r>
    </w:p>
    <w:p w14:paraId="3815A2E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таблице;</w:t>
      </w:r>
    </w:p>
    <w:p w14:paraId="3117FE05" w14:textId="77777777" w:rsidR="00856648" w:rsidRPr="00E22215" w:rsidRDefault="00306BBF" w:rsidP="00E22215">
      <w:pPr>
        <w:pStyle w:val="a3"/>
        <w:tabs>
          <w:tab w:val="left" w:pos="2477"/>
          <w:tab w:val="left" w:pos="3633"/>
          <w:tab w:val="left" w:pos="5050"/>
          <w:tab w:val="left" w:pos="7124"/>
          <w:tab w:val="left" w:pos="8664"/>
          <w:tab w:val="left" w:pos="920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используя текстовую информацию, заполнять таблицы; дополнять схемы;</w:t>
      </w:r>
      <w:r w:rsidRPr="00E22215">
        <w:rPr>
          <w:spacing w:val="1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соотносить пример (рисунок, предложенную ситуацию) со </w:t>
      </w:r>
      <w:r w:rsidRPr="00E22215">
        <w:rPr>
          <w:spacing w:val="-1"/>
          <w:sz w:val="24"/>
          <w:szCs w:val="24"/>
        </w:rPr>
        <w:t>временем</w:t>
      </w:r>
      <w:r w:rsid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протекания.</w:t>
      </w:r>
    </w:p>
    <w:p w14:paraId="0078C7D5" w14:textId="77777777"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 универсальные учебные действия 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3496EAD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(понятиях),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характеристикой: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(индивидуальность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органы чувств,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жизнедеятельность;</w:t>
      </w:r>
    </w:p>
    <w:p w14:paraId="1CBBA68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поколение, старшее поколение, культура поведения; Родина, столица, родной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регион);</w:t>
      </w:r>
    </w:p>
    <w:p w14:paraId="65F144E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(среда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вещество;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заповедник);</w:t>
      </w:r>
    </w:p>
    <w:p w14:paraId="73ED33A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организацией своей жизни и охраны здоровья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(режим,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правильное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питание,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опасная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ситуация);</w:t>
      </w:r>
    </w:p>
    <w:p w14:paraId="6DE3C58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условия жизни на Земле, отличие нашей планеты от других планет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Солнечной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системы;</w:t>
      </w:r>
    </w:p>
    <w:p w14:paraId="561E35B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небольшие 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описания 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на 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предложенную 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тему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(например,</w:t>
      </w:r>
    </w:p>
    <w:p w14:paraId="6000A88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«Моя семья», «Какие бывают профессии?», «Что «умеют» органы чувств?», «Лес 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сообщество»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другие);</w:t>
      </w:r>
    </w:p>
    <w:p w14:paraId="144EB34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высказывания-рассуждения 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(например,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признаки 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растения как живого существа; связь изменений в живой природе с явлениями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природы);</w:t>
      </w:r>
    </w:p>
    <w:p w14:paraId="2A3FF83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занесённых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(на </w:t>
      </w:r>
      <w:r w:rsidRPr="00E22215">
        <w:rPr>
          <w:sz w:val="24"/>
          <w:szCs w:val="24"/>
        </w:rPr>
        <w:lastRenderedPageBreak/>
        <w:t>примере своей местности);</w:t>
      </w:r>
    </w:p>
    <w:p w14:paraId="73223EE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современные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имени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участника.</w:t>
      </w:r>
    </w:p>
    <w:p w14:paraId="03D322F8" w14:textId="77777777"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Регулятивные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55F146D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следовать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образцу,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инструкции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14:paraId="2438135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контролировать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последовательность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 задачи;</w:t>
      </w:r>
    </w:p>
    <w:p w14:paraId="164A5A34" w14:textId="77777777" w:rsidR="00856648" w:rsidRPr="00E22215" w:rsidRDefault="00E22215" w:rsidP="00E22215">
      <w:pPr>
        <w:pStyle w:val="a3"/>
        <w:tabs>
          <w:tab w:val="left" w:pos="2383"/>
          <w:tab w:val="left" w:pos="4026"/>
          <w:tab w:val="left" w:pos="5000"/>
          <w:tab w:val="left" w:pos="6228"/>
          <w:tab w:val="left" w:pos="8265"/>
          <w:tab w:val="left" w:pos="940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оценивать результаты своей работы, анализировать оценку </w:t>
      </w:r>
      <w:r w:rsidR="00306BBF" w:rsidRPr="00E22215">
        <w:rPr>
          <w:spacing w:val="-1"/>
          <w:sz w:val="24"/>
          <w:szCs w:val="24"/>
        </w:rPr>
        <w:t>учителя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одноклассников,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спокойно,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без</w:t>
      </w:r>
      <w:r w:rsidR="00306BBF" w:rsidRPr="00E22215">
        <w:rPr>
          <w:spacing w:val="-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обид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принимать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советы 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замечания.</w:t>
      </w:r>
    </w:p>
    <w:p w14:paraId="3D734AD1" w14:textId="77777777" w:rsidR="00856648" w:rsidRPr="00E22215" w:rsidRDefault="005C4F1A" w:rsidP="00E22215">
      <w:pPr>
        <w:tabs>
          <w:tab w:val="left" w:pos="2033"/>
          <w:tab w:val="left" w:pos="2054"/>
          <w:tab w:val="left" w:pos="2883"/>
          <w:tab w:val="left" w:pos="4171"/>
          <w:tab w:val="left" w:pos="4566"/>
          <w:tab w:val="left" w:pos="5834"/>
          <w:tab w:val="left" w:pos="7724"/>
          <w:tab w:val="left" w:pos="9243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 xml:space="preserve">             </w:t>
      </w:r>
      <w:r w:rsidR="00306BBF" w:rsidRPr="00E22215">
        <w:rPr>
          <w:sz w:val="24"/>
          <w:szCs w:val="24"/>
        </w:rPr>
        <w:t>Совместная деятельность способствует формированию умений:</w:t>
      </w:r>
      <w:r w:rsidR="00306BBF"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строить свою учебную и игровую деятельность,</w:t>
      </w:r>
      <w:r w:rsidRPr="00E22215">
        <w:rPr>
          <w:sz w:val="24"/>
          <w:szCs w:val="24"/>
        </w:rPr>
        <w:tab/>
        <w:t xml:space="preserve">житейские </w:t>
      </w:r>
      <w:r w:rsidR="00306BBF" w:rsidRPr="00E22215">
        <w:rPr>
          <w:spacing w:val="-1"/>
          <w:sz w:val="24"/>
          <w:szCs w:val="24"/>
        </w:rPr>
        <w:t>ситуации</w:t>
      </w:r>
      <w:r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соответствии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правилами</w:t>
      </w:r>
      <w:r w:rsidR="00306BBF" w:rsidRPr="00E22215">
        <w:rPr>
          <w:spacing w:val="-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поведения,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принятыми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обществе;</w:t>
      </w:r>
    </w:p>
    <w:p w14:paraId="0B0A0A2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 жизненные ситуации с точки зрения правил поведения, культуры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 терпения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собеседнику;</w:t>
      </w:r>
    </w:p>
    <w:p w14:paraId="1B34F01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 в парах (группах) простые опыты по определению свойств 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(вода,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молоко,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сахар,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железо),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намечать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вклад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дело;</w:t>
      </w:r>
    </w:p>
    <w:p w14:paraId="58EB350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конфликтов,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(из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предложенных)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разрешения.</w:t>
      </w:r>
    </w:p>
    <w:p w14:paraId="525D96B2" w14:textId="77777777" w:rsidR="00856648" w:rsidRPr="00E22215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3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14:paraId="6B6B0600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14:paraId="03D217F4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Общество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98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совокупность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</w:t>
      </w:r>
      <w:r w:rsidRPr="00E22215">
        <w:rPr>
          <w:spacing w:val="97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которые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объединены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общей</w:t>
      </w:r>
    </w:p>
    <w:p w14:paraId="2DED992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культурой и связаны друг с другом совместной деятельностью во имя общей цели.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Наша Родина ‒ Российская Федерация. Уникальные памятники культуры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 Государственная символика Российской Федерации и своего региона.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Города Золотого кольца России. Народы России. Уважение к культуре, традициям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народа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 символам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</w:p>
    <w:p w14:paraId="0F181DEB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близких,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доходы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расходы семьи.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семейным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ценностям.</w:t>
      </w:r>
    </w:p>
    <w:p w14:paraId="2B408A2D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Внимание,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ограниченными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 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них.</w:t>
      </w:r>
    </w:p>
    <w:p w14:paraId="6601B6F6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Значение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   в   жизни   человека   и   общества.   Трудолюбие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 общественно значимая ценность в культуре народов России. Особенности труда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профессии.</w:t>
      </w:r>
    </w:p>
    <w:p w14:paraId="6AD4FAAB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Страны и народы мира. Памятники природы и культуры – символы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они находятся.</w:t>
      </w:r>
    </w:p>
    <w:p w14:paraId="07A16344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14:paraId="5569E5F8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 изучения природы. Карта мира. Материки и части света.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Вещество.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Разнообразие веществ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мире.</w:t>
      </w:r>
    </w:p>
    <w:p w14:paraId="5AA832C2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Примеры веществ: соль, сахар, вода, природный газ. Твёрдые тела,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жидкости,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практические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веществами,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жидкостями,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газами. Воздух – смесь газов. Свойства воздуха. Значение воздуха для растений,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Вода.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Свойства воды.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воды,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распространение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Круговорот воды в природе. Охрана воздуха, воды. Горные породы и минералы.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ископаемые,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 к полезным ископаемым. Полезные ископаемые родного края (2-3 примера).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Почва,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 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человека.</w:t>
      </w:r>
    </w:p>
    <w:p w14:paraId="01B02A40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бактериях.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шляпочных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грибов.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съедобные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несъедобные.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Разнообразие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Зависимость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жизненного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цикла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организмов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среды.</w:t>
      </w:r>
    </w:p>
    <w:p w14:paraId="5E5190B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Размножение и развитие растений. Особенности питания и дыхания растений. Роль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 в природе и жизни людей, бережное отношение человека к растениям.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Условия, необходимые для жизни растения (свет, тепло, воздух, вода). Наблюдение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роста растений, фиксация изменений. Растения родного края, названия и 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основе </w:t>
      </w:r>
      <w:r w:rsidRPr="00E22215">
        <w:rPr>
          <w:sz w:val="24"/>
          <w:szCs w:val="24"/>
        </w:rPr>
        <w:lastRenderedPageBreak/>
        <w:t>наблюдений.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</w:p>
    <w:p w14:paraId="7A28E663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Разнообразие животных. Зависимость жизненного цикла организмов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 условий окружающей среды. Размножение и развитие животных (рыбы, птицы,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Цепи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 жизни животных (воздух, вода, тепло, пища). Роль животных в природе и жизни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 бережное отношение человека к животным. Охрана животных. Животные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наблюдений.</w:t>
      </w:r>
    </w:p>
    <w:p w14:paraId="0E1B6020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Природные сообщества: лес, луг, пруд. Взаимосвязи в природном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сообществе: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укрытие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распространители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семян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Влияние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(2-3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наблюдений).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сообществах.</w:t>
      </w:r>
    </w:p>
    <w:p w14:paraId="4B435E5A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строении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 Системы органов (опорно-двигательная, пищеварительная, дыхательная,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кровеносная,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нервная,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чувств),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температуры тела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частоты пульса.</w:t>
      </w:r>
    </w:p>
    <w:p w14:paraId="72877B68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14:paraId="52964761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 образ жизни: двигательная активность (утренняя зарядка,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динамические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паузы),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профилактика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заболеваний.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безопасности окружающих людей. Безопасность во дворе жилого дома (правила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перемещения внутри двора и пересечения дворовой проезжей части, безопасные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электрических,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газовых,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тепловых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подстанций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инженерной инфраструктуры жилого дома, предупреждающие знаки безопасности).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безопасного  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поведения  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пассажира  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железнодорожного,  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водного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авиатранспорта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вокзалах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аэропортах,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безопасное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поведение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вагоне,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борту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самолёта,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судна;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безопасности).</w:t>
      </w:r>
    </w:p>
    <w:p w14:paraId="6A3D452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информационно-телекоммуникационной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(ориентирование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мошеннических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защита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персональной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   правила   коммуникации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   мессенджерах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   социальных   группах)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информационно-телекоммуникационную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14:paraId="4B92DF1B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3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14:paraId="5C85E4E6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17AB407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 несложные наблюдения в природе (сезонные изменения, поведение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животных) по предложенному и самостоятельно составленному плану; на 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 совместных с одноклассниками наблюдений (в парах, группах) делать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выводы;</w:t>
      </w:r>
    </w:p>
    <w:p w14:paraId="1FD416A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 зависимость между внешним видом, особенностями 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условиями жизни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животного;</w:t>
      </w:r>
    </w:p>
    <w:p w14:paraId="2676CCB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 (в процессе рассматривания объектов и явлений) существенные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отношения между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явлениями;</w:t>
      </w:r>
    </w:p>
    <w:p w14:paraId="3697F7C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цепи питания в природном сообществе;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«век»,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«столетие»,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«историческое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время»;</w:t>
      </w:r>
    </w:p>
    <w:p w14:paraId="7F092D5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историческое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датой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(историческим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периодом).</w:t>
      </w:r>
    </w:p>
    <w:p w14:paraId="1E1E18BC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03A7B6F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что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моделями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(глобус,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карта)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может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полезную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глобусе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материки и океаны, воспроизводить их названия; находить на карте нашу страну,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столицу,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регион;</w:t>
      </w:r>
    </w:p>
    <w:p w14:paraId="542222C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 несложные планы, соотносить условные обозначения с изображёнными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объектами;</w:t>
      </w:r>
    </w:p>
    <w:p w14:paraId="3C9DF7DA" w14:textId="77777777" w:rsidR="00856648" w:rsidRPr="00E22215" w:rsidRDefault="00306BBF" w:rsidP="00E22215">
      <w:pPr>
        <w:pStyle w:val="a3"/>
        <w:tabs>
          <w:tab w:val="left" w:pos="2170"/>
          <w:tab w:val="left" w:pos="2673"/>
          <w:tab w:val="left" w:pos="4548"/>
          <w:tab w:val="left" w:pos="5709"/>
          <w:tab w:val="left" w:pos="7494"/>
          <w:tab w:val="left" w:pos="7837"/>
          <w:tab w:val="left" w:pos="890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z w:val="24"/>
          <w:szCs w:val="24"/>
        </w:rPr>
        <w:tab/>
        <w:t>по</w:t>
      </w:r>
      <w:r w:rsidRPr="00E22215">
        <w:rPr>
          <w:sz w:val="24"/>
          <w:szCs w:val="24"/>
        </w:rPr>
        <w:tab/>
        <w:t>предложе</w:t>
      </w:r>
      <w:r w:rsidR="00E22215">
        <w:rPr>
          <w:sz w:val="24"/>
          <w:szCs w:val="24"/>
        </w:rPr>
        <w:t>нию</w:t>
      </w:r>
      <w:r w:rsidR="00E22215">
        <w:rPr>
          <w:sz w:val="24"/>
          <w:szCs w:val="24"/>
        </w:rPr>
        <w:tab/>
        <w:t>учителя</w:t>
      </w:r>
      <w:r w:rsidR="00E22215">
        <w:rPr>
          <w:sz w:val="24"/>
          <w:szCs w:val="24"/>
        </w:rPr>
        <w:tab/>
        <w:t>информацию</w:t>
      </w:r>
      <w:r w:rsidR="00E22215">
        <w:rPr>
          <w:sz w:val="24"/>
          <w:szCs w:val="24"/>
        </w:rPr>
        <w:tab/>
        <w:t>в</w:t>
      </w:r>
      <w:r w:rsidR="00E22215">
        <w:rPr>
          <w:sz w:val="24"/>
          <w:szCs w:val="24"/>
        </w:rPr>
        <w:tab/>
        <w:t xml:space="preserve">разных </w:t>
      </w:r>
      <w:r w:rsidRPr="00E22215">
        <w:rPr>
          <w:sz w:val="24"/>
          <w:szCs w:val="24"/>
        </w:rPr>
        <w:t>источниках: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текстах,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таблицах,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схемах,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информационно-коммуникационной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</w:p>
    <w:p w14:paraId="133A36D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входа);</w:t>
      </w:r>
    </w:p>
    <w:p w14:paraId="3B55DAD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среде.</w:t>
      </w:r>
    </w:p>
    <w:p w14:paraId="67B99863" w14:textId="77777777"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 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5617FAD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характеристикой:</w:t>
      </w:r>
    </w:p>
    <w:p w14:paraId="70FEBAA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социальным миром (безопасность, семейный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памятник культуры);</w:t>
      </w:r>
    </w:p>
    <w:p w14:paraId="774BB3D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миром природы (планета, материк, океан,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модель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царство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цепь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Красная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книга);</w:t>
      </w:r>
    </w:p>
    <w:p w14:paraId="2E3F463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(знаки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движения,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дорожные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ловушки,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предвидение);</w:t>
      </w:r>
    </w:p>
    <w:p w14:paraId="4C74FF8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(характеризовать)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Земле;</w:t>
      </w:r>
    </w:p>
    <w:p w14:paraId="3F7C82B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схожие, различные, индивидуальные признаки на основе сравнения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14:paraId="26AF6CB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примеры,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характеризовать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царств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14:paraId="32E97D58" w14:textId="77777777" w:rsidR="00856648" w:rsidRPr="00E22215" w:rsidRDefault="00E22215" w:rsidP="00E22215">
      <w:pPr>
        <w:pStyle w:val="a3"/>
        <w:tabs>
          <w:tab w:val="left" w:pos="2169"/>
          <w:tab w:val="left" w:pos="3504"/>
          <w:tab w:val="left" w:pos="5874"/>
          <w:tab w:val="left" w:pos="7385"/>
          <w:tab w:val="left" w:pos="8862"/>
          <w:tab w:val="left" w:pos="94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называть признаки </w:t>
      </w:r>
      <w:r w:rsidR="00306BBF" w:rsidRPr="00E22215">
        <w:rPr>
          <w:sz w:val="24"/>
          <w:szCs w:val="24"/>
        </w:rPr>
        <w:t>(характериз</w:t>
      </w:r>
      <w:r>
        <w:rPr>
          <w:sz w:val="24"/>
          <w:szCs w:val="24"/>
        </w:rPr>
        <w:t>овать) животного</w:t>
      </w:r>
      <w:r>
        <w:rPr>
          <w:sz w:val="24"/>
          <w:szCs w:val="24"/>
        </w:rPr>
        <w:tab/>
        <w:t xml:space="preserve">(растения) как </w:t>
      </w:r>
      <w:r w:rsidR="00306BBF" w:rsidRPr="00E22215">
        <w:rPr>
          <w:spacing w:val="-1"/>
          <w:sz w:val="24"/>
          <w:szCs w:val="24"/>
        </w:rPr>
        <w:t>живого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организма;</w:t>
      </w:r>
    </w:p>
    <w:p w14:paraId="427A77E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(характеризовать)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отдельные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страницы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пределах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изученного).</w:t>
      </w:r>
    </w:p>
    <w:p w14:paraId="6F56B813" w14:textId="77777777"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Регулятивные универсальные учебные </w:t>
      </w:r>
      <w:r w:rsidR="00306BBF" w:rsidRPr="00E22215">
        <w:rPr>
          <w:sz w:val="24"/>
          <w:szCs w:val="24"/>
        </w:rPr>
        <w:t>действия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формированию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умений:</w:t>
      </w:r>
    </w:p>
    <w:p w14:paraId="6CE0A4F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шаги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задачи,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контролировать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 помощи учителя);</w:t>
      </w:r>
    </w:p>
    <w:p w14:paraId="01257F8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причину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возникающей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ошибки,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действия.</w:t>
      </w:r>
    </w:p>
    <w:p w14:paraId="169967BC" w14:textId="77777777"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способствует формированию умений: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участвуя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руководителя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(лидера),</w:t>
      </w:r>
    </w:p>
    <w:p w14:paraId="162D520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подчинённого;</w:t>
      </w:r>
    </w:p>
    <w:p w14:paraId="63B13E8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положительно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реагировать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советы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замечания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адрес;</w:t>
      </w:r>
    </w:p>
    <w:p w14:paraId="21B9CBE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выполнять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иметь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собственное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суждение,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разрешать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конфликты 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этики общения.</w:t>
      </w:r>
    </w:p>
    <w:p w14:paraId="6FCF4350" w14:textId="77777777" w:rsidR="00856648" w:rsidRPr="00E22215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4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14:paraId="7D564653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14:paraId="71D4DE80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Конституция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закон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Федерации.</w:t>
      </w:r>
    </w:p>
    <w:p w14:paraId="0E68DA8D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Права и обязанности гражданина Российской Федерации. Президент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Политико-административная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 Общая характеристика родного края, важнейшие достопримечательности,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знаменитые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соотечественники.</w:t>
      </w:r>
    </w:p>
    <w:p w14:paraId="6795050C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Города России. Святыни городов России. Главный город 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края: достопримечательности, история и характеристика отдельных исторических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ним.</w:t>
      </w:r>
    </w:p>
    <w:p w14:paraId="5AEF958B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Праздник в жизни общества как средство укрепления общественной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солидарности и упрочения духовных связей между соотечественниками. Новый год,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 защитника Отечества, Международный женский день, День весны и 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Победы,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единства,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Конституции.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памятные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символам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</w:p>
    <w:p w14:paraId="3448DCD3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История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Отечества.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«Лента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времени»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историческая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карта.</w:t>
      </w:r>
    </w:p>
    <w:p w14:paraId="6A4C50A2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яркие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Русь,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Московское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государство,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Российская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империя,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СССР,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Российская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Картины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быта,</w:t>
      </w:r>
      <w:r w:rsidR="00E22215" w:rsidRPr="00E22215">
        <w:rPr>
          <w:sz w:val="24"/>
          <w:szCs w:val="24"/>
        </w:rPr>
        <w:t xml:space="preserve">  </w:t>
      </w:r>
      <w:r w:rsidRPr="00E22215">
        <w:rPr>
          <w:sz w:val="24"/>
          <w:szCs w:val="24"/>
        </w:rPr>
        <w:t>труда, духовно-нравственные и культурные традиции людей в разные исторические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Выдающиеся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эпох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носители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базовых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ценностей.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списка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 России и за рубежом. Охрана памятников истории и культуры. Посильное участие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охране памятников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 своего края.</w:t>
      </w:r>
    </w:p>
    <w:p w14:paraId="0CBE49B8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Личная ответственность каждого человека за сохранность историко-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культурного наследия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</w:p>
    <w:p w14:paraId="7B1EDCC6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 нравственного поведения в социуме, отношение к людям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независимо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статуса,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религиозной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принадлежности.</w:t>
      </w:r>
    </w:p>
    <w:p w14:paraId="6A089C53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14:paraId="67621ADB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сравнения,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ближайшая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звезда,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света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тепла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планет Солнечной системы. Естественные спутники планет. Смена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 и ночи на Земле. Вращение Земли как причина смены дня и ночи. Обращение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 вокруг Солнца и смена времён года. Формы земной поверхности: равнины,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горы, холмы, овраги (общее представление, условное обозначение равнин и гор 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карте). Равнины и горы России. Особенности поверхности родного края (краткая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на основе наблюдений). Водоёмы, их разнообразие (океан, море,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озеро,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пруд,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болото);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поток;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водоёмов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человеком. Крупнейшие реки и озёра России, моря, омывающие её берега, океаны.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Водоёмы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(названия,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наблюдений).</w:t>
      </w:r>
    </w:p>
    <w:p w14:paraId="39AD2351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 рубежом (2-3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объекта).</w:t>
      </w:r>
    </w:p>
    <w:p w14:paraId="4230B983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представление,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 зоны (климат, растительный и животный мир, особенности труда и быта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влияние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изучаемых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зонах.</w:t>
      </w:r>
    </w:p>
    <w:p w14:paraId="62499D52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Некоторые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проблемы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 человека и природы. Охрана природных богатств: воды, воздуха,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полезных ископаемых, растительного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 мира. Правила 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Международная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(отдельные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примеры).</w:t>
      </w:r>
    </w:p>
    <w:p w14:paraId="3D253E9D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14:paraId="58DFCF1F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жизни: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вредных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привычек.</w:t>
      </w:r>
    </w:p>
    <w:p w14:paraId="1D19BA0C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(планирование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маршрутов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транспортной   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инфраструктуры    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города;    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безопасного    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учреждениях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культуры).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велосипедиста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разметки,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сигналов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защиты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велосипедиста,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самоката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мобильности.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(поиск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достоверной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опознавание государственных образовательных ресурсов и детских развлекательных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порталов)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14:paraId="7F031368" w14:textId="77777777" w:rsidR="00856648" w:rsidRPr="00E22215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4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14:paraId="340C6DB3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5BD93BA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 последовательность этапов возрастного развития человека;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конструировать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игровых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ситуациях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</w:p>
    <w:p w14:paraId="37D338E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поведения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обитания;</w:t>
      </w:r>
    </w:p>
    <w:p w14:paraId="3D3B0D0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схемы природных объектов (строение почвы; движение реки,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поверхности);</w:t>
      </w:r>
    </w:p>
    <w:p w14:paraId="1D706D5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принадлежностью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определённой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природной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зоне;</w:t>
      </w:r>
    </w:p>
    <w:p w14:paraId="7D2040C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классифицировать природные объекты по принадлежности к природной зоне;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разрыв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реальным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желательным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состоянием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</w:p>
    <w:p w14:paraId="5961204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(ситуации)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учителем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вопросов.</w:t>
      </w:r>
    </w:p>
    <w:p w14:paraId="7E1F2611" w14:textId="77777777" w:rsidR="00856648" w:rsidRPr="00E22215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0C044CD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формах;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объективность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электронных образовательных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ресурсов;</w:t>
      </w:r>
    </w:p>
    <w:p w14:paraId="1C03C47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 для уточнения и расширения своих знаний об окружающем мире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словари,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справочники,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энциклопедии,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телекомуникационную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 выхода);</w:t>
      </w:r>
    </w:p>
    <w:p w14:paraId="5795019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делать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(доклады)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дополнительной     </w:t>
      </w:r>
      <w:r w:rsidRPr="00E22215">
        <w:rPr>
          <w:spacing w:val="44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информации, подготавливать презентацию, </w:t>
      </w:r>
      <w:r w:rsidRPr="00E22215">
        <w:rPr>
          <w:sz w:val="24"/>
          <w:szCs w:val="24"/>
        </w:rPr>
        <w:t>включая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неё иллюстрации,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таблицы,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диаграммы.</w:t>
      </w:r>
    </w:p>
    <w:p w14:paraId="0A69E694" w14:textId="77777777"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 универсальные учебные действия 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14:paraId="1BBF798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 в понятиях: организм, возраст, система органов; культура,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долг,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соотечественник,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берестяная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грамота,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первопечатник,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иконопись,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 природного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наследия;</w:t>
      </w:r>
    </w:p>
    <w:p w14:paraId="1BA53D7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характеризовать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раскрывать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функции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различных систем органов; объяснять особую роль нервной системы в 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организма;</w:t>
      </w:r>
    </w:p>
    <w:p w14:paraId="2D34559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текст-рассуждение: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самочувствия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привычек;</w:t>
      </w:r>
    </w:p>
    <w:p w14:paraId="4BC3C39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качеств: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отзывчивости,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доброты,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справедливости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других;</w:t>
      </w:r>
    </w:p>
    <w:p w14:paraId="303353D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составлять краткие суждения о связях и зависимостях в природе (на 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особенностей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зон,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пищевых цепей);</w:t>
      </w:r>
    </w:p>
    <w:p w14:paraId="3C25479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составлять небольшие тексты «Права и обязанности гражданина 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Федерации»;</w:t>
      </w:r>
    </w:p>
    <w:p w14:paraId="7D381A7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тексты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знаменательных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страницах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рамках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изученного).</w:t>
      </w:r>
    </w:p>
    <w:p w14:paraId="6C5BF9F4" w14:textId="77777777"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Регулятивные универсальные</w:t>
      </w:r>
      <w:r>
        <w:rPr>
          <w:sz w:val="24"/>
          <w:szCs w:val="24"/>
        </w:rPr>
        <w:tab/>
        <w:t xml:space="preserve">учебные </w:t>
      </w:r>
      <w:r w:rsidR="00306BBF" w:rsidRPr="00E22215">
        <w:rPr>
          <w:sz w:val="24"/>
          <w:szCs w:val="24"/>
        </w:rPr>
        <w:t>действия</w:t>
      </w:r>
      <w:r w:rsidR="00306BBF" w:rsidRPr="00E22215">
        <w:rPr>
          <w:sz w:val="24"/>
          <w:szCs w:val="24"/>
        </w:rPr>
        <w:tab/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формированию </w:t>
      </w:r>
      <w:r w:rsidR="00306BBF" w:rsidRPr="00E22215">
        <w:rPr>
          <w:sz w:val="24"/>
          <w:szCs w:val="24"/>
        </w:rPr>
        <w:t>умений:</w:t>
      </w:r>
    </w:p>
    <w:p w14:paraId="1F9104C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самостоятельно планировать алгоритм решения учебной задачи;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ошибки;</w:t>
      </w:r>
    </w:p>
    <w:p w14:paraId="1971C30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контролировать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выполнения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задания,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необходимости;</w:t>
      </w:r>
    </w:p>
    <w:p w14:paraId="3C53B0DF" w14:textId="77777777" w:rsidR="00856648" w:rsidRPr="00E22215" w:rsidRDefault="00E22215" w:rsidP="00E22215">
      <w:pPr>
        <w:pStyle w:val="a3"/>
        <w:tabs>
          <w:tab w:val="left" w:pos="2432"/>
          <w:tab w:val="left" w:pos="4099"/>
          <w:tab w:val="left" w:pos="5312"/>
          <w:tab w:val="left" w:pos="6361"/>
          <w:tab w:val="left" w:pos="7670"/>
          <w:tab w:val="left" w:pos="954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адекватно принимать </w:t>
      </w:r>
      <w:r w:rsidR="00306BBF" w:rsidRPr="00E22215">
        <w:rPr>
          <w:sz w:val="24"/>
          <w:szCs w:val="24"/>
        </w:rPr>
        <w:t>о</w:t>
      </w:r>
      <w:r>
        <w:rPr>
          <w:sz w:val="24"/>
          <w:szCs w:val="24"/>
        </w:rPr>
        <w:t>ценку своей работы;</w:t>
      </w:r>
      <w:r>
        <w:rPr>
          <w:sz w:val="24"/>
          <w:szCs w:val="24"/>
        </w:rPr>
        <w:tab/>
        <w:t xml:space="preserve">планировать </w:t>
      </w:r>
      <w:r w:rsidR="00306BBF" w:rsidRPr="00E22215">
        <w:rPr>
          <w:sz w:val="24"/>
          <w:szCs w:val="24"/>
        </w:rPr>
        <w:t>работу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над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ошибками;</w:t>
      </w:r>
    </w:p>
    <w:p w14:paraId="71B51FD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чужих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причины.</w:t>
      </w:r>
    </w:p>
    <w:p w14:paraId="4C948514" w14:textId="77777777"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способствует формированию умений: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выполнении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ролей:</w:t>
      </w:r>
    </w:p>
    <w:p w14:paraId="78C22CC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руководителя,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подчинённого,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напарника,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большого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коллектива;</w:t>
      </w:r>
    </w:p>
    <w:p w14:paraId="4C3D9AD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ответственно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относиться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обязанностям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вклад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 дело;</w:t>
      </w:r>
    </w:p>
    <w:p w14:paraId="72696F4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 инструментов, которые могут стать опасными для здоровья и 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 людей.</w:t>
      </w:r>
    </w:p>
    <w:p w14:paraId="51DF2D2B" w14:textId="77777777" w:rsidR="00856648" w:rsidRPr="00E22215" w:rsidRDefault="00306BBF" w:rsidP="00E22215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Планируемые результаты освоения программы по окружающему миру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</w:p>
    <w:p w14:paraId="79D4A8F4" w14:textId="77777777" w:rsidR="00856648" w:rsidRPr="00E22215" w:rsidRDefault="00306BBF" w:rsidP="00E22215">
      <w:pPr>
        <w:tabs>
          <w:tab w:val="left" w:pos="2165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Личностные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 характеризуют готовность обучающихся руководствоваться традиционными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должны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отражать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приобретение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первоначального опыта деятельности обучающихся,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части:</w:t>
      </w:r>
    </w:p>
    <w:p w14:paraId="6E628CC7" w14:textId="77777777" w:rsidR="00856648" w:rsidRPr="00E22215" w:rsidRDefault="00306BBF" w:rsidP="002E5551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гражданско-патриотического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14:paraId="55BF9D1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становление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Родине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многонациональной 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современном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14:paraId="32FB2DE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этнокультурной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гражданской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идентичности,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народу, 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общности;</w:t>
      </w:r>
    </w:p>
    <w:p w14:paraId="691C3AD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сопричастность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прошлому,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настоящему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будущему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14:paraId="7B0996E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многонациональной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страны,</w:t>
      </w:r>
    </w:p>
    <w:p w14:paraId="39EFFFF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уважения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народам;</w:t>
      </w:r>
    </w:p>
    <w:p w14:paraId="473BF9A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ответственности человека как члена общества;</w:t>
      </w:r>
    </w:p>
    <w:p w14:paraId="62E561B8" w14:textId="77777777" w:rsidR="00856648" w:rsidRPr="00E22215" w:rsidRDefault="00306BBF" w:rsidP="002E5551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духовно-нравственного</w:t>
      </w:r>
      <w:r w:rsidRPr="00E22215">
        <w:rPr>
          <w:spacing w:val="-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14:paraId="14E2B8D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проявление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культуры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общения,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    отношения    к    людям,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взглядам,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признанию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индивидуальности;</w:t>
      </w:r>
    </w:p>
    <w:p w14:paraId="58D9161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принятие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существующих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нравственно-этических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</w:t>
      </w:r>
      <w:r w:rsidRPr="00E22215">
        <w:rPr>
          <w:spacing w:val="3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правил межличностных отношений, которые строятся на проявлении гуманизма,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сопереживания,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доброжелательности;</w:t>
      </w:r>
    </w:p>
    <w:p w14:paraId="1B32883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 неприятие любых форм поведения, направленных на причинение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физического и морального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 людям;</w:t>
      </w:r>
    </w:p>
    <w:p w14:paraId="7C9F8CF9" w14:textId="77777777" w:rsidR="00856648" w:rsidRPr="00E22215" w:rsidRDefault="00306BBF" w:rsidP="002E5551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эстетического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14:paraId="0FF0301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общемировой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культуры,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проявление</w:t>
      </w:r>
      <w:r w:rsidRPr="00E22215">
        <w:rPr>
          <w:spacing w:val="106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отношения,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восприимчивости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9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видам искусства,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 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творчеству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народов;</w:t>
      </w:r>
    </w:p>
    <w:p w14:paraId="0C725B3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продуктивной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преобразующей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 видах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14:paraId="1A214969" w14:textId="77777777" w:rsidR="00856648" w:rsidRPr="00E22215" w:rsidRDefault="00306BBF" w:rsidP="002E5551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физического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воспитания,        формирования        культуры        здоровья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эмоционального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благополучия:</w:t>
      </w:r>
    </w:p>
    <w:p w14:paraId="0A09F61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соблюдение правил организации здорового и безопасного (для себя и 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людей) образа жизни; выполнение правил безопасного поведении в окружающей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информационной);</w:t>
      </w:r>
    </w:p>
    <w:p w14:paraId="3B33C6D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приобретение опыта эмоционального отношения к среде обитания, 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физическому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психическому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здоровью;</w:t>
      </w:r>
    </w:p>
    <w:p w14:paraId="4C604687" w14:textId="77777777" w:rsidR="00856648" w:rsidRPr="00E22215" w:rsidRDefault="00306BBF" w:rsidP="002E5551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трудового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14:paraId="247E7EC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ответственное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потребление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навыки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профессиям;</w:t>
      </w:r>
    </w:p>
    <w:p w14:paraId="23D1D0E3" w14:textId="77777777" w:rsidR="00856648" w:rsidRPr="00E22215" w:rsidRDefault="00306BBF" w:rsidP="002E5551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экологического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14:paraId="43476A5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 роли человека в природе и обществе, принятие экологических норм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неприятие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приносящих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ей вред;</w:t>
      </w:r>
    </w:p>
    <w:p w14:paraId="25C71EDD" w14:textId="77777777" w:rsidR="00856648" w:rsidRPr="00E22215" w:rsidRDefault="00306BBF" w:rsidP="002E5551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ценности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познания:</w:t>
      </w:r>
    </w:p>
    <w:p w14:paraId="62F7D1E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самообразования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саморазвития;</w:t>
      </w:r>
    </w:p>
    <w:p w14:paraId="583CB86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инициативности,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любознательности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самостоятельности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расширении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своих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знаний,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использованием различных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 средств.</w:t>
      </w:r>
    </w:p>
    <w:p w14:paraId="2C7A27D2" w14:textId="77777777" w:rsidR="00856648" w:rsidRPr="00E22215" w:rsidRDefault="00306BBF" w:rsidP="00E22215">
      <w:pPr>
        <w:tabs>
          <w:tab w:val="left" w:pos="1294"/>
          <w:tab w:val="left" w:pos="1964"/>
          <w:tab w:val="left" w:pos="1982"/>
          <w:tab w:val="left" w:pos="2210"/>
          <w:tab w:val="left" w:pos="3040"/>
          <w:tab w:val="left" w:pos="3441"/>
          <w:tab w:val="left" w:pos="3993"/>
          <w:tab w:val="left" w:pos="4846"/>
          <w:tab w:val="left" w:pos="4962"/>
          <w:tab w:val="left" w:pos="5449"/>
          <w:tab w:val="left" w:pos="6396"/>
          <w:tab w:val="left" w:pos="7034"/>
          <w:tab w:val="left" w:pos="7284"/>
          <w:tab w:val="left" w:pos="8456"/>
          <w:tab w:val="left" w:pos="8685"/>
          <w:tab w:val="left" w:pos="934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результате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="005C4F1A" w:rsidRPr="00E22215">
        <w:rPr>
          <w:sz w:val="24"/>
          <w:szCs w:val="24"/>
        </w:rPr>
        <w:t xml:space="preserve">  </w:t>
      </w:r>
      <w:r w:rsidR="00E22215">
        <w:rPr>
          <w:sz w:val="24"/>
          <w:szCs w:val="24"/>
        </w:rPr>
        <w:t xml:space="preserve">образования у обучающегося </w:t>
      </w:r>
      <w:r w:rsidRPr="00E22215">
        <w:rPr>
          <w:sz w:val="24"/>
          <w:szCs w:val="24"/>
        </w:rPr>
        <w:t>будут</w:t>
      </w:r>
      <w:r w:rsidRPr="00E22215">
        <w:rPr>
          <w:sz w:val="24"/>
          <w:szCs w:val="24"/>
        </w:rPr>
        <w:tab/>
        <w:t>сформированы</w:t>
      </w:r>
      <w:r w:rsidRPr="00E22215">
        <w:rPr>
          <w:sz w:val="24"/>
          <w:szCs w:val="24"/>
        </w:rPr>
        <w:tab/>
      </w:r>
      <w:r w:rsidRPr="00E22215">
        <w:rPr>
          <w:spacing w:val="-1"/>
          <w:sz w:val="24"/>
          <w:szCs w:val="24"/>
        </w:rPr>
        <w:t>познавательные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pacing w:val="-1"/>
          <w:sz w:val="24"/>
          <w:szCs w:val="24"/>
        </w:rPr>
        <w:t>универсальные</w:t>
      </w:r>
      <w:r w:rsidRPr="00E22215">
        <w:rPr>
          <w:spacing w:val="-1"/>
          <w:sz w:val="24"/>
          <w:szCs w:val="24"/>
        </w:rPr>
        <w:tab/>
      </w:r>
      <w:r w:rsidR="00E22215">
        <w:rPr>
          <w:sz w:val="24"/>
          <w:szCs w:val="24"/>
        </w:rPr>
        <w:t>учебные</w:t>
      </w:r>
      <w:r w:rsidR="00E22215">
        <w:rPr>
          <w:sz w:val="24"/>
          <w:szCs w:val="24"/>
        </w:rPr>
        <w:tab/>
        <w:t xml:space="preserve">действия, </w:t>
      </w:r>
      <w:r w:rsidRPr="00E22215">
        <w:rPr>
          <w:sz w:val="24"/>
          <w:szCs w:val="24"/>
        </w:rPr>
        <w:t>коммуникативные</w:t>
      </w:r>
      <w:r w:rsidRPr="00E22215">
        <w:rPr>
          <w:sz w:val="24"/>
          <w:szCs w:val="24"/>
        </w:rPr>
        <w:tab/>
        <w:t>универсальные</w:t>
      </w:r>
      <w:r w:rsidRPr="00E22215">
        <w:rPr>
          <w:sz w:val="24"/>
          <w:szCs w:val="24"/>
        </w:rPr>
        <w:tab/>
        <w:t>учебные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действия, регулятивные универсальные учебные действия, совместная деятельность.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</w:t>
      </w:r>
      <w:r w:rsidRPr="00E22215">
        <w:rPr>
          <w:sz w:val="24"/>
          <w:szCs w:val="24"/>
        </w:rPr>
        <w:tab/>
        <w:t>обуч</w:t>
      </w:r>
      <w:r w:rsidR="00E22215">
        <w:rPr>
          <w:sz w:val="24"/>
          <w:szCs w:val="24"/>
        </w:rPr>
        <w:t>ающегося</w:t>
      </w:r>
      <w:r w:rsidR="00E22215">
        <w:rPr>
          <w:sz w:val="24"/>
          <w:szCs w:val="24"/>
        </w:rPr>
        <w:tab/>
        <w:t>будут</w:t>
      </w:r>
      <w:r w:rsidR="00E22215">
        <w:rPr>
          <w:sz w:val="24"/>
          <w:szCs w:val="24"/>
        </w:rPr>
        <w:tab/>
      </w:r>
      <w:r w:rsidR="00E22215">
        <w:rPr>
          <w:sz w:val="24"/>
          <w:szCs w:val="24"/>
        </w:rPr>
        <w:tab/>
        <w:t>сформированы следующие</w:t>
      </w:r>
      <w:r w:rsidR="00E22215">
        <w:rPr>
          <w:sz w:val="24"/>
          <w:szCs w:val="24"/>
        </w:rPr>
        <w:tab/>
        <w:t xml:space="preserve"> </w:t>
      </w:r>
      <w:r w:rsidRPr="00E22215">
        <w:rPr>
          <w:sz w:val="24"/>
          <w:szCs w:val="24"/>
        </w:rPr>
        <w:t>базовые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 действия как часть познавательных универсальных учебных 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понимать   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целостность   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окружающего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мира    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(взаимосвязь     природной</w:t>
      </w:r>
    </w:p>
    <w:p w14:paraId="6556812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и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социальной 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среды   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обитания), 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проявлять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способность   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ориентироваться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изменяющейся действительности;</w:t>
      </w:r>
    </w:p>
    <w:p w14:paraId="42A665A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 основе наблюдений доступных объектов окружающего мира устанавливать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следствие;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 времени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пространстве);</w:t>
      </w:r>
    </w:p>
    <w:p w14:paraId="04977EE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сравнивать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объекты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окружающего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     устанавливать     основания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сравнения, устанавливать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аналогии;</w:t>
      </w:r>
    </w:p>
    <w:p w14:paraId="42EB603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объединять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(объекты)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определённому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признаку;</w:t>
      </w:r>
    </w:p>
    <w:p w14:paraId="5AD62B9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существенный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классифицировать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объекты;</w:t>
      </w:r>
    </w:p>
    <w:p w14:paraId="6552258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 закономерности и противоречия в рассматриваемых фактах, данных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алгоритма;</w:t>
      </w:r>
    </w:p>
    <w:p w14:paraId="1B7598D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 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алгоритма.</w:t>
      </w:r>
    </w:p>
    <w:p w14:paraId="097419F7" w14:textId="77777777"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базовые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14:paraId="4614C74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и   самостоятельно   составленному   плану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выдвинутому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предположению)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 несложные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опыты;</w:t>
      </w:r>
    </w:p>
    <w:p w14:paraId="262D277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интерес к экспериментам, проводимым под руководством учителя;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разницу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реальным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желательным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</w:p>
    <w:p w14:paraId="2D4FB6B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(ситуации)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вопросов;</w:t>
      </w:r>
    </w:p>
    <w:p w14:paraId="6620F34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формулировать с помощью учителя цель предстоящей работы, прогнозировать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возможное развитие процессов, событий и последствия в аналогичных или сходных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ситуациях;</w:t>
      </w:r>
    </w:p>
    <w:p w14:paraId="1920D29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ситуации на основе изученного материала о связях в 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(живая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неживая природа, цепи питания;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 зоны), а также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 социуме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(лента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времени;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поведение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последствия;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коллективный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другое);</w:t>
      </w:r>
    </w:p>
    <w:p w14:paraId="1B3CAE4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проводить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    плану    опыт,    несложное    исследование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 установлению особенностей объекта изучения и связей между объектами (часть ‒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целое,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причина ‒ следствие);</w:t>
      </w:r>
    </w:p>
    <w:p w14:paraId="01F57F3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формулировать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подкреплять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доказательствами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проведённого наблюдения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(опыта,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исследования).</w:t>
      </w:r>
    </w:p>
    <w:p w14:paraId="421EB3D4" w14:textId="77777777"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 обучающегося будут сформированы следующие умения работать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 как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 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действий:</w:t>
      </w:r>
    </w:p>
    <w:p w14:paraId="2EE5AB1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 учебной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14:paraId="3BE1E22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источнике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явном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согласно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алгоритму;</w:t>
      </w:r>
    </w:p>
    <w:p w14:paraId="63AEE17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достоверную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недостоверную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учителем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способа её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проверки;</w:t>
      </w:r>
    </w:p>
    <w:p w14:paraId="470C7B8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 и использовать для решения учебных задач текстовую, графическую,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аудиовизуальную информацию;</w:t>
      </w:r>
    </w:p>
    <w:p w14:paraId="44EAE59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интерпретировать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графически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информацию: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схему,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иллюстрацию;</w:t>
      </w:r>
    </w:p>
    <w:p w14:paraId="0275E67D" w14:textId="77777777" w:rsidR="00856648" w:rsidRPr="00E22215" w:rsidRDefault="00E22215" w:rsidP="00E22215">
      <w:pPr>
        <w:pStyle w:val="a3"/>
        <w:tabs>
          <w:tab w:val="left" w:pos="2603"/>
          <w:tab w:val="left" w:pos="2640"/>
          <w:tab w:val="left" w:pos="3976"/>
          <w:tab w:val="left" w:pos="4030"/>
          <w:tab w:val="left" w:pos="4501"/>
          <w:tab w:val="left" w:pos="6591"/>
          <w:tab w:val="left" w:pos="8661"/>
          <w:tab w:val="left" w:pos="9261"/>
          <w:tab w:val="left" w:pos="985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соблюдать правила информационной безопасности в </w:t>
      </w:r>
      <w:r w:rsidR="00306BBF" w:rsidRPr="00E22215">
        <w:rPr>
          <w:sz w:val="24"/>
          <w:szCs w:val="24"/>
        </w:rPr>
        <w:t>условиях</w:t>
      </w:r>
      <w:r w:rsidR="00306BBF" w:rsidRPr="00E22215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</w:t>
      </w:r>
      <w:r>
        <w:rPr>
          <w:sz w:val="24"/>
          <w:szCs w:val="24"/>
        </w:rPr>
        <w:t xml:space="preserve"> контролируемого</w:t>
      </w:r>
      <w:r>
        <w:rPr>
          <w:sz w:val="24"/>
          <w:szCs w:val="24"/>
        </w:rPr>
        <w:tab/>
        <w:t xml:space="preserve"> доступа в </w:t>
      </w:r>
      <w:r w:rsidR="00306BBF" w:rsidRPr="00E22215">
        <w:rPr>
          <w:sz w:val="24"/>
          <w:szCs w:val="24"/>
        </w:rPr>
        <w:t>инф</w:t>
      </w:r>
      <w:r>
        <w:rPr>
          <w:sz w:val="24"/>
          <w:szCs w:val="24"/>
        </w:rPr>
        <w:t xml:space="preserve">ормационно-телекоммуникационную </w:t>
      </w:r>
      <w:r w:rsidR="00306BBF" w:rsidRPr="00E22215">
        <w:rPr>
          <w:sz w:val="24"/>
          <w:szCs w:val="24"/>
        </w:rPr>
        <w:t>сеть</w:t>
      </w:r>
      <w:r>
        <w:rPr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«Интернет»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(с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помощью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учителя);</w:t>
      </w:r>
    </w:p>
    <w:p w14:paraId="0017F1B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текстовую,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видео-,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графическую,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звуковую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задачей;</w:t>
      </w:r>
    </w:p>
    <w:p w14:paraId="31A1156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фиксировать полученные результаты в текстовой форме (отчёт, выступление,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высказывание)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графическом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 (рисунок,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схема,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диаграмма).</w:t>
      </w:r>
    </w:p>
    <w:p w14:paraId="0BBF2765" w14:textId="77777777"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 обучающегося будут сформированы следующие умения общения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 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14:paraId="3F5716C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суждения,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участников;</w:t>
      </w:r>
    </w:p>
    <w:p w14:paraId="0B11EAF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признавать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возможность</w:t>
      </w:r>
      <w:r w:rsidRPr="00E22215">
        <w:rPr>
          <w:spacing w:val="12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существования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точек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зрения;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корректно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аргументированно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своё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доказательства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правоты;</w:t>
      </w:r>
    </w:p>
    <w:p w14:paraId="49708C2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дискуссии;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собеседнику;</w:t>
      </w:r>
    </w:p>
    <w:p w14:paraId="7DBCABD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смысловое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чтение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определения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темы,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главной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мысли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о природе,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взаимоотношениях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поступках людей;</w:t>
      </w:r>
    </w:p>
    <w:p w14:paraId="4A1A7AB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письменные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(описание,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рассуждение,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повествование);</w:t>
      </w:r>
    </w:p>
    <w:p w14:paraId="74E22C6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конструировать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опытной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подкреплять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доказательствами;</w:t>
      </w:r>
    </w:p>
    <w:p w14:paraId="23CF0DB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восстанавливать деформированный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явлениях природы,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событиях социальной жизни;</w:t>
      </w:r>
    </w:p>
    <w:p w14:paraId="594D0CD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готовить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публичные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возможной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презентацией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(текст,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плакаты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другое)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выступления.</w:t>
      </w:r>
    </w:p>
    <w:p w14:paraId="7BF2E0F5" w14:textId="77777777" w:rsidR="00856648" w:rsidRPr="00E22215" w:rsidRDefault="00E22215" w:rsidP="00E22215">
      <w:pPr>
        <w:tabs>
          <w:tab w:val="left" w:pos="2194"/>
          <w:tab w:val="left" w:pos="2692"/>
          <w:tab w:val="left" w:pos="4736"/>
          <w:tab w:val="left" w:pos="5723"/>
          <w:tab w:val="left" w:pos="7810"/>
          <w:tab w:val="left" w:pos="9483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</w:t>
      </w:r>
      <w:r w:rsidR="00306BBF" w:rsidRPr="00E22215">
        <w:rPr>
          <w:sz w:val="24"/>
          <w:szCs w:val="24"/>
        </w:rPr>
        <w:t>сформированы</w:t>
      </w:r>
      <w:r w:rsidR="00306BBF" w:rsidRPr="00E22215">
        <w:rPr>
          <w:sz w:val="24"/>
          <w:szCs w:val="24"/>
        </w:rPr>
        <w:tab/>
        <w:t>следующие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умения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самоорганизации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как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части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регулятивных универсальных учебных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действий:</w:t>
      </w:r>
    </w:p>
    <w:p w14:paraId="2FAD081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планировать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задачи;</w:t>
      </w:r>
    </w:p>
    <w:p w14:paraId="1C1B782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выстраивать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последовательность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выбранных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операций.</w:t>
      </w:r>
    </w:p>
    <w:p w14:paraId="64DC3871" w14:textId="77777777"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самоконтроля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самооценки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14:paraId="6F6E389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осуществлять контроль процесса и результата своей деятельности;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причины;</w:t>
      </w:r>
    </w:p>
    <w:p w14:paraId="727CF3A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корректировать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учителя);</w:t>
      </w:r>
    </w:p>
    <w:p w14:paraId="3E9B697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предвидеть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возникновения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ошибок,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предусматривать способы их предупреждения, в том числе в житейских ситуациях,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 здоровья и жизни;</w:t>
      </w:r>
    </w:p>
    <w:p w14:paraId="6B2ABFF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объективно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оценку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оценкой учителя;</w:t>
      </w:r>
    </w:p>
    <w:p w14:paraId="6212711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оценивать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целесообразность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выбранных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способов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их.</w:t>
      </w:r>
    </w:p>
    <w:p w14:paraId="788978F6" w14:textId="77777777"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</w:p>
    <w:p w14:paraId="4CF26E0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успешного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(практической)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участвовать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формулировании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краткосрочных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долгосрочных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 материала 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миру);</w:t>
      </w:r>
    </w:p>
    <w:p w14:paraId="0B72E0E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коллективно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цели: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обсуждать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работы;</w:t>
      </w:r>
    </w:p>
    <w:p w14:paraId="512B9F4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готовность руководить, выполнять поручения, подчиняться;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0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распределять</w:t>
      </w:r>
    </w:p>
    <w:p w14:paraId="118AC6C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работу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участника;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считаться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наличием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мнений;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 допускать конфликтов, при их возникновении мирно разрешать их без участия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взрослого;</w:t>
      </w:r>
    </w:p>
    <w:p w14:paraId="13F7B10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ответственно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работы.</w:t>
      </w:r>
    </w:p>
    <w:p w14:paraId="204F4E5C" w14:textId="77777777"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 1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14:paraId="1D7DD9B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 себя и членов своей семьи по фамилии, имени, отчеству, профессии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членов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домашний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школы;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семейным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традициям,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 и на природе;</w:t>
      </w:r>
    </w:p>
    <w:p w14:paraId="0016277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воспроизводить название своего населённого пункта, региона, страны;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приводить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культурных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школьных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</w:t>
      </w:r>
    </w:p>
    <w:p w14:paraId="6CF4958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праздников,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профессий;</w:t>
      </w:r>
    </w:p>
    <w:p w14:paraId="7E188C8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 объекты живой и неживой природы, объекты, созданные человеком,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природные материалы, части растений (корень, стебель, лист, цветок, плод, семя),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(насекомые,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звери);</w:t>
      </w:r>
    </w:p>
    <w:p w14:paraId="0ED4A2C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на основе опорных слов наиболее распространённые в родном крае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дикорастущие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деревья,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кустарники,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травы;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 (насекомые, рыбы, птицы, звери); выделять их наиболее существенные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признаки;</w:t>
      </w:r>
    </w:p>
    <w:p w14:paraId="0E74ECD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ухода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комнатными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животными;</w:t>
      </w:r>
    </w:p>
    <w:p w14:paraId="36AE60A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соблюдая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  безопасного   труда,   несложные   групповые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индивидуальные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сезонными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изменениями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 местности), измерения (в том числе вести счёт времени, измерять температуру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воздуха)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руководством учителя;</w:t>
      </w:r>
    </w:p>
    <w:p w14:paraId="5ABDAB45" w14:textId="77777777" w:rsidR="00856648" w:rsidRPr="00E22215" w:rsidRDefault="00306BBF" w:rsidP="00E22215">
      <w:pPr>
        <w:pStyle w:val="a3"/>
        <w:tabs>
          <w:tab w:val="left" w:pos="2703"/>
          <w:tab w:val="left" w:pos="3367"/>
          <w:tab w:val="left" w:pos="4535"/>
          <w:tab w:val="left" w:pos="5065"/>
          <w:tab w:val="left" w:pos="6331"/>
          <w:tab w:val="left" w:pos="7900"/>
          <w:tab w:val="left" w:pos="8972"/>
          <w:tab w:val="left" w:pos="9367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z w:val="24"/>
          <w:szCs w:val="24"/>
        </w:rPr>
        <w:tab/>
        <w:t>для</w:t>
      </w:r>
      <w:r w:rsidRPr="00E22215">
        <w:rPr>
          <w:sz w:val="24"/>
          <w:szCs w:val="24"/>
        </w:rPr>
        <w:tab/>
        <w:t>ответо</w:t>
      </w:r>
      <w:r w:rsidR="00E22215">
        <w:rPr>
          <w:sz w:val="24"/>
          <w:szCs w:val="24"/>
        </w:rPr>
        <w:t>в</w:t>
      </w:r>
      <w:r w:rsidR="00E22215">
        <w:rPr>
          <w:sz w:val="24"/>
          <w:szCs w:val="24"/>
        </w:rPr>
        <w:tab/>
        <w:t>на</w:t>
      </w:r>
      <w:r w:rsidR="00E22215">
        <w:rPr>
          <w:sz w:val="24"/>
          <w:szCs w:val="24"/>
        </w:rPr>
        <w:tab/>
        <w:t>вопросы</w:t>
      </w:r>
      <w:r w:rsidR="00E22215">
        <w:rPr>
          <w:sz w:val="24"/>
          <w:szCs w:val="24"/>
        </w:rPr>
        <w:tab/>
        <w:t>небольшие</w:t>
      </w:r>
      <w:r w:rsidR="00E22215">
        <w:rPr>
          <w:sz w:val="24"/>
          <w:szCs w:val="24"/>
        </w:rPr>
        <w:tab/>
        <w:t>тексты</w:t>
      </w:r>
      <w:r w:rsidR="00E22215">
        <w:rPr>
          <w:sz w:val="24"/>
          <w:szCs w:val="24"/>
        </w:rPr>
        <w:tab/>
        <w:t xml:space="preserve">о </w:t>
      </w:r>
      <w:r w:rsidRPr="00E22215">
        <w:rPr>
          <w:spacing w:val="-1"/>
          <w:sz w:val="24"/>
          <w:szCs w:val="24"/>
        </w:rPr>
        <w:t>природе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14:paraId="39606B6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раскрывающие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положительное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негативное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общественных местах;</w:t>
      </w:r>
    </w:p>
    <w:p w14:paraId="4305397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школьника;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опытов;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 пользоваться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электроприборами;</w:t>
      </w:r>
    </w:p>
    <w:p w14:paraId="3A7B5FE7" w14:textId="77777777" w:rsidR="00856648" w:rsidRPr="00E22215" w:rsidRDefault="00306BBF" w:rsidP="00E22215">
      <w:pPr>
        <w:pStyle w:val="a3"/>
        <w:tabs>
          <w:tab w:val="left" w:pos="2425"/>
          <w:tab w:val="left" w:pos="3676"/>
          <w:tab w:val="left" w:pos="5734"/>
          <w:tab w:val="left" w:pos="7575"/>
          <w:tab w:val="left" w:pos="8847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z w:val="24"/>
          <w:szCs w:val="24"/>
        </w:rPr>
        <w:tab/>
        <w:t>правила</w:t>
      </w:r>
      <w:r w:rsidRPr="00E22215">
        <w:rPr>
          <w:sz w:val="24"/>
          <w:szCs w:val="24"/>
        </w:rPr>
        <w:tab/>
        <w:t>исп</w:t>
      </w:r>
      <w:r w:rsidR="00E22215">
        <w:rPr>
          <w:sz w:val="24"/>
          <w:szCs w:val="24"/>
        </w:rPr>
        <w:t>ользования</w:t>
      </w:r>
      <w:r w:rsidR="00E22215">
        <w:rPr>
          <w:sz w:val="24"/>
          <w:szCs w:val="24"/>
        </w:rPr>
        <w:tab/>
        <w:t>электронных</w:t>
      </w:r>
      <w:r w:rsidR="00E22215">
        <w:rPr>
          <w:sz w:val="24"/>
          <w:szCs w:val="24"/>
        </w:rPr>
        <w:tab/>
        <w:t xml:space="preserve">средств, </w:t>
      </w:r>
      <w:r w:rsidRPr="00E22215">
        <w:rPr>
          <w:spacing w:val="-1"/>
          <w:sz w:val="24"/>
          <w:szCs w:val="24"/>
        </w:rPr>
        <w:t>оснащенных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экраном;</w:t>
      </w:r>
    </w:p>
    <w:p w14:paraId="2A1B058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 правила здорового питания и личной гигиены;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 правила безопасного поведения пешехода;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14:paraId="69B0A38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взрослых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(учителя,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родителей)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дневником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электронными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образовательными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ресурсами.</w:t>
      </w:r>
    </w:p>
    <w:p w14:paraId="387E3973" w14:textId="77777777"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14:paraId="5D6ECE9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Россию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Москву,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 главный город;</w:t>
      </w:r>
    </w:p>
    <w:p w14:paraId="7EF83A3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(гимн,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региона;</w:t>
      </w:r>
    </w:p>
    <w:p w14:paraId="13DE352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уважение к семейным ценностям и традициям, традициям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 и других народов, государственным символам России; соблюдать 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на природе;</w:t>
      </w:r>
    </w:p>
    <w:p w14:paraId="4EA93B9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описанию,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рисункам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фотографиям,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14:paraId="4D5FA1FD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обычаев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края;</w:t>
      </w:r>
    </w:p>
    <w:p w14:paraId="68D63F1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важных событий прошлого и настоящего родного края;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жителей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14:paraId="7E3F9A4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проводить,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соблюдая</w:t>
      </w:r>
      <w:r w:rsidRPr="00E22215">
        <w:rPr>
          <w:spacing w:val="10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0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06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04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несложные</w:t>
      </w:r>
      <w:r w:rsidRPr="00E22215">
        <w:rPr>
          <w:spacing w:val="10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 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измерения;</w:t>
      </w:r>
    </w:p>
    <w:p w14:paraId="690E0A07" w14:textId="77777777" w:rsidR="00856648" w:rsidRPr="00E22215" w:rsidRDefault="00306BBF" w:rsidP="00E22215">
      <w:pPr>
        <w:pStyle w:val="a3"/>
        <w:tabs>
          <w:tab w:val="left" w:pos="2438"/>
          <w:tab w:val="left" w:pos="3834"/>
          <w:tab w:val="left" w:pos="5452"/>
          <w:tab w:val="left" w:pos="7378"/>
          <w:tab w:val="left" w:pos="7834"/>
          <w:tab w:val="left" w:pos="9215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z w:val="24"/>
          <w:szCs w:val="24"/>
        </w:rPr>
        <w:tab/>
        <w:t>примеры</w:t>
      </w:r>
      <w:r w:rsidRPr="00E22215">
        <w:rPr>
          <w:sz w:val="24"/>
          <w:szCs w:val="24"/>
        </w:rPr>
        <w:tab/>
        <w:t>из</w:t>
      </w:r>
      <w:r w:rsidR="00E22215">
        <w:rPr>
          <w:sz w:val="24"/>
          <w:szCs w:val="24"/>
        </w:rPr>
        <w:t>ученных</w:t>
      </w:r>
      <w:r w:rsidR="00E22215">
        <w:rPr>
          <w:sz w:val="24"/>
          <w:szCs w:val="24"/>
        </w:rPr>
        <w:tab/>
        <w:t>взаимосвязей</w:t>
      </w:r>
      <w:r w:rsidR="00E22215">
        <w:rPr>
          <w:sz w:val="24"/>
          <w:szCs w:val="24"/>
        </w:rPr>
        <w:tab/>
        <w:t>в</w:t>
      </w:r>
      <w:r w:rsidR="00E22215">
        <w:rPr>
          <w:sz w:val="24"/>
          <w:szCs w:val="24"/>
        </w:rPr>
        <w:tab/>
        <w:t xml:space="preserve">природе, </w:t>
      </w:r>
      <w:r w:rsidRPr="00E22215">
        <w:rPr>
          <w:spacing w:val="-1"/>
          <w:sz w:val="24"/>
          <w:szCs w:val="24"/>
        </w:rPr>
        <w:t>примеры,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иллюстрирующие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 природы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человека;</w:t>
      </w:r>
    </w:p>
    <w:p w14:paraId="5AA39AF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опорных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(достопримечательности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музейные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экспонаты);</w:t>
      </w:r>
    </w:p>
    <w:p w14:paraId="517CC93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опорных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 числе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звёзды,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созвездия,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планеты;</w:t>
      </w:r>
    </w:p>
    <w:p w14:paraId="3B3F90B4" w14:textId="77777777" w:rsidR="00856648" w:rsidRPr="00E22215" w:rsidRDefault="00306BBF" w:rsidP="00E22215">
      <w:pPr>
        <w:pStyle w:val="a3"/>
        <w:tabs>
          <w:tab w:val="left" w:pos="2923"/>
          <w:tab w:val="left" w:pos="4630"/>
          <w:tab w:val="left" w:pos="6057"/>
          <w:tab w:val="left" w:pos="7252"/>
          <w:tab w:val="left" w:pos="7832"/>
          <w:tab w:val="left" w:pos="930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</w:t>
      </w:r>
      <w:r w:rsidRPr="00E22215">
        <w:rPr>
          <w:sz w:val="24"/>
          <w:szCs w:val="24"/>
        </w:rPr>
        <w:tab/>
        <w:t>из</w:t>
      </w:r>
      <w:r w:rsidR="00E22215">
        <w:rPr>
          <w:sz w:val="24"/>
          <w:szCs w:val="24"/>
        </w:rPr>
        <w:t>ученные</w:t>
      </w:r>
      <w:r w:rsidR="00E22215">
        <w:rPr>
          <w:sz w:val="24"/>
          <w:szCs w:val="24"/>
        </w:rPr>
        <w:tab/>
        <w:t>объекты</w:t>
      </w:r>
      <w:r w:rsidR="00E22215">
        <w:rPr>
          <w:sz w:val="24"/>
          <w:szCs w:val="24"/>
        </w:rPr>
        <w:tab/>
        <w:t>живой</w:t>
      </w:r>
      <w:r w:rsidR="00E22215">
        <w:rPr>
          <w:sz w:val="24"/>
          <w:szCs w:val="24"/>
        </w:rPr>
        <w:tab/>
        <w:t>и</w:t>
      </w:r>
      <w:r w:rsidR="00E22215">
        <w:rPr>
          <w:sz w:val="24"/>
          <w:szCs w:val="24"/>
        </w:rPr>
        <w:tab/>
        <w:t xml:space="preserve">неживой </w:t>
      </w:r>
      <w:r w:rsidRPr="00E22215">
        <w:rPr>
          <w:spacing w:val="-1"/>
          <w:sz w:val="24"/>
          <w:szCs w:val="24"/>
        </w:rPr>
        <w:t>природы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предложенным признакам;</w:t>
      </w:r>
    </w:p>
    <w:p w14:paraId="109F27C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объекты живой и неживой природы на основе внешних признаков;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ориентироваться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местным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признакам,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Солнцу,</w:t>
      </w:r>
    </w:p>
    <w:p w14:paraId="44C6B83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компасу;</w:t>
      </w:r>
    </w:p>
    <w:p w14:paraId="1696008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 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   плану   развёрнутые    высказывания    о    природе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14:paraId="139F202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1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для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ответов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вопросы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небольшие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тексты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14:paraId="5AA0206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 примеры положительного и негативного отношения к объектам 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внимания, помощи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нуждающимся 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ней;</w:t>
      </w:r>
    </w:p>
    <w:p w14:paraId="4C06D7E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 наземного транспорта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метро;</w:t>
      </w:r>
    </w:p>
    <w:p w14:paraId="3D96326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питания;</w:t>
      </w:r>
    </w:p>
    <w:p w14:paraId="46197A8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использовать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мессенджеры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информационно-коммуникационную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«Интернет»;</w:t>
      </w:r>
    </w:p>
    <w:p w14:paraId="5A7F763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 осуществлять коммуникацию в школьных сообществах с помощью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(при необходимости).</w:t>
      </w:r>
    </w:p>
    <w:p w14:paraId="66E6497B" w14:textId="77777777"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 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14:paraId="2B9DF46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(гимн,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флаг);</w:t>
      </w:r>
    </w:p>
    <w:p w14:paraId="65B63C3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уважение к государственным символам России и своего региона;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семейным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традициям,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</w:p>
    <w:p w14:paraId="1B318657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народа и других народов; соблюдать правила нравственного поведения в социуме;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приводить      примеры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памятников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природы,     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культурных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</w:p>
    <w:p w14:paraId="55FB887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 достопримечательностей родного края; столицы России, городов РФ с богатой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культурой;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центров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декоративно-прикладного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искусства;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 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14:paraId="2DAEA39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 на карте мира материки, изученные страны мира;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расходы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доходы семейного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бюджета;</w:t>
      </w:r>
    </w:p>
    <w:p w14:paraId="1FC74681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   изученные   объекты   природы   по   их   описанию,   рисункам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lastRenderedPageBreak/>
        <w:t>фотографиям,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14:paraId="3AE88A7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инструкции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лабораторного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оборудования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измерительных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приборов;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опытов;</w:t>
      </w:r>
    </w:p>
    <w:p w14:paraId="0615F67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классификацию;</w:t>
      </w:r>
    </w:p>
    <w:p w14:paraId="139DF6C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 количеству признаков объекты живой и 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14:paraId="2E10C9D8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выделяя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существенные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характерные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свойства;</w:t>
      </w:r>
    </w:p>
    <w:p w14:paraId="551C3AF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   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   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извлечения информации,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вопросы;</w:t>
      </w:r>
    </w:p>
    <w:p w14:paraId="370FB56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взаимосвязях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 природе,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процессов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человека;</w:t>
      </w:r>
    </w:p>
    <w:p w14:paraId="70AE304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фиксировать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коллективной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обобщать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делать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выводы;</w:t>
      </w:r>
    </w:p>
    <w:p w14:paraId="657F6FD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   по   заданному   плану   собственные   развёрнутые   высказывания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сопровождая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(презентацией);</w:t>
      </w:r>
    </w:p>
    <w:p w14:paraId="64F310D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железнодорожного,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авиатранспорта;</w:t>
      </w:r>
    </w:p>
    <w:p w14:paraId="5BD980E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9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основы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здорового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образа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жизни,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том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числе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требования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двигательной активности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принципы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 питания;</w:t>
      </w:r>
    </w:p>
    <w:p w14:paraId="42335A1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основы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заболеваний;</w:t>
      </w:r>
    </w:p>
    <w:p w14:paraId="4712F57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 правила безопасного поведения во дворе жилого дома;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14:paraId="3D5FFEB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использовать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персональные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данные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«Интернет»;</w:t>
      </w:r>
    </w:p>
    <w:p w14:paraId="26BCAC6C" w14:textId="77777777" w:rsidR="00856648" w:rsidRPr="00E22215" w:rsidRDefault="00306BBF" w:rsidP="00E22215">
      <w:pPr>
        <w:pStyle w:val="a3"/>
        <w:tabs>
          <w:tab w:val="left" w:pos="3098"/>
          <w:tab w:val="left" w:pos="3448"/>
          <w:tab w:val="left" w:pos="5043"/>
          <w:tab w:val="left" w:pos="7189"/>
          <w:tab w:val="left" w:pos="8623"/>
          <w:tab w:val="left" w:pos="928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z w:val="24"/>
          <w:szCs w:val="24"/>
        </w:rPr>
        <w:tab/>
        <w:t>в</w:t>
      </w:r>
      <w:r w:rsidRPr="00E22215">
        <w:rPr>
          <w:sz w:val="24"/>
          <w:szCs w:val="24"/>
        </w:rPr>
        <w:tab/>
        <w:t>возмож</w:t>
      </w:r>
      <w:r w:rsidR="00E22215">
        <w:rPr>
          <w:sz w:val="24"/>
          <w:szCs w:val="24"/>
        </w:rPr>
        <w:t>ных</w:t>
      </w:r>
      <w:r w:rsidR="00E22215">
        <w:rPr>
          <w:sz w:val="24"/>
          <w:szCs w:val="24"/>
        </w:rPr>
        <w:tab/>
        <w:t>мошеннических</w:t>
      </w:r>
      <w:r w:rsidR="00E22215">
        <w:rPr>
          <w:sz w:val="24"/>
          <w:szCs w:val="24"/>
        </w:rPr>
        <w:tab/>
        <w:t>действиях</w:t>
      </w:r>
      <w:r w:rsidR="00E22215">
        <w:rPr>
          <w:sz w:val="24"/>
          <w:szCs w:val="24"/>
        </w:rPr>
        <w:tab/>
        <w:t xml:space="preserve">при </w:t>
      </w:r>
      <w:r w:rsidRPr="00E22215">
        <w:rPr>
          <w:spacing w:val="-1"/>
          <w:sz w:val="24"/>
          <w:szCs w:val="24"/>
        </w:rPr>
        <w:t>общении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мессенджерах.</w:t>
      </w:r>
    </w:p>
    <w:p w14:paraId="2F2F6634" w14:textId="77777777" w:rsidR="00056C24" w:rsidRPr="00E22215" w:rsidRDefault="00306BBF" w:rsidP="00E22215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spacing w:val="130"/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24"/>
          <w:sz w:val="24"/>
          <w:szCs w:val="24"/>
        </w:rPr>
        <w:t xml:space="preserve"> </w:t>
      </w:r>
      <w:r w:rsidR="00056C24" w:rsidRPr="00E22215">
        <w:rPr>
          <w:sz w:val="24"/>
          <w:szCs w:val="24"/>
        </w:rPr>
        <w:t xml:space="preserve">результаты   </w:t>
      </w:r>
      <w:r w:rsidRPr="00E22215">
        <w:rPr>
          <w:sz w:val="24"/>
          <w:szCs w:val="24"/>
        </w:rPr>
        <w:t>изучения</w:t>
      </w:r>
      <w:r w:rsidRPr="00E22215">
        <w:rPr>
          <w:spacing w:val="129"/>
          <w:sz w:val="24"/>
          <w:szCs w:val="24"/>
        </w:rPr>
        <w:t xml:space="preserve"> </w:t>
      </w:r>
      <w:r w:rsidR="00056C24" w:rsidRPr="00E22215">
        <w:rPr>
          <w:sz w:val="24"/>
          <w:szCs w:val="24"/>
        </w:rPr>
        <w:t xml:space="preserve">окружающего </w:t>
      </w:r>
      <w:r w:rsidRPr="00E22215">
        <w:rPr>
          <w:sz w:val="24"/>
          <w:szCs w:val="24"/>
        </w:rPr>
        <w:t>мира.</w:t>
      </w:r>
      <w:r w:rsidRPr="00E22215">
        <w:rPr>
          <w:spacing w:val="130"/>
          <w:sz w:val="24"/>
          <w:szCs w:val="24"/>
        </w:rPr>
        <w:t xml:space="preserve"> </w:t>
      </w:r>
    </w:p>
    <w:p w14:paraId="4870B0DB" w14:textId="77777777" w:rsidR="00856648" w:rsidRPr="00E22215" w:rsidRDefault="00056C24" w:rsidP="00E22215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 xml:space="preserve">К </w:t>
      </w:r>
      <w:r w:rsidR="00306BBF" w:rsidRPr="00E22215">
        <w:rPr>
          <w:spacing w:val="-1"/>
          <w:sz w:val="24"/>
          <w:szCs w:val="24"/>
        </w:rPr>
        <w:t>концу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обучения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 4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классе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обучающийся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научится:</w:t>
      </w:r>
    </w:p>
    <w:p w14:paraId="263DA4D7" w14:textId="77777777" w:rsidR="00856648" w:rsidRPr="00E22215" w:rsidRDefault="00306BBF" w:rsidP="00E22215">
      <w:pPr>
        <w:pStyle w:val="a3"/>
        <w:tabs>
          <w:tab w:val="left" w:pos="2321"/>
          <w:tab w:val="left" w:pos="3707"/>
          <w:tab w:val="left" w:pos="4091"/>
          <w:tab w:val="left" w:pos="5552"/>
          <w:tab w:val="left" w:pos="7068"/>
          <w:tab w:val="left" w:pos="7468"/>
          <w:tab w:val="left" w:pos="9069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</w:t>
      </w:r>
      <w:r w:rsidRPr="00E22215">
        <w:rPr>
          <w:sz w:val="24"/>
          <w:szCs w:val="24"/>
        </w:rPr>
        <w:tab/>
        <w:t>уважение</w:t>
      </w:r>
      <w:r w:rsidRPr="00E22215">
        <w:rPr>
          <w:sz w:val="24"/>
          <w:szCs w:val="24"/>
        </w:rPr>
        <w:tab/>
        <w:t>к</w:t>
      </w:r>
      <w:r w:rsidRPr="00E22215">
        <w:rPr>
          <w:sz w:val="24"/>
          <w:szCs w:val="24"/>
        </w:rPr>
        <w:tab/>
      </w:r>
      <w:r w:rsidR="00E22215">
        <w:rPr>
          <w:sz w:val="24"/>
          <w:szCs w:val="24"/>
        </w:rPr>
        <w:t>семейным</w:t>
      </w:r>
      <w:r w:rsidR="00E22215">
        <w:rPr>
          <w:sz w:val="24"/>
          <w:szCs w:val="24"/>
        </w:rPr>
        <w:tab/>
        <w:t>ценностям</w:t>
      </w:r>
      <w:r w:rsidR="00E22215">
        <w:rPr>
          <w:sz w:val="24"/>
          <w:szCs w:val="24"/>
        </w:rPr>
        <w:tab/>
        <w:t>и</w:t>
      </w:r>
      <w:r w:rsidR="00E22215">
        <w:rPr>
          <w:sz w:val="24"/>
          <w:szCs w:val="24"/>
        </w:rPr>
        <w:tab/>
        <w:t xml:space="preserve">традициям, </w:t>
      </w:r>
      <w:r w:rsidRPr="00E22215">
        <w:rPr>
          <w:spacing w:val="-1"/>
          <w:sz w:val="24"/>
          <w:szCs w:val="24"/>
        </w:rPr>
        <w:t>традициям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народа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символам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14:paraId="25E9996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социуме;</w:t>
      </w:r>
    </w:p>
    <w:p w14:paraId="0DAFFC30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физической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крупные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географические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(горы,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равнины,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озёра,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моря,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омывающие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территорию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России);</w:t>
      </w:r>
    </w:p>
    <w:p w14:paraId="336A6E24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 на исторической карте места изученных исторических событий;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 событий на «ленте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времени»;</w:t>
      </w:r>
    </w:p>
    <w:p w14:paraId="15103778" w14:textId="77777777" w:rsidR="00856648" w:rsidRPr="00E22215" w:rsidRDefault="00306BBF" w:rsidP="00E22215">
      <w:pPr>
        <w:pStyle w:val="a3"/>
        <w:tabs>
          <w:tab w:val="left" w:pos="2436"/>
          <w:tab w:val="left" w:pos="3947"/>
          <w:tab w:val="left" w:pos="5806"/>
          <w:tab w:val="left" w:pos="7036"/>
          <w:tab w:val="left" w:pos="7422"/>
          <w:tab w:val="left" w:pos="9298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знать основные права и обязанности гражданина Российской Федерации;</w:t>
      </w:r>
      <w:r w:rsidRPr="00E22215">
        <w:rPr>
          <w:spacing w:val="1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соотносить изученные исторические события и исторических </w:t>
      </w:r>
      <w:r w:rsidRPr="00E22215">
        <w:rPr>
          <w:spacing w:val="-1"/>
          <w:sz w:val="24"/>
          <w:szCs w:val="24"/>
        </w:rPr>
        <w:t>деятелей</w:t>
      </w:r>
      <w:r w:rsid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веками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периодами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 России;</w:t>
      </w:r>
    </w:p>
    <w:p w14:paraId="2A2CA8A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событиях истории России, наиболее известных российских исторических деятелях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периодов,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достопримечательностях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столицы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14:paraId="0E4EA8A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   плана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выделяя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  существенные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признаки,   в   том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   государственную   символику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региона;</w:t>
      </w:r>
    </w:p>
    <w:p w14:paraId="7AA98315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проводить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предложенному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(самостоятельно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составленному)    плану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выдвинутому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предположению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несложные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природы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      использованием      простейшего      лабораторного      оборудования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измерительных приборов,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 безопасного труда;</w:t>
      </w:r>
    </w:p>
    <w:p w14:paraId="5416AA1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1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описанию,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рисункам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фотографиям,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 мире;</w:t>
      </w:r>
    </w:p>
    <w:p w14:paraId="0488697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 изученные объекты живой и неживой природы, самостоятельно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группировки; проводить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классификации;</w:t>
      </w:r>
    </w:p>
    <w:p w14:paraId="00428852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внешних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признаков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 известных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свойств;</w:t>
      </w:r>
    </w:p>
    <w:p w14:paraId="13746AF6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lastRenderedPageBreak/>
        <w:t>использовать знания о взаимосвязях в природе для объяснения простейших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 и процессов в природе (в том числе смены дня и ночи, смены времён года,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смены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зон);</w:t>
      </w:r>
    </w:p>
    <w:p w14:paraId="7438298B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   значимые   природные   объекты   Всемирного   наследия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 и за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рубежом 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пределах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изученного);</w:t>
      </w:r>
    </w:p>
    <w:p w14:paraId="299EC15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проблемы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пути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решения;</w:t>
      </w:r>
    </w:p>
    <w:p w14:paraId="4A6B548F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   по   заданному   плану   собственные   развёрнутые   высказывания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 природе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обществе;</w:t>
      </w:r>
    </w:p>
    <w:p w14:paraId="1297CFC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извлечения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вопросы;</w:t>
      </w:r>
    </w:p>
    <w:p w14:paraId="650A2F33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14:paraId="52C19CAE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осознавать возможные последствия вредных привычек для здоровья и 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человека;</w:t>
      </w:r>
    </w:p>
    <w:p w14:paraId="68A4A14A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инфраструктуры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населённого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пункта,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театрах,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кинотеатрах,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торговых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центрах,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парках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учреждениях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(музеях,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библиотеках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других);</w:t>
      </w:r>
    </w:p>
    <w:p w14:paraId="0ECC8B2C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езде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велосипеде,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самокате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средствах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мобильности;</w:t>
      </w:r>
    </w:p>
    <w:p w14:paraId="5803D10D" w14:textId="77777777" w:rsidR="00856648" w:rsidRPr="00E22215" w:rsidRDefault="00E22215" w:rsidP="00E22215">
      <w:pPr>
        <w:pStyle w:val="a3"/>
        <w:tabs>
          <w:tab w:val="left" w:pos="3162"/>
          <w:tab w:val="left" w:pos="5228"/>
          <w:tab w:val="left" w:pos="6588"/>
          <w:tab w:val="left" w:pos="92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осуществлять </w:t>
      </w:r>
      <w:r w:rsidR="00306BBF" w:rsidRPr="00E22215">
        <w:rPr>
          <w:sz w:val="24"/>
          <w:szCs w:val="24"/>
        </w:rPr>
        <w:t>б</w:t>
      </w:r>
      <w:r>
        <w:rPr>
          <w:sz w:val="24"/>
          <w:szCs w:val="24"/>
        </w:rPr>
        <w:t xml:space="preserve">езопасный поиск образовательных </w:t>
      </w:r>
      <w:r w:rsidR="00306BBF" w:rsidRPr="00E22215">
        <w:rPr>
          <w:sz w:val="24"/>
          <w:szCs w:val="24"/>
        </w:rPr>
        <w:t>ресурсов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60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верифицированной</w:t>
      </w:r>
      <w:r w:rsidR="00306BBF" w:rsidRPr="00E22215">
        <w:rPr>
          <w:spacing w:val="60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информации</w:t>
      </w:r>
      <w:r w:rsidR="00306BBF" w:rsidRPr="00E22215">
        <w:rPr>
          <w:spacing w:val="6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6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информационно-телекоммуникационной</w:t>
      </w:r>
      <w:r w:rsidR="00306BBF" w:rsidRPr="00E22215">
        <w:rPr>
          <w:spacing w:val="59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сети</w:t>
      </w:r>
    </w:p>
    <w:p w14:paraId="2577D729" w14:textId="77777777"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«Интернет»;</w:t>
      </w:r>
    </w:p>
    <w:p w14:paraId="018607E8" w14:textId="77777777" w:rsidR="00856648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образовательных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ресурсов.</w:t>
      </w:r>
    </w:p>
    <w:p w14:paraId="0DE9F1C0" w14:textId="77777777" w:rsidR="00E22215" w:rsidRDefault="00E22215" w:rsidP="00E22215">
      <w:pPr>
        <w:pStyle w:val="a3"/>
        <w:ind w:left="0" w:right="510" w:firstLine="709"/>
        <w:rPr>
          <w:sz w:val="24"/>
          <w:szCs w:val="24"/>
        </w:rPr>
      </w:pPr>
    </w:p>
    <w:p w14:paraId="62EC1B81" w14:textId="77777777" w:rsidR="00E22215" w:rsidRPr="00E22215" w:rsidRDefault="00E22215" w:rsidP="00E22215">
      <w:pPr>
        <w:pStyle w:val="a3"/>
        <w:ind w:left="0" w:right="510" w:firstLine="709"/>
        <w:rPr>
          <w:sz w:val="24"/>
          <w:szCs w:val="24"/>
        </w:rPr>
      </w:pPr>
    </w:p>
    <w:p w14:paraId="16E81785" w14:textId="77777777" w:rsidR="00856648" w:rsidRPr="008C545B" w:rsidRDefault="00306BBF" w:rsidP="002E5551">
      <w:pPr>
        <w:pStyle w:val="a5"/>
        <w:numPr>
          <w:ilvl w:val="0"/>
          <w:numId w:val="16"/>
        </w:numPr>
        <w:tabs>
          <w:tab w:val="left" w:pos="1423"/>
        </w:tabs>
        <w:ind w:left="0" w:right="510" w:firstLine="709"/>
        <w:rPr>
          <w:b/>
          <w:sz w:val="24"/>
          <w:szCs w:val="24"/>
          <w:highlight w:val="green"/>
        </w:rPr>
      </w:pPr>
      <w:r w:rsidRPr="008C545B">
        <w:rPr>
          <w:sz w:val="24"/>
          <w:szCs w:val="24"/>
          <w:highlight w:val="green"/>
        </w:rPr>
        <w:t>рабочая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программа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по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учебному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предмету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b/>
          <w:sz w:val="24"/>
          <w:szCs w:val="24"/>
          <w:highlight w:val="green"/>
        </w:rPr>
        <w:t>«Основы</w:t>
      </w:r>
      <w:r w:rsidRPr="008C545B">
        <w:rPr>
          <w:b/>
          <w:spacing w:val="1"/>
          <w:sz w:val="24"/>
          <w:szCs w:val="24"/>
          <w:highlight w:val="green"/>
        </w:rPr>
        <w:t xml:space="preserve"> </w:t>
      </w:r>
      <w:r w:rsidRPr="008C545B">
        <w:rPr>
          <w:b/>
          <w:sz w:val="24"/>
          <w:szCs w:val="24"/>
          <w:highlight w:val="green"/>
        </w:rPr>
        <w:t>религиозных культур</w:t>
      </w:r>
      <w:r w:rsidRPr="008C545B">
        <w:rPr>
          <w:b/>
          <w:spacing w:val="1"/>
          <w:sz w:val="24"/>
          <w:szCs w:val="24"/>
          <w:highlight w:val="green"/>
        </w:rPr>
        <w:t xml:space="preserve"> </w:t>
      </w:r>
      <w:r w:rsidRPr="008C545B">
        <w:rPr>
          <w:b/>
          <w:sz w:val="24"/>
          <w:szCs w:val="24"/>
          <w:highlight w:val="green"/>
        </w:rPr>
        <w:t>и светской этики».</w:t>
      </w:r>
    </w:p>
    <w:p w14:paraId="60DAF778" w14:textId="77777777" w:rsidR="00856648" w:rsidRPr="008C545B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Федеральная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культур и светской этики» (предметная область «Основы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 и светской этики») (далее соответственно – программа по ОРКСЭ, ОРКСЭ)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включает пояснительную записку, содержание обучения, планируемые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 по основам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этики.</w:t>
      </w:r>
    </w:p>
    <w:p w14:paraId="4B54B29A" w14:textId="77777777" w:rsidR="00856648" w:rsidRPr="008C545B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Пояснительная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записка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обучающимися,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структуре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отбору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планируемым результатам.</w:t>
      </w:r>
    </w:p>
    <w:p w14:paraId="0B548907" w14:textId="77777777" w:rsidR="00856648" w:rsidRPr="008C545B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раскрывает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содержательные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предлагаются для обязательного изучения в 4 классе на уровне начального 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14:paraId="4519852B" w14:textId="77777777" w:rsidR="00856648" w:rsidRPr="008C545B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включают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метапредметные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весь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период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14:paraId="7F16A23A" w14:textId="77777777" w:rsidR="00856648" w:rsidRPr="008C545B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Пояснительная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записка.</w:t>
      </w:r>
    </w:p>
    <w:p w14:paraId="225A8295" w14:textId="77777777" w:rsidR="00856648" w:rsidRPr="008C545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Программа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социализации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сформулированные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федеральной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воспитания.</w:t>
      </w:r>
    </w:p>
    <w:p w14:paraId="05505D2F" w14:textId="77777777" w:rsidR="00856648" w:rsidRPr="008C545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Программа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ОРКСЭ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представляет     собой     рекомендацию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педагогов,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(ФЗ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«Об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Федерации»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ч.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7.2.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ст.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12)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вариант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конкретизации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требований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образовательного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стандарта   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начального 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общего 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образования 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 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обеспечивает   содержательную   составляющую   ФГОС   НОО.   Представленное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программе по ОРКСЭ планирование является примерным, и последовательность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тематики</w:t>
      </w:r>
      <w:r w:rsidRPr="008C545B">
        <w:rPr>
          <w:spacing w:val="12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24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модулям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может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варьироваться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используемыми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УМК,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учебниками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Предметная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область ОРКСЭ состоит из учебных модулей по выбору: «Основы 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 xml:space="preserve">культуры»,  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«Основы  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исламской  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культуры»,  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«Основы  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буддийской  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культуры»,</w:t>
      </w:r>
    </w:p>
    <w:p w14:paraId="7713796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культуры»,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России»,</w:t>
      </w:r>
    </w:p>
    <w:p w14:paraId="4124B65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светской этики». В соответствии с федеральным законом выбор модуля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осуществляется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заявлению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(законных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представителей)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несовершеннолетних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обучающихся.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Выбор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установлен</w:t>
      </w:r>
      <w:r w:rsidRPr="008C545B">
        <w:rPr>
          <w:spacing w:val="11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ФЗ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«Об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 Федерации»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(ч.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2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ст.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87.).</w:t>
      </w:r>
    </w:p>
    <w:p w14:paraId="3873E652" w14:textId="77777777" w:rsidR="00856648" w:rsidRPr="008C545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включают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каждому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конструировании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планируемых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учитываются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требования,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стандарте, и специфика содержания каждого учебного модуля. Общие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перечень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метапредметных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достижений,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приобретает каждый обучающийся, независимо от изучаемого модуля. Поскольку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 изучается один год (4 класс), все результаты обучения представляются за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этот период. Целью ОРКСЭ является формирование у обучающегося мотивации 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поведению,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культурных и религиозных традиций многонационального народа России, а также 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диалогу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представителями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мировоззрений.</w:t>
      </w:r>
    </w:p>
    <w:p w14:paraId="5157B2E7" w14:textId="77777777" w:rsidR="00856648" w:rsidRPr="008C545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Основными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задачами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являются:</w:t>
      </w:r>
      <w:r w:rsidR="00B3680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98B554C" wp14:editId="51543959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1829435" cy="8890"/>
                <wp:effectExtent l="0" t="0" r="0" b="0"/>
                <wp:wrapTopAndBottom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8363C" id="Rectangle 27" o:spid="_x0000_s1026" style="position:absolute;margin-left:56.65pt;margin-top:14.65pt;width:144.05pt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Ts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8C545B">
        <w:rPr>
          <w:sz w:val="24"/>
          <w:szCs w:val="24"/>
        </w:rPr>
        <w:t>знакомство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мусульманской,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буддийской,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   культур,    основами    мировых    религиозных    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выбору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(законных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представителей);</w:t>
      </w:r>
    </w:p>
    <w:p w14:paraId="2C771CF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развитие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представлений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обучающихся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значении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нравственных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личности,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общества;</w:t>
      </w:r>
    </w:p>
    <w:p w14:paraId="709EE96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обобщение знаний, понятий и представлений о духовной культуре и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ранее полученных в начальной школе, формирование ценностно-смысловой сферы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 с учётом мировоззренческих и культурных особенностей и потребностей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семьи;</w:t>
      </w:r>
    </w:p>
    <w:p w14:paraId="1B6DCF3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полиэтничной,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разномировоззренческой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уважения и диалога. Основной методологический принцип реализации ОРКСЭ 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культурологический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способствующий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формированию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младших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школьников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 России (православия, ислама, буддизма, иудаизма), российской 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(гражданской)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этике, 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основанной   </w:t>
      </w:r>
      <w:r w:rsidRPr="008C545B">
        <w:rPr>
          <w:spacing w:val="4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конституционных 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правах, 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свободах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обязанностях человека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 в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 Федерации.</w:t>
      </w:r>
    </w:p>
    <w:p w14:paraId="5EB2677C" w14:textId="77777777" w:rsidR="00856648" w:rsidRPr="008C545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Культурологическая направленность предмета способствует развитию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 обучающихся представлений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идеалах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 ценностях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светских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традиций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формированию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ценностного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 светской этики в истории и культуре нашей страны. Коммуникативный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преподаванию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предполагает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требующей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выслушивать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партнёра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согласовывать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находить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адекватные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вербальные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передачи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рефлексии.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основывающийся на принципе диалогичности, осуществляется в процессе активного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взаимодействия обучающихся, сотрудничества, обмена информацией, обсуждения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 точек зрения и т.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п.Предпосылками усвоения младшими школьниками содержания 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 психологические особенности детей, завершающих обучение в начальной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школе: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интерес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любознательность,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авторитета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взрослого. Психологи подчёркивают естественную открытость детей этого возраста,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 эмоционально реагировать на окружающую действительность, остро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реагировать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доброжелательность,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отзывчивость,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доброту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несправедливости,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нанесение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обид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оскорблений.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Всё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становится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предпосылкой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пониманию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законов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существования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социуме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принятию их как руководства к собственному поведению. Вместе с тем в процессе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необходимо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учитывать,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младшие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школьники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усваивают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абстрактные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философские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сентенции,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поучения,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поэтому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быть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уделено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эмоциональной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стороне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восприятия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связанной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проявлением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нарушением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этических норм, обсуждение </w:t>
      </w:r>
      <w:r w:rsidRPr="008C545B">
        <w:rPr>
          <w:sz w:val="24"/>
          <w:szCs w:val="24"/>
        </w:rPr>
        <w:lastRenderedPageBreak/>
        <w:t>конкретных жизненных ситуаций, дающих образцы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поведения.</w:t>
      </w:r>
    </w:p>
    <w:p w14:paraId="7D38F455" w14:textId="77777777" w:rsidR="00856648" w:rsidRPr="008C545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 рамках реализации ОРКСЭ в части преподавания учебных модулей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основам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предусматривается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подготовка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к участию в богослужениях, обучение религиозной практике в религиозной общине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(Письмо Минобрнауки России от 22.08.2012 №08-250 «О введении учебного 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ОРКСЭ»).</w:t>
      </w:r>
    </w:p>
    <w:p w14:paraId="0D025D7D" w14:textId="77777777" w:rsidR="00856648" w:rsidRPr="008C545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Тематическое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планирование  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включает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название  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раздела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(темы)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 указанием количества академических часов, отводимых на освоение каждой темы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</w:t>
      </w:r>
      <w:r w:rsidRPr="008C545B">
        <w:rPr>
          <w:spacing w:val="12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модуля,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характеристику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основных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видов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деятельности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учащихся,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том числе с учётом рабочей программы воспитания, возможность использования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электронных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(цифровых)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ресурсов,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учебно-методическими       материалами      в      электронном      (цифровом)      виде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реализующими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дидактические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возможности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соответствует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законодательству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образовании.</w:t>
      </w:r>
    </w:p>
    <w:p w14:paraId="2EC93A96" w14:textId="77777777" w:rsidR="00856648" w:rsidRPr="008C545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ОРКСЭ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изучается в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один час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неделю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(34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ч).</w:t>
      </w:r>
    </w:p>
    <w:p w14:paraId="78D94C7A" w14:textId="77777777" w:rsidR="00856648" w:rsidRPr="008C545B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Содержание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классе.</w:t>
      </w:r>
    </w:p>
    <w:p w14:paraId="4357E92B" w14:textId="77777777" w:rsidR="00856648" w:rsidRPr="008C545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14:paraId="1E98F269" w14:textId="77777777" w:rsidR="00856648" w:rsidRPr="008C545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наша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Введение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верят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Золотое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ближнему.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Долг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 в России. Православный храм и другие святыни. Символический язык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 культуры: христианское искусство (иконы, фрески, церковное пение,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прикладное искусство), православный календарь. Праздники. Христианская семья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ценности.</w:t>
      </w:r>
    </w:p>
    <w:p w14:paraId="6C986D2D" w14:textId="77777777" w:rsidR="00856648" w:rsidRPr="008C545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14:paraId="2EA138AE" w14:textId="77777777" w:rsidR="00856648" w:rsidRPr="008C545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14:paraId="7A084340" w14:textId="77777777" w:rsidR="00856648" w:rsidRPr="008C545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 Введение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в исламскую традицию. 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религия.   Пророк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Мухаммад   –   образец   человека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   учитель   нравственности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исламской традиции. Во что верят мусульмане. Добро и зло в исламской традиции.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ближнему.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труду.</w:t>
      </w:r>
      <w:r w:rsidRPr="008C545B">
        <w:rPr>
          <w:spacing w:val="94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Долг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Столпы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устроена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Мусульманское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летоисчисление и календарь. Ислам в России. Семья в исламе. Праздники исламских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России: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происхождение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проведения.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</w:p>
    <w:p w14:paraId="2A08D880" w14:textId="77777777" w:rsidR="00856648" w:rsidRPr="008C545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14:paraId="30666FDB" w14:textId="77777777" w:rsidR="00856648" w:rsidRPr="008C545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14:paraId="64DDF7BA" w14:textId="77777777" w:rsidR="00856648" w:rsidRPr="008C545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Введение в буддийскую духовную традицию.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 и религия. Будда и его учение. Буддийские святыни. Будды и бодхисатвы.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Семья   в   буддийской   культуре   и   её   ценности.   Буддизм   в   России.   Человек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 буддийской картине мира. Буддийские символы. Буддийские ритуалы. Буддийские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святыни.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сооружения.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календарь.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</w:p>
    <w:p w14:paraId="32758C3D" w14:textId="77777777" w:rsidR="00856648" w:rsidRPr="008C545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14:paraId="6291C8B0" w14:textId="77777777" w:rsidR="00856648" w:rsidRPr="008C545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14:paraId="0DCD018D" w14:textId="77777777" w:rsidR="00856648" w:rsidRPr="008C545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Введение в иудейскую духовную традицию.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 и религия. Тора – главная книга иудаизма. Классические тексты иудаизма.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Патриархи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еврейского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народа.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Пророки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праведники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жизни иудеев. Назначение синагоги и её устройство. Суббота (Шабат) в иудейской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 Иудаизм в России. Традиции иудаизма в повседневной жизни евреев.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дом.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календарь: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устройство и особенности. Еврейские праздники: их история и традиции.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традиции.</w:t>
      </w:r>
    </w:p>
    <w:p w14:paraId="0CC12A22" w14:textId="77777777" w:rsidR="00856648" w:rsidRPr="008C545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14:paraId="697A1EC2" w14:textId="77777777" w:rsidR="00856648" w:rsidRPr="008C545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России».</w:t>
      </w:r>
    </w:p>
    <w:p w14:paraId="0CFAF277" w14:textId="77777777" w:rsidR="00856648" w:rsidRPr="008C545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Культура и религия. Религиозная 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 России. Мировые религии и иудаизм. Их основатели. Священные книги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Хранители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предания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зло.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сооружения. Искусство в религиозной культуре. Религия и мораль. 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христианства,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буддизма.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Обычаи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обряды.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календари в религиях. Семья, семейные ценности. Долг, свобода, ответственность,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труд. Милосердие, забота о слабых, взаимопомощь, социальные проблемы общества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 к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ним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религий.</w:t>
      </w:r>
    </w:p>
    <w:p w14:paraId="1234679F" w14:textId="77777777" w:rsidR="00856648" w:rsidRPr="008C545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14:paraId="7F77EE90" w14:textId="77777777" w:rsidR="00856648" w:rsidRPr="008C545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этики».</w:t>
      </w:r>
    </w:p>
    <w:p w14:paraId="3708062B" w14:textId="77777777" w:rsidR="00856648" w:rsidRPr="008C545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наша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одна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исторической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памяти.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Образцы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культуре Отечества, в культурах разных народов России. Государство и мораль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гражданина,</w:t>
      </w:r>
      <w:r w:rsidRPr="008C545B">
        <w:rPr>
          <w:spacing w:val="17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основной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(Конституция)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</w:t>
      </w:r>
      <w:r w:rsidRPr="008C545B">
        <w:rPr>
          <w:spacing w:val="14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="001D031C" w:rsidRP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предпринимательства. Что значит быть нравственным в наше время. 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ценности, идеалы, принципы морали. Нормы морали. Семейные ценности и 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самосовершенствования.</w:t>
      </w:r>
    </w:p>
    <w:p w14:paraId="49E18333" w14:textId="77777777" w:rsidR="00856648" w:rsidRPr="008C545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14:paraId="6B7324B9" w14:textId="77777777" w:rsidR="00856648" w:rsidRPr="008C545B" w:rsidRDefault="00306BBF" w:rsidP="008C545B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 по 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 общего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14:paraId="3B54CE4F" w14:textId="77777777"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Личностные результаты освоения программы по ОРКСЭ на 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 общего образования достигаются в единстве учебной и воспитательной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социокультурными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духовно-нравственными    ценностями,    принятыми    в    обществе    правилами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способствуют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процессам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самопознания,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самовоспитания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саморазвития, формирования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внутренней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личности.</w:t>
      </w:r>
    </w:p>
    <w:p w14:paraId="3F7B855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</w:t>
      </w:r>
      <w:r w:rsidRPr="008C545B">
        <w:rPr>
          <w:spacing w:val="9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результате</w:t>
      </w:r>
      <w:r w:rsidRPr="008C545B">
        <w:rPr>
          <w:spacing w:val="78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7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результаты:</w:t>
      </w:r>
    </w:p>
    <w:p w14:paraId="00B72FE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 основы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гражданской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идентичности, испытывать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чувство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гордости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 свою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Родину;</w:t>
      </w:r>
    </w:p>
    <w:p w14:paraId="0EB472F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национальную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гражданскую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самоидентичность,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осознавать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этническую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национальную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принадлежность;</w:t>
      </w:r>
    </w:p>
    <w:p w14:paraId="3BABA90E" w14:textId="77777777" w:rsidR="00856648" w:rsidRPr="008C545B" w:rsidRDefault="008C545B" w:rsidP="008C545B">
      <w:pPr>
        <w:pStyle w:val="a3"/>
        <w:tabs>
          <w:tab w:val="left" w:pos="2314"/>
          <w:tab w:val="left" w:pos="3699"/>
          <w:tab w:val="left" w:pos="6076"/>
          <w:tab w:val="left" w:pos="6536"/>
          <w:tab w:val="left" w:pos="891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значение гуманистических и </w:t>
      </w:r>
      <w:r w:rsidR="00306BBF" w:rsidRPr="008C545B">
        <w:rPr>
          <w:sz w:val="24"/>
          <w:szCs w:val="24"/>
        </w:rPr>
        <w:t>демократических</w:t>
      </w:r>
      <w:r w:rsidR="00306BBF" w:rsidRPr="008C545B">
        <w:rPr>
          <w:sz w:val="24"/>
          <w:szCs w:val="24"/>
        </w:rPr>
        <w:tab/>
      </w:r>
      <w:r w:rsidR="00306BBF" w:rsidRPr="008C545B">
        <w:rPr>
          <w:spacing w:val="-1"/>
          <w:sz w:val="24"/>
          <w:szCs w:val="24"/>
        </w:rPr>
        <w:t>ценностных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ориентаций,</w:t>
      </w:r>
      <w:r w:rsidR="00306BBF" w:rsidRPr="008C545B">
        <w:rPr>
          <w:spacing w:val="-2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осознавать</w:t>
      </w:r>
      <w:r w:rsidR="00306BBF" w:rsidRPr="008C545B">
        <w:rPr>
          <w:spacing w:val="-2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ценность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человеческой</w:t>
      </w:r>
      <w:r w:rsidR="00306BBF" w:rsidRPr="008C545B">
        <w:rPr>
          <w:spacing w:val="-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жизни;</w:t>
      </w:r>
    </w:p>
    <w:p w14:paraId="438140F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общества;</w:t>
      </w:r>
    </w:p>
    <w:p w14:paraId="50A5E87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осознавать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</w:t>
      </w:r>
      <w:r w:rsidRPr="008C545B">
        <w:rPr>
          <w:spacing w:val="1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2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Федерации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исповедовать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любую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традиционную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исповедовать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никакой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религии;</w:t>
      </w:r>
    </w:p>
    <w:p w14:paraId="07D33768" w14:textId="77777777" w:rsidR="00856648" w:rsidRPr="008C545B" w:rsidRDefault="008C545B" w:rsidP="008C545B">
      <w:pPr>
        <w:pStyle w:val="a3"/>
        <w:tabs>
          <w:tab w:val="left" w:pos="2074"/>
          <w:tab w:val="left" w:pos="2878"/>
          <w:tab w:val="left" w:pos="4279"/>
          <w:tab w:val="left" w:pos="6006"/>
          <w:tab w:val="left" w:pos="7864"/>
          <w:tab w:val="left" w:pos="8423"/>
          <w:tab w:val="left" w:pos="951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строить своё</w:t>
      </w:r>
      <w:r>
        <w:rPr>
          <w:sz w:val="24"/>
          <w:szCs w:val="24"/>
        </w:rPr>
        <w:tab/>
        <w:t xml:space="preserve">общение, совместную деятельность на основе </w:t>
      </w:r>
      <w:r w:rsidR="00306BBF" w:rsidRPr="008C545B">
        <w:rPr>
          <w:spacing w:val="-1"/>
          <w:sz w:val="24"/>
          <w:szCs w:val="24"/>
        </w:rPr>
        <w:t>правил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коммуникации: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умения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договариваться,</w:t>
      </w:r>
      <w:r w:rsidR="00306BBF" w:rsidRPr="008C545B">
        <w:rPr>
          <w:spacing w:val="55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мирно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разрешать</w:t>
      </w:r>
      <w:r w:rsidR="00306BBF" w:rsidRPr="008C545B">
        <w:rPr>
          <w:spacing w:val="5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конфликты,</w:t>
      </w:r>
      <w:r w:rsidR="00306BBF" w:rsidRPr="008C545B">
        <w:rPr>
          <w:spacing w:val="55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уважать</w:t>
      </w:r>
      <w:r>
        <w:rPr>
          <w:sz w:val="24"/>
          <w:szCs w:val="24"/>
        </w:rPr>
        <w:t xml:space="preserve">  </w:t>
      </w:r>
      <w:r w:rsidR="00306BBF" w:rsidRPr="008C545B">
        <w:rPr>
          <w:sz w:val="24"/>
          <w:szCs w:val="24"/>
        </w:rPr>
        <w:t xml:space="preserve">другое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мнение,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независимо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от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принадлежности    собеседников    к    религии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или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атеизму;</w:t>
      </w:r>
    </w:p>
    <w:p w14:paraId="4D014A0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соотносить</w:t>
      </w:r>
      <w:r w:rsidRPr="008C545B">
        <w:rPr>
          <w:spacing w:val="1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свои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поступки  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нравственными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ценностями,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принятыми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терпимость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 представителям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вероисповедания;</w:t>
      </w:r>
    </w:p>
    <w:p w14:paraId="4581BFB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строить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учётом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повседневной жизни доброту, справедливость, доброжелательность в общении,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желание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 необходимости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прийти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помощь;</w:t>
      </w:r>
    </w:p>
    <w:p w14:paraId="1DA3B84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необходимость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обогащать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стремиться анализировать своё поведение, избегать негативных поступков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оскорбляющих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людей;</w:t>
      </w:r>
    </w:p>
    <w:p w14:paraId="2CE1408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 необходимость бережного отношения к материальным и духовным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ценностям.</w:t>
      </w:r>
    </w:p>
    <w:p w14:paraId="58745DFE" w14:textId="77777777"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регулятивные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 совместная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деятельность.</w:t>
      </w:r>
    </w:p>
    <w:p w14:paraId="0346BDE8" w14:textId="77777777"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Метапредметные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результаты:</w:t>
      </w:r>
    </w:p>
    <w:p w14:paraId="4BF01E9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сохранения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поиска оптимальных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достижения;</w:t>
      </w:r>
    </w:p>
    <w:p w14:paraId="55D227E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реализации,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находить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наиболее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эффективные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вносить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соответствующие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коррективы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процесс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реализации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характера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ошибок,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причины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успеха/неуспеха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14:paraId="7A51975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    умения    в    различных    видах    речевой    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   ситуациях,   адекватное    использование   речевых    средств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средств информационно-коммуникационных технологий для решения различных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познавательных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задач;</w:t>
      </w:r>
    </w:p>
    <w:p w14:paraId="2728D1C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 умения в области работы с информацией, осуществления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информационного поиска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 выполнения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заданий;</w:t>
      </w:r>
    </w:p>
    <w:p w14:paraId="6405B1F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 навыками смыслового чтения текстов различных стилей и жанров,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речевых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высказываний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коммуникации;</w:t>
      </w:r>
    </w:p>
    <w:p w14:paraId="49891A4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 логическими действиями анализа, синтеза, сравнения, обобщения,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классификации,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аналогий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причинно-следственных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рассуждений,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отнесения 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известным понятиям;</w:t>
      </w:r>
    </w:p>
    <w:p w14:paraId="2BC330C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готовность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слушать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собеседника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диалог,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возможность существования различных точек зрения и право каждого иметь свою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собственную,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излагать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мнение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аргументировать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свою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точку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зрения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событий;</w:t>
      </w:r>
    </w:p>
    <w:p w14:paraId="7A33013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организационные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области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коллективной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пути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договариваться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распределении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адекватно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собственное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окружающих.</w:t>
      </w:r>
    </w:p>
    <w:p w14:paraId="11C32474" w14:textId="77777777"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базовые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 действий:</w:t>
      </w:r>
    </w:p>
    <w:p w14:paraId="065A3EE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ориентироваться в понятиях, отражающих нравственные ценности общества 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справедливость,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гуманизм,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благотворительность,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используемых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 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пределах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изученного);</w:t>
      </w:r>
    </w:p>
    <w:p w14:paraId="4F2BBF5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методы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получения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(наблюдение,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чтение,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сравнение,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вычисление);</w:t>
      </w:r>
    </w:p>
    <w:p w14:paraId="5C5858E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применять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логические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операции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сравнивать,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обобщать,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делать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выводы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изучаемого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фактического материала;</w:t>
      </w:r>
    </w:p>
    <w:p w14:paraId="4456754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признавать возможность существования разных точек зрения, обосновывать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 суждения, приводить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убедительные доказательства;</w:t>
      </w:r>
    </w:p>
    <w:p w14:paraId="43DDC77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выполнять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предложенные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образцы.</w:t>
      </w:r>
    </w:p>
    <w:p w14:paraId="2E3ABDB5" w14:textId="77777777"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работать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информацией как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часть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познавательных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универсальных учебных действий:</w:t>
      </w:r>
    </w:p>
    <w:p w14:paraId="1E8CA48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воспроизводить прослушанную (прочитанную) информацию, подчёркивать 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принадлежность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определённой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и/или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этике;</w:t>
      </w:r>
    </w:p>
    <w:p w14:paraId="14912F88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</w:t>
      </w:r>
      <w:r w:rsidRPr="008C545B">
        <w:rPr>
          <w:spacing w:val="1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разные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средства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8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получения</w:t>
      </w:r>
      <w:r w:rsidRPr="008C545B">
        <w:rPr>
          <w:spacing w:val="87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информации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задачей (текстовую,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графическую, видео);</w:t>
      </w:r>
    </w:p>
    <w:p w14:paraId="20D92F6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находить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дополнительную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информацию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основному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числе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Интернете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контролируемого входа);</w:t>
      </w:r>
    </w:p>
    <w:p w14:paraId="46FB4DD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анализировать,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информацию,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источниках,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помощью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учителя,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объективность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правильность.</w:t>
      </w:r>
    </w:p>
    <w:p w14:paraId="31E61463" w14:textId="77777777"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 обучающегося будут сформированы следующие умения общения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часть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коммуникативных универсальных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действий:</w:t>
      </w:r>
    </w:p>
    <w:p w14:paraId="62A8E74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 смысловое чтение для выделения главной мысли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притч,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сказаний,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произведений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фольклора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литературы,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оценки жизненных ситуаций, раскрывающих проблемы нравственности, этики,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речевого этикета;</w:t>
      </w:r>
    </w:p>
    <w:p w14:paraId="04BDED1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соблюдать правила ведения диалога и дискуссии, корректно задавать вопросы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4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высказывать</w:t>
      </w:r>
      <w:r w:rsidRPr="008C545B">
        <w:rPr>
          <w:spacing w:val="8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мнение,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84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уважительное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8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собеседнику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учётом особенностей участников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общения;</w:t>
      </w:r>
    </w:p>
    <w:p w14:paraId="053DFBE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создавать небольшие тексты-описания, тексты-рассуждения для воссоздания,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нравственно-этических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учениях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светской этике.</w:t>
      </w:r>
    </w:p>
    <w:p w14:paraId="35F49CC3" w14:textId="77777777"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действий:</w:t>
      </w:r>
    </w:p>
    <w:p w14:paraId="042EBD4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проявлять    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самостоятельность,     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инициативность,     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организованность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осуществлении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конкретных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жизненных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ситуациях,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состояние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здоровья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эмоционального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благополучия,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предвидеть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опасные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здоровья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предупреждения;</w:t>
      </w:r>
    </w:p>
    <w:p w14:paraId="101F4D58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проявлять готовность изменять себя, оценивать свои поступки, ориентируясь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 нравственные правила и нормы современного российского общества, проявлять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сознательному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самоограничению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поведении;</w:t>
      </w:r>
    </w:p>
    <w:p w14:paraId="1BE6DD9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анализировать  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ситуации,       отражающие       примеры       положительного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негативного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(природе,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предметам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деятельности);</w:t>
      </w:r>
    </w:p>
    <w:p w14:paraId="02CEF12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своё отношение к анализируемым событиям, поступкам, действиям: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одобрять нравственные нормы поведения, осуждать проявление несправедливости,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жадности,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нечестности, зла;</w:t>
      </w:r>
    </w:p>
    <w:p w14:paraId="580600BE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проявлять высокий уровень познавательной мотивации, интерес к предмету,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желание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больше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узнать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 других религиях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правилах светской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этикета.</w:t>
      </w:r>
    </w:p>
    <w:p w14:paraId="79574CDE" w14:textId="77777777"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деятельности:</w:t>
      </w:r>
    </w:p>
    <w:p w14:paraId="252CDB4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выбирать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партнёра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только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симпатиям,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деловым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качествам, корректно высказывать свои пожелания к работе, спокойно принимать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замечания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 своей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работе,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объективно 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оценивать;</w:t>
      </w:r>
    </w:p>
    <w:p w14:paraId="44E6268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владеть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подчиняться,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договариваться,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руководить,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терпеливо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спокойно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разрешать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возникающие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конфликты;</w:t>
      </w:r>
    </w:p>
    <w:p w14:paraId="4C604E0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готовить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индивидуально,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парах,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группах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сообщения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изученному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дополнительному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материалу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иллюстративным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материалом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видеопрезентацией.</w:t>
      </w:r>
    </w:p>
    <w:p w14:paraId="259D2ABF" w14:textId="77777777"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концу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обучающийся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получит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отдельным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темам программы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ОРКСЭ:</w:t>
      </w:r>
    </w:p>
    <w:p w14:paraId="197DA593" w14:textId="77777777"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14:paraId="0445B71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14:paraId="018ED504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14:paraId="5F8EA92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14:paraId="7EFB5D68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   заповедях,   нормах   христианской  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10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14:paraId="0C3B653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традиции (любовь, вера, милосердие, прощение, покаяние, сострадание,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послушание,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грех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нарушение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борьба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грехом,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спасение),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соотношение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ветхозаветных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Десяти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Евангельских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Блаженств,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идеала,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«золотое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14:paraId="5DA650A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14:paraId="5070416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lastRenderedPageBreak/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вероучении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Боге-Троице,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Творении,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Богочеловеке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Иисусе Христе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 Спасителе,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Церкви;</w:t>
      </w:r>
    </w:p>
    <w:p w14:paraId="7D89CB2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Священном Писании Церкви – Библии (Ветхий Завет, Новый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Завет,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евангелисты),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апостолах,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житиях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священнослужителях, богослужениях, молитвах, Таинствах (общее число Таинств,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смысл  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Таинств   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Крещения,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Причастия,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Венчания,   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Исповеди),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монашестве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монастырях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 традиции;</w:t>
      </w:r>
    </w:p>
    <w:p w14:paraId="2A42B27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(собственно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храм,</w:t>
      </w:r>
      <w:r w:rsidRPr="008C545B">
        <w:rPr>
          <w:spacing w:val="1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притвор,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алтарь,</w:t>
      </w:r>
      <w:r w:rsidRPr="008C545B">
        <w:rPr>
          <w:spacing w:val="80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иконы,</w:t>
      </w:r>
      <w:r w:rsidRPr="008C545B">
        <w:rPr>
          <w:spacing w:val="78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иконостас),</w:t>
      </w:r>
      <w:r w:rsidRPr="008C545B">
        <w:rPr>
          <w:spacing w:val="80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8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храме,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мирянами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священнослужителями;</w:t>
      </w:r>
    </w:p>
    <w:p w14:paraId="5BC5544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трёх,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Воскресение Христово и Рождество Христово), православных постах, 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поста;</w:t>
      </w:r>
    </w:p>
    <w:p w14:paraId="3C3EE17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 и ответственности членов семьи, отношении детей к отцу, матери,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14:paraId="535D4D0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 христианскую символику, объяснять своими словами её смысл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(православный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крест)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14:paraId="3D5FFBF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    культуре    в    православной    традиции,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иконописи,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выделять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сравнении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картинами;</w:t>
      </w:r>
    </w:p>
    <w:p w14:paraId="26526CC8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 традиции в России (Крещение Руси), своими словами объяснять роль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   в   становлении   культуры   народов   России,   российской   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14:paraId="4323E8A8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православного исторического и культурного наследия в своей местности, 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(храмы,    монастыри,     святыни,     памятные     и    святые    места),    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14:paraId="53A1511E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14:paraId="6EB1CEC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14:paraId="365785A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14:paraId="56B0641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14:paraId="47FD88B2" w14:textId="77777777"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14:paraId="6471FE8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Предметные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14:paraId="043EC0D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исламской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</w:p>
    <w:p w14:paraId="767991C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14:paraId="30D9B78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14:paraId="2B61F62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14:paraId="682C2C2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 их значении в выстраивании отношений в семье, между людьми, в общении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14:paraId="01A697A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(вера,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искренность,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справедливость,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великодушие,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скромность,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верность,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выдержка,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достойное поведение,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стремление 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знаниям);</w:t>
      </w:r>
    </w:p>
    <w:p w14:paraId="6F15BAE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 с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 этики;</w:t>
      </w:r>
    </w:p>
    <w:p w14:paraId="2FB1630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единобожии,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 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основах;</w:t>
      </w:r>
    </w:p>
    <w:p w14:paraId="4330E0D4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Коране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сунне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пророка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Мухаммада, о праведных предках, о ритуальной практике в исламе (намаз, хадж,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закят, дуа,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зикр);</w:t>
      </w:r>
    </w:p>
    <w:p w14:paraId="452E045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(минбар,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михраб),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мечети,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 с верующими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служителями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ислама;</w:t>
      </w:r>
    </w:p>
    <w:p w14:paraId="1168BFC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(Ураза-байрам,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Курбан-байрам,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Маулид);</w:t>
      </w:r>
    </w:p>
    <w:p w14:paraId="7A9287D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членов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отцу,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2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дальними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родственниками,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соседями,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исламских семейных ценностей;</w:t>
      </w:r>
    </w:p>
    <w:p w14:paraId="62722CA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исламскую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9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9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охарактеризовать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исламского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орнамента;</w:t>
      </w:r>
    </w:p>
    <w:p w14:paraId="5128E68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художественной культуре в исламской традиции,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напевах, каллиграфии, архитектуре, книжной миниатюре, религиозной атрибутике,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одежде;</w:t>
      </w:r>
    </w:p>
    <w:p w14:paraId="291FADC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традиции  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России,  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своими  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словами  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объяснять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роль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      становлении       культуры       народов       России,       российской       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14:paraId="3F5B10C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(мечети,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медресе,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места),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14:paraId="23A049F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14:paraId="574232C4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14:paraId="21A25F3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56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человеческого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достоинства,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14:paraId="6D2BD543" w14:textId="77777777" w:rsidR="00856648" w:rsidRPr="008C545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14:paraId="45A15716" w14:textId="77777777" w:rsidR="00856648" w:rsidRPr="008C545B" w:rsidRDefault="008C545B" w:rsidP="008C545B">
      <w:pPr>
        <w:pStyle w:val="a3"/>
        <w:tabs>
          <w:tab w:val="left" w:pos="2623"/>
          <w:tab w:val="left" w:pos="4233"/>
          <w:tab w:val="left" w:pos="5590"/>
          <w:tab w:val="left" w:pos="7867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Предметные </w:t>
      </w:r>
      <w:r w:rsidR="00306BBF" w:rsidRPr="008C545B">
        <w:rPr>
          <w:sz w:val="24"/>
          <w:szCs w:val="24"/>
        </w:rPr>
        <w:t>резул</w:t>
      </w:r>
      <w:r>
        <w:rPr>
          <w:sz w:val="24"/>
          <w:szCs w:val="24"/>
        </w:rPr>
        <w:t>ьтаты освоения</w:t>
      </w:r>
      <w:r>
        <w:rPr>
          <w:sz w:val="24"/>
          <w:szCs w:val="24"/>
        </w:rPr>
        <w:tab/>
        <w:t xml:space="preserve">образовательной программы </w:t>
      </w:r>
      <w:r w:rsidR="00306BBF" w:rsidRPr="008C545B">
        <w:rPr>
          <w:sz w:val="24"/>
          <w:szCs w:val="24"/>
        </w:rPr>
        <w:t>модуля</w:t>
      </w:r>
    </w:p>
    <w:p w14:paraId="5996C89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буддийской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</w:p>
    <w:p w14:paraId="089B6F9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14:paraId="4E1539BE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14:paraId="1F54FCD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14:paraId="1A74EDF8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 их значении в выстраивании отношений в семье, между людьми, в общении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14:paraId="12DA1478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(сострадание,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любовь,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благие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неблагие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освобождение,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борьба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неведением,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уверенность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себе,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постоянство перемен, внимательность), основных идей (учения) Будды о 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цикличности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сансары,   понимание   личности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совокупности   всех   поступков,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   понятий   «правильное   воззрение»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«правильное действие»;</w:t>
      </w:r>
    </w:p>
    <w:p w14:paraId="534FFD1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 этики;</w:t>
      </w:r>
    </w:p>
    <w:p w14:paraId="3EADF9E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5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учении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Будде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(буддах),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бодхисатвах,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Вселенной,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сангхе,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сансаре</w:t>
      </w:r>
      <w:r w:rsidRPr="008C545B">
        <w:rPr>
          <w:spacing w:val="6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нирване,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9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связанной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ценностью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 жизни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бытия;</w:t>
      </w:r>
    </w:p>
    <w:p w14:paraId="33581D5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писаниях,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ламах,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службах,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смысле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принятия,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восьмеричном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пути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карме;</w:t>
      </w:r>
    </w:p>
    <w:p w14:paraId="566B061F" w14:textId="77777777" w:rsidR="00856648" w:rsidRPr="008C545B" w:rsidRDefault="008C545B" w:rsidP="008C545B">
      <w:pPr>
        <w:pStyle w:val="a3"/>
        <w:tabs>
          <w:tab w:val="left" w:pos="2691"/>
          <w:tab w:val="left" w:pos="3084"/>
          <w:tab w:val="left" w:pos="4707"/>
          <w:tab w:val="left" w:pos="5110"/>
          <w:tab w:val="left" w:pos="6681"/>
          <w:tab w:val="left" w:pos="8454"/>
          <w:tab w:val="left" w:pos="948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рассказывать о назначении и устройстве буддийского храма, </w:t>
      </w:r>
      <w:r w:rsidR="00306BBF" w:rsidRPr="008C545B">
        <w:rPr>
          <w:spacing w:val="-1"/>
          <w:sz w:val="24"/>
          <w:szCs w:val="24"/>
        </w:rPr>
        <w:t>нормах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поведения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в</w:t>
      </w:r>
      <w:r w:rsidR="00306BBF" w:rsidRPr="008C545B">
        <w:rPr>
          <w:spacing w:val="-3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храме,</w:t>
      </w:r>
      <w:r w:rsidR="00306BBF" w:rsidRPr="008C545B">
        <w:rPr>
          <w:spacing w:val="-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общения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с мирскими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последователями</w:t>
      </w:r>
      <w:r w:rsidR="00306BBF" w:rsidRPr="008C545B">
        <w:rPr>
          <w:spacing w:val="-3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ламами;</w:t>
      </w:r>
    </w:p>
    <w:p w14:paraId="62D6B9D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о праздниках 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буддизме,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аскезе;</w:t>
      </w:r>
    </w:p>
    <w:p w14:paraId="62A43A2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членов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отцу,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 и сёстрам, старшим по возрасту, предкам, буддийских семейных ценностей;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распознавать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буддийскую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</w:p>
    <w:p w14:paraId="5156F9B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14:paraId="10B62F9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9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14:paraId="384C1BA8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</w:t>
      </w:r>
      <w:r w:rsidRPr="008C545B">
        <w:rPr>
          <w:spacing w:val="12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становлении  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  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народов  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России,  </w:t>
      </w:r>
      <w:r w:rsidRPr="008C545B">
        <w:rPr>
          <w:spacing w:val="5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российской  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14:paraId="5ACDBC2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(храмы,    монастыри,     святыни,     памятные     и    святые    места),    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14:paraId="21B8AA0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14:paraId="44603B7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14:paraId="3AD62B68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14:paraId="454C1331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14:paraId="1289138C" w14:textId="77777777"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14:paraId="2FBFA60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Предметные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14:paraId="6651D91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иудейской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</w:p>
    <w:p w14:paraId="6D01890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14:paraId="6EF2337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14:paraId="5CAE6F4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14:paraId="2AEF85B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    заповедях,    нормах    иудейской   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10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14:paraId="41E929D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традиции (любовь, вера, милосердие, прощение, покаяние, сострадание,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ответственность, послушание, </w:t>
      </w:r>
      <w:r w:rsidRPr="008C545B">
        <w:rPr>
          <w:sz w:val="24"/>
          <w:szCs w:val="24"/>
        </w:rPr>
        <w:lastRenderedPageBreak/>
        <w:t>исполнение заповедей, борьба с грехом и спасение),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 содержание и место заповедей (прежде всего, Десяти заповедей) в 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 объяснять «золотое правило нравственности» в иудейской 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14:paraId="28F75368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14:paraId="3347940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единобожии,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принципах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иудаизма;</w:t>
      </w:r>
    </w:p>
    <w:p w14:paraId="5C0587F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текстах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Танахе,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Талмуде,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произведениях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выдающихся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деятелей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богослужениях,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молитвах;</w:t>
      </w:r>
    </w:p>
    <w:p w14:paraId="5B3DB88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синагоги,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раввинах,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синагоге,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 мирянами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раввинами;</w:t>
      </w:r>
    </w:p>
    <w:p w14:paraId="69DD6D9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четырёх,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Рош-а-Шана,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Йом-Киппур,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Суккот,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Песах),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постах,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поста;</w:t>
      </w:r>
    </w:p>
    <w:p w14:paraId="6EC2CD9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 и ответственности членов семьи, отношений детей к отцу, матери,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14:paraId="4256047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(магендовид)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 значение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14:paraId="78F6A87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художественной культуре в иудейской традиции, каллиграфии,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напевах, архитектуре, книжной миниатюре, религиозной атрибутике,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одежде;</w:t>
      </w:r>
    </w:p>
    <w:p w14:paraId="29A8D503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излагать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основные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    сведения     о     появлении     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территории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роль 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14:paraId="4D00A58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(синагоги,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кладбища,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места),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результатов;</w:t>
      </w:r>
    </w:p>
    <w:p w14:paraId="2CDB639E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14:paraId="77897EF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</w:p>
    <w:p w14:paraId="70D97A8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14:paraId="623ED6A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14:paraId="1FBE7CE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духовно-нравственной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14:paraId="69CA330F" w14:textId="77777777"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 «Основы религиозных культур народов России».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образовательной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14:paraId="0D15A67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сформированность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умений:</w:t>
      </w:r>
    </w:p>
    <w:p w14:paraId="129EBDF4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14:paraId="6EE9F40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14:paraId="2042DDA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14:paraId="403EED8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     России    (православие,    ислам,    буддизм,    иудаизм),    их     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выстраивании отношений </w:t>
      </w:r>
      <w:r w:rsidRPr="008C545B">
        <w:rPr>
          <w:sz w:val="24"/>
          <w:szCs w:val="24"/>
        </w:rPr>
        <w:lastRenderedPageBreak/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людьми;</w:t>
      </w:r>
    </w:p>
    <w:p w14:paraId="492ADF9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(долг,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слабых,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взаимопомощь)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(православии,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исламе,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буддизме,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иудаизме),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</w:p>
    <w:p w14:paraId="0CD02FE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«золотое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нравственности»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традициях;</w:t>
      </w:r>
    </w:p>
    <w:p w14:paraId="29CB2D94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соотносить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нормами,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заповедями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 народов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14:paraId="72A04D1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(картине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    в    вероучении    православия,    ислама,    буддизма,    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основателях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14:paraId="0ABB8D9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священных писаниях традиционных религий народов 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(Библия, Коран, Трипитака (Ганджур), Танах), хранителях предания и служителях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 культа (священники, муллы, ламы, раввины), религиозных обрядах,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ритуалах,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обычаях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(1–2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примера);</w:t>
      </w:r>
    </w:p>
    <w:p w14:paraId="58344A2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(храмов)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 верующими;</w:t>
      </w:r>
    </w:p>
    <w:p w14:paraId="690D81A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религиозных календарях и праздниках традиционных 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 праздника каждой традиции);</w:t>
      </w:r>
    </w:p>
    <w:p w14:paraId="4633A21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ценностях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   традиционных   религиях   народов   России,   понимание   отношения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труду,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14:paraId="45DDE53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 религиозную символику традиционных религий народов 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минимально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символу),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 словами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значение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14:paraId="6CAFEDF6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иконы,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каллиграфия,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танкопись),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(архитектура,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изобразительное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язык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текстов,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музыки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звуковой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среды);</w:t>
      </w:r>
    </w:p>
    <w:p w14:paraId="3448D4EE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0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14:paraId="691D6AED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своей местности, регионе (храмы, монастыри, святыни, памятные и святые места),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результатов;</w:t>
      </w:r>
    </w:p>
    <w:p w14:paraId="289BF658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14:paraId="0246453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 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14:paraId="5CD93D9E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14:paraId="151DC7E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России.</w:t>
      </w:r>
    </w:p>
    <w:p w14:paraId="328B53F8" w14:textId="77777777"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этики».</w:t>
      </w:r>
    </w:p>
    <w:p w14:paraId="26212384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Предметные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14:paraId="605C514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сформированность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умений:</w:t>
      </w:r>
    </w:p>
    <w:p w14:paraId="50A7C25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14:paraId="4ED7C63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14:paraId="46DB3B4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14:paraId="637E588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общепринятых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российском обществе нормах морали, отношений и поведения людей, основанных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конституционных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правах,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свободах и обязанностях человека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14:paraId="01171A4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(справедливость,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совесть,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 достоинство человеческой жизни, взаимоуважение, вера в добро, человеколюбие,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добродетели,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патриотизм,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труд)  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отношениях  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между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«золотое правило нравственности»;</w:t>
      </w:r>
    </w:p>
    <w:p w14:paraId="6E58949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высказывать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суждения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оценочного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характера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различать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 этикета,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14:paraId="574A8EBF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 (своих и других людей) с позиций российской светской 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14:paraId="62532BD9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 российской светской (гражданской) этики: любовь к Родине, российский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защита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 и культурного наследия и особенностей народов России, российского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чести,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достоинства,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доброго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имени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любого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природе,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животных,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охрана окружающей среды;</w:t>
      </w:r>
    </w:p>
    <w:p w14:paraId="2BC60457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праздниках как одной из форм исторической памяти народа,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(государственные,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семейные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праздники),  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российских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государственных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праздниках,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трёх),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двух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одного),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человека,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семьи;</w:t>
      </w:r>
    </w:p>
    <w:p w14:paraId="66A155A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понимания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2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(семья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союз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мужчины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женщины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основе  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взаимной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любви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для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совместной  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жизни,  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рождения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 родителей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детях,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 детей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нуждающихся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предков),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 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14:paraId="565F8530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региона, объяснять её значение, выражать уважение российской государственности,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интересов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сограждан;</w:t>
      </w:r>
    </w:p>
    <w:p w14:paraId="29857202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 предпринимательства в России, выражать нравственную ориентацию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трудолюбие,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честный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трудящимся,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результатам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труда;</w:t>
      </w:r>
    </w:p>
    <w:p w14:paraId="7F737BF5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российских 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культурных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природных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памятниках,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культурных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природных достопримечательностях своего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региона;</w:t>
      </w:r>
    </w:p>
    <w:p w14:paraId="0C675FEA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 российской светской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примерах 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образцов 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нравственности, 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российской 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патриотизма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 России;</w:t>
      </w:r>
    </w:p>
    <w:p w14:paraId="74D75BD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объяснять своими словами роль светской (гражданской) этики в 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14:paraId="04EC0E8C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0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0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местности,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представлению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14:paraId="6EF6BBA4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совести;</w:t>
      </w:r>
    </w:p>
    <w:p w14:paraId="0A8977E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lastRenderedPageBreak/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примеры),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 общенародного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(общенационального,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14:paraId="56CA373B" w14:textId="77777777"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14:paraId="26B5A981" w14:textId="77777777" w:rsidR="00856648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(гражданской) этике.</w:t>
      </w:r>
    </w:p>
    <w:p w14:paraId="22346FE4" w14:textId="77777777" w:rsidR="008C545B" w:rsidRPr="008C545B" w:rsidRDefault="008C545B" w:rsidP="008C545B">
      <w:pPr>
        <w:pStyle w:val="a3"/>
        <w:ind w:left="0" w:right="510" w:firstLine="709"/>
        <w:rPr>
          <w:sz w:val="24"/>
          <w:szCs w:val="24"/>
        </w:rPr>
      </w:pPr>
    </w:p>
    <w:p w14:paraId="50B52FE1" w14:textId="77777777" w:rsidR="00856648" w:rsidRPr="00651235" w:rsidRDefault="00306BBF" w:rsidP="002E5551">
      <w:pPr>
        <w:pStyle w:val="a5"/>
        <w:numPr>
          <w:ilvl w:val="0"/>
          <w:numId w:val="16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DE3AD4">
        <w:rPr>
          <w:sz w:val="24"/>
          <w:szCs w:val="24"/>
          <w:highlight w:val="green"/>
        </w:rPr>
        <w:t xml:space="preserve">   </w:t>
      </w:r>
      <w:r w:rsidRPr="00DE3AD4">
        <w:rPr>
          <w:spacing w:val="26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 xml:space="preserve">рабочая      </w:t>
      </w:r>
      <w:r w:rsidRPr="00DE3AD4">
        <w:rPr>
          <w:spacing w:val="25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 xml:space="preserve">программа      </w:t>
      </w:r>
      <w:r w:rsidRPr="00DE3AD4">
        <w:rPr>
          <w:spacing w:val="25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 xml:space="preserve">по      </w:t>
      </w:r>
      <w:r w:rsidRPr="00DE3AD4">
        <w:rPr>
          <w:spacing w:val="26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 xml:space="preserve">учебному      </w:t>
      </w:r>
      <w:r w:rsidRPr="00DE3AD4">
        <w:rPr>
          <w:spacing w:val="25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>предмету</w:t>
      </w:r>
      <w:r w:rsidR="00651235">
        <w:rPr>
          <w:sz w:val="24"/>
          <w:szCs w:val="24"/>
          <w:highlight w:val="green"/>
        </w:rPr>
        <w:t xml:space="preserve"> </w:t>
      </w:r>
      <w:r w:rsidRPr="00651235">
        <w:rPr>
          <w:sz w:val="24"/>
          <w:szCs w:val="24"/>
          <w:highlight w:val="green"/>
        </w:rPr>
        <w:t>«Изобразительное</w:t>
      </w:r>
      <w:r w:rsidRPr="00651235">
        <w:rPr>
          <w:spacing w:val="-7"/>
          <w:sz w:val="24"/>
          <w:szCs w:val="24"/>
          <w:highlight w:val="green"/>
        </w:rPr>
        <w:t xml:space="preserve"> </w:t>
      </w:r>
      <w:r w:rsidRPr="00651235">
        <w:rPr>
          <w:sz w:val="24"/>
          <w:szCs w:val="24"/>
          <w:highlight w:val="green"/>
        </w:rPr>
        <w:t>искусство».</w:t>
      </w:r>
    </w:p>
    <w:p w14:paraId="51FAB177" w14:textId="77777777" w:rsidR="00856648" w:rsidRPr="00DE3AD4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Федеральная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рабочая     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программа  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   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учебному  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предмету</w:t>
      </w:r>
    </w:p>
    <w:p w14:paraId="1976FD3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«Изобразительное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(предметная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«Искусство»)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(далее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соответственно – программа по изобразительному искусству, искусство) включает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пояснительную записку, содержание обучения, планируемые результаты 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искусству.</w:t>
      </w:r>
    </w:p>
    <w:p w14:paraId="04DC2E46" w14:textId="77777777" w:rsidR="00856648" w:rsidRPr="00DE3AD4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Пояснительная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записка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обучающимися,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структуре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подходы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отбору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планируемым результатам.</w:t>
      </w:r>
    </w:p>
    <w:p w14:paraId="0DE7F55F" w14:textId="77777777" w:rsidR="00856648" w:rsidRPr="00DE3AD4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раскрывает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содержательные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14:paraId="16BCEAFF" w14:textId="77777777" w:rsidR="00856648" w:rsidRPr="00DE3AD4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Планируемые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включают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метапредметные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период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 за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каждый год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обучения.</w:t>
      </w:r>
    </w:p>
    <w:p w14:paraId="688FF5ED" w14:textId="77777777" w:rsidR="00856648" w:rsidRPr="00DE3AD4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Пояснительная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записка.</w:t>
      </w:r>
    </w:p>
    <w:p w14:paraId="75DA7543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Программа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требований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ФГОС НОО,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ориентирована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целевые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приоритеты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духовно-нравственного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развития,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воспитания</w:t>
      </w:r>
      <w:r w:rsidR="00DE3AD4" w:rsidRP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социализации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сформулированные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федеральной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воспитания.</w:t>
      </w:r>
    </w:p>
    <w:p w14:paraId="58D1885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Федеральная рабочая программа по изобразительному искусству на 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 образования составлена на основе «Требований к результатам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 основной образовательной программы», представленных в Федеральном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государственном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образовательном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стандарте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14:paraId="79678ABA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преподавания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«Изобразительное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состоит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формировании художественной культуры обучающихся, развитии художественно-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мышления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   освоения   начальных   основ   художественных   знаний,   умений,   навыков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 творческого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потенциала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обучающихся.</w:t>
      </w:r>
    </w:p>
    <w:p w14:paraId="1441F2B7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Преподавание предмета направлено на развитие духовной культуры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   формирование   активной   эстетической   позиции   по   отношению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</w:p>
    <w:p w14:paraId="410914BF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охватывает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(собственно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изобразительных):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 архитектуру и дизайн. Особое внимание уделено развитию 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зрительских навыков, художественному восприятию предметно-бытовой культуры.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большое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имеет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творчества,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 учителем. Такая рефлексия детского творчества имеет позитивный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характер.</w:t>
      </w:r>
    </w:p>
    <w:p w14:paraId="146DBB0E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Важнейшей задачей является формирование активного, ценностного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искусстве,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образах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предметно-материальной</w:t>
      </w:r>
      <w:r w:rsidR="00DE3AD4" w:rsidRP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</w:p>
    <w:p w14:paraId="50ADCF7E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могут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реализованы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отдельные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уроки,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но</w:t>
      </w:r>
      <w:r w:rsidRPr="00DE3AD4">
        <w:rPr>
          <w:spacing w:val="125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чаще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всего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следует</w:t>
      </w:r>
      <w:r w:rsidRPr="00DE3AD4">
        <w:rPr>
          <w:spacing w:val="12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объединять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восприятие произведений искусства и эстетического наблюдения окружающей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действительности).</w:t>
      </w:r>
    </w:p>
    <w:p w14:paraId="36FDF296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обучающиеся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знакомятся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многообразием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технически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доступным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материалов. Практическая художественно-творческая деятельность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занимает приоритетное пространство учебного времени. При опоре на 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формируется прежде всего в собственной художественной деятельности, в 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практического решения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художественно-творческих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задач.</w:t>
      </w:r>
    </w:p>
    <w:p w14:paraId="475027DA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Программа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психолого-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возрастные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7–10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лет,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может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адаптировано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индивидуальных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выдающиеся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детей-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инвалидов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 ограниченными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возможностями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здоровья.</w:t>
      </w:r>
    </w:p>
    <w:p w14:paraId="6915BB59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урочное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время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деятельность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     организуется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в индивидуальном, так и в групповом формате с задачей формирования навыков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сотрудничества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 деятельности.</w:t>
      </w:r>
    </w:p>
    <w:p w14:paraId="01C1276B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 соответствии с Федеральным государственным образовательным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стандартом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«Изобразительное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«Искусство»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является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обязательным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 изучения. Содержание предмета «Изобразительное искусство» структурировано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система тематических модулей и входит в учебный план 1–4 классов программы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 образования в объёме одного учебного часа в неделю. Изучение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модулей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1–4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классах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обязательно.</w:t>
      </w:r>
    </w:p>
    <w:p w14:paraId="6A11DE6E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 этом предусматривается возможность реализации этого курса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выделении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изучение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двух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счёт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вариативной</w:t>
      </w:r>
      <w:r w:rsidR="00DE3AD4" w:rsidRP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части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определяемой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участниками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образовательного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этом предполагается не увеличение количества тем для изучения, а увеличение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деятельность.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качеству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достижению   более   высокого   уровня   как   предметных,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личностных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метапредметных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результатов обучения.</w:t>
      </w:r>
    </w:p>
    <w:p w14:paraId="4A8F0265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Общее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рекомендованных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135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часов: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33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2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34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34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– 34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(1 час 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неделю).</w:t>
      </w:r>
    </w:p>
    <w:p w14:paraId="6B5BC4C4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распределено по модулям с учётом проверяемых требований к результатам освоения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 предмета,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выносимым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промежуточную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аттестацию.</w:t>
      </w:r>
    </w:p>
    <w:p w14:paraId="3A987882" w14:textId="77777777" w:rsidR="00856648" w:rsidRPr="00DE3AD4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(33 ч).</w:t>
      </w:r>
    </w:p>
    <w:p w14:paraId="0653DCE3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14:paraId="5A4D92C8" w14:textId="77777777" w:rsidR="00856648" w:rsidRPr="00DE3AD4" w:rsidRDefault="00DE3AD4" w:rsidP="00DE3AD4">
      <w:pPr>
        <w:pStyle w:val="a3"/>
        <w:tabs>
          <w:tab w:val="left" w:pos="3113"/>
          <w:tab w:val="left" w:pos="5203"/>
          <w:tab w:val="left" w:pos="6014"/>
          <w:tab w:val="left" w:pos="7283"/>
          <w:tab w:val="left" w:pos="861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Расположение </w:t>
      </w:r>
      <w:r w:rsidR="00306BBF" w:rsidRPr="00DE3AD4">
        <w:rPr>
          <w:sz w:val="24"/>
          <w:szCs w:val="24"/>
        </w:rPr>
        <w:t>изображ</w:t>
      </w:r>
      <w:r>
        <w:rPr>
          <w:sz w:val="24"/>
          <w:szCs w:val="24"/>
        </w:rPr>
        <w:t xml:space="preserve">ения на листе. Выбор </w:t>
      </w:r>
      <w:r w:rsidR="00306BBF" w:rsidRPr="00DE3AD4">
        <w:rPr>
          <w:sz w:val="24"/>
          <w:szCs w:val="24"/>
        </w:rPr>
        <w:t>вертикального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горизонтального формата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листа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зависимости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от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содержания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изображения.</w:t>
      </w:r>
    </w:p>
    <w:p w14:paraId="6D04E3D6" w14:textId="77777777" w:rsidR="00856648" w:rsidRPr="00DE3AD4" w:rsidRDefault="00DE3AD4" w:rsidP="00DE3AD4">
      <w:pPr>
        <w:pStyle w:val="a3"/>
        <w:tabs>
          <w:tab w:val="left" w:pos="2060"/>
          <w:tab w:val="left" w:pos="3019"/>
          <w:tab w:val="left" w:pos="4170"/>
          <w:tab w:val="left" w:pos="5766"/>
          <w:tab w:val="left" w:pos="7162"/>
          <w:tab w:val="left" w:pos="906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Разные </w:t>
      </w:r>
      <w:r w:rsidR="00306BBF" w:rsidRPr="00DE3AD4">
        <w:rPr>
          <w:sz w:val="24"/>
          <w:szCs w:val="24"/>
        </w:rPr>
        <w:t>виды</w:t>
      </w:r>
      <w:r w:rsidR="00306BBF" w:rsidRPr="00DE3AD4">
        <w:rPr>
          <w:sz w:val="24"/>
          <w:szCs w:val="24"/>
        </w:rPr>
        <w:tab/>
        <w:t>линий.</w:t>
      </w:r>
      <w:r w:rsidR="00306BBF" w:rsidRPr="00DE3AD4">
        <w:rPr>
          <w:sz w:val="24"/>
          <w:szCs w:val="24"/>
        </w:rPr>
        <w:tab/>
        <w:t>Линейный</w:t>
      </w:r>
      <w:r w:rsidR="00306BBF" w:rsidRPr="00DE3AD4">
        <w:rPr>
          <w:sz w:val="24"/>
          <w:szCs w:val="24"/>
        </w:rPr>
        <w:tab/>
        <w:t>рисунок.</w:t>
      </w:r>
      <w:r w:rsidR="00306BBF" w:rsidRPr="00DE3AD4">
        <w:rPr>
          <w:sz w:val="24"/>
          <w:szCs w:val="24"/>
        </w:rPr>
        <w:tab/>
        <w:t>Графические</w:t>
      </w:r>
      <w:r w:rsidR="00306BBF" w:rsidRPr="00DE3AD4">
        <w:rPr>
          <w:sz w:val="24"/>
          <w:szCs w:val="24"/>
        </w:rPr>
        <w:tab/>
      </w:r>
      <w:r w:rsidR="00306BBF" w:rsidRPr="00DE3AD4">
        <w:rPr>
          <w:spacing w:val="-1"/>
          <w:sz w:val="24"/>
          <w:szCs w:val="24"/>
        </w:rPr>
        <w:t>материалы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для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 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их особенности.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Приёмы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рисования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линией.</w:t>
      </w:r>
    </w:p>
    <w:p w14:paraId="6FA5792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Рисование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натуры: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форма.</w:t>
      </w:r>
    </w:p>
    <w:p w14:paraId="3A24F8E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Представление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пропорциях: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короткое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длинное.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целого (на основе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животных).</w:t>
      </w:r>
    </w:p>
    <w:p w14:paraId="376C7607" w14:textId="77777777" w:rsidR="00856648" w:rsidRPr="00DE3AD4" w:rsidRDefault="00DE3AD4" w:rsidP="00DE3AD4">
      <w:pPr>
        <w:pStyle w:val="a3"/>
        <w:tabs>
          <w:tab w:val="left" w:pos="2765"/>
          <w:tab w:val="left" w:pos="3811"/>
          <w:tab w:val="left" w:pos="6260"/>
          <w:tab w:val="left" w:pos="6766"/>
          <w:tab w:val="left" w:pos="8867"/>
          <w:tab w:val="left" w:pos="93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Графическое пятно</w:t>
      </w:r>
      <w:r>
        <w:rPr>
          <w:sz w:val="24"/>
          <w:szCs w:val="24"/>
        </w:rPr>
        <w:tab/>
        <w:t>(ахроматическое) и представление</w:t>
      </w:r>
      <w:r>
        <w:rPr>
          <w:sz w:val="24"/>
          <w:szCs w:val="24"/>
        </w:rPr>
        <w:tab/>
        <w:t xml:space="preserve">о </w:t>
      </w:r>
      <w:r w:rsidR="00306BBF" w:rsidRPr="00DE3AD4">
        <w:rPr>
          <w:sz w:val="24"/>
          <w:szCs w:val="24"/>
        </w:rPr>
        <w:t>силуэте.</w:t>
      </w:r>
    </w:p>
    <w:p w14:paraId="56F8BD6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Формирование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целостности.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части.</w:t>
      </w:r>
    </w:p>
    <w:p w14:paraId="1F87614E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14:paraId="27AC9FF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 как одно из главных средств выражения в изобразительном искусстве.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гуашью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«гуашь»,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кисти,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бумага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цветная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белая.</w:t>
      </w:r>
    </w:p>
    <w:p w14:paraId="24827EA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каждым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цветом.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 смешения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получение нового цвета.</w:t>
      </w:r>
    </w:p>
    <w:p w14:paraId="3D41D36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Эмоциональная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выразительность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цвета,  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способы  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выражение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изображаемом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сюжете.</w:t>
      </w:r>
    </w:p>
    <w:p w14:paraId="21576D6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Живописное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цветков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восприятию.</w:t>
      </w:r>
    </w:p>
    <w:p w14:paraId="320E077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Развитие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гуашью.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14:paraId="5F40B59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Тематическая композиция «Времена года». Контрастные цветовые состояния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времён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года.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(гуашь),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смешанная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техника.</w:t>
      </w:r>
    </w:p>
    <w:p w14:paraId="50837AD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Техника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монотипии.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воображения.</w:t>
      </w:r>
    </w:p>
    <w:p w14:paraId="5F0D2050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14:paraId="159D877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пластилином;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дощечка,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стек,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тряпочка.</w:t>
      </w:r>
    </w:p>
    <w:p w14:paraId="5762910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зверушек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цельной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черепашки,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ёжика,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зайчика).</w:t>
      </w:r>
    </w:p>
    <w:p w14:paraId="7B61DD1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Приёмы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вытягивания,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вдавливания,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сгибания,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скручивания.</w:t>
      </w:r>
    </w:p>
    <w:p w14:paraId="746B42E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художественных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промыслов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(дымковская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каргопольская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 с учётом 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14:paraId="51F33EE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Бумажная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Овладение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закручивания,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складывания.</w:t>
      </w:r>
    </w:p>
    <w:p w14:paraId="7BC14F2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Объёмная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 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картона.</w:t>
      </w:r>
    </w:p>
    <w:p w14:paraId="420580B3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14:paraId="6827397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 Наблюдение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Эмоционально-эстетическое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декоративно-прикладного искусства.</w:t>
      </w:r>
    </w:p>
    <w:p w14:paraId="43D3FC9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людьми,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растительные.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Декоративная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круге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полосе.</w:t>
      </w:r>
    </w:p>
    <w:p w14:paraId="368E2AD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 о симметрии и наблюдение её в природе. Последовательное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ведение работы над изображением бабочки по представлению, использование линии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составлении узора крыльев.</w:t>
      </w:r>
    </w:p>
    <w:p w14:paraId="070D2E0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Орнамент, характерный для игрушек одного из наиболее известных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промыслов: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 учётом 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14:paraId="1FAA97E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Дизайн предмета: изготовление нарядной упаковки путём складывания бумаги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</w:p>
    <w:p w14:paraId="6E936EC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Оригами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новогодней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ёлки.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14:paraId="290EE3E0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14:paraId="3B48D8C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Наблюдение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разнообразных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  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фотографиям),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составных частей зданий.</w:t>
      </w:r>
    </w:p>
    <w:p w14:paraId="74B0F9F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геометрических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тел.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Овладение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приёмами  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склеивания,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вырезания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деталей;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использование приёма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симметрии.</w:t>
      </w:r>
    </w:p>
    <w:p w14:paraId="4471A6D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Макетирование (или аппликация) пространственной среды сказочного города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картона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пластилина.</w:t>
      </w:r>
    </w:p>
    <w:p w14:paraId="571A2533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14:paraId="2111FDF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  произведений   детского   творчества.   Обсуждение   сюжетного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работ.</w:t>
      </w:r>
    </w:p>
    <w:p w14:paraId="4A49419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среды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жизни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зависимости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поставленной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эстетической 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 (установки).</w:t>
      </w:r>
    </w:p>
    <w:p w14:paraId="77668C5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содержательных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 учителя 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 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изучаемой темой.</w:t>
      </w:r>
    </w:p>
    <w:p w14:paraId="34236FF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Знакомство с картиной, в которой ярко выражено эмоциональное состояние,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с </w:t>
      </w:r>
      <w:r w:rsidRPr="00DE3AD4">
        <w:rPr>
          <w:sz w:val="24"/>
          <w:szCs w:val="24"/>
        </w:rPr>
        <w:lastRenderedPageBreak/>
        <w:t>картиной, написанной на сказочный сюжет (произведения 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М.А.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Врубеля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4E8B997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Художник и зритель. Освоение зрительских умений на основе получаемых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наблюдения.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произведений.</w:t>
      </w:r>
    </w:p>
    <w:p w14:paraId="5C8B6DA7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14:paraId="6BFA906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Фотографирование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ярких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зрительныхвпечатлений.</w:t>
      </w:r>
    </w:p>
    <w:p w14:paraId="0683DA5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Обсуждение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ученических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фотографий,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изучаемой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теме.</w:t>
      </w:r>
    </w:p>
    <w:p w14:paraId="0B5B807E" w14:textId="77777777" w:rsidR="00856648" w:rsidRPr="00DE3AD4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 2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(34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ч).</w:t>
      </w:r>
    </w:p>
    <w:p w14:paraId="505D092F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14:paraId="1C363EBF" w14:textId="77777777" w:rsidR="00856648" w:rsidRPr="00DE3AD4" w:rsidRDefault="00DE3AD4" w:rsidP="00DE3AD4">
      <w:pPr>
        <w:pStyle w:val="a3"/>
        <w:tabs>
          <w:tab w:val="left" w:pos="1837"/>
          <w:tab w:val="left" w:pos="3015"/>
          <w:tab w:val="left" w:pos="5461"/>
          <w:tab w:val="left" w:pos="6638"/>
          <w:tab w:val="left" w:pos="906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Ритм линий. Выразительность линии. </w:t>
      </w:r>
      <w:r w:rsidR="00306BBF" w:rsidRPr="00DE3AD4">
        <w:rPr>
          <w:sz w:val="24"/>
          <w:szCs w:val="24"/>
        </w:rPr>
        <w:t>Художественные</w:t>
      </w:r>
      <w:r w:rsidR="00306BBF" w:rsidRPr="00DE3AD4">
        <w:rPr>
          <w:sz w:val="24"/>
          <w:szCs w:val="24"/>
        </w:rPr>
        <w:tab/>
      </w:r>
      <w:r w:rsidR="00306BBF" w:rsidRPr="00DE3AD4">
        <w:rPr>
          <w:spacing w:val="-1"/>
          <w:sz w:val="24"/>
          <w:szCs w:val="24"/>
        </w:rPr>
        <w:t>материалы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для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их свойства.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Развитие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навыков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рисунка.</w:t>
      </w:r>
    </w:p>
    <w:p w14:paraId="6811E3B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Пастель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свойства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работы.</w:t>
      </w:r>
    </w:p>
    <w:p w14:paraId="115A353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Ритм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пятен: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освоение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композиции.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пятна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листа: сгущение,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разброс,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равновесие,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спокойствие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движение.</w:t>
      </w:r>
    </w:p>
    <w:p w14:paraId="4CB7F58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Пропорции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соотношение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целого.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аналитических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 пропорций. Выразительные свойства пропорций (на основе рисунков птиц).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   предмета   на   листе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Определение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Соотношение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8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8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Светлые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тёмные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тень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предметом.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Штриховка.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внимательно</w:t>
      </w:r>
    </w:p>
    <w:p w14:paraId="48538D5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</w:p>
    <w:p w14:paraId="486142A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жанра.</w:t>
      </w:r>
    </w:p>
    <w:p w14:paraId="5645EB09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14:paraId="53569C3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Цвета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основные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составные.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Развитие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навыков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смешивания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   цвета.   Приёмы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   гуашью.   Разный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мазков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кистью.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Пастозное,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плотное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прозрачное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нанесение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краски.</w:t>
      </w:r>
    </w:p>
    <w:p w14:paraId="3CB41C6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Акварель и её свойства. Акварельные кисти. Приёмы работы акварелью.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тёплый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холодный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– цветовой контраст.</w:t>
      </w:r>
    </w:p>
    <w:p w14:paraId="64B1C81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 тёмный и светлый (тональные отношения). Затемнение цвета с 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тёмной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осветление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отношений.</w:t>
      </w:r>
    </w:p>
    <w:p w14:paraId="1356418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</w:t>
      </w:r>
      <w:r w:rsidRPr="00DE3AD4">
        <w:rPr>
          <w:spacing w:val="13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открытый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–  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звонкий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приглушённый,  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тихий.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14:paraId="6F1C6E5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   (моря)  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  контрастных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соответствующих цветовых состояниях (туман, нежное утро, гроза, буря, ветер 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 И.К.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Айвазовского.</w:t>
      </w:r>
    </w:p>
    <w:p w14:paraId="30C3114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сказочного персонажа с ярко выраженным характером (образ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женский).</w:t>
      </w:r>
    </w:p>
    <w:p w14:paraId="467B61E8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14:paraId="0667DE3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из пластилина или глины игрушки – сказочного животного по 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(филимоновская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дымковский петух, каргопольский Полкан и другие по выбору учителя с 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 лепки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промысла.</w:t>
      </w:r>
    </w:p>
    <w:p w14:paraId="59C3E0A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кошки,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собаки,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медвежонка)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характерной пластики движения. Соблюдение цельности формы, её преобразование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добавление деталей.</w:t>
      </w:r>
    </w:p>
    <w:p w14:paraId="4A8D70B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движения и статики в скульптуре: лепка из пластилина тяжёлой,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неповоротливой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лёгкой,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стремительной формы.</w:t>
      </w:r>
    </w:p>
    <w:p w14:paraId="2F2A9385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14:paraId="0F6A2A2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снежинки,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паутинки,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роса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листьях.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Ассоциативное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сопоставление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ювелирные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изделия).</w:t>
      </w:r>
    </w:p>
    <w:p w14:paraId="76DF4BD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</w:p>
    <w:p w14:paraId="6F6E649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Поделки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филимоновские,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дымковские, каргопольские игрушки (и другие по выбору учителя с учётом местных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промыслов).</w:t>
      </w:r>
    </w:p>
    <w:p w14:paraId="791669F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Декор одежды человека. Разнообразие украшений. Традиционные 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 людей.</w:t>
      </w:r>
    </w:p>
    <w:p w14:paraId="6BEB4872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«Архитектура».Конструирование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полосой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варианты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закручивания,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площадки.</w:t>
      </w:r>
    </w:p>
    <w:p w14:paraId="3C472E0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 игрового сказочного города из бумаги (на основе сворачивания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тел 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параллелепипедов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высоты,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цилиндров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прорезями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наклейками); завивание, скручивание и складывание полоски бумаги 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гармошкой).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западноевропейской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 ярко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 характером здания. Рисунок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 для доброго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злого сказочного персонажа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(иллюстрация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сказки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11BDC30C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14:paraId="37F06A8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  произведений   детского   творчества.   Обсуждение   сюжетного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работ.</w:t>
      </w:r>
    </w:p>
    <w:p w14:paraId="1D341F6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Художественное наблюдение природы и красивых природных деталей, анализ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конструкции и эмоционального воздействия. Сопоставление их с рукотворными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произведениями.</w:t>
      </w:r>
    </w:p>
    <w:p w14:paraId="73A5822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орнаментальных произведений прикладного искусства (например,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 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роспись).</w:t>
      </w:r>
    </w:p>
    <w:p w14:paraId="2F7E831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Куинджи,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Н.П.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Крымова.</w:t>
      </w:r>
    </w:p>
    <w:p w14:paraId="23788F8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жанра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В.В. Ватагина,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 Чарушина)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в   скульптуре   (произведения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В.В. Ватагина).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пластики.</w:t>
      </w:r>
    </w:p>
    <w:p w14:paraId="63271D62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14:paraId="6E9F35A8" w14:textId="77777777" w:rsidR="00856648" w:rsidRPr="00DE3AD4" w:rsidRDefault="00DE3AD4" w:rsidP="00DE3AD4">
      <w:pPr>
        <w:pStyle w:val="a3"/>
        <w:tabs>
          <w:tab w:val="left" w:pos="2916"/>
          <w:tab w:val="left" w:pos="4163"/>
          <w:tab w:val="left" w:pos="6000"/>
          <w:tab w:val="left" w:pos="6883"/>
          <w:tab w:val="left" w:pos="7837"/>
          <w:tab w:val="left" w:pos="8276"/>
          <w:tab w:val="left" w:pos="978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Компьютерные средства изображения. Виды линий (в программе </w:t>
      </w:r>
      <w:r w:rsidR="00306BBF" w:rsidRPr="00DE3AD4">
        <w:rPr>
          <w:spacing w:val="-1"/>
          <w:sz w:val="24"/>
          <w:szCs w:val="24"/>
        </w:rPr>
        <w:t>Paint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другом графическом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редакторе).</w:t>
      </w:r>
    </w:p>
    <w:p w14:paraId="6CDA4DF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Компьютерные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геометрическими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фигурами.</w:t>
      </w:r>
    </w:p>
    <w:p w14:paraId="0DECDD3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Трансформация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копирование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Paint.</w:t>
      </w:r>
    </w:p>
    <w:p w14:paraId="52EF1F2E" w14:textId="77777777" w:rsidR="00856648" w:rsidRPr="00DE3AD4" w:rsidRDefault="00306BBF" w:rsidP="00DE3AD4">
      <w:pPr>
        <w:pStyle w:val="a3"/>
        <w:tabs>
          <w:tab w:val="left" w:pos="2240"/>
          <w:tab w:val="left" w:pos="4144"/>
          <w:tab w:val="left" w:pos="6187"/>
          <w:tab w:val="left" w:pos="7657"/>
          <w:tab w:val="left" w:pos="9209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</w:t>
      </w:r>
      <w:r w:rsidRPr="00DE3AD4">
        <w:rPr>
          <w:sz w:val="24"/>
          <w:szCs w:val="24"/>
        </w:rPr>
        <w:tab/>
        <w:t>инструментов</w:t>
      </w:r>
      <w:r w:rsidRPr="00DE3AD4">
        <w:rPr>
          <w:sz w:val="24"/>
          <w:szCs w:val="24"/>
        </w:rPr>
        <w:tab/>
        <w:t>тра</w:t>
      </w:r>
      <w:r w:rsidR="00DE3AD4">
        <w:rPr>
          <w:sz w:val="24"/>
          <w:szCs w:val="24"/>
        </w:rPr>
        <w:t>диционного</w:t>
      </w:r>
      <w:r w:rsidR="00DE3AD4">
        <w:rPr>
          <w:sz w:val="24"/>
          <w:szCs w:val="24"/>
        </w:rPr>
        <w:tab/>
        <w:t>рисования</w:t>
      </w:r>
      <w:r w:rsidR="00DE3AD4">
        <w:rPr>
          <w:sz w:val="24"/>
          <w:szCs w:val="24"/>
        </w:rPr>
        <w:tab/>
        <w:t xml:space="preserve">(карандаш, </w:t>
      </w:r>
      <w:r w:rsidRPr="00DE3AD4">
        <w:rPr>
          <w:sz w:val="24"/>
          <w:szCs w:val="24"/>
        </w:rPr>
        <w:t>кисточка,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ластик,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заливка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другие)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сюжетов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дерева).</w:t>
      </w:r>
    </w:p>
    <w:p w14:paraId="3A8C1B4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Освоение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инструментов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   рисования    в   программе    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основе темы «Тёплый и холодный цвета» (например, «Горящий костёр в синей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ночи»,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«Перо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жар-птицы»).</w:t>
      </w:r>
    </w:p>
    <w:p w14:paraId="2BFE438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Масштаб.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 изучаемой теме.</w:t>
      </w:r>
    </w:p>
    <w:p w14:paraId="5471BE14" w14:textId="77777777" w:rsidR="00856648" w:rsidRPr="00DE3AD4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(34 ч).</w:t>
      </w:r>
    </w:p>
    <w:p w14:paraId="2A95E0E8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14:paraId="52E1DD6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 обложки и иллюстраций к детской книге сказок (сказка по выбору).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буквицы.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книги-игрушки.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и текста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развороте книги.</w:t>
      </w:r>
    </w:p>
    <w:p w14:paraId="3DF6957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Поздравительная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Открытка-пожелание.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совмещение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(шрифта)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 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аппликация.</w:t>
      </w:r>
    </w:p>
    <w:p w14:paraId="37D033F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 плаката или афиши. Совмещение шрифта и изображения. 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плаката.</w:t>
      </w:r>
    </w:p>
    <w:p w14:paraId="4967819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зарисовки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карандашами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 достопримечательностей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города.</w:t>
      </w:r>
    </w:p>
    <w:p w14:paraId="22E39AC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Транспорт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городе.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реальных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фантастических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машин.</w:t>
      </w:r>
    </w:p>
    <w:p w14:paraId="10B4C59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взаиморасположение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 лица.</w:t>
      </w:r>
    </w:p>
    <w:p w14:paraId="020D05C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маскарада: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характером.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14:paraId="48A3678D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14:paraId="3FC8784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Создание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сюжетной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    «В    цирке»,    использование    гуаши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карандаша и акварели (по памяти и представлению). Художник в театре: эскиз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занавеса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декораций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сцены)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(сказка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выбору).</w:t>
      </w:r>
    </w:p>
    <w:p w14:paraId="08BADD1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Тематическая композиция «Праздник в городе». Гуашь по цветной бумаге,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 совмещение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наклейками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коллажа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  <w:r w:rsidR="00DE3AD4">
        <w:rPr>
          <w:sz w:val="24"/>
          <w:szCs w:val="24"/>
        </w:rPr>
        <w:t xml:space="preserve">Натюрморт из простых </w:t>
      </w:r>
      <w:r w:rsidRPr="00DE3AD4">
        <w:rPr>
          <w:sz w:val="24"/>
          <w:szCs w:val="24"/>
        </w:rPr>
        <w:t>предметов</w:t>
      </w:r>
      <w:r w:rsidR="00DE3AD4">
        <w:rPr>
          <w:sz w:val="24"/>
          <w:szCs w:val="24"/>
        </w:rPr>
        <w:t xml:space="preserve"> с натуры </w:t>
      </w:r>
      <w:r w:rsidRPr="00DE3AD4">
        <w:rPr>
          <w:sz w:val="24"/>
          <w:szCs w:val="24"/>
        </w:rPr>
        <w:t>или</w:t>
      </w:r>
      <w:r w:rsidRPr="00DE3AD4">
        <w:rPr>
          <w:sz w:val="24"/>
          <w:szCs w:val="24"/>
        </w:rPr>
        <w:tab/>
        <w:t>по</w:t>
      </w:r>
      <w:r w:rsidRPr="00DE3AD4">
        <w:rPr>
          <w:sz w:val="24"/>
          <w:szCs w:val="24"/>
        </w:rPr>
        <w:tab/>
        <w:t>представлению.</w:t>
      </w:r>
    </w:p>
    <w:p w14:paraId="03BF7B2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«Натюрморт-автопортрет»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характеризующих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ученика.</w:t>
      </w:r>
    </w:p>
    <w:p w14:paraId="63E4D79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Пейзаж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живописи.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Передача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пейзаже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состояний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года,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дня,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ландшафта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(лес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поле,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река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озеро);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количество  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состояние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неба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изображении.</w:t>
      </w:r>
    </w:p>
    <w:p w14:paraId="5D30AEA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Портрет человека по памяти и представлению с опорой на натуру. Выражение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портрете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(автопортрете)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характера  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человека,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особенностей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его  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использованием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выразительных   возможностей   композиционного   размещения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плоскости листа, особенностей пропорций и мимики лица, характера цветового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решения,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включения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дополнительных предметов.</w:t>
      </w:r>
    </w:p>
    <w:p w14:paraId="2FA9FA5D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14:paraId="26F6A19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придание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одушевлённого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(добавления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ниток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материалов).</w:t>
      </w:r>
    </w:p>
    <w:p w14:paraId="5EA3107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сказочного персонажа на основе сюжета известной сказки или 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 путём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бумагопластики.</w:t>
      </w:r>
    </w:p>
    <w:p w14:paraId="30BAF4C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 знаний о видах скульптуры (по назначению) и жанрах скульптуры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сюжету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изображения).</w:t>
      </w:r>
    </w:p>
    <w:p w14:paraId="0F4C55F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   эскиза    парковой    скульптуры.    Выражение    пластики    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скульптуре.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 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глиной.</w:t>
      </w:r>
    </w:p>
    <w:p w14:paraId="7E8A09D7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14:paraId="10A870A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глины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6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Хохломы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Гжели 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28F6476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тканей.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Раппорт.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Трафарет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помощи печаток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штампов.</w:t>
      </w:r>
    </w:p>
    <w:p w14:paraId="0B1D1B2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 орнамента для росписи платка: симметрия или асимметрия построения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композиции,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статика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динамика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узора,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ритмические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чередования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мотивов,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наличие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центра,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канве.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павловопосадских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платков.</w:t>
      </w:r>
    </w:p>
    <w:p w14:paraId="76A647A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Проектирование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(эскизы)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ажурные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ограды,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фонарей,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скамеек,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киосков,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подставок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цветов.</w:t>
      </w:r>
    </w:p>
    <w:p w14:paraId="6417D83D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14:paraId="01CF7EB2" w14:textId="77777777" w:rsidR="00856648" w:rsidRPr="00DE3AD4" w:rsidRDefault="00DE3AD4" w:rsidP="00DE3AD4">
      <w:pPr>
        <w:pStyle w:val="a3"/>
        <w:tabs>
          <w:tab w:val="left" w:pos="2906"/>
          <w:tab w:val="left" w:pos="5357"/>
          <w:tab w:val="left" w:pos="7578"/>
          <w:tab w:val="left" w:pos="853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Зарисовки исторических памятников и </w:t>
      </w:r>
      <w:r w:rsidR="00306BBF" w:rsidRPr="00DE3AD4">
        <w:rPr>
          <w:spacing w:val="-1"/>
          <w:sz w:val="24"/>
          <w:szCs w:val="24"/>
        </w:rPr>
        <w:t>архитектурных</w:t>
      </w:r>
      <w:r w:rsidR="00306BBF" w:rsidRPr="00DE3AD4">
        <w:rPr>
          <w:spacing w:val="-68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достопримечательностей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города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села.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Работа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по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наблюдению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по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памяти,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основе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использования фотографий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образных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представлений.</w:t>
      </w:r>
    </w:p>
    <w:p w14:paraId="103C20A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Проектирование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садово-паркового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(аппликация,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коллаж) или в виде макета с использованием бумаги, картона, пенопласта 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 материалов. Графический рисунок (индивидуально) или тематическое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 «Образ моего города» (села) в виде коллективной работы (композиционная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склейка-аппликация рисунков зданий и других элементов городского пространства,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выполненных индивидуально).</w:t>
      </w:r>
    </w:p>
    <w:p w14:paraId="6DBE2E31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14:paraId="33FEF82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Иллюстрации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книгах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дизайн</w:t>
      </w:r>
      <w:r w:rsidRPr="00DE3AD4">
        <w:rPr>
          <w:spacing w:val="9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книги.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российских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иллюстраторов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книг.</w:t>
      </w:r>
    </w:p>
    <w:p w14:paraId="5781B3D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архитектура,   улицы   города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   архитектуры   и   архитектурные   достопримечательности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 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современном мире.</w:t>
      </w:r>
    </w:p>
    <w:p w14:paraId="25DE607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Виртуальное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путешествие:       памятники       архитектуры       в       Москве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</w:t>
      </w:r>
      <w:r w:rsidRPr="00DE3AD4">
        <w:rPr>
          <w:sz w:val="24"/>
          <w:szCs w:val="24"/>
        </w:rPr>
        <w:lastRenderedPageBreak/>
        <w:t>Петербурге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(обзор памятников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5F27384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Художественные музеи. Виртуальные путешествия в художественные музеи: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Третьяковская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галерея,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Эрмитаж,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имени   А.С. Пушкина.   Экскурсии   в   местные   художественные   музеи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галереи. Виртуальные экскурсии в знаменитые зарубежные художественные музеи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(выбор музеев – за учителем). Осознание значимости и увлекательности посещения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музеев;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посещение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знаменитого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событие;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коллекции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целом.</w:t>
      </w:r>
    </w:p>
    <w:p w14:paraId="7EA7CCF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Знания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видах     пространственных     искусств:     виды     определяются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 людей.</w:t>
      </w:r>
    </w:p>
    <w:p w14:paraId="066F2E9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Жанры в изобразительном искусстве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 в живописи, графике, скульптуре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классификация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сходного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портреты,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пейзажи).</w:t>
      </w:r>
    </w:p>
    <w:p w14:paraId="725C4C3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художников-пейзажистов: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И.И. Шишкина,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И.И. Левитана,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А.К. Саврасова,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В.Д.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Поленова,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Куинджи,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других.</w:t>
      </w:r>
    </w:p>
    <w:p w14:paraId="59E504F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портретистов: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Сурикова,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И.Е.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Репина,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В.А. Серова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других.</w:t>
      </w:r>
    </w:p>
    <w:p w14:paraId="41FC650D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14:paraId="0ABD7E1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(статика),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собрались,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разбежались,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догоняют,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улетают).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Вместо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силуэты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машинок,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птичек,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облаков.</w:t>
      </w:r>
    </w:p>
    <w:p w14:paraId="229AEE1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элемента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(паттерна),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 копирование, многократное повторение, в том числе с поворотами вокруг оси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рисунка, и создание орнамента, в основе которого раппорт. Вариативное 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элемента.</w:t>
      </w:r>
    </w:p>
    <w:p w14:paraId="2CAC582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мимики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редакторе).</w:t>
      </w:r>
    </w:p>
    <w:p w14:paraId="6ABF60D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Совмещение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векторного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 плаката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открытки.</w:t>
      </w:r>
    </w:p>
    <w:p w14:paraId="4AF2A4D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Редактирование фотографий в программе Picture Manager: изменение яркости,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насыщенности цвета;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обрезка,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поворот,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отражение.</w:t>
      </w:r>
    </w:p>
    <w:p w14:paraId="59AAC7A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Виртуальные путешествия в главные художественные музеи и музеи местные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07BA8C65" w14:textId="77777777" w:rsidR="00856648" w:rsidRPr="00DE3AD4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(34 ч).</w:t>
      </w:r>
    </w:p>
    <w:p w14:paraId="1AA8A4AF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уменьшение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размера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 по мере удаления от первого плана, смягчения цветового и тонального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контрастов.</w:t>
      </w:r>
    </w:p>
    <w:p w14:paraId="52C2849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Рисунок фигуры человека: основные пропорции и взаимоотношение частей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фигуры,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передача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листа: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бег,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ходьба,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сидящая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стоящая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фигуры.</w:t>
      </w:r>
    </w:p>
    <w:p w14:paraId="0B64BB5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Графическое изображение героев былин, древних легенд, сказок и сказаний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народов.</w:t>
      </w:r>
    </w:p>
    <w:p w14:paraId="3272E9F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города – тематическая графическая композиция; использование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карандаша,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мелков,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фломастеров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(смешанная техника).</w:t>
      </w:r>
    </w:p>
    <w:p w14:paraId="7D85A261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14:paraId="0AB36FA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Красота природы разных климатических зон, создание пейзажных композиций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(горный,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степной,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среднерусский ландшафт).</w:t>
      </w:r>
    </w:p>
    <w:p w14:paraId="20CF42C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Портретные изображения человека по представлению и наблюдению с разным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содержанием: женский или мужской портрет, двойной портрет матери и ребёнка,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пожилого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детский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автопортрет,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 выбранной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культурной эпохи).</w:t>
      </w:r>
    </w:p>
    <w:p w14:paraId="4A42398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многофигурные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панно-аппликации из индивидуальных рисунков и вырезанных персонажей на темы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качестве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сказкам и легендам.</w:t>
      </w:r>
    </w:p>
    <w:p w14:paraId="69A559A3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14:paraId="076CB68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Знакомство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комплексами.</w:t>
      </w:r>
    </w:p>
    <w:p w14:paraId="70A2491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   народному   герою.   Работа   с   пластилином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глиной.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значительности,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трагизма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победительной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силы.</w:t>
      </w:r>
    </w:p>
    <w:p w14:paraId="1CDB6D46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14:paraId="28FBCF9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Орнаменты разных народов. Подчинённость орнамента форме и назначению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обработке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применяется.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символов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тканях,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другие.</w:t>
      </w:r>
    </w:p>
    <w:p w14:paraId="5F58111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Мотивы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русских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орнаментов.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Деревянная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наличников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головных уборов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другие.</w:t>
      </w:r>
    </w:p>
    <w:p w14:paraId="5095CBB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Орнаментальное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стен,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изразцы.</w:t>
      </w:r>
    </w:p>
    <w:p w14:paraId="1DB53C8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Народный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костюм.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Русский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народный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праздничный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костюм,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символы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обереги в его декоре. Головные уборы. Особенности мужской одежды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сословий,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мужчины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родом его занятий.</w:t>
      </w:r>
    </w:p>
    <w:p w14:paraId="4CE06D2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Женский и мужской костюмы в традициях разных народов.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Своеобразие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культур.</w:t>
      </w:r>
    </w:p>
    <w:p w14:paraId="58C81DAD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14:paraId="10274BA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Конструкция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природой: дома из дерева, глины, камня; юрта и её устройство (каркасный дом);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жилищ.</w:t>
      </w:r>
    </w:p>
    <w:p w14:paraId="4E8DAB9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Деревянная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изба,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конструкция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декор.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Моделирование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изображение на плоскости в технике аппликации её фасада и традиционного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декора.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Понимание 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тесной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связи 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красоты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пользы, 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функционального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декоративного в архитектуре традиционного жилого деревянного дома. 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надворных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построек.</w:t>
      </w:r>
    </w:p>
    <w:p w14:paraId="2BFCB7F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Конструкция и изображение здания каменного собора: свод, нефы, закомары,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глава,   купол.   Роль   собора   в   организации   жизни    древнего   города,   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архитектурная доминанта.</w:t>
      </w:r>
    </w:p>
    <w:p w14:paraId="192A5F1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Традиции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 храмовых построек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типичной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романский 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пагода.</w:t>
      </w:r>
    </w:p>
    <w:p w14:paraId="098EBF7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 образа и структуры архитектурного пространства древнерусского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города. Крепостные стены и башни, торг, посад, главный собор. Красота и мудрость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 города,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городе.</w:t>
      </w:r>
    </w:p>
    <w:p w14:paraId="4453DDF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наследия.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14:paraId="6078481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Произведения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В.М. Васнецова,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Б.М. Кустодиева,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В.И. Сурикова,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К.А. Коровина,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А.Г. Венецианова, А.П. Рябушкина,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 Билибина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темы истории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традиций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 отечественной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14:paraId="01728D0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Примеры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произведений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великих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европейских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Леонардо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Винчи,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Рафаэля,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Рембрандта,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Пикассо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2297E90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зодчества: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Московский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детинец,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Псковский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Казанский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монастырских).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 зодчества.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острове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Кижи.</w:t>
      </w:r>
    </w:p>
    <w:p w14:paraId="38D39BF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Художественная  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культура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разных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эпох   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народов.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Греции,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Возрождения.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предметно-пространственной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составляющие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 культур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мире.</w:t>
      </w:r>
    </w:p>
    <w:p w14:paraId="29124F3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героям.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К. Минину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Д. Пожарскому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скульптора И.П. Мартоса в Москве. Мемориальные ансамбли: Могила Неизвестного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Солдата    в    Москве;    памятник-ансамбль    «Героям    Сталинградской    битвы»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Мамаевом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кургане (и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3E74FCD8" w14:textId="77777777" w:rsidR="00856648" w:rsidRPr="00DE3AD4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14:paraId="2914AF7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и освоение в программе Paint правил линейной и 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горизонта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схода,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сокращений,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тональных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изменений.</w:t>
      </w:r>
    </w:p>
    <w:p w14:paraId="199CC05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 фигур конструкции традиционного крестьянского деревянного дома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(избы) и различных вариантов его устройства. Моделирование конструкции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 традиционных жилищ разных народов (например, юрта, каркасный дом, в том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 учётом 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традиций).</w:t>
      </w:r>
    </w:p>
    <w:p w14:paraId="2D8B044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Моделирование  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графическом   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редакторе   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 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помощью   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геометрических фигур конструкций храмовых зданий разных культур: каменный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православный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романский собор,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мечеть.</w:t>
      </w:r>
    </w:p>
    <w:p w14:paraId="4930B0C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на линейной основе пропорций фигуры человека, изображение различных фаз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движения.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Создание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анимации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схематического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движения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условиях).</w:t>
      </w:r>
    </w:p>
    <w:p w14:paraId="6BFA7B9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Анимация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нарисованной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фигурки: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загрузить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GIF-анимации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повторяющееся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движение своего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рисунка.</w:t>
      </w:r>
    </w:p>
    <w:p w14:paraId="03650E2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PowerPoint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   выбранной   эпохи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14:paraId="56DCB90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Виртуальные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</w:p>
    <w:p w14:paraId="6CB2E043" w14:textId="77777777" w:rsidR="00856648" w:rsidRPr="00DE3AD4" w:rsidRDefault="00306BBF" w:rsidP="002E5551">
      <w:pPr>
        <w:pStyle w:val="a5"/>
        <w:numPr>
          <w:ilvl w:val="2"/>
          <w:numId w:val="16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Планируемые результаты освоения программы по 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14:paraId="25525650" w14:textId="77777777"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Личностные результаты освоения программы по 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достигаются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единстве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воспитательной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нормами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самопознания, самовоспитания и саморазвития, формирования внутренней позиции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личности.</w:t>
      </w:r>
    </w:p>
    <w:p w14:paraId="62C60B2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 образования у обучающегося будут сформированы следующие личностные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результаты:</w:t>
      </w:r>
    </w:p>
    <w:p w14:paraId="62A7046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уважения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ценностного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Родине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России;</w:t>
      </w:r>
    </w:p>
    <w:p w14:paraId="3C60BB7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ценностно-смысловые ориентации и установки, отражающие индивидуально-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позиции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 качества;</w:t>
      </w:r>
    </w:p>
    <w:p w14:paraId="660461C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духовно-нравственное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обучающихся;</w:t>
      </w:r>
    </w:p>
    <w:p w14:paraId="5126F25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мотивацию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познанию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обучению,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готовность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саморазвитию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активному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участию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социально-значимой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деятельности;</w:t>
      </w:r>
    </w:p>
    <w:p w14:paraId="5E2AF90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позитивный   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опыт 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участия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творческой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деятельности; 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литературы,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принципах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нравственности и гуманизма, уважительного отношения и интереса к культурным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творчеству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</w:p>
    <w:p w14:paraId="31A02EB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Патриотическое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обучающимися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народном, декоративно-прикладном и изобразительном искусстве. Урок 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воспитывает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патриотизм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не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декларативной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форме,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конкретных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мудрости,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заложенных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традициях.</w:t>
      </w:r>
    </w:p>
    <w:p w14:paraId="692D5D5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Гражданское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формируется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причастности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созидающих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 к ценностям отечественной и мировой культуры. Учебный предмет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идеалов.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 для разных форм художественно-творческой деятельности, способствуют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становлению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ответственности.</w:t>
      </w:r>
    </w:p>
    <w:p w14:paraId="0C631FF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Духовно-нравственное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стержнем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обучающегося,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приобщения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сфере,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концентрирующей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себе духовно-нравственного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человечества. Учебные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задания направлены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внутреннего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эмоционально-образной,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сферы.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помогают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обучающемуся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   росту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самосознания,   осознания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себя   как   личности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члена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общества.</w:t>
      </w:r>
    </w:p>
    <w:p w14:paraId="51CEDBA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важнейший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компонент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социально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значимых   отношений   обучающихся,    формирования   представлений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прекрасном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безобразном,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высоком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низком.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формированию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ценностных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ориентаций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отношении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к окружающим людям, в стремлении к их пониманию, а также в отношении к семье,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труду,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искусству, культурному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наследию.</w:t>
      </w:r>
    </w:p>
    <w:p w14:paraId="07CDEFC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познавательной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окрашенный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Происходит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9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рефлексии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культурно-исторической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направленности.</w:t>
      </w:r>
    </w:p>
    <w:p w14:paraId="0274C27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Экологическое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происходит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Формирование эстетических чувств способствует активному неприятию действий,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приносящих вред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 среде.</w:t>
      </w:r>
    </w:p>
    <w:p w14:paraId="545638C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Трудовое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освоению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удовлетворения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реального,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продукта.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Воспитываются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стремление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достичь результат, упорство, творческая инициатива, понимание эстетики трудовой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Важны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сотрудничать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одноклассниками,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команде,   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выполнять   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коллективную   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работу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– 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обязательные 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требования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определённым заданиям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программе.</w:t>
      </w:r>
    </w:p>
    <w:p w14:paraId="0ACC5448" w14:textId="77777777"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познавательные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универсальные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коммуникативные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универсальные учебные действия, регулятивные универсальные учебные действия,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совместная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деятельность.</w:t>
      </w:r>
    </w:p>
    <w:p w14:paraId="5BCA048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Пространственные представления и сенсорные способности: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конструкции;</w:t>
      </w:r>
    </w:p>
    <w:p w14:paraId="701D907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(характерные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образе;</w:t>
      </w:r>
    </w:p>
    <w:p w14:paraId="393C90C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основаниям;</w:t>
      </w:r>
    </w:p>
    <w:p w14:paraId="638C0BA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находить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визуальными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предметов;</w:t>
      </w:r>
    </w:p>
    <w:p w14:paraId="0EA8A15A" w14:textId="77777777" w:rsidR="00856648" w:rsidRPr="00DE3AD4" w:rsidRDefault="00306BBF" w:rsidP="00DE3AD4">
      <w:pPr>
        <w:pStyle w:val="a3"/>
        <w:tabs>
          <w:tab w:val="left" w:pos="2938"/>
          <w:tab w:val="left" w:pos="5579"/>
          <w:tab w:val="left" w:pos="7246"/>
          <w:tab w:val="left" w:pos="8371"/>
          <w:tab w:val="left" w:pos="9546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сопоставлять части и целое в видимом образе, предмете, конструкции;</w:t>
      </w:r>
      <w:r w:rsidRPr="00DE3AD4">
        <w:rPr>
          <w:spacing w:val="1"/>
          <w:sz w:val="24"/>
          <w:szCs w:val="24"/>
        </w:rPr>
        <w:t xml:space="preserve"> </w:t>
      </w:r>
      <w:r w:rsidR="00DE3AD4">
        <w:rPr>
          <w:sz w:val="24"/>
          <w:szCs w:val="24"/>
        </w:rPr>
        <w:t xml:space="preserve">анализировать </w:t>
      </w:r>
      <w:r w:rsidRPr="00DE3AD4">
        <w:rPr>
          <w:sz w:val="24"/>
          <w:szCs w:val="24"/>
        </w:rPr>
        <w:t>пропорцио</w:t>
      </w:r>
      <w:r w:rsidR="00DE3AD4">
        <w:rPr>
          <w:sz w:val="24"/>
          <w:szCs w:val="24"/>
        </w:rPr>
        <w:t xml:space="preserve">нальные отношения частей внутри </w:t>
      </w:r>
      <w:r w:rsidRPr="00DE3AD4">
        <w:rPr>
          <w:sz w:val="24"/>
          <w:szCs w:val="24"/>
        </w:rPr>
        <w:t>целого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собой;</w:t>
      </w:r>
    </w:p>
    <w:p w14:paraId="7642A15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обобщать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конструкции;</w:t>
      </w:r>
    </w:p>
    <w:p w14:paraId="7534171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выявлять  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анализировать   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ритмические   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отношения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(визуальном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образе)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установленных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основаниях;</w:t>
      </w:r>
    </w:p>
    <w:p w14:paraId="6A66A5B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абстрагировать образ реальности при построении плоской композиции;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соотносить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тональные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(тёмное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светлое)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</w:p>
    <w:p w14:paraId="7EEF7D7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объектах;</w:t>
      </w:r>
    </w:p>
    <w:p w14:paraId="44AE573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выявлять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воздействие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среде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плоскостном изображении.</w:t>
      </w:r>
    </w:p>
    <w:p w14:paraId="6F53B58F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базовые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 действий:</w:t>
      </w:r>
    </w:p>
    <w:p w14:paraId="7969291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материалов;</w:t>
      </w:r>
    </w:p>
    <w:p w14:paraId="5259E77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самостоятельного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заданий;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продуктов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 творчества;</w:t>
      </w:r>
    </w:p>
    <w:p w14:paraId="5E119C2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предметного мира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среды;</w:t>
      </w:r>
    </w:p>
    <w:p w14:paraId="64A0F29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категорий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предметно-пространственную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человека;</w:t>
      </w:r>
    </w:p>
    <w:p w14:paraId="0D8763F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формулировать   выводы,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соответствующие    эстетическим,   аналитическим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установкам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проведённого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наблюдения;</w:t>
      </w:r>
    </w:p>
    <w:p w14:paraId="1E1213A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использовать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знаково-символические</w:t>
      </w:r>
      <w:r w:rsidRPr="00DE3AD4">
        <w:rPr>
          <w:spacing w:val="78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</w:t>
      </w:r>
      <w:r w:rsidRPr="00DE3AD4">
        <w:rPr>
          <w:spacing w:val="78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составления</w:t>
      </w:r>
      <w:r w:rsidRPr="00DE3AD4">
        <w:rPr>
          <w:spacing w:val="79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композиций;</w:t>
      </w:r>
    </w:p>
    <w:p w14:paraId="3687E3B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классифицировать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  видам   и,   соответственно,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людей;</w:t>
      </w:r>
    </w:p>
    <w:p w14:paraId="1638210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классифицировать   произведения   изобразительного   искусства   по   жанрам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инструмента анализа 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произведений;</w:t>
      </w:r>
    </w:p>
    <w:p w14:paraId="0258B85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ставить и использовать вопросы как исследовательский инструмент познания.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165.10.2.2.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</w:p>
    <w:p w14:paraId="20A448B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 информацией как часть познавательных универсальных учебных действий: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электронные образовательные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ресурсы;</w:t>
      </w:r>
    </w:p>
    <w:p w14:paraId="5986FC1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учебниками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пособиями;</w:t>
      </w:r>
    </w:p>
    <w:p w14:paraId="2A81B3C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выбирать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источник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поисковые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Интернета,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справочники,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альбомы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книги;</w:t>
      </w:r>
    </w:p>
    <w:p w14:paraId="4CDAC6B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интерпретировать,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обобщать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систематизировать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информацию,   представленную   в   произведениях   искусства,   текстах,   таблицах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схемах;</w:t>
      </w:r>
    </w:p>
    <w:p w14:paraId="00052F4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самостоятельно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готовить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заданную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выбранную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видах: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презентациях;</w:t>
      </w:r>
    </w:p>
    <w:p w14:paraId="61F3420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   виртуальные   путешествия   по   архитектурным   памятникам,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зарубежные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(галереи)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основе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квестов,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предложенных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14:paraId="4C39103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соблюдать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информационной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безопасности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Интернет.</w:t>
      </w:r>
    </w:p>
    <w:p w14:paraId="442EDCA0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 обучающегося будут сформированы следующие умения общения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коммуникативных универсальных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действий:</w:t>
      </w:r>
    </w:p>
    <w:p w14:paraId="54D2C22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языка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межличностного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(автор – зритель),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поколениями,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народами;</w:t>
      </w:r>
    </w:p>
    <w:p w14:paraId="346E94A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вести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диалог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дискуссии,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проявляя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уважительное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оппонентам,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суждения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суждениями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участников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общения,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выявляя и корректно отстаивая свои позиции в оценке и понимании обсуждаемого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явления;</w:t>
      </w:r>
    </w:p>
    <w:p w14:paraId="11499FA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находить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решение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разрешать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конфликты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общих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совместной художественной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деятельности;</w:t>
      </w:r>
    </w:p>
    <w:p w14:paraId="507E094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демонстрировать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исследовательского опыта;</w:t>
      </w:r>
    </w:p>
    <w:p w14:paraId="0E37CE0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 произведения детского художественного творчества с 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14:paraId="0DE8A4F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чужое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ошибку,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сопереживать,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намерения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переживания свои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 людей;</w:t>
      </w:r>
    </w:p>
    <w:p w14:paraId="310D3BD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взаимодействовать, сотрудничать в процессе коллективной работы, принимать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достижению,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договариваться,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выполнять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поручения,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подчиняться,  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ответственно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относиться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 задаче 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результата.</w:t>
      </w:r>
    </w:p>
    <w:p w14:paraId="63BDBC70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действий:</w:t>
      </w:r>
    </w:p>
    <w:p w14:paraId="00F2EEE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внимательно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14:paraId="02C3E21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соблюдать последовательность учебных действий при выполнении задания;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организовывать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рабочее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место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работы,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сохраняя</w:t>
      </w:r>
    </w:p>
    <w:p w14:paraId="2FC4915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порядок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бережно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относясь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используемым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материалам;</w:t>
      </w:r>
    </w:p>
    <w:p w14:paraId="2307F8C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соотносить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планируемыми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контроль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 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результата.</w:t>
      </w:r>
    </w:p>
    <w:p w14:paraId="03DEB5E8" w14:textId="77777777"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14:paraId="11F54071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14:paraId="08B5DEE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0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применения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11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самостоятельной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</w:p>
    <w:p w14:paraId="4434BCF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знакомства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lastRenderedPageBreak/>
        <w:t>средствами изобразительного языка.</w:t>
      </w:r>
    </w:p>
    <w:p w14:paraId="3643042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обобщения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геометризации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наблюдаемой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рисунку.</w:t>
      </w:r>
    </w:p>
    <w:p w14:paraId="4403EE7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 (плоского)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натуры.</w:t>
      </w:r>
    </w:p>
    <w:p w14:paraId="65DF327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величины.</w:t>
      </w:r>
    </w:p>
    <w:p w14:paraId="3E9F57F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листе.</w:t>
      </w:r>
    </w:p>
    <w:p w14:paraId="01FE980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Уметь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выбирать    вертикальный    или    горизонтальный    формат    листа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 соответствующих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рисунка.</w:t>
      </w:r>
    </w:p>
    <w:p w14:paraId="1F1B946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Воспринимать учебную задачу, поставленную учителем, и решать её в своей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14:paraId="0018BB9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товарищей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соответствия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задаче,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рамках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программного материала).</w:t>
      </w:r>
    </w:p>
    <w:p w14:paraId="4FE1529E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14:paraId="122B4B2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«гуашь»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</w:p>
    <w:p w14:paraId="21EF9AF2" w14:textId="77777777" w:rsidR="00856648" w:rsidRPr="00DE3AD4" w:rsidRDefault="00306BBF" w:rsidP="00DE3AD4">
      <w:pPr>
        <w:pStyle w:val="a3"/>
        <w:tabs>
          <w:tab w:val="left" w:pos="1846"/>
          <w:tab w:val="left" w:pos="2575"/>
          <w:tab w:val="left" w:pos="4058"/>
          <w:tab w:val="left" w:pos="5112"/>
          <w:tab w:val="left" w:pos="6687"/>
          <w:tab w:val="left" w:pos="7157"/>
          <w:tab w:val="left" w:pos="855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три</w:t>
      </w:r>
      <w:r w:rsidRPr="00DE3AD4">
        <w:rPr>
          <w:sz w:val="24"/>
          <w:szCs w:val="24"/>
        </w:rPr>
        <w:tab/>
        <w:t>основ</w:t>
      </w:r>
      <w:r w:rsidR="00DE3AD4">
        <w:rPr>
          <w:sz w:val="24"/>
          <w:szCs w:val="24"/>
        </w:rPr>
        <w:t xml:space="preserve">ных цвета; обсуждать и называть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рождает каждый цвет.</w:t>
      </w:r>
    </w:p>
    <w:p w14:paraId="0018061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Осознавать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звучание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формулировать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опорой на опыт жизненных ассоциаций.</w:t>
      </w:r>
    </w:p>
    <w:p w14:paraId="34AE617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экспериментирования,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исследования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результатов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смешения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получения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14:paraId="20DE0C84" w14:textId="77777777" w:rsidR="00856648" w:rsidRPr="00DE3AD4" w:rsidRDefault="00306BBF" w:rsidP="00DE3AD4">
      <w:pPr>
        <w:pStyle w:val="a3"/>
        <w:tabs>
          <w:tab w:val="left" w:pos="1787"/>
          <w:tab w:val="left" w:pos="3408"/>
          <w:tab w:val="left" w:pos="4432"/>
          <w:tab w:val="left" w:pos="4923"/>
          <w:tab w:val="left" w:pos="6286"/>
          <w:tab w:val="left" w:pos="7065"/>
          <w:tab w:val="left" w:pos="7405"/>
          <w:tab w:val="left" w:pos="8483"/>
          <w:tab w:val="left" w:pos="8975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Вести</w:t>
      </w:r>
      <w:r w:rsidRPr="00DE3AD4">
        <w:rPr>
          <w:sz w:val="24"/>
          <w:szCs w:val="24"/>
        </w:rPr>
        <w:tab/>
        <w:t>творческую</w:t>
      </w:r>
      <w:r w:rsidRPr="00DE3AD4">
        <w:rPr>
          <w:sz w:val="24"/>
          <w:szCs w:val="24"/>
        </w:rPr>
        <w:tab/>
        <w:t>рабо</w:t>
      </w:r>
      <w:r w:rsidR="00DE3AD4">
        <w:rPr>
          <w:sz w:val="24"/>
          <w:szCs w:val="24"/>
        </w:rPr>
        <w:t>ту</w:t>
      </w:r>
      <w:r w:rsidR="00DE3AD4">
        <w:rPr>
          <w:sz w:val="24"/>
          <w:szCs w:val="24"/>
        </w:rPr>
        <w:tab/>
        <w:t>на</w:t>
      </w:r>
      <w:r w:rsidR="00DE3AD4">
        <w:rPr>
          <w:sz w:val="24"/>
          <w:szCs w:val="24"/>
        </w:rPr>
        <w:tab/>
        <w:t>заданную</w:t>
      </w:r>
      <w:r w:rsidR="00DE3AD4">
        <w:rPr>
          <w:sz w:val="24"/>
          <w:szCs w:val="24"/>
        </w:rPr>
        <w:tab/>
        <w:t>тему</w:t>
      </w:r>
      <w:r w:rsidR="00DE3AD4">
        <w:rPr>
          <w:sz w:val="24"/>
          <w:szCs w:val="24"/>
        </w:rPr>
        <w:tab/>
        <w:t>с</w:t>
      </w:r>
      <w:r w:rsidR="00DE3AD4">
        <w:rPr>
          <w:sz w:val="24"/>
          <w:szCs w:val="24"/>
        </w:rPr>
        <w:tab/>
        <w:t>опорой</w:t>
      </w:r>
      <w:r w:rsidR="00DE3AD4">
        <w:rPr>
          <w:sz w:val="24"/>
          <w:szCs w:val="24"/>
        </w:rPr>
        <w:tab/>
        <w:t xml:space="preserve">на </w:t>
      </w:r>
      <w:r w:rsidRPr="00DE3AD4">
        <w:rPr>
          <w:spacing w:val="-1"/>
          <w:sz w:val="24"/>
          <w:szCs w:val="24"/>
        </w:rPr>
        <w:t>зрительные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впечатления,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организованные педагогом.</w:t>
      </w:r>
    </w:p>
    <w:p w14:paraId="0192F5DB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14:paraId="7DEE741F" w14:textId="77777777" w:rsidR="00856648" w:rsidRPr="00DE3AD4" w:rsidRDefault="00DE3AD4" w:rsidP="00DE3AD4">
      <w:pPr>
        <w:pStyle w:val="a3"/>
        <w:tabs>
          <w:tab w:val="left" w:pos="2655"/>
          <w:tab w:val="left" w:pos="3509"/>
          <w:tab w:val="left" w:pos="5646"/>
          <w:tab w:val="left" w:pos="7435"/>
          <w:tab w:val="left" w:pos="85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Приобретать </w:t>
      </w:r>
      <w:r w:rsidR="00306BBF" w:rsidRPr="00DE3AD4">
        <w:rPr>
          <w:sz w:val="24"/>
          <w:szCs w:val="24"/>
        </w:rPr>
        <w:t>опыт</w:t>
      </w:r>
      <w:r w:rsidR="00306BBF" w:rsidRPr="00DE3AD4">
        <w:rPr>
          <w:sz w:val="24"/>
          <w:szCs w:val="24"/>
        </w:rPr>
        <w:tab/>
        <w:t>ан</w:t>
      </w:r>
      <w:r>
        <w:rPr>
          <w:sz w:val="24"/>
          <w:szCs w:val="24"/>
        </w:rPr>
        <w:t>алитического наблюдения,</w:t>
      </w:r>
      <w:r>
        <w:rPr>
          <w:sz w:val="24"/>
          <w:szCs w:val="24"/>
        </w:rPr>
        <w:tab/>
        <w:t xml:space="preserve">поиска </w:t>
      </w:r>
      <w:r w:rsidR="00306BBF" w:rsidRPr="00DE3AD4">
        <w:rPr>
          <w:sz w:val="24"/>
          <w:szCs w:val="24"/>
        </w:rPr>
        <w:t>выразительных</w:t>
      </w:r>
      <w:r>
        <w:rPr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образных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объёмных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форм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природе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(например,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облака,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камни,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коряги,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формы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плодов).</w:t>
      </w:r>
    </w:p>
    <w:p w14:paraId="3FE9D7D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целостной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объёмном изображении.</w:t>
      </w:r>
    </w:p>
    <w:p w14:paraId="090A9EB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Овладевать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 путём её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надрезания, закручивания.</w:t>
      </w:r>
    </w:p>
    <w:p w14:paraId="77768D44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14:paraId="1A1666E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 в природе (в условиях урока на основе фотографий); приводить примеры,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 и искать ассоциации с 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 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прикладного искусства.</w:t>
      </w:r>
    </w:p>
    <w:p w14:paraId="6876C03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Различать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растительные,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анималистические.</w:t>
      </w:r>
    </w:p>
    <w:p w14:paraId="2EB8504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14:paraId="6FEC6EE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(стилизованной: декоративный цветок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птица).</w:t>
      </w:r>
    </w:p>
    <w:p w14:paraId="5C67C68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</w:p>
    <w:p w14:paraId="1438C3E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представления о глиняных игрушках отечественных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промыслов (дымковская, каргопольская игрушки или по выбору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промысла.</w:t>
      </w:r>
    </w:p>
    <w:p w14:paraId="60C01CA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 опыт и соответствующие возрасту навыки подготовки и оформления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праздника.</w:t>
      </w:r>
    </w:p>
    <w:p w14:paraId="451730AB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14:paraId="25B2E45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фотографиям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урока);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составные части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зданий.</w:t>
      </w:r>
    </w:p>
    <w:p w14:paraId="5AEEBDB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 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тел.</w:t>
      </w:r>
    </w:p>
    <w:p w14:paraId="13F1D73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Приобретать   опыт   пространственного   макетирования   (сказочный   город)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 коллективной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14:paraId="3FDA7E3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  представления   о   конструктивной   основе   любого   предмета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 навыки анализа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строения.</w:t>
      </w:r>
    </w:p>
    <w:p w14:paraId="3C2831DC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14:paraId="6D0D9BC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умения рассматривать, анализировать детские рисунки с позиций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сюжета,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настроения,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(расположения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листе),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 соответствия учебной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задаче, поставленной учителем.</w:t>
      </w:r>
    </w:p>
    <w:p w14:paraId="3E1D75A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впечатлений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учителя.</w:t>
      </w:r>
    </w:p>
    <w:p w14:paraId="0B389F8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зависимости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(установки).</w:t>
      </w:r>
    </w:p>
    <w:p w14:paraId="164BE50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 построек.</w:t>
      </w:r>
    </w:p>
    <w:p w14:paraId="789E8DE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станковой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картиной,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специальных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картин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М.А. Врубеля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ярко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выраженным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эмоциональным    настроением    (например,    натюрморты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Гога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А. Матисса).</w:t>
      </w:r>
    </w:p>
    <w:p w14:paraId="75B74FA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новый опыт восприятия художественных иллюстраций в детских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книгах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отношения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ним 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 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 установкой.</w:t>
      </w:r>
    </w:p>
    <w:p w14:paraId="1478A1DA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14:paraId="72E5E15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Приобретать 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опыт    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создания    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фотографий    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  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целью    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целенаправленного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 природы.</w:t>
      </w:r>
    </w:p>
    <w:p w14:paraId="78039D5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обсуждения фотографий с точки зрения того, с какой целью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сделан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снимок,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насколько значимо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 содержание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какова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кадре.</w:t>
      </w:r>
    </w:p>
    <w:p w14:paraId="3DB772C3" w14:textId="77777777"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2</w:t>
      </w:r>
      <w:r w:rsidRPr="00DE3AD4">
        <w:rPr>
          <w:spacing w:val="74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14:paraId="41BA7530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14:paraId="292E7DD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графическими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художественными материалами; осваивать выразительные свойства твёрдых, сухих,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жидких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материалов.</w:t>
      </w:r>
    </w:p>
    <w:p w14:paraId="779D8A6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навыки изображения на основе разной по характеру и способу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наложения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линии.</w:t>
      </w:r>
    </w:p>
    <w:p w14:paraId="71D446B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Овладевать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понятием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«ритм»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необходимой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содержания.</w:t>
      </w:r>
    </w:p>
    <w:p w14:paraId="77A9F9D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величин,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 умения соотносить пропорции в рисунках птиц и животных (с опорой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зрительские впечатления и анализ).</w:t>
      </w:r>
    </w:p>
    <w:p w14:paraId="4EE3078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располагать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соблюдая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этапы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ведения рисунка,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осваивая навык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штриховки.</w:t>
      </w:r>
    </w:p>
    <w:p w14:paraId="76A465BC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14:paraId="1BDFD72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смешения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пастозное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плотное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прозрачное   нанесение   краски;   осваивать   разный   характер   мазков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движений кистью, навыки создания выразительной фактуры и кроющие качества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гуаши.</w:t>
      </w:r>
    </w:p>
    <w:p w14:paraId="754CF45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акварельной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прозрачной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краской.</w:t>
      </w:r>
    </w:p>
    <w:p w14:paraId="24458D6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названия основных и составных цветов и способы получения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оттенков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14:paraId="1B4EC1C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Различать и сравнивать тёмные и светлые оттенки цвета; осваивать смешение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цветных красок с белой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чёрной (для изменения их тона).</w:t>
      </w:r>
    </w:p>
    <w:p w14:paraId="376D81F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о делении цветов на тёплые и холодные; уметь различать и 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тёплые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холодные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оттенки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14:paraId="7F204FF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Осваивать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эмоциональную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цвета: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звонкий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яркий,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радостный;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мягкий,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«глухой»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мрачный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др.</w:t>
      </w:r>
    </w:p>
    <w:p w14:paraId="15A902D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создания пейзажей, передающих разные состояния 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туман,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грозу)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звучания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цветового состояния моря.</w:t>
      </w:r>
    </w:p>
    <w:p w14:paraId="0FDE9D7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(герои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злые,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нежные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грозные);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какими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удалось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показать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персонажей.</w:t>
      </w:r>
    </w:p>
    <w:p w14:paraId="6A4CA4C4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14:paraId="1959E3A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промыслов;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освоить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последовательность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традициях выбранного промысла; выполнить в технике лепки фигурку сказочного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филимоновская,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абашевская,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14:paraId="2880099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  об   изменениях   скульптурного   образа   при   осмотре   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сторон.</w:t>
      </w:r>
    </w:p>
    <w:p w14:paraId="52FD947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цельной лепной формы и разного характера движения этой формы (изображения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зверушки).</w:t>
      </w:r>
    </w:p>
    <w:p w14:paraId="6536720C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14:paraId="74C2331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оценивать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воспринимаемых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узоры.</w:t>
      </w:r>
    </w:p>
    <w:p w14:paraId="592FC9E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Сравнивать,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капли,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снежинки,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паутинки,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роса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листьях,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серёжки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цветения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деревьев)</w:t>
      </w:r>
      <w:r w:rsidRPr="00DE3AD4">
        <w:rPr>
          <w:spacing w:val="95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рукотворными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(кружево,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ювелирные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изделия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др.).</w:t>
      </w:r>
    </w:p>
    <w:p w14:paraId="1962ACF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вышивки 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мотивов.</w:t>
      </w:r>
    </w:p>
    <w:p w14:paraId="7992631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глиняных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зверушек,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выбору:</w:t>
      </w:r>
    </w:p>
    <w:p w14:paraId="7FF0174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филимоновская,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абашевская,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14:paraId="38BA32B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 изображения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поделки.</w:t>
      </w:r>
    </w:p>
    <w:p w14:paraId="5A37B52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 анализировать, сравнивать украшения человека на примерах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к народным сказкам лучших художников-иллюстраторов 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 Билибина),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когда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 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только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соответствуют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но и выражают характер персонажа; учиться понимать, что украшения 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рассказывают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нём,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выявляют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характера,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о красоте.</w:t>
      </w:r>
    </w:p>
    <w:p w14:paraId="262D4E8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былинных персонажей.</w:t>
      </w:r>
    </w:p>
    <w:p w14:paraId="332A0462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14:paraId="6DF6E2B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декорирования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14:paraId="336377E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Участвовать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 сказочного города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 площадки.</w:t>
      </w:r>
    </w:p>
    <w:p w14:paraId="09FB4CB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Рассматривать,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характеризовать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конструкцию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архитектурных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(по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фотографиям     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условиях     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урока), 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указывая 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составные     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пропорциональные соотношения.</w:t>
      </w:r>
    </w:p>
    <w:p w14:paraId="08BA7E4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есть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воздействия.</w:t>
      </w:r>
    </w:p>
    <w:p w14:paraId="758BC21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 приводить примеры и обсуждать вид разных жилищ, домиков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 героев в иллюстрациях известных художников детской книги, развивая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фантазию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внимание к архитектурным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постройкам.</w:t>
      </w:r>
    </w:p>
    <w:p w14:paraId="0DA2953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сочинения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жилья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своему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героев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литературных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сказок.</w:t>
      </w:r>
    </w:p>
    <w:p w14:paraId="314378A9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14:paraId="0478B3C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Обсуждать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выразительности,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ответа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поставленную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учебную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задачу.</w:t>
      </w:r>
    </w:p>
    <w:p w14:paraId="25959E9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 также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потребность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таком наблюдении.</w:t>
      </w:r>
    </w:p>
    <w:p w14:paraId="77F2547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роспись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чеканка).</w:t>
      </w:r>
    </w:p>
    <w:p w14:paraId="269EF68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отечественных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художников-пейзажистов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(И.И. Левитана,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Шишкина,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Айвазовского,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 Куинджи,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Н.П.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Крымова</w:t>
      </w:r>
      <w:r w:rsidRPr="00DE3AD4">
        <w:rPr>
          <w:spacing w:val="8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8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34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3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художников-анималистов</w:t>
      </w:r>
      <w:r w:rsidRPr="00DE3AD4">
        <w:rPr>
          <w:spacing w:val="134"/>
          <w:sz w:val="24"/>
          <w:szCs w:val="24"/>
        </w:rPr>
        <w:t xml:space="preserve"> </w:t>
      </w:r>
      <w:r w:rsidRPr="00DE3AD4">
        <w:rPr>
          <w:sz w:val="24"/>
          <w:szCs w:val="24"/>
        </w:rPr>
        <w:t>(В.В.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Ватагина,  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Чарушина  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3B6473C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восприятия, эстетического анализа произведений живописи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западноевропейских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ярким   выражением   настроения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Гога,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Матисса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17BA983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узнавать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 И.И. Шишкина, И.К. Айвазовского, В.М. Васнецова, В.В. Ватагина,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Чарушина (и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6C6E9101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14:paraId="68BDCC7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  возможности   изображения   с   помощью   разных   видов   линий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 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другом графическом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редакторе).</w:t>
      </w:r>
    </w:p>
    <w:p w14:paraId="54591FA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трансформации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копирования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 рисунков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орнаментов.</w:t>
      </w:r>
    </w:p>
    <w:p w14:paraId="7A1F6B1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Осваивать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   компьютерном   редакторе    (например,    Paint)    инструменты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техники – карандаш, кисточка, ластик, заливка и другие – и создавать простые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дерева).</w:t>
      </w:r>
    </w:p>
    <w:p w14:paraId="225CE22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фотографировании: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масштаб,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 кадра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фотографии.</w:t>
      </w:r>
    </w:p>
    <w:p w14:paraId="605D7318" w14:textId="77777777"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искусству:</w:t>
      </w:r>
    </w:p>
    <w:p w14:paraId="7C155A00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14:paraId="5A2A9C9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представление о художественном оформлении книги, о дизайне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многообразии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 книг,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художников-иллюстраторов.</w:t>
      </w:r>
    </w:p>
    <w:p w14:paraId="2FC76BE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книжки-игрушки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 обложки с соединением шрифта (текста) и изображения, рисунок заглавной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буквицы,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размещение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развороте.</w:t>
      </w:r>
    </w:p>
    <w:p w14:paraId="10829B1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 об искусстве шрифта и образных (изобразительных) возможностях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надписи,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художника над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шрифтовой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композицией.</w:t>
      </w:r>
    </w:p>
    <w:p w14:paraId="7D83861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ней шрифт и изображение.</w:t>
      </w:r>
    </w:p>
    <w:p w14:paraId="39BCBD1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плакатами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афишами.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творческую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 –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фильму.</w:t>
      </w:r>
    </w:p>
    <w:p w14:paraId="18AEB17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взаимное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лица.</w:t>
      </w:r>
    </w:p>
    <w:p w14:paraId="00DAC5C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рисования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(лица)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</w:p>
    <w:p w14:paraId="63E10DF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маску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сказочного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характером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</w:p>
    <w:p w14:paraId="4BE1DE4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(для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карнавала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спектакля).</w:t>
      </w:r>
    </w:p>
    <w:p w14:paraId="33192069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14:paraId="65FD3515" w14:textId="77777777" w:rsidR="00856648" w:rsidRPr="00DE3AD4" w:rsidRDefault="00306BBF" w:rsidP="00DE3AD4">
      <w:pPr>
        <w:pStyle w:val="a3"/>
        <w:tabs>
          <w:tab w:val="left" w:pos="2440"/>
          <w:tab w:val="left" w:pos="3706"/>
          <w:tab w:val="left" w:pos="5114"/>
          <w:tab w:val="left" w:pos="6929"/>
          <w:tab w:val="left" w:pos="8717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z w:val="24"/>
          <w:szCs w:val="24"/>
        </w:rPr>
        <w:tab/>
        <w:t>приёмы</w:t>
      </w:r>
      <w:r w:rsidR="00DE3AD4">
        <w:rPr>
          <w:sz w:val="24"/>
          <w:szCs w:val="24"/>
        </w:rPr>
        <w:tab/>
        <w:t>создания</w:t>
      </w:r>
      <w:r w:rsidR="00DE3AD4">
        <w:rPr>
          <w:sz w:val="24"/>
          <w:szCs w:val="24"/>
        </w:rPr>
        <w:tab/>
        <w:t>живописной</w:t>
      </w:r>
      <w:r w:rsidR="00DE3AD4">
        <w:rPr>
          <w:sz w:val="24"/>
          <w:szCs w:val="24"/>
        </w:rPr>
        <w:tab/>
        <w:t xml:space="preserve">композиции </w:t>
      </w:r>
      <w:r w:rsidRPr="00DE3AD4">
        <w:rPr>
          <w:sz w:val="24"/>
          <w:szCs w:val="24"/>
        </w:rPr>
        <w:t>(натюрморта)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 или по представлению.</w:t>
      </w:r>
    </w:p>
    <w:p w14:paraId="3DEA57C5" w14:textId="77777777" w:rsidR="00856648" w:rsidRPr="00DE3AD4" w:rsidRDefault="00DE3AD4" w:rsidP="00DE3AD4">
      <w:pPr>
        <w:pStyle w:val="a3"/>
        <w:tabs>
          <w:tab w:val="left" w:pos="3079"/>
          <w:tab w:val="left" w:pos="4918"/>
          <w:tab w:val="left" w:pos="7054"/>
          <w:tab w:val="left" w:pos="8224"/>
          <w:tab w:val="left" w:pos="877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Рассматривать, эстетически анализировать сюжет и </w:t>
      </w:r>
      <w:r w:rsidR="00306BBF" w:rsidRPr="00DE3AD4">
        <w:rPr>
          <w:spacing w:val="-1"/>
          <w:sz w:val="24"/>
          <w:szCs w:val="24"/>
        </w:rPr>
        <w:t>композицию,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эмоциональное</w:t>
      </w:r>
      <w:r w:rsidR="00306BBF" w:rsidRPr="00DE3AD4">
        <w:rPr>
          <w:spacing w:val="-6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настроение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натюрмортах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известных</w:t>
      </w:r>
      <w:r w:rsidR="00306BBF" w:rsidRPr="00DE3AD4">
        <w:rPr>
          <w:spacing w:val="-6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отечественных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художников.</w:t>
      </w:r>
    </w:p>
    <w:p w14:paraId="6236050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живописной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6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натюрморта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настроением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«натюрморта-автопортрета».</w:t>
      </w:r>
    </w:p>
    <w:p w14:paraId="4D6C6717" w14:textId="77777777" w:rsidR="00856648" w:rsidRPr="00DE3AD4" w:rsidRDefault="00306BBF" w:rsidP="00DE3AD4">
      <w:pPr>
        <w:pStyle w:val="a3"/>
        <w:tabs>
          <w:tab w:val="left" w:pos="2701"/>
          <w:tab w:val="left" w:pos="4224"/>
          <w:tab w:val="left" w:pos="5573"/>
          <w:tab w:val="left" w:pos="7049"/>
          <w:tab w:val="left" w:pos="7583"/>
          <w:tab w:val="left" w:pos="8852"/>
          <w:tab w:val="left" w:pos="9538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Изображать</w:t>
      </w:r>
      <w:r w:rsidRPr="00DE3AD4">
        <w:rPr>
          <w:sz w:val="24"/>
          <w:szCs w:val="24"/>
        </w:rPr>
        <w:tab/>
        <w:t>краска</w:t>
      </w:r>
      <w:r w:rsidR="00DE3AD4">
        <w:rPr>
          <w:sz w:val="24"/>
          <w:szCs w:val="24"/>
        </w:rPr>
        <w:t>ми</w:t>
      </w:r>
      <w:r w:rsidR="00DE3AD4">
        <w:rPr>
          <w:sz w:val="24"/>
          <w:szCs w:val="24"/>
        </w:rPr>
        <w:tab/>
        <w:t>портрет</w:t>
      </w:r>
      <w:r w:rsidR="00DE3AD4">
        <w:rPr>
          <w:sz w:val="24"/>
          <w:szCs w:val="24"/>
        </w:rPr>
        <w:tab/>
        <w:t>человека</w:t>
      </w:r>
      <w:r w:rsidR="00DE3AD4">
        <w:rPr>
          <w:sz w:val="24"/>
          <w:szCs w:val="24"/>
        </w:rPr>
        <w:tab/>
        <w:t>с</w:t>
      </w:r>
      <w:r w:rsidR="00DE3AD4">
        <w:rPr>
          <w:sz w:val="24"/>
          <w:szCs w:val="24"/>
        </w:rPr>
        <w:tab/>
        <w:t>опорой</w:t>
      </w:r>
      <w:r w:rsidR="00DE3AD4">
        <w:rPr>
          <w:sz w:val="24"/>
          <w:szCs w:val="24"/>
        </w:rPr>
        <w:tab/>
        <w:t xml:space="preserve">на </w:t>
      </w:r>
      <w:r w:rsidRPr="00DE3AD4">
        <w:rPr>
          <w:sz w:val="24"/>
          <w:szCs w:val="24"/>
        </w:rPr>
        <w:t>натуру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представлению.</w:t>
      </w:r>
    </w:p>
    <w:p w14:paraId="52BBAD0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 пейзаж, передавая в нём активное состояние природы.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Приобрести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театре.</w:t>
      </w:r>
    </w:p>
    <w:p w14:paraId="04E8DC6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занавеса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декораций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сюжету.</w:t>
      </w:r>
    </w:p>
    <w:p w14:paraId="745D0C0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праздников.</w:t>
      </w:r>
    </w:p>
    <w:p w14:paraId="30A2440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«Праздник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представлению.</w:t>
      </w:r>
    </w:p>
    <w:p w14:paraId="5C179255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14:paraId="0F55BB0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Приобрести опыт творческой работы: лепка сказочного персонажа на 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 известной сказки (или создание этого персонажа в технике бумагопластики,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66F4771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добавления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необходимых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 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самым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«одушевления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образа».</w:t>
      </w:r>
    </w:p>
    <w:p w14:paraId="4B8AC4F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 о видах скульптуры: скульптурные памятники, парковая скульптура,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рельеф (виды рельефа).</w:t>
      </w:r>
    </w:p>
    <w:p w14:paraId="25B3165E" w14:textId="77777777" w:rsidR="001D031C" w:rsidRPr="00DE3AD4" w:rsidRDefault="00306BBF" w:rsidP="00DE3AD4">
      <w:pPr>
        <w:pStyle w:val="a3"/>
        <w:ind w:left="0" w:right="510" w:firstLine="709"/>
        <w:rPr>
          <w:spacing w:val="1"/>
          <w:sz w:val="24"/>
          <w:szCs w:val="24"/>
        </w:rPr>
      </w:pPr>
      <w:r w:rsidRPr="00DE3AD4">
        <w:rPr>
          <w:sz w:val="24"/>
          <w:szCs w:val="24"/>
        </w:rPr>
        <w:t>Приобретать опыт лепки эскиза парковой скульптуры.</w:t>
      </w:r>
    </w:p>
    <w:p w14:paraId="626DD76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14:paraId="2AEE9B8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глиняной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промыслы Гжель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Хохлома.</w:t>
      </w:r>
    </w:p>
    <w:p w14:paraId="1ED0B06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Знакомиться с приёмами исполнения традиционных орнаментов, украшающих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посуду Гжели и Хохломы; осваивать простые кистевые приёмы, свойственные этим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промыслам;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украшающих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 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промысла).</w:t>
      </w:r>
    </w:p>
    <w:p w14:paraId="470D3C8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Узнать о сетчатых видах орнаментов и их применении, например, в 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тканей, стен, уметь рассуждать с опорой на зрительный материал о видах симметрии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сетчатом орнаменте.</w:t>
      </w:r>
    </w:p>
    <w:p w14:paraId="61D72B2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штампов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трафаретов.</w:t>
      </w:r>
    </w:p>
    <w:p w14:paraId="16A0696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 опыт создания композиции орнамента в квадрате (в качестве 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платка).</w:t>
      </w:r>
    </w:p>
    <w:p w14:paraId="22F7E777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14:paraId="1B77744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 зарисовки или творческие рисунки по памяти и по представлению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достопримечательностей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города.</w:t>
      </w:r>
    </w:p>
    <w:p w14:paraId="50B5B76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паркового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</w:p>
    <w:p w14:paraId="6649561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работе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созданию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такого макета.</w:t>
      </w:r>
    </w:p>
    <w:p w14:paraId="267967C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 в виде рисунков или объёмных аппликаций из цветной бумаги 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малых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наполняющих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городское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пространство.</w:t>
      </w:r>
    </w:p>
    <w:p w14:paraId="1A8E536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Придумать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нарисовать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транспортное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средство.</w:t>
      </w:r>
    </w:p>
    <w:p w14:paraId="612316D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созданию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 коллажа).</w:t>
      </w:r>
    </w:p>
    <w:p w14:paraId="1A2F6629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14:paraId="276EEDA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обсуждать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содержание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работы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художника,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эстетически относиться к иллюстрациям известных отечественных художников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 книг, получая различную визуально-образную информацию; знать имена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нескольких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 книги.</w:t>
      </w:r>
    </w:p>
    <w:p w14:paraId="659F6FA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постройки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(села),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характерные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особенности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улиц    и   площадей,   выделять   центральные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архитектуре здания и обсуждать их архитектурные особенности, 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жителей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регионов на основе фотографий, телепередач и виртуальных путешествий), 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увиденные памятники.</w:t>
      </w:r>
    </w:p>
    <w:p w14:paraId="308AAFD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скульптуры;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архитектуры,         дизайна,         декоративно-прикладных         видов         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 художника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кино,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театре,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празднике.</w:t>
      </w:r>
    </w:p>
    <w:p w14:paraId="5389572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Знать и уметь называть основные жанры живописи, графики и скульптуры,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определяемые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</w:p>
    <w:p w14:paraId="56E0360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Знать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имена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крупнейших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     художников-пейзажистов: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Шишкина,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А.К. Саврасова,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В.Д. Поленова,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 Куинджи,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 Айвазовского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  выбору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   приобретать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произведениях.</w:t>
      </w:r>
    </w:p>
    <w:p w14:paraId="728658E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интерактивные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   исследовательских   квестах,   в   обсуждении   впечатлений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путешествий.</w:t>
      </w:r>
    </w:p>
    <w:p w14:paraId="270C868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   портретистов:   В.И. Сурикова,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И.Е. Репина, В.А. Серова и других (по выбору учителя), приобретать 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произведениях.</w:t>
      </w:r>
    </w:p>
    <w:p w14:paraId="2690E9E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называть,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указывать,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где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находятся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посвящены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Третьяковская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галерея,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Эрмитаж,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А.С. Пушкина.</w:t>
      </w:r>
    </w:p>
    <w:p w14:paraId="2069A04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замечательных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 коллекциях своих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региональных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музеев.</w:t>
      </w:r>
    </w:p>
    <w:p w14:paraId="0F3786F6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14:paraId="60414EC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линиями,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фигурами,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инструментами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 рисования.</w:t>
      </w:r>
    </w:p>
    <w:p w14:paraId="4478FA9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Применять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получаемые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(раппорт),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экспериментируя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паттернов.</w:t>
      </w:r>
    </w:p>
    <w:p w14:paraId="7032772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схемы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схематическое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мимики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лица.</w:t>
      </w:r>
    </w:p>
    <w:p w14:paraId="5B12F10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Осваивать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приёмы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соединения    шрифта    и    векторного    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афиши.</w:t>
      </w:r>
    </w:p>
    <w:p w14:paraId="00B4B6B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Picture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Manager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другой):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яркости,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насыщенности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обрезка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поворот,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отражение.</w:t>
      </w:r>
    </w:p>
    <w:p w14:paraId="2FD24DE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и,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возможно,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знаменитые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зарубежные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квестов,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предложенных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учителем.</w:t>
      </w:r>
    </w:p>
    <w:p w14:paraId="3203F622" w14:textId="77777777"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14:paraId="5D063973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14:paraId="52D6D0B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  правила   линейной   и   воздушной   перспективы   и   применять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в своей практической творческой деятельности. Изучать основные пропорции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1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человека,  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пропорциональные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отношения  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отдельных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частей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учиться применять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 знания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рисунках.</w:t>
      </w:r>
    </w:p>
    <w:p w14:paraId="1612269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Приобретать   представление   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    одеждах    разных   народов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применять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изображении персонажей сказаний и легенд или просто представителей народов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культур.</w:t>
      </w:r>
    </w:p>
    <w:p w14:paraId="515E6EF4" w14:textId="77777777" w:rsidR="001D031C" w:rsidRPr="00DE3AD4" w:rsidRDefault="00306BBF" w:rsidP="00DE3AD4">
      <w:pPr>
        <w:pStyle w:val="a3"/>
        <w:ind w:left="0" w:right="510" w:firstLine="709"/>
        <w:rPr>
          <w:spacing w:val="-67"/>
          <w:sz w:val="24"/>
          <w:szCs w:val="24"/>
        </w:rPr>
      </w:pPr>
      <w:r w:rsidRPr="00DE3AD4">
        <w:rPr>
          <w:sz w:val="24"/>
          <w:szCs w:val="24"/>
        </w:rPr>
        <w:t>Создавать зарисовки памятников отечественной и мировой архитектуры.</w:t>
      </w:r>
    </w:p>
    <w:p w14:paraId="2ED35E2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 «Живопись».</w:t>
      </w:r>
    </w:p>
    <w:p w14:paraId="7DD0045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климатических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(пейзаж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гор,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    степной    или    пустынной    зоны,    пейзаж,    типичный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среднерусской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природы).</w:t>
      </w:r>
    </w:p>
    <w:p w14:paraId="304449D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Передавать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создавать   образ   женщины   в   русском   народном   костюме   и   образ   мужчины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народном костюме.</w:t>
      </w:r>
    </w:p>
    <w:p w14:paraId="46D17FD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мужских,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пожилого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автопортрета,</w:t>
      </w:r>
      <w:r w:rsidRPr="00DE3AD4">
        <w:rPr>
          <w:spacing w:val="12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 выбранной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культурной эпохи).</w:t>
      </w:r>
    </w:p>
    <w:p w14:paraId="6E233B6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 двойной портрет (например, портрет матери и ребёнка).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«Древнерусский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город».</w:t>
      </w:r>
    </w:p>
    <w:p w14:paraId="58AB548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Участвовать в коллективной творческой работе по созданию композиционного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 (аппликации из индивидуальных рисунков) на темы народных праздников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(русского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которых выражается обобщённый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14:paraId="3FD7BFF3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14:paraId="52EBAA7D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16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116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герою</w:t>
      </w:r>
      <w:r w:rsidRPr="00DE3AD4">
        <w:rPr>
          <w:spacing w:val="11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18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разработке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(работа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выполняется после освоения собранного материала о мемориальных комплексах,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существующих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нашей стране).</w:t>
      </w:r>
    </w:p>
    <w:p w14:paraId="35F855C0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14:paraId="12FE8683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Исследовать и делать зарисовки особенностей, характерных для 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народов или исторических эпох (особенности символов и стилизованных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мотивов), показать в рисунках традиции использования орнаментов в 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 эпохи.</w:t>
      </w:r>
    </w:p>
    <w:p w14:paraId="497B084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Изучить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показать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традиционные мотивы и символы русской народной культуры (в деревянной резьбе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головных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уборов,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характерны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 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быта).</w:t>
      </w:r>
    </w:p>
    <w:p w14:paraId="0FFAABCC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 представления о красоте русского народного костюма и головных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женских уборов, особенностях мужской одежды разных сословий, а также о связи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мужчины с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родом его занятий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положением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обществе.</w:t>
      </w:r>
    </w:p>
    <w:p w14:paraId="1E9D769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 своеобразием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эпохи.</w:t>
      </w:r>
    </w:p>
    <w:p w14:paraId="19DA8121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14:paraId="6E988A6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связи 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природой.</w:t>
      </w:r>
    </w:p>
    <w:p w14:paraId="6D029331" w14:textId="77777777" w:rsidR="00856648" w:rsidRPr="00DE3AD4" w:rsidRDefault="00306BBF" w:rsidP="00DE3AD4">
      <w:pPr>
        <w:pStyle w:val="a3"/>
        <w:tabs>
          <w:tab w:val="left" w:pos="971"/>
          <w:tab w:val="left" w:pos="1345"/>
          <w:tab w:val="left" w:pos="1729"/>
          <w:tab w:val="left" w:pos="3268"/>
          <w:tab w:val="left" w:pos="4647"/>
          <w:tab w:val="left" w:pos="5570"/>
          <w:tab w:val="left" w:pos="6731"/>
          <w:tab w:val="left" w:pos="7225"/>
          <w:tab w:val="left" w:pos="8304"/>
          <w:tab w:val="left" w:pos="8978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конструкцией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6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67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</w:t>
      </w:r>
      <w:r w:rsidRPr="00DE3AD4">
        <w:rPr>
          <w:sz w:val="24"/>
          <w:szCs w:val="24"/>
        </w:rPr>
        <w:tab/>
        <w:t>–</w:t>
      </w:r>
      <w:r w:rsidRPr="00DE3AD4">
        <w:rPr>
          <w:sz w:val="24"/>
          <w:szCs w:val="24"/>
        </w:rPr>
        <w:tab/>
        <w:t>и</w:t>
      </w:r>
      <w:r w:rsidRPr="00DE3AD4">
        <w:rPr>
          <w:sz w:val="24"/>
          <w:szCs w:val="24"/>
        </w:rPr>
        <w:tab/>
        <w:t>надворных</w:t>
      </w:r>
      <w:r w:rsidRPr="00DE3AD4">
        <w:rPr>
          <w:sz w:val="24"/>
          <w:szCs w:val="24"/>
        </w:rPr>
        <w:tab/>
        <w:t>построек,</w:t>
      </w:r>
      <w:r w:rsidRPr="00DE3AD4">
        <w:rPr>
          <w:sz w:val="24"/>
          <w:szCs w:val="24"/>
        </w:rPr>
        <w:tab/>
        <w:t>уметь</w:t>
      </w:r>
      <w:r w:rsidRPr="00DE3AD4">
        <w:rPr>
          <w:sz w:val="24"/>
          <w:szCs w:val="24"/>
        </w:rPr>
        <w:tab/>
        <w:t>строить</w:t>
      </w:r>
      <w:r w:rsidRPr="00DE3AD4">
        <w:rPr>
          <w:sz w:val="24"/>
          <w:szCs w:val="24"/>
        </w:rPr>
        <w:tab/>
        <w:t>из</w:t>
      </w:r>
      <w:r w:rsidRPr="00DE3AD4">
        <w:rPr>
          <w:sz w:val="24"/>
          <w:szCs w:val="24"/>
        </w:rPr>
        <w:tab/>
        <w:t>бумаги</w:t>
      </w:r>
      <w:r w:rsidRPr="00DE3AD4">
        <w:rPr>
          <w:sz w:val="24"/>
          <w:szCs w:val="24"/>
        </w:rPr>
        <w:tab/>
        <w:t>или</w:t>
      </w:r>
      <w:r w:rsidRPr="00DE3AD4">
        <w:rPr>
          <w:sz w:val="24"/>
          <w:szCs w:val="24"/>
        </w:rPr>
        <w:tab/>
        <w:t>изображать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избы,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тесную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(украшений)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функциональным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значением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же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деталей: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единство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пользы.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 представления о конструктивных особенностях переносного жилища – юрты.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знания,</w:t>
      </w:r>
      <w:r w:rsidRPr="00DE3AD4">
        <w:rPr>
          <w:spacing w:val="79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изображать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традиционную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древнерусского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храма,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значительных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древнерусских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соборов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где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они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находятся,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 конструктивных особенностях памятников русского деревянного зодчества. Иметь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 об устройстве и красоте древнерусского города, его архитектурном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нём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древнегреческого храма, уметь его изобразить, иметь общее, целостное образное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древнегреческой культуре.</w:t>
      </w:r>
    </w:p>
    <w:p w14:paraId="16D5AFB8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 представление об основных характерных чертах храмовых сооружений,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(романский)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европейских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городах,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буддийская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мусульманская мечеть,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их.</w:t>
      </w:r>
    </w:p>
    <w:p w14:paraId="1EC2F57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 и уметь объяснять, в чём заключается значимость для современных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сохранения   архитектурных   памятников   и   исторического   образа   своей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мировой культуры.</w:t>
      </w:r>
    </w:p>
    <w:p w14:paraId="3850BFD6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14:paraId="0CDC3F26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Формировать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восприятие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произведений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искусства 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 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темы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А.М. Васнецова, Б.М. Кустодиева, В.И. Сурикова, К.А. Коровина, А.Г. Венецианова,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А.П.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Рябушкина,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Билибина 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786F5670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зодчестве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(Московский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Новгородский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детинец,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Псковский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кром,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Казанский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 с учётом местных архитектурных комплексов, в том числе монастырских),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 памятниках русского деревянного зодчества (архитектурный комплекс на острове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Кижи).</w:t>
      </w:r>
    </w:p>
    <w:p w14:paraId="62540B6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Московского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Софийский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Новгороде,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 Покрова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Нерли.</w:t>
      </w:r>
    </w:p>
    <w:p w14:paraId="4D45A2D1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Уметь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называть    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объяснять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содержание  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памятника  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К.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Минину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Пожарскому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скульптора И.П.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Мартоса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Москве.</w:t>
      </w:r>
    </w:p>
    <w:p w14:paraId="0383FB34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lastRenderedPageBreak/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ансамблей и уметь объяснять их особое значение в жизни людей (мемориальные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ансамбли: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Неизвестного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Солдата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Москве;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памятник-ансамбль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«Героям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Сталинградской битвы» на Мамаевом кургане, «Воин-освободитель» в берлинском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Трептов-парке,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Пискарёвский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Санкт-Петербурге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поведения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посещении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памятников.</w:t>
      </w:r>
    </w:p>
    <w:p w14:paraId="7948B41B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культуре</w:t>
      </w:r>
      <w:r w:rsidRPr="00DE3AD4">
        <w:rPr>
          <w:spacing w:val="108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Древней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Греции,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том числе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Востока,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 произведения.</w:t>
      </w:r>
    </w:p>
    <w:p w14:paraId="7532752E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компоненты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 готических (романских) соборов, знать особенности архитектурного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мусульманских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своеобразии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буддийской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пагоды.</w:t>
      </w:r>
    </w:p>
    <w:p w14:paraId="2BC64BD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Приводить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европейских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Леонардо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Винчи,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Рафаэля,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Рембрандта,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Пикассо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14:paraId="715840C2" w14:textId="77777777"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14:paraId="61B9418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варьирования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 линии горизонта и точки схода, перспективных сокращений, цветовых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изменений.</w:t>
      </w:r>
    </w:p>
    <w:p w14:paraId="1B136CA7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крестьянского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(избы) и различные варианты его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устройства.</w:t>
      </w:r>
    </w:p>
    <w:p w14:paraId="533BF445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поисковую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 дома на основе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традициями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её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украшений.</w:t>
      </w:r>
    </w:p>
    <w:p w14:paraId="3E16DE5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юрты,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моделируя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 с помощью инструментов геометрических фигур, находить в поисковой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системе разнообразные модели юрты, её украшения, внешний и внутренний вид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юрты.</w:t>
      </w:r>
    </w:p>
    <w:p w14:paraId="0E5CC9A9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 фигур конструкции храмовых зданий разных культур (каменный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православный собор с закомарами, со сводами-нефами, главой, куполом, готический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романский 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мечеть).</w:t>
      </w:r>
    </w:p>
    <w:p w14:paraId="18B11D42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Построить пропорции фигуры человека в графическом редакторе с 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основе;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изобразить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фазы</w:t>
      </w:r>
    </w:p>
    <w:p w14:paraId="5DBC1DAE" w14:textId="77777777" w:rsidR="00856648" w:rsidRPr="00DE3AD4" w:rsidRDefault="00DE3AD4" w:rsidP="00DE3AD4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движения,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двигая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части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фигуры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(при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соответствующих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технических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условиях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создать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анимацию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схематического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движения человека).</w:t>
      </w:r>
    </w:p>
    <w:p w14:paraId="14CB789A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Освоить    анимацию    простого    повторяющегося    движения    изображения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виртуальном редакторе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GIF-анимации.</w:t>
      </w:r>
    </w:p>
    <w:p w14:paraId="5CDE5DFF" w14:textId="77777777"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проводить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компьютерные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PowerPoint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темам изучаемого материала, собирая в поисковых системах нужный материал,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делать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шрифтовые надписи наиболее важных определений, названий, положений, 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надо помнить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 знать.</w:t>
      </w:r>
    </w:p>
    <w:p w14:paraId="59C8E65D" w14:textId="77777777" w:rsidR="00856648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Совершать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</w:p>
    <w:p w14:paraId="0B3A58C0" w14:textId="77777777" w:rsidR="00C93D5D" w:rsidRPr="00DE3AD4" w:rsidRDefault="00C93D5D" w:rsidP="00DE3AD4">
      <w:pPr>
        <w:pStyle w:val="a3"/>
        <w:ind w:left="0" w:right="510" w:firstLine="709"/>
        <w:rPr>
          <w:sz w:val="24"/>
          <w:szCs w:val="24"/>
        </w:rPr>
      </w:pPr>
    </w:p>
    <w:p w14:paraId="586B84DB" w14:textId="77777777" w:rsidR="00856648" w:rsidRPr="00C93D5D" w:rsidRDefault="00306BBF" w:rsidP="002E5551">
      <w:pPr>
        <w:pStyle w:val="a5"/>
        <w:numPr>
          <w:ilvl w:val="0"/>
          <w:numId w:val="16"/>
        </w:numPr>
        <w:tabs>
          <w:tab w:val="left" w:pos="142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  <w:highlight w:val="green"/>
        </w:rPr>
        <w:t>рабочая</w:t>
      </w:r>
      <w:r w:rsidRPr="00C93D5D">
        <w:rPr>
          <w:spacing w:val="-4"/>
          <w:sz w:val="24"/>
          <w:szCs w:val="24"/>
          <w:highlight w:val="green"/>
        </w:rPr>
        <w:t xml:space="preserve"> </w:t>
      </w:r>
      <w:r w:rsidRPr="00C93D5D">
        <w:rPr>
          <w:sz w:val="24"/>
          <w:szCs w:val="24"/>
          <w:highlight w:val="green"/>
        </w:rPr>
        <w:t>программа</w:t>
      </w:r>
      <w:r w:rsidRPr="00C93D5D">
        <w:rPr>
          <w:spacing w:val="-5"/>
          <w:sz w:val="24"/>
          <w:szCs w:val="24"/>
          <w:highlight w:val="green"/>
        </w:rPr>
        <w:t xml:space="preserve"> </w:t>
      </w:r>
      <w:r w:rsidRPr="00C93D5D">
        <w:rPr>
          <w:sz w:val="24"/>
          <w:szCs w:val="24"/>
          <w:highlight w:val="green"/>
        </w:rPr>
        <w:t>по</w:t>
      </w:r>
      <w:r w:rsidRPr="00C93D5D">
        <w:rPr>
          <w:spacing w:val="-1"/>
          <w:sz w:val="24"/>
          <w:szCs w:val="24"/>
          <w:highlight w:val="green"/>
        </w:rPr>
        <w:t xml:space="preserve"> </w:t>
      </w:r>
      <w:r w:rsidRPr="00C93D5D">
        <w:rPr>
          <w:sz w:val="24"/>
          <w:szCs w:val="24"/>
          <w:highlight w:val="green"/>
        </w:rPr>
        <w:t>учебному</w:t>
      </w:r>
      <w:r w:rsidRPr="00C93D5D">
        <w:rPr>
          <w:spacing w:val="-5"/>
          <w:sz w:val="24"/>
          <w:szCs w:val="24"/>
          <w:highlight w:val="green"/>
        </w:rPr>
        <w:t xml:space="preserve"> </w:t>
      </w:r>
      <w:r w:rsidRPr="00C93D5D">
        <w:rPr>
          <w:sz w:val="24"/>
          <w:szCs w:val="24"/>
          <w:highlight w:val="green"/>
        </w:rPr>
        <w:t>предмету</w:t>
      </w:r>
      <w:r w:rsidRPr="00C93D5D">
        <w:rPr>
          <w:spacing w:val="-6"/>
          <w:sz w:val="24"/>
          <w:szCs w:val="24"/>
          <w:highlight w:val="green"/>
        </w:rPr>
        <w:t xml:space="preserve"> </w:t>
      </w:r>
      <w:r w:rsidRPr="00C93D5D">
        <w:rPr>
          <w:b/>
          <w:sz w:val="24"/>
          <w:szCs w:val="24"/>
          <w:highlight w:val="green"/>
        </w:rPr>
        <w:t>«Музыка».</w:t>
      </w:r>
    </w:p>
    <w:p w14:paraId="2FD4ADDC" w14:textId="77777777" w:rsidR="00856648" w:rsidRPr="00C93D5D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Федеральная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(предметная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область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«Искусство»)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(далее     соответственно     –     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пояснительную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записку,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планируемые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 программы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музыке.</w:t>
      </w:r>
    </w:p>
    <w:p w14:paraId="0D1EA4C5" w14:textId="77777777" w:rsidR="00856648" w:rsidRPr="00C93D5D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Пояснительная записка отражает общие цели и задачи изучения музыки,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место   в   структуре   учебного   плана,   а   также   подходы   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отбору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планируемым результатам.</w:t>
      </w:r>
    </w:p>
    <w:p w14:paraId="6BA3D6DB" w14:textId="77777777" w:rsidR="00856648" w:rsidRPr="00C93D5D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раскрывает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предлагаются для изучения на уровне начального общего образования. 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 завершается перечнем универсальных учебных действий (познавательных,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возрастных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14:paraId="07767FBB" w14:textId="77777777" w:rsidR="00856648" w:rsidRPr="00C93D5D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Планируемые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личностные,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метапредметные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весь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период 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формируемые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ходе изучения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сгруппированы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учебным модулям.</w:t>
      </w:r>
    </w:p>
    <w:p w14:paraId="680ED943" w14:textId="77777777" w:rsidR="00856648" w:rsidRPr="00C93D5D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Пояснительная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записка.</w:t>
      </w:r>
    </w:p>
    <w:p w14:paraId="1CB1BF40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 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 разработана с целью оказания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методической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предмету.</w:t>
      </w:r>
    </w:p>
    <w:p w14:paraId="6A02C0E8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музыке </w:t>
      </w:r>
      <w:r w:rsidRPr="00C93D5D">
        <w:rPr>
          <w:position w:val="1"/>
          <w:sz w:val="24"/>
          <w:szCs w:val="24"/>
        </w:rPr>
        <w:t>позволит</w:t>
      </w:r>
      <w:r w:rsidRPr="00C93D5D">
        <w:rPr>
          <w:spacing w:val="-4"/>
          <w:position w:val="1"/>
          <w:sz w:val="24"/>
          <w:szCs w:val="24"/>
        </w:rPr>
        <w:t xml:space="preserve"> </w:t>
      </w:r>
      <w:r w:rsidRPr="00C93D5D">
        <w:rPr>
          <w:position w:val="1"/>
          <w:sz w:val="24"/>
          <w:szCs w:val="24"/>
        </w:rPr>
        <w:t>учителю</w:t>
      </w:r>
      <w:r w:rsidRPr="00C93D5D">
        <w:rPr>
          <w:sz w:val="24"/>
          <w:szCs w:val="24"/>
        </w:rPr>
        <w:t>:</w:t>
      </w:r>
    </w:p>
    <w:p w14:paraId="06AF692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реализовать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   процессе    преподавания    музыки    современные    подходы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 формированию личностных, метапредметных и предметных результатов обучения,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сформулированных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ФГОС НОО;</w:t>
      </w:r>
    </w:p>
    <w:p w14:paraId="126129E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определить     и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структурировать     планируемые     результаты      обучения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содержание учебного предмета по годам обучения в соответствии с ФГОС НОО,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программой воспитания;</w:t>
      </w:r>
    </w:p>
    <w:p w14:paraId="3492242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разработать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календарно-тематическое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конкретного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используя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рекомендованное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раздела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(темы),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также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 материала.</w:t>
      </w:r>
    </w:p>
    <w:p w14:paraId="65815803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неотъемлемой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наследия,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универсальным способом коммуникации особенно важна музыка для становления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личности    обучающегося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     как    способ,     форма    и    опыт    самовыражения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естественного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радостного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мировосприятия.</w:t>
      </w:r>
    </w:p>
    <w:p w14:paraId="2E1A4A4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 течение периода начального общего музыкального образования 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заложить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будущей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проявлений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 и общества. Поэтому в содержании образования должны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пласты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достойные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массовой музыкальной культуры (джаз, эстрада, музыка кино и другие). При этом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практическое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ходе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происходит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постепенное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понимание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основных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жанровых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принципов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 музыки.</w:t>
      </w:r>
    </w:p>
    <w:p w14:paraId="419F46F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 по музыке предусматривает знакомство обучающихся с некоторым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 фамилий композиторов и исполнителей, специальной терминологии).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Однако этот уровень содержания обучения не является главным. Значительно 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важным  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является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формирование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эстетических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потребностей,   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проживание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 осознание тех особых мыслей и чувств, состояний, отношений к жизни, самому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себе, другим людям, которые несёт в себе музыка как «искусство интонируемого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смысла»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(Б.В.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Асафьев).</w:t>
      </w:r>
    </w:p>
    <w:p w14:paraId="1671BFF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Свойственная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идентификация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лирическим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героем произведения (В.В. Медушевский) является уникальным психологическим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механизмом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мировоззрения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ребёнка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опосредованным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недирективным путём. Поэтому ключевым моментом при составлении 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 отбор репертуара, который должен сочетать в себе такие качества, 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доступность,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высокий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уровень,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национальных ценностей.</w:t>
      </w:r>
    </w:p>
    <w:p w14:paraId="24DEC2A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Одним из наиболее важных направлений музыкального воспитания 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интеллекта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формируется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осознанность,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рефлексивная установка личности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целом.</w:t>
      </w:r>
    </w:p>
    <w:p w14:paraId="10DE123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Особая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занятий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принадлежит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игровым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формам деятельности, которые рассматриваются как широкий спектр конкретных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приёмов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методов,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присущих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фольклорных игр и театрализованных представлений к звуковым импровизациям,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направленным на освоение жанровых особенностей, элементов музыкального языка,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композиционных принципов.</w:t>
      </w:r>
    </w:p>
    <w:p w14:paraId="326D1BB3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полноценного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самоценности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уникального вклада искусства в образование и воспитание делает неприменимыми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критерии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утилитарности.</w:t>
      </w:r>
    </w:p>
    <w:p w14:paraId="1ECC6E7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Основная цель реализации программы по музыке – воспитание 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 как части всей духовной культуры обучающихся. Основным содержанием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проживания и осознания специфического комплекса эмоций, чувств, образов, идей,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порождаемых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(постижение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переживание, самовыражение через творчество, духовно-нравственное становление,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воспитание чуткости к внутреннему миру другого человека через опыт сотворчества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сопереживания).</w:t>
      </w:r>
    </w:p>
    <w:p w14:paraId="23B63C79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процессе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конкретизации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реализация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осуществляется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следующим направлениям:</w:t>
      </w:r>
    </w:p>
    <w:p w14:paraId="213AA9C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становление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системы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ценностей,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единстве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познавательной сферы;</w:t>
      </w:r>
    </w:p>
    <w:p w14:paraId="628F02A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отражения многообразия жизни;</w:t>
      </w:r>
    </w:p>
    <w:p w14:paraId="236529E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ребёнка,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музицированию.</w:t>
      </w:r>
    </w:p>
    <w:p w14:paraId="7B04E146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Важнейшие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 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образования:</w:t>
      </w:r>
    </w:p>
    <w:p w14:paraId="0543254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формирование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эмоционально-ценностной 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отзывчивости 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   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искусстве;</w:t>
      </w:r>
    </w:p>
    <w:p w14:paraId="7BF9EF8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позитивного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взгляда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окружающий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гармонизация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обществом,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музицирования;</w:t>
      </w:r>
    </w:p>
    <w:p w14:paraId="3E670CF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приобщение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общечеловеческим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ценностям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переживания;</w:t>
      </w:r>
    </w:p>
    <w:p w14:paraId="12697AE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развитие эмоционального интеллекта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единстве с другими познавательными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регулятивными универсальными учебными действиями, развитие ассоциативного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мышления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продуктивного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воображения;</w:t>
      </w:r>
    </w:p>
    <w:p w14:paraId="739CF6F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овладение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навыками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практического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музицирования, введение ребёнка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 разнообразие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видов музыкальной деятельности, в том числе: слушание (воспитание грамотного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слушателя), исполнение (пение, игра на доступных музыкальных инструментах);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аранжировки);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(пластическое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интонирование,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моделирование),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творческие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проекты;</w:t>
      </w:r>
    </w:p>
    <w:p w14:paraId="67BA3B2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изучение      закономерностей     музыкального     искусства:     интонационная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языка;</w:t>
      </w:r>
    </w:p>
    <w:p w14:paraId="6E7C9C5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воспитание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цивилизационному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наследию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интонационно-образного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культуры;</w:t>
      </w:r>
    </w:p>
    <w:p w14:paraId="3D86868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расширение       кругозора,       воспитание       любознательности,       интереса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других стран,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времён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народов.</w:t>
      </w:r>
    </w:p>
    <w:p w14:paraId="6CE3C979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 и допускает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вариативный подход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 очерёдности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 модулей, принципам компоновки учебных тем, форм и методов 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содержания.</w:t>
      </w:r>
    </w:p>
    <w:p w14:paraId="79B51E6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 учебного предмета структурно представлено восемью модулями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(тематическими линиями), обеспечивающими преемственность с 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дошкольного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непрерывность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 предмета и образовательной области «Искусство» на протяжении всего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курса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обучения:</w:t>
      </w:r>
    </w:p>
    <w:p w14:paraId="345BD0D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 № 1 «Музыкальная грамота»;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№ 2 «Народная музыка России»;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№ 3 «Музыка народов мира»;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4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«Духовная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музыка»;</w:t>
      </w:r>
    </w:p>
    <w:p w14:paraId="4167EBA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 7 «Музыка театра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кино»;</w:t>
      </w:r>
    </w:p>
    <w:p w14:paraId="4AC9135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8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человека».</w:t>
      </w:r>
    </w:p>
    <w:p w14:paraId="1EF7624C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Каждый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модуль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состоит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из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нескольких  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тематических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указанием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>примерного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допускает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перестановку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блоками.</w:t>
      </w:r>
    </w:p>
    <w:p w14:paraId="1382BCD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Вариативная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компоновка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позволяет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счёт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внеклассных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мероприятий    –    посещений    театров,    музеев,    концертных    залов,    работы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проектами.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случае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отводимых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увеличивается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счёт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 в рамках часов, предусмотренных эстетическим направлением плана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использовать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   том   числе   (но   не   исключительно)   учитель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внеклассной   работы,   обозначены   «на   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факультативно».</w:t>
      </w:r>
    </w:p>
    <w:p w14:paraId="1993B65D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Общее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число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рекомендованных   для   изучения   музыки   -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135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1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-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33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2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неделю).</w:t>
      </w:r>
    </w:p>
    <w:p w14:paraId="52C7C5FB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разработке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вправе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сетевого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 с организациями системы дополнительного образования детей, учреждениями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культуры, организациями культурно-досуговой сферы (театры, музеи, творческие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союзы).</w:t>
      </w:r>
    </w:p>
    <w:p w14:paraId="550310D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социокультурную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концертах,      театрализованных      действиях,      в      том      числе      основанных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межпредметных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связях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такими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дисциплинами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</w:p>
    <w:p w14:paraId="71AAD09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«Изобразительное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искусство»,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«Литературное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чтение»,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«Окружающий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мир»,</w:t>
      </w:r>
    </w:p>
    <w:p w14:paraId="411116A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«Основы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этики»,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«Иностранный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язык»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другие.</w:t>
      </w:r>
    </w:p>
    <w:p w14:paraId="47A00BB8" w14:textId="77777777" w:rsidR="00856648" w:rsidRPr="00C93D5D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14:paraId="61EE6B02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1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грамота».</w:t>
      </w:r>
    </w:p>
    <w:p w14:paraId="128C0B6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является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вспомогательным 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 изучаться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отрыве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 других модулей. Освоение музыкальной грамоты не является самоцелью и всегда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подчиняется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исполнительского,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первую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очередь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репертуара,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также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ключевых тем модуля в рамках календарно-тематического планирования возможно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арочному принципу либо на регулярной основе по 5–10 минут на каждом уроке.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Новые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исключаются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 а используются в качестве актуального знания, практического багажа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 над следующим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 материалом.</w:t>
      </w:r>
    </w:p>
    <w:p w14:paraId="219E9343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Весь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звучит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5B843C3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шумовые.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Свойства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высота,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громкость,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длительность,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тембр.</w:t>
      </w:r>
    </w:p>
    <w:p w14:paraId="7B060F3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283CFD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со звуками музыкальными и шумовыми;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качества;</w:t>
      </w:r>
    </w:p>
    <w:p w14:paraId="05C9FB0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подражание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голосам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импровизации;</w:t>
      </w:r>
    </w:p>
    <w:p w14:paraId="30AFCF5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артикуляционные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упражнения,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звукоподражательных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 звуков.</w:t>
      </w:r>
    </w:p>
    <w:p w14:paraId="63B17B31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Звукоряд (0,5–2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2ACFF10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Нотный стан, скрипичный ключ. Ноты первой октавы.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65F48E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14:paraId="107D97B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записи,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9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</w:t>
      </w:r>
      <w:r w:rsidRPr="00C93D5D">
        <w:rPr>
          <w:spacing w:val="9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отличие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последовательностей звуков;</w:t>
      </w:r>
    </w:p>
    <w:p w14:paraId="3D315B3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названием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металлофоне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«до»;</w:t>
      </w:r>
    </w:p>
    <w:p w14:paraId="2984EE6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  вокальных   упражнений,   песен,   построенных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звукоряда.</w:t>
      </w:r>
    </w:p>
    <w:p w14:paraId="6BBA9957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Интонация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70999A1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Содержание: Выразительные и изобразительные интонации.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FB9250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кратких интонаций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изобразительного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(ку-ку,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тик-так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выразительного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(просьба,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призыв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 характера;</w:t>
      </w:r>
    </w:p>
    <w:p w14:paraId="0CCE015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 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14:paraId="561730B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изобразительных интонаций.</w:t>
      </w:r>
    </w:p>
    <w:p w14:paraId="52B5A856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1E07D7BE" w14:textId="77777777" w:rsidR="00856648" w:rsidRPr="00C93D5D" w:rsidRDefault="00306BBF" w:rsidP="00C93D5D">
      <w:pPr>
        <w:pStyle w:val="a3"/>
        <w:tabs>
          <w:tab w:val="left" w:pos="2748"/>
          <w:tab w:val="left" w:pos="3779"/>
          <w:tab w:val="left" w:pos="5155"/>
          <w:tab w:val="left" w:pos="5637"/>
          <w:tab w:val="left" w:pos="7061"/>
          <w:tab w:val="left" w:pos="8498"/>
          <w:tab w:val="left" w:pos="89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Звуки</w:t>
      </w:r>
      <w:r w:rsidRPr="00C93D5D">
        <w:rPr>
          <w:sz w:val="24"/>
          <w:szCs w:val="24"/>
        </w:rPr>
        <w:tab/>
        <w:t>длинные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короткие</w:t>
      </w:r>
      <w:r w:rsidRPr="00C93D5D">
        <w:rPr>
          <w:sz w:val="24"/>
          <w:szCs w:val="24"/>
        </w:rPr>
        <w:tab/>
        <w:t>(восьмые</w:t>
      </w:r>
      <w:r w:rsidR="00C93D5D">
        <w:rPr>
          <w:sz w:val="24"/>
          <w:szCs w:val="24"/>
        </w:rPr>
        <w:tab/>
        <w:t xml:space="preserve">и </w:t>
      </w:r>
      <w:r w:rsidRPr="00C93D5D">
        <w:rPr>
          <w:sz w:val="24"/>
          <w:szCs w:val="24"/>
        </w:rPr>
        <w:t>четвертные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длительности),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такт,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тактовая черта.</w:t>
      </w:r>
    </w:p>
    <w:p w14:paraId="2DEC481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C96CA2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ритмических рисунков,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пауз;</w:t>
      </w:r>
    </w:p>
    <w:p w14:paraId="1FD57F8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(или)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ритмов;</w:t>
      </w:r>
    </w:p>
    <w:p w14:paraId="5C8922B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 использованием ритмослогов;</w:t>
      </w:r>
    </w:p>
    <w:p w14:paraId="1405E927" w14:textId="77777777"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</w:t>
      </w:r>
      <w:r w:rsidR="00C93D5D">
        <w:rPr>
          <w:sz w:val="24"/>
          <w:szCs w:val="24"/>
        </w:rPr>
        <w:t xml:space="preserve">шание музыкальных произведений с ярко выраженным </w:t>
      </w:r>
      <w:r w:rsidRPr="00C93D5D">
        <w:rPr>
          <w:spacing w:val="-1"/>
          <w:sz w:val="24"/>
          <w:szCs w:val="24"/>
        </w:rPr>
        <w:t>ритмическим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41CE3DC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остинатных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длительностей.</w:t>
      </w:r>
    </w:p>
    <w:p w14:paraId="202404FC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рисунок (0,5–4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20DFF24B" w14:textId="77777777" w:rsidR="00856648" w:rsidRPr="00C93D5D" w:rsidRDefault="00306BBF" w:rsidP="00C93D5D">
      <w:pPr>
        <w:pStyle w:val="a3"/>
        <w:tabs>
          <w:tab w:val="left" w:pos="2514"/>
          <w:tab w:val="left" w:pos="4480"/>
          <w:tab w:val="left" w:pos="6240"/>
          <w:tab w:val="left" w:pos="7271"/>
          <w:tab w:val="left" w:pos="934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Длительности</w:t>
      </w:r>
      <w:r w:rsidRPr="00C93D5D">
        <w:rPr>
          <w:sz w:val="24"/>
          <w:szCs w:val="24"/>
        </w:rPr>
        <w:tab/>
        <w:t>половинная,</w:t>
      </w:r>
      <w:r w:rsidRPr="00C93D5D">
        <w:rPr>
          <w:sz w:val="24"/>
          <w:szCs w:val="24"/>
        </w:rPr>
        <w:tab/>
        <w:t>целая,</w:t>
      </w:r>
      <w:r w:rsidRPr="00C93D5D">
        <w:rPr>
          <w:sz w:val="24"/>
          <w:szCs w:val="24"/>
        </w:rPr>
        <w:tab/>
        <w:t>шестнадцатые.</w:t>
      </w:r>
      <w:r w:rsidRPr="00C93D5D">
        <w:rPr>
          <w:sz w:val="24"/>
          <w:szCs w:val="24"/>
        </w:rPr>
        <w:tab/>
        <w:t>Паузы.</w:t>
      </w:r>
    </w:p>
    <w:p w14:paraId="4A5EEA4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партитура.</w:t>
      </w:r>
    </w:p>
    <w:p w14:paraId="364FA1F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805E66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ритмических рисунков,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пауз;</w:t>
      </w:r>
    </w:p>
    <w:p w14:paraId="0564336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(или)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ритмов;</w:t>
      </w:r>
    </w:p>
    <w:p w14:paraId="70144B7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 использованием ритмослогов;</w:t>
      </w:r>
    </w:p>
    <w:p w14:paraId="55A0AAD0" w14:textId="77777777"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слушание музыкальных произведений с ярко выраженным </w:t>
      </w:r>
      <w:r w:rsidRPr="00C93D5D">
        <w:rPr>
          <w:spacing w:val="-1"/>
          <w:sz w:val="24"/>
          <w:szCs w:val="24"/>
        </w:rPr>
        <w:t>ритмическим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0FC5D49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остинатных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длительностей.</w:t>
      </w:r>
    </w:p>
    <w:p w14:paraId="33797554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Размер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5596F48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Равномерная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пульсация.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Сильные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слабые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доли.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Размеры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4/4.</w:t>
      </w:r>
    </w:p>
    <w:p w14:paraId="1B2EBC4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AFA9BB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ритмические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ровную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пульсацию,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выделение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сильных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4/4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 инструментах);</w:t>
      </w:r>
    </w:p>
    <w:p w14:paraId="2B3532E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нотной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4/4;</w:t>
      </w:r>
    </w:p>
    <w:p w14:paraId="32EE4CA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4/4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хлопками-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акцентами 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сильную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элементарными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дирижёрскими жестами;</w:t>
      </w:r>
    </w:p>
    <w:p w14:paraId="7AFEF40F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728E506" wp14:editId="66E6DAEA">
                <wp:simplePos x="0" y="0"/>
                <wp:positionH relativeFrom="page">
                  <wp:posOffset>719455</wp:posOffset>
                </wp:positionH>
                <wp:positionV relativeFrom="paragraph">
                  <wp:posOffset>683895</wp:posOffset>
                </wp:positionV>
                <wp:extent cx="1829435" cy="8890"/>
                <wp:effectExtent l="0" t="0" r="0" b="0"/>
                <wp:wrapTopAndBottom/>
                <wp:docPr id="2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374D7" id="Rectangle 26" o:spid="_x0000_s1026" style="position:absolute;margin-left:56.65pt;margin-top:53.85pt;width:144.05pt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KZeAIAAPs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слушание</w:t>
      </w:r>
      <w:r w:rsidR="00306BBF" w:rsidRPr="00C93D5D">
        <w:rPr>
          <w:spacing w:val="4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4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ярко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выраженным</w:t>
      </w:r>
      <w:r w:rsidR="00306BBF" w:rsidRPr="00C93D5D">
        <w:rPr>
          <w:spacing w:val="4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размером,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танцевальные,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двигательные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импровизации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под музыку;</w:t>
      </w:r>
    </w:p>
    <w:p w14:paraId="21E5E46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0B780E2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1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4/4;</w:t>
      </w:r>
    </w:p>
    <w:p w14:paraId="17C298C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вокальная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размере.</w:t>
      </w:r>
    </w:p>
    <w:p w14:paraId="1F6BB1C8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019014E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тембр.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пиано,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крещендо,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диминуэндо).</w:t>
      </w:r>
    </w:p>
    <w:p w14:paraId="0F7FCF0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Штрихи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(стаккато,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легато,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акцент).</w:t>
      </w:r>
    </w:p>
    <w:p w14:paraId="3536B80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F3DEFF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специальными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терминами,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обозначением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14:paraId="562CBB8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произведений;</w:t>
      </w:r>
    </w:p>
    <w:p w14:paraId="0D2205F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изменении 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меняется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штрихов);</w:t>
      </w:r>
    </w:p>
    <w:p w14:paraId="6D4C8D0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выраженными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динамическими,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темповыми, штриховыми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красками;</w:t>
      </w:r>
    </w:p>
    <w:p w14:paraId="2CCB48B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использование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 импровизациях;</w:t>
      </w:r>
    </w:p>
    <w:p w14:paraId="0DB27CF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1370BE5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 выраженными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динамическими,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темповыми,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штриховыми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красками;</w:t>
      </w:r>
    </w:p>
    <w:p w14:paraId="6742C25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исполнительская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интерпретация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словаря.</w:t>
      </w:r>
    </w:p>
    <w:p w14:paraId="07260F99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Высота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14:paraId="5A311674" w14:textId="77777777" w:rsidR="00856648" w:rsidRPr="00C93D5D" w:rsidRDefault="00306BBF" w:rsidP="00C93D5D">
      <w:pPr>
        <w:pStyle w:val="a3"/>
        <w:tabs>
          <w:tab w:val="left" w:pos="2642"/>
          <w:tab w:val="left" w:pos="4055"/>
          <w:tab w:val="left" w:pos="4932"/>
          <w:tab w:val="left" w:pos="6486"/>
          <w:tab w:val="left" w:pos="8000"/>
          <w:tab w:val="left" w:pos="994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Регистры.</w:t>
      </w:r>
      <w:r w:rsidRPr="00C93D5D">
        <w:rPr>
          <w:sz w:val="24"/>
          <w:szCs w:val="24"/>
        </w:rPr>
        <w:tab/>
        <w:t>Ноты</w:t>
      </w:r>
      <w:r w:rsidRPr="00C93D5D">
        <w:rPr>
          <w:sz w:val="24"/>
          <w:szCs w:val="24"/>
        </w:rPr>
        <w:tab/>
        <w:t>пев</w:t>
      </w:r>
      <w:r w:rsidR="00C93D5D">
        <w:rPr>
          <w:sz w:val="24"/>
          <w:szCs w:val="24"/>
        </w:rPr>
        <w:t>ческого</w:t>
      </w:r>
      <w:r w:rsidR="00C93D5D">
        <w:rPr>
          <w:sz w:val="24"/>
          <w:szCs w:val="24"/>
        </w:rPr>
        <w:tab/>
        <w:t>диапазона.</w:t>
      </w:r>
      <w:r w:rsidR="00C93D5D">
        <w:rPr>
          <w:sz w:val="24"/>
          <w:szCs w:val="24"/>
        </w:rPr>
        <w:tab/>
        <w:t xml:space="preserve">Расположение </w:t>
      </w:r>
      <w:r w:rsidRPr="00C93D5D">
        <w:rPr>
          <w:spacing w:val="-1"/>
          <w:sz w:val="24"/>
          <w:szCs w:val="24"/>
        </w:rPr>
        <w:t>нот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клавиатуре.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Знаки альтерации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(диезы,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бемоли,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бекары).</w:t>
      </w:r>
    </w:p>
    <w:p w14:paraId="283750F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D2A9C2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«выше-ниже»;</w:t>
      </w:r>
    </w:p>
    <w:p w14:paraId="16B55E62" w14:textId="77777777" w:rsidR="00856648" w:rsidRPr="00C93D5D" w:rsidRDefault="00C93D5D" w:rsidP="00C93D5D">
      <w:pPr>
        <w:pStyle w:val="a3"/>
        <w:tabs>
          <w:tab w:val="left" w:pos="2597"/>
          <w:tab w:val="left" w:pos="3100"/>
          <w:tab w:val="left" w:pos="3870"/>
          <w:tab w:val="left" w:pos="6097"/>
          <w:tab w:val="left" w:pos="7114"/>
          <w:tab w:val="left" w:pos="7479"/>
          <w:tab w:val="left" w:pos="8594"/>
          <w:tab w:val="left" w:pos="908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определение на</w:t>
      </w:r>
      <w:r>
        <w:rPr>
          <w:sz w:val="24"/>
          <w:szCs w:val="24"/>
        </w:rPr>
        <w:tab/>
        <w:t>слух</w:t>
      </w:r>
      <w:r>
        <w:rPr>
          <w:sz w:val="24"/>
          <w:szCs w:val="24"/>
        </w:rPr>
        <w:tab/>
        <w:t xml:space="preserve">принадлежности звуков к одному из </w:t>
      </w:r>
      <w:r w:rsidR="00306BBF" w:rsidRPr="00C93D5D">
        <w:rPr>
          <w:sz w:val="24"/>
          <w:szCs w:val="24"/>
        </w:rPr>
        <w:t>регистров;</w:t>
      </w:r>
    </w:p>
    <w:p w14:paraId="46F2A3C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мотивов,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альтерации;</w:t>
      </w:r>
    </w:p>
    <w:p w14:paraId="6580E7E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 при изменении регистра;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1D4D32A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кратких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нотам;</w:t>
      </w:r>
    </w:p>
    <w:p w14:paraId="359D112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виртуальной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клавиатуре.</w:t>
      </w:r>
    </w:p>
    <w:p w14:paraId="65A8C363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Мелодия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165C973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Мотив,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фраза.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Поступенное,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плавное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скачки.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рисунок.</w:t>
      </w:r>
    </w:p>
    <w:p w14:paraId="7921E22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3EF10AC" w14:textId="77777777" w:rsidR="00856648" w:rsidRPr="00C93D5D" w:rsidRDefault="00C93D5D" w:rsidP="00C93D5D">
      <w:pPr>
        <w:pStyle w:val="a3"/>
        <w:tabs>
          <w:tab w:val="left" w:pos="2602"/>
          <w:tab w:val="left" w:pos="3106"/>
          <w:tab w:val="left" w:pos="3947"/>
          <w:tab w:val="left" w:pos="6019"/>
          <w:tab w:val="left" w:pos="6541"/>
          <w:tab w:val="left" w:pos="7623"/>
          <w:tab w:val="left" w:pos="866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</w:t>
      </w:r>
      <w:r w:rsidR="00306BBF" w:rsidRPr="00C93D5D">
        <w:rPr>
          <w:sz w:val="24"/>
          <w:szCs w:val="24"/>
        </w:rPr>
        <w:t>пределени</w:t>
      </w:r>
      <w:r>
        <w:rPr>
          <w:sz w:val="24"/>
          <w:szCs w:val="24"/>
        </w:rPr>
        <w:t>е на</w:t>
      </w:r>
      <w:r>
        <w:rPr>
          <w:sz w:val="24"/>
          <w:szCs w:val="24"/>
        </w:rPr>
        <w:tab/>
        <w:t>слух, прослеживание по нотной</w:t>
      </w:r>
      <w:r>
        <w:rPr>
          <w:sz w:val="24"/>
          <w:szCs w:val="24"/>
        </w:rPr>
        <w:tab/>
        <w:t xml:space="preserve">записи </w:t>
      </w:r>
      <w:r w:rsidR="00306BBF" w:rsidRPr="00C93D5D">
        <w:rPr>
          <w:spacing w:val="-1"/>
          <w:sz w:val="24"/>
          <w:szCs w:val="24"/>
        </w:rPr>
        <w:t>мелодических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рисунков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 поступенным,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плавным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движением,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скачками, остановками;</w:t>
      </w:r>
    </w:p>
    <w:p w14:paraId="255F6A0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звуковысотных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рисунков;</w:t>
      </w:r>
    </w:p>
    <w:p w14:paraId="58737CB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6183463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нахождение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нотам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границ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фразы,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мотива;</w:t>
      </w:r>
    </w:p>
    <w:p w14:paraId="0429F43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обнаружение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повторяющихся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неповторяющихся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мотивов,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похожих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 на друга;</w:t>
      </w:r>
    </w:p>
    <w:p w14:paraId="5889BC76" w14:textId="77777777" w:rsidR="00856648" w:rsidRPr="00C93D5D" w:rsidRDefault="00C93D5D" w:rsidP="00C93D5D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исполнение на духовых, клавишных</w:t>
      </w:r>
      <w:r>
        <w:rPr>
          <w:sz w:val="24"/>
          <w:szCs w:val="24"/>
        </w:rPr>
        <w:tab/>
        <w:t>инструментах</w:t>
      </w:r>
      <w:r>
        <w:rPr>
          <w:sz w:val="24"/>
          <w:szCs w:val="24"/>
        </w:rPr>
        <w:tab/>
        <w:t xml:space="preserve">или </w:t>
      </w:r>
      <w:r w:rsidR="00306BBF" w:rsidRPr="00C93D5D">
        <w:rPr>
          <w:spacing w:val="-1"/>
          <w:sz w:val="24"/>
          <w:szCs w:val="24"/>
        </w:rPr>
        <w:t>виртуальной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клавиатуре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попевок,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кратких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 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нотам.</w:t>
      </w:r>
    </w:p>
    <w:p w14:paraId="370FF1B4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Сопровождение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79B8636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Аккомпанемент. Остинато. Вступление, заключение, проигрыш.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1C943A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10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109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11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главного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сопровождения;</w:t>
      </w:r>
    </w:p>
    <w:p w14:paraId="1136099C" w14:textId="77777777" w:rsidR="00856648" w:rsidRPr="00C93D5D" w:rsidRDefault="00C93D5D" w:rsidP="00C93D5D">
      <w:pPr>
        <w:pStyle w:val="a3"/>
        <w:tabs>
          <w:tab w:val="left" w:pos="2522"/>
          <w:tab w:val="left" w:pos="4617"/>
          <w:tab w:val="left" w:pos="6543"/>
          <w:tab w:val="left" w:pos="6932"/>
          <w:tab w:val="left" w:pos="872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различение, характеристика </w:t>
      </w:r>
      <w:r w:rsidR="00306BBF" w:rsidRPr="00C93D5D">
        <w:rPr>
          <w:sz w:val="24"/>
          <w:szCs w:val="24"/>
        </w:rPr>
        <w:t>мелодич</w:t>
      </w:r>
      <w:r>
        <w:rPr>
          <w:sz w:val="24"/>
          <w:szCs w:val="24"/>
        </w:rPr>
        <w:t xml:space="preserve">еских и </w:t>
      </w:r>
      <w:r w:rsidR="00306BBF" w:rsidRPr="00C93D5D">
        <w:rPr>
          <w:sz w:val="24"/>
          <w:szCs w:val="24"/>
        </w:rPr>
        <w:t>ритмических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особенностей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главного голоса и сопровождения;</w:t>
      </w:r>
    </w:p>
    <w:p w14:paraId="611B5D4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показ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аккомпанемента;</w:t>
      </w:r>
    </w:p>
    <w:p w14:paraId="71D5F15C" w14:textId="77777777" w:rsidR="00856648" w:rsidRPr="00C93D5D" w:rsidRDefault="00C93D5D" w:rsidP="00C93D5D">
      <w:pPr>
        <w:pStyle w:val="a3"/>
        <w:tabs>
          <w:tab w:val="left" w:pos="2522"/>
          <w:tab w:val="left" w:pos="4286"/>
          <w:tab w:val="left" w:pos="5824"/>
          <w:tab w:val="left" w:pos="7716"/>
          <w:tab w:val="left" w:pos="893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различение простейших элементов музыкальной</w:t>
      </w:r>
      <w:r>
        <w:rPr>
          <w:sz w:val="24"/>
          <w:szCs w:val="24"/>
        </w:rPr>
        <w:tab/>
        <w:t xml:space="preserve">формы: </w:t>
      </w:r>
      <w:r w:rsidR="00306BBF" w:rsidRPr="00C93D5D">
        <w:rPr>
          <w:sz w:val="24"/>
          <w:szCs w:val="24"/>
        </w:rPr>
        <w:t>вступление,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заключение,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проигрыш;</w:t>
      </w:r>
    </w:p>
    <w:p w14:paraId="379959B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графической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схемы;</w:t>
      </w:r>
    </w:p>
    <w:p w14:paraId="1112E47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ритмического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1CD4A60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24F1C50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вступления,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заключения,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проигрыша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попевке,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(вокально или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звуковысотных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6A20E573" w14:textId="77777777" w:rsidR="00856648" w:rsidRPr="00C93D5D" w:rsidRDefault="00306BBF" w:rsidP="00C93D5D">
      <w:pPr>
        <w:pStyle w:val="a3"/>
        <w:tabs>
          <w:tab w:val="left" w:pos="2590"/>
          <w:tab w:val="left" w:pos="4461"/>
          <w:tab w:val="left" w:pos="6641"/>
          <w:tab w:val="left" w:pos="8400"/>
          <w:tab w:val="left" w:pos="918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z w:val="24"/>
          <w:szCs w:val="24"/>
        </w:rPr>
        <w:tab/>
        <w:t>простейшег</w:t>
      </w:r>
      <w:r w:rsidR="00C93D5D">
        <w:rPr>
          <w:sz w:val="24"/>
          <w:szCs w:val="24"/>
        </w:rPr>
        <w:t>о</w:t>
      </w:r>
      <w:r w:rsidR="00C93D5D">
        <w:rPr>
          <w:sz w:val="24"/>
          <w:szCs w:val="24"/>
        </w:rPr>
        <w:tab/>
        <w:t>сопровождения</w:t>
      </w:r>
      <w:r w:rsidR="00C93D5D">
        <w:rPr>
          <w:sz w:val="24"/>
          <w:szCs w:val="24"/>
        </w:rPr>
        <w:tab/>
        <w:t>(бурдонный</w:t>
      </w:r>
      <w:r w:rsidR="00C93D5D">
        <w:rPr>
          <w:sz w:val="24"/>
          <w:szCs w:val="24"/>
        </w:rPr>
        <w:tab/>
        <w:t xml:space="preserve">бас, </w:t>
      </w:r>
      <w:r w:rsidRPr="00C93D5D">
        <w:rPr>
          <w:spacing w:val="-1"/>
          <w:sz w:val="24"/>
          <w:szCs w:val="24"/>
        </w:rPr>
        <w:t>остинато)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 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клавишных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инструментах.</w:t>
      </w:r>
    </w:p>
    <w:p w14:paraId="0B0F5E4C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Песня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14:paraId="67A1443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Куплетная форма. Запев, припев.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0C25A6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строением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куплетной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14:paraId="2B120CC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 наглядной буквенной или графической схемы куплетной формы;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написанных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куплетной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форме;</w:t>
      </w:r>
    </w:p>
    <w:p w14:paraId="6E80604A" w14:textId="77777777" w:rsidR="00856648" w:rsidRPr="00C93D5D" w:rsidRDefault="00C93D5D" w:rsidP="00C93D5D">
      <w:pPr>
        <w:pStyle w:val="a3"/>
        <w:tabs>
          <w:tab w:val="left" w:pos="2443"/>
          <w:tab w:val="left" w:pos="3924"/>
          <w:tab w:val="left" w:pos="4977"/>
          <w:tab w:val="left" w:pos="5643"/>
          <w:tab w:val="left" w:pos="7065"/>
          <w:tab w:val="left" w:pos="87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различение куплетной формы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  <w:t xml:space="preserve">слушании незнакомых </w:t>
      </w:r>
      <w:r w:rsidR="00306BBF" w:rsidRPr="00C93D5D">
        <w:rPr>
          <w:spacing w:val="-1"/>
          <w:sz w:val="24"/>
          <w:szCs w:val="24"/>
        </w:rPr>
        <w:t>музыкальных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произведений;</w:t>
      </w:r>
    </w:p>
    <w:p w14:paraId="4DFAF3B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2F647EA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 сочинение новых куплетов к знакомой песне.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3D5AEDC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лада.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Семиступенные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лады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Ступеневый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состав.</w:t>
      </w:r>
    </w:p>
    <w:p w14:paraId="6461F9A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DB4A67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ладового наклонения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«Солнышко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туча»;</w:t>
      </w:r>
    </w:p>
    <w:p w14:paraId="3662C85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 при изменении лада;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распевания,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чередовании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мажора</w:t>
      </w:r>
    </w:p>
    <w:p w14:paraId="06ABC84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минора;</w:t>
      </w:r>
    </w:p>
    <w:p w14:paraId="072E56F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 песен с ярко выраженной ладовой окраской;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17CBAE3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 сочинение в заданном ладу;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 сказок о нотах и музыкальных ладах.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7BE6E49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пятиступенный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распространённый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народов.</w:t>
      </w:r>
    </w:p>
    <w:p w14:paraId="63DD788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265F26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написанных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пентатонике;</w:t>
      </w:r>
    </w:p>
    <w:p w14:paraId="5C11B3C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 на чёрных клавишах фортепиано;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2E29FED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пентатонном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ладу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(свирель,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штабшпили со съёмными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пластинами).</w:t>
      </w:r>
    </w:p>
    <w:p w14:paraId="1C22E82F" w14:textId="77777777" w:rsidR="00856648" w:rsidRPr="00C93D5D" w:rsidRDefault="00306BBF" w:rsidP="00C93D5D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Ноты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октавах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Ноты второй и малой октавы. Басовый ключ.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23217A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записью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второй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малой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октаве;</w:t>
      </w:r>
    </w:p>
    <w:p w14:paraId="56C1836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 по нотам небольших мелодий в соответствующем диапазоне;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 одной и той же мелодии, записанной в разных октавах;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слух,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звучит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 фрагмент;</w:t>
      </w:r>
    </w:p>
    <w:p w14:paraId="58DB19A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68740996" w14:textId="77777777" w:rsidR="00856648" w:rsidRPr="00C93D5D" w:rsidRDefault="00C93D5D" w:rsidP="00C93D5D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исполнение на духовых, клавишных</w:t>
      </w:r>
      <w:r>
        <w:rPr>
          <w:sz w:val="24"/>
          <w:szCs w:val="24"/>
        </w:rPr>
        <w:tab/>
        <w:t>инструментах</w:t>
      </w:r>
      <w:r>
        <w:rPr>
          <w:sz w:val="24"/>
          <w:szCs w:val="24"/>
        </w:rPr>
        <w:tab/>
        <w:t xml:space="preserve">или </w:t>
      </w:r>
      <w:r w:rsidR="00306BBF" w:rsidRPr="00C93D5D">
        <w:rPr>
          <w:spacing w:val="-1"/>
          <w:sz w:val="24"/>
          <w:szCs w:val="24"/>
        </w:rPr>
        <w:t>виртуальной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клавиатуре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попевок,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кратких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 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нотам.</w:t>
      </w:r>
    </w:p>
    <w:p w14:paraId="46A0AB3D" w14:textId="77777777" w:rsidR="00856648" w:rsidRPr="00C93D5D" w:rsidRDefault="00306BBF" w:rsidP="00C93D5D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Дополнительные обозначения в нотах (0,5–1 час).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Реприза, фермата, вольта, украшения (трели, форшлаги).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CD624A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дополнительными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песен, попевок, в которых присутствуют данные элементы.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6/8 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5E488D7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Размер 6/8. Нота с точкой. Шестнадцатые. Пунктирный ритм.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06882B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 6/8;</w:t>
      </w:r>
    </w:p>
    <w:p w14:paraId="646BC14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и/или </w:t>
      </w:r>
      <w:r w:rsidRPr="00C93D5D">
        <w:rPr>
          <w:sz w:val="24"/>
          <w:szCs w:val="24"/>
        </w:rPr>
        <w:lastRenderedPageBreak/>
        <w:t>ударных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14:paraId="14E2CB5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ритмослогами;</w:t>
      </w:r>
    </w:p>
    <w:p w14:paraId="5B9F7676" w14:textId="77777777"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слушание музыкальных произведений с </w:t>
      </w:r>
      <w:r w:rsidRPr="00C93D5D">
        <w:rPr>
          <w:sz w:val="24"/>
          <w:szCs w:val="24"/>
        </w:rPr>
        <w:t>яр</w:t>
      </w:r>
      <w:r w:rsidR="00C93D5D">
        <w:rPr>
          <w:sz w:val="24"/>
          <w:szCs w:val="24"/>
        </w:rPr>
        <w:t xml:space="preserve">ко выраженным </w:t>
      </w:r>
      <w:r w:rsidRPr="00C93D5D">
        <w:rPr>
          <w:sz w:val="24"/>
          <w:szCs w:val="24"/>
        </w:rPr>
        <w:t>ритмическим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0F906D0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 6/8.</w:t>
      </w:r>
    </w:p>
    <w:p w14:paraId="32B2749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Тональность.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Гамма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032E90C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Тоника,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тональность.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ключе.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Мажорные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тональности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2–3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ключе).</w:t>
      </w:r>
    </w:p>
    <w:p w14:paraId="2C75F62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471A67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устойчивых звуков;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«устой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 неустой»;</w:t>
      </w:r>
    </w:p>
    <w:p w14:paraId="570C01B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пение упражнений – гамм с названием нот, прослеживание по нотам;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 «тоника»;</w:t>
      </w:r>
    </w:p>
    <w:p w14:paraId="02AAA53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упражнение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допевание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неполной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фразы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до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тоники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«Закончи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музыкальную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фразу»;</w:t>
      </w:r>
    </w:p>
    <w:p w14:paraId="67902F3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2170A98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 в заданной тональности.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Интервалы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 часа).</w:t>
      </w:r>
    </w:p>
    <w:p w14:paraId="7A24684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интервала.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Тон,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полутон.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Консонансы: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кварта,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квинта,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секста,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октава.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Диссонансы: секунда,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септима.</w:t>
      </w:r>
    </w:p>
    <w:p w14:paraId="61C1232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96EE51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«интервал»;</w:t>
      </w:r>
    </w:p>
    <w:p w14:paraId="3E576D3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ступеневого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гаммы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(тон-полутон)</w:t>
      </w:r>
    </w:p>
    <w:p w14:paraId="3B06746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диссонансов и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консонансов,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параллельного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октаву,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терцию,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сексту;</w:t>
      </w:r>
    </w:p>
    <w:p w14:paraId="01ABA86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определения краски звучания различных интервалов;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выраженной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характерной</w:t>
      </w:r>
    </w:p>
    <w:p w14:paraId="3169026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интерваликой в мелодическом движении;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двухголосия;</w:t>
      </w:r>
    </w:p>
    <w:p w14:paraId="248D70E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6132003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досочинение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простой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подголоска,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повторяющего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основной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терцию,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октаву;</w:t>
      </w:r>
    </w:p>
    <w:p w14:paraId="563F798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 аккомпанемента на основе движения квинтами, октавами.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Гармония 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5C25FC5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Аккорд.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Трезвучие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мажорное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6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минорное.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фактуры.</w:t>
      </w:r>
    </w:p>
    <w:p w14:paraId="384DAC2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Фактуры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бас-аккорд,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аккордовая,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арпеджио.</w:t>
      </w:r>
    </w:p>
    <w:p w14:paraId="16D34B1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2F5485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 на слух интервалов и аккордов;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аккордов;</w:t>
      </w:r>
    </w:p>
    <w:p w14:paraId="56E4086B" w14:textId="77777777" w:rsidR="00856648" w:rsidRPr="00C93D5D" w:rsidRDefault="00C93D5D" w:rsidP="00C93D5D">
      <w:pPr>
        <w:pStyle w:val="a3"/>
        <w:tabs>
          <w:tab w:val="left" w:pos="2638"/>
          <w:tab w:val="left" w:pos="4261"/>
          <w:tab w:val="left" w:pos="5453"/>
          <w:tab w:val="left" w:pos="5823"/>
          <w:tab w:val="left" w:pos="6724"/>
          <w:tab w:val="left" w:pos="7070"/>
          <w:tab w:val="left" w:pos="90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разучивание, исполнение попевок</w:t>
      </w:r>
      <w:r>
        <w:rPr>
          <w:sz w:val="24"/>
          <w:szCs w:val="24"/>
        </w:rPr>
        <w:tab/>
        <w:t xml:space="preserve">и песен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мелодическим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движением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 звукам аккордов;</w:t>
      </w:r>
    </w:p>
    <w:p w14:paraId="0523C52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трёхголосия;</w:t>
      </w:r>
    </w:p>
    <w:p w14:paraId="484FC35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типа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фактуры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исполняемых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прослушанных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произведений;</w:t>
      </w:r>
    </w:p>
    <w:p w14:paraId="370677D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0E31322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 аккордового аккомпанемента к мелодии песни.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 форма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105DC5F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Контраст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Двухчастная,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репризная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Рондо: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рефрен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эпизоды.</w:t>
      </w:r>
    </w:p>
    <w:p w14:paraId="7880F06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594289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со строением музыкального произведения, понятиями двухчастной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рондо;</w:t>
      </w:r>
    </w:p>
    <w:p w14:paraId="1FE5FC1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произведений: определение формы их строения на слух;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 наглядной буквенной или графической схемы;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песен, написанных в двухчастной или трёхчастной форме;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550543B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коллективная импровизация в форме рондо, трёхчастной репризной форме;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>художественных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(рисунок,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аппликация)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законам</w:t>
      </w:r>
    </w:p>
    <w:p w14:paraId="4603AE4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формы.</w:t>
      </w:r>
    </w:p>
    <w:p w14:paraId="1640C73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Вариации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4E28178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Варьирование как принцип развития. Тема. Вариации.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731C2C0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произведений, сочинённых в форме вариаций;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 за развитием, изменением основной темы;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буквенной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графической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схемы;</w:t>
      </w:r>
    </w:p>
    <w:p w14:paraId="1AD1DE0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принципу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003FE2D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вариаций.</w:t>
      </w:r>
    </w:p>
    <w:p w14:paraId="2DEE8808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России».</w:t>
      </w:r>
    </w:p>
    <w:p w14:paraId="32E575A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значимых.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национальной и гражданской идентичности, а также принцип «вхождения в музыку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порога»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отправной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точкой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богатства и разнообразия музыки должна быть музыкальная культура родного края,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обеспечить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глубокое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содержательное освоение основ традиционного фольклора, отталкиваясь в первую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очередь от материнского и детского фольклора, календарных обрядов и праздников.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внимание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уделить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подлинному,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аутентичному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народной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музыки,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научить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детей    отличать    настоящую    народную    музыку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эстрадных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шоу-программ,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эксплуатирующих фольклорный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колорит.</w:t>
      </w:r>
    </w:p>
    <w:p w14:paraId="27DF21E5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Край,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живёшь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14:paraId="362417B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малой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Родины.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</w:p>
    <w:p w14:paraId="21ADE8C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7C7B6FE" w14:textId="77777777" w:rsidR="00856648" w:rsidRPr="00C93D5D" w:rsidRDefault="00C93D5D" w:rsidP="00C93D5D">
      <w:pPr>
        <w:pStyle w:val="a3"/>
        <w:tabs>
          <w:tab w:val="left" w:pos="2758"/>
          <w:tab w:val="left" w:pos="4499"/>
          <w:tab w:val="left" w:pos="5918"/>
          <w:tab w:val="left" w:pos="8072"/>
          <w:tab w:val="left" w:pos="96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разучивание, исполнение образцов</w:t>
      </w:r>
      <w:r>
        <w:rPr>
          <w:sz w:val="24"/>
          <w:szCs w:val="24"/>
        </w:rPr>
        <w:tab/>
        <w:t xml:space="preserve">традиционного фольклора </w:t>
      </w:r>
      <w:r w:rsidR="00306BBF" w:rsidRPr="00C93D5D">
        <w:rPr>
          <w:spacing w:val="-1"/>
          <w:sz w:val="24"/>
          <w:szCs w:val="24"/>
        </w:rPr>
        <w:t>своей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местности,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посвящённых своей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малой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родине,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композиторов-земляков;</w:t>
      </w:r>
    </w:p>
    <w:p w14:paraId="33C3F78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 с учителем о музыкальных традициях своего родного края;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7FFCCEC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видеофильма о культуре родного края;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краеведческого музея;</w:t>
      </w:r>
    </w:p>
    <w:p w14:paraId="2095EAC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этнографического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концерта.</w:t>
      </w:r>
    </w:p>
    <w:p w14:paraId="325DCF5B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53E8ACD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(трудовые,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солдатские,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хороводные).</w:t>
      </w:r>
    </w:p>
    <w:p w14:paraId="203B018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Детский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(игровые,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заклички,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потешки,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считалки,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прибаутки).</w:t>
      </w:r>
    </w:p>
    <w:p w14:paraId="12B680F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7E7D82C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русских народных песен разных жанров;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игре;</w:t>
      </w:r>
    </w:p>
    <w:p w14:paraId="300EF55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детского фольклора;</w:t>
      </w:r>
    </w:p>
    <w:p w14:paraId="48E6FDE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 изученным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песням;</w:t>
      </w:r>
    </w:p>
    <w:p w14:paraId="60A80F1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2A58B73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записи.</w:t>
      </w:r>
    </w:p>
    <w:p w14:paraId="287946C5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Русские народные музыкальные инструменты (1–3 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(балалайка,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рожок,</w:t>
      </w:r>
    </w:p>
    <w:p w14:paraId="4F9CB73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свирель,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гусли,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гармонь,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ложки).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наигрыши.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Плясовые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мелодии.</w:t>
      </w:r>
    </w:p>
    <w:p w14:paraId="4A2E06B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2C52BE4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16924A4" wp14:editId="79AF750D">
                <wp:simplePos x="0" y="0"/>
                <wp:positionH relativeFrom="page">
                  <wp:posOffset>719455</wp:posOffset>
                </wp:positionH>
                <wp:positionV relativeFrom="paragraph">
                  <wp:posOffset>786130</wp:posOffset>
                </wp:positionV>
                <wp:extent cx="1829435" cy="8890"/>
                <wp:effectExtent l="0" t="0" r="0" b="0"/>
                <wp:wrapTopAndBottom/>
                <wp:docPr id="2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82E61" id="Rectangle 25" o:spid="_x0000_s1026" style="position:absolute;margin-left:56.65pt;margin-top:61.9pt;width:144.05pt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знакомство с внешним видом, особенностями исполнения и звучания русских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14:paraId="4131C29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14:paraId="2D03D362" w14:textId="77777777"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06D121F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присутствуют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звукоизобразительные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подражание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14:paraId="201169A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57102DB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видеофильма о русских музыкальных инструментах;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краеведческого музея;</w:t>
      </w:r>
    </w:p>
    <w:p w14:paraId="22B5FEA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простейших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ложках.</w:t>
      </w:r>
    </w:p>
    <w:p w14:paraId="3AF7F3BC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Сказки,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мифы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554E58A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сказители.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сказания,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былины.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Эпос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музыкантах.</w:t>
      </w:r>
    </w:p>
    <w:p w14:paraId="39ACB57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1BAA78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сказывания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нараспев;</w:t>
      </w:r>
    </w:p>
    <w:p w14:paraId="60B9548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сказок,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эпических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сказаний,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рассказываемых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нараспев;</w:t>
      </w:r>
    </w:p>
    <w:p w14:paraId="40EBEC1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 слух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речитативного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14:paraId="35CD5200" w14:textId="77777777" w:rsidR="00856648" w:rsidRPr="00C93D5D" w:rsidRDefault="00C93D5D" w:rsidP="00C93D5D">
      <w:pPr>
        <w:pStyle w:val="a3"/>
        <w:tabs>
          <w:tab w:val="left" w:pos="2149"/>
          <w:tab w:val="left" w:pos="3967"/>
          <w:tab w:val="left" w:pos="4324"/>
          <w:tab w:val="left" w:pos="6384"/>
          <w:tab w:val="left" w:pos="8260"/>
          <w:tab w:val="left" w:pos="863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создание иллюстраций к прослушанным музыкальным</w:t>
      </w:r>
      <w:r>
        <w:rPr>
          <w:sz w:val="24"/>
          <w:szCs w:val="24"/>
        </w:rPr>
        <w:tab/>
        <w:t xml:space="preserve">и </w:t>
      </w:r>
      <w:r w:rsidR="00306BBF" w:rsidRPr="00C93D5D">
        <w:rPr>
          <w:sz w:val="24"/>
          <w:szCs w:val="24"/>
        </w:rPr>
        <w:t>литературным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произведениям;</w:t>
      </w:r>
    </w:p>
    <w:p w14:paraId="20CF987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5718546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фильмов, мультфильмов, созданных на основе былин, сказаний;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речитативная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былины.</w:t>
      </w:r>
    </w:p>
    <w:p w14:paraId="5B6C0C4D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Жанры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5B20C7FA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B2A6CE1" wp14:editId="059FE901">
                <wp:simplePos x="0" y="0"/>
                <wp:positionH relativeFrom="page">
                  <wp:posOffset>719455</wp:posOffset>
                </wp:positionH>
                <wp:positionV relativeFrom="paragraph">
                  <wp:posOffset>231140</wp:posOffset>
                </wp:positionV>
                <wp:extent cx="1829435" cy="8890"/>
                <wp:effectExtent l="0" t="0" r="0" b="0"/>
                <wp:wrapTopAndBottom/>
                <wp:docPr id="2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36E3D" id="Rectangle 24" o:spid="_x0000_s1026" style="position:absolute;margin-left:56.65pt;margin-top:18.2pt;width:144.05pt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Фольклорные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жанры,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общие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для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всех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народов: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лирические,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трудовые,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колыбельные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песни,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танцы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пляски.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Традиционные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инструменты.</w:t>
      </w:r>
    </w:p>
    <w:p w14:paraId="13A4B22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052CD45" w14:textId="77777777" w:rsidR="00856648" w:rsidRPr="00C93D5D" w:rsidRDefault="00C93D5D" w:rsidP="00C93D5D">
      <w:pPr>
        <w:pStyle w:val="a3"/>
        <w:tabs>
          <w:tab w:val="left" w:pos="2460"/>
          <w:tab w:val="left" w:pos="2983"/>
          <w:tab w:val="left" w:pos="3769"/>
          <w:tab w:val="left" w:pos="5553"/>
          <w:tab w:val="left" w:pos="6089"/>
          <w:tab w:val="left" w:pos="7526"/>
          <w:tab w:val="left" w:pos="93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Различение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z w:val="24"/>
          <w:szCs w:val="24"/>
        </w:rPr>
        <w:tab/>
        <w:t>слух</w:t>
      </w:r>
      <w:r w:rsidR="00306BBF" w:rsidRPr="00C93D5D">
        <w:rPr>
          <w:sz w:val="24"/>
          <w:szCs w:val="24"/>
        </w:rPr>
        <w:tab/>
        <w:t>контр</w:t>
      </w:r>
      <w:r>
        <w:rPr>
          <w:sz w:val="24"/>
          <w:szCs w:val="24"/>
        </w:rPr>
        <w:t>астных</w:t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  <w:t>характеру</w:t>
      </w:r>
      <w:r>
        <w:rPr>
          <w:sz w:val="24"/>
          <w:szCs w:val="24"/>
        </w:rPr>
        <w:tab/>
        <w:t xml:space="preserve">фольклорных </w:t>
      </w:r>
      <w:r w:rsidR="00306BBF" w:rsidRPr="00C93D5D">
        <w:rPr>
          <w:sz w:val="24"/>
          <w:szCs w:val="24"/>
        </w:rPr>
        <w:t>жанров: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колыбельная,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трудовая,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лирическая,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плясовая;</w:t>
      </w:r>
    </w:p>
    <w:p w14:paraId="7399A0C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характеристика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(темп,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динамика),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состава исполнителей;</w:t>
      </w:r>
    </w:p>
    <w:p w14:paraId="67B94AB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тембра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отнесение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одной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(духовые,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струнные);</w:t>
      </w:r>
    </w:p>
    <w:p w14:paraId="4A74C55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относящихся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фольклору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 Федерации;</w:t>
      </w:r>
    </w:p>
    <w:p w14:paraId="7CC4946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импровизации,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ним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1C7DBA1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1E58BE4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записи.</w:t>
      </w:r>
    </w:p>
    <w:p w14:paraId="4D886CEE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Народные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05C7B6B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Обряды,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хороводы,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праздничная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символика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нескольких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праздников.</w:t>
      </w:r>
    </w:p>
    <w:p w14:paraId="59B92C3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FE17054" w14:textId="77777777" w:rsidR="00856648" w:rsidRPr="00C93D5D" w:rsidRDefault="00C93D5D" w:rsidP="00C93D5D">
      <w:pPr>
        <w:pStyle w:val="a3"/>
        <w:tabs>
          <w:tab w:val="left" w:pos="2456"/>
          <w:tab w:val="left" w:pos="2818"/>
          <w:tab w:val="left" w:pos="4827"/>
          <w:tab w:val="left" w:pos="6326"/>
          <w:tab w:val="left" w:pos="7782"/>
          <w:tab w:val="left" w:pos="96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праздничными </w:t>
      </w:r>
      <w:r w:rsidR="00306BBF" w:rsidRPr="00C93D5D">
        <w:rPr>
          <w:sz w:val="24"/>
          <w:szCs w:val="24"/>
        </w:rPr>
        <w:t>обычаями,</w:t>
      </w:r>
      <w:r w:rsidR="00306BBF" w:rsidRPr="00C93D5D">
        <w:rPr>
          <w:sz w:val="24"/>
          <w:szCs w:val="24"/>
        </w:rPr>
        <w:tab/>
        <w:t>обрядами,</w:t>
      </w:r>
      <w:r w:rsidR="00306BBF" w:rsidRPr="00C93D5D">
        <w:rPr>
          <w:sz w:val="24"/>
          <w:szCs w:val="24"/>
        </w:rPr>
        <w:tab/>
        <w:t>бытовавшими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ранее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сохранившимися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сегодня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различных народностей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Российской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Федерации;</w:t>
      </w:r>
    </w:p>
    <w:p w14:paraId="769F0B2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реконструкция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обряда,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</w:t>
      </w:r>
      <w:r w:rsidR="00056C24" w:rsidRPr="00C93D5D">
        <w:rPr>
          <w:sz w:val="24"/>
          <w:szCs w:val="24"/>
          <w:vertAlign w:val="superscript"/>
        </w:rPr>
        <w:t>1</w:t>
      </w:r>
      <w:r w:rsidRPr="00C93D5D">
        <w:rPr>
          <w:sz w:val="24"/>
          <w:szCs w:val="24"/>
        </w:rPr>
        <w:t>;</w:t>
      </w:r>
    </w:p>
    <w:p w14:paraId="4E7B995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76B61456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2BA891A" wp14:editId="292A9E10">
                <wp:simplePos x="0" y="0"/>
                <wp:positionH relativeFrom="page">
                  <wp:posOffset>719455</wp:posOffset>
                </wp:positionH>
                <wp:positionV relativeFrom="paragraph">
                  <wp:posOffset>111125</wp:posOffset>
                </wp:positionV>
                <wp:extent cx="1829435" cy="8890"/>
                <wp:effectExtent l="0" t="0" r="0" b="0"/>
                <wp:wrapTopAndBottom/>
                <wp:docPr id="2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AD59E" id="Rectangle 23" o:spid="_x0000_s1026" style="position:absolute;margin-left:56.65pt;margin-top:8.75pt;width:144.05pt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62eA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C93D5D">
        <w:rPr>
          <w:sz w:val="24"/>
          <w:szCs w:val="24"/>
        </w:rPr>
        <w:t xml:space="preserve">просмотр фильма (мультфильма), рассказывающего о </w:t>
      </w:r>
      <w:r w:rsidR="00306BBF" w:rsidRPr="00C93D5D">
        <w:rPr>
          <w:spacing w:val="-1"/>
          <w:sz w:val="24"/>
          <w:szCs w:val="24"/>
        </w:rPr>
        <w:t>символике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фольклорного праздника;</w:t>
      </w:r>
    </w:p>
    <w:p w14:paraId="42372BD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представления;</w:t>
      </w:r>
    </w:p>
    <w:p w14:paraId="599AAA9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гуляньях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улицах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города,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посёлка.</w:t>
      </w:r>
    </w:p>
    <w:p w14:paraId="1D8FD6AD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Первые артисты, народный театр (1–3 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Скоморохи. Ярмарочный балаган. Вертеп.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22B609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учебных, справочных текстов по теме;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учителем;</w:t>
      </w:r>
    </w:p>
    <w:p w14:paraId="4524A3F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скоморошин;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29B24BC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 (мультфильма), фрагмента музыкального спектакля;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постановка.</w:t>
      </w:r>
    </w:p>
    <w:p w14:paraId="3811514E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Фольклор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(2–8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0B68F28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 Российской Федерации. Жанры, интонации, музыкальные инструменты,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музыканты-исполнители.</w:t>
      </w:r>
    </w:p>
    <w:p w14:paraId="542D130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04032F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фольклора различных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народностей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Федерации;</w:t>
      </w:r>
    </w:p>
    <w:p w14:paraId="19F0CAE9" w14:textId="77777777" w:rsidR="00856648" w:rsidRPr="00C93D5D" w:rsidRDefault="00306BBF" w:rsidP="00C93D5D">
      <w:pPr>
        <w:pStyle w:val="a3"/>
        <w:tabs>
          <w:tab w:val="left" w:pos="2686"/>
          <w:tab w:val="left" w:pos="4532"/>
          <w:tab w:val="left" w:pos="5444"/>
          <w:tab w:val="left" w:pos="7620"/>
          <w:tab w:val="left" w:pos="912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</w:t>
      </w:r>
      <w:r w:rsidR="00C93D5D">
        <w:rPr>
          <w:sz w:val="24"/>
          <w:szCs w:val="24"/>
        </w:rPr>
        <w:t xml:space="preserve">е характерных черт, характеристика типичных </w:t>
      </w:r>
      <w:r w:rsidRPr="00C93D5D">
        <w:rPr>
          <w:spacing w:val="-1"/>
          <w:sz w:val="24"/>
          <w:szCs w:val="24"/>
        </w:rPr>
        <w:t>элементов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(ритм,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14:paraId="45A50C8F" w14:textId="77777777" w:rsidR="00856648" w:rsidRPr="00C93D5D" w:rsidRDefault="00C93D5D" w:rsidP="00C93D5D">
      <w:pPr>
        <w:pStyle w:val="a3"/>
        <w:tabs>
          <w:tab w:val="left" w:pos="2554"/>
          <w:tab w:val="left" w:pos="3501"/>
          <w:tab w:val="left" w:pos="4581"/>
          <w:tab w:val="left" w:pos="6490"/>
          <w:tab w:val="left" w:pos="825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 песен, танцев,</w:t>
      </w:r>
      <w:r>
        <w:rPr>
          <w:sz w:val="24"/>
          <w:szCs w:val="24"/>
        </w:rPr>
        <w:tab/>
        <w:t xml:space="preserve">импровизация </w:t>
      </w:r>
      <w:r w:rsidR="00306BBF" w:rsidRPr="00C93D5D">
        <w:rPr>
          <w:sz w:val="24"/>
          <w:szCs w:val="24"/>
        </w:rPr>
        <w:t>ритмических</w:t>
      </w:r>
      <w:r w:rsidR="00306BBF" w:rsidRPr="00C93D5D">
        <w:rPr>
          <w:sz w:val="24"/>
          <w:szCs w:val="24"/>
        </w:rPr>
        <w:tab/>
        <w:t>аккомпанементов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ударных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инструментах;</w:t>
      </w:r>
    </w:p>
    <w:p w14:paraId="67DFA17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09423211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62FE89B4" wp14:editId="59F59994">
                <wp:simplePos x="0" y="0"/>
                <wp:positionH relativeFrom="page">
                  <wp:posOffset>719455</wp:posOffset>
                </wp:positionH>
                <wp:positionV relativeFrom="paragraph">
                  <wp:posOffset>742315</wp:posOffset>
                </wp:positionV>
                <wp:extent cx="1829435" cy="8890"/>
                <wp:effectExtent l="0" t="0" r="0" b="0"/>
                <wp:wrapTopAndBottom/>
                <wp:docPr id="2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21E2C" id="Rectangle 22" o:spid="_x0000_s1026" style="position:absolute;margin-left:56.65pt;margin-top:58.45pt;width:144.05pt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+BeA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исполнение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1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клавишных</w:t>
      </w:r>
      <w:r w:rsidR="00306BBF" w:rsidRPr="00C93D5D">
        <w:rPr>
          <w:spacing w:val="1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</w:t>
      </w:r>
      <w:r w:rsidR="00306BBF" w:rsidRPr="00C93D5D">
        <w:rPr>
          <w:spacing w:val="1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</w:t>
      </w:r>
      <w:r w:rsidR="00306BBF" w:rsidRPr="00C93D5D">
        <w:rPr>
          <w:spacing w:val="1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прослеживание мелодии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записи;</w:t>
      </w:r>
    </w:p>
    <w:p w14:paraId="4B8775D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</w:p>
    <w:p w14:paraId="26C18843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Фольклор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(2–8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6995382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Собиратели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творчества.</w:t>
      </w:r>
    </w:p>
    <w:p w14:paraId="1C98D4E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E2CE22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фольклористики;</w:t>
      </w:r>
    </w:p>
    <w:p w14:paraId="0AEE025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 текстов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собирателях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фольклора;</w:t>
      </w:r>
    </w:p>
    <w:p w14:paraId="67DD62B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созданной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композиторами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86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8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14:paraId="33217B9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приёмов обработки, развития народных мелодий;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обработке;</w:t>
      </w:r>
    </w:p>
    <w:p w14:paraId="268E6F8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народном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варианте;</w:t>
      </w:r>
    </w:p>
    <w:p w14:paraId="415844B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оценочных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суждений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7250D15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аналогии с изобразительным искусством – сравнение фотографий подлинных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образцов народных промыслов (гжель, хохлома, городецкая роспись) с творчеством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современных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художников,      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модельеров, 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дизайнеров, 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работающих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соответствующих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техниках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росписи.</w:t>
      </w:r>
    </w:p>
    <w:p w14:paraId="217B9434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мира».</w:t>
      </w:r>
    </w:p>
    <w:p w14:paraId="1CF15F2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продолжением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дополнением 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 России». «Между музыкой моего народа и музыкой других народов нет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непереходимых границ» – тезис, выдвинутый Д.Б. Кабалевским во второй половине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ХХ века, остаётся по-прежнему актуальным. Интонационная и жанровая близость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русского,</w:t>
      </w:r>
      <w:r w:rsidRPr="00C93D5D">
        <w:rPr>
          <w:spacing w:val="11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украинского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белорусского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фольклора,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межнациональные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семьи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кавказскими,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среднеазиатскими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корнями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картина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сохраняющегося 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 России.</w:t>
      </w:r>
    </w:p>
    <w:p w14:paraId="72DBB02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Не</w:t>
      </w:r>
      <w:r w:rsidRPr="00C93D5D">
        <w:rPr>
          <w:spacing w:val="10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менее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важным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фактором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является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принципиальная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многомерность</w:t>
      </w:r>
    </w:p>
    <w:p w14:paraId="7101E4B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современной культуры, вбирающей в себя национальные традиции и стили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всего мира. Изучение данного модуля в начальной школе соответствует не только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современному облику музыкального искусства, но и принципиальным установкам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концепции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базовых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национальных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ценностей.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Понимание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предупреждения   этнических   и   расовых   предрассудков,   воспитания   уважения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представителям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религий.</w:t>
      </w:r>
    </w:p>
    <w:p w14:paraId="70AF455F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соседей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0F053D15" w14:textId="77777777" w:rsidR="00856648" w:rsidRPr="00C93D5D" w:rsidRDefault="00306BBF" w:rsidP="00C93D5D">
      <w:pPr>
        <w:pStyle w:val="a3"/>
        <w:tabs>
          <w:tab w:val="left" w:pos="2623"/>
          <w:tab w:val="left" w:pos="4014"/>
          <w:tab w:val="left" w:pos="4373"/>
          <w:tab w:val="left" w:pos="6187"/>
          <w:tab w:val="left" w:pos="7524"/>
          <w:tab w:val="left" w:pos="919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Фольклор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м</w:t>
      </w:r>
      <w:r w:rsidR="00C93D5D">
        <w:rPr>
          <w:sz w:val="24"/>
          <w:szCs w:val="24"/>
        </w:rPr>
        <w:t>узыкальные</w:t>
      </w:r>
      <w:r w:rsidR="00C93D5D">
        <w:rPr>
          <w:sz w:val="24"/>
          <w:szCs w:val="24"/>
        </w:rPr>
        <w:tab/>
        <w:t>традиции</w:t>
      </w:r>
      <w:r w:rsidR="00C93D5D">
        <w:rPr>
          <w:sz w:val="24"/>
          <w:szCs w:val="24"/>
        </w:rPr>
        <w:tab/>
        <w:t xml:space="preserve">Белоруссии, </w:t>
      </w:r>
      <w:r w:rsidRPr="00C93D5D">
        <w:rPr>
          <w:spacing w:val="-1"/>
          <w:sz w:val="24"/>
          <w:szCs w:val="24"/>
        </w:rPr>
        <w:t>Украины,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Прибалтики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(песни,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обычаи,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 инструменты).</w:t>
      </w:r>
    </w:p>
    <w:p w14:paraId="570513F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78DAB8B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14:paraId="79EC950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14:paraId="041EEE77" w14:textId="77777777"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внешним видом, особенностями исполнения 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 xml:space="preserve">народных </w:t>
      </w:r>
      <w:r w:rsidR="00306BBF" w:rsidRPr="00C93D5D">
        <w:rPr>
          <w:sz w:val="24"/>
          <w:szCs w:val="24"/>
        </w:rPr>
        <w:lastRenderedPageBreak/>
        <w:t>инструментов;</w:t>
      </w:r>
    </w:p>
    <w:p w14:paraId="31AEFD8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14:paraId="2140397F" w14:textId="77777777"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37EA8BB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14:paraId="3BFF99E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57BF9D9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6D0C801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14:paraId="1399F57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14:paraId="146A1E90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Кавказские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ритмы (2–6 часов).</w:t>
      </w:r>
    </w:p>
    <w:p w14:paraId="46232F5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музыканты-исполнители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Грузии,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Армении,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Азербайджана.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Близость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Северного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Кавказа.</w:t>
      </w:r>
    </w:p>
    <w:p w14:paraId="4EDCCD5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7BE522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14:paraId="2B6384C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14:paraId="23EAA15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14:paraId="7B3D2E0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14:paraId="751C6436" w14:textId="77777777"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5D3D748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14:paraId="19AB9A0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674119F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478D281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14:paraId="0D48BA27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E119EC7" wp14:editId="4505143B">
                <wp:simplePos x="0" y="0"/>
                <wp:positionH relativeFrom="page">
                  <wp:posOffset>719455</wp:posOffset>
                </wp:positionH>
                <wp:positionV relativeFrom="paragraph">
                  <wp:posOffset>216535</wp:posOffset>
                </wp:positionV>
                <wp:extent cx="1829435" cy="8890"/>
                <wp:effectExtent l="0" t="0" r="0" b="0"/>
                <wp:wrapTopAndBottom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2C7E4" id="Rectangle 21" o:spid="_x0000_s1026" style="position:absolute;margin-left:56.65pt;margin-top:17.05pt;width:144.05pt;height: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ubeA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творческие,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исследовательские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проекты,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школьные</w:t>
      </w:r>
      <w:r w:rsidR="00306BBF" w:rsidRPr="00C93D5D">
        <w:rPr>
          <w:spacing w:val="4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фестивали,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посвящённые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культуре народов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мира.</w:t>
      </w:r>
    </w:p>
    <w:p w14:paraId="3A1A26EF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Европы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1854849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Танцевальный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9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песенный</w:t>
      </w:r>
      <w:r w:rsidRPr="00C93D5D">
        <w:rPr>
          <w:spacing w:val="98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европейских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z w:val="24"/>
          <w:szCs w:val="24"/>
          <w:vertAlign w:val="superscript"/>
        </w:rPr>
        <w:t>23</w:t>
      </w:r>
      <w:r w:rsidRPr="00C93D5D">
        <w:rPr>
          <w:sz w:val="24"/>
          <w:szCs w:val="24"/>
        </w:rPr>
        <w:t>.</w:t>
      </w:r>
    </w:p>
    <w:p w14:paraId="7D6EEED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Канон.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Странствующие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Карнавал.</w:t>
      </w:r>
    </w:p>
    <w:p w14:paraId="23CE90F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69C372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14:paraId="71FCFB2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14:paraId="113C1084" w14:textId="77777777"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внешним видом, особенностями исполнения 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14:paraId="4852497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14:paraId="17D9CFFF" w14:textId="77777777"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1A0D3B1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14:paraId="08A07F7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104745E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1951C64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14:paraId="713041F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14:paraId="635FBF6D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Испании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Латинской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Америки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6B3FAE0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Фламенко.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гитаре,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кастаньеты,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латиноамериканские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</w:t>
      </w:r>
      <w:r w:rsidRPr="00C93D5D">
        <w:rPr>
          <w:sz w:val="24"/>
          <w:szCs w:val="24"/>
          <w:vertAlign w:val="superscript"/>
        </w:rPr>
        <w:t>24</w:t>
      </w:r>
      <w:r w:rsidRPr="00C93D5D">
        <w:rPr>
          <w:sz w:val="24"/>
          <w:szCs w:val="24"/>
        </w:rPr>
        <w:t>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исполнители.</w:t>
      </w:r>
    </w:p>
    <w:p w14:paraId="050374C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70A36EB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14:paraId="48DBA22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14:paraId="2CE857D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14:paraId="687F546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14:paraId="77D6108A" w14:textId="77777777"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</w:t>
      </w:r>
      <w:r w:rsidRPr="00C93D5D">
        <w:rPr>
          <w:sz w:val="24"/>
          <w:szCs w:val="24"/>
        </w:rPr>
        <w:t>импровиза</w:t>
      </w:r>
      <w:r w:rsidR="00C93D5D">
        <w:rPr>
          <w:sz w:val="24"/>
          <w:szCs w:val="24"/>
        </w:rPr>
        <w:t xml:space="preserve">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6A457A8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14:paraId="0679E18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0CCD23F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34E9E8F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14:paraId="0C9A251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14:paraId="108DBE66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США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28CDF6C5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EE5F066" wp14:editId="06447883">
                <wp:simplePos x="0" y="0"/>
                <wp:positionH relativeFrom="page">
                  <wp:posOffset>719455</wp:posOffset>
                </wp:positionH>
                <wp:positionV relativeFrom="paragraph">
                  <wp:posOffset>158115</wp:posOffset>
                </wp:positionV>
                <wp:extent cx="1829435" cy="8890"/>
                <wp:effectExtent l="0" t="0" r="0" b="0"/>
                <wp:wrapTopAndBottom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9E298" id="Rectangle 20" o:spid="_x0000_s1026" style="position:absolute;margin-left:56.65pt;margin-top:12.45pt;width:144.05pt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Смешение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Северной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Америки.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Африканские</w:t>
      </w:r>
      <w:r w:rsidR="00306BBF" w:rsidRPr="00C93D5D">
        <w:rPr>
          <w:spacing w:val="70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ритмы,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трудовые</w:t>
      </w:r>
      <w:r w:rsidR="00306BBF" w:rsidRPr="00C93D5D">
        <w:rPr>
          <w:spacing w:val="70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песни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негров.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Спиричуэлс.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Джаз.   Творчество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Дж.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Гершвина.</w:t>
      </w:r>
    </w:p>
    <w:p w14:paraId="0080A16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1BC00D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14:paraId="0478586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14:paraId="17E50E4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14:paraId="4960F0D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14:paraId="2703388D" w14:textId="77777777"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419D3CA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14:paraId="482CE52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7D5FE72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6332AE4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14:paraId="2A55038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14:paraId="1A7455AA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Японии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Китая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7C07208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Древние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истоки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Юго-Восточной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Азии.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Императорские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церемонии,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Пентатоника.</w:t>
      </w:r>
    </w:p>
    <w:p w14:paraId="387745E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2C1F37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стран;определение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(ритм,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14:paraId="75A593FC" w14:textId="77777777"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внешним</w:t>
      </w:r>
      <w:r w:rsidR="00306BBF" w:rsidRPr="00C93D5D">
        <w:rPr>
          <w:sz w:val="24"/>
          <w:szCs w:val="24"/>
        </w:rPr>
        <w:tab/>
        <w:t>ви</w:t>
      </w:r>
      <w:r>
        <w:rPr>
          <w:sz w:val="24"/>
          <w:szCs w:val="24"/>
        </w:rPr>
        <w:t>дом,</w:t>
      </w:r>
      <w:r>
        <w:rPr>
          <w:sz w:val="24"/>
          <w:szCs w:val="24"/>
        </w:rPr>
        <w:tab/>
        <w:t>особенностями</w:t>
      </w:r>
      <w:r>
        <w:rPr>
          <w:sz w:val="24"/>
          <w:szCs w:val="24"/>
        </w:rPr>
        <w:tab/>
        <w:t>исполнения</w:t>
      </w:r>
      <w:r>
        <w:rPr>
          <w:sz w:val="24"/>
          <w:szCs w:val="24"/>
        </w:rPr>
        <w:tab/>
        <w:t xml:space="preserve">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14:paraId="6C2B2B7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14:paraId="4F309834" w14:textId="77777777"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>игра–импровизация-подражание</w:t>
      </w:r>
      <w:r w:rsidR="00C93D5D">
        <w:rPr>
          <w:sz w:val="24"/>
          <w:szCs w:val="24"/>
        </w:rPr>
        <w:tab/>
        <w:t xml:space="preserve">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164BE07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14:paraId="77EF7D2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39A0993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61234D7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14:paraId="225FB0B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14:paraId="4C0A1D57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Средней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3B145E6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 Казахстана,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Киргизии,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региона.</w:t>
      </w:r>
    </w:p>
    <w:p w14:paraId="17779B4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28C82D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14:paraId="4383D3E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14:paraId="336563C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14:paraId="53B1330A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0BCFEC05" wp14:editId="429E38A9">
                <wp:simplePos x="0" y="0"/>
                <wp:positionH relativeFrom="page">
                  <wp:posOffset>719455</wp:posOffset>
                </wp:positionH>
                <wp:positionV relativeFrom="paragraph">
                  <wp:posOffset>98425</wp:posOffset>
                </wp:positionV>
                <wp:extent cx="1829435" cy="8890"/>
                <wp:effectExtent l="0" t="0" r="0" b="0"/>
                <wp:wrapTopAndBottom/>
                <wp:docPr id="2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83665" id="Rectangle 19" o:spid="_x0000_s1026" style="position:absolute;margin-left:56.65pt;margin-top:7.75pt;width:144.05pt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определение на слух тембров инструментов;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классификация</w:t>
      </w:r>
      <w:r w:rsidR="00306BBF" w:rsidRPr="00C93D5D">
        <w:rPr>
          <w:spacing w:val="-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группы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духовых,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ударных,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струнных;</w:t>
      </w:r>
    </w:p>
    <w:p w14:paraId="4FFFE27F" w14:textId="77777777"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игра– импровизация-подражании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26A0F02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14:paraId="07294BE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14:paraId="56529B7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3A21F77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14:paraId="441EAF8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14:paraId="683F883B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Певец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685A2B4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</w:p>
    <w:p w14:paraId="663A451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478589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композиторов;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музыкой;</w:t>
      </w:r>
    </w:p>
    <w:p w14:paraId="77EB9AA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материала;</w:t>
      </w:r>
    </w:p>
    <w:p w14:paraId="2498036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наиболее ярких тем инструментальных сочинений;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</w:p>
    <w:p w14:paraId="76C77C6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5DFD6505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AF071C0" wp14:editId="0548C219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1829435" cy="8890"/>
                <wp:effectExtent l="0" t="0" r="0" b="0"/>
                <wp:wrapTopAndBottom/>
                <wp:docPr id="1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FE7EF" id="Rectangle 18" o:spid="_x0000_s1026" style="position:absolute;margin-left:56.65pt;margin-top:10.1pt;width:144.05pt;height: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/Xy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исполнение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клавишных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прослеживание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записи;</w:t>
      </w:r>
    </w:p>
    <w:p w14:paraId="5D1961B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композиторам.</w:t>
      </w:r>
    </w:p>
    <w:p w14:paraId="31C738DF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42DD991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Содержание: Культурные связи между музыкантами разных стран. Образы,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    фольклора    других   народов    и    стран    в    музыке    отечественных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зарубежных композиторов (в том числе образы других культур в музыке русских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цитаты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композиторов).</w:t>
      </w:r>
    </w:p>
    <w:p w14:paraId="4A476F5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186F78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композиторов;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музыкой;</w:t>
      </w:r>
    </w:p>
    <w:p w14:paraId="21D1F1B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материала;</w:t>
      </w:r>
    </w:p>
    <w:p w14:paraId="0E33023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наиболее ярких тем инструментальных сочинений;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</w:p>
    <w:p w14:paraId="55E9318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6E1CF1C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14:paraId="67758B2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композиторам.</w:t>
      </w:r>
    </w:p>
    <w:p w14:paraId="236777C9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4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«Духовная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музыка».</w:t>
      </w:r>
    </w:p>
    <w:p w14:paraId="536B2B1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культура Европы и России на протяжении нескольких столетий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была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представлена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тремя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главными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направлениями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созданы подлинные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искусства. Изучение данного модуля поддерживает баланс, позволяет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календарно-тематического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максимально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широкую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Однако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произведениями,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шедеврами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 модулей.</w:t>
      </w:r>
    </w:p>
    <w:p w14:paraId="5160FFB9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Звучание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храма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 часа).</w:t>
      </w:r>
    </w:p>
    <w:p w14:paraId="113F4B6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Колокола.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звоны</w:t>
      </w:r>
      <w:r w:rsidRPr="00C93D5D">
        <w:rPr>
          <w:spacing w:val="73"/>
          <w:sz w:val="24"/>
          <w:szCs w:val="24"/>
        </w:rPr>
        <w:t xml:space="preserve"> </w:t>
      </w:r>
      <w:r w:rsidRPr="00C93D5D">
        <w:rPr>
          <w:sz w:val="24"/>
          <w:szCs w:val="24"/>
        </w:rPr>
        <w:t>(благовест,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трезвон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другие).</w:t>
      </w:r>
    </w:p>
    <w:p w14:paraId="443C772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Звонарские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приговорки.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Колокольность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14:paraId="5EB4BB2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67BF39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обобщение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звучанием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колоколов;</w:t>
      </w:r>
    </w:p>
    <w:p w14:paraId="6C3E06A8" w14:textId="77777777" w:rsidR="00856648" w:rsidRPr="00C93D5D" w:rsidRDefault="00C93D5D" w:rsidP="00C93D5D">
      <w:pPr>
        <w:pStyle w:val="a3"/>
        <w:tabs>
          <w:tab w:val="left" w:pos="1963"/>
          <w:tab w:val="left" w:pos="2378"/>
          <w:tab w:val="left" w:pos="3787"/>
          <w:tab w:val="left" w:pos="4218"/>
          <w:tab w:val="left" w:pos="5755"/>
          <w:tab w:val="left" w:pos="7650"/>
          <w:tab w:val="left" w:pos="925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диалог с</w:t>
      </w:r>
      <w:r>
        <w:rPr>
          <w:sz w:val="24"/>
          <w:szCs w:val="24"/>
        </w:rPr>
        <w:tab/>
        <w:t>учителем о традициях изготовления</w:t>
      </w:r>
      <w:r>
        <w:rPr>
          <w:sz w:val="24"/>
          <w:szCs w:val="24"/>
        </w:rPr>
        <w:tab/>
        <w:t xml:space="preserve">колоколов, </w:t>
      </w:r>
      <w:r w:rsidR="00306BBF" w:rsidRPr="00C93D5D">
        <w:rPr>
          <w:spacing w:val="-1"/>
          <w:sz w:val="24"/>
          <w:szCs w:val="24"/>
        </w:rPr>
        <w:t>значении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колокольного звона;</w:t>
      </w:r>
    </w:p>
    <w:p w14:paraId="22924A7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звонов;</w:t>
      </w:r>
    </w:p>
    <w:p w14:paraId="613EFB83" w14:textId="77777777" w:rsidR="00856648" w:rsidRPr="00C93D5D" w:rsidRDefault="00C93D5D" w:rsidP="00C93D5D">
      <w:pPr>
        <w:pStyle w:val="a3"/>
        <w:tabs>
          <w:tab w:val="left" w:pos="2425"/>
          <w:tab w:val="left" w:pos="3722"/>
          <w:tab w:val="left" w:pos="5073"/>
          <w:tab w:val="left" w:pos="7330"/>
          <w:tab w:val="left" w:pos="7850"/>
          <w:tab w:val="left" w:pos="87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слушание музыки русских композиторов</w:t>
      </w:r>
      <w:r>
        <w:rPr>
          <w:sz w:val="24"/>
          <w:szCs w:val="24"/>
        </w:rPr>
        <w:tab/>
        <w:t xml:space="preserve">с ярко </w:t>
      </w:r>
      <w:r w:rsidR="00306BBF" w:rsidRPr="00C93D5D">
        <w:rPr>
          <w:spacing w:val="-1"/>
          <w:sz w:val="24"/>
          <w:szCs w:val="24"/>
        </w:rPr>
        <w:t>выраженным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изобразительным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элементом колокольности;</w:t>
      </w:r>
    </w:p>
    <w:p w14:paraId="4843B35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выявление,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композитором;</w:t>
      </w:r>
    </w:p>
    <w:p w14:paraId="6844203E" w14:textId="77777777" w:rsidR="00856648" w:rsidRPr="00C93D5D" w:rsidRDefault="00306BBF" w:rsidP="00C93D5D">
      <w:pPr>
        <w:pStyle w:val="a3"/>
        <w:tabs>
          <w:tab w:val="left" w:pos="2697"/>
          <w:tab w:val="left" w:pos="3147"/>
          <w:tab w:val="left" w:pos="5579"/>
          <w:tab w:val="left" w:pos="7325"/>
          <w:tab w:val="left" w:pos="7898"/>
          <w:tab w:val="left" w:pos="900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двигательная импровизация – имитация движений звонаря на колокольне;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ритмические и артикуляционные упражнения</w:t>
      </w:r>
      <w:r w:rsidR="00C93D5D">
        <w:rPr>
          <w:sz w:val="24"/>
          <w:szCs w:val="24"/>
        </w:rPr>
        <w:tab/>
        <w:t xml:space="preserve">на основе </w:t>
      </w:r>
      <w:r w:rsidRPr="00C93D5D">
        <w:rPr>
          <w:spacing w:val="-1"/>
          <w:sz w:val="24"/>
          <w:szCs w:val="24"/>
        </w:rPr>
        <w:t>звонарских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приговорок;</w:t>
      </w:r>
    </w:p>
    <w:p w14:paraId="1895CC3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45C8C7E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документального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колоколах;</w:t>
      </w:r>
    </w:p>
    <w:p w14:paraId="42A8D16A" w14:textId="77777777" w:rsidR="00856648" w:rsidRPr="00C93D5D" w:rsidRDefault="00C93D5D" w:rsidP="00C93D5D">
      <w:pPr>
        <w:pStyle w:val="a3"/>
        <w:tabs>
          <w:tab w:val="left" w:pos="2422"/>
          <w:tab w:val="left" w:pos="4060"/>
          <w:tab w:val="left" w:pos="4573"/>
          <w:tab w:val="left" w:pos="6301"/>
          <w:tab w:val="left" w:pos="7970"/>
          <w:tab w:val="left" w:pos="864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сочинение, исполнение на фортепиано, синтезаторе или </w:t>
      </w:r>
      <w:r w:rsidR="00306BBF" w:rsidRPr="00C93D5D">
        <w:rPr>
          <w:sz w:val="24"/>
          <w:szCs w:val="24"/>
        </w:rPr>
        <w:t>металлофонах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композиции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(импровизации),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имитирующей звучание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колоколов.</w:t>
      </w:r>
    </w:p>
    <w:p w14:paraId="61769EB5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Песни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верующих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1EB35F5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Молитва,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хорал,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песнопение,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духовный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стих.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 композиторов-классиков.</w:t>
      </w:r>
    </w:p>
    <w:p w14:paraId="625E7C4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DD2958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слушание,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содержания;</w:t>
      </w:r>
    </w:p>
    <w:p w14:paraId="72BFE8F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манере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средствах;</w:t>
      </w:r>
    </w:p>
    <w:p w14:paraId="4758FBAF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34AE969" wp14:editId="7BE9410D">
                <wp:simplePos x="0" y="0"/>
                <wp:positionH relativeFrom="page">
                  <wp:posOffset>719455</wp:posOffset>
                </wp:positionH>
                <wp:positionV relativeFrom="paragraph">
                  <wp:posOffset>98425</wp:posOffset>
                </wp:positionV>
                <wp:extent cx="1829435" cy="8890"/>
                <wp:effectExtent l="0" t="0" r="0" b="0"/>
                <wp:wrapTopAndBottom/>
                <wp:docPr id="1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A3AE7" id="Rectangle 17" o:spid="_x0000_s1026" style="position:absolute;margin-left:56.65pt;margin-top:7.75pt;width:144.05pt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JOdg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знакомство</w:t>
      </w:r>
      <w:r w:rsidR="00306BBF" w:rsidRPr="00C93D5D">
        <w:rPr>
          <w:sz w:val="24"/>
          <w:szCs w:val="24"/>
        </w:rPr>
        <w:tab/>
        <w:t>с</w:t>
      </w:r>
      <w:r w:rsidR="00306BBF" w:rsidRPr="00C93D5D">
        <w:rPr>
          <w:sz w:val="24"/>
          <w:szCs w:val="24"/>
        </w:rPr>
        <w:tab/>
        <w:t>произведениями</w:t>
      </w:r>
      <w:r w:rsidR="00306BBF" w:rsidRPr="00C93D5D">
        <w:rPr>
          <w:sz w:val="24"/>
          <w:szCs w:val="24"/>
        </w:rPr>
        <w:tab/>
        <w:t>светской</w:t>
      </w:r>
      <w:r w:rsidR="00306BBF" w:rsidRPr="00C93D5D">
        <w:rPr>
          <w:sz w:val="24"/>
          <w:szCs w:val="24"/>
        </w:rPr>
        <w:tab/>
        <w:t>музыки,</w:t>
      </w:r>
      <w:r w:rsidR="00306BBF" w:rsidRPr="00C93D5D">
        <w:rPr>
          <w:sz w:val="24"/>
          <w:szCs w:val="24"/>
        </w:rPr>
        <w:tab/>
        <w:t>в</w:t>
      </w:r>
      <w:r w:rsidR="00306BBF" w:rsidRPr="00C93D5D">
        <w:rPr>
          <w:sz w:val="24"/>
          <w:szCs w:val="24"/>
        </w:rPr>
        <w:tab/>
        <w:t>которых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воплощены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молитвенные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интонации,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используется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хоральный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склад звучания;</w:t>
      </w:r>
    </w:p>
    <w:p w14:paraId="3BBC4C0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41BC9DA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документального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 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молитвы;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рисование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мотивам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прослушанных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произведений.</w:t>
      </w:r>
    </w:p>
    <w:p w14:paraId="7BF7E61A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Инструментальная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Орган и его роль в богослужении. Творчество И.С. Баха.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7043719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устройству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католическом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протестантском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богослужении;</w:t>
      </w:r>
    </w:p>
    <w:p w14:paraId="666ADC7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ответы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учителя;</w:t>
      </w:r>
    </w:p>
    <w:p w14:paraId="2C98BD3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И.С.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Баха;</w:t>
      </w:r>
    </w:p>
    <w:p w14:paraId="7AA0983C" w14:textId="77777777" w:rsidR="00856648" w:rsidRPr="00C93D5D" w:rsidRDefault="00306BBF" w:rsidP="00C93D5D">
      <w:pPr>
        <w:pStyle w:val="a3"/>
        <w:tabs>
          <w:tab w:val="left" w:pos="2335"/>
          <w:tab w:val="left" w:pos="4185"/>
          <w:tab w:val="left" w:pos="4810"/>
          <w:tab w:val="left" w:pos="6610"/>
          <w:tab w:val="left" w:pos="883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описание</w:t>
      </w:r>
      <w:r w:rsidRPr="00C93D5D">
        <w:rPr>
          <w:sz w:val="24"/>
          <w:szCs w:val="24"/>
        </w:rPr>
        <w:tab/>
        <w:t>впечатлени</w:t>
      </w:r>
      <w:r w:rsidR="00C93D5D">
        <w:rPr>
          <w:sz w:val="24"/>
          <w:szCs w:val="24"/>
        </w:rPr>
        <w:t>я</w:t>
      </w:r>
      <w:r w:rsidR="00C93D5D">
        <w:rPr>
          <w:sz w:val="24"/>
          <w:szCs w:val="24"/>
        </w:rPr>
        <w:tab/>
        <w:t>от</w:t>
      </w:r>
      <w:r w:rsidR="00C93D5D">
        <w:rPr>
          <w:sz w:val="24"/>
          <w:szCs w:val="24"/>
        </w:rPr>
        <w:tab/>
        <w:t>восприятия,</w:t>
      </w:r>
      <w:r w:rsidR="00C93D5D">
        <w:rPr>
          <w:sz w:val="24"/>
          <w:szCs w:val="24"/>
        </w:rPr>
        <w:tab/>
        <w:t xml:space="preserve">характеристика </w:t>
      </w:r>
      <w:r w:rsidRPr="00C93D5D">
        <w:rPr>
          <w:sz w:val="24"/>
          <w:szCs w:val="24"/>
        </w:rPr>
        <w:t>музыкально-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средств;</w:t>
      </w:r>
    </w:p>
    <w:p w14:paraId="7DFD362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игровая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имитация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слушания);</w:t>
      </w:r>
    </w:p>
    <w:p w14:paraId="76132F7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звуковое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исследование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(учителем)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синтезаторе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 тембром органа;</w:t>
      </w:r>
    </w:p>
    <w:p w14:paraId="5911A69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трансформацией музыкального образа;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153133D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органной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рассматривание</w:t>
      </w:r>
      <w:r w:rsidRPr="00C93D5D">
        <w:rPr>
          <w:spacing w:val="-9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иллюстраций,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изображений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органа;</w:t>
      </w:r>
    </w:p>
    <w:p w14:paraId="1B9EAD6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выдвижение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гипотез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инструмента;</w:t>
      </w:r>
    </w:p>
    <w:p w14:paraId="316F0A4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органе;</w:t>
      </w:r>
    </w:p>
    <w:p w14:paraId="0BEA3909" w14:textId="77777777" w:rsidR="00856648" w:rsidRPr="00C93D5D" w:rsidRDefault="00C93D5D" w:rsidP="00C93D5D">
      <w:pPr>
        <w:pStyle w:val="a3"/>
        <w:tabs>
          <w:tab w:val="left" w:pos="2914"/>
          <w:tab w:val="left" w:pos="5231"/>
          <w:tab w:val="left" w:pos="6915"/>
          <w:tab w:val="left" w:pos="7555"/>
          <w:tab w:val="left" w:pos="873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литературное, </w:t>
      </w:r>
      <w:r w:rsidR="00306BBF" w:rsidRPr="00C93D5D">
        <w:rPr>
          <w:sz w:val="24"/>
          <w:szCs w:val="24"/>
        </w:rPr>
        <w:t>худо</w:t>
      </w:r>
      <w:r>
        <w:rPr>
          <w:sz w:val="24"/>
          <w:szCs w:val="24"/>
        </w:rPr>
        <w:t>жественное творчество</w:t>
      </w:r>
      <w:r>
        <w:rPr>
          <w:sz w:val="24"/>
          <w:szCs w:val="24"/>
        </w:rPr>
        <w:tab/>
        <w:t xml:space="preserve">на основе </w:t>
      </w:r>
      <w:r w:rsidR="00306BBF" w:rsidRPr="00C93D5D">
        <w:rPr>
          <w:spacing w:val="-1"/>
          <w:sz w:val="24"/>
          <w:szCs w:val="24"/>
        </w:rPr>
        <w:t>музыкальных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впечатлений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от восприятия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органной музыки.</w:t>
      </w:r>
    </w:p>
    <w:p w14:paraId="339ACFAF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Искусство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православной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551E360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православном храме. Традиции исполнения, жанры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(тропарь, стихира, величание и другое). Музыка и живопись, посвящённые святым.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Христа,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Богородицы.</w:t>
      </w:r>
    </w:p>
    <w:p w14:paraId="030A9E8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96F820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церковных 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55DCCF4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14:paraId="13084A6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 типа мелодического движения, особенностей ритма, темпа, динамики;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живописи,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святым,</w:t>
      </w:r>
    </w:p>
    <w:p w14:paraId="401C38E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Христу,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Богородице;</w:t>
      </w:r>
    </w:p>
    <w:p w14:paraId="15C0A33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1A41EA3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храма;</w:t>
      </w:r>
    </w:p>
    <w:p w14:paraId="6DC22DA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поиск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Интернете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 Крещении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святых,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 иконах.</w:t>
      </w:r>
    </w:p>
    <w:p w14:paraId="4D5DF698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Религиозные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28CA158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Праздничная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служба,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вокальная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хоровая)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религиозного содержания.</w:t>
      </w:r>
    </w:p>
    <w:p w14:paraId="6BA90D5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F70F9D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богослужений,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 религиозного содержания;</w:t>
      </w:r>
    </w:p>
    <w:p w14:paraId="3C2DEBC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опорой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нотный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текст),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 музыки;</w:t>
      </w:r>
    </w:p>
    <w:p w14:paraId="48BBD58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68FAEBB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фильма, посвящённого религиозным праздникам;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 духовной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7D319F3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исследовательские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праздников.</w:t>
      </w:r>
    </w:p>
    <w:p w14:paraId="73B736EF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музыка».</w:t>
      </w:r>
    </w:p>
    <w:p w14:paraId="56C3633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важнейших.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составляют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золотой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фонд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Проверенные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временем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камерных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позволяют</w:t>
      </w:r>
    </w:p>
    <w:p w14:paraId="20C105BA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E717CBE" wp14:editId="22CB69F4">
                <wp:simplePos x="0" y="0"/>
                <wp:positionH relativeFrom="page">
                  <wp:posOffset>719455</wp:posOffset>
                </wp:positionH>
                <wp:positionV relativeFrom="paragraph">
                  <wp:posOffset>157480</wp:posOffset>
                </wp:positionV>
                <wp:extent cx="1829435" cy="8890"/>
                <wp:effectExtent l="0" t="0" r="0" b="0"/>
                <wp:wrapTopAndBottom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A3341" id="Rectangle 16" o:spid="_x0000_s1026" style="position:absolute;margin-left:56.65pt;margin-top:12.4pt;width:144.05pt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mQ7dwIAAPs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раскрыть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перед</w:t>
      </w:r>
      <w:r w:rsidR="00306BBF" w:rsidRPr="00C93D5D">
        <w:rPr>
          <w:spacing w:val="5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обучающимися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богатую</w:t>
      </w:r>
      <w:r w:rsidR="00306BBF" w:rsidRPr="00C93D5D">
        <w:rPr>
          <w:spacing w:val="5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палитру</w:t>
      </w:r>
      <w:r w:rsidR="00306BBF" w:rsidRPr="00C93D5D">
        <w:rPr>
          <w:spacing w:val="5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мыслей</w:t>
      </w:r>
      <w:r w:rsidR="00306BBF" w:rsidRPr="00C93D5D">
        <w:rPr>
          <w:spacing w:val="5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чувств,</w:t>
      </w:r>
      <w:r w:rsidR="00306BBF" w:rsidRPr="00C93D5D">
        <w:rPr>
          <w:spacing w:val="5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воплощённую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 звуках музыкальным гением великих композиторов, воспитывать их музыкальный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вкус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 подлинно художественных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произведениях.</w:t>
      </w:r>
    </w:p>
    <w:p w14:paraId="28056985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(0,5–1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час).</w:t>
      </w:r>
    </w:p>
    <w:p w14:paraId="72ADC89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Кого называют композитором, исполнителем? Нужно ли учиться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слушать музыку? Что значит «уметь слушать музыку»? Концерт, концертный зал.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 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концертном зале.</w:t>
      </w:r>
    </w:p>
    <w:p w14:paraId="0FF5285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B186EC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видеозаписи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14:paraId="035EFA2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музыки, рассматривание иллюстраций;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 по теме занятия;</w:t>
      </w:r>
    </w:p>
    <w:p w14:paraId="6DB04C1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«Я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исполнитель»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(игра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имитация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движений);</w:t>
      </w:r>
    </w:p>
    <w:p w14:paraId="1F62F91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 «Я – композитор» (сочинение небольших попевок, мелодических фраз);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концерте;</w:t>
      </w:r>
    </w:p>
    <w:p w14:paraId="32FB148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654EDD0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«Как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концерте»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одноклассника,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краткого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произведения;</w:t>
      </w:r>
    </w:p>
    <w:p w14:paraId="1D821D8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музыки.</w:t>
      </w:r>
    </w:p>
    <w:p w14:paraId="23B4730E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детям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5CAEA8D7" w14:textId="77777777" w:rsidR="00856648" w:rsidRPr="00C93D5D" w:rsidRDefault="00306BBF" w:rsidP="00C93D5D">
      <w:pPr>
        <w:pStyle w:val="a3"/>
        <w:tabs>
          <w:tab w:val="left" w:pos="2865"/>
          <w:tab w:val="left" w:pos="4269"/>
          <w:tab w:val="left" w:pos="5596"/>
          <w:tab w:val="left" w:pos="82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Детская</w:t>
      </w:r>
      <w:r w:rsidRPr="00C93D5D">
        <w:rPr>
          <w:sz w:val="24"/>
          <w:szCs w:val="24"/>
        </w:rPr>
        <w:tab/>
        <w:t>музыка</w:t>
      </w:r>
      <w:r w:rsidRPr="00C93D5D">
        <w:rPr>
          <w:sz w:val="24"/>
          <w:szCs w:val="24"/>
        </w:rPr>
        <w:tab/>
        <w:t>П.И. Чайковского,</w:t>
      </w:r>
      <w:r w:rsidRPr="00C93D5D">
        <w:rPr>
          <w:sz w:val="24"/>
          <w:szCs w:val="24"/>
        </w:rPr>
        <w:tab/>
        <w:t>С.С. Прокофьева,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Д.Б.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Кабалевского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 композиторов.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жанра.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Песня, танец,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марш.</w:t>
      </w:r>
    </w:p>
    <w:p w14:paraId="3390284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C6531E3" w14:textId="77777777" w:rsidR="00856648" w:rsidRPr="00C93D5D" w:rsidRDefault="00C93D5D" w:rsidP="00C93D5D">
      <w:pPr>
        <w:pStyle w:val="a3"/>
        <w:tabs>
          <w:tab w:val="left" w:pos="2398"/>
          <w:tab w:val="left" w:pos="3737"/>
          <w:tab w:val="left" w:pos="5612"/>
          <w:tab w:val="left" w:pos="7211"/>
          <w:tab w:val="left" w:pos="882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 музыки, определение основного характера, </w:t>
      </w:r>
      <w:r w:rsidR="00306BBF" w:rsidRPr="00C93D5D">
        <w:rPr>
          <w:sz w:val="24"/>
          <w:szCs w:val="24"/>
        </w:rPr>
        <w:t>музыкально-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выразительных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средств,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использованных композитором;</w:t>
      </w:r>
    </w:p>
    <w:p w14:paraId="1137970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эпитетов, иллюстраций к музыке;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жанра;</w:t>
      </w:r>
    </w:p>
    <w:p w14:paraId="1CA8A40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14:paraId="0CAA8AC0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0AC82D0" wp14:editId="25236937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9435" cy="8890"/>
                <wp:effectExtent l="0" t="0" r="0" b="0"/>
                <wp:wrapTopAndBottom/>
                <wp:docPr id="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7338A" id="Rectangle 15" o:spid="_x0000_s1026" style="position:absolute;margin-left:56.65pt;margin-top:10.05pt;width:144.05pt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cAh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вокализация, исполнение мелодий инструментальных пьес со словами;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разучивание,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исполнение песен;</w:t>
      </w:r>
    </w:p>
    <w:p w14:paraId="05999D2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маршевого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характера.</w:t>
      </w:r>
    </w:p>
    <w:p w14:paraId="712F8E61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Оркестр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4876009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Оркестр – большой коллектив музыкантов. Дирижёр, партитура,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репетиция.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 концерта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соревнование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солиста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оркестром</w:t>
      </w:r>
      <w:r w:rsidRPr="00C93D5D">
        <w:rPr>
          <w:sz w:val="24"/>
          <w:szCs w:val="24"/>
          <w:vertAlign w:val="superscript"/>
        </w:rPr>
        <w:t>31</w:t>
      </w:r>
      <w:r w:rsidRPr="00C93D5D">
        <w:rPr>
          <w:sz w:val="24"/>
          <w:szCs w:val="24"/>
        </w:rPr>
        <w:t>.</w:t>
      </w:r>
    </w:p>
    <w:p w14:paraId="7200B91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0C91E8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музыки в исполнении оркестра;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 видеозаписи;</w:t>
      </w:r>
    </w:p>
    <w:p w14:paraId="5EA4774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дирижёра;</w:t>
      </w:r>
    </w:p>
    <w:p w14:paraId="6681E4D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игра-имитация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20360A5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 и исполнение песен соответствующей тематики;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расположения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партитуре;</w:t>
      </w:r>
    </w:p>
    <w:p w14:paraId="54368DF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ориентацией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нотную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запись)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 2–3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14:paraId="4BF0C34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6E7F408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работа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группам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партитуры.</w:t>
      </w:r>
    </w:p>
    <w:p w14:paraId="22DB1917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4A5E5B0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Рояль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пианино.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изобретения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фортепиано, «секрет»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+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пиано).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«Предки»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«наследники»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(клавесин,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синтезатор).</w:t>
      </w:r>
    </w:p>
    <w:p w14:paraId="20D7D77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370DC1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многообразием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фортепиано;</w:t>
      </w:r>
    </w:p>
    <w:p w14:paraId="6BB880F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фортепианных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известных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пианистов;</w:t>
      </w:r>
    </w:p>
    <w:p w14:paraId="2037CA4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пианист»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игра-имитация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движений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="00C93D5D">
        <w:rPr>
          <w:sz w:val="24"/>
          <w:szCs w:val="24"/>
        </w:rPr>
        <w:t xml:space="preserve"> </w:t>
      </w:r>
      <w:r w:rsidR="00B3680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A881C00" wp14:editId="32A70E9B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8C6CD" id="Rectangle 14" o:spid="_x0000_s1026" style="position:absolute;margin-left:56.65pt;margin-top:13.55pt;width:144.05pt;height:.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Ladw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C93D5D">
        <w:rPr>
          <w:sz w:val="24"/>
          <w:szCs w:val="24"/>
        </w:rPr>
        <w:t>музыки;</w:t>
      </w:r>
    </w:p>
    <w:p w14:paraId="17573A0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учителя;</w:t>
      </w:r>
    </w:p>
    <w:p w14:paraId="085A795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демонстрация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возможностей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(исполнение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одной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той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пьесы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тихо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громко,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регистрах,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штрихами);</w:t>
      </w:r>
    </w:p>
    <w:p w14:paraId="11ED9AB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 на фортепиано в ансамбле с учителем</w:t>
      </w:r>
      <w:r w:rsidRPr="00C93D5D">
        <w:rPr>
          <w:sz w:val="24"/>
          <w:szCs w:val="24"/>
          <w:vertAlign w:val="superscript"/>
        </w:rPr>
        <w:t>32</w:t>
      </w:r>
      <w:r w:rsidRPr="00C93D5D">
        <w:rPr>
          <w:sz w:val="24"/>
          <w:szCs w:val="24"/>
        </w:rPr>
        <w:t>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6354C9A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46C8D27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разбираем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наглядная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демонстрация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внутреннего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устройства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акустического пианино;</w:t>
      </w:r>
    </w:p>
    <w:p w14:paraId="213F5EC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«Паспорт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инструмента»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исследовательская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предполагающая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подсчёт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параметров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(высота,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ширина,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педалей).</w:t>
      </w:r>
    </w:p>
    <w:p w14:paraId="1722A9B8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14:paraId="27D5B3A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Предки современной флейты. Легенда о нимфе Сиринкс. Музыка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флейты соло,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флейты 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сопровождении фортепиано,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оркестра.</w:t>
      </w:r>
    </w:p>
    <w:p w14:paraId="4C594C1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8C9841F" w14:textId="77777777" w:rsidR="00856648" w:rsidRPr="00C93D5D" w:rsidRDefault="00306BBF" w:rsidP="00C93D5D">
      <w:pPr>
        <w:pStyle w:val="a3"/>
        <w:tabs>
          <w:tab w:val="left" w:pos="2458"/>
          <w:tab w:val="left" w:pos="2820"/>
          <w:tab w:val="left" w:pos="4159"/>
          <w:tab w:val="left" w:pos="5210"/>
          <w:tab w:val="left" w:pos="6959"/>
          <w:tab w:val="left" w:pos="7349"/>
          <w:tab w:val="left" w:pos="874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знакомство</w:t>
      </w:r>
      <w:r w:rsidRPr="00C93D5D">
        <w:rPr>
          <w:sz w:val="24"/>
          <w:szCs w:val="24"/>
        </w:rPr>
        <w:tab/>
        <w:t>с</w:t>
      </w:r>
      <w:r w:rsidRPr="00C93D5D">
        <w:rPr>
          <w:sz w:val="24"/>
          <w:szCs w:val="24"/>
        </w:rPr>
        <w:tab/>
        <w:t>внешним</w:t>
      </w:r>
      <w:r w:rsidRPr="00C93D5D">
        <w:rPr>
          <w:sz w:val="24"/>
          <w:szCs w:val="24"/>
        </w:rPr>
        <w:tab/>
        <w:t>видом,</w:t>
      </w:r>
      <w:r w:rsidRPr="00C93D5D">
        <w:rPr>
          <w:sz w:val="24"/>
          <w:szCs w:val="24"/>
        </w:rPr>
        <w:tab/>
        <w:t>устройством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тембрами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классических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14:paraId="05DE6AB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инструменталистов;</w:t>
      </w:r>
    </w:p>
    <w:p w14:paraId="40B08C9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сказок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легенд,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рассказывающих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появления.</w:t>
      </w:r>
    </w:p>
    <w:p w14:paraId="500ECA88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  <w:tab w:val="left" w:pos="2707"/>
          <w:tab w:val="left" w:pos="4238"/>
          <w:tab w:val="left" w:pos="5509"/>
          <w:tab w:val="left" w:pos="6955"/>
          <w:tab w:val="left" w:pos="861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 инструменты. Скрипка, виолончель (2–4 часа).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Содержание: Певучесть тембров</w:t>
      </w:r>
      <w:r w:rsidR="00C93D5D">
        <w:rPr>
          <w:sz w:val="24"/>
          <w:szCs w:val="24"/>
        </w:rPr>
        <w:tab/>
        <w:t xml:space="preserve">струнных смычковых </w:t>
      </w:r>
      <w:r w:rsidRPr="00C93D5D">
        <w:rPr>
          <w:spacing w:val="-1"/>
          <w:sz w:val="24"/>
          <w:szCs w:val="24"/>
        </w:rPr>
        <w:t>инструментов.</w:t>
      </w:r>
    </w:p>
    <w:p w14:paraId="627CB46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Композиторы,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сочинявшие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скрипичную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Знаменитые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мастера,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изготавливавшие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</w:p>
    <w:p w14:paraId="6521839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1C2568E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DE82BA5" wp14:editId="5EDF42E3">
                <wp:simplePos x="0" y="0"/>
                <wp:positionH relativeFrom="page">
                  <wp:posOffset>719455</wp:posOffset>
                </wp:positionH>
                <wp:positionV relativeFrom="paragraph">
                  <wp:posOffset>107315</wp:posOffset>
                </wp:positionV>
                <wp:extent cx="1829435" cy="8890"/>
                <wp:effectExtent l="0" t="0" r="0" b="0"/>
                <wp:wrapTopAndBottom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3E3B7" id="Rectangle 13" o:spid="_x0000_s1026" style="position:absolute;margin-left:56.65pt;margin-top:8.45pt;width:144.05pt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4gUdw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игра-имитация исполнительских движений во время звучания музыки;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музыкальная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викторина</w:t>
      </w:r>
      <w:r w:rsidR="00306BBF" w:rsidRPr="00C93D5D">
        <w:rPr>
          <w:spacing w:val="6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6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знание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конкретных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</w:t>
      </w:r>
      <w:r w:rsidR="00306BBF" w:rsidRPr="00C93D5D">
        <w:rPr>
          <w:spacing w:val="6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их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авторов,</w:t>
      </w:r>
    </w:p>
    <w:p w14:paraId="277F547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14:paraId="5AD8FD2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песен, посвящённых музыкальным инструментам;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51748E6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7F88831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«Паспорт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предполагающая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описание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внешнего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нём.</w:t>
      </w:r>
    </w:p>
    <w:p w14:paraId="331B3DD0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371F30A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Человеческий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совершенный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Бережное отношение к своему голосу. Известные певцы. Жанры вокальной музыки: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вокализы,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романсы,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Кантата.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романс,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вокализ,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кант.</w:t>
      </w:r>
    </w:p>
    <w:p w14:paraId="429A333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0AB6F7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типов человеческих голосов (детские, мужские, женские),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вокалистов;</w:t>
      </w:r>
    </w:p>
    <w:p w14:paraId="3BE001B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1BADDED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вокальных произведений композиторов-классиков;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дыхательных,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артикуляционных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упражнений;</w:t>
      </w:r>
    </w:p>
    <w:p w14:paraId="784B658D" w14:textId="77777777" w:rsidR="00856648" w:rsidRPr="00C93D5D" w:rsidRDefault="00306BBF" w:rsidP="00C93D5D">
      <w:pPr>
        <w:pStyle w:val="a3"/>
        <w:tabs>
          <w:tab w:val="left" w:pos="2367"/>
          <w:tab w:val="left" w:pos="4058"/>
          <w:tab w:val="left" w:pos="4573"/>
          <w:tab w:val="left" w:pos="5869"/>
          <w:tab w:val="left" w:pos="7192"/>
          <w:tab w:val="left" w:pos="8286"/>
          <w:tab w:val="left" w:pos="997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вокальные</w:t>
      </w:r>
      <w:r w:rsidRPr="00C93D5D">
        <w:rPr>
          <w:sz w:val="24"/>
          <w:szCs w:val="24"/>
        </w:rPr>
        <w:tab/>
        <w:t>упражнения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разви</w:t>
      </w:r>
      <w:r w:rsidR="00C93D5D">
        <w:rPr>
          <w:sz w:val="24"/>
          <w:szCs w:val="24"/>
        </w:rPr>
        <w:t>тие</w:t>
      </w:r>
      <w:r w:rsidR="00C93D5D">
        <w:rPr>
          <w:sz w:val="24"/>
          <w:szCs w:val="24"/>
        </w:rPr>
        <w:tab/>
        <w:t>гибкости</w:t>
      </w:r>
      <w:r w:rsidR="00C93D5D">
        <w:rPr>
          <w:sz w:val="24"/>
          <w:szCs w:val="24"/>
        </w:rPr>
        <w:tab/>
        <w:t>голоса,</w:t>
      </w:r>
      <w:r w:rsidR="00C93D5D">
        <w:rPr>
          <w:sz w:val="24"/>
          <w:szCs w:val="24"/>
        </w:rPr>
        <w:tab/>
        <w:t xml:space="preserve">расширения </w:t>
      </w:r>
      <w:r w:rsidRPr="00C93D5D">
        <w:rPr>
          <w:spacing w:val="-1"/>
          <w:sz w:val="24"/>
          <w:szCs w:val="24"/>
        </w:rPr>
        <w:t>его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диапазона;</w:t>
      </w:r>
    </w:p>
    <w:p w14:paraId="7F83C4E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значит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красивое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пение;</w:t>
      </w:r>
    </w:p>
    <w:p w14:paraId="7D27089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авторов;</w:t>
      </w:r>
    </w:p>
    <w:p w14:paraId="5D82A91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вокальных произведений композиторов-классиков;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789D651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вокальной музыки;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школьный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юных вокалистов.</w:t>
      </w:r>
    </w:p>
    <w:p w14:paraId="493B203B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Инструментальная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7C50565D" w14:textId="77777777" w:rsidR="00856648" w:rsidRPr="00C93D5D" w:rsidRDefault="00306BBF" w:rsidP="00C93D5D">
      <w:pPr>
        <w:pStyle w:val="a3"/>
        <w:tabs>
          <w:tab w:val="left" w:pos="2640"/>
          <w:tab w:val="left" w:pos="3717"/>
          <w:tab w:val="left" w:pos="5083"/>
          <w:tab w:val="left" w:pos="7539"/>
          <w:tab w:val="left" w:pos="8743"/>
          <w:tab w:val="left" w:pos="963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Жанры</w:t>
      </w:r>
      <w:r w:rsidRPr="00C93D5D">
        <w:rPr>
          <w:sz w:val="24"/>
          <w:szCs w:val="24"/>
        </w:rPr>
        <w:tab/>
        <w:t>камерной</w:t>
      </w:r>
      <w:r w:rsidR="00C93D5D">
        <w:rPr>
          <w:sz w:val="24"/>
          <w:szCs w:val="24"/>
        </w:rPr>
        <w:tab/>
        <w:t>инструментальной</w:t>
      </w:r>
      <w:r w:rsidR="00C93D5D">
        <w:rPr>
          <w:sz w:val="24"/>
          <w:szCs w:val="24"/>
        </w:rPr>
        <w:tab/>
        <w:t>музыки:</w:t>
      </w:r>
      <w:r w:rsidR="00C93D5D">
        <w:rPr>
          <w:sz w:val="24"/>
          <w:szCs w:val="24"/>
        </w:rPr>
        <w:tab/>
        <w:t xml:space="preserve">этюд, </w:t>
      </w:r>
      <w:r w:rsidRPr="00C93D5D">
        <w:rPr>
          <w:sz w:val="24"/>
          <w:szCs w:val="24"/>
        </w:rPr>
        <w:t>пьеса.</w:t>
      </w:r>
    </w:p>
    <w:p w14:paraId="310E334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Альбом. Цикл. Сюита. Соната. Квартет.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8D32B8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жанрами камерной инструментальной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 произведений композиторов-классиков;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средств;</w:t>
      </w:r>
    </w:p>
    <w:p w14:paraId="283A8F8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описание своего впечатления от восприятия;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14:paraId="699FDBB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34BD00D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инструментальной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словаря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 жанров.</w:t>
      </w:r>
    </w:p>
    <w:p w14:paraId="51D69152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2F91E6BC" w14:textId="77777777" w:rsidR="00856648" w:rsidRPr="00C93D5D" w:rsidRDefault="00306BBF" w:rsidP="00C93D5D">
      <w:pPr>
        <w:pStyle w:val="a3"/>
        <w:tabs>
          <w:tab w:val="left" w:pos="2692"/>
          <w:tab w:val="left" w:pos="4599"/>
          <w:tab w:val="left" w:pos="6012"/>
          <w:tab w:val="left" w:pos="7542"/>
          <w:tab w:val="left" w:pos="866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Програм</w:t>
      </w:r>
      <w:r w:rsidR="00C93D5D">
        <w:rPr>
          <w:sz w:val="24"/>
          <w:szCs w:val="24"/>
        </w:rPr>
        <w:t>мное</w:t>
      </w:r>
      <w:r w:rsidR="00C93D5D">
        <w:rPr>
          <w:sz w:val="24"/>
          <w:szCs w:val="24"/>
        </w:rPr>
        <w:tab/>
        <w:t>название,</w:t>
      </w:r>
      <w:r w:rsidR="00C93D5D">
        <w:rPr>
          <w:sz w:val="24"/>
          <w:szCs w:val="24"/>
        </w:rPr>
        <w:tab/>
        <w:t>известный</w:t>
      </w:r>
      <w:r w:rsidR="00C93D5D">
        <w:rPr>
          <w:sz w:val="24"/>
          <w:szCs w:val="24"/>
        </w:rPr>
        <w:tab/>
        <w:t xml:space="preserve">сюжет, </w:t>
      </w:r>
      <w:r w:rsidRPr="00C93D5D">
        <w:rPr>
          <w:sz w:val="24"/>
          <w:szCs w:val="24"/>
        </w:rPr>
        <w:t>литературный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эпиграф.</w:t>
      </w:r>
    </w:p>
    <w:p w14:paraId="0B4D7C0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369B3E0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7CA7828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композитором;</w:t>
      </w:r>
    </w:p>
    <w:p w14:paraId="414896F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18D56F9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4F276546" w14:textId="77777777" w:rsidR="00856648" w:rsidRPr="00C93D5D" w:rsidRDefault="00306BBF" w:rsidP="00C93D5D">
      <w:pPr>
        <w:pStyle w:val="a3"/>
        <w:tabs>
          <w:tab w:val="left" w:pos="2443"/>
          <w:tab w:val="left" w:pos="4099"/>
          <w:tab w:val="left" w:pos="5647"/>
          <w:tab w:val="left" w:pos="7331"/>
          <w:tab w:val="left" w:pos="8098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z w:val="24"/>
          <w:szCs w:val="24"/>
        </w:rPr>
        <w:tab/>
        <w:t>небольших</w:t>
      </w:r>
      <w:r w:rsidRPr="00C93D5D">
        <w:rPr>
          <w:sz w:val="24"/>
          <w:szCs w:val="24"/>
        </w:rPr>
        <w:tab/>
        <w:t>миниатюр</w:t>
      </w:r>
      <w:r w:rsidRPr="00C93D5D">
        <w:rPr>
          <w:sz w:val="24"/>
          <w:szCs w:val="24"/>
        </w:rPr>
        <w:tab/>
        <w:t>(вокальные</w:t>
      </w:r>
      <w:r w:rsidRPr="00C93D5D">
        <w:rPr>
          <w:sz w:val="24"/>
          <w:szCs w:val="24"/>
        </w:rPr>
        <w:tab/>
        <w:t>или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инструментальные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>импровизации)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программе.</w:t>
      </w:r>
    </w:p>
    <w:p w14:paraId="356511B6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Симфоническая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01654073" w14:textId="77777777" w:rsidR="00856648" w:rsidRPr="00C93D5D" w:rsidRDefault="00306BBF" w:rsidP="00C93D5D">
      <w:pPr>
        <w:pStyle w:val="a3"/>
        <w:tabs>
          <w:tab w:val="left" w:pos="2683"/>
          <w:tab w:val="left" w:pos="4911"/>
          <w:tab w:val="left" w:pos="6181"/>
          <w:tab w:val="left" w:pos="7465"/>
          <w:tab w:val="left" w:pos="861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Симфон</w:t>
      </w:r>
      <w:r w:rsidR="00C93D5D">
        <w:rPr>
          <w:sz w:val="24"/>
          <w:szCs w:val="24"/>
        </w:rPr>
        <w:t>ический</w:t>
      </w:r>
      <w:r w:rsidR="00C93D5D">
        <w:rPr>
          <w:sz w:val="24"/>
          <w:szCs w:val="24"/>
        </w:rPr>
        <w:tab/>
        <w:t>оркестр.</w:t>
      </w:r>
      <w:r w:rsidR="00C93D5D">
        <w:rPr>
          <w:sz w:val="24"/>
          <w:szCs w:val="24"/>
        </w:rPr>
        <w:tab/>
        <w:t>Тембры,</w:t>
      </w:r>
      <w:r w:rsidR="00C93D5D">
        <w:rPr>
          <w:sz w:val="24"/>
          <w:szCs w:val="24"/>
        </w:rPr>
        <w:tab/>
        <w:t xml:space="preserve">группы </w:t>
      </w:r>
      <w:r w:rsidRPr="00C93D5D">
        <w:rPr>
          <w:sz w:val="24"/>
          <w:szCs w:val="24"/>
        </w:rPr>
        <w:t>инструментов.</w:t>
      </w:r>
    </w:p>
    <w:p w14:paraId="24661A4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Симфония,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картина.</w:t>
      </w:r>
    </w:p>
    <w:p w14:paraId="7C0AC67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46DDE0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составом симфонического оркестра, группами инструментов;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 на слух тембров инструментов симфонического оркестра;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45EB735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«дирижирование»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оркестром;</w:t>
      </w:r>
    </w:p>
    <w:p w14:paraId="74B5487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14:paraId="69A9F85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38A8E5D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симфонической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 устройстве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оркестра.</w:t>
      </w:r>
    </w:p>
    <w:p w14:paraId="42873B55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композиторы-классики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58FC02D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Творчество выдающихся отечественных композиторов.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706FA6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биографии;</w:t>
      </w:r>
    </w:p>
    <w:p w14:paraId="41C22A7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50E5307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вокальных,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симфонических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 характерных образов (картины природы, народной жизни, истории);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характеристика музыкальных образов, музыкально-выразительных средств;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развитием музыки;</w:t>
      </w:r>
    </w:p>
    <w:p w14:paraId="038209E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14:paraId="2EC271E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14:paraId="7498915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тем инструментальных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доступных вокальных сочинений;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1C0CC26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14:paraId="308B80F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фильма.</w:t>
      </w:r>
    </w:p>
    <w:p w14:paraId="72DFC531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Европейские композиторы-классики (2–6 часов).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Творчество выдающихся зарубежных композиторов.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D9CE8D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биографии;</w:t>
      </w:r>
    </w:p>
    <w:p w14:paraId="579DDD5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5E4247B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 вокальных, инструментальных, симфонических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(картины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истории);</w:t>
      </w:r>
    </w:p>
    <w:p w14:paraId="2FC75A1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характеристика музыкальных образов, музыкально-выразительных средств;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развитием музыки;</w:t>
      </w:r>
    </w:p>
    <w:p w14:paraId="0DD890F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14:paraId="483EB87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14:paraId="29385BF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тем инструментальных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доступных вокальных сочинений;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722BFFC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14:paraId="1D01076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фильма.</w:t>
      </w:r>
    </w:p>
    <w:p w14:paraId="4B84FF29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Мастерство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483DA973" w14:textId="77777777" w:rsidR="00856648" w:rsidRPr="00C93D5D" w:rsidRDefault="00306BBF" w:rsidP="00C93D5D">
      <w:pPr>
        <w:pStyle w:val="a3"/>
        <w:tabs>
          <w:tab w:val="left" w:pos="3201"/>
          <w:tab w:val="left" w:pos="5358"/>
          <w:tab w:val="left" w:pos="770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Творчество</w:t>
      </w:r>
      <w:r w:rsidRPr="00C93D5D">
        <w:rPr>
          <w:sz w:val="24"/>
          <w:szCs w:val="24"/>
        </w:rPr>
        <w:tab/>
        <w:t>выдающихся</w:t>
      </w:r>
      <w:r w:rsidRPr="00C93D5D">
        <w:rPr>
          <w:sz w:val="24"/>
          <w:szCs w:val="24"/>
        </w:rPr>
        <w:tab/>
        <w:t>исполнителей-певцов,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инструменталистов,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дирижёров.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Консерватория,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имени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П.И.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Чайковского.</w:t>
      </w:r>
    </w:p>
    <w:p w14:paraId="009A8DA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438F03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выдающихся исполнителей классической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афиш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консерватории,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филармонии;</w:t>
      </w:r>
    </w:p>
    <w:p w14:paraId="5764892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нескольких  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интерпретаций  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одного  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того  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же  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 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музыкантов;</w:t>
      </w:r>
    </w:p>
    <w:p w14:paraId="46EEAFA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дискуссия на тему «Композитор – исполнитель – слушатель»;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4DD577A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115B2CC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 коллекции записей любимого исполнителя;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деловая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«Концертный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>филармонии».</w:t>
      </w:r>
    </w:p>
    <w:p w14:paraId="71D1F7EE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культура».</w:t>
      </w:r>
    </w:p>
    <w:p w14:paraId="1F21484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Наряду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важнейшими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сферами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светская),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сформировавшимися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прошлые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столетия,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правомерно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выделить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отдельный   пласт   современную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   Объективной   сложностью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случае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персоналий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действительно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достойных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внимания,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забудутся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несколько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лет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как случайное веяние моды. В понятие «современная музыка» входит широкий круг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(от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академического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авангарда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   фри-джаза,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   эмбиента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до   рэпа),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 восприятия которых требуется специфический и разнообразный музыкальный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опыт. Поэтому в начальной школе необходимо заложить основы для последующего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 в данном направлении. Помимо указанных в модуле тематических блоков,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вкладом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подготовку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 современных композиторов, написанных современным музыкальным языком.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удерживать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баланс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доступностью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детскому  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восприятию,  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соблюдать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критерии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отбора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требований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вкуса,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вокально-хорового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звучания.</w:t>
      </w:r>
    </w:p>
    <w:p w14:paraId="5ADF2F33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Современные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3F229C1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обрабатывающих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Проблемная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 делают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 классики?</w:t>
      </w:r>
    </w:p>
    <w:p w14:paraId="2DCAA25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1C23C0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 музыки классической и её современной обработки;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обработок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оригиналом;</w:t>
      </w:r>
    </w:p>
    <w:p w14:paraId="23864F6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изменением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72A21C3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вокальное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классических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ритмизованного аккомпанемента;</w:t>
      </w:r>
    </w:p>
    <w:p w14:paraId="5020F0A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1ABCF09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автоаккомпанемента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клавишном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синтезаторе)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композиторов-классиков.</w:t>
      </w:r>
    </w:p>
    <w:p w14:paraId="5D6693FD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Джаз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4348478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импровизационность,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(синкопы,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триоли,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свинг).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приёмы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них.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музыкантов.</w:t>
      </w:r>
    </w:p>
    <w:p w14:paraId="46ECA7C3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615F886" wp14:editId="03EC0267">
                <wp:simplePos x="0" y="0"/>
                <wp:positionH relativeFrom="page">
                  <wp:posOffset>719455</wp:posOffset>
                </wp:positionH>
                <wp:positionV relativeFrom="paragraph">
                  <wp:posOffset>113030</wp:posOffset>
                </wp:positionV>
                <wp:extent cx="1829435" cy="8890"/>
                <wp:effectExtent l="0" t="0" r="0" b="0"/>
                <wp:wrapTopAndBottom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C5F80" id="Rectangle 12" o:spid="_x0000_s1026" style="position:absolute;margin-left:56.65pt;margin-top:8.9pt;width:144.05pt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3kjdw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Виды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деятельности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обучающихся:</w:t>
      </w:r>
    </w:p>
    <w:p w14:paraId="7FECB3A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музыкантов;</w:t>
      </w:r>
    </w:p>
    <w:p w14:paraId="36B45F3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узнавание,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отличие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 стилей и направлений;</w:t>
      </w:r>
    </w:p>
    <w:p w14:paraId="40B5832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исполняющих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джазовую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композицию;</w:t>
      </w:r>
    </w:p>
    <w:p w14:paraId="0E74E4D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ритмах;</w:t>
      </w:r>
    </w:p>
    <w:p w14:paraId="357B704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сочинение,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ритмического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джазовым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синкопами;</w:t>
      </w:r>
    </w:p>
    <w:p w14:paraId="5B9051A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4A98598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плейлиста,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коллекции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музыкантов.</w:t>
      </w:r>
    </w:p>
    <w:p w14:paraId="51AFEAFC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Исполнители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64D695F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нескольких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молодёжи.</w:t>
      </w:r>
    </w:p>
    <w:p w14:paraId="17433AE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938AA6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видеоклипов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современных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исполнителей;</w:t>
      </w:r>
    </w:p>
    <w:p w14:paraId="5DED36F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другими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направлениями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стилями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(классикой,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музыкой);</w:t>
      </w:r>
    </w:p>
    <w:p w14:paraId="7063430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2B0F497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плейлиста,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коллекции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записей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друзей-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одноклассников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(для проведения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досуга);</w:t>
      </w:r>
    </w:p>
    <w:p w14:paraId="04817575" w14:textId="77777777" w:rsidR="00856648" w:rsidRPr="00C93D5D" w:rsidRDefault="00C93D5D" w:rsidP="00C93D5D">
      <w:pPr>
        <w:pStyle w:val="a3"/>
        <w:tabs>
          <w:tab w:val="left" w:pos="1969"/>
          <w:tab w:val="left" w:pos="3850"/>
          <w:tab w:val="left" w:pos="5510"/>
          <w:tab w:val="left" w:pos="6061"/>
          <w:tab w:val="left" w:pos="7225"/>
          <w:tab w:val="left" w:pos="8224"/>
          <w:tab w:val="left" w:pos="87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съёмка собственного видеоклипа на музыку одной</w:t>
      </w:r>
      <w:r>
        <w:rPr>
          <w:sz w:val="24"/>
          <w:szCs w:val="24"/>
        </w:rPr>
        <w:tab/>
        <w:t xml:space="preserve">из </w:t>
      </w:r>
      <w:r w:rsidR="00306BBF" w:rsidRPr="00C93D5D">
        <w:rPr>
          <w:sz w:val="24"/>
          <w:szCs w:val="24"/>
        </w:rPr>
        <w:t>современных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 xml:space="preserve">популярных </w:t>
      </w:r>
      <w:r w:rsidR="00306BBF" w:rsidRPr="00C93D5D">
        <w:rPr>
          <w:sz w:val="24"/>
          <w:szCs w:val="24"/>
        </w:rPr>
        <w:lastRenderedPageBreak/>
        <w:t>композиций.</w:t>
      </w:r>
    </w:p>
    <w:p w14:paraId="7583B137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Электронные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58326F29" w14:textId="77777777" w:rsidR="00856648" w:rsidRPr="00C93D5D" w:rsidRDefault="00856648" w:rsidP="00C93D5D">
      <w:pPr>
        <w:pStyle w:val="a3"/>
        <w:ind w:left="0" w:right="510" w:firstLine="709"/>
        <w:rPr>
          <w:sz w:val="24"/>
          <w:szCs w:val="24"/>
        </w:rPr>
      </w:pPr>
    </w:p>
    <w:p w14:paraId="21DF4C31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1024D51B" wp14:editId="70101C4F">
                <wp:simplePos x="0" y="0"/>
                <wp:positionH relativeFrom="page">
                  <wp:posOffset>719455</wp:posOffset>
                </wp:positionH>
                <wp:positionV relativeFrom="paragraph">
                  <wp:posOffset>229870</wp:posOffset>
                </wp:positionV>
                <wp:extent cx="6482715" cy="8890"/>
                <wp:effectExtent l="0" t="0" r="0" b="0"/>
                <wp:wrapTopAndBottom/>
                <wp:docPr id="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A0A30" id="Rectangle 11" o:spid="_x0000_s1026" style="position:absolute;margin-left:56.65pt;margin-top:18.1pt;width:510.45pt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Современные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«двойники»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классических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инструментов: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синтезатор,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электронная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скрипка,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гитара,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барабаны.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Виртуальные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инструменты 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компьютерных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программах.</w:t>
      </w:r>
    </w:p>
    <w:p w14:paraId="0E7AB48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46CE994" w14:textId="77777777" w:rsidR="00856648" w:rsidRPr="00C93D5D" w:rsidRDefault="00C93D5D" w:rsidP="00C93D5D">
      <w:pPr>
        <w:pStyle w:val="a3"/>
        <w:tabs>
          <w:tab w:val="left" w:pos="2341"/>
          <w:tab w:val="left" w:pos="4274"/>
          <w:tab w:val="left" w:pos="6039"/>
          <w:tab w:val="left" w:pos="6482"/>
          <w:tab w:val="left" w:pos="8218"/>
          <w:tab w:val="left" w:pos="88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 музыкальных </w:t>
      </w:r>
      <w:r w:rsidR="00306BBF" w:rsidRPr="00C93D5D">
        <w:rPr>
          <w:sz w:val="24"/>
          <w:szCs w:val="24"/>
        </w:rPr>
        <w:t>комп</w:t>
      </w:r>
      <w:r>
        <w:rPr>
          <w:sz w:val="24"/>
          <w:szCs w:val="24"/>
        </w:rPr>
        <w:t xml:space="preserve">озиций в </w:t>
      </w:r>
      <w:r w:rsidR="00306BBF" w:rsidRPr="00C93D5D">
        <w:rPr>
          <w:sz w:val="24"/>
          <w:szCs w:val="24"/>
        </w:rPr>
        <w:t>исполнении</w:t>
      </w:r>
      <w:r w:rsidR="00306BBF" w:rsidRPr="00C93D5D">
        <w:rPr>
          <w:sz w:val="24"/>
          <w:szCs w:val="24"/>
        </w:rPr>
        <w:tab/>
        <w:t>на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электронных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инструментах;</w:t>
      </w:r>
    </w:p>
    <w:p w14:paraId="31498545" w14:textId="77777777" w:rsidR="00856648" w:rsidRPr="00C93D5D" w:rsidRDefault="00C93D5D" w:rsidP="00C93D5D">
      <w:pPr>
        <w:pStyle w:val="a3"/>
        <w:tabs>
          <w:tab w:val="left" w:pos="2352"/>
          <w:tab w:val="left" w:pos="2916"/>
          <w:tab w:val="left" w:pos="4261"/>
          <w:tab w:val="left" w:pos="4659"/>
          <w:tab w:val="left" w:pos="6730"/>
          <w:tab w:val="left" w:pos="892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Сравнение их</w:t>
      </w:r>
      <w:r>
        <w:rPr>
          <w:sz w:val="24"/>
          <w:szCs w:val="24"/>
        </w:rPr>
        <w:tab/>
        <w:t xml:space="preserve">звучания с акустическими инструментами, </w:t>
      </w:r>
      <w:r w:rsidR="00306BBF" w:rsidRPr="00C93D5D">
        <w:rPr>
          <w:spacing w:val="-1"/>
          <w:sz w:val="24"/>
          <w:szCs w:val="24"/>
        </w:rPr>
        <w:t>обсуждение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результатов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сравнения;</w:t>
      </w:r>
    </w:p>
    <w:p w14:paraId="6C8A6BE0" w14:textId="77777777" w:rsidR="00856648" w:rsidRPr="00C93D5D" w:rsidRDefault="00C93D5D" w:rsidP="00C93D5D">
      <w:pPr>
        <w:pStyle w:val="a3"/>
        <w:tabs>
          <w:tab w:val="left" w:pos="1932"/>
          <w:tab w:val="left" w:pos="3699"/>
          <w:tab w:val="left" w:pos="4891"/>
          <w:tab w:val="left" w:pos="5517"/>
          <w:tab w:val="left" w:pos="6805"/>
          <w:tab w:val="left" w:pos="7921"/>
          <w:tab w:val="left" w:pos="827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Подбор электронных тембров для создания музыки к </w:t>
      </w:r>
      <w:r w:rsidR="00306BBF" w:rsidRPr="00C93D5D">
        <w:rPr>
          <w:sz w:val="24"/>
          <w:szCs w:val="24"/>
        </w:rPr>
        <w:t>фантастическому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фильму;</w:t>
      </w:r>
    </w:p>
    <w:p w14:paraId="155958F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1FB7382D" w14:textId="77777777" w:rsidR="00856648" w:rsidRPr="00C93D5D" w:rsidRDefault="00306BBF" w:rsidP="00C93D5D">
      <w:pPr>
        <w:pStyle w:val="a3"/>
        <w:tabs>
          <w:tab w:val="left" w:pos="2462"/>
          <w:tab w:val="left" w:pos="4450"/>
          <w:tab w:val="left" w:pos="5822"/>
          <w:tab w:val="left" w:pos="6885"/>
          <w:tab w:val="left" w:pos="87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</w:t>
      </w:r>
      <w:r w:rsidR="00C93D5D">
        <w:rPr>
          <w:sz w:val="24"/>
          <w:szCs w:val="24"/>
        </w:rPr>
        <w:t>ие музыкального магазина</w:t>
      </w:r>
      <w:r w:rsidR="00C93D5D">
        <w:rPr>
          <w:sz w:val="24"/>
          <w:szCs w:val="24"/>
        </w:rPr>
        <w:tab/>
        <w:t>(отдел</w:t>
      </w:r>
      <w:r w:rsidR="00C93D5D">
        <w:rPr>
          <w:sz w:val="24"/>
          <w:szCs w:val="24"/>
        </w:rPr>
        <w:tab/>
        <w:t xml:space="preserve">электронных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инструментов);</w:t>
      </w:r>
    </w:p>
    <w:p w14:paraId="52F2E98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электронных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14:paraId="4BF55E9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электронной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композиции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компьютерных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программах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готовыми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семплами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(например,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Garage Band).</w:t>
      </w:r>
    </w:p>
    <w:p w14:paraId="1F3BC24B" w14:textId="77777777" w:rsidR="00856648" w:rsidRPr="00C93D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7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кино».</w:t>
      </w:r>
    </w:p>
    <w:p w14:paraId="52998A7E" w14:textId="77777777" w:rsidR="00856648" w:rsidRPr="00C93D5D" w:rsidRDefault="00C93D5D" w:rsidP="00C93D5D">
      <w:pPr>
        <w:pStyle w:val="a3"/>
        <w:tabs>
          <w:tab w:val="left" w:pos="2089"/>
          <w:tab w:val="left" w:pos="3468"/>
          <w:tab w:val="left" w:pos="4516"/>
          <w:tab w:val="left" w:pos="4957"/>
          <w:tab w:val="left" w:pos="5960"/>
          <w:tab w:val="left" w:pos="6916"/>
          <w:tab w:val="left" w:pos="8905"/>
          <w:tab w:val="left" w:pos="932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Модуль «Музыка театра</w:t>
      </w:r>
      <w:r>
        <w:rPr>
          <w:sz w:val="24"/>
          <w:szCs w:val="24"/>
        </w:rPr>
        <w:tab/>
        <w:t>и кино»</w:t>
      </w:r>
      <w:r>
        <w:rPr>
          <w:sz w:val="24"/>
          <w:szCs w:val="24"/>
        </w:rPr>
        <w:tab/>
        <w:t xml:space="preserve">тесно переплетается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модулем</w:t>
      </w:r>
    </w:p>
    <w:p w14:paraId="6762D60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«Классическая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музыка»,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стыковаться</w:t>
      </w:r>
      <w:r w:rsidRPr="00C93D5D">
        <w:rPr>
          <w:spacing w:val="9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ряду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9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модулями</w:t>
      </w:r>
    </w:p>
    <w:p w14:paraId="55BA4EC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(мюзикл),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 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войне).</w:t>
      </w:r>
    </w:p>
    <w:p w14:paraId="676CAF2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Для данного модуля особенно актуально сочетание различных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видов 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театров,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фильмов.</w:t>
      </w:r>
    </w:p>
    <w:p w14:paraId="4F899330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экране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6BE06E9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Характеры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персонажей,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отражённые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музыке.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голоса.</w:t>
      </w:r>
    </w:p>
    <w:p w14:paraId="1C0005C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Соло.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ансамбль.</w:t>
      </w:r>
    </w:p>
    <w:p w14:paraId="47EB6D0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DC374E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видеопросмотр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сказки;</w:t>
      </w:r>
    </w:p>
    <w:p w14:paraId="3E695C79" w14:textId="77777777" w:rsidR="00856648" w:rsidRPr="00C93D5D" w:rsidRDefault="00C93D5D" w:rsidP="00C93D5D">
      <w:pPr>
        <w:pStyle w:val="a3"/>
        <w:tabs>
          <w:tab w:val="left" w:pos="2554"/>
          <w:tab w:val="left" w:pos="6184"/>
          <w:tab w:val="left" w:pos="7424"/>
          <w:tab w:val="left" w:pos="92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обсуждение </w:t>
      </w:r>
      <w:r w:rsidR="00306BBF" w:rsidRPr="00C93D5D">
        <w:rPr>
          <w:sz w:val="24"/>
          <w:szCs w:val="24"/>
        </w:rPr>
        <w:t>музыкально-вы</w:t>
      </w:r>
      <w:r>
        <w:rPr>
          <w:sz w:val="24"/>
          <w:szCs w:val="24"/>
        </w:rPr>
        <w:t>разительных</w:t>
      </w:r>
      <w:r>
        <w:rPr>
          <w:sz w:val="24"/>
          <w:szCs w:val="24"/>
        </w:rPr>
        <w:tab/>
        <w:t>средств,</w:t>
      </w:r>
      <w:r>
        <w:rPr>
          <w:sz w:val="24"/>
          <w:szCs w:val="24"/>
        </w:rPr>
        <w:tab/>
        <w:t xml:space="preserve">передающих </w:t>
      </w:r>
      <w:r w:rsidR="00306BBF" w:rsidRPr="00C93D5D">
        <w:rPr>
          <w:sz w:val="24"/>
          <w:szCs w:val="24"/>
        </w:rPr>
        <w:t>повороты</w:t>
      </w:r>
      <w:r w:rsidR="00056C24" w:rsidRPr="00C93D5D"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сюжета,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характеры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героев;</w:t>
      </w:r>
    </w:p>
    <w:p w14:paraId="6B0D668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игра-викторина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голосу»;</w:t>
      </w:r>
    </w:p>
    <w:p w14:paraId="7C22F0F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номеров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сказки;</w:t>
      </w:r>
    </w:p>
    <w:p w14:paraId="63839FF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4B9D2F1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постановка детской музыкальной сказки, спектакль для родителей;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 «Озвучиваем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мультфильм».</w:t>
      </w:r>
    </w:p>
    <w:p w14:paraId="68241CBB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Театр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4C6F258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спектаклей.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Опера.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Солисты,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 спектакле.</w:t>
      </w:r>
    </w:p>
    <w:p w14:paraId="5F00501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A0E43B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знаменитыми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театрами;</w:t>
      </w:r>
    </w:p>
    <w:p w14:paraId="0048EC3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фрагментов музыкальных спектаклей с комментариями учителя;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спектакля;</w:t>
      </w:r>
    </w:p>
    <w:p w14:paraId="089AFC4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тесты или кроссворды на освоение специальных терминов;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танцевальная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балета;</w:t>
      </w:r>
    </w:p>
    <w:p w14:paraId="3CCD2B2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доступного</w:t>
      </w:r>
      <w:r w:rsidRPr="00C93D5D">
        <w:rPr>
          <w:spacing w:val="9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фрагмента,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</w:t>
      </w:r>
      <w:r w:rsidRPr="00C93D5D">
        <w:rPr>
          <w:spacing w:val="9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(хора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оперы);</w:t>
      </w:r>
    </w:p>
    <w:p w14:paraId="25FC5218" w14:textId="77777777" w:rsidR="00856648" w:rsidRPr="00C93D5D" w:rsidRDefault="00C93D5D" w:rsidP="00C93D5D">
      <w:pPr>
        <w:pStyle w:val="a3"/>
        <w:tabs>
          <w:tab w:val="left" w:pos="1760"/>
          <w:tab w:val="left" w:pos="2117"/>
          <w:tab w:val="left" w:pos="3650"/>
          <w:tab w:val="left" w:pos="4020"/>
          <w:tab w:val="left" w:pos="5826"/>
          <w:tab w:val="left" w:pos="7757"/>
          <w:tab w:val="left" w:pos="8255"/>
          <w:tab w:val="left" w:pos="91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«игра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z w:val="24"/>
          <w:szCs w:val="24"/>
        </w:rPr>
        <w:tab/>
        <w:t>дирижёра»</w:t>
      </w:r>
      <w:r w:rsidR="00306BBF" w:rsidRPr="00C93D5D">
        <w:rPr>
          <w:sz w:val="24"/>
          <w:szCs w:val="24"/>
        </w:rPr>
        <w:tab/>
        <w:t>–</w:t>
      </w:r>
      <w:r w:rsidR="00306BBF" w:rsidRPr="00C93D5D">
        <w:rPr>
          <w:sz w:val="24"/>
          <w:szCs w:val="24"/>
        </w:rPr>
        <w:tab/>
        <w:t>дви</w:t>
      </w:r>
      <w:r>
        <w:rPr>
          <w:sz w:val="24"/>
          <w:szCs w:val="24"/>
        </w:rPr>
        <w:t>гательная</w:t>
      </w:r>
      <w:r>
        <w:rPr>
          <w:sz w:val="24"/>
          <w:szCs w:val="24"/>
        </w:rPr>
        <w:tab/>
        <w:t>импровизация</w:t>
      </w:r>
      <w:r>
        <w:rPr>
          <w:sz w:val="24"/>
          <w:szCs w:val="24"/>
        </w:rPr>
        <w:tab/>
        <w:t>во</w:t>
      </w:r>
      <w:r>
        <w:rPr>
          <w:sz w:val="24"/>
          <w:szCs w:val="24"/>
        </w:rPr>
        <w:tab/>
        <w:t xml:space="preserve">время </w:t>
      </w:r>
      <w:r w:rsidR="00306BBF" w:rsidRPr="00C93D5D">
        <w:rPr>
          <w:spacing w:val="-1"/>
          <w:sz w:val="24"/>
          <w:szCs w:val="24"/>
        </w:rPr>
        <w:t>слушания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оркестрового фрагмента музыкального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спектакля;</w:t>
      </w:r>
    </w:p>
    <w:p w14:paraId="5BE6275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2780903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спектакля или экскурсия в местный музыкальный театр;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виртуальная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экскурсия по Большому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театру;</w:t>
      </w:r>
    </w:p>
    <w:p w14:paraId="0A299D1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рисование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афиши.</w:t>
      </w:r>
    </w:p>
    <w:p w14:paraId="797C7902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Балет.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Хореография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14:paraId="373B3305" w14:textId="77777777" w:rsidR="00856648" w:rsidRPr="00C93D5D" w:rsidRDefault="00C93D5D" w:rsidP="00C93D5D">
      <w:pPr>
        <w:pStyle w:val="a3"/>
        <w:tabs>
          <w:tab w:val="left" w:pos="2637"/>
          <w:tab w:val="left" w:pos="3913"/>
          <w:tab w:val="left" w:pos="4989"/>
          <w:tab w:val="left" w:pos="5363"/>
          <w:tab w:val="left" w:pos="6718"/>
          <w:tab w:val="left" w:pos="7675"/>
          <w:tab w:val="left" w:pos="90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Содержание: Сольные номера</w:t>
      </w:r>
      <w:r>
        <w:rPr>
          <w:sz w:val="24"/>
          <w:szCs w:val="24"/>
        </w:rPr>
        <w:tab/>
        <w:t xml:space="preserve">и массовые сцены балетного </w:t>
      </w:r>
      <w:r w:rsidR="00306BBF" w:rsidRPr="00C93D5D">
        <w:rPr>
          <w:sz w:val="24"/>
          <w:szCs w:val="24"/>
        </w:rPr>
        <w:t>спектакля.</w:t>
      </w:r>
    </w:p>
    <w:p w14:paraId="752112D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14:paraId="10DDB68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4AF1D0D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51B090C" wp14:editId="6936DF0F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9C0F4" id="Rectangle 10" o:spid="_x0000_s1026" style="position:absolute;margin-left:56.65pt;margin-top:13.55pt;width:144.05pt;height: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просмотр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обсуждение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видеозаписей</w:t>
      </w:r>
      <w:r w:rsidR="00306BBF" w:rsidRPr="00C93D5D">
        <w:rPr>
          <w:spacing w:val="6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–</w:t>
      </w:r>
      <w:r w:rsidR="00306BBF" w:rsidRPr="00C93D5D">
        <w:rPr>
          <w:spacing w:val="6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знакомство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несколькими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яркими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сольными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номерами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сценами из балетов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русских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композиторов;</w:t>
      </w:r>
    </w:p>
    <w:p w14:paraId="6CFA395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567597BD" w14:textId="77777777" w:rsidR="00856648" w:rsidRPr="00C93D5D" w:rsidRDefault="00C93D5D" w:rsidP="00C93D5D">
      <w:pPr>
        <w:pStyle w:val="a3"/>
        <w:tabs>
          <w:tab w:val="left" w:pos="2713"/>
          <w:tab w:val="left" w:pos="4397"/>
          <w:tab w:val="left" w:pos="6316"/>
          <w:tab w:val="left" w:pos="7106"/>
          <w:tab w:val="left" w:pos="880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вокализация, пропевание музыкальных тем, </w:t>
      </w:r>
      <w:r w:rsidR="00306BBF" w:rsidRPr="00C93D5D">
        <w:rPr>
          <w:sz w:val="24"/>
          <w:szCs w:val="24"/>
        </w:rPr>
        <w:t>исполнение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ритмической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партитуры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– аккомпанемента к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фрагменту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балетной музыки;</w:t>
      </w:r>
    </w:p>
    <w:p w14:paraId="784B1A3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743A2AD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балетного спектакля или просмотр фильма-балета;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балетов.</w:t>
      </w:r>
    </w:p>
    <w:p w14:paraId="768A5909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  <w:tab w:val="left" w:pos="2681"/>
          <w:tab w:val="left" w:pos="3633"/>
          <w:tab w:val="left" w:pos="4388"/>
          <w:tab w:val="left" w:pos="5398"/>
          <w:tab w:val="left" w:pos="6797"/>
          <w:tab w:val="left" w:pos="7202"/>
          <w:tab w:val="left" w:pos="89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Опера. Главные герои и номера оперного спектакля (2–6 часов).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Содержание: Ария, хор, сцена, увертюра – </w:t>
      </w:r>
      <w:r w:rsidRPr="00C93D5D">
        <w:rPr>
          <w:sz w:val="24"/>
          <w:szCs w:val="24"/>
        </w:rPr>
        <w:t>оркестровое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вступление.</w:t>
      </w:r>
    </w:p>
    <w:p w14:paraId="3486B3D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Отдельные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русских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14:paraId="2EAF206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F7A86E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опер;</w:t>
      </w:r>
    </w:p>
    <w:p w14:paraId="6A95247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характера музыки сольной партии, роли и выразительных средств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оркестрового сопровождения;</w:t>
      </w:r>
    </w:p>
    <w:p w14:paraId="76A4514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тембрами голосов оперных певцов;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терминологии;</w:t>
      </w:r>
    </w:p>
    <w:p w14:paraId="18CDFFA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звучащие тесты и кроссворды на проверку знаний;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песни, хора из оперы;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рисование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героев,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опер;</w:t>
      </w:r>
    </w:p>
    <w:p w14:paraId="31D5B02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6DD416D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фильма-оперы;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оперы.</w:t>
      </w:r>
    </w:p>
    <w:p w14:paraId="7C7C4EC7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Сюжет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(2–3 часа).</w:t>
      </w:r>
    </w:p>
    <w:p w14:paraId="47E7161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Либретто.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сюжетом.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сцены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балете.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Контрастные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лейтмотивы.</w:t>
      </w:r>
    </w:p>
    <w:p w14:paraId="074641B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2D533A5C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9182A26" wp14:editId="2F15DCA1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1829435" cy="8890"/>
                <wp:effectExtent l="0" t="0" r="0" b="0"/>
                <wp:wrapTopAndBottom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04025" id="Rectangle 9" o:spid="_x0000_s1026" style="position:absolute;margin-left:56.65pt;margin-top:12.35pt;width:144.05pt;height: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5OdgIAAPo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знакомство с либретто, структурой музыкального спектакля;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пересказ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либретто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изученных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опер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 балетов;</w:t>
      </w:r>
    </w:p>
    <w:p w14:paraId="6CF29617" w14:textId="77777777" w:rsidR="00856648" w:rsidRPr="00C93D5D" w:rsidRDefault="00C93D5D" w:rsidP="00C93D5D">
      <w:pPr>
        <w:pStyle w:val="a3"/>
        <w:tabs>
          <w:tab w:val="left" w:pos="1969"/>
          <w:tab w:val="left" w:pos="4111"/>
          <w:tab w:val="left" w:pos="5399"/>
          <w:tab w:val="left" w:pos="7061"/>
          <w:tab w:val="left" w:pos="8213"/>
          <w:tab w:val="left" w:pos="951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анализ выразительных средств,</w:t>
      </w:r>
      <w:r>
        <w:rPr>
          <w:sz w:val="24"/>
          <w:szCs w:val="24"/>
        </w:rPr>
        <w:tab/>
        <w:t>создающих</w:t>
      </w:r>
      <w:r>
        <w:rPr>
          <w:sz w:val="24"/>
          <w:szCs w:val="24"/>
        </w:rPr>
        <w:tab/>
        <w:t xml:space="preserve">образы </w:t>
      </w:r>
      <w:r w:rsidR="00306BBF" w:rsidRPr="00C93D5D">
        <w:rPr>
          <w:sz w:val="24"/>
          <w:szCs w:val="24"/>
        </w:rPr>
        <w:t>главных</w:t>
      </w:r>
      <w:r w:rsidR="00306BBF" w:rsidRPr="00C93D5D">
        <w:rPr>
          <w:sz w:val="24"/>
          <w:szCs w:val="24"/>
        </w:rPr>
        <w:tab/>
        <w:t>героев</w:t>
      </w:r>
      <w:r>
        <w:rPr>
          <w:sz w:val="24"/>
          <w:szCs w:val="24"/>
        </w:rPr>
        <w:t xml:space="preserve"> 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противоборствующих сторон;</w:t>
      </w:r>
    </w:p>
    <w:p w14:paraId="3174D2D0" w14:textId="77777777" w:rsidR="00856648" w:rsidRPr="00C93D5D" w:rsidRDefault="00C93D5D" w:rsidP="00C93D5D">
      <w:pPr>
        <w:pStyle w:val="a3"/>
        <w:tabs>
          <w:tab w:val="left" w:pos="2700"/>
          <w:tab w:val="left" w:pos="3312"/>
          <w:tab w:val="left" w:pos="5351"/>
          <w:tab w:val="left" w:pos="7032"/>
          <w:tab w:val="left" w:pos="927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наблюдение за музыкальным развитием, характеристика </w:t>
      </w:r>
      <w:r w:rsidR="00306BBF" w:rsidRPr="00C93D5D">
        <w:rPr>
          <w:sz w:val="24"/>
          <w:szCs w:val="24"/>
        </w:rPr>
        <w:t>приёмов,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использованных композитором;</w:t>
      </w:r>
    </w:p>
    <w:p w14:paraId="69C8431C" w14:textId="77777777" w:rsidR="00856648" w:rsidRPr="00C93D5D" w:rsidRDefault="00C93D5D" w:rsidP="00C93D5D">
      <w:pPr>
        <w:pStyle w:val="a3"/>
        <w:tabs>
          <w:tab w:val="left" w:pos="2621"/>
          <w:tab w:val="left" w:pos="4210"/>
          <w:tab w:val="left" w:pos="6035"/>
          <w:tab w:val="left" w:pos="6731"/>
          <w:tab w:val="left" w:pos="853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вокализация, пропевание музыкальных тем, </w:t>
      </w:r>
      <w:r w:rsidR="00306BBF" w:rsidRPr="00C93D5D">
        <w:rPr>
          <w:sz w:val="24"/>
          <w:szCs w:val="24"/>
        </w:rPr>
        <w:t>пластическое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интонирование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оркестровых фрагментов;</w:t>
      </w:r>
    </w:p>
    <w:p w14:paraId="42C3894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терминологические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тесты;</w:t>
      </w:r>
    </w:p>
    <w:p w14:paraId="627719A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0E20DF5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сторителлинг;</w:t>
      </w:r>
    </w:p>
    <w:p w14:paraId="1E259A4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любительского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выбранного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 фильма-оперы или фильма-балета.</w:t>
      </w:r>
    </w:p>
    <w:p w14:paraId="239C3EB5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Оперетта,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(2–3 часа).</w:t>
      </w:r>
    </w:p>
    <w:p w14:paraId="3C1E5FF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История возникновения и особенности жанра. Отдельные номера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Штрауса, 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Кальмана,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Роджерса,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Лоу.</w:t>
      </w:r>
    </w:p>
    <w:p w14:paraId="7454B27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704F655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оперетты,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мюзикла;</w:t>
      </w:r>
    </w:p>
    <w:p w14:paraId="30F0441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фрагментов из оперетт, анализ характерных особенностей жанра;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номеров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</w:p>
    <w:p w14:paraId="0C707C0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спектаклей;</w:t>
      </w:r>
    </w:p>
    <w:p w14:paraId="5252B3F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разных постановок одного и того же мюзикла;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49CEF70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театра: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>фрагментов,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родителей.</w:t>
      </w:r>
    </w:p>
    <w:p w14:paraId="23E6A6E6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Кто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создаёт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спектакль? (2–3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629D8E9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театра: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дирижёр,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певцы,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балерины и танцовщики,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другие.</w:t>
      </w:r>
    </w:p>
    <w:p w14:paraId="5174D45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0A029CAB" w14:textId="77777777" w:rsidR="00856648" w:rsidRPr="00C93D5D" w:rsidRDefault="00C93D5D" w:rsidP="00C93D5D">
      <w:pPr>
        <w:pStyle w:val="a3"/>
        <w:tabs>
          <w:tab w:val="left" w:pos="1911"/>
          <w:tab w:val="left" w:pos="2273"/>
          <w:tab w:val="left" w:pos="3626"/>
          <w:tab w:val="left" w:pos="4153"/>
          <w:tab w:val="left" w:pos="5232"/>
          <w:tab w:val="left" w:pos="7251"/>
          <w:tab w:val="left" w:pos="86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Диалог с</w:t>
      </w:r>
      <w:r>
        <w:rPr>
          <w:sz w:val="24"/>
          <w:szCs w:val="24"/>
        </w:rPr>
        <w:tab/>
        <w:t>учителем по поводу</w:t>
      </w:r>
      <w:r>
        <w:rPr>
          <w:sz w:val="24"/>
          <w:szCs w:val="24"/>
        </w:rPr>
        <w:tab/>
        <w:t xml:space="preserve">синкретичного характера </w:t>
      </w:r>
      <w:r w:rsidR="00306BBF" w:rsidRPr="00C93D5D">
        <w:rPr>
          <w:spacing w:val="-1"/>
          <w:sz w:val="24"/>
          <w:szCs w:val="24"/>
        </w:rPr>
        <w:t>музыкального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спектакля;</w:t>
      </w:r>
    </w:p>
    <w:p w14:paraId="21411328" w14:textId="77777777" w:rsidR="00856648" w:rsidRPr="00C93D5D" w:rsidRDefault="00306BBF" w:rsidP="00C93D5D">
      <w:pPr>
        <w:pStyle w:val="a3"/>
        <w:tabs>
          <w:tab w:val="left" w:pos="2449"/>
          <w:tab w:val="left" w:pos="2801"/>
          <w:tab w:val="left" w:pos="3816"/>
          <w:tab w:val="left" w:pos="5546"/>
          <w:tab w:val="left" w:pos="7128"/>
          <w:tab w:val="left" w:pos="885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</w:t>
      </w:r>
      <w:r w:rsidR="00C93D5D">
        <w:rPr>
          <w:sz w:val="24"/>
          <w:szCs w:val="24"/>
        </w:rPr>
        <w:t>ство с миром</w:t>
      </w:r>
      <w:r w:rsidR="00C93D5D">
        <w:rPr>
          <w:sz w:val="24"/>
          <w:szCs w:val="24"/>
        </w:rPr>
        <w:tab/>
        <w:t xml:space="preserve">театральных профессий, творчеством </w:t>
      </w:r>
      <w:r w:rsidRPr="00C93D5D">
        <w:rPr>
          <w:spacing w:val="-1"/>
          <w:sz w:val="24"/>
          <w:szCs w:val="24"/>
        </w:rPr>
        <w:t>театральных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художников;</w:t>
      </w:r>
    </w:p>
    <w:p w14:paraId="5888A08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постановках;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различий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оформлении,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режиссуре;</w:t>
      </w:r>
    </w:p>
    <w:p w14:paraId="0C82267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эскизов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костюмов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декораций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одному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спектаклей;</w:t>
      </w:r>
    </w:p>
    <w:p w14:paraId="780A868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46D71CE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виртуальный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квест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театру.</w:t>
      </w:r>
    </w:p>
    <w:p w14:paraId="457D283B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Патриотическая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 часов).</w:t>
      </w:r>
    </w:p>
    <w:p w14:paraId="6D7D367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Содержание: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История      создания,     значение      музыкально-сценических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экранных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служения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Отечеству.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Фрагменты,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 фильмам.</w:t>
      </w:r>
    </w:p>
    <w:p w14:paraId="77A0A8E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697BE4F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 и популярных текстов об истории создания патриотических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фильмов,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поисках композиторов,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создававших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музыку;</w:t>
      </w:r>
    </w:p>
    <w:p w14:paraId="510B526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учителем;</w:t>
      </w:r>
    </w:p>
    <w:p w14:paraId="3A6563F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фрагментов крупных сценических произведений, фильмов;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 героев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событий;</w:t>
      </w:r>
    </w:p>
    <w:p w14:paraId="5EB8715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нужна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серьёзная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музыка;</w:t>
      </w:r>
    </w:p>
    <w:p w14:paraId="64E1E1F0" w14:textId="77777777" w:rsidR="00856648" w:rsidRPr="00C93D5D" w:rsidRDefault="00C93D5D" w:rsidP="00C93D5D">
      <w:pPr>
        <w:pStyle w:val="a3"/>
        <w:tabs>
          <w:tab w:val="left" w:pos="2636"/>
          <w:tab w:val="left" w:pos="4256"/>
          <w:tab w:val="left" w:pos="5146"/>
          <w:tab w:val="left" w:pos="5505"/>
          <w:tab w:val="left" w:pos="6656"/>
          <w:tab w:val="left" w:pos="7639"/>
          <w:tab w:val="left" w:pos="871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разучивание, исполнение </w:t>
      </w:r>
      <w:r w:rsidR="00306BBF" w:rsidRPr="00C93D5D">
        <w:rPr>
          <w:sz w:val="24"/>
          <w:szCs w:val="24"/>
        </w:rPr>
        <w:t>песе</w:t>
      </w:r>
      <w:r>
        <w:rPr>
          <w:sz w:val="24"/>
          <w:szCs w:val="24"/>
        </w:rPr>
        <w:t>н о</w:t>
      </w:r>
      <w:r>
        <w:rPr>
          <w:sz w:val="24"/>
          <w:szCs w:val="24"/>
        </w:rPr>
        <w:tab/>
        <w:t>Родине,</w:t>
      </w:r>
      <w:r>
        <w:rPr>
          <w:sz w:val="24"/>
          <w:szCs w:val="24"/>
        </w:rPr>
        <w:tab/>
        <w:t xml:space="preserve">нашей </w:t>
      </w:r>
      <w:r w:rsidR="00306BBF" w:rsidRPr="00C93D5D">
        <w:rPr>
          <w:sz w:val="24"/>
          <w:szCs w:val="24"/>
        </w:rPr>
        <w:t>стране,</w:t>
      </w:r>
      <w:r>
        <w:rPr>
          <w:sz w:val="24"/>
          <w:szCs w:val="24"/>
        </w:rPr>
        <w:t xml:space="preserve"> </w:t>
      </w:r>
      <w:r w:rsidR="00306BBF" w:rsidRPr="00C93D5D">
        <w:rPr>
          <w:spacing w:val="-1"/>
          <w:sz w:val="24"/>
          <w:szCs w:val="24"/>
        </w:rPr>
        <w:t>исторических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событиях и подвигах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героев;</w:t>
      </w:r>
    </w:p>
    <w:p w14:paraId="48A5964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1382A5FE" w14:textId="77777777" w:rsidR="00856648" w:rsidRPr="00C93D5D" w:rsidRDefault="00C93D5D" w:rsidP="00C93D5D">
      <w:pPr>
        <w:pStyle w:val="a3"/>
        <w:tabs>
          <w:tab w:val="left" w:pos="2558"/>
          <w:tab w:val="left" w:pos="3709"/>
          <w:tab w:val="left" w:pos="5628"/>
          <w:tab w:val="left" w:pos="6163"/>
          <w:tab w:val="left" w:pos="7693"/>
          <w:tab w:val="left" w:pos="92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посещение театра</w:t>
      </w:r>
      <w:r>
        <w:rPr>
          <w:sz w:val="24"/>
          <w:szCs w:val="24"/>
        </w:rPr>
        <w:tab/>
        <w:t xml:space="preserve">(кинотеатра) – просмотр </w:t>
      </w:r>
      <w:r w:rsidR="00306BBF" w:rsidRPr="00C93D5D">
        <w:rPr>
          <w:sz w:val="24"/>
          <w:szCs w:val="24"/>
        </w:rPr>
        <w:t>спектакля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(фильма)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патриотического содержания;</w:t>
      </w:r>
    </w:p>
    <w:p w14:paraId="1626BB5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фестивале,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конференции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патриотической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тематики.</w:t>
      </w:r>
    </w:p>
    <w:p w14:paraId="66EDF00A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74BDEAD2" wp14:editId="34E66E6E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37CF" id="Rectangle 8" o:spid="_x0000_s1026" style="position:absolute;margin-left:56.65pt;margin-top:13.55pt;width:144.05pt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+VydgIAAPk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Модуль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№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8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«Музыка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жизни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человека».</w:t>
      </w:r>
    </w:p>
    <w:p w14:paraId="511E9E0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Главное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сосредоточено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вокруг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рефлексивного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исследования   обучающимися   психологической   связи   музыкального   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интеллекта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переживаемых чувств и их оттенков, осознание собственных душевных движений,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непосредственном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людьми.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типичный комплекс выразительных средств музыкальных жанров выступают 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обобщённые жизненные ситуации, порождающие различные чувства и настроения.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Сверхзадача модуля – воспитание чувства прекрасного, пробуждение и 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потребностей.</w:t>
      </w:r>
    </w:p>
    <w:p w14:paraId="1EA05532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Красота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вдохновение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07F127E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Стремление человека к красоте Особое состояние – вдохновение.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вместе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вдохновение,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наслаждаться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красотой.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 – хор,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хоровод.</w:t>
      </w:r>
    </w:p>
    <w:p w14:paraId="49954A8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7F58BC9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 с учителем о значении красоты и вдохновения в жизни человека;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концентрация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своём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внутреннем</w:t>
      </w:r>
    </w:p>
    <w:p w14:paraId="0A47B26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состоянии;</w:t>
      </w:r>
    </w:p>
    <w:p w14:paraId="7B936F61" w14:textId="77777777" w:rsidR="00856648" w:rsidRPr="00C93D5D" w:rsidRDefault="00C93D5D" w:rsidP="00C93D5D">
      <w:pPr>
        <w:pStyle w:val="a3"/>
        <w:tabs>
          <w:tab w:val="left" w:pos="2660"/>
          <w:tab w:val="left" w:pos="4576"/>
          <w:tab w:val="left" w:pos="5228"/>
          <w:tab w:val="left" w:pos="6334"/>
          <w:tab w:val="left" w:pos="8056"/>
          <w:tab w:val="left" w:pos="94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двигательная импровизация под музыку лирического</w:t>
      </w:r>
      <w:r>
        <w:rPr>
          <w:sz w:val="24"/>
          <w:szCs w:val="24"/>
        </w:rPr>
        <w:tab/>
        <w:t xml:space="preserve">характера </w:t>
      </w:r>
      <w:r w:rsidR="00306BBF" w:rsidRPr="00C93D5D">
        <w:rPr>
          <w:spacing w:val="-1"/>
          <w:sz w:val="24"/>
          <w:szCs w:val="24"/>
        </w:rPr>
        <w:t>«Цветы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распускаются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под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музыку»;</w:t>
      </w:r>
    </w:p>
    <w:p w14:paraId="6224E04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выстраивание хорового унисона – вокального и психологического;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одновременное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взятие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снятие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звука,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певческого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дыхания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руке</w:t>
      </w:r>
    </w:p>
    <w:p w14:paraId="3BBC464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дирижёра;</w:t>
      </w:r>
    </w:p>
    <w:p w14:paraId="40E0E6C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разучивание, исполнение красивой песни;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хоровода,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социальные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танцы.</w:t>
      </w:r>
    </w:p>
    <w:p w14:paraId="0F019FEF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пейзажи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4C61462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Образы природы в музыке. Настроение музыкальных пейзажей.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 человека, любующегося природой. Музыка – выражение глубоких чувств,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тонких оттенков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 трудно передать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словами.</w:t>
      </w:r>
    </w:p>
    <w:p w14:paraId="4ACE089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D2C2CF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посвящённой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природы;</w:t>
      </w:r>
    </w:p>
    <w:p w14:paraId="02C6151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описания настроения, характера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 музыки с произведениями изобразительного искусства;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двигательная импровизация, пластическое интонирование;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одухотворенное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0422E10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«услышанных»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пейзажей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(или)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абстрактная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живопись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передача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цветом,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точками,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линиями;</w:t>
      </w:r>
    </w:p>
    <w:p w14:paraId="491F97B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игра-импровизация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моё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настроение».</w:t>
      </w:r>
    </w:p>
    <w:p w14:paraId="5C0B6371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14:paraId="3BF2C42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передающая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походку,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«Портреты»,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интонациях.</w:t>
      </w:r>
    </w:p>
    <w:p w14:paraId="6B5C382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4BE21EA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образам людей,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сказочных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персонажей;</w:t>
      </w:r>
    </w:p>
    <w:p w14:paraId="3CBEF6C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описания настроения, характера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 музыки с произведениями изобразительного искусства;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двигательная импровизация в образе героя музыкального произведения;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харáктерное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портретной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зарисовки;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050D679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рисование, лепка героя музыкального произведения;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игра-импровизация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 мой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характер»;</w:t>
      </w:r>
    </w:p>
    <w:p w14:paraId="6E4CC487" w14:textId="77777777" w:rsidR="00856648" w:rsidRPr="00C93D5D" w:rsidRDefault="00C93D5D" w:rsidP="00C93D5D">
      <w:pPr>
        <w:pStyle w:val="a3"/>
        <w:tabs>
          <w:tab w:val="left" w:pos="2783"/>
          <w:tab w:val="left" w:pos="3175"/>
          <w:tab w:val="left" w:pos="5129"/>
          <w:tab w:val="left" w:pos="5511"/>
          <w:tab w:val="left" w:pos="6497"/>
          <w:tab w:val="left" w:pos="8109"/>
          <w:tab w:val="left" w:pos="95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инсценировка – импровизация в жанре кукольного </w:t>
      </w:r>
      <w:r w:rsidR="00306BBF" w:rsidRPr="00C93D5D">
        <w:rPr>
          <w:sz w:val="24"/>
          <w:szCs w:val="24"/>
        </w:rPr>
        <w:t>(теневого)</w:t>
      </w:r>
      <w:r>
        <w:rPr>
          <w:sz w:val="24"/>
          <w:szCs w:val="24"/>
        </w:rPr>
        <w:t xml:space="preserve"> </w:t>
      </w:r>
      <w:r w:rsidR="00306BBF" w:rsidRPr="00C93D5D">
        <w:rPr>
          <w:spacing w:val="-1"/>
          <w:sz w:val="24"/>
          <w:szCs w:val="24"/>
        </w:rPr>
        <w:t>театра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помощью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кукол,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силуэтов.</w:t>
      </w:r>
    </w:p>
    <w:p w14:paraId="121C6EB9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музыки?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14:paraId="67D0767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создающая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праздника.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цирке,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уличном шествии,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спортивном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празднике.</w:t>
      </w:r>
    </w:p>
    <w:p w14:paraId="435D831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757B6E6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празднике;</w:t>
      </w:r>
    </w:p>
    <w:p w14:paraId="1B47968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торжественного,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праздничного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14:paraId="246761F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«дирижирование» фрагментами произведений;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лучшего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«дирижёра»;</w:t>
      </w:r>
    </w:p>
    <w:p w14:paraId="2D26D45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 и исполнение тематических песен к ближайшему празднику;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проблемная ситуация: почему на праздниках обязательно звучит музыка;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45AC041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запись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видеооткрытки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поздравлением;</w:t>
      </w:r>
    </w:p>
    <w:p w14:paraId="73269A75" w14:textId="77777777" w:rsidR="00856648" w:rsidRPr="00C93D5D" w:rsidRDefault="00C93D5D" w:rsidP="00C93D5D">
      <w:pPr>
        <w:pStyle w:val="a3"/>
        <w:tabs>
          <w:tab w:val="left" w:pos="2344"/>
          <w:tab w:val="left" w:pos="3880"/>
          <w:tab w:val="left" w:pos="5295"/>
          <w:tab w:val="left" w:pos="7134"/>
          <w:tab w:val="left" w:pos="90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групповые творческие шутливые двигательные </w:t>
      </w:r>
      <w:r w:rsidR="00306BBF" w:rsidRPr="00C93D5D">
        <w:rPr>
          <w:sz w:val="24"/>
          <w:szCs w:val="24"/>
        </w:rPr>
        <w:t>импровизации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«Цирковая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труппа».</w:t>
      </w:r>
    </w:p>
    <w:p w14:paraId="2B00771C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Танцы,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веселье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14:paraId="4BE649B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звуками.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радость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движения.</w:t>
      </w:r>
    </w:p>
    <w:p w14:paraId="5CA68B1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Примеры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танцев.</w:t>
      </w:r>
    </w:p>
    <w:p w14:paraId="7C33694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B5B3DF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слушание, исполнение музыки скерцозного характера;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танцевальных движений;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танец-игра;</w:t>
      </w:r>
    </w:p>
    <w:p w14:paraId="5664C66E" w14:textId="77777777" w:rsidR="00856648" w:rsidRPr="00C93D5D" w:rsidRDefault="00C93D5D" w:rsidP="00C93D5D">
      <w:pPr>
        <w:pStyle w:val="a3"/>
        <w:tabs>
          <w:tab w:val="left" w:pos="2483"/>
          <w:tab w:val="left" w:pos="4459"/>
          <w:tab w:val="left" w:pos="6793"/>
          <w:tab w:val="left" w:pos="8371"/>
          <w:tab w:val="left" w:pos="942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рефлексия </w:t>
      </w:r>
      <w:r w:rsidR="00306BBF" w:rsidRPr="00C93D5D">
        <w:rPr>
          <w:sz w:val="24"/>
          <w:szCs w:val="24"/>
        </w:rPr>
        <w:t>собственного</w:t>
      </w:r>
      <w:r>
        <w:rPr>
          <w:sz w:val="24"/>
          <w:szCs w:val="24"/>
        </w:rPr>
        <w:t xml:space="preserve"> эмоционального состояния после </w:t>
      </w:r>
      <w:r w:rsidR="00306BBF" w:rsidRPr="00C93D5D">
        <w:rPr>
          <w:spacing w:val="-1"/>
          <w:sz w:val="24"/>
          <w:szCs w:val="24"/>
        </w:rPr>
        <w:t>участия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танцевальных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композициях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импровизациях;</w:t>
      </w:r>
    </w:p>
    <w:p w14:paraId="731D4F6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танцуют;</w:t>
      </w:r>
    </w:p>
    <w:p w14:paraId="467C6D19" w14:textId="77777777" w:rsidR="00856648" w:rsidRPr="00C93D5D" w:rsidRDefault="00C93D5D" w:rsidP="00C93D5D">
      <w:pPr>
        <w:pStyle w:val="a3"/>
        <w:tabs>
          <w:tab w:val="left" w:pos="2523"/>
          <w:tab w:val="left" w:pos="5176"/>
          <w:tab w:val="left" w:pos="7082"/>
          <w:tab w:val="left" w:pos="9174"/>
          <w:tab w:val="left" w:pos="96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вокальная, инструментальная, ритмическая</w:t>
      </w:r>
      <w:r>
        <w:rPr>
          <w:sz w:val="24"/>
          <w:szCs w:val="24"/>
        </w:rPr>
        <w:tab/>
        <w:t xml:space="preserve">импровизация в </w:t>
      </w:r>
      <w:r w:rsidR="00306BBF" w:rsidRPr="00C93D5D">
        <w:rPr>
          <w:sz w:val="24"/>
          <w:szCs w:val="24"/>
        </w:rPr>
        <w:t>стиле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определённого танцевального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жанра;</w:t>
      </w:r>
    </w:p>
    <w:p w14:paraId="2E723EF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6FE625E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звуковая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комбинаторика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–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эксперименты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   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случайным   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сочетанием</w:t>
      </w:r>
    </w:p>
    <w:p w14:paraId="6B48F425" w14:textId="77777777" w:rsidR="00856648" w:rsidRPr="00C93D5D" w:rsidRDefault="00B3680C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3712" behindDoc="1" locked="0" layoutInCell="1" allowOverlap="1" wp14:anchorId="07273A6C" wp14:editId="06F8E727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9435" cy="8890"/>
                <wp:effectExtent l="0" t="0" r="0" b="0"/>
                <wp:wrapTopAndBottom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ABBFA" id="Rectangle 7" o:spid="_x0000_s1026" style="position:absolute;margin-left:56.65pt;margin-top:10.05pt;width:144.05pt;height:.7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iw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звуков,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тембров,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ритмов.</w:t>
      </w:r>
    </w:p>
    <w:p w14:paraId="68CB1890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14:paraId="527A468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Военная тема в музыкальном искусстве. Военные песни, марши,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интонации, ритмы, тембры (призывная кварта, пунктирный ритм, тембры малого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барабана,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трубы).</w:t>
      </w:r>
    </w:p>
    <w:p w14:paraId="37F03FF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6D2FD4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 и художественных текстов, посвящённых военной музыке;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слушание, исполнение музыкальных произведений военной тематики;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 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историей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исполнения;</w:t>
      </w:r>
    </w:p>
    <w:p w14:paraId="374AC9F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дискуссия в классе, ответы на вопросы: какие чувства вызывает эта музыка,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почему?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влияет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создавалась?;</w:t>
      </w:r>
    </w:p>
    <w:p w14:paraId="4B3294F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14:paraId="6E88D2B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новой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войне.</w:t>
      </w:r>
    </w:p>
    <w:p w14:paraId="1207B4C8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Главный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14:paraId="4CAF267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главный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нашей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</w:p>
    <w:p w14:paraId="7663537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Традиции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гимны.</w:t>
      </w:r>
    </w:p>
    <w:p w14:paraId="5B8694F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550E78C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Гимна Российской Федерации;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исполнения;</w:t>
      </w:r>
    </w:p>
    <w:p w14:paraId="273BBC4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видеозаписей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парада,</w:t>
      </w:r>
      <w:r w:rsidRPr="00C93D5D">
        <w:rPr>
          <w:spacing w:val="-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церемонии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награждения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спортсменов;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чувство гордости,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достоинства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 чести;</w:t>
      </w:r>
    </w:p>
    <w:p w14:paraId="39B3287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этических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вопросов,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связанных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государственными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страны;</w:t>
      </w:r>
    </w:p>
    <w:p w14:paraId="292539C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города,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школы.</w:t>
      </w:r>
    </w:p>
    <w:p w14:paraId="142720A7" w14:textId="77777777" w:rsidR="00856648" w:rsidRPr="00C93D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Искусство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14:paraId="3C1C5C78" w14:textId="77777777" w:rsidR="00C93D5D" w:rsidRDefault="00306BBF" w:rsidP="00C93D5D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</w:r>
    </w:p>
    <w:p w14:paraId="27142B1B" w14:textId="77777777" w:rsidR="00856648" w:rsidRPr="00C93D5D" w:rsidRDefault="00C93D5D" w:rsidP="00C93D5D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Музыка – временное искусство.</w:t>
      </w:r>
      <w:r>
        <w:rPr>
          <w:sz w:val="24"/>
          <w:szCs w:val="24"/>
        </w:rPr>
        <w:tab/>
        <w:t>Погружение</w:t>
      </w:r>
      <w:r>
        <w:rPr>
          <w:sz w:val="24"/>
          <w:szCs w:val="24"/>
        </w:rPr>
        <w:tab/>
        <w:t xml:space="preserve">в </w:t>
      </w:r>
      <w:r w:rsidR="00306BBF" w:rsidRPr="00C93D5D">
        <w:rPr>
          <w:spacing w:val="-1"/>
          <w:sz w:val="24"/>
          <w:szCs w:val="24"/>
        </w:rPr>
        <w:t>поток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музыкального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звучания.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образы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движения,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изменения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развития.</w:t>
      </w:r>
    </w:p>
    <w:p w14:paraId="4BC6778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14:paraId="17E49C9C" w14:textId="77777777" w:rsidR="00856648" w:rsidRPr="00C93D5D" w:rsidRDefault="00C93D5D" w:rsidP="00C93D5D">
      <w:pPr>
        <w:pStyle w:val="a3"/>
        <w:tabs>
          <w:tab w:val="left" w:pos="2362"/>
          <w:tab w:val="left" w:pos="4029"/>
          <w:tab w:val="left" w:pos="5914"/>
          <w:tab w:val="left" w:pos="7911"/>
          <w:tab w:val="left" w:pos="96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слушание, исполнение музыкальных произведений, передающих </w:t>
      </w:r>
      <w:r w:rsidR="00306BBF" w:rsidRPr="00C93D5D">
        <w:rPr>
          <w:sz w:val="24"/>
          <w:szCs w:val="24"/>
        </w:rPr>
        <w:t>образнепрерывного</w:t>
      </w:r>
      <w:r w:rsidR="00306BBF" w:rsidRPr="00C93D5D">
        <w:rPr>
          <w:spacing w:val="-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движения;</w:t>
      </w:r>
    </w:p>
    <w:p w14:paraId="3858DE5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своими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телесными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реакциями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(дыхание,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мышечный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тонус)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восприятии музыки;</w:t>
      </w:r>
    </w:p>
    <w:p w14:paraId="4456AF5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 ситуация: как музыка воздействует на человека;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14:paraId="4C922AA6" w14:textId="77777777" w:rsidR="00856648" w:rsidRPr="00C93D5D" w:rsidRDefault="00306BBF" w:rsidP="00C93D5D">
      <w:pPr>
        <w:pStyle w:val="a3"/>
        <w:tabs>
          <w:tab w:val="left" w:pos="92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программная</w:t>
      </w:r>
      <w:r w:rsidR="00C93D5D">
        <w:rPr>
          <w:spacing w:val="12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ритмическая</w:t>
      </w:r>
      <w:r w:rsidRPr="00C93D5D">
        <w:rPr>
          <w:spacing w:val="12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2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инструментальная</w:t>
      </w:r>
      <w:r w:rsidRPr="00C93D5D">
        <w:rPr>
          <w:spacing w:val="126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импровизация </w:t>
      </w:r>
      <w:r w:rsidRPr="00C93D5D">
        <w:rPr>
          <w:sz w:val="24"/>
          <w:szCs w:val="24"/>
        </w:rPr>
        <w:t>«Поезд»,</w:t>
      </w:r>
    </w:p>
    <w:p w14:paraId="1E7AEE0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«Космический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корабль».</w:t>
      </w:r>
    </w:p>
    <w:p w14:paraId="6D0B816D" w14:textId="77777777" w:rsidR="00856648" w:rsidRPr="00C93D5D" w:rsidRDefault="00306BBF" w:rsidP="00C93D5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Планируемые результаты освоения программы по музыке на 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 общего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14:paraId="6D71137A" w14:textId="77777777"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результаты:</w:t>
      </w:r>
    </w:p>
    <w:p w14:paraId="26052A48" w14:textId="77777777" w:rsidR="00856648" w:rsidRPr="00C93D5D" w:rsidRDefault="00306BBF" w:rsidP="002E5551">
      <w:pPr>
        <w:pStyle w:val="a5"/>
        <w:numPr>
          <w:ilvl w:val="0"/>
          <w:numId w:val="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гражданско-патриотического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14:paraId="2F33C27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осознание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гражданской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идентичности;</w:t>
      </w:r>
    </w:p>
    <w:p w14:paraId="6FB8B69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традиций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уважение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традиций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 Российской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Федерации;</w:t>
      </w:r>
    </w:p>
    <w:p w14:paraId="1C4254EB" w14:textId="77777777" w:rsidR="00856648" w:rsidRPr="00C93D5D" w:rsidRDefault="00C93D5D" w:rsidP="00C93D5D">
      <w:pPr>
        <w:pStyle w:val="a3"/>
        <w:tabs>
          <w:tab w:val="left" w:pos="2472"/>
          <w:tab w:val="left" w:pos="3762"/>
          <w:tab w:val="left" w:pos="4129"/>
          <w:tab w:val="left" w:pos="5532"/>
          <w:tab w:val="left" w:pos="7386"/>
          <w:tab w:val="left" w:pos="8745"/>
          <w:tab w:val="left" w:pos="97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проявление интереса к </w:t>
      </w:r>
      <w:r w:rsidR="00306BBF" w:rsidRPr="00C93D5D">
        <w:rPr>
          <w:sz w:val="24"/>
          <w:szCs w:val="24"/>
        </w:rPr>
        <w:t>освоению</w:t>
      </w:r>
      <w:r w:rsidR="00306BBF" w:rsidRPr="00C93D5D">
        <w:rPr>
          <w:sz w:val="24"/>
          <w:szCs w:val="24"/>
        </w:rPr>
        <w:tab/>
        <w:t>музыкальных</w:t>
      </w:r>
      <w:r w:rsidR="00306BBF" w:rsidRPr="00C93D5D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</w:t>
      </w:r>
      <w:r>
        <w:rPr>
          <w:sz w:val="24"/>
          <w:szCs w:val="24"/>
        </w:rPr>
        <w:t xml:space="preserve">й </w:t>
      </w:r>
      <w:r w:rsidR="00306BBF" w:rsidRPr="00C93D5D">
        <w:rPr>
          <w:sz w:val="24"/>
          <w:szCs w:val="24"/>
        </w:rPr>
        <w:t>своего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края,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культуры народов России;</w:t>
      </w:r>
    </w:p>
    <w:p w14:paraId="37C0718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уважение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достижениям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мастеров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культуры;</w:t>
      </w:r>
    </w:p>
    <w:p w14:paraId="6CD0C7D9" w14:textId="77777777" w:rsidR="00856648" w:rsidRPr="00C93D5D" w:rsidRDefault="00C93D5D" w:rsidP="00C93D5D">
      <w:pPr>
        <w:pStyle w:val="a3"/>
        <w:tabs>
          <w:tab w:val="left" w:pos="2526"/>
          <w:tab w:val="left" w:pos="4246"/>
          <w:tab w:val="left" w:pos="4668"/>
          <w:tab w:val="left" w:pos="6308"/>
          <w:tab w:val="left" w:pos="7348"/>
          <w:tab w:val="left" w:pos="8306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стремление участвовать в творческой</w:t>
      </w:r>
      <w:r>
        <w:rPr>
          <w:sz w:val="24"/>
          <w:szCs w:val="24"/>
        </w:rPr>
        <w:tab/>
        <w:t xml:space="preserve">жизни своей школы, </w:t>
      </w:r>
      <w:r w:rsidR="00306BBF" w:rsidRPr="00C93D5D">
        <w:rPr>
          <w:sz w:val="24"/>
          <w:szCs w:val="24"/>
        </w:rPr>
        <w:t>города,</w:t>
      </w:r>
      <w:r w:rsidR="00306BBF" w:rsidRPr="00C93D5D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республики;</w:t>
      </w:r>
    </w:p>
    <w:p w14:paraId="208FAE52" w14:textId="77777777" w:rsidR="00856648" w:rsidRPr="00C93D5D" w:rsidRDefault="00306BBF" w:rsidP="002E5551">
      <w:pPr>
        <w:pStyle w:val="a5"/>
        <w:numPr>
          <w:ilvl w:val="0"/>
          <w:numId w:val="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pacing w:val="-1"/>
          <w:sz w:val="24"/>
          <w:szCs w:val="24"/>
        </w:rPr>
        <w:t>духовно-нравственного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14:paraId="431F353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признание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индивидуальности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каждого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человека;</w:t>
      </w:r>
    </w:p>
    <w:p w14:paraId="1F49460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проявление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сопереживания,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доброжелательности;</w:t>
      </w:r>
    </w:p>
    <w:p w14:paraId="590FC26C" w14:textId="77777777" w:rsidR="00856648" w:rsidRPr="00C93D5D" w:rsidRDefault="00C93D5D" w:rsidP="00C93D5D">
      <w:pPr>
        <w:pStyle w:val="a3"/>
        <w:tabs>
          <w:tab w:val="left" w:pos="2477"/>
          <w:tab w:val="left" w:pos="4727"/>
          <w:tab w:val="left" w:pos="6340"/>
          <w:tab w:val="left" w:pos="8445"/>
          <w:tab w:val="left" w:pos="88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готовность придерживаться принципов взаимопомощи и </w:t>
      </w:r>
      <w:r w:rsidR="00306BBF" w:rsidRPr="00C93D5D">
        <w:rPr>
          <w:spacing w:val="-1"/>
          <w:sz w:val="24"/>
          <w:szCs w:val="24"/>
        </w:rPr>
        <w:t>творческого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сотрудничества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процессе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непосредственной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учебной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деятельности;</w:t>
      </w:r>
    </w:p>
    <w:p w14:paraId="4CA28133" w14:textId="77777777" w:rsidR="00856648" w:rsidRPr="00C93D5D" w:rsidRDefault="00306BBF" w:rsidP="002E5551">
      <w:pPr>
        <w:pStyle w:val="a5"/>
        <w:numPr>
          <w:ilvl w:val="0"/>
          <w:numId w:val="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эстетического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14:paraId="114364C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восприимчивость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9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различным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видам</w:t>
      </w:r>
      <w:r w:rsidRPr="00C93D5D">
        <w:rPr>
          <w:spacing w:val="9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традициям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lastRenderedPageBreak/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народов;</w:t>
      </w:r>
    </w:p>
    <w:p w14:paraId="617F268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умение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наслаждаться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красотой;</w:t>
      </w:r>
    </w:p>
    <w:p w14:paraId="65F5CDE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стремление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самовыражению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искусства;</w:t>
      </w:r>
    </w:p>
    <w:p w14:paraId="21E8EDFD" w14:textId="77777777" w:rsidR="00856648" w:rsidRPr="00C93D5D" w:rsidRDefault="00306BBF" w:rsidP="002E5551">
      <w:pPr>
        <w:pStyle w:val="a5"/>
        <w:numPr>
          <w:ilvl w:val="0"/>
          <w:numId w:val="3"/>
        </w:numPr>
        <w:tabs>
          <w:tab w:val="left" w:pos="116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ценности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познания:</w:t>
      </w:r>
    </w:p>
    <w:p w14:paraId="7FFEB8E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первоначальные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единстве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особенностях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научной картины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мира;</w:t>
      </w:r>
    </w:p>
    <w:p w14:paraId="6A09813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познавательные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интересы,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активность,</w:t>
      </w:r>
      <w:r w:rsidRPr="00C93D5D">
        <w:rPr>
          <w:spacing w:val="1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инициативность,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любознательность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самостоятельность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познании;</w:t>
      </w:r>
    </w:p>
    <w:p w14:paraId="09AFE7E4" w14:textId="77777777" w:rsidR="00856648" w:rsidRPr="00C93D5D" w:rsidRDefault="00306BBF" w:rsidP="002E5551">
      <w:pPr>
        <w:pStyle w:val="a5"/>
        <w:numPr>
          <w:ilvl w:val="0"/>
          <w:numId w:val="3"/>
        </w:numPr>
        <w:tabs>
          <w:tab w:val="left" w:pos="1166"/>
          <w:tab w:val="left" w:pos="3247"/>
          <w:tab w:val="left" w:pos="5262"/>
          <w:tab w:val="left" w:pos="7587"/>
          <w:tab w:val="left" w:pos="92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физического</w:t>
      </w:r>
      <w:r w:rsidRPr="00C93D5D">
        <w:rPr>
          <w:sz w:val="24"/>
          <w:szCs w:val="24"/>
        </w:rPr>
        <w:tab/>
        <w:t>воспитания,</w:t>
      </w:r>
      <w:r w:rsidRPr="00C93D5D">
        <w:rPr>
          <w:sz w:val="24"/>
          <w:szCs w:val="24"/>
        </w:rPr>
        <w:tab/>
        <w:t>формирования</w:t>
      </w:r>
      <w:r w:rsidRPr="00C93D5D">
        <w:rPr>
          <w:sz w:val="24"/>
          <w:szCs w:val="24"/>
        </w:rPr>
        <w:tab/>
        <w:t>культуры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здоровья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благополучия:</w:t>
      </w:r>
    </w:p>
    <w:p w14:paraId="3C5FCA6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соблюдение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здорового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безопасного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себя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окружающей среде;</w:t>
      </w:r>
    </w:p>
    <w:p w14:paraId="41E5A51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бережное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физиологическим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организма,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задействованным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музыкально-исполнительской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(дыхание,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артикуляция,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 слух,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голос);</w:t>
      </w:r>
    </w:p>
    <w:p w14:paraId="21FA657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профилактика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физического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утомления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музыкотерапии;</w:t>
      </w:r>
    </w:p>
    <w:p w14:paraId="1E13CD2B" w14:textId="77777777" w:rsidR="00856648" w:rsidRPr="00C93D5D" w:rsidRDefault="00306BBF" w:rsidP="002E5551">
      <w:pPr>
        <w:pStyle w:val="a5"/>
        <w:numPr>
          <w:ilvl w:val="0"/>
          <w:numId w:val="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трудового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14:paraId="78B2A7E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установка на посильное активное участие в практической деятельности;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трудолюбие в учёбе, настойчивость в достижении поставленных целей;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 к практическому изучению профессий в сфере культуры и искусства;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 труду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результатам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трудовой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деятельности;</w:t>
      </w:r>
    </w:p>
    <w:p w14:paraId="78E085CF" w14:textId="77777777" w:rsidR="00856648" w:rsidRPr="00C93D5D" w:rsidRDefault="00306BBF" w:rsidP="002E5551">
      <w:pPr>
        <w:pStyle w:val="a5"/>
        <w:numPr>
          <w:ilvl w:val="0"/>
          <w:numId w:val="3"/>
        </w:numPr>
        <w:tabs>
          <w:tab w:val="left" w:pos="116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экологического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14:paraId="587A534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бережное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природе;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неприятие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действий,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приносящих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вред.</w:t>
      </w:r>
    </w:p>
    <w:p w14:paraId="67D8C498" w14:textId="77777777"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 у обучающегося будут сформированы универсальные познавательные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регулятивные учебные действия.</w:t>
      </w:r>
    </w:p>
    <w:p w14:paraId="01FAEF36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логические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14:paraId="12B7A4F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сочетания,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устанавливать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основания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объединять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признаку;</w:t>
      </w:r>
    </w:p>
    <w:p w14:paraId="2A41447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классифицировать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 объекты (музыкальные инструменты, элементы музыкального языка,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исполнительские составы);</w:t>
      </w:r>
    </w:p>
    <w:p w14:paraId="24ED8AA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находить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закономерности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противоречия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рассматриваемых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сведениях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 учителем алгоритма;</w:t>
      </w:r>
    </w:p>
    <w:p w14:paraId="47ED5D0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выявлять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недостаток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информации,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3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слуховой,</w:t>
      </w:r>
      <w:r w:rsidRPr="00C93D5D">
        <w:rPr>
          <w:spacing w:val="133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акустической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(практической)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алгоритма;</w:t>
      </w:r>
    </w:p>
    <w:p w14:paraId="78166AA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устанавливать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причинно-следственные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делать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выводы.</w:t>
      </w:r>
    </w:p>
    <w:p w14:paraId="0F072ADE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14:paraId="21044D2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разрыв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реальным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желательным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состоянием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музыкальных  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явлений,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том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музыкально-исполнительских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навыков;</w:t>
      </w:r>
    </w:p>
    <w:p w14:paraId="3D10CE7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 помощью учителя формулировать цель выполнения вокальных и слуховых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 планировать изменения результатов своей музыкальной 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музицирования;</w:t>
      </w:r>
    </w:p>
    <w:p w14:paraId="48CCE03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выбирать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подходящий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предложенных критериев);</w:t>
      </w:r>
    </w:p>
    <w:p w14:paraId="76C2F1B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проводить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предложенному    плану    опыт,    несложное    исследование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установлению особенностей предмета изучения и связей между музыкальными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объектами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явлениями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(часть – целое,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причина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следствие);</w:t>
      </w:r>
    </w:p>
    <w:p w14:paraId="2FC0528D" w14:textId="77777777" w:rsidR="00856648" w:rsidRPr="00C93D5D" w:rsidRDefault="00306BBF" w:rsidP="00C93D5D">
      <w:pPr>
        <w:pStyle w:val="a3"/>
        <w:tabs>
          <w:tab w:val="left" w:pos="1789"/>
          <w:tab w:val="left" w:pos="2279"/>
          <w:tab w:val="left" w:pos="2940"/>
          <w:tab w:val="left" w:pos="3649"/>
          <w:tab w:val="left" w:pos="3831"/>
          <w:tab w:val="left" w:pos="4086"/>
          <w:tab w:val="left" w:pos="4460"/>
          <w:tab w:val="left" w:pos="5128"/>
          <w:tab w:val="left" w:pos="5323"/>
          <w:tab w:val="left" w:pos="5762"/>
          <w:tab w:val="left" w:pos="6184"/>
          <w:tab w:val="left" w:pos="6416"/>
          <w:tab w:val="left" w:pos="6697"/>
          <w:tab w:val="left" w:pos="7063"/>
          <w:tab w:val="left" w:pos="7306"/>
          <w:tab w:val="left" w:pos="7651"/>
          <w:tab w:val="left" w:pos="8454"/>
          <w:tab w:val="left" w:pos="8630"/>
          <w:tab w:val="left" w:pos="9044"/>
          <w:tab w:val="left" w:pos="954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формулировать</w:t>
      </w:r>
      <w:r w:rsidRPr="00C93D5D">
        <w:rPr>
          <w:sz w:val="24"/>
          <w:szCs w:val="24"/>
        </w:rPr>
        <w:tab/>
        <w:t>выводы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подкреплять</w:t>
      </w:r>
      <w:r w:rsidRPr="00C93D5D">
        <w:rPr>
          <w:sz w:val="24"/>
          <w:szCs w:val="24"/>
        </w:rPr>
        <w:tab/>
        <w:t>их</w:t>
      </w:r>
      <w:r w:rsidRPr="00C93D5D">
        <w:rPr>
          <w:sz w:val="24"/>
          <w:szCs w:val="24"/>
        </w:rPr>
        <w:tab/>
        <w:t>доказательствами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основе</w:t>
      </w:r>
      <w:r w:rsidRPr="00C93D5D">
        <w:rPr>
          <w:spacing w:val="-67"/>
          <w:sz w:val="24"/>
          <w:szCs w:val="24"/>
        </w:rPr>
        <w:t xml:space="preserve"> </w:t>
      </w:r>
      <w:r w:rsidR="00C93D5D">
        <w:rPr>
          <w:sz w:val="24"/>
          <w:szCs w:val="24"/>
        </w:rPr>
        <w:lastRenderedPageBreak/>
        <w:t xml:space="preserve">результатов </w:t>
      </w:r>
      <w:r w:rsidRPr="00C93D5D">
        <w:rPr>
          <w:sz w:val="24"/>
          <w:szCs w:val="24"/>
        </w:rPr>
        <w:t>проведённого</w:t>
      </w:r>
      <w:r w:rsidRPr="00C93D5D">
        <w:rPr>
          <w:sz w:val="24"/>
          <w:szCs w:val="24"/>
        </w:rPr>
        <w:tab/>
        <w:t>наблюдения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  <w:t>(в</w:t>
      </w:r>
      <w:r w:rsidRPr="00C93D5D">
        <w:rPr>
          <w:sz w:val="24"/>
          <w:szCs w:val="24"/>
        </w:rPr>
        <w:tab/>
        <w:t>том</w:t>
      </w:r>
      <w:r w:rsidRPr="00C93D5D">
        <w:rPr>
          <w:sz w:val="24"/>
          <w:szCs w:val="24"/>
        </w:rPr>
        <w:tab/>
        <w:t>числе</w:t>
      </w:r>
      <w:r w:rsidRPr="00C93D5D">
        <w:rPr>
          <w:sz w:val="24"/>
          <w:szCs w:val="24"/>
        </w:rPr>
        <w:tab/>
        <w:t>в</w:t>
      </w:r>
      <w:r w:rsidRPr="00C93D5D">
        <w:rPr>
          <w:sz w:val="24"/>
          <w:szCs w:val="24"/>
        </w:rPr>
        <w:tab/>
        <w:t>форме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  <w:t>двигательного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моделирования, звукового эксперимента, классификации, сравнения, исследования);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прогнозировать</w:t>
      </w:r>
      <w:r w:rsidRPr="00C93D5D">
        <w:rPr>
          <w:sz w:val="24"/>
          <w:szCs w:val="24"/>
        </w:rPr>
        <w:tab/>
        <w:t>возможное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</w:r>
      <w:r w:rsidR="00C93D5D">
        <w:rPr>
          <w:sz w:val="24"/>
          <w:szCs w:val="24"/>
        </w:rPr>
        <w:t>развитие</w:t>
      </w:r>
      <w:r w:rsidR="00C93D5D">
        <w:rPr>
          <w:sz w:val="24"/>
          <w:szCs w:val="24"/>
        </w:rPr>
        <w:tab/>
        <w:t>музыкального</w:t>
      </w:r>
      <w:r w:rsidR="00C93D5D">
        <w:rPr>
          <w:sz w:val="24"/>
          <w:szCs w:val="24"/>
        </w:rPr>
        <w:tab/>
        <w:t xml:space="preserve">процесса, </w:t>
      </w:r>
      <w:r w:rsidRPr="00C93D5D">
        <w:rPr>
          <w:sz w:val="24"/>
          <w:szCs w:val="24"/>
        </w:rPr>
        <w:t>эволюции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условиях.</w:t>
      </w:r>
    </w:p>
    <w:p w14:paraId="002BA6F2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 обучающегося будут сформированы следующие умения работать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информацией как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 познавательных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 действий:</w:t>
      </w:r>
    </w:p>
    <w:p w14:paraId="25B03C7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выбирать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источник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информации;</w:t>
      </w:r>
    </w:p>
    <w:p w14:paraId="750CCE6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согласно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алгоритму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находить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источнике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представленную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явном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виде;</w:t>
      </w:r>
    </w:p>
    <w:p w14:paraId="0756B1C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распознавать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достоверную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недостоверную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самостоятельно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основании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способа её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проверки;</w:t>
      </w:r>
    </w:p>
    <w:p w14:paraId="23EF55B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соблюдать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взрослых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(учителей,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родителей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(законных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представителей) обучающихся) правила информационной безопасности при поиске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Интернет;</w:t>
      </w:r>
    </w:p>
    <w:p w14:paraId="2FB93F2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анализировать   текстовую,   видео-,   графическую,   звуковую,   информацию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 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 задачей;</w:t>
      </w:r>
    </w:p>
    <w:p w14:paraId="70B9836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анализировать 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музыкальные 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тексты       (акустические       и       нотные)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 алгоритму;</w:t>
      </w:r>
    </w:p>
    <w:p w14:paraId="17F3E3E3" w14:textId="77777777" w:rsidR="00056C24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самостоятельно создавать схемы, таблицы для представления информации.</w:t>
      </w:r>
      <w:r w:rsidRPr="00C93D5D">
        <w:rPr>
          <w:spacing w:val="1"/>
          <w:sz w:val="24"/>
          <w:szCs w:val="24"/>
        </w:rPr>
        <w:t xml:space="preserve"> </w:t>
      </w:r>
    </w:p>
    <w:p w14:paraId="027A358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</w:p>
    <w:p w14:paraId="256499D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часть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14:paraId="1F6EBB7B" w14:textId="77777777" w:rsidR="00856648" w:rsidRPr="00C93D5D" w:rsidRDefault="00306BBF" w:rsidP="002E5551">
      <w:pPr>
        <w:pStyle w:val="a5"/>
        <w:numPr>
          <w:ilvl w:val="0"/>
          <w:numId w:val="2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невербальная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коммуникация:</w:t>
      </w:r>
    </w:p>
    <w:p w14:paraId="761B172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специфическую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общения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людей,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стремиться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эмоционально-образное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высказывания;</w:t>
      </w:r>
    </w:p>
    <w:p w14:paraId="08541939" w14:textId="77777777" w:rsidR="00856648" w:rsidRPr="00C93D5D" w:rsidRDefault="00C93D5D" w:rsidP="00C93D5D">
      <w:pPr>
        <w:pStyle w:val="a3"/>
        <w:tabs>
          <w:tab w:val="left" w:pos="2408"/>
          <w:tab w:val="left" w:pos="3405"/>
          <w:tab w:val="left" w:pos="4870"/>
          <w:tab w:val="left" w:pos="5319"/>
          <w:tab w:val="left" w:pos="6663"/>
          <w:tab w:val="left" w:pos="8498"/>
          <w:tab w:val="left" w:pos="971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выступать перед</w:t>
      </w:r>
      <w:r>
        <w:rPr>
          <w:sz w:val="24"/>
          <w:szCs w:val="24"/>
        </w:rPr>
        <w:tab/>
        <w:t>публикой</w:t>
      </w:r>
      <w:r>
        <w:rPr>
          <w:sz w:val="24"/>
          <w:szCs w:val="24"/>
        </w:rPr>
        <w:tab/>
        <w:t xml:space="preserve">в качестве исполнителя </w:t>
      </w:r>
      <w:r w:rsidR="00306BBF" w:rsidRPr="00C93D5D">
        <w:rPr>
          <w:sz w:val="24"/>
          <w:szCs w:val="24"/>
        </w:rPr>
        <w:t>музыки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(соло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коллективе);</w:t>
      </w:r>
    </w:p>
    <w:p w14:paraId="1D586278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передавать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собственном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выражать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произведению;</w:t>
      </w:r>
    </w:p>
    <w:p w14:paraId="62C6695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осознанно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пользоваться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интонационной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выразительностью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обыденной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нормы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повседневном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общении;</w:t>
      </w:r>
    </w:p>
    <w:p w14:paraId="70C4F178" w14:textId="77777777" w:rsidR="00856648" w:rsidRPr="00C93D5D" w:rsidRDefault="00306BBF" w:rsidP="002E5551">
      <w:pPr>
        <w:pStyle w:val="a5"/>
        <w:numPr>
          <w:ilvl w:val="0"/>
          <w:numId w:val="2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вербальная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коммуникация:</w:t>
      </w:r>
    </w:p>
    <w:p w14:paraId="4E707CE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формулировать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суждения,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выражать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целями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условиями общения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 среде;</w:t>
      </w:r>
    </w:p>
    <w:p w14:paraId="4C73C058" w14:textId="77777777" w:rsidR="00856648" w:rsidRPr="00C93D5D" w:rsidRDefault="00C93D5D" w:rsidP="00C93D5D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проявлять уважительное отношение к собеседнику,</w:t>
      </w:r>
      <w:r>
        <w:rPr>
          <w:sz w:val="24"/>
          <w:szCs w:val="24"/>
        </w:rPr>
        <w:tab/>
        <w:t xml:space="preserve">соблюдать </w:t>
      </w:r>
      <w:r w:rsidR="00306BBF" w:rsidRPr="00C93D5D">
        <w:rPr>
          <w:sz w:val="24"/>
          <w:szCs w:val="24"/>
        </w:rPr>
        <w:t>правила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ведения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диалога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дискуссии;</w:t>
      </w:r>
    </w:p>
    <w:p w14:paraId="0FA6CC6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признавать возможность существования разных точек зрения;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корректно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аргументированно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высказывать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своё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мнение;</w:t>
      </w:r>
    </w:p>
    <w:p w14:paraId="0CFD7759" w14:textId="77777777" w:rsidR="00856648" w:rsidRPr="00C93D5D" w:rsidRDefault="00306BBF" w:rsidP="00C93D5D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строить речевое высказывание в соответствии с поставленной задачей;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создавать устные и письменные тексты (описание, </w:t>
      </w:r>
      <w:r w:rsidRPr="00C93D5D">
        <w:rPr>
          <w:spacing w:val="-1"/>
          <w:sz w:val="24"/>
          <w:szCs w:val="24"/>
        </w:rPr>
        <w:t>рассуждение,</w:t>
      </w:r>
      <w:r w:rsidRPr="00C93D5D">
        <w:rPr>
          <w:sz w:val="24"/>
          <w:szCs w:val="24"/>
        </w:rPr>
        <w:t>повествование);</w:t>
      </w:r>
    </w:p>
    <w:p w14:paraId="72D84D9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готовить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небольшие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публичные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выступления;</w:t>
      </w:r>
    </w:p>
    <w:p w14:paraId="6F24DBB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подбирать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иллюстративный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(рисунки,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фото,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плакаты)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выступления;</w:t>
      </w:r>
    </w:p>
    <w:p w14:paraId="740ECBAE" w14:textId="77777777" w:rsidR="00856648" w:rsidRPr="00C93D5D" w:rsidRDefault="00306BBF" w:rsidP="002E5551">
      <w:pPr>
        <w:pStyle w:val="a5"/>
        <w:numPr>
          <w:ilvl w:val="0"/>
          <w:numId w:val="2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совместная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(сотрудничество):</w:t>
      </w:r>
    </w:p>
    <w:p w14:paraId="76A8D34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стремиться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объединению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усилий,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эмпатии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 восприятия, исполнения музыки;</w:t>
      </w:r>
    </w:p>
    <w:p w14:paraId="45BF7CB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переключаться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   различными    формами    коллективной,    групповой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индивидуальной работы при решении конкретной проблемы, выбирать 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поставленной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задачи;</w:t>
      </w:r>
    </w:p>
    <w:p w14:paraId="5E1FDAB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формулировать</w:t>
      </w:r>
      <w:r w:rsidRPr="00C93D5D">
        <w:rPr>
          <w:spacing w:val="12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краткосрочные  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долгосрочные  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цели  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(индивидуальные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участия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коллективных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задачах)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стандартной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(типовой)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шагов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сроков;</w:t>
      </w:r>
    </w:p>
    <w:p w14:paraId="071733D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проявлять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готовность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руководить,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поручения,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подчиняться;</w:t>
      </w:r>
    </w:p>
    <w:p w14:paraId="202D8FC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ответственно выполнять свою часть работы; оценивать свой вклад в общий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результат;</w:t>
      </w:r>
    </w:p>
    <w:p w14:paraId="0EF0E39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выполнять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совместные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проектные,     творческие     задания     с     опорой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 образцы.</w:t>
      </w:r>
    </w:p>
    <w:p w14:paraId="4A57D0BA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самоорганизации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 действий:</w:t>
      </w:r>
    </w:p>
    <w:p w14:paraId="25EF443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планировать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решению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результата;</w:t>
      </w:r>
    </w:p>
    <w:p w14:paraId="6719BBB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выстраивать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последовательность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выбранных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действий.</w:t>
      </w:r>
    </w:p>
    <w:p w14:paraId="61442ADC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самоконтроля 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 учебных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14:paraId="0F2D14A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устанавливать причины успеха (неудач) учебной деятельности;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корректировать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преодоления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ошибок.</w:t>
      </w:r>
    </w:p>
    <w:p w14:paraId="4F7E6FF6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Овладение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обеспечивает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смысловых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установок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(внутренняя позиция личности) и жизненных навыков личности (управления собой,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самодисциплины,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устойчивого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 душевного равновесия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так далее).</w:t>
      </w:r>
    </w:p>
    <w:p w14:paraId="4099FEAB" w14:textId="77777777"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Предметные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музыки.</w:t>
      </w:r>
    </w:p>
    <w:p w14:paraId="6ECBB8D7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Предметные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характеризуют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этап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формирования   у   обучающихся   основ   музыкальной   культуры   и   проявляются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потребности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регулярном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   искусством,   позитивном   ценностном   отношении   к   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жизни.</w:t>
      </w:r>
    </w:p>
    <w:p w14:paraId="187EFE5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Обучающиеся,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освоившие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основную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образовательную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музыке:</w:t>
      </w:r>
    </w:p>
    <w:p w14:paraId="5AEF977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занимаются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любят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серьёзную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концертном зале;</w:t>
      </w:r>
    </w:p>
    <w:p w14:paraId="3493480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сознательно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стремятся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развитию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способностей;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осознают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направлений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могут</w:t>
      </w:r>
    </w:p>
    <w:p w14:paraId="113E7E5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назвать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нравятся,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свой выбор;</w:t>
      </w:r>
    </w:p>
    <w:p w14:paraId="2582CFD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имеют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смежных видах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искусства;</w:t>
      </w:r>
    </w:p>
    <w:p w14:paraId="266C2FF7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 уважением относятся к достижениям отечественной музыкальной культуры;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стремятся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кругозора.</w:t>
      </w:r>
    </w:p>
    <w:p w14:paraId="1F78EDCD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1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14:paraId="7D47877E" w14:textId="77777777" w:rsidR="00856648" w:rsidRPr="00C93D5D" w:rsidRDefault="00C93D5D" w:rsidP="00C93D5D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классифицировать звуки: шумовые и музыкальные, длинные, короткие, тихие,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громкие,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низкие,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высокие;</w:t>
      </w:r>
    </w:p>
    <w:p w14:paraId="3C25EB8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(темп,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регистр,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другое),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объяснить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соответствующих терминов;</w:t>
      </w:r>
    </w:p>
    <w:p w14:paraId="15CA66F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изобразительные и выразительные интонации, находить признаки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сходства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различия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речевых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14:paraId="10DC533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на слух принципы развития: повтор, контраст, варьирование;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понимать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термина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форма»,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</w:p>
    <w:p w14:paraId="6F7238A1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простые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двухчастную,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репризную,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вариации;</w:t>
      </w:r>
    </w:p>
    <w:p w14:paraId="0BF360C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ориентироваться в нотной записи в пределах певческого диапазона;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создавать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ритмические рисунки;</w:t>
      </w:r>
    </w:p>
    <w:p w14:paraId="12D4F93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рисунком.</w:t>
      </w:r>
    </w:p>
    <w:p w14:paraId="0F6A09BA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14:paraId="7203EE5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 к родному фольклору, русской музыке, народной музыке 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14:paraId="1BDCAF7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инструменты;</w:t>
      </w:r>
    </w:p>
    <w:p w14:paraId="7C454DB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группировать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звукоизвлечения: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струнные;</w:t>
      </w:r>
    </w:p>
    <w:p w14:paraId="09C3304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композиторскому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народному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творчеству;</w:t>
      </w:r>
    </w:p>
    <w:p w14:paraId="201F389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  манеру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инструментального   исполнения,   типы   солистов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коллективов – народных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академических;</w:t>
      </w:r>
    </w:p>
    <w:p w14:paraId="68CB69F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создавать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ритмический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     на     ударных     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исполнении </w:t>
      </w:r>
      <w:r w:rsidRPr="00C93D5D">
        <w:rPr>
          <w:sz w:val="24"/>
          <w:szCs w:val="24"/>
        </w:rPr>
        <w:lastRenderedPageBreak/>
        <w:t>народной песни;</w:t>
      </w:r>
    </w:p>
    <w:p w14:paraId="5EAD633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1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1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15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</w:t>
      </w:r>
      <w:r w:rsidRPr="00C93D5D">
        <w:rPr>
          <w:spacing w:val="11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1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сопровождением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сопровождения;</w:t>
      </w:r>
    </w:p>
    <w:p w14:paraId="3CC485E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участвовать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(импровизации)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танцевальной)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освоенных фольклорных жанров.</w:t>
      </w:r>
    </w:p>
    <w:p w14:paraId="5A50F276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14:paraId="6E727E0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стран;</w:t>
      </w:r>
    </w:p>
    <w:p w14:paraId="395967E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ударно-шумовых инструментов;</w:t>
      </w:r>
    </w:p>
    <w:p w14:paraId="35F3B38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на слух и называть фольклорные элементы музыки разных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культурно-национальных традиций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жанров);</w:t>
      </w:r>
    </w:p>
    <w:p w14:paraId="613C0F9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(песенные,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танцевальные),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вычленять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называть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признаки.</w:t>
      </w:r>
    </w:p>
    <w:p w14:paraId="58303A13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 концу изучения модуля № 4 «Духовная музыка» обучающийся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14:paraId="4D30D9A5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характеризовать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предназначение;</w:t>
      </w:r>
    </w:p>
    <w:p w14:paraId="661A7A9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14:paraId="20DEB38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православной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(вариативно: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конфессий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согласно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региональной религиозной традиции).</w:t>
      </w:r>
    </w:p>
    <w:p w14:paraId="1A9AEBE3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14:paraId="445817C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28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3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исполнительский состав;</w:t>
      </w:r>
    </w:p>
    <w:p w14:paraId="02948BCE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 характеризовать простейшие жанры музыки (песня, танец, марш),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вычленять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типичные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признаки</w:t>
      </w:r>
      <w:r w:rsidRPr="00C93D5D">
        <w:rPr>
          <w:spacing w:val="1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135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танца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композиторов-классиков;</w:t>
      </w:r>
    </w:p>
    <w:p w14:paraId="17C409E6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концертные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жанры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особенностям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исполнения  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(камерные</w:t>
      </w:r>
    </w:p>
    <w:p w14:paraId="56BC688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разновидности,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приводить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примеры;</w:t>
      </w:r>
    </w:p>
    <w:p w14:paraId="1503588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фрагментарно,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темами)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композиторов-классиков;</w:t>
      </w:r>
    </w:p>
    <w:p w14:paraId="3C678663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настроением,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осознавать эмоции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вызванные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звучанием,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 кратко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описать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 впечатления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восприятия;</w:t>
      </w:r>
    </w:p>
    <w:p w14:paraId="6A9B53E9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характеризовать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 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образа;</w:t>
      </w:r>
    </w:p>
    <w:p w14:paraId="63EF0A9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соотносить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 на основе сходства настроения, характера, комплекса 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средств.</w:t>
      </w:r>
    </w:p>
    <w:p w14:paraId="6475B00C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 научится:</w:t>
      </w:r>
    </w:p>
    <w:p w14:paraId="11EFA5D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стремиться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кругозора;</w:t>
      </w:r>
    </w:p>
    <w:p w14:paraId="31BAB92C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 определять на слух принадлежность музыкальных 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исполнительского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    к    различным    направлениям    современной    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 числе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эстрады,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джаза);</w:t>
      </w:r>
    </w:p>
    <w:p w14:paraId="635E951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анализировать, называть музыкально-выразительные средства, определяющие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сознательно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пользоваться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средствами при исполнении;</w:t>
      </w:r>
    </w:p>
    <w:p w14:paraId="3E897CFA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соблюдая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культуру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звука.</w:t>
      </w:r>
    </w:p>
    <w:p w14:paraId="3B8C4775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7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14:paraId="0F9E15A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 и называть особенности музыкально-сценических жанров (опера,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мюзикл);</w:t>
      </w:r>
    </w:p>
    <w:p w14:paraId="3EB20382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lastRenderedPageBreak/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(ария,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увертюра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далее),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узнавать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освоенные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</w:p>
    <w:p w14:paraId="4E3D6984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(фрагменты)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авторов;</w:t>
      </w:r>
    </w:p>
    <w:p w14:paraId="2505DE3F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(ансамблей,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тембры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человеческих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слух;</w:t>
      </w:r>
    </w:p>
    <w:p w14:paraId="6D2BE2F0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отличать черты профессий,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связанных 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созданием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процессе: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сценарист,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хореограф, певец,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другие.</w:t>
      </w:r>
    </w:p>
    <w:p w14:paraId="47ADF90A" w14:textId="77777777"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8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14:paraId="7837C52D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 песни, посвящённые Великой Отечественной войне, песни, воспевающие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красоту  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родной   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природы,   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выражающие   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разнообразные   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эмоции,   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настроения;</w:t>
      </w:r>
    </w:p>
    <w:p w14:paraId="0E9459AB" w14:textId="77777777"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различать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обобщённые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124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сферы: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напевность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(лирика),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танцевальность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маршевость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(связь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движением),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декламационность,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эпос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(связь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 словом);</w:t>
      </w:r>
    </w:p>
    <w:p w14:paraId="6C40B495" w14:textId="77777777" w:rsidR="00856648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осознавать собственные чувства и мысли, эстетические переживания, замечать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окружающем  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мире  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человеке,  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стремиться  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  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развитию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удовлетворению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эстетических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потребностей.</w:t>
      </w:r>
    </w:p>
    <w:p w14:paraId="095CB291" w14:textId="77777777" w:rsidR="00C93D5D" w:rsidRPr="00C93D5D" w:rsidRDefault="00C93D5D" w:rsidP="00C93D5D">
      <w:pPr>
        <w:pStyle w:val="a3"/>
        <w:ind w:left="0" w:right="510" w:firstLine="709"/>
        <w:rPr>
          <w:sz w:val="24"/>
          <w:szCs w:val="24"/>
        </w:rPr>
      </w:pPr>
    </w:p>
    <w:p w14:paraId="443B10A9" w14:textId="77777777" w:rsidR="00856648" w:rsidRPr="00D8120B" w:rsidRDefault="00306BBF" w:rsidP="002E5551">
      <w:pPr>
        <w:pStyle w:val="a5"/>
        <w:numPr>
          <w:ilvl w:val="0"/>
          <w:numId w:val="16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D8120B">
        <w:rPr>
          <w:sz w:val="24"/>
          <w:szCs w:val="24"/>
          <w:highlight w:val="green"/>
        </w:rPr>
        <w:t>рабочая</w:t>
      </w:r>
      <w:r w:rsidRPr="00D8120B">
        <w:rPr>
          <w:spacing w:val="-4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программа</w:t>
      </w:r>
      <w:r w:rsidRPr="00D8120B">
        <w:rPr>
          <w:spacing w:val="-4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по</w:t>
      </w:r>
      <w:r w:rsidRPr="00D8120B">
        <w:rPr>
          <w:spacing w:val="-1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учебному</w:t>
      </w:r>
      <w:r w:rsidRPr="00D8120B">
        <w:rPr>
          <w:spacing w:val="-6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предмету</w:t>
      </w:r>
      <w:r w:rsidRPr="00D8120B">
        <w:rPr>
          <w:spacing w:val="-5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«Технология».</w:t>
      </w:r>
    </w:p>
    <w:p w14:paraId="28FAEEC6" w14:textId="77777777" w:rsidR="00856648" w:rsidRPr="00D8120B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рабочая программа по учебному предмету «Технология»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(предметная    область    «Технология»)    (далее    соответственно     –    программа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пояснительную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записку,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планируемые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 освоения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</w:p>
    <w:p w14:paraId="3DA6F16E" w14:textId="77777777" w:rsidR="00856648" w:rsidRPr="00D8120B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Пояснительная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отражает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обучающимися,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подходы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отбору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планируемым результатам.</w:t>
      </w:r>
    </w:p>
    <w:p w14:paraId="4888D816" w14:textId="77777777" w:rsidR="00856648" w:rsidRPr="00D8120B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раскрывает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предлагаются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обязательного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каждом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="00056C24" w:rsidRPr="00D8120B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универсальных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учебных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       (познавательных,       коммуникативных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регулятивных), которые возможно формировать средствами технологии с 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возрастных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14:paraId="44D696A3" w14:textId="77777777" w:rsidR="00856648" w:rsidRPr="00D8120B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Планируемые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включают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метапредметные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весь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период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каждый год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обучения.</w:t>
      </w:r>
    </w:p>
    <w:p w14:paraId="775DD277" w14:textId="77777777" w:rsidR="00856648" w:rsidRPr="00D8120B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Пояснительная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записка.</w:t>
      </w:r>
    </w:p>
    <w:p w14:paraId="6560049B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Программа по технологии на уровне начального общего образования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духовно-нравственного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сформулированные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федеральной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воспитания.</w:t>
      </w:r>
    </w:p>
    <w:p w14:paraId="2F9DA55F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Программа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отражает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конкретизации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требований Федерального государственного образовательного стандарта начального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(предмету)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обеспечивает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обозначенную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нём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учебному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предмету.</w:t>
      </w:r>
    </w:p>
    <w:p w14:paraId="4DDDF90A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времени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инновационными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установками отечественного образования, обозначенными во ФГОС НОО, данная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программа обеспечивает реализацию обновлённой концептуальной идеи 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 «Технология». Её особенность состоит в формировании у обучающихся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креативности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социально-экономические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требуют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включения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каждого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обладают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большими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специфическими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резервами для решения данной задачи, особенно на уровне начального образования.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частности, </w:t>
      </w:r>
      <w:r w:rsidRPr="00D8120B">
        <w:rPr>
          <w:sz w:val="24"/>
          <w:szCs w:val="24"/>
        </w:rPr>
        <w:lastRenderedPageBreak/>
        <w:t>курс технологии обладает возможностями в укреплении фундамента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начальных классов.</w:t>
      </w:r>
    </w:p>
    <w:p w14:paraId="57A7D211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широкого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спектра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межпредметных связей.</w:t>
      </w:r>
    </w:p>
    <w:p w14:paraId="5C32C36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Математика – моделирование, выполнение расчётов, вычислений, 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фигурами,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телами,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именованными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числами.</w:t>
      </w:r>
    </w:p>
    <w:p w14:paraId="227FD9A2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Изобразительное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 искусства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дизайна.</w:t>
      </w:r>
    </w:p>
    <w:p w14:paraId="1DCCD5B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Окружающий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инженерно-художественных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этнокультурные традиции.</w:t>
      </w:r>
    </w:p>
    <w:p w14:paraId="562EF032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Родной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язык   –   использование   важнейших   видов   речевой   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типов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14:paraId="61C1828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Литературное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текстами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образа,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реализуемого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14:paraId="57B9897A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Важнейшая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школе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предметно-практическая деятельность как необходимая составляющая целостного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интеллектуального,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нравственного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обучающихся.</w:t>
      </w:r>
    </w:p>
    <w:p w14:paraId="03DBE0A5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Продуктивная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стремления активно знакомиться с историей материальной культуры и семейных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 народов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уважительного отношения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ним.</w:t>
      </w:r>
    </w:p>
    <w:p w14:paraId="2545CCD2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Занятия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продуктивной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деятельностью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закладывают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   формирования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   значимых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практических   умений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опыта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предпосылки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успешной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социализации личности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обучающегося.</w:t>
      </w:r>
    </w:p>
    <w:p w14:paraId="01CF5495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 уроках технологии обучающиеся овладевают основами проектной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которая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направлена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личности,</w:t>
      </w:r>
      <w:r w:rsidR="00056C24" w:rsidRPr="00D8120B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коммуникабельности,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информацию.</w:t>
      </w:r>
    </w:p>
    <w:p w14:paraId="09EC85C4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успешная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 формирование у них функциональной грамотности на базе 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конструкторско-технологических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исторически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меняющихся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технологий)</w:t>
      </w:r>
      <w:r w:rsidRPr="00D8120B">
        <w:rPr>
          <w:spacing w:val="12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соответствующих  </w:t>
      </w:r>
      <w:r w:rsidRPr="00D8120B">
        <w:rPr>
          <w:spacing w:val="5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им  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умений,  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представленных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содержании учебного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предмета.</w:t>
      </w:r>
    </w:p>
    <w:p w14:paraId="51D45512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концептуальной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системы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приоритетных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образовательных,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развивающих и воспитательных.</w:t>
      </w:r>
    </w:p>
    <w:p w14:paraId="59D06C18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Образовательные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курса:</w:t>
      </w:r>
    </w:p>
    <w:p w14:paraId="2BCFBA1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 важной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человека;</w:t>
      </w:r>
    </w:p>
    <w:p w14:paraId="5B2321B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становление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(рукотворном)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человека,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взаимодействии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 природы, правилах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технологиях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создания, исторически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профессиях;</w:t>
      </w:r>
    </w:p>
    <w:p w14:paraId="6DD0E15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чертёжно-графической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грамотности,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документацией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(рисунок,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схема);</w:t>
      </w:r>
    </w:p>
    <w:p w14:paraId="01609BA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материалах,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технологиях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умений.</w:t>
      </w:r>
    </w:p>
    <w:p w14:paraId="723EE96B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Развивающие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задачи:</w:t>
      </w:r>
    </w:p>
    <w:p w14:paraId="728D92B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 сенсомоторных процессов, психомоторной координации, глазомера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через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формирование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умений;</w:t>
      </w:r>
    </w:p>
    <w:p w14:paraId="3C42BB5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расширение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кругозора,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полученных знаний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14:paraId="6718F2D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психических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 посредством включения мыслительных операций в ходе выполнения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практических заданий;</w:t>
      </w:r>
    </w:p>
    <w:p w14:paraId="4329B2FF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развитие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гибкости       и       вариативности       мышления,       способностей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изобретательской деятельности.</w:t>
      </w:r>
    </w:p>
    <w:p w14:paraId="31C4A8A5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Воспитательные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задачи:</w:t>
      </w:r>
    </w:p>
    <w:p w14:paraId="60868AC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традициям,     понимания     ценности     предшествующих     культур,     отражённых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материальном мире;</w:t>
      </w:r>
    </w:p>
    <w:p w14:paraId="248696B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организованности,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добросовестного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взаимопомощи,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волевой саморегуляции,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активности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инициативности;</w:t>
      </w:r>
    </w:p>
    <w:p w14:paraId="5A4F9FB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 интереса и творческого отношения к продуктивной созидательной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мотивации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успеха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самореализации;</w:t>
      </w:r>
    </w:p>
    <w:p w14:paraId="3BAF687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становление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экологического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сознания,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вдумчивого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природе,</w:t>
      </w:r>
      <w:r w:rsidRPr="00D8120B">
        <w:rPr>
          <w:spacing w:val="9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осознание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взаимосвязи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природы;</w:t>
      </w:r>
    </w:p>
    <w:p w14:paraId="5347FC3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 положительного отношения к коллективному труду, применение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взглядам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людей.</w:t>
      </w:r>
    </w:p>
    <w:p w14:paraId="0BA3B967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 программы по технологии начинается с характеристики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структурных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единиц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которые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ФГОС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Вместе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содержательное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наполнение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развивается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обогащается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концентрически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классу.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этом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учитывается,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что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собственная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логика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не является столь же жёсткой, как в ряде других учебных курсов, в которых порядок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требует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строгой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единой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последовательности.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    технологии    этот    порядок    и    конкретное    наполнение    разделов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определённых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могут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более свободными.</w:t>
      </w:r>
    </w:p>
    <w:p w14:paraId="230C5BB8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модули курса «Технология»: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производства.</w:t>
      </w:r>
    </w:p>
    <w:p w14:paraId="2C27574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материалов: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  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картоном,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пластичными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 другими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доступными материалами</w:t>
      </w:r>
      <w:r w:rsidRPr="00D8120B">
        <w:rPr>
          <w:sz w:val="24"/>
          <w:szCs w:val="24"/>
          <w:vertAlign w:val="superscript"/>
        </w:rPr>
        <w:t>41</w:t>
      </w:r>
      <w:r w:rsidRPr="00D8120B">
        <w:rPr>
          <w:sz w:val="24"/>
          <w:szCs w:val="24"/>
        </w:rPr>
        <w:t>.</w:t>
      </w:r>
    </w:p>
    <w:p w14:paraId="7C4BB91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«Конструктором»</w:t>
      </w:r>
      <w:r w:rsidRPr="00D8120B">
        <w:rPr>
          <w:sz w:val="24"/>
          <w:szCs w:val="24"/>
        </w:rPr>
        <w:t>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 и 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-2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робототехника</w:t>
      </w:r>
      <w:r w:rsidRPr="00D8120B">
        <w:rPr>
          <w:sz w:val="24"/>
          <w:szCs w:val="24"/>
        </w:rPr>
        <w:t>.</w:t>
      </w:r>
    </w:p>
    <w:p w14:paraId="0008D56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7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технологии</w:t>
      </w:r>
      <w:r w:rsidRPr="00D8120B">
        <w:rPr>
          <w:sz w:val="24"/>
          <w:szCs w:val="24"/>
        </w:rPr>
        <w:t>.</w:t>
      </w:r>
    </w:p>
    <w:p w14:paraId="6DF01B8C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Другая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специфическая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состоит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единицы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обязательными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разделами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авторских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курсов.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Они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реализуются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   обучающимися   технологий   работы   как   с   обязательными,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дополнительными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материалами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рамках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интегративного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подхода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комплексного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практик.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вариативный подход в образовании предполагает и предлагает несколько учебно-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методических комплектов по курсу «Технология», в которых по-разному строится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традиционная</w:t>
      </w:r>
      <w:r w:rsidRPr="00D8120B">
        <w:rPr>
          <w:spacing w:val="9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линия  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предметного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содержания:  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разной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 разном объёме предъявляются для освоения те или иные технологии, на 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Однако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существенными,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приводят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14:paraId="2F5DB41C" w14:textId="77777777" w:rsidR="00856648" w:rsidRPr="00197B89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В программе по технологии в первом и втором классах предлагается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пропедевтический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уровень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формирования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действий,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поскольку становление универсальности действий на этом этапе обучения только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начинается.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познавательных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действиях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выделен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специальный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раздел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«Работа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информацией».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учётом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того,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что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выполнение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правил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совместной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деятельности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строится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на</w:t>
      </w:r>
      <w:r w:rsidRPr="00197B89">
        <w:rPr>
          <w:spacing w:val="51"/>
          <w:sz w:val="24"/>
          <w:szCs w:val="24"/>
        </w:rPr>
        <w:t xml:space="preserve"> </w:t>
      </w:r>
      <w:r w:rsidRPr="00197B89">
        <w:rPr>
          <w:sz w:val="24"/>
          <w:szCs w:val="24"/>
        </w:rPr>
        <w:t>интеграции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регулятивных</w:t>
      </w:r>
      <w:r w:rsidR="00197B89" w:rsidRPr="00197B89">
        <w:rPr>
          <w:sz w:val="24"/>
          <w:szCs w:val="24"/>
        </w:rPr>
        <w:t xml:space="preserve"> </w:t>
      </w:r>
      <w:r w:rsidR="00B3680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15C87333" wp14:editId="45F82F90">
                <wp:simplePos x="0" y="0"/>
                <wp:positionH relativeFrom="page">
                  <wp:posOffset>719455</wp:posOffset>
                </wp:positionH>
                <wp:positionV relativeFrom="paragraph">
                  <wp:posOffset>202565</wp:posOffset>
                </wp:positionV>
                <wp:extent cx="1829435" cy="8890"/>
                <wp:effectExtent l="0" t="0" r="0" b="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A6AAE" id="Rectangle 6" o:spid="_x0000_s1026" style="position:absolute;margin-left:56.65pt;margin-top:15.95pt;width:144.05pt;height: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kjdgIAAPk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Pr="00197B89">
        <w:rPr>
          <w:sz w:val="24"/>
          <w:szCs w:val="24"/>
        </w:rPr>
        <w:t>универсальных учебных действий (определённые волевые усилия, саморегуляция,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самоконтроль,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проявление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терпения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доброжелательности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налаживании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отношений)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коммуникативных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(способность</w:t>
      </w:r>
      <w:r w:rsidRPr="00197B89">
        <w:rPr>
          <w:spacing w:val="-67"/>
          <w:sz w:val="24"/>
          <w:szCs w:val="24"/>
        </w:rPr>
        <w:t xml:space="preserve"> </w:t>
      </w:r>
      <w:r w:rsidRPr="00197B89">
        <w:rPr>
          <w:sz w:val="24"/>
          <w:szCs w:val="24"/>
        </w:rPr>
        <w:t>вербальными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средствами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устанавливать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взаимоотношения),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перечень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дан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специальном</w:t>
      </w:r>
      <w:r w:rsidRPr="00197B89">
        <w:rPr>
          <w:spacing w:val="-4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разделе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– </w:t>
      </w:r>
      <w:r w:rsidRPr="00197B89">
        <w:rPr>
          <w:sz w:val="24"/>
          <w:szCs w:val="24"/>
        </w:rPr>
        <w:lastRenderedPageBreak/>
        <w:t>«Совместная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деятельность».</w:t>
      </w:r>
    </w:p>
    <w:p w14:paraId="38D36D2A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Общее число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часов, рекомендованных 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иностранного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языка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-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135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часов: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33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 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неделю).</w:t>
      </w:r>
    </w:p>
    <w:p w14:paraId="220FB9AE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усмотрению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число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может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увеличено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счёт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формируемой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участниками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например,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большое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имеют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итоговые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выставки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 которые требуют времени для подготовки и проведения (с участием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сказать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исследовательской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обучающихся.</w:t>
      </w:r>
    </w:p>
    <w:p w14:paraId="5052FE62" w14:textId="77777777" w:rsidR="00856648" w:rsidRPr="00D8120B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14:paraId="1AF5DBF5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6503FE20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Природа как источник сырьевых ресурсов и творчества мастеров.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Красота и разнообразие природных форм, их передача в изделиях из 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 Наблюдения природы и фантазия мастера – условия создания 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Бережное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   природе.   Общее   понятие   об   изучаемых   материалах,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происхождении,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Подготовка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организация в зависимости от вида работы. Рациональное размещение на рабочем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месте материалов и инструментов, поддержание порядка во время работы, уборка по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инструментов.</w:t>
      </w:r>
    </w:p>
    <w:p w14:paraId="6538ED56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родных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знакомых.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изучаемыми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производствами.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сферы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обслуживания.</w:t>
      </w:r>
    </w:p>
    <w:p w14:paraId="53F5E2AB" w14:textId="77777777" w:rsidR="00856648" w:rsidRPr="00D8120B" w:rsidRDefault="00B3680C" w:rsidP="00197B89">
      <w:pPr>
        <w:pStyle w:val="a3"/>
        <w:tabs>
          <w:tab w:val="left" w:pos="826"/>
        </w:tabs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D457E74" wp14:editId="4E110B7F">
                <wp:simplePos x="0" y="0"/>
                <wp:positionH relativeFrom="page">
                  <wp:posOffset>719455</wp:posOffset>
                </wp:positionH>
                <wp:positionV relativeFrom="paragraph">
                  <wp:posOffset>99060</wp:posOffset>
                </wp:positionV>
                <wp:extent cx="1829435" cy="8890"/>
                <wp:effectExtent l="0" t="0" r="0" b="0"/>
                <wp:wrapTopAndBottom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394EE" id="Rectangle 5" o:spid="_x0000_s1026" style="position:absolute;margin-left:56.65pt;margin-top:7.8pt;width:144.05pt;height:.7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dH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056C24" w:rsidRPr="00D8120B">
        <w:rPr>
          <w:sz w:val="24"/>
          <w:szCs w:val="24"/>
        </w:rPr>
        <w:tab/>
      </w:r>
      <w:r w:rsidR="00306BBF" w:rsidRPr="00D8120B">
        <w:rPr>
          <w:sz w:val="24"/>
          <w:szCs w:val="24"/>
        </w:rPr>
        <w:t>Традиции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праздники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народов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России,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ремёсла,</w:t>
      </w:r>
      <w:r w:rsidR="00306BBF" w:rsidRPr="00D8120B">
        <w:rPr>
          <w:spacing w:val="-6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обычаи.</w:t>
      </w:r>
    </w:p>
    <w:p w14:paraId="1B059F94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(15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41C7A1FE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Бережное,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обрабатываемых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 изготовлении изделий.</w:t>
      </w:r>
    </w:p>
    <w:p w14:paraId="229E7414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технологические операции ручной обработки материалов: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 деталей, выделение деталей, формообразование деталей, сборка 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 или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 деталей.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представление.</w:t>
      </w:r>
    </w:p>
    <w:p w14:paraId="33D7DED6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линейке (как направляющему инструменту без откладывания схему.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(называние</w:t>
      </w:r>
      <w:r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размеров) с опорой на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рисунки,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графическую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инструкцию,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простейшую</w:t>
      </w:r>
      <w:r w:rsidR="00056C24"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Рациональная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вырезание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одинаковых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 бумаги. Способы соединения деталей в изделии: с помощью пластилина, клея,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скручивание, сшивание и другое. Приёмы и правила аккуратной работы с клеем.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(окрашивание,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вышивка,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аппликация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</w:p>
    <w:p w14:paraId="7B8C7ABA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материалов   в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  от   их   свойств    и    видов   изделий.    Инструменты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приспособления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(ножницы,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игла,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гладилка,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правильное,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безопасное использование.</w:t>
      </w:r>
    </w:p>
    <w:p w14:paraId="574D1A3E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Пластические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массы,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(пластилин,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сложности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них: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(стекой,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отрыванием),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формы.</w:t>
      </w:r>
    </w:p>
    <w:p w14:paraId="43F4B349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распространённые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 способы обработки бумаги различных видов: сгибание и складывание,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сминание, обрывание, склеивание и другое. Резание бумаги ножницами. 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хранения ножниц.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Картон.</w:t>
      </w:r>
    </w:p>
    <w:p w14:paraId="1D8ECD8A" w14:textId="77777777" w:rsidR="00056C24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Виды природных материалов (плоские – листья и объёмные – орехи,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шишки,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семена,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ветки).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природными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материалами: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подбор</w:t>
      </w:r>
    </w:p>
    <w:p w14:paraId="0A6FEEB1" w14:textId="77777777" w:rsidR="00856648" w:rsidRPr="00D8120B" w:rsidRDefault="00306BBF" w:rsidP="00D8120B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композиции,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 (приклеивание, склеивание с помощью прокладки, соединение с помощью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пластилина).</w:t>
      </w:r>
    </w:p>
    <w:p w14:paraId="0324C1B0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Общее представление о тканях (текстиле), их строении и свойствах.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Швейные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приспособления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(иглы,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булавки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Отмеривание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заправка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lastRenderedPageBreak/>
        <w:t>иголку,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стежка.</w:t>
      </w:r>
    </w:p>
    <w:p w14:paraId="3427380F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отделочных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</w:p>
    <w:p w14:paraId="5F9E56FD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587C19F3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Простые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объёмные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(пластические массы, бумага, текстиль и другое) и способы их создания. 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расположение в общей конструкции. Способы соединения деталей в изделиях 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материалов. Образец, анализ конструкции образцов изделий, 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плоскости).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Взаимосвязь выполняемого действия и результата. Элементарное прогнозирование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порядка действий в зависимости от желаемого (необходимого) результата, 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от требуемого результата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(замысла).</w:t>
      </w:r>
    </w:p>
    <w:p w14:paraId="2BFC6AA7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технологии*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(2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0D944750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Демонстрация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носителях.</w:t>
      </w:r>
    </w:p>
    <w:p w14:paraId="0C8075D9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Информация.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</w:p>
    <w:p w14:paraId="3735B8A2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Изучение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технологии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     1     классе     способствует     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пропедевтическом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14:paraId="22F8FE89" w14:textId="77777777"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14:paraId="4549A5E3" w14:textId="77777777" w:rsidR="00856648" w:rsidRPr="00D8120B" w:rsidRDefault="00197B89" w:rsidP="00D8120B">
      <w:pPr>
        <w:pStyle w:val="a3"/>
        <w:tabs>
          <w:tab w:val="left" w:pos="3110"/>
          <w:tab w:val="left" w:pos="3472"/>
          <w:tab w:val="left" w:pos="4902"/>
          <w:tab w:val="left" w:pos="6846"/>
          <w:tab w:val="left" w:pos="7210"/>
          <w:tab w:val="left" w:pos="8811"/>
          <w:tab w:val="left" w:pos="926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в терминах, используемых в </w:t>
      </w:r>
      <w:r w:rsidR="00306BBF" w:rsidRPr="00D8120B">
        <w:rPr>
          <w:sz w:val="24"/>
          <w:szCs w:val="24"/>
        </w:rPr>
        <w:t>технологии</w:t>
      </w:r>
      <w:r w:rsidR="00306BBF" w:rsidRPr="00D8120B">
        <w:rPr>
          <w:sz w:val="24"/>
          <w:szCs w:val="24"/>
        </w:rPr>
        <w:tab/>
        <w:t>(в</w:t>
      </w:r>
      <w:r w:rsidR="00306BBF" w:rsidRPr="00D8120B">
        <w:rPr>
          <w:sz w:val="24"/>
          <w:szCs w:val="24"/>
        </w:rPr>
        <w:tab/>
        <w:t>пределах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изученного);</w:t>
      </w:r>
    </w:p>
    <w:p w14:paraId="356DC052" w14:textId="77777777" w:rsidR="00856648" w:rsidRPr="00D8120B" w:rsidRDefault="00197B89" w:rsidP="00D8120B">
      <w:pPr>
        <w:pStyle w:val="a3"/>
        <w:tabs>
          <w:tab w:val="left" w:pos="2897"/>
          <w:tab w:val="left" w:pos="3396"/>
          <w:tab w:val="left" w:pos="5334"/>
          <w:tab w:val="left" w:pos="7483"/>
          <w:tab w:val="left" w:pos="930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Воспринимать и использовать предложенную инструкцию </w:t>
      </w:r>
      <w:r w:rsidR="00306BBF" w:rsidRPr="00D8120B">
        <w:rPr>
          <w:spacing w:val="-1"/>
          <w:sz w:val="24"/>
          <w:szCs w:val="24"/>
        </w:rPr>
        <w:t>(устную,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графическую);</w:t>
      </w:r>
    </w:p>
    <w:p w14:paraId="4E77CEDF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второстепенные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составляющие конструкции;</w:t>
      </w:r>
    </w:p>
    <w:p w14:paraId="65482CF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сравнивать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отдельные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(конструкции),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находить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сходство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устройстве.</w:t>
      </w:r>
    </w:p>
    <w:p w14:paraId="1CF28F93" w14:textId="77777777"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14:paraId="207AAD95" w14:textId="77777777" w:rsidR="00856648" w:rsidRPr="00D8120B" w:rsidRDefault="00CA6FA8" w:rsidP="00D8120B">
      <w:pPr>
        <w:pStyle w:val="a3"/>
        <w:tabs>
          <w:tab w:val="left" w:pos="2885"/>
          <w:tab w:val="left" w:pos="4797"/>
          <w:tab w:val="left" w:pos="7196"/>
          <w:tab w:val="left" w:pos="7666"/>
          <w:tab w:val="left" w:pos="940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Воспринимать информацию (представленную в </w:t>
      </w:r>
      <w:r w:rsidR="00306BBF" w:rsidRPr="00D8120B">
        <w:rPr>
          <w:sz w:val="24"/>
          <w:szCs w:val="24"/>
        </w:rPr>
        <w:t>объяснении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учителя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или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учебнике),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использовать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её 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работе;</w:t>
      </w:r>
    </w:p>
    <w:p w14:paraId="1D61E2E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анализировать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простейшую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знаково-символическую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(схема,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рисунок) и строить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ней.</w:t>
      </w:r>
    </w:p>
    <w:p w14:paraId="4F4B87F9" w14:textId="77777777"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1FAC283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участвовать в коллективном обсуждении: высказывать собственное мнение,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отвечать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этики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общения: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одноклассникам,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внимание к мнению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другого;</w:t>
      </w:r>
    </w:p>
    <w:p w14:paraId="2A8E6CE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 несложные высказывания, сообщения в устной форме (по содержанию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изученных тем).</w:t>
      </w:r>
    </w:p>
    <w:p w14:paraId="34F51EA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3AA6D29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удерживать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учебную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задачу;</w:t>
      </w:r>
    </w:p>
    <w:p w14:paraId="2CEA2C2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действовать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плану,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предложенному  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учителем,  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работать  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учебника,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плана действий;</w:t>
      </w:r>
    </w:p>
    <w:p w14:paraId="2EAD5FB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и принимать критерии оценки качества работы, руководствоваться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 анализа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 выполненных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работ;</w:t>
      </w:r>
    </w:p>
    <w:p w14:paraId="4C3EA1A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 свою деятельность: производить подготовку к уроку рабочего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места, поддерживать на нём порядок в течение урока, производить необходимую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уборку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окончании работы;</w:t>
      </w:r>
    </w:p>
    <w:p w14:paraId="19CBCB1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критериям.</w:t>
      </w:r>
    </w:p>
    <w:p w14:paraId="3A3B529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Совместная деятельность способствует формированию умений: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проявлять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положительное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включению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</w:p>
    <w:p w14:paraId="10DCB39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сотрудничества;</w:t>
      </w:r>
    </w:p>
    <w:p w14:paraId="7DE272E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принимать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участие   в   парных,   групповых,   коллективных   видах   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сотрудничество.</w:t>
      </w:r>
    </w:p>
    <w:p w14:paraId="736014CF" w14:textId="77777777" w:rsidR="00856648" w:rsidRPr="00D8120B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14:paraId="480B4F3F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(8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74EBFC13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Рукотворный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принципе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вещей: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прочность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удобство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выразительность.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 выразительности (композиция, цвет, тон и другие). 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принципа.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выстраивание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 практических действий и технологических операций, 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(выделения)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внесение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необходимых  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дополнений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изменений.   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Изготовление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 материалов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соблюдением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этапов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технологического процесса.</w:t>
      </w:r>
    </w:p>
    <w:p w14:paraId="1C325D17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Традиции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жизнь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древних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Совершенствование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Культурные традиции.</w:t>
      </w:r>
    </w:p>
    <w:p w14:paraId="5329FC51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(создание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проекты.</w:t>
      </w:r>
    </w:p>
    <w:p w14:paraId="0CC19BC7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(14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7A81C76E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Многообразие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применение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жизни.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Исследование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физических,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механических и технологических свойств различных материалов. Выбор материалов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конструктивным свойствам.</w:t>
      </w:r>
    </w:p>
    <w:p w14:paraId="5FCCB242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изделия: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(с помощью линейки (угольника, циркуля), формообразование деталей (сгибание,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складывание тонкого картона и плотных видов бумаги и другое), сборка 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(сшивание).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Подвижное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способов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обработки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материалов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зависимости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от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 изделия.</w:t>
      </w:r>
    </w:p>
    <w:p w14:paraId="4ADF6C03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(угольник,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циркуль).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колющими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(циркуль) инструментами.</w:t>
      </w:r>
    </w:p>
    <w:p w14:paraId="783F875A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 обработки бумаги и картона. Назначение линий чертежа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(контур, линия разреза, сгиба, выносная, размерная). Чтение условных 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прямоугольника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двух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угла).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 измерений, вычислений и построений для решения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задач. Сгибание и складывание тонкого картона и плотных видов бумаги – биговка.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Подвижное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проволоку,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толстую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нитку.</w:t>
      </w:r>
    </w:p>
    <w:p w14:paraId="383886D9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(поперечное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продольное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нитей).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растительного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происхождения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(полученные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 натурального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сырья).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ниток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(швейные,</w:t>
      </w:r>
    </w:p>
    <w:p w14:paraId="6B9A161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мулине).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Трикотаж,</w:t>
      </w:r>
      <w:r w:rsidRPr="00D8120B">
        <w:rPr>
          <w:spacing w:val="11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нетканые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(общее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представление),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13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свойства.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(перевивы,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наборы)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(или)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косого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(крестик,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стебельчатая,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ёлочка)</w:t>
      </w:r>
      <w:r w:rsidRPr="00D8120B">
        <w:rPr>
          <w:sz w:val="24"/>
          <w:szCs w:val="24"/>
          <w:vertAlign w:val="superscript"/>
        </w:rPr>
        <w:t>44</w:t>
      </w:r>
      <w:r w:rsidRPr="00D8120B">
        <w:rPr>
          <w:sz w:val="24"/>
          <w:szCs w:val="24"/>
        </w:rPr>
        <w:t>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Лекало.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(простейшей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выкройки).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 изготовления несложного швейного изделия (разметка 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выкраивание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сшивание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деталей).</w:t>
      </w:r>
    </w:p>
    <w:p w14:paraId="114F23DD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 дополнительных материалов (например, проволока,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пряжа,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бусины 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14:paraId="241F9A25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6B695481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   и    дополнительные    детали.    Общее    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правилах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lastRenderedPageBreak/>
        <w:t>создания</w:t>
      </w:r>
      <w:r w:rsidRPr="00D8120B">
        <w:rPr>
          <w:spacing w:val="108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гармоничной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композиции.</w:t>
      </w:r>
      <w:r w:rsidRPr="00D8120B">
        <w:rPr>
          <w:spacing w:val="107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Симметрия,</w:t>
      </w:r>
      <w:r w:rsidRPr="00D8120B">
        <w:rPr>
          <w:spacing w:val="108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форм.</w:t>
      </w:r>
    </w:p>
    <w:p w14:paraId="42DBDB9D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 по простейшему чертежу или эскизу. Подвижное соединение 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конструкции. Внесение элементарных конструктивных изменений и дополнений 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изделие.</w:t>
      </w:r>
    </w:p>
    <w:p w14:paraId="0784EE87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(2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11BF7861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Демонстрация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-67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носителях</w:t>
      </w:r>
      <w:r w:rsidRPr="00D8120B">
        <w:rPr>
          <w:sz w:val="24"/>
          <w:szCs w:val="24"/>
        </w:rPr>
        <w:t>.</w:t>
      </w:r>
    </w:p>
    <w:p w14:paraId="7979D1B7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Поиск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</w:p>
    <w:p w14:paraId="516F4753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14:paraId="35102015" w14:textId="77777777"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14:paraId="46AB92C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14:paraId="3F2BC61F" w14:textId="77777777" w:rsidR="00856648" w:rsidRPr="00D8120B" w:rsidRDefault="00B3680C" w:rsidP="00197B89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7EF2DB6D" wp14:editId="45D8F210">
                <wp:simplePos x="0" y="0"/>
                <wp:positionH relativeFrom="page">
                  <wp:posOffset>719455</wp:posOffset>
                </wp:positionH>
                <wp:positionV relativeFrom="paragraph">
                  <wp:posOffset>113665</wp:posOffset>
                </wp:positionV>
                <wp:extent cx="1829435" cy="8890"/>
                <wp:effectExtent l="0" t="0" r="0" b="0"/>
                <wp:wrapTopAndBottom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422DD" id="Rectangle 4" o:spid="_x0000_s1026" style="position:absolute;margin-left:56.65pt;margin-top:8.95pt;width:144.05pt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s+dQIAAPk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197B89">
        <w:rPr>
          <w:sz w:val="24"/>
          <w:szCs w:val="24"/>
        </w:rPr>
        <w:t xml:space="preserve">выполнять работу в соответствии с образцом, инструкцией, </w:t>
      </w:r>
      <w:r w:rsidR="00306BBF" w:rsidRPr="00D8120B">
        <w:rPr>
          <w:spacing w:val="-1"/>
          <w:sz w:val="24"/>
          <w:szCs w:val="24"/>
        </w:rPr>
        <w:t>устной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или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письменной;</w:t>
      </w:r>
    </w:p>
    <w:p w14:paraId="0D5C729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синтеза,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сравнения,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группировки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указанных критериев;</w:t>
      </w:r>
    </w:p>
    <w:p w14:paraId="2EA426A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рассуждения,</w:t>
      </w:r>
      <w:r w:rsidRPr="00D8120B">
        <w:rPr>
          <w:spacing w:val="6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делать</w:t>
      </w:r>
      <w:r w:rsidRPr="00D8120B">
        <w:rPr>
          <w:spacing w:val="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умозаключения,</w:t>
      </w:r>
      <w:r w:rsidRPr="00D8120B">
        <w:rPr>
          <w:spacing w:val="6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проверять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14:paraId="6A6C9A4E" w14:textId="77777777" w:rsidR="00856648" w:rsidRPr="00D8120B" w:rsidRDefault="00CA6FA8" w:rsidP="00D8120B">
      <w:pPr>
        <w:pStyle w:val="a3"/>
        <w:tabs>
          <w:tab w:val="left" w:pos="2963"/>
          <w:tab w:val="left" w:pos="4143"/>
          <w:tab w:val="left" w:pos="5445"/>
          <w:tab w:val="left" w:pos="6087"/>
          <w:tab w:val="left" w:pos="7344"/>
          <w:tab w:val="left" w:pos="853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порядок действий при решении учебной </w:t>
      </w:r>
      <w:r w:rsidR="00306BBF" w:rsidRPr="00D8120B">
        <w:rPr>
          <w:spacing w:val="-1"/>
          <w:sz w:val="24"/>
          <w:szCs w:val="24"/>
        </w:rPr>
        <w:t>(практической)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задачи;</w:t>
      </w:r>
    </w:p>
    <w:p w14:paraId="63688BE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материализованной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форме.</w:t>
      </w:r>
    </w:p>
    <w:p w14:paraId="3CCC40DD" w14:textId="77777777"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02E1224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получать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учебника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дидактических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14:paraId="11EB9B1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анализировать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знаково-символическую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(чертёж,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ней.</w:t>
      </w:r>
    </w:p>
    <w:p w14:paraId="16A875EE" w14:textId="77777777"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57C0F00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правила участия в учебном диалоге: задавать вопросы, дополнять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ответы одноклассников, высказывать своё мнение, отвечать на вопросы, проявлять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одноклассникам,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другого;</w:t>
      </w:r>
    </w:p>
    <w:p w14:paraId="1FC4D16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делиться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впечатлениями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прослушанном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(прочитанном)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рассказе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 выполненной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созданном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14:paraId="5CA11662" w14:textId="77777777"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2AE4848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и принимать учебную задачу;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деятельность;</w:t>
      </w:r>
    </w:p>
    <w:p w14:paraId="1BBCB0C5" w14:textId="77777777" w:rsidR="00856648" w:rsidRPr="00D8120B" w:rsidRDefault="00306BBF" w:rsidP="00197B89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предлагаемый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  <w:r w:rsidR="00197B89">
        <w:rPr>
          <w:sz w:val="24"/>
          <w:szCs w:val="24"/>
        </w:rPr>
        <w:t xml:space="preserve">прогнозировать необходимые действия для </w:t>
      </w:r>
      <w:r w:rsidRPr="00D8120B">
        <w:rPr>
          <w:sz w:val="24"/>
          <w:szCs w:val="24"/>
        </w:rPr>
        <w:t>получения</w:t>
      </w:r>
      <w:r w:rsidRPr="00D8120B">
        <w:rPr>
          <w:sz w:val="24"/>
          <w:szCs w:val="24"/>
        </w:rPr>
        <w:tab/>
      </w:r>
      <w:r w:rsidRPr="00D8120B">
        <w:rPr>
          <w:spacing w:val="-1"/>
          <w:sz w:val="24"/>
          <w:szCs w:val="24"/>
        </w:rPr>
        <w:t>практического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работу;</w:t>
      </w:r>
    </w:p>
    <w:p w14:paraId="30D62FD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оценки;</w:t>
      </w:r>
    </w:p>
    <w:p w14:paraId="23F6F0E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воспринимать</w:t>
      </w:r>
      <w:r w:rsidRPr="00D8120B">
        <w:rPr>
          <w:spacing w:val="8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советы,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оценку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одноклассников,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стараться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учитывать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работе.</w:t>
      </w:r>
    </w:p>
    <w:p w14:paraId="5384898F" w14:textId="77777777" w:rsidR="00856648" w:rsidRPr="00D8120B" w:rsidRDefault="00197B89" w:rsidP="00D8120B">
      <w:p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сформированы следующие </w:t>
      </w:r>
      <w:r w:rsidR="00306BBF" w:rsidRPr="00D8120B">
        <w:rPr>
          <w:spacing w:val="-1"/>
          <w:sz w:val="24"/>
          <w:szCs w:val="24"/>
        </w:rPr>
        <w:t>умения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совместной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деятельности:</w:t>
      </w:r>
    </w:p>
    <w:p w14:paraId="1E9E234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элементарную совместную деятельность в процессе 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взаимопомощь;</w:t>
      </w:r>
    </w:p>
    <w:p w14:paraId="33BBCC42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справедливо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относиться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 чужому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мнению.</w:t>
      </w:r>
    </w:p>
    <w:p w14:paraId="4697D0AD" w14:textId="77777777" w:rsidR="00856648" w:rsidRPr="00D8120B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14:paraId="492D4860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(8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693E684F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Непрерывность процесса деятельностного освоения мира человеком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потребности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движущие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силы прогресса.</w:t>
      </w:r>
    </w:p>
    <w:p w14:paraId="1A348BF3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lastRenderedPageBreak/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архитектура,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техника,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быта и декоративно-прикладного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искусства. Современные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аналогичных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</w:p>
    <w:p w14:paraId="6CE9964F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внешнего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назначению. Стилевая гармония в предметном ансамбле, гармония предметной 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(общее представление).</w:t>
      </w:r>
    </w:p>
    <w:p w14:paraId="583834E8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Информационно-коммуникационные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 в жизни современного человека. Решение человеком инженерных 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жёсткость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(трубчатые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сооружения,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треугольник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14:paraId="7F528ACF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Бережное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сырьевых ресурсов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идей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будущего.</w:t>
      </w:r>
    </w:p>
    <w:p w14:paraId="1CA421EF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 творческая и проектная деятельность. Коллективные,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групповые и индивидуальные проекты в рамках изучаемой тематики. Совместная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малых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социальных ролей (руководитель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(лидер)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подчинённый).</w:t>
      </w:r>
    </w:p>
    <w:p w14:paraId="5FB695AE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7A991577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Некоторые     (доступные     в    обработке)     виды     искусственных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   видах   изделий,   сравнительный   анализ   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(например,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аппликация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 бумаги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ткани,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коллаж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технологическим свойствам, использование соответствующих способов обработки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от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 изделия.</w:t>
      </w:r>
    </w:p>
    <w:p w14:paraId="5DD96D97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Инструменты и приспособления (циркуль, угольник, канцелярский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шило   и   другие),   называние   и   выполнение   приёмов   их   рационального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использования.</w:t>
      </w:r>
    </w:p>
    <w:p w14:paraId="794E2154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Углубление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(анализ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выстраивание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действий   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технологических   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операций, 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подбор 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внесение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необходимых дополнений и изменений). Рицовка. Изготовление объёмных 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развёрток.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 развёрток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форм.</w:t>
      </w:r>
    </w:p>
    <w:p w14:paraId="45618DCC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(гофрированный,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толстый,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тонкий,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цветной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простого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чертежа   (эскиза)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   изделия.    Разметка   деталей    с   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простейший чертёж, эскиз. Решение задач на внесение необходимых дополнений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изменений в схему, чертёж, эскиз. Выполнение измерений, расчётов, несложных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построений.</w:t>
      </w:r>
    </w:p>
    <w:p w14:paraId="4A89B5BB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Выполнение рицовки на картоне с помощью канцелярского ножа,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отверстий шилом.</w:t>
      </w:r>
    </w:p>
    <w:p w14:paraId="200DB2FC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трикотажа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нетканых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вариантов строчки косого стежка (крестик, стебельчатая и другие) и (или) петельной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строчки для соединения деталей изделия и отделки. Пришивание пуговиц (с двумя-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четырьмя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отверстиями).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швейных изделий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нескольких деталей.</w:t>
      </w:r>
    </w:p>
    <w:p w14:paraId="48981E2D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материалов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14:paraId="0ECA79C5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08AE30BE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 в том числе наборов «Конструктор» по заданным условиям (технико-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функциональным,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подвижного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   неподвижного    соединения    деталей    набора    «Конструктор»,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изделиях,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жёсткость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устойчивость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конструкции.</w:t>
      </w:r>
    </w:p>
    <w:p w14:paraId="1D90A904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Создание простых макетов и моделей архитектурных сооружений,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технических устройств, бытовых конструкций. Выполнение заданий на доработку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(отдельных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узлов,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соединений)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(требований). Использование измерений и построений для решения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задач.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мысленную</w:t>
      </w:r>
      <w:r w:rsidRPr="00D8120B">
        <w:rPr>
          <w:spacing w:val="10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трансформацию</w:t>
      </w:r>
      <w:r w:rsidRPr="00D8120B">
        <w:rPr>
          <w:spacing w:val="103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трёхмерной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(и наоборот).</w:t>
      </w:r>
    </w:p>
    <w:p w14:paraId="51B0B693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(4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0359011E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Информационная среда, основные источники (органы восприятия)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получаемой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человеком.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   быту:    телевидение,   радио,    печатные   издания,    персональный    компьютер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другие. Современный информационный мир. Персональный компьютер (ПК) и его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пользования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здоровья.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ввода,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вывода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(книги,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музеи,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беседы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(мастер-классы)</w:t>
      </w:r>
    </w:p>
    <w:p w14:paraId="088C9BF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 мастерами, Интернет</w:t>
      </w:r>
      <w:r w:rsidRPr="00D8120B">
        <w:rPr>
          <w:sz w:val="24"/>
          <w:szCs w:val="24"/>
          <w:vertAlign w:val="superscript"/>
        </w:rPr>
        <w:t>45</w:t>
      </w:r>
      <w:r w:rsidRPr="00D8120B">
        <w:rPr>
          <w:sz w:val="24"/>
          <w:szCs w:val="24"/>
        </w:rPr>
        <w:t>, видео, DVD). Работа с текстовым редактором Microsoft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Word или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другим.</w:t>
      </w:r>
    </w:p>
    <w:p w14:paraId="154811D3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14:paraId="08E07CE2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14:paraId="2723AA8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высказываниях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 изученного);</w:t>
      </w:r>
    </w:p>
    <w:p w14:paraId="1E52521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предложенных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выделением</w:t>
      </w:r>
      <w:r w:rsidRPr="00D8120B">
        <w:rPr>
          <w:spacing w:val="73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несущественных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признаков;</w:t>
      </w:r>
    </w:p>
    <w:p w14:paraId="5723192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инструкцией,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устной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76"/>
          <w:sz w:val="24"/>
          <w:szCs w:val="24"/>
        </w:rPr>
        <w:t xml:space="preserve"> </w:t>
      </w:r>
      <w:r w:rsidRPr="00D8120B">
        <w:rPr>
          <w:sz w:val="24"/>
          <w:szCs w:val="24"/>
        </w:rPr>
        <w:t>письменной,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 графически представленной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таблице;</w:t>
      </w:r>
    </w:p>
    <w:p w14:paraId="7889229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способы доработки конструкций с учётом предложенных условий;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классифицировать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существенному</w:t>
      </w:r>
    </w:p>
    <w:p w14:paraId="40000B5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признаку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(используемый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сборки);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читать и воспроизводить простой чертёж (эскиз) развёртки изделия;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восстанавливать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нарушенную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</w:p>
    <w:p w14:paraId="5CC0BDD5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14:paraId="693F866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знаково-символические</w:t>
      </w:r>
      <w:r w:rsidRPr="00D8120B">
        <w:rPr>
          <w:spacing w:val="7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средства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 моделей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макетов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объектов;</w:t>
      </w:r>
    </w:p>
    <w:p w14:paraId="4514A23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эффективных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</w:p>
    <w:p w14:paraId="43A1098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необходимой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использованием учебной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литературы;</w:t>
      </w:r>
    </w:p>
    <w:p w14:paraId="13F75431" w14:textId="77777777" w:rsidR="00856648" w:rsidRPr="00D8120B" w:rsidRDefault="00B3680C" w:rsidP="00D8120B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2ECB2741" wp14:editId="42ADC17A">
                <wp:simplePos x="0" y="0"/>
                <wp:positionH relativeFrom="page">
                  <wp:posOffset>719455</wp:posOffset>
                </wp:positionH>
                <wp:positionV relativeFrom="paragraph">
                  <wp:posOffset>243205</wp:posOffset>
                </wp:positionV>
                <wp:extent cx="1829435" cy="889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53981" id="Rectangle 3" o:spid="_x0000_s1026" style="position:absolute;margin-left:56.65pt;margin-top:19.15pt;width:144.05pt;height:.7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uOdgIAAPk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D8120B">
        <w:rPr>
          <w:sz w:val="24"/>
          <w:szCs w:val="24"/>
        </w:rPr>
        <w:t xml:space="preserve">использовать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средства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информационно-коммуникационных 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технологий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для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решения    учебных    и    практических    задач,    в    том    числе    Интернет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под руководством учителя.</w:t>
      </w:r>
    </w:p>
    <w:p w14:paraId="12658E9B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5D1C89A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монологическое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владеть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коммуникации;</w:t>
      </w:r>
    </w:p>
    <w:p w14:paraId="2AD8BD9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суждений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способах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создания;</w:t>
      </w:r>
    </w:p>
    <w:p w14:paraId="57EEAE2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описывать предметы рукотворного мира, оценивать их достоинства;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формулировать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собственное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мнение,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вариантов</w:t>
      </w:r>
    </w:p>
    <w:p w14:paraId="7A9C465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14:paraId="58436393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2C4FF4D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 и сохранять учебную задачу, осуществлять поиск средств для 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решения;</w:t>
      </w:r>
    </w:p>
    <w:p w14:paraId="1271A2C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прогнозировать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</w:p>
    <w:p w14:paraId="2C7F1DC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6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оценки,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выявлять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ошибки</w:t>
      </w:r>
      <w:r w:rsidRPr="00D8120B">
        <w:rPr>
          <w:spacing w:val="13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недочёты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устанавливать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причины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устранения;</w:t>
      </w:r>
    </w:p>
    <w:p w14:paraId="23A6924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14:paraId="48462A45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14:paraId="46D084A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выбирать себе партнёров по совместной деятельности не только по симпатии,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деловым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качествам;</w:t>
      </w:r>
    </w:p>
    <w:p w14:paraId="487E414D" w14:textId="77777777" w:rsidR="00856648" w:rsidRPr="00D8120B" w:rsidRDefault="00306BBF" w:rsidP="00197B89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справедливо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приходить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решению,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отвечать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общий результат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  <w:r w:rsidR="00197B89">
        <w:rPr>
          <w:sz w:val="24"/>
          <w:szCs w:val="24"/>
        </w:rPr>
        <w:t>выполнять роли</w:t>
      </w:r>
      <w:r w:rsidR="00197B89">
        <w:rPr>
          <w:sz w:val="24"/>
          <w:szCs w:val="24"/>
        </w:rPr>
        <w:tab/>
        <w:t>лидера,</w:t>
      </w:r>
      <w:r w:rsidR="00197B89">
        <w:rPr>
          <w:sz w:val="24"/>
          <w:szCs w:val="24"/>
        </w:rPr>
        <w:tab/>
        <w:t xml:space="preserve">подчинённого, соблюдать </w:t>
      </w:r>
      <w:r w:rsidRPr="00D8120B">
        <w:rPr>
          <w:spacing w:val="-1"/>
          <w:sz w:val="24"/>
          <w:szCs w:val="24"/>
        </w:rPr>
        <w:t>равноправие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дружелюбие;</w:t>
      </w:r>
    </w:p>
    <w:p w14:paraId="2E9C151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взаимопомощь,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проявлять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 работы.</w:t>
      </w:r>
    </w:p>
    <w:p w14:paraId="34E2FA30" w14:textId="77777777" w:rsidR="00856648" w:rsidRPr="00D8120B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14:paraId="02A4D88F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(12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0914A69E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достижений   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науки    </w:t>
      </w:r>
      <w:r w:rsidRPr="00D8120B">
        <w:rPr>
          <w:spacing w:val="5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  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развитии  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технического    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прогресса.    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Изобретение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определёнными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свойствами в различных отраслях и профессиях. Нефть как универсальное сырьё.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получаемые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нефти (пластик,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стеклоткань,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пенопласт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14:paraId="7848A582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опасностями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(пожарные,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космонавты,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химики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14:paraId="16026036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Информационный мир, его место и влияние на жизнь и деятельность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людей. Влияние современных технологий и преобразующей деятельности 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 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защиты.</w:t>
      </w:r>
    </w:p>
    <w:p w14:paraId="7431A2D9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прошлого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творчестве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 мастеров. Бережное и уважительное отношение людей к культурным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традициям. Изготовление изделий с учётом традиционных правил и 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(лепка,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вязание,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шитьё,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</w:p>
    <w:p w14:paraId="2F41579E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(реализация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заданного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   собственного    замысла,    поиск    оптимальных    конструктивных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технологических решений). Коллективные, групповые и индивидуальные проекты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года.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 учебных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проектов.</w:t>
      </w:r>
    </w:p>
    <w:p w14:paraId="78CB1ABE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22CDDCC4" w14:textId="77777777" w:rsidR="00856648" w:rsidRPr="00197B89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Синтетические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материалы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–</w:t>
      </w:r>
      <w:r w:rsidRPr="00197B89">
        <w:rPr>
          <w:spacing w:val="70"/>
          <w:sz w:val="24"/>
          <w:szCs w:val="24"/>
        </w:rPr>
        <w:t xml:space="preserve"> </w:t>
      </w:r>
      <w:r w:rsidRPr="00197B89">
        <w:rPr>
          <w:sz w:val="24"/>
          <w:szCs w:val="24"/>
        </w:rPr>
        <w:t>ткани, полимеры (пластик,</w:t>
      </w:r>
      <w:r w:rsidRPr="00197B89">
        <w:rPr>
          <w:spacing w:val="70"/>
          <w:sz w:val="24"/>
          <w:szCs w:val="24"/>
        </w:rPr>
        <w:t xml:space="preserve"> </w:t>
      </w:r>
      <w:r w:rsidRPr="00197B89">
        <w:rPr>
          <w:sz w:val="24"/>
          <w:szCs w:val="24"/>
        </w:rPr>
        <w:t>поролон).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Их свойства.</w:t>
      </w:r>
      <w:r w:rsidRPr="00197B89">
        <w:rPr>
          <w:spacing w:val="-2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Создание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синтетических материалов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-2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заданными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свойствами.Использование измерений, вычислений и построений для решения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практических задач. Внесение дополнений и изменений в условные графические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изображения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06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соответствии</w:t>
      </w:r>
      <w:r w:rsidRPr="00197B89">
        <w:rPr>
          <w:spacing w:val="107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07"/>
          <w:sz w:val="24"/>
          <w:szCs w:val="24"/>
        </w:rPr>
        <w:t xml:space="preserve"> </w:t>
      </w:r>
      <w:r w:rsidRPr="00197B89">
        <w:rPr>
          <w:sz w:val="24"/>
          <w:szCs w:val="24"/>
        </w:rPr>
        <w:t>дополнительными</w:t>
      </w:r>
      <w:r w:rsidRPr="00197B89">
        <w:rPr>
          <w:spacing w:val="110"/>
          <w:sz w:val="24"/>
          <w:szCs w:val="24"/>
        </w:rPr>
        <w:t xml:space="preserve"> </w:t>
      </w:r>
      <w:r w:rsidRPr="00197B89">
        <w:rPr>
          <w:sz w:val="24"/>
          <w:szCs w:val="24"/>
        </w:rPr>
        <w:t>(изменёнными)</w:t>
      </w:r>
      <w:r w:rsidRPr="00197B89">
        <w:rPr>
          <w:spacing w:val="110"/>
          <w:sz w:val="24"/>
          <w:szCs w:val="24"/>
        </w:rPr>
        <w:t xml:space="preserve"> </w:t>
      </w:r>
      <w:r w:rsidRPr="00197B89">
        <w:rPr>
          <w:sz w:val="24"/>
          <w:szCs w:val="24"/>
        </w:rPr>
        <w:t>требованиями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к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изделию.</w:t>
      </w:r>
    </w:p>
    <w:p w14:paraId="4E9B1ADA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   обработки   бумаги   и   картона.   Подбор   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оптимальных способов разметки деталей, сборки изделия. Выбор способов отделки.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одном изделии.</w:t>
      </w:r>
    </w:p>
    <w:p w14:paraId="2F61FA42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Совершенствование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художественных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техник.</w:t>
      </w:r>
    </w:p>
    <w:p w14:paraId="5CCA8061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Обобщённое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видах   тканей   (натуральные,   искусственные,   синтетические),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одежды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моды,   времени.   Подбор   текстильных   материалов   в   соответствии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лекалам (выкройкам), собственным несложным. Строчка петельного </w:t>
      </w:r>
      <w:r w:rsidRPr="00D8120B">
        <w:rPr>
          <w:sz w:val="24"/>
          <w:szCs w:val="24"/>
        </w:rPr>
        <w:lastRenderedPageBreak/>
        <w:t>стежка и 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 («тамбур» и другие), её назначение (соединение и отделка деталей) и (или)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строчки петлеобразного и крестообразного стежков (соединительные и отделочные).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строчек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сшивания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ремонт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</w:p>
    <w:p w14:paraId="5FABF13D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поролон,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полиэтилен.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знакомство,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определение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 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материалами.</w:t>
      </w:r>
    </w:p>
    <w:p w14:paraId="62528F7E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Комбинированное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</w:p>
    <w:p w14:paraId="1457C8EA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06C38151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Современные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(экологичность,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безопасность,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эргономичность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другие).</w:t>
      </w:r>
    </w:p>
    <w:p w14:paraId="1544BEC5" w14:textId="77777777" w:rsidR="00856648" w:rsidRPr="00197B89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Конструирование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моделирование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изделий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различных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материалов,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том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числе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наборов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«Конструктор»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проектному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заданию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или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собственному</w:t>
      </w:r>
      <w:r w:rsidRPr="00197B89">
        <w:rPr>
          <w:spacing w:val="48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замыслу.</w:t>
      </w:r>
      <w:r w:rsidRPr="00197B89">
        <w:rPr>
          <w:spacing w:val="53"/>
          <w:sz w:val="24"/>
          <w:szCs w:val="24"/>
        </w:rPr>
        <w:t xml:space="preserve"> </w:t>
      </w:r>
      <w:r w:rsidRPr="00197B89">
        <w:rPr>
          <w:sz w:val="24"/>
          <w:szCs w:val="24"/>
        </w:rPr>
        <w:t>Поиск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оптимальных</w:t>
      </w:r>
      <w:r w:rsidRPr="00197B89">
        <w:rPr>
          <w:spacing w:val="50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доступных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новых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решений</w:t>
      </w:r>
      <w:r w:rsidR="00197B89" w:rsidRPr="00197B89">
        <w:rPr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конструкторско-технологических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проблем   </w:t>
      </w:r>
      <w:r w:rsidRPr="00197B89">
        <w:rPr>
          <w:spacing w:val="56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на 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всех   </w:t>
      </w:r>
      <w:r w:rsidRPr="00197B89">
        <w:rPr>
          <w:spacing w:val="55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этапах 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>аналитического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15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технологического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процесса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при  </w:t>
      </w:r>
      <w:r w:rsidRPr="00197B89">
        <w:rPr>
          <w:spacing w:val="42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выполнении  </w:t>
      </w:r>
      <w:r w:rsidRPr="00197B89">
        <w:rPr>
          <w:spacing w:val="42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индивидуальных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>творческих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коллективных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проектных</w:t>
      </w:r>
      <w:r w:rsidRPr="00197B89">
        <w:rPr>
          <w:spacing w:val="-3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работ.</w:t>
      </w:r>
    </w:p>
    <w:p w14:paraId="095743D7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Робототехника.      Конструктивные,      соединительные     элементы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узлы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алгоритма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Программирование,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тестирование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Презентация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</w:p>
    <w:p w14:paraId="73D25263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14:paraId="66AFA483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Интернете</w:t>
      </w:r>
      <w:r w:rsidRPr="00D8120B">
        <w:rPr>
          <w:sz w:val="24"/>
          <w:szCs w:val="24"/>
          <w:vertAlign w:val="superscript"/>
        </w:rPr>
        <w:t>46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цифровых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носителях информации.</w:t>
      </w:r>
    </w:p>
    <w:p w14:paraId="7B471BDD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Электронные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медиаресурсы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художественно-конструкторской,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преобразующей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цифровыми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рисунков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ресурса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оформлении изделий и другое. Создание презентаций в программе PowerPoint 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другой.</w:t>
      </w:r>
    </w:p>
    <w:p w14:paraId="7204EB29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14:paraId="41BE8A17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14:paraId="45C47A7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высказываниях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14:paraId="1D9BB0A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изделий;</w:t>
      </w:r>
    </w:p>
    <w:p w14:paraId="78D3D232" w14:textId="77777777" w:rsidR="00856648" w:rsidRPr="00D8120B" w:rsidRDefault="00B3680C" w:rsidP="00D8120B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EE44F7F" wp14:editId="37CA7D60">
                <wp:simplePos x="0" y="0"/>
                <wp:positionH relativeFrom="page">
                  <wp:posOffset>719455</wp:posOffset>
                </wp:positionH>
                <wp:positionV relativeFrom="paragraph">
                  <wp:posOffset>215265</wp:posOffset>
                </wp:positionV>
                <wp:extent cx="1829435" cy="8890"/>
                <wp:effectExtent l="0" t="0" r="0" b="0"/>
                <wp:wrapTopAndBottom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72490" id="Rectangle 2" o:spid="_x0000_s1026" style="position:absolute;margin-left:56.65pt;margin-top:16.95pt;width:144.05pt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wYdgIAAPk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306BBF" w:rsidRPr="00D8120B">
        <w:rPr>
          <w:sz w:val="24"/>
          <w:szCs w:val="24"/>
        </w:rPr>
        <w:t>конструировать и моделировать изделия из различных материалов по образцу,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рисунку,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простейшему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чертежу,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эскизу,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схеме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использованием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общепринятых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условных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обозначений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 по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заданным условиям;</w:t>
      </w:r>
    </w:p>
    <w:p w14:paraId="7133D3D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выстраивать последовательность практических действий и 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подбирать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14:paraId="6C525C0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конструкции;</w:t>
      </w:r>
    </w:p>
    <w:p w14:paraId="2EA18E0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работу в соответствии с инструкцией, устной или письменной;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алгоритмом,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проверять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</w:p>
    <w:p w14:paraId="06D2646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дополнения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изменения;</w:t>
      </w:r>
    </w:p>
    <w:p w14:paraId="5062B6A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классифицировать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существенному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(используемый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сборки);</w:t>
      </w:r>
    </w:p>
    <w:p w14:paraId="760632C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синтеза,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сравнения,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классификации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(изделий)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 указанных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критериев;</w:t>
      </w:r>
    </w:p>
    <w:p w14:paraId="66D7F8A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второстепенные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составляющие конструкции.</w:t>
      </w:r>
    </w:p>
    <w:p w14:paraId="066A12A1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lastRenderedPageBreak/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14:paraId="2E5971A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находить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пользуясь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различными источниками, анализировать её и отбирать в соответствии с решаемой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задачей;</w:t>
      </w:r>
    </w:p>
    <w:p w14:paraId="386A9C6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эффективных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</w:p>
    <w:p w14:paraId="6CFE780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знаково-символические    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решения 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 умственной или материализованной форме, выполнять действия моделирования,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моделями;</w:t>
      </w:r>
    </w:p>
    <w:p w14:paraId="79506EC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работ;</w:t>
      </w:r>
    </w:p>
    <w:p w14:paraId="1DB5A87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рисунки из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ресурса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другое;</w:t>
      </w:r>
    </w:p>
    <w:p w14:paraId="5D0CF30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информационно-коммуникационных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    учебных    и    практических    задач,    в    том    числе    Интернет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 руководством учителя.</w:t>
      </w:r>
    </w:p>
    <w:p w14:paraId="54D397C0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54717C8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соблюдать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участия</w:t>
      </w:r>
      <w:r w:rsidRPr="00D8120B">
        <w:rPr>
          <w:spacing w:val="95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диалоге:</w:t>
      </w:r>
      <w:r w:rsidRPr="00D8120B">
        <w:rPr>
          <w:spacing w:val="95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ставить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94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доказывать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точку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зрения,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 относиться 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чужому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мнению;</w:t>
      </w:r>
    </w:p>
    <w:p w14:paraId="20C3812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описывать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факты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ремёсел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Руси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народов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Российской Федерации;</w:t>
      </w:r>
    </w:p>
    <w:p w14:paraId="073F099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тексты-рассуждения: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раскрывать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 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разными материалами;</w:t>
      </w:r>
    </w:p>
    <w:p w14:paraId="185FBDD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осознавать культурно-исторический смысл и назначение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праздников, 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жизни каждого человека, ориентироваться в традициях организации и оформления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праздников.</w:t>
      </w:r>
    </w:p>
    <w:p w14:paraId="2C020492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6476225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учебно-познавательной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14:paraId="23113502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планировать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практическую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03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её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планом;</w:t>
      </w:r>
    </w:p>
    <w:p w14:paraId="662B64C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причинно-следственных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между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прогнозировать практические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«шаги» 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результата;</w:t>
      </w:r>
    </w:p>
    <w:p w14:paraId="29C69C22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действия контроля (самоконтроля) и оценки, процесса и результата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коррективы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выполняемые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действия;</w:t>
      </w:r>
    </w:p>
    <w:p w14:paraId="43609CC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14:paraId="6C6AF1ED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14:paraId="5DD0126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продуктивное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сотрудничество, взаимопомощь;</w:t>
      </w:r>
    </w:p>
    <w:p w14:paraId="125FA6D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товарищей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доброжелательной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комментировать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достижения;</w:t>
      </w:r>
    </w:p>
    <w:p w14:paraId="7A90EF6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пожелания,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выслушивать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сведению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одноклассников, их советы и пожелания, с уважением относиться к разной оценке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достижений.</w:t>
      </w:r>
    </w:p>
    <w:p w14:paraId="253E40EE" w14:textId="77777777" w:rsidR="00856648" w:rsidRPr="00D8120B" w:rsidRDefault="00306BBF" w:rsidP="002E5551">
      <w:pPr>
        <w:pStyle w:val="a5"/>
        <w:numPr>
          <w:ilvl w:val="2"/>
          <w:numId w:val="16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Планируемые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14:paraId="604DA893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Личностные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результаты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освоения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    по    технологии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   начального   общего   образования   достигаются   в   единстве   учебной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традиционными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российскими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нормами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поведения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самопознания,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самовоспитания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саморазвития,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внутренней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позиции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личности.</w:t>
      </w:r>
    </w:p>
    <w:p w14:paraId="1E48FF7F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 технологии на уровне начального общего образования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результаты:</w:t>
      </w:r>
    </w:p>
    <w:p w14:paraId="717E7AC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первоначальные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созидательном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нравственном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 в жизни человека и общества, уважительное отношение к труду и творчеству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мастеров;</w:t>
      </w:r>
    </w:p>
    <w:p w14:paraId="1C394E1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осознание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сосуществования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 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 среды;</w:t>
      </w:r>
    </w:p>
    <w:p w14:paraId="5D75462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понимание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культурно-исторической     ценности     традиций,     отражённых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сопричастности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своего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народа,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народов;</w:t>
      </w:r>
    </w:p>
    <w:p w14:paraId="771248A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чувства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эмоционально-положительное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восприятие</w:t>
      </w:r>
      <w:r w:rsidR="00197B89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понимание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красоты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объектов,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мировой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отечественной художественной культуры;</w:t>
      </w:r>
    </w:p>
    <w:p w14:paraId="1379DE6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положительного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преобразующей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самореализации,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мотивация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творческому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труду,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 видам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 преобразующей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14:paraId="4555BDA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саморегуляции: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организованность,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аккуратность,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трудолюбие,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ответственность,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справляться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доступными проблемами;</w:t>
      </w:r>
    </w:p>
    <w:p w14:paraId="05599E4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готовность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вступать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людьми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проявление толерантности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доброжелательности.</w:t>
      </w:r>
    </w:p>
    <w:p w14:paraId="5A194E13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совместная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деятельность.</w:t>
      </w:r>
    </w:p>
    <w:p w14:paraId="17D511A9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14:paraId="6413434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   в   терминах   и   понятиях,   используемых   в   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изученного),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изученную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терминологию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письменных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высказываниях;</w:t>
      </w:r>
    </w:p>
    <w:p w14:paraId="5209E90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  анализ   объектов   и   изделий   с   выделением   существенных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несущественных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признаков;</w:t>
      </w:r>
    </w:p>
    <w:p w14:paraId="613E1F7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сравнивать группы объектов (изделий), выделять в них общее и различия;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делать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обобщения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(технико-технологического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</w:p>
    <w:p w14:paraId="274900B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художественного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характера)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изучаемой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тематике;</w:t>
      </w:r>
    </w:p>
    <w:p w14:paraId="36ADAEC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 деятельности;</w:t>
      </w:r>
    </w:p>
    <w:p w14:paraId="4016952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комбинировать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задачей;</w:t>
      </w:r>
    </w:p>
    <w:p w14:paraId="3D65E8D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опыта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14:paraId="09A265DD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14:paraId="362A760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  поиск   необходимой   для   выполнения   работы   информации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учебнике  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других  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доступных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источниках,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анализировать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её  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отбирать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 решаемой задачей;</w:t>
      </w:r>
    </w:p>
    <w:p w14:paraId="15FE9A8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 и использовать знаково-символические средства представления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материализованной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моделирования, работать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моделями;</w:t>
      </w:r>
    </w:p>
    <w:p w14:paraId="6379DD9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информационно-коммуникационных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решения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учебных 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задач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(в   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том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числе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 контролируемым выходом), оценивать объективность информации и возможности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 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 конкретных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задач;</w:t>
      </w:r>
    </w:p>
    <w:p w14:paraId="5535DEF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следовать при выполнении работы инструкциям учителя или представленным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источниках.</w:t>
      </w:r>
    </w:p>
    <w:p w14:paraId="0EB6802C" w14:textId="77777777" w:rsidR="00856648" w:rsidRPr="00D8120B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У обучающегося будут сформированы следующие умения 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0A5FC97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вступать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собеседнику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реплики-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уточнения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дополнения,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формулировать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аргументированно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их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излагать,  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выслушивать  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разные  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мнения,  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учитывать  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диалоге;</w:t>
      </w:r>
    </w:p>
    <w:p w14:paraId="17BFA30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создавать тексты-описания на основе наблюдений (рассматривания) 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 искусства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России;</w:t>
      </w:r>
    </w:p>
    <w:p w14:paraId="2DDE3F7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связях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(небольшие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тексты)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создания;</w:t>
      </w:r>
    </w:p>
    <w:p w14:paraId="4235EF6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объяснять последовательность совершаемых действий при создании 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167.10.2.4.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</w:p>
    <w:p w14:paraId="2A2F2D1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14:paraId="6EE0EAC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рационально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(подготовка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наведение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порядка,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уборка после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работы);</w:t>
      </w:r>
    </w:p>
    <w:p w14:paraId="459B829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правила безопасности труда при выполнении работы;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целью;</w:t>
      </w:r>
    </w:p>
    <w:p w14:paraId="79EE0B4F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устанавливать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причинно-следственные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между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выполняемыми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прогнозировать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результатов;</w:t>
      </w:r>
    </w:p>
    <w:p w14:paraId="3C34CCD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коррективы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действие после его завершения на основе его оценки и учёта характера сделанных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ошибок;</w:t>
      </w:r>
    </w:p>
    <w:p w14:paraId="50A3006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работы.</w:t>
      </w:r>
    </w:p>
    <w:p w14:paraId="1852BD3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167.10.2.5. 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14:paraId="3931CC5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(лидера)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продуктивное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сотрудничество;</w:t>
      </w:r>
    </w:p>
    <w:p w14:paraId="4679B60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товарищей,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доброжелательной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комментировать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   оценивать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  достижения,   высказывать   свои   предложения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пожелания, оказывать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помощь;</w:t>
      </w:r>
    </w:p>
    <w:p w14:paraId="4649AEE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особенности проектной деятельности, выдвигать несложные идеи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решений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предлагаемых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заданий,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мысленно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конструктивныйзамысел,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воплощения,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предъявлять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защиты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14:paraId="13C84EEE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14:paraId="0688C6F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правильно организовывать свой труд: своевременно подготавливать и убирать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нём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 труда;</w:t>
      </w:r>
    </w:p>
    <w:p w14:paraId="4845EF0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ножницами,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иглой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клеем;</w:t>
      </w:r>
    </w:p>
    <w:p w14:paraId="3DEF148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действовать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изнаночной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стороне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 разметке);</w:t>
      </w:r>
    </w:p>
    <w:p w14:paraId="17F3D2C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названия и назначение основных инструментов и приспособлений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 ручного труда (линейка, карандаш, ножницы, игла, шаблон, стека и другие),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14:paraId="7FEA755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наименования отдельных материалов (например, бумага, картон,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фольга, пластилин, природные, текстильные материалы) и способы их 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(сгибание, отрывание, сминание, резание, лепка и другие), выполнять доступные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изделий;</w:t>
      </w:r>
    </w:p>
    <w:p w14:paraId="60A52C6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наименованиях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 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14:paraId="3BA641E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сгибанием,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способами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обрывания,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вырезания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другое,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сборку</w:t>
      </w:r>
      <w:r w:rsidRPr="00D8120B">
        <w:rPr>
          <w:spacing w:val="8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клея,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ниток 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другое;</w:t>
      </w:r>
    </w:p>
    <w:p w14:paraId="743B928F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оформлять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 стежка;</w:t>
      </w:r>
    </w:p>
    <w:p w14:paraId="2C726F0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понимать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смысл 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понятий 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«изделие»,   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«деталь   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изделия»,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«образец»,</w:t>
      </w:r>
    </w:p>
    <w:p w14:paraId="3D1991B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«заготовка»,</w:t>
      </w:r>
      <w:r w:rsidRPr="00D8120B">
        <w:rPr>
          <w:spacing w:val="120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«материал»,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«инструмент»,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«приспособление»,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«конструирование»,</w:t>
      </w:r>
    </w:p>
    <w:p w14:paraId="18F717B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«аппликация»;</w:t>
      </w:r>
    </w:p>
    <w:p w14:paraId="5A553D8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план;</w:t>
      </w:r>
    </w:p>
    <w:p w14:paraId="1325C4B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обслуживать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себя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соблюдать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ухаживать за инструментами и правильно хранить их, соблюдать правила гигиены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труда;</w:t>
      </w:r>
    </w:p>
    <w:p w14:paraId="2AF8C9E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рассматривать    и    анализировать    простые    по     конструкции    образцы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 вопросам учителя), анализировать простейшую конструкцию изделия: выделять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расположение,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 изготовления;</w:t>
      </w:r>
    </w:p>
    <w:p w14:paraId="2566241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распознавать изученные виды материалов (природные, пластические, бумага,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тонкий картон, текстильные, клей и другие), их свойства (цвет, фактура, форма,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гибкость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другие);</w:t>
      </w:r>
    </w:p>
    <w:p w14:paraId="5A84692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 ручные инструменты (ножницы, игла, линейка) и приспособления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(шаблон,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стека, булавки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ими;</w:t>
      </w:r>
    </w:p>
    <w:p w14:paraId="24C2668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различать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назначению;</w:t>
      </w:r>
    </w:p>
    <w:p w14:paraId="50E49B8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 и выполнять последовательность изготовления несложных изделий: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резание,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отделка;</w:t>
      </w:r>
    </w:p>
    <w:p w14:paraId="6D2EF98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качественно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линейке (как направляющему инструменту без откладывания размеров), точно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ножницами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сгибанием, складыванием, вытягиванием, отрыванием, сминанием, лепкой и прочее,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собирать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   с   помощью   клея,   пластических   масс   и   другое,   эстетично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 аккуратно выполнять отделку раскрашиванием, аппликацией, строчкой 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стежка;</w:t>
      </w:r>
    </w:p>
    <w:p w14:paraId="3E28BE4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сушки плоских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пресс;</w:t>
      </w:r>
    </w:p>
    <w:p w14:paraId="3C18E08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 помощью учителя выполнять практическую работу и самоконтроль с опорой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образец, шаблон;</w:t>
      </w:r>
    </w:p>
    <w:p w14:paraId="216B0F2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различать разборные и неразборные конструкции несложных изделий;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документации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(рисунок,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схема),</w:t>
      </w:r>
    </w:p>
    <w:p w14:paraId="2331697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рисунку;</w:t>
      </w:r>
    </w:p>
    <w:p w14:paraId="39A8D932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элементарное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участвовать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работах 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 учителя;</w:t>
      </w:r>
    </w:p>
    <w:p w14:paraId="1DA1258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проектного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характера.</w:t>
      </w:r>
    </w:p>
    <w:p w14:paraId="4A28DDF8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14:paraId="1CD84298" w14:textId="77777777" w:rsidR="00856648" w:rsidRPr="00D8120B" w:rsidRDefault="00197B89" w:rsidP="00D8120B">
      <w:pPr>
        <w:pStyle w:val="a3"/>
        <w:tabs>
          <w:tab w:val="left" w:pos="1381"/>
          <w:tab w:val="left" w:pos="2372"/>
          <w:tab w:val="left" w:pos="3602"/>
          <w:tab w:val="left" w:pos="6074"/>
          <w:tab w:val="left" w:pos="87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смысл </w:t>
      </w:r>
      <w:r w:rsidR="00306BBF" w:rsidRPr="00D8120B">
        <w:rPr>
          <w:sz w:val="24"/>
          <w:szCs w:val="24"/>
        </w:rPr>
        <w:t>понятий</w:t>
      </w:r>
      <w:r w:rsidR="00306BBF" w:rsidRPr="00D8120B">
        <w:rPr>
          <w:sz w:val="24"/>
          <w:szCs w:val="24"/>
        </w:rPr>
        <w:tab/>
        <w:t>«инструкционная»</w:t>
      </w:r>
      <w:r w:rsidR="00306BBF" w:rsidRPr="00D8120B">
        <w:rPr>
          <w:sz w:val="24"/>
          <w:szCs w:val="24"/>
        </w:rPr>
        <w:tab/>
        <w:t>(«технологическая»)</w:t>
      </w:r>
      <w:r w:rsidR="00306BBF" w:rsidRPr="00D8120B">
        <w:rPr>
          <w:sz w:val="24"/>
          <w:szCs w:val="24"/>
        </w:rPr>
        <w:tab/>
        <w:t>карта,</w:t>
      </w:r>
    </w:p>
    <w:p w14:paraId="2F7F905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«чертёж»,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«эскиз»,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«линии чертежа»,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«развёртка»,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«макет»,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«модель»,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«технология»,</w:t>
      </w:r>
    </w:p>
    <w:p w14:paraId="4BD1529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«технологические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операции»,     «способы     обработки»     и     использовать     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14:paraId="385B384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составленному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</w:p>
    <w:p w14:paraId="1E8B2DE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распознавать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(прочность,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удобство,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асимметрия,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равновесие),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наблюдать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характерные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искусства;</w:t>
      </w:r>
    </w:p>
    <w:p w14:paraId="5C6CA12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выделять,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 мира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предметно-творческой деятельности;</w:t>
      </w:r>
    </w:p>
    <w:p w14:paraId="4E70264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 готовить рабочее место в соответствии с видом 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поддерживать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 во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убирать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 место;</w:t>
      </w:r>
    </w:p>
    <w:p w14:paraId="3F7906A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(образец)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  предложенным   вопросам,   памятке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инструкции,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выполнять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доступные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задания  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(технологическую) карту;</w:t>
      </w:r>
    </w:p>
    <w:p w14:paraId="20FFEEA2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 отбирать материалы и инструменты для работы, исследовать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 новых изучаемых материалов (толстый картон, натуральные ткани, нитки,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проволока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другие);</w:t>
      </w:r>
    </w:p>
    <w:p w14:paraId="157293C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читать простейшие чертежи (эскизы), называть линии чертежа (линия контура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надреза,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выносная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размерная,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симметрии);</w:t>
      </w:r>
    </w:p>
    <w:p w14:paraId="679BBB0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lastRenderedPageBreak/>
        <w:t>выполнять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экономную</w:t>
      </w:r>
      <w:r w:rsidRPr="00D8120B">
        <w:rPr>
          <w:spacing w:val="11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прямоугольника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двух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прямых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угла)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чертёжных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(линейки,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угольника)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 чертёж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(эскиз),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чертить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окружность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циркуля;</w:t>
      </w:r>
    </w:p>
    <w:p w14:paraId="5C62691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биговку;</w:t>
      </w:r>
    </w:p>
    <w:p w14:paraId="46673D2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(выкройки)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правильной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 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 кроя на ткани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нему/ней;</w:t>
      </w:r>
    </w:p>
    <w:p w14:paraId="01A1BCD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оформлять изделия и соединять детали освоенными ручными строчками;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понятия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«развёртка»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(трёхмерного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предмета),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</w:p>
    <w:p w14:paraId="34D5418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объёмную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изображениями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развёртки;</w:t>
      </w:r>
    </w:p>
    <w:p w14:paraId="743F498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отличать макет от модели, строить трёхмерный макет из готовой развёртки;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определять   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неподвижный   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подвижный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способ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соединения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</w:p>
    <w:p w14:paraId="3AF3DC6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 выполнять подвижное и неподвижное соединения известными способами;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конструировать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моделировать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изделия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различных   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</w:p>
    <w:p w14:paraId="385C1BE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простейшему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эскизу;</w:t>
      </w:r>
    </w:p>
    <w:p w14:paraId="40A6A895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конструкторско-технологические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задачи;</w:t>
      </w:r>
    </w:p>
    <w:p w14:paraId="549E432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(технологические,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графические,   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конструкторские)   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    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самостоятельной   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интеллектуальной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 деятельности;</w:t>
      </w:r>
    </w:p>
    <w:p w14:paraId="5683260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делать выбор, какое мнение принять – своё или другое, высказанное в ходе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обсуждения;</w:t>
      </w:r>
    </w:p>
    <w:p w14:paraId="0055D15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малых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группах,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сотрудничество;</w:t>
      </w:r>
    </w:p>
    <w:p w14:paraId="774D2D2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понимать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особенности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проектной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деятельности,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 руководством учителя элементарную проектную деятельность в малых группах: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разрабатывать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замысел,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пути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демонстрировать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готовый продукт;</w:t>
      </w:r>
    </w:p>
    <w:p w14:paraId="66C9371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работающих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сфере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обслуживания.</w:t>
      </w:r>
    </w:p>
    <w:p w14:paraId="50541998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отдельным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темам 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14:paraId="4566AFB0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понятий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«чертёж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развёртки»,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«канцелярский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нож»,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«шило»,</w:t>
      </w:r>
    </w:p>
    <w:p w14:paraId="0F6EDA1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«искусственный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материал»;</w:t>
      </w:r>
    </w:p>
    <w:p w14:paraId="2AB268F2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выделять и называть характерные особенности изученных видов 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14:paraId="1970E0A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узнавать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характерным</w:t>
      </w:r>
      <w:r w:rsidRPr="00D8120B">
        <w:rPr>
          <w:spacing w:val="8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описанию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распространённые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крае ремёсла;</w:t>
      </w:r>
    </w:p>
    <w:p w14:paraId="1A677795" w14:textId="77777777" w:rsidR="00856648" w:rsidRPr="00D8120B" w:rsidRDefault="00197B89" w:rsidP="00D8120B">
      <w:pPr>
        <w:pStyle w:val="a3"/>
        <w:tabs>
          <w:tab w:val="left" w:pos="2163"/>
          <w:tab w:val="left" w:pos="2535"/>
          <w:tab w:val="left" w:pos="4016"/>
          <w:tab w:val="left" w:pos="5291"/>
          <w:tab w:val="left" w:pos="6607"/>
          <w:tab w:val="left" w:pos="90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называть и </w:t>
      </w:r>
      <w:r w:rsidR="00306BBF" w:rsidRPr="00D8120B">
        <w:rPr>
          <w:sz w:val="24"/>
          <w:szCs w:val="24"/>
        </w:rPr>
        <w:t>описы</w:t>
      </w:r>
      <w:r>
        <w:rPr>
          <w:sz w:val="24"/>
          <w:szCs w:val="24"/>
        </w:rPr>
        <w:t xml:space="preserve">вать </w:t>
      </w:r>
      <w:r w:rsidR="00306BBF" w:rsidRPr="00D8120B">
        <w:rPr>
          <w:sz w:val="24"/>
          <w:szCs w:val="24"/>
        </w:rPr>
        <w:t>свойства</w:t>
      </w:r>
      <w:r w:rsidR="00306BBF" w:rsidRPr="00D8120B">
        <w:rPr>
          <w:sz w:val="24"/>
          <w:szCs w:val="24"/>
        </w:rPr>
        <w:tab/>
        <w:t>наиболее</w:t>
      </w:r>
      <w:r w:rsidR="00306BBF" w:rsidRPr="00D8120B">
        <w:rPr>
          <w:sz w:val="24"/>
          <w:szCs w:val="24"/>
        </w:rPr>
        <w:tab/>
        <w:t>распространённых</w:t>
      </w:r>
      <w:r>
        <w:rPr>
          <w:sz w:val="24"/>
          <w:szCs w:val="24"/>
        </w:rPr>
        <w:t xml:space="preserve"> </w:t>
      </w:r>
      <w:r w:rsidR="00306BBF" w:rsidRPr="00D8120B">
        <w:rPr>
          <w:spacing w:val="-1"/>
          <w:sz w:val="24"/>
          <w:szCs w:val="24"/>
        </w:rPr>
        <w:t>изучаемых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искусственных 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синтетических материалов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(бумага,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металлы,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текстиль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другие);</w:t>
      </w:r>
    </w:p>
    <w:p w14:paraId="0E634DD9" w14:textId="77777777" w:rsidR="00856648" w:rsidRPr="00D8120B" w:rsidRDefault="00197B89" w:rsidP="00D8120B">
      <w:pPr>
        <w:pStyle w:val="a3"/>
        <w:tabs>
          <w:tab w:val="left" w:pos="1866"/>
          <w:tab w:val="left" w:pos="2926"/>
          <w:tab w:val="left" w:pos="4322"/>
          <w:tab w:val="left" w:pos="4689"/>
          <w:tab w:val="left" w:pos="6178"/>
          <w:tab w:val="left" w:pos="7469"/>
          <w:tab w:val="left" w:pos="8855"/>
          <w:tab w:val="left" w:pos="91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читать чертёж развёртки и </w:t>
      </w:r>
      <w:r w:rsidR="00306BBF" w:rsidRPr="00D8120B">
        <w:rPr>
          <w:sz w:val="24"/>
          <w:szCs w:val="24"/>
        </w:rPr>
        <w:t>выполнять</w:t>
      </w:r>
      <w:r w:rsidR="00306BBF" w:rsidRPr="00D8120B">
        <w:rPr>
          <w:sz w:val="24"/>
          <w:szCs w:val="24"/>
        </w:rPr>
        <w:tab/>
        <w:t>разметку</w:t>
      </w:r>
      <w:r w:rsidR="00306BBF" w:rsidRPr="00D8120B">
        <w:rPr>
          <w:sz w:val="24"/>
          <w:szCs w:val="24"/>
        </w:rPr>
        <w:tab/>
        <w:t>развёрток</w:t>
      </w:r>
      <w:r w:rsidR="00306BBF" w:rsidRPr="00D8120B">
        <w:rPr>
          <w:sz w:val="24"/>
          <w:szCs w:val="24"/>
        </w:rPr>
        <w:tab/>
        <w:t>с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помощью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чертёжных инструментов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(линейка,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угольник,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циркуль);</w:t>
      </w:r>
    </w:p>
    <w:p w14:paraId="12AE329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узнавать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(осевая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центровая);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 пользоваться канцелярским ножом, шилом;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рицовку;</w:t>
      </w:r>
    </w:p>
    <w:p w14:paraId="3FD7532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строчками;</w:t>
      </w:r>
    </w:p>
    <w:p w14:paraId="429E9F0B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решать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простейшие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       технико-технологического       характера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достраивание,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(дополненными)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требованиями,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комбинированные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декоративно-художественной задачей;</w:t>
      </w:r>
    </w:p>
    <w:p w14:paraId="5A483D97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соединений в технических объектах, простейшие способы достижения прочности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задач;</w:t>
      </w:r>
    </w:p>
    <w:p w14:paraId="206FA67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конструировать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моделировать</w:t>
      </w:r>
      <w:r w:rsidRPr="00D8120B">
        <w:rPr>
          <w:spacing w:val="79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8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8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наборов</w:t>
      </w:r>
    </w:p>
    <w:p w14:paraId="7652108C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«Конструктор»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условиям;</w:t>
      </w:r>
    </w:p>
    <w:p w14:paraId="4551CB96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изменять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конструкцию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условиям;</w:t>
      </w:r>
    </w:p>
    <w:p w14:paraId="6DFC15B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выбирать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соединительный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</w:t>
      </w:r>
      <w:r w:rsidRPr="00D8120B">
        <w:rPr>
          <w:spacing w:val="11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конструкции;</w:t>
      </w:r>
    </w:p>
    <w:p w14:paraId="7ADA716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несколько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(из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реального окружения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обучающихся);</w:t>
      </w:r>
    </w:p>
    <w:p w14:paraId="293DB844" w14:textId="77777777" w:rsidR="00856648" w:rsidRPr="00D8120B" w:rsidRDefault="00197B89" w:rsidP="00D8120B">
      <w:pPr>
        <w:pStyle w:val="a3"/>
        <w:tabs>
          <w:tab w:val="left" w:pos="2288"/>
          <w:tab w:val="left" w:pos="3921"/>
          <w:tab w:val="left" w:pos="5372"/>
          <w:tab w:val="left" w:pos="6854"/>
          <w:tab w:val="left" w:pos="890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понимать назначение основных устройств </w:t>
      </w:r>
      <w:r w:rsidR="00306BBF" w:rsidRPr="00D8120B">
        <w:rPr>
          <w:sz w:val="24"/>
          <w:szCs w:val="24"/>
        </w:rPr>
        <w:t>персонального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компьютера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для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ввода,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вывода и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обработки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информации;</w:t>
      </w:r>
    </w:p>
    <w:p w14:paraId="3FD2CA9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компьютере;использовать возможности компьютера и информационно-коммуникационных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 и проектных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заданий;</w:t>
      </w:r>
    </w:p>
    <w:p w14:paraId="14B1E98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основе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умений.</w:t>
      </w:r>
    </w:p>
    <w:p w14:paraId="0859AE01" w14:textId="77777777" w:rsidR="00856648" w:rsidRPr="00D8120B" w:rsidRDefault="00306BBF" w:rsidP="002E5551">
      <w:pPr>
        <w:pStyle w:val="a5"/>
        <w:numPr>
          <w:ilvl w:val="3"/>
          <w:numId w:val="16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14:paraId="7374FF6D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значении, о творчестве и творческих профессиях, о мировых достижениях в области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значимых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производствах;</w:t>
      </w:r>
    </w:p>
    <w:p w14:paraId="6A77F91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   самостоятельно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трудового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процесса;</w:t>
      </w:r>
    </w:p>
    <w:p w14:paraId="179C21B4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(практическую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(технологическую)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 творческий замысел, при необходимости вносить коррективы в выполняемые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действия;</w:t>
      </w:r>
    </w:p>
    <w:p w14:paraId="5BC5C643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самообслуживанию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домашнего труда;</w:t>
      </w:r>
    </w:p>
    <w:p w14:paraId="4D53EA4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(например,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плетение,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шитьё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тиснение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фольге),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ручными строчками;</w:t>
      </w:r>
    </w:p>
    <w:p w14:paraId="275096BE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символические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 виды технической документации (чертёж развёртки, эскиз, технический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схему) и выполнять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 работу;</w:t>
      </w:r>
    </w:p>
    <w:p w14:paraId="59B3B9C9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рационализаторского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изделия: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  достраивание,   придание   новых   свойств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 с изменением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функционального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14:paraId="5EEB27CA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усвоенных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 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заданной функцией;</w:t>
      </w:r>
    </w:p>
    <w:p w14:paraId="7E624D11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создавать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небольшие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тексты, 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презентации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печатные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публикации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экране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шрифта,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цвета шрифта,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выравнивание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абзаца);</w:t>
      </w:r>
    </w:p>
    <w:p w14:paraId="1C33797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работать с доступной информацией, работать в программах Word, Power Point;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разрабатывать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замысел,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воплощения,</w:t>
      </w:r>
    </w:p>
    <w:p w14:paraId="7DC7A078" w14:textId="77777777"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аргументированно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14:paraId="6E641E6B" w14:textId="77777777" w:rsidR="00856648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сотрудничество в различных видах совместной 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предлагать идеи для обсуждения, уважительно относиться к мнению товарищей,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 участвовать в распределении ролей, координировать собственную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процессе.</w:t>
      </w:r>
    </w:p>
    <w:p w14:paraId="11EFCE68" w14:textId="77777777" w:rsidR="00D8120B" w:rsidRPr="00D8120B" w:rsidRDefault="00D8120B" w:rsidP="00D8120B">
      <w:pPr>
        <w:pStyle w:val="a3"/>
        <w:ind w:left="0" w:right="510" w:firstLine="709"/>
        <w:rPr>
          <w:sz w:val="24"/>
          <w:szCs w:val="24"/>
        </w:rPr>
      </w:pPr>
    </w:p>
    <w:p w14:paraId="37CE3609" w14:textId="77777777" w:rsidR="00856648" w:rsidRPr="00AC495D" w:rsidRDefault="00306BBF" w:rsidP="002E5551">
      <w:pPr>
        <w:pStyle w:val="a5"/>
        <w:numPr>
          <w:ilvl w:val="0"/>
          <w:numId w:val="16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AC495D">
        <w:rPr>
          <w:sz w:val="24"/>
          <w:szCs w:val="24"/>
          <w:highlight w:val="green"/>
        </w:rPr>
        <w:t>рабочая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программа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по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учебному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предмету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«Физическая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культура».</w:t>
      </w:r>
    </w:p>
    <w:p w14:paraId="7CFBD154" w14:textId="77777777" w:rsidR="00856648" w:rsidRPr="00AC495D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рабочая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учебному предмету 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(предметная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(далее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 по физической культуре, физическая культура) включает пояснительную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записку,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содержание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обучения,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планируемые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2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физической культуре.</w:t>
      </w:r>
    </w:p>
    <w:p w14:paraId="639A9074" w14:textId="77777777" w:rsidR="00856648" w:rsidRPr="00AC495D" w:rsidRDefault="00306BBF" w:rsidP="002E5551">
      <w:pPr>
        <w:pStyle w:val="a5"/>
        <w:numPr>
          <w:ilvl w:val="2"/>
          <w:numId w:val="16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Вариант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№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1.</w:t>
      </w:r>
    </w:p>
    <w:p w14:paraId="3BA4A59B" w14:textId="77777777" w:rsidR="00856648" w:rsidRPr="00AC49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Пояснительная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записка.</w:t>
      </w:r>
    </w:p>
    <w:p w14:paraId="367201A0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 по физической культуре на уровне начального 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приоритеты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духовно-нравственного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сформулированные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lastRenderedPageBreak/>
        <w:t>федеральной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14:paraId="4EB53A8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</w:t>
      </w:r>
      <w:r w:rsidRPr="00AC495D">
        <w:rPr>
          <w:spacing w:val="8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2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составлена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основе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представленных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Федеральном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государственном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образовательном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 образования, а также на основе характеристики планируемых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духовно-нравственного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14:paraId="199434DA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учитывались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потребности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поколения,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политика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национальными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продолжительности жизни граждан России и научная теория физической 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представляющая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закладывается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детстве,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качественное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 на многие годы.</w:t>
      </w:r>
    </w:p>
    <w:p w14:paraId="65BC4BCF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по признаку исторически сложившихся систем физического воспитания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являются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туризм,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спорт.</w:t>
      </w:r>
    </w:p>
    <w:p w14:paraId="5BC05895" w14:textId="282C6E06" w:rsidR="00856648" w:rsidRPr="00AC495D" w:rsidRDefault="00306BBF" w:rsidP="00EF4781">
      <w:pPr>
        <w:pStyle w:val="a3"/>
        <w:ind w:left="0" w:right="510" w:firstLine="709"/>
        <w:rPr>
          <w:sz w:val="24"/>
          <w:szCs w:val="24"/>
        </w:rPr>
        <w:sectPr w:rsidR="00856648" w:rsidRPr="00AC495D">
          <w:headerReference w:type="default" r:id="rId11"/>
          <w:footerReference w:type="default" r:id="rId12"/>
          <w:pgSz w:w="11910" w:h="16850"/>
          <w:pgMar w:top="1000" w:right="380" w:bottom="740" w:left="980" w:header="569" w:footer="548" w:gutter="0"/>
          <w:cols w:space="720"/>
        </w:sectPr>
      </w:pPr>
      <w:r w:rsidRPr="00AC495D">
        <w:rPr>
          <w:sz w:val="24"/>
          <w:szCs w:val="24"/>
        </w:rPr>
        <w:t>По данной классификации физические упражнения делятся на четыре группы: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характеризующиеся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многообразием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правильностью, красотой и координационной сложностью всех движений, 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 состоящие из естественных видов действий (бега, бросков и других),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которые выполняются в разнообразных вариантах в соответствии с изменяющейся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 ситуацией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оцениваются по эффективности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влияния на организм 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целом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конечному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езду на велосипеде, греблю в естественных природных условиях, 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 оценивается комплексным воздействием на организм и результативностью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объединяют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стандартизировано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Единой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всесоюзной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классификацией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специализации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</w:p>
    <w:p w14:paraId="7D1321B2" w14:textId="77777777" w:rsidR="00856648" w:rsidRPr="00AC495D" w:rsidRDefault="00306BBF" w:rsidP="00EF4781">
      <w:pPr>
        <w:pStyle w:val="a3"/>
        <w:ind w:left="0" w:right="510" w:firstLine="0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максимальных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результатов.</w:t>
      </w:r>
    </w:p>
    <w:p w14:paraId="62009423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Основные  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предметные 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результаты   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учебному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предмету</w:t>
      </w:r>
    </w:p>
    <w:p w14:paraId="4B3FE0E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образовательным стандартом начального общего образования (далее – ФГОС НОО)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должны обеспечивать умение использовать основные гимнастические 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умственной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работоспособности.</w:t>
      </w:r>
    </w:p>
    <w:p w14:paraId="6CA3BDC1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решить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задачу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овладения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1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важными</w:t>
      </w:r>
      <w:r w:rsidRPr="00AC495D">
        <w:rPr>
          <w:spacing w:val="11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навыками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плавания.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    культуре     включает     упражнения    для     развития    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координации, эффективность развития которых приходится на возрастной период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Целенаправленные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 и значительно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развить.</w:t>
      </w:r>
    </w:p>
    <w:p w14:paraId="60B38C06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Программа     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   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      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      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</w:p>
    <w:p w14:paraId="630FA63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«сформированность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прикладных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умениях и навыках, основных физических упражнениях (гимнастических, игровых,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и спортивных)».</w:t>
      </w:r>
    </w:p>
    <w:p w14:paraId="6A682BE6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 обучающимися нормативов Всероссийского физкультурно-спортивного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комплекса ГТО и другие предметные результаты ФГОС НОО, а также 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решить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воспитательные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изложенные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14:paraId="3968FEEE" w14:textId="77777777" w:rsidR="00856648" w:rsidRPr="001F58AA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Согласно своему назначению федеральная программа по физической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 является ориентиром для составления рабочих программ образовательных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организаций: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даёт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представление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целях,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стратегии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рамках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«Физическая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культура»,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устанавливает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обязательное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предусматривает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распределение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его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классам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структурирование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разделам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темам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курса,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определяет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количественные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качественные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характеристики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даёт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примерное   </w:t>
      </w:r>
      <w:r w:rsidRPr="001F58AA">
        <w:rPr>
          <w:spacing w:val="48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распределение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учебных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часов    </w:t>
      </w:r>
      <w:r w:rsidRPr="001F58AA">
        <w:rPr>
          <w:spacing w:val="49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по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тематическим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разделам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   рекомендуемую   последовательность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их   изучения   с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учётом   межпредметных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 внутрипредметных связей, логики учебного процесса, возрастных особенностей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определяет   возможности   предмета   для   реализации   требований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к результатам освоения основной образовательной программы начального общего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а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также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требований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результатам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уровне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изучения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видов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учебно-познавательной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деятельности/учебных</w:t>
      </w:r>
      <w:r w:rsidRPr="001F58AA">
        <w:rPr>
          <w:spacing w:val="-6"/>
          <w:sz w:val="24"/>
          <w:szCs w:val="24"/>
        </w:rPr>
        <w:t xml:space="preserve"> </w:t>
      </w:r>
      <w:r w:rsidRPr="001F58AA">
        <w:rPr>
          <w:sz w:val="24"/>
          <w:szCs w:val="24"/>
        </w:rPr>
        <w:t>действий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обучающегося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освоению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содержания.</w:t>
      </w:r>
    </w:p>
    <w:p w14:paraId="0C08CB47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нашли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отражение: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Поручение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Президента 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Российской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Федерации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об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обеспечении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внесения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примерные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среднего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предусматривающих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воспитанниками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учащимися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ограничений,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обусловленных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Концепции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модернизации     преподавания     учебного     предмета      «Физическая    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 образовательных организациях Российской Федерации, реализующих 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общеобразовательные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программы,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научные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методологические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подходы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изучению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школе.</w:t>
      </w:r>
    </w:p>
    <w:p w14:paraId="486B1BF7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 двигательная деятельность человека с общеразвивающей направленностью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 использованием основных направлений физической культуры в 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 игры, туризм, спорт – и упражнений по преимущественной 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формируется костно-мышечная система, укрепляется здоровье, совершенствуются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 качества,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осваиваются необходимые двигательные действия,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развиваются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lastRenderedPageBreak/>
        <w:t>творчество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самостоятельность.</w:t>
      </w:r>
    </w:p>
    <w:p w14:paraId="501C9CE9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Учебный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обладает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широкими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 в использовании форм, средств и методов обучения. Существенным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 воспитание граждан России. Учебный предмет «Физическая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обогащает обучающихся системой знаний о сущности и общественном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всестороннее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 обеспечивают развитие гармоничной личности, мотивацию и способность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повышают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культуру.</w:t>
      </w:r>
    </w:p>
    <w:p w14:paraId="74BC69BD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 по физической культуре основана на системе научных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сущности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функционирования   и   использования   с   целью   всестороннего   развития   людей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устойчивых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 здоровья.</w:t>
      </w:r>
    </w:p>
    <w:p w14:paraId="7B31625B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программе  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учтены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приоритеты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изложенные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Концепции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модернизации     преподавания 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     предмета      «Физическая     культура»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образовательных организациях Российской Федерации, которые нашли отражение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0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получения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опорно-двигательного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аппарата,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 получения эмоционального удовлетворения от выполнения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14:paraId="30973013" w14:textId="77777777" w:rsidR="00856648" w:rsidRPr="001F58AA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Программа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обеспечивает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создание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условий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для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высокого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преподавания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«Физическая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культура»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уровне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начального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выполнение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требований,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определённых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статьёй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41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закона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«Об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Российской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Федерации» «Охрана здоровья обучающихся», включая определение оптимальной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учебной нагрузки, режима учебных занятий, создание условий для профилактики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заболеваний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оздоровления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12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способствует</w:t>
      </w:r>
      <w:r w:rsidRPr="001F58AA">
        <w:rPr>
          <w:spacing w:val="14"/>
          <w:sz w:val="24"/>
          <w:szCs w:val="24"/>
        </w:rPr>
        <w:t xml:space="preserve"> </w:t>
      </w:r>
      <w:r w:rsidRPr="001F58AA">
        <w:rPr>
          <w:sz w:val="24"/>
          <w:szCs w:val="24"/>
        </w:rPr>
        <w:t>решению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задач,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определённых в Стратегии развития физической культуры и спорта в Российской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Федерации на период до 2030 г. и Межотраслевой программе развития школьного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спорта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2024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г.,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направлена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достижение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национальных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Российской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Федерации,   </w:t>
      </w:r>
      <w:r w:rsidRPr="001F58AA">
        <w:rPr>
          <w:spacing w:val="55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а 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именно:   </w:t>
      </w:r>
      <w:r w:rsidRPr="001F58AA">
        <w:rPr>
          <w:spacing w:val="58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а)   </w:t>
      </w:r>
      <w:r w:rsidRPr="001F58AA">
        <w:rPr>
          <w:spacing w:val="56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сохранение 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населения,   </w:t>
      </w:r>
      <w:r w:rsidRPr="001F58AA">
        <w:rPr>
          <w:spacing w:val="59"/>
          <w:sz w:val="24"/>
          <w:szCs w:val="24"/>
        </w:rPr>
        <w:t xml:space="preserve"> </w:t>
      </w:r>
      <w:r w:rsidRPr="001F58AA">
        <w:rPr>
          <w:sz w:val="24"/>
          <w:szCs w:val="24"/>
        </w:rPr>
        <w:t>здоровье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 благополучие людей, б) создание возможностей для самореализации и 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талантов.</w:t>
      </w:r>
    </w:p>
    <w:p w14:paraId="331C1BD9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разработана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образования.</w:t>
      </w:r>
    </w:p>
    <w:p w14:paraId="58653098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основе программы по физической культуре лежат представления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уникальности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индивидуальных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возможностях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ученического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сообщества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целом, профессиональных качествах учителей и управленческих команд системы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максимально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 возможностей обучающихся в рамках единого 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пространства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Федерации.</w:t>
      </w:r>
    </w:p>
    <w:p w14:paraId="3D060C1D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ориентиры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творческих,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компетентных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успешных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граждан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самореализации 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личной, общественной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профессиональной деятельности. Обучение по программе по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установку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укрепление здоровья, освоить умения, навыки ведения здорового и 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выполнить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ГТО.</w:t>
      </w:r>
    </w:p>
    <w:p w14:paraId="2C0B86A8" w14:textId="77777777" w:rsidR="00856648" w:rsidRPr="001F58AA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Содержание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   по   физической   культуре   направлено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эффективное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способностей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начальной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школы,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личностных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включающих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себя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готовность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саморазвитию,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самооценке,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рефлексии,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анализу,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формирует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творческое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нестандартное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мышление,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инициативность,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целеустремлённость,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воспитывает    </w:t>
      </w:r>
      <w:r w:rsidRPr="001F58AA">
        <w:rPr>
          <w:spacing w:val="35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этические 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чувства 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>доброжелательности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эмоционально-нравственной</w:t>
      </w:r>
      <w:r w:rsidRPr="001F58AA">
        <w:rPr>
          <w:spacing w:val="5"/>
          <w:sz w:val="24"/>
          <w:szCs w:val="24"/>
        </w:rPr>
        <w:t xml:space="preserve"> </w:t>
      </w:r>
      <w:r w:rsidRPr="001F58AA">
        <w:rPr>
          <w:sz w:val="24"/>
          <w:szCs w:val="24"/>
        </w:rPr>
        <w:t>отзывчивости,</w:t>
      </w:r>
      <w:r w:rsidRPr="001F58AA">
        <w:rPr>
          <w:spacing w:val="6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понимания</w:t>
      </w:r>
      <w:r w:rsidRPr="001F58AA">
        <w:rPr>
          <w:spacing w:val="5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сопереживания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lastRenderedPageBreak/>
        <w:t>чувствам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других</w:t>
      </w:r>
      <w:r w:rsidRPr="001F58AA">
        <w:rPr>
          <w:spacing w:val="68"/>
          <w:sz w:val="24"/>
          <w:szCs w:val="24"/>
        </w:rPr>
        <w:t xml:space="preserve"> </w:t>
      </w:r>
      <w:r w:rsidRPr="001F58AA">
        <w:rPr>
          <w:sz w:val="24"/>
          <w:szCs w:val="24"/>
        </w:rPr>
        <w:t>людей,</w:t>
      </w:r>
      <w:r w:rsidRPr="001F58AA">
        <w:rPr>
          <w:spacing w:val="134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учит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взаимодействовать</w:t>
      </w:r>
      <w:r w:rsidRPr="001F58AA">
        <w:rPr>
          <w:spacing w:val="135"/>
          <w:sz w:val="24"/>
          <w:szCs w:val="24"/>
        </w:rPr>
        <w:t xml:space="preserve"> </w:t>
      </w:r>
      <w:r w:rsidRPr="001F58AA">
        <w:rPr>
          <w:sz w:val="24"/>
          <w:szCs w:val="24"/>
        </w:rPr>
        <w:t>с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окружающими</w:t>
      </w:r>
      <w:r w:rsidRPr="001F58AA">
        <w:rPr>
          <w:spacing w:val="137"/>
          <w:sz w:val="24"/>
          <w:szCs w:val="24"/>
        </w:rPr>
        <w:t xml:space="preserve"> </w:t>
      </w:r>
      <w:r w:rsidRPr="001F58AA">
        <w:rPr>
          <w:sz w:val="24"/>
          <w:szCs w:val="24"/>
        </w:rPr>
        <w:t>людьми</w:t>
      </w:r>
      <w:r w:rsidRPr="001F58AA">
        <w:rPr>
          <w:spacing w:val="135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работать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команде,</w:t>
      </w:r>
      <w:r w:rsidRPr="001F58AA">
        <w:rPr>
          <w:spacing w:val="-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проявлять</w:t>
      </w:r>
      <w:r w:rsidRPr="001F58AA">
        <w:rPr>
          <w:spacing w:val="-1"/>
          <w:sz w:val="24"/>
          <w:szCs w:val="24"/>
        </w:rPr>
        <w:t xml:space="preserve"> </w:t>
      </w:r>
      <w:r w:rsidRPr="001F58AA">
        <w:rPr>
          <w:sz w:val="24"/>
          <w:szCs w:val="24"/>
        </w:rPr>
        <w:t>лидерские качества.</w:t>
      </w:r>
    </w:p>
    <w:p w14:paraId="5139B7DE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Содержание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программы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   физической    культуре    строится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личностно-ориентированной,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личностно-развивающей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внимания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 воспитание.</w:t>
      </w:r>
    </w:p>
    <w:p w14:paraId="2E4F9B83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Важное значение в освоении программы по физической 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уделено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сюжетные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импровизационно-творческие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рефлексивно-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метафорические 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игры,  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игры    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  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основе    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интеграции    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интеллектуального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компонентов.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культурой, а также содействуют духовно-нравственному воспитанию обучающихся.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 спортивные эстафеты, спортивные упражнения и спортивные игровые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задания.   Для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ознакомления    с    туристическими    спортивными    упражнениями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 Содержание программы по физической культуре обеспечивает достаточный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практико-ориентированных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14:paraId="3F0DBE97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ФГОС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состоит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компонентов:</w:t>
      </w:r>
    </w:p>
    <w:p w14:paraId="0D55841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 о физической культуре (информационный компонент деятельности);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(операциональный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</w:t>
      </w:r>
      <w:r w:rsidR="00452CC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деятельности);</w:t>
      </w:r>
    </w:p>
    <w:p w14:paraId="24B8588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(мотивационно-процессуальный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деятельности),     которое     подразделяется     на     физкультурно-оздоровительную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спортивно-оздоровительную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</w:p>
    <w:p w14:paraId="4F289FB6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Концепция    программы    по    физической    культуре    основана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принципах:</w:t>
      </w:r>
    </w:p>
    <w:p w14:paraId="6483E833" w14:textId="77777777" w:rsidR="00856648" w:rsidRPr="00AC495D" w:rsidRDefault="00306BBF" w:rsidP="002E5551">
      <w:pPr>
        <w:pStyle w:val="a5"/>
        <w:numPr>
          <w:ilvl w:val="5"/>
          <w:numId w:val="16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систематичности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систематичности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последовательности    предполагает    регулярность    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чередования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отдыхом,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последовательность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занятий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взаимосвязь    между    различными    сторонами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содержания. Учебный материал программы по физической культуре должен быть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разделён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логически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завершённые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теоретическая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подкрепляется    практическими    навыками.    Особое    внимание    в    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повторяемости.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только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отдельные физические упражнения, но и последовательность их в занятиях. 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повторяется   в   определённых    чертах    и   последовательность   самих    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протяжении недельных,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месячных 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других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циклов. Принцип систематичности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быстроты.</w:t>
      </w:r>
    </w:p>
    <w:p w14:paraId="336FD9A0" w14:textId="77777777" w:rsidR="00856648" w:rsidRPr="00AC495D" w:rsidRDefault="00306BBF" w:rsidP="002E5551">
      <w:pPr>
        <w:pStyle w:val="a5"/>
        <w:numPr>
          <w:ilvl w:val="5"/>
          <w:numId w:val="16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непрерывности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цикличности.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воспитании.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Они    обеспечивает    преемственность   между   занятиями,    частоту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суммарную протяжённость их во времени. Кроме того, принцип непрерывности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тесно связан с принципом системного чередования нагрузок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отдыха. 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цикличности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заключается    в    повторяющейся    последовательности    занятий,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тренированности,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обучающегося.</w:t>
      </w:r>
    </w:p>
    <w:p w14:paraId="64FC9495" w14:textId="77777777" w:rsidR="00856648" w:rsidRPr="00AC495D" w:rsidRDefault="00306BBF" w:rsidP="002E5551">
      <w:pPr>
        <w:pStyle w:val="a5"/>
        <w:numPr>
          <w:ilvl w:val="5"/>
          <w:numId w:val="16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адекватности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воспитания.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Программа   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учитывает 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возрастные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способствует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гармоничному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навыков.</w:t>
      </w:r>
    </w:p>
    <w:p w14:paraId="48DD0094" w14:textId="77777777" w:rsidR="00856648" w:rsidRPr="001F58AA" w:rsidRDefault="00306BBF" w:rsidP="002E5551">
      <w:pPr>
        <w:pStyle w:val="a5"/>
        <w:numPr>
          <w:ilvl w:val="5"/>
          <w:numId w:val="16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Принцип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наглядности.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предполагает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широкое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использование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зрительных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ощущений,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восприятия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образов, так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 постоянную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опору 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свидетельства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всех других органов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благодаря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которым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достигается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непосредственный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эффект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от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процессе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наглядность играет особенно важную роль, поскольку деятельность 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носит в </w:t>
      </w:r>
      <w:r w:rsidRPr="001F58AA">
        <w:rPr>
          <w:sz w:val="24"/>
          <w:szCs w:val="24"/>
        </w:rPr>
        <w:lastRenderedPageBreak/>
        <w:t>основном практический характер и имеет одной из своих специальных задач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всестороннее</w:t>
      </w:r>
      <w:r w:rsidRPr="001F58AA">
        <w:rPr>
          <w:spacing w:val="-4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развитие органов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чувств.</w:t>
      </w:r>
    </w:p>
    <w:p w14:paraId="616C0F8C" w14:textId="77777777" w:rsidR="00856648" w:rsidRPr="00AC495D" w:rsidRDefault="00306BBF" w:rsidP="002E5551">
      <w:pPr>
        <w:pStyle w:val="a5"/>
        <w:numPr>
          <w:ilvl w:val="5"/>
          <w:numId w:val="16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индивидуализации.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 и индивидуализации означает требование оптимального соответствия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 средств и методов физического воспитания возможностям обучающихся. При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готовность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определяется мера доступности задания. Готовность к выполнению заданий зависит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 уровня физического и интеллектуального развития, а также от их субъективной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преднамеренном,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целеустремлённом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волевом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обучающихся.</w:t>
      </w:r>
    </w:p>
    <w:p w14:paraId="099D4947" w14:textId="77777777" w:rsidR="00856648" w:rsidRPr="00AC495D" w:rsidRDefault="00306BBF" w:rsidP="002E5551">
      <w:pPr>
        <w:pStyle w:val="a5"/>
        <w:numPr>
          <w:ilvl w:val="5"/>
          <w:numId w:val="16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осознанности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активности.</w:t>
      </w:r>
      <w:r w:rsidRPr="00AC495D">
        <w:rPr>
          <w:spacing w:val="12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15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осознанности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активности предполагает осмысленное отношение обучающихся к 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(комплексов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упражнений),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дыхания,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дозированности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интенсивности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Осознавая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обучающиеся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учатся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задачи.</w:t>
      </w:r>
    </w:p>
    <w:p w14:paraId="7210CCFB" w14:textId="77777777" w:rsidR="00856648" w:rsidRPr="00AC495D" w:rsidRDefault="00306BBF" w:rsidP="002E5551">
      <w:pPr>
        <w:pStyle w:val="a5"/>
        <w:numPr>
          <w:ilvl w:val="5"/>
          <w:numId w:val="16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динамичности.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тенденцию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требований,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предъявляемых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обучающимся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программой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культуре,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которая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заключается  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постановке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выполнении всё более трудных новых заданий, в постепенном нарастании объёма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интенсивности и связанных с ними нагрузок. Программой по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предусмотрено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обновление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нагрузок.</w:t>
      </w:r>
    </w:p>
    <w:p w14:paraId="0994AF20" w14:textId="77777777" w:rsidR="00856648" w:rsidRPr="001F58AA" w:rsidRDefault="00306BBF" w:rsidP="002E5551">
      <w:pPr>
        <w:pStyle w:val="a5"/>
        <w:numPr>
          <w:ilvl w:val="5"/>
          <w:numId w:val="16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Принцип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вариативности.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Принцип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вариативности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39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06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09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предполагает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многообразие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гибкость</w:t>
      </w:r>
      <w:r w:rsidRPr="001F58AA">
        <w:rPr>
          <w:spacing w:val="104"/>
          <w:sz w:val="24"/>
          <w:szCs w:val="24"/>
        </w:rPr>
        <w:t xml:space="preserve"> </w:t>
      </w:r>
      <w:r w:rsidRPr="001F58AA">
        <w:rPr>
          <w:sz w:val="24"/>
          <w:szCs w:val="24"/>
        </w:rPr>
        <w:t>используемых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программе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26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форм,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средств</w:t>
      </w:r>
      <w:r w:rsidRPr="001F58AA">
        <w:rPr>
          <w:spacing w:val="24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методов</w:t>
      </w:r>
      <w:r w:rsidRPr="001F58AA">
        <w:rPr>
          <w:spacing w:val="24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в   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зависимости     от     физического    развития,    индивидуальных     особенностей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функциональных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возможностей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которые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описаны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Соблюдение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этих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принципов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позволит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обучающимся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достичь</w:t>
      </w:r>
      <w:r w:rsidRPr="001F58AA">
        <w:rPr>
          <w:spacing w:val="-5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наиболее эффективных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результатов.</w:t>
      </w:r>
    </w:p>
    <w:p w14:paraId="280F0E82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предполагает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главных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педагогических   правил:   от   известного   к   неизвестному,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 лёгкого к трудному, от простого к сложному. Планирование учебного материала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постепенным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теоретических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14:paraId="64AC4753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лежит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деятельностный подход, целью которого является формирование у 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учитывается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взаимосвязь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изучаемых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успешно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достигнуть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планируемых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метапредметных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личностных.</w:t>
      </w:r>
    </w:p>
    <w:p w14:paraId="40391A89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разносторонне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сохранения     собственного     здоровья,     оптимизации     трудовой     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 активного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отдыха.</w:t>
      </w:r>
    </w:p>
    <w:p w14:paraId="69BBDC5F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Цели и задачи программы по физической культуре обеспечивают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 по учебному предмету «Физическая культура» в соответствии с ФГОС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НОО.</w:t>
      </w:r>
    </w:p>
    <w:p w14:paraId="67022A36" w14:textId="77777777" w:rsidR="00856648" w:rsidRPr="001F58AA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направлению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первостепенной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значимости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реализации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образовательных функций учебного предмета «Физическая культура» традиционно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относят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формирование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знаний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науки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области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знаний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человеке,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прикладных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умениях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навыках,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основанных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физических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упражнениях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для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формирования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29"/>
          <w:sz w:val="24"/>
          <w:szCs w:val="24"/>
        </w:rPr>
        <w:t xml:space="preserve"> </w:t>
      </w:r>
      <w:r w:rsidRPr="001F58AA">
        <w:rPr>
          <w:sz w:val="24"/>
          <w:szCs w:val="24"/>
        </w:rPr>
        <w:t>укрепления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здоровья,</w:t>
      </w:r>
      <w:r w:rsidRPr="001F58AA">
        <w:rPr>
          <w:spacing w:val="29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совершенствования,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повышения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умственной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работоспособности,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одного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из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компонентов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человека.</w:t>
      </w:r>
    </w:p>
    <w:p w14:paraId="591A4391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Используемые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преемственно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 уровнях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 образования.</w:t>
      </w:r>
    </w:p>
    <w:p w14:paraId="5F9EE55E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учтены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 о природе (медико-биологические основы деятельности), знания о человеке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(психолого-педагогические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(историко-социологические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основы деятельности).</w:t>
      </w:r>
    </w:p>
    <w:p w14:paraId="6DD2433A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Задача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прикладных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 здоровья (физического,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психологического),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здоровьесберегающую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жизнедеятельность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(например,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распорядок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дня,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утренняя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минутки,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-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воспитание,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здорового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жизни.</w:t>
      </w:r>
    </w:p>
    <w:p w14:paraId="366A007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Наряду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этим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обеспечивает:</w:t>
      </w:r>
    </w:p>
    <w:p w14:paraId="1BA144A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единство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территории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образования;</w:t>
      </w:r>
    </w:p>
    <w:p w14:paraId="14D2951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преемственность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основного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образования;</w:t>
      </w:r>
    </w:p>
    <w:p w14:paraId="6DADE9C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возможности формирования индивидуального подхода и различного уровня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сложности с учётом образовательных потребностей и способностей 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(включая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одарённых детей,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детей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ограниченными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здоровья);</w:t>
      </w:r>
    </w:p>
    <w:p w14:paraId="43EE0BA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государственные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гарантии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 обучающихся;</w:t>
      </w:r>
    </w:p>
    <w:p w14:paraId="1E42AEE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современными   технологическими   средствами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повседневной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цифровых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проверки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приобретения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расширения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маршрута;</w:t>
      </w:r>
    </w:p>
    <w:p w14:paraId="7F3CE9E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формирование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национальной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стратегии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вкладе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спортсменов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мировое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спортивное наследие;</w:t>
      </w:r>
    </w:p>
    <w:p w14:paraId="5EE6F54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обучающимися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технологий командной работы на основе личного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вклада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объективной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своих и командных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возможностей.</w:t>
      </w:r>
    </w:p>
    <w:p w14:paraId="5D5D5A78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Приоритет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подхода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обучающимся   осваивать   программу   по   физической   культуре   в   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каждого.</w:t>
      </w:r>
    </w:p>
    <w:p w14:paraId="6164A314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Универсальными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компетенциями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этапе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образования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физической 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являются:</w:t>
      </w:r>
    </w:p>
    <w:p w14:paraId="6CD12F4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 организовывать собственную деятельность, выбирать и 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средства физической культуры для достижения цели динамики личного физического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совершенствования;</w:t>
      </w:r>
    </w:p>
    <w:p w14:paraId="300F77A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 активно включаться в коллективную деятельность, взаимодействовать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сверстниками   в   достижении   общих   целей,   проявлять   лидерские   качества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работоспособность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учебно-тренировочном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взаимопомощь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упражнений;</w:t>
      </w:r>
    </w:p>
    <w:p w14:paraId="5C6F33B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доносить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информацию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доступной,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яркой,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эмоциональной</w:t>
      </w:r>
      <w:r w:rsidRPr="00AC495D">
        <w:rPr>
          <w:spacing w:val="8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9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общения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взаимодействия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</w:t>
      </w:r>
      <w:r w:rsidRPr="00AC495D">
        <w:rPr>
          <w:spacing w:val="93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сверстниками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взрослыми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людьми,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том числе при передаче информации на заданную тему, 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общим сведениям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заданий;</w:t>
      </w:r>
    </w:p>
    <w:p w14:paraId="3120B83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над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ошибками,</w:t>
      </w:r>
      <w:r w:rsidRPr="00AC495D">
        <w:rPr>
          <w:spacing w:val="7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2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слышать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замечания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рекомендации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педагога,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концентрироваться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 практическом выполнении заданий, ставить перед собой задачи гармоничного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развития.</w:t>
      </w:r>
    </w:p>
    <w:p w14:paraId="4F481F06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Общее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 - 405</w:t>
      </w:r>
      <w:r w:rsidR="00064503">
        <w:rPr>
          <w:sz w:val="24"/>
          <w:szCs w:val="24"/>
        </w:rPr>
        <w:t xml:space="preserve"> часов: в 1 классе – 66 часов (2</w:t>
      </w:r>
      <w:r w:rsidRPr="00AC495D">
        <w:rPr>
          <w:sz w:val="24"/>
          <w:szCs w:val="24"/>
        </w:rPr>
        <w:t xml:space="preserve"> ч</w:t>
      </w:r>
      <w:r w:rsidR="00064503">
        <w:rPr>
          <w:sz w:val="24"/>
          <w:szCs w:val="24"/>
        </w:rPr>
        <w:t>аса в неделю), во 2 классе – 68</w:t>
      </w:r>
      <w:r w:rsidRPr="00AC495D">
        <w:rPr>
          <w:sz w:val="24"/>
          <w:szCs w:val="24"/>
        </w:rPr>
        <w:t xml:space="preserve"> часа</w:t>
      </w:r>
      <w:r w:rsidRPr="00AC495D">
        <w:rPr>
          <w:spacing w:val="1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неделю),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3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41"/>
          <w:sz w:val="24"/>
          <w:szCs w:val="24"/>
        </w:rPr>
        <w:t xml:space="preserve"> </w:t>
      </w:r>
      <w:r w:rsidR="00064503">
        <w:rPr>
          <w:sz w:val="24"/>
          <w:szCs w:val="24"/>
        </w:rPr>
        <w:t>68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0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неделю),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4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39"/>
          <w:sz w:val="24"/>
          <w:szCs w:val="24"/>
        </w:rPr>
        <w:t xml:space="preserve"> </w:t>
      </w:r>
      <w:r w:rsidR="00064503">
        <w:rPr>
          <w:sz w:val="24"/>
          <w:szCs w:val="24"/>
        </w:rPr>
        <w:t>68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-68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z w:val="24"/>
          <w:szCs w:val="24"/>
        </w:rPr>
        <w:t xml:space="preserve"> часа 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неделю).</w:t>
      </w:r>
    </w:p>
    <w:p w14:paraId="1CDB0B7D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планировании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реализовывать</w:t>
      </w:r>
    </w:p>
    <w:p w14:paraId="1A5479E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объёме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менее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70%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часов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должно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быть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отведено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</w:p>
    <w:p w14:paraId="35D45A72" w14:textId="77777777" w:rsidR="00856648" w:rsidRPr="00AC49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Планируемые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образования.</w:t>
      </w:r>
    </w:p>
    <w:p w14:paraId="2E9E999D" w14:textId="77777777" w:rsidR="00856648" w:rsidRPr="00AC495D" w:rsidRDefault="00306BBF" w:rsidP="002E5551">
      <w:pPr>
        <w:pStyle w:val="a5"/>
        <w:numPr>
          <w:ilvl w:val="4"/>
          <w:numId w:val="1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Личностные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 на уровне начального общего образования достигаются в единстве учебной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традиционными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способствуют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самопознания,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самовоспитания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саморазвития,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внутренней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позиции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личности.</w:t>
      </w:r>
    </w:p>
    <w:p w14:paraId="1577D97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результате изучения физической культуры на уровне начального 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результаты:</w:t>
      </w:r>
    </w:p>
    <w:p w14:paraId="31DEF51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Патриотическое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14:paraId="516C353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отечественному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историческому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научному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наследию,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понимание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общества,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способность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владеть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достоверной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информацией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 спортивных достижениях сборных команд по видам спорта на международной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арене,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мировых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отечественных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блага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заинтересованность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научных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о человеке.</w:t>
      </w:r>
    </w:p>
    <w:p w14:paraId="3F414C2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Гражданское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14:paraId="471251B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представление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социальных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межличностных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коллективе, готовность к разнообразной совместной деятельности при выполнении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учебных, познавательных задач, освоение и выполнение физических 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проектов,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стремление   к   взаимопониманию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взаимопомощи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этой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готовность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оценивать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своё</w:t>
      </w:r>
      <w:r w:rsidRPr="00AC495D">
        <w:rPr>
          <w:spacing w:val="11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поступки своих товарищей с позиции нравственных и правовых норм с 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поступков,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оказание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посильной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помощи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моральной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поддержки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   при   выполнении   учебных   заданий,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доброжелательное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уважительное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отношение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объяснении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ошибок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способов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устранения.</w:t>
      </w:r>
    </w:p>
    <w:p w14:paraId="24D607D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научного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познания:</w:t>
      </w:r>
    </w:p>
    <w:p w14:paraId="41F7909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знание истории развития представлений о физическом развитии и воспитании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культурно-педагогической традиции;</w:t>
      </w:r>
    </w:p>
    <w:p w14:paraId="517276E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познавательные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мотивы,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направленные    на    получение    новых    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необходимых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привычек,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совершенствования;</w:t>
      </w:r>
    </w:p>
    <w:p w14:paraId="2F4930E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познавательная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текстами,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справочной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литературой,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техническими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информационных технологий;</w:t>
      </w:r>
    </w:p>
    <w:p w14:paraId="25E6AAD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интерес к обучению и познанию, любознательность, готовность и способность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самообразованию,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исследовательской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уровня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дальнейшем.</w:t>
      </w:r>
    </w:p>
    <w:p w14:paraId="1D35FE6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Формирование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здоровья:</w:t>
      </w:r>
    </w:p>
    <w:p w14:paraId="3B6CD97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ответственное    отношение    к    регулярным    занятиям    физической    культурой,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жизнеобеспечивающих умений, установка на здоровый образ жизни, необходимость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спортом.</w:t>
      </w:r>
    </w:p>
    <w:p w14:paraId="59E0226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Экологическое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14:paraId="069446F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экологически целесообразное отношение к природе, внимательное отношение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потребностям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действиях,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ответственное отношение к собственному физическому и психическому здоровью,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угрожающих здоровью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жизни людей;</w:t>
      </w:r>
    </w:p>
    <w:p w14:paraId="01728BF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руководствоваться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познавательной,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коммуникативной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практике.</w:t>
      </w:r>
    </w:p>
    <w:p w14:paraId="2270DC66" w14:textId="77777777" w:rsidR="001F58AA" w:rsidRDefault="00306BBF" w:rsidP="002E5551">
      <w:pPr>
        <w:pStyle w:val="a5"/>
        <w:numPr>
          <w:ilvl w:val="4"/>
          <w:numId w:val="16"/>
        </w:numPr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результате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-67"/>
          <w:sz w:val="24"/>
          <w:szCs w:val="24"/>
        </w:rPr>
        <w:t xml:space="preserve"> </w:t>
      </w:r>
      <w:r w:rsidR="001F58AA">
        <w:rPr>
          <w:sz w:val="24"/>
          <w:szCs w:val="24"/>
        </w:rPr>
        <w:t xml:space="preserve">общего </w:t>
      </w:r>
      <w:r w:rsidRPr="00AC495D">
        <w:rPr>
          <w:sz w:val="24"/>
          <w:szCs w:val="24"/>
        </w:rPr>
        <w:t>образования</w:t>
      </w:r>
      <w:r w:rsidRPr="00AC495D">
        <w:rPr>
          <w:sz w:val="24"/>
          <w:szCs w:val="24"/>
        </w:rPr>
        <w:tab/>
        <w:t>у</w:t>
      </w:r>
      <w:r w:rsidRPr="00AC495D">
        <w:rPr>
          <w:sz w:val="24"/>
          <w:szCs w:val="24"/>
        </w:rPr>
        <w:tab/>
        <w:t>обучающегося</w:t>
      </w:r>
      <w:r w:rsidRPr="00AC495D">
        <w:rPr>
          <w:sz w:val="24"/>
          <w:szCs w:val="24"/>
        </w:rPr>
        <w:tab/>
        <w:t>будут</w:t>
      </w:r>
      <w:r w:rsidRPr="00AC495D">
        <w:rPr>
          <w:sz w:val="24"/>
          <w:szCs w:val="24"/>
        </w:rPr>
        <w:tab/>
        <w:t>сформированы</w:t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  <w:t>познавательные</w:t>
      </w:r>
      <w:r w:rsidRPr="00AC495D">
        <w:rPr>
          <w:spacing w:val="-67"/>
          <w:sz w:val="24"/>
          <w:szCs w:val="24"/>
        </w:rPr>
        <w:t xml:space="preserve"> </w:t>
      </w:r>
      <w:r w:rsidR="001F58AA">
        <w:rPr>
          <w:sz w:val="24"/>
          <w:szCs w:val="24"/>
        </w:rPr>
        <w:t xml:space="preserve">универсальные </w:t>
      </w:r>
      <w:r w:rsidRPr="00AC495D">
        <w:rPr>
          <w:sz w:val="24"/>
          <w:szCs w:val="24"/>
        </w:rPr>
        <w:t>учебные</w:t>
      </w:r>
      <w:r w:rsidRPr="00AC495D">
        <w:rPr>
          <w:sz w:val="24"/>
          <w:szCs w:val="24"/>
        </w:rPr>
        <w:tab/>
        <w:t>действия,</w:t>
      </w:r>
      <w:r w:rsidRPr="00AC495D">
        <w:rPr>
          <w:sz w:val="24"/>
          <w:szCs w:val="24"/>
        </w:rPr>
        <w:tab/>
        <w:t>коммуникативные</w:t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  <w:t>универсальные</w:t>
      </w:r>
      <w:r w:rsidRPr="00AC495D">
        <w:rPr>
          <w:sz w:val="24"/>
          <w:szCs w:val="24"/>
        </w:rPr>
        <w:tab/>
        <w:t>учебные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действия, регулятивные универсальные учебные действия, совместная деятельность.</w:t>
      </w:r>
    </w:p>
    <w:p w14:paraId="5EC40215" w14:textId="77777777" w:rsidR="00856648" w:rsidRPr="001F58AA" w:rsidRDefault="001F58AA" w:rsidP="001F58AA">
      <w:pPr>
        <w:pStyle w:val="a5"/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709" w:right="510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</w:t>
      </w:r>
      <w:r>
        <w:rPr>
          <w:sz w:val="24"/>
          <w:szCs w:val="24"/>
        </w:rPr>
        <w:tab/>
        <w:t xml:space="preserve"> </w:t>
      </w:r>
      <w:r w:rsidR="00306BBF" w:rsidRPr="001F58AA">
        <w:rPr>
          <w:sz w:val="24"/>
          <w:szCs w:val="24"/>
        </w:rPr>
        <w:t>сформированы</w:t>
      </w:r>
      <w:r w:rsidR="00306BBF" w:rsidRPr="001F58AA">
        <w:rPr>
          <w:sz w:val="24"/>
          <w:szCs w:val="24"/>
        </w:rPr>
        <w:tab/>
        <w:t>следующие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базовые</w:t>
      </w:r>
      <w:r w:rsidR="00306BBF" w:rsidRPr="001F58A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z w:val="24"/>
          <w:szCs w:val="24"/>
        </w:rPr>
        <w:tab/>
        <w:t xml:space="preserve"> </w:t>
      </w:r>
      <w:r w:rsidR="00306BBF" w:rsidRPr="001F58AA">
        <w:rPr>
          <w:sz w:val="24"/>
          <w:szCs w:val="24"/>
        </w:rPr>
        <w:t>исследовательские</w:t>
      </w:r>
      <w:r w:rsidR="00306BBF" w:rsidRPr="001F58AA">
        <w:rPr>
          <w:sz w:val="24"/>
          <w:szCs w:val="24"/>
        </w:rPr>
        <w:tab/>
        <w:t>действия,</w:t>
      </w:r>
      <w:r w:rsidR="00306BBF" w:rsidRPr="001F58AA">
        <w:rPr>
          <w:sz w:val="24"/>
          <w:szCs w:val="24"/>
        </w:rPr>
        <w:tab/>
        <w:t>умения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работать</w:t>
      </w:r>
      <w:r w:rsidR="00306BBF" w:rsidRPr="001F58AA">
        <w:rPr>
          <w:sz w:val="24"/>
          <w:szCs w:val="24"/>
        </w:rPr>
        <w:tab/>
        <w:t>с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информацией</w:t>
      </w:r>
    </w:p>
    <w:p w14:paraId="2090BA7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как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часть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14:paraId="6B4ED08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ориентироваться в терминах и понятиях, используемых в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пределах   изученного),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изученную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терминологию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своих   устных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письменных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высказываниях;</w:t>
      </w:r>
    </w:p>
    <w:p w14:paraId="49A3C98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положительного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влияния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работу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 здоровья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эмоционального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благополучия;</w:t>
      </w:r>
    </w:p>
    <w:p w14:paraId="2B780AB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плавании;</w:t>
      </w:r>
    </w:p>
    <w:p w14:paraId="373F651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устанавливать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связь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между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влиянием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качеств;</w:t>
      </w:r>
    </w:p>
    <w:p w14:paraId="161725E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классифицировать 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виды 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физических  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  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классификационным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признаком: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использования,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преимущественному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воздействию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(способностей)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человека;</w:t>
      </w:r>
    </w:p>
    <w:p w14:paraId="111638B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осуществлять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 навыков плавания, ходьбы на лыжах (при условии наличия снежного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покрова),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14:paraId="1C8A422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совместной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для утренней гимнастики с индивидуальным дозированием физических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14:paraId="7F18E08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причины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успеха/неуспеха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целей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 в соответствии с сенситивными периодами развития, способности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конструктивно находить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действовать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даже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 неуспеха;</w:t>
      </w:r>
    </w:p>
    <w:p w14:paraId="786A9FB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межпредметными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понятиями,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отражающими существенные связи и отношения между объектами и процессами,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эстетического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восприятия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 иных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предметов;</w:t>
      </w:r>
    </w:p>
    <w:p w14:paraId="2D7F09E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использовать информацию, полученную посредством наблюдений, просмотра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видеоматериалов,    иллюстраций,    для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     физического     развития,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14:paraId="7DAAA5B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использовать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средства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информационно-коммуникационных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решения 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учебных 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практических 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задач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(в 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том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числе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Интернет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 контролируемым выходом), оценивать объективность информации и возможности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 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решения конкретных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задач.</w:t>
      </w:r>
    </w:p>
    <w:p w14:paraId="16A491C3" w14:textId="77777777" w:rsidR="00856648" w:rsidRPr="00AC495D" w:rsidRDefault="00306BBF" w:rsidP="001F58AA">
      <w:pPr>
        <w:pStyle w:val="a5"/>
        <w:tabs>
          <w:tab w:val="left" w:pos="226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коммуникативных универсальных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14:paraId="42789A8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вступать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диалог,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собеседнику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вопросы,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реплики-уточнения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дополнения,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идеи,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аргументированно</w:t>
      </w:r>
      <w:r w:rsidRPr="00AC495D">
        <w:rPr>
          <w:spacing w:val="9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их  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излагать,  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выслушивать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разные  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мнения,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учитывать  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диалоге;</w:t>
      </w:r>
    </w:p>
    <w:p w14:paraId="27CC880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благополучие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человека;</w:t>
      </w:r>
    </w:p>
    <w:p w14:paraId="6C8B58B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строить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гипотезы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отрицательных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последствиях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нарушения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 эстафетах;</w:t>
      </w:r>
    </w:p>
    <w:p w14:paraId="38D7856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содействии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взрослого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 эстафеты, выполнение физических упражнений в коллективе, 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обсуждение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распределение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функциональных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обязанностей,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осуществление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результата;</w:t>
      </w:r>
    </w:p>
    <w:p w14:paraId="3F2686B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товарищей,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доброжелательной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комментировать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оценивать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  достижения,   высказывать   свои   предложения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пожелания, оказывать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необходимости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помощь;</w:t>
      </w:r>
    </w:p>
    <w:p w14:paraId="440B8F7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продуктивно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сотрудничать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(общение,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взаимодействие)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   сверстниками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 решении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выполнения физических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 игровых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 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внеурочной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внешкольной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14:paraId="0A8CD3A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конструктивно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разрешать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конфликты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посредством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сотрудничества.</w:t>
      </w:r>
    </w:p>
    <w:p w14:paraId="579F8ED2" w14:textId="77777777" w:rsidR="00856648" w:rsidRPr="00AC495D" w:rsidRDefault="00306BBF" w:rsidP="001F58AA">
      <w:pPr>
        <w:pStyle w:val="a5"/>
        <w:tabs>
          <w:tab w:val="left" w:pos="2294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14:paraId="1F36E52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оценивать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(снятие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утомляемости,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настроения,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уменьшение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простудных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заболеваний);</w:t>
      </w:r>
    </w:p>
    <w:p w14:paraId="180110D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контролировать</w:t>
      </w:r>
      <w:r w:rsidRPr="00AC495D">
        <w:rPr>
          <w:spacing w:val="10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состояние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организма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уроках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повседневной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показателям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пульса и самочувствия;</w:t>
      </w:r>
    </w:p>
    <w:p w14:paraId="7BEFA02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предусматривать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возникновение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возможных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ситуаций,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опасных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жизни;</w:t>
      </w:r>
    </w:p>
    <w:p w14:paraId="32E0042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волевую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саморегуляцию  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планировании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намеченных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планов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своей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жизнедеятельности,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проявлять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стремление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 успешной образовательной, в том числе физкультурно-спортивной, 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анализировать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ошибки;</w:t>
      </w:r>
    </w:p>
    <w:p w14:paraId="570B71E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осуществлять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коммуникации.</w:t>
      </w:r>
    </w:p>
    <w:p w14:paraId="6D1CA34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Предметные результаты изучения учебного предмета «Физическая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опыт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 деятельности.</w:t>
      </w:r>
    </w:p>
    <w:p w14:paraId="7EB17D4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составе предметных результатов по освоению обязательного содержания,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установленного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выделяются: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обучающимися,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специфические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предметной области «Физическая культура» периода развития детей возраста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интерпретации,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преобразованию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ситуациях.</w:t>
      </w:r>
    </w:p>
    <w:p w14:paraId="7A20624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 упражнения:</w:t>
      </w:r>
    </w:p>
    <w:p w14:paraId="4766913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характеризующиеся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многообразием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избирательностью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99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строение</w:t>
      </w:r>
      <w:r w:rsidRPr="00AC495D">
        <w:rPr>
          <w:spacing w:val="9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функции</w:t>
      </w:r>
      <w:r w:rsidRPr="00AC495D">
        <w:rPr>
          <w:spacing w:val="98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правильностью,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красотой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сложностью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движений;</w:t>
      </w:r>
    </w:p>
    <w:p w14:paraId="44DD9B9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естественных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(элементарных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движений,  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бега,  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бросков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других),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которые  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выполняются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разнообразных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вариантах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изменяющейся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оцениваются по эффективности влияния на организм в целом и по конечному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результату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(например,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точнее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бросить,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быстрее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добежать,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выполнить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соответствии с предлагаемой техникой выполнения или конечным результатом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задания);</w:t>
      </w:r>
    </w:p>
    <w:p w14:paraId="04A7851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туристические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препятствий, ходьбу 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езду 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велосипеде,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комплексным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воздействием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результативностью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местности;</w:t>
      </w:r>
    </w:p>
    <w:p w14:paraId="29A99FE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спортивные упражнения объединяют ту группу действий, исполнение которых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 стандартизировано в соответствии с Единой всесоюзной 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lastRenderedPageBreak/>
        <w:t>классификацией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максимальных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спортивных   результатов.   К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последней   группе    в    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относятся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некоторые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трёх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трупп,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если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присущи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перечисленные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упражнения).</w:t>
      </w:r>
    </w:p>
    <w:p w14:paraId="6B67D42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годам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сформированность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 определённых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14:paraId="0943C733" w14:textId="77777777"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1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 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14:paraId="083DA4F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14:paraId="3FEDEBA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 основные предметные области физической культуры (гимнастика,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туризм,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спорт);</w:t>
      </w:r>
    </w:p>
    <w:p w14:paraId="257706D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формулировать правила составления распорядка дня с использованием 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принципов личной гигиены, требований к одежде и обуви для занятий физическими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зале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улице,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иметь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представление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здоровом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образе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местах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1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спортивном зале,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 площадке,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бассейне);</w:t>
      </w:r>
    </w:p>
    <w:p w14:paraId="624D57E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закаливания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самостоятельных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занятий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физическими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упражнениями,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уметь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применять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повседневной жизни, понимать и раскрывать значение регулярного 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упражнений для гармоничного развития, знать и описывать формы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14:paraId="4C31A91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 основные виды 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14:paraId="2831648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</w:p>
    <w:p w14:paraId="09E9475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физическими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14:paraId="55636B7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выбирать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2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осанки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положении   стоя,   сидя   и   при   ходьбе,   упражнения   для   развития  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координации;</w:t>
      </w:r>
    </w:p>
    <w:p w14:paraId="621F76C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распорядок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измерять и демонстрировать в записи индивидуальные показатели длины и массы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сравнивать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рекомендуемыми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гармоничного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значениями.</w:t>
      </w:r>
    </w:p>
    <w:p w14:paraId="6C1D488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развивающие,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упражнения:</w:t>
      </w:r>
    </w:p>
    <w:p w14:paraId="3A74236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участвовать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спортивных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эстафетах,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развивающих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подвижных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том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числе  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ролевых,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заданиями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выполнение  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движений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  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музыку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с    использованием    танцевальных    шагов,    выполнять    игровые    задания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знакомства с видами спорта, плаванием, основами туристической 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общаться   и   взаимодействовать   в   игровой   деятельности,   выполнять   команды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 упражнения.</w:t>
      </w:r>
    </w:p>
    <w:p w14:paraId="147F27D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14:paraId="6D27715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осваивать   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        выполнения        гимнастических     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формирования опорно-двигательного аппарата, включая гимнастический шаг,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мягкий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бег;</w:t>
      </w:r>
    </w:p>
    <w:p w14:paraId="1D34E0F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основной гимнастики на развитие физических качеств (гибкость,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координация), эффективность развития которых приходится на возрастной период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основанной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собственного веса;</w:t>
      </w:r>
    </w:p>
    <w:p w14:paraId="10A7380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(скакалка,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мяч);</w:t>
      </w:r>
    </w:p>
    <w:p w14:paraId="7A1D254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гимнастические упражнения, направленные на развитие 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(группировка,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кувырки,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стороны,</w:t>
      </w:r>
    </w:p>
    <w:p w14:paraId="4B2C1299" w14:textId="77777777"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14:paraId="74D2508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равновесие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попеременно,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двух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 стороны;</w:t>
      </w:r>
    </w:p>
    <w:p w14:paraId="4367EF7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14:paraId="055A4023" w14:textId="77777777"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 концу 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во 2 классе обучающийся получит 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 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14:paraId="725B300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14:paraId="2F4DF73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   освоенных   гимнастических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отмечать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14:paraId="5D12239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кратко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излагать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некоторых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излагать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находить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ГТО,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нормативов,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описывать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раскрывать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 проведения водных процедур, воздушных и солнечных ванн, гигиенические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купания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плаванием,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характеризовать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 плавать.</w:t>
      </w:r>
    </w:p>
    <w:p w14:paraId="1BEC488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14:paraId="52A803E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14:paraId="12AA244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выбирать и уметь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 комплексы упражнений основной 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определённых групп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суставов;</w:t>
      </w:r>
    </w:p>
    <w:p w14:paraId="243ED1E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уметь использовать технику контроля за соблюдением осанки и правильной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постановки стопы при ходьбе, характеризовать основные показатели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(гибкость,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сила,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выносливость,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координационные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скоростные способности) и перечислять возрастной период для их эффективного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развития;</w:t>
      </w:r>
    </w:p>
    <w:p w14:paraId="1908169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принимать адекватные решения в условиях игровой деятельности, оценивать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игры;</w:t>
      </w:r>
    </w:p>
    <w:p w14:paraId="6656654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команды.</w:t>
      </w:r>
    </w:p>
    <w:p w14:paraId="1B7771B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подготовленностью:</w:t>
      </w:r>
    </w:p>
    <w:p w14:paraId="5053348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</w:t>
      </w:r>
      <w:r w:rsidRPr="00AC495D">
        <w:rPr>
          <w:spacing w:val="1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письменно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выполнять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индивидуальный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распорядок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гимнастики,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измерять,    сравнивать    динамику    развития    физических    качеств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способностей: гибкости, координационных способностей, измерять (пальпаторно)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сердечных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сокращений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нагрузкой;</w:t>
      </w:r>
    </w:p>
    <w:p w14:paraId="2313FDB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классифицировать     виды      физических      упражнений     в      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классификационным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признаком: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 их использования, по преимущественному воздействию на развитие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отдельных качеств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(способностей) человека.</w:t>
      </w:r>
    </w:p>
    <w:p w14:paraId="50F8E59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развивающие,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перестроения:</w:t>
      </w:r>
    </w:p>
    <w:p w14:paraId="778CADB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участвовать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заданиях,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эстафетах;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устанавливать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ролевое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членов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 выполнять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перестроения.</w:t>
      </w:r>
    </w:p>
    <w:p w14:paraId="6AF139D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14:paraId="4344F0C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физические упражнения на развитие гибкости и координационно-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скоростных способностей;</w:t>
      </w:r>
    </w:p>
    <w:p w14:paraId="46D4FB7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демонстрировать технику перемещения гимнастическим шагом,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мягким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бегом вперёд,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прыжками,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подскоками, галопом;</w:t>
      </w:r>
    </w:p>
    <w:p w14:paraId="73C119B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подводящих,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  и   акробатических   упражнений,   танцевальных   шагов,   работы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воображения,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меткости,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14:paraId="5205695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полуповоротом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стороны);</w:t>
      </w:r>
    </w:p>
    <w:p w14:paraId="34A7D87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осваивать технику плавания одним или несколькими спортивными стилями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 наличии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обеспечения).</w:t>
      </w:r>
    </w:p>
    <w:p w14:paraId="26276814" w14:textId="77777777"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3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14:paraId="50D098D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14:paraId="6D8528B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представлять и описывать структуру спортивного движения в нашей стране,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отличие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 от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спорта;</w:t>
      </w:r>
    </w:p>
    <w:p w14:paraId="28777A1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выполнять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составление   комплексов   физических  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преимущественной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целевой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направленности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их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использования,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находить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представлять материал по заданной теме, объяснять связь физических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памяти,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разговорной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речи,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мышления;</w:t>
      </w:r>
    </w:p>
    <w:p w14:paraId="0A9402E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представлять и описывать общее строение человека, называть основные 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костного скелета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 группы мышц;</w:t>
      </w:r>
    </w:p>
    <w:p w14:paraId="6B40080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 технику выполнения освоенных физических упражнений;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</w:p>
    <w:p w14:paraId="1280993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культуре;</w:t>
      </w:r>
    </w:p>
    <w:p w14:paraId="6A81732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находить информацию о возрастных периодах, когда эффективно развивается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каждое из следующих физических качеств: гибкость, координация, быстрота, сила,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выносливость;</w:t>
      </w:r>
    </w:p>
    <w:p w14:paraId="032C235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 человека;</w:t>
      </w:r>
    </w:p>
    <w:p w14:paraId="4F53CD7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моторики;</w:t>
      </w:r>
    </w:p>
    <w:p w14:paraId="5CFD3AE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объяснять технику дыхания под водой, технику удержания тела на воде;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</w:p>
    <w:p w14:paraId="79CA5C8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(по 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выбор);</w:t>
      </w:r>
    </w:p>
    <w:p w14:paraId="634C9D5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 характерные ошибки при выполнении физических упражнений.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14:paraId="0D3D7EB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9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14:paraId="0B32A6A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партерную,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   опоры,   характеризовать   комплексы   гимнастических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целевому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назначению;</w:t>
      </w:r>
    </w:p>
    <w:p w14:paraId="312FC6F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организовывать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выбор).</w:t>
      </w:r>
    </w:p>
    <w:p w14:paraId="10F075A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подготовленностью:</w:t>
      </w:r>
    </w:p>
    <w:p w14:paraId="73DD660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максимально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допустимую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(амплитуду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движения) при выполнении физического упражнения, оценивать и объяснять меру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заданию)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способности;</w:t>
      </w:r>
    </w:p>
    <w:p w14:paraId="0FA0BBE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гимнастики.</w:t>
      </w:r>
    </w:p>
    <w:p w14:paraId="2455ED0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 развивающие, подвижные игры и спортивные эстафеты: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задания;</w:t>
      </w:r>
    </w:p>
    <w:p w14:paraId="0F730A6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выполнять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ролевые     задания     при     проведении     спортивных     эстафет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 гимнастическим предметом/без гимнастического предмета (организатор 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главный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судья, капитан, член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команды).</w:t>
      </w:r>
    </w:p>
    <w:p w14:paraId="4B62B14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14:paraId="243738C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  и   выполнять   технику   разучиваемых   физических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 шагов,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прыжков;</w:t>
      </w:r>
    </w:p>
    <w:p w14:paraId="7588D65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выполнять технику спортивного плавания стилями (на выбор):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брасс,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спине,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кроль;</w:t>
      </w:r>
    </w:p>
    <w:p w14:paraId="1D92E6F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 координационно-скоростных способностей;</w:t>
      </w:r>
    </w:p>
    <w:p w14:paraId="27B2C62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</w:p>
    <w:p w14:paraId="1067AF44" w14:textId="77777777"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14:paraId="74BB7DE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такие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перемещения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способами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дыхание под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водой и другие;</w:t>
      </w:r>
    </w:p>
    <w:p w14:paraId="57DAA5B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 физические качества: гибкость, координацию – и 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развития;</w:t>
      </w:r>
    </w:p>
    <w:p w14:paraId="7A15502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формах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занятий;</w:t>
      </w:r>
    </w:p>
    <w:p w14:paraId="1EB0B1C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строевой и походный шаг.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8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14:paraId="7B9FD49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демонстрировать технику стилей спортивного плавания (брасс,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кроль) с динамикой улучшения показателей скорости при плавании на определённое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расстояние;</w:t>
      </w:r>
    </w:p>
    <w:p w14:paraId="3DAC57E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предметов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(мяч,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скакалка);</w:t>
      </w:r>
    </w:p>
    <w:p w14:paraId="17B56D9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прыжков, поворотов, равновесий, включая: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восемьдесят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ногой,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обеими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согнутыми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коленями,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 полуповоротом, с места и с разбега, прыжки и подскоки через вращающуюся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скакалку;</w:t>
      </w:r>
    </w:p>
    <w:p w14:paraId="2639516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ходьбы на лыжах (при возможных погодных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условиях),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бега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скорость,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метания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теннисного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планку,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иное;</w:t>
      </w:r>
    </w:p>
    <w:p w14:paraId="7FF4D4A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при выполнении специальных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входящих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   подготовки   по   виду   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 выбору).</w:t>
      </w:r>
    </w:p>
    <w:p w14:paraId="6E8FDF24" w14:textId="77777777"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4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14:paraId="2070504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14:paraId="0FC58D4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 и кратко характеризовать физическую культуру, её роль в 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пересказывать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тексты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истории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олимпизма,   понимать   и   раскрывать   связь   физической   культуры   с   трудовой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военной деятельностью;</w:t>
      </w:r>
    </w:p>
    <w:p w14:paraId="28CA184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называть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воспитания;</w:t>
      </w:r>
    </w:p>
    <w:p w14:paraId="6C11AE0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понимать    и    перечислять    физические    упражнения    в    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 направленности;</w:t>
      </w:r>
    </w:p>
    <w:p w14:paraId="7D4D839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объяснять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отличия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 культуры от задач спорта;</w:t>
      </w:r>
    </w:p>
    <w:p w14:paraId="21BE94F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характеризовать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    воспитания     и     отмечать     роль     туристической     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ориентировании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трудных ситуациях;</w:t>
      </w:r>
    </w:p>
    <w:p w14:paraId="2765C8D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давать основные определения по организации строевых упражнений: строй,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фланг,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фронт,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интервал,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дистанция,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направляющий,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замыкающий,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колонна;</w:t>
      </w:r>
    </w:p>
    <w:p w14:paraId="06D66BF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</w:t>
      </w:r>
    </w:p>
    <w:p w14:paraId="6AF7F13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методику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определения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способностей: гибкости,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14:paraId="44ED9DB4" w14:textId="77777777" w:rsidR="00856648" w:rsidRPr="00AC495D" w:rsidRDefault="001F58AA" w:rsidP="00AC495D">
      <w:pPr>
        <w:pStyle w:val="a3"/>
        <w:tabs>
          <w:tab w:val="left" w:pos="2468"/>
          <w:tab w:val="left" w:pos="3914"/>
          <w:tab w:val="left" w:pos="5544"/>
          <w:tab w:val="left" w:pos="7252"/>
          <w:tab w:val="left" w:pos="83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определять ситуации, требующие применения</w:t>
      </w:r>
      <w:r>
        <w:rPr>
          <w:sz w:val="24"/>
          <w:szCs w:val="24"/>
        </w:rPr>
        <w:tab/>
        <w:t xml:space="preserve">правил </w:t>
      </w:r>
      <w:r w:rsidR="00306BBF" w:rsidRPr="00AC495D">
        <w:rPr>
          <w:spacing w:val="-1"/>
          <w:sz w:val="24"/>
          <w:szCs w:val="24"/>
        </w:rPr>
        <w:t>предупреждения</w:t>
      </w:r>
      <w:r>
        <w:rPr>
          <w:spacing w:val="-1"/>
          <w:sz w:val="24"/>
          <w:szCs w:val="24"/>
        </w:rPr>
        <w:t xml:space="preserve">  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травматизма;</w:t>
      </w:r>
    </w:p>
    <w:p w14:paraId="6AC7CA3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одежды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зависимости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погодных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условий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занятий;</w:t>
      </w:r>
    </w:p>
    <w:p w14:paraId="0DA6B426" w14:textId="77777777" w:rsidR="00856648" w:rsidRPr="00AC495D" w:rsidRDefault="001F58AA" w:rsidP="00AC495D">
      <w:pPr>
        <w:pStyle w:val="a3"/>
        <w:tabs>
          <w:tab w:val="left" w:pos="2340"/>
          <w:tab w:val="left" w:pos="4554"/>
          <w:tab w:val="left" w:pos="6303"/>
          <w:tab w:val="left" w:pos="6892"/>
          <w:tab w:val="left" w:pos="8727"/>
          <w:tab w:val="left" w:pos="930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гимнастические </w:t>
      </w:r>
      <w:r w:rsidR="00306BBF" w:rsidRPr="00AC495D">
        <w:rPr>
          <w:sz w:val="24"/>
          <w:szCs w:val="24"/>
        </w:rPr>
        <w:t>упражне</w:t>
      </w:r>
      <w:r>
        <w:rPr>
          <w:sz w:val="24"/>
          <w:szCs w:val="24"/>
        </w:rPr>
        <w:t xml:space="preserve">ния по воздействию на </w:t>
      </w:r>
      <w:r w:rsidR="00306BBF" w:rsidRPr="00AC495D">
        <w:rPr>
          <w:spacing w:val="-1"/>
          <w:sz w:val="24"/>
          <w:szCs w:val="24"/>
        </w:rPr>
        <w:t>развитие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физических качеств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(сила,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быстрота,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координация, гибкость).</w:t>
      </w:r>
    </w:p>
    <w:p w14:paraId="4F59C09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деятельности:</w:t>
      </w:r>
    </w:p>
    <w:p w14:paraId="413E2FD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 индивидуальный режим дня, вести дневник наблюдений за своим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 развитием, в том числе оценивая своё состояние после закаливающих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процедур;</w:t>
      </w:r>
    </w:p>
    <w:p w14:paraId="09BDC31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измерять    показатели    развития    физических    качеств    и    способностей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методикам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(гибкость,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</w:t>
      </w:r>
    </w:p>
    <w:p w14:paraId="4FF2127C" w14:textId="77777777"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14:paraId="14BC03A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скоростные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способности);</w:t>
      </w:r>
    </w:p>
    <w:p w14:paraId="0BE5DB8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объяснять технику разученных гимнастических упражнений и специальных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упражнений 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выбору);</w:t>
      </w:r>
    </w:p>
    <w:p w14:paraId="0C231E5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общаться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взаимодействовать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14:paraId="3A508D3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цели: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увеличение эластичности мышц, формирование стопы и осанки, развитие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меткости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другое;</w:t>
      </w:r>
    </w:p>
    <w:p w14:paraId="3F46FA2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соревновательной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14:paraId="20F7B5B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14:paraId="5A01DCA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в оздоровительных формах занятий (гимнастические минутки, утренняя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учебно-тренировочный процесс);</w:t>
      </w:r>
    </w:p>
    <w:p w14:paraId="147AE9F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зависимости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14:paraId="4A6E161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контролю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величиной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 при выполнении упражнений на развитие физических качеств по частоте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сердечных сокращений;</w:t>
      </w:r>
    </w:p>
    <w:p w14:paraId="7C51A7F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при различных видах разминки: общей, партерной, разминки у опоры 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   целях   обеспечения   нагрузки   на   группы   мышц   в   различных   положениях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сидя, стоя);</w:t>
      </w:r>
    </w:p>
    <w:p w14:paraId="63A5E9D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качеств.</w:t>
      </w:r>
    </w:p>
    <w:p w14:paraId="6F0832E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14:paraId="2896577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показывать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 упражнений;</w:t>
      </w:r>
    </w:p>
    <w:p w14:paraId="2AA6078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14:paraId="3E7BD90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разучивании специальных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14:paraId="3042B01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проявлять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качества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гибкости,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    и    быстроты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гимнастики;</w:t>
      </w:r>
    </w:p>
    <w:p w14:paraId="096A89E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 характерные ошибки при выполнении гимнастических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плавания;</w:t>
      </w:r>
    </w:p>
    <w:p w14:paraId="5738F5B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озвучивать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</w:t>
      </w:r>
    </w:p>
    <w:p w14:paraId="3F37AAC0" w14:textId="77777777" w:rsidR="00856648" w:rsidRPr="00AC495D" w:rsidRDefault="001F58AA" w:rsidP="00AC495D">
      <w:pPr>
        <w:pStyle w:val="a3"/>
        <w:tabs>
          <w:tab w:val="left" w:pos="2418"/>
          <w:tab w:val="left" w:pos="4606"/>
          <w:tab w:val="left" w:pos="5854"/>
          <w:tab w:val="left" w:pos="6530"/>
          <w:tab w:val="left" w:pos="8891"/>
          <w:tab w:val="left" w:pos="94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</w:t>
      </w:r>
      <w:r w:rsidR="00306BBF" w:rsidRPr="00AC495D">
        <w:rPr>
          <w:sz w:val="24"/>
          <w:szCs w:val="24"/>
        </w:rPr>
        <w:t>ун</w:t>
      </w:r>
      <w:r>
        <w:rPr>
          <w:sz w:val="24"/>
          <w:szCs w:val="24"/>
        </w:rPr>
        <w:t>иверсальные умения по</w:t>
      </w:r>
      <w:r>
        <w:rPr>
          <w:sz w:val="24"/>
          <w:szCs w:val="24"/>
        </w:rPr>
        <w:tab/>
        <w:t>взаимодействию</w:t>
      </w:r>
      <w:r>
        <w:rPr>
          <w:sz w:val="24"/>
          <w:szCs w:val="24"/>
        </w:rPr>
        <w:tab/>
        <w:t xml:space="preserve">в </w:t>
      </w:r>
      <w:r w:rsidR="00306BBF" w:rsidRPr="00AC495D">
        <w:rPr>
          <w:spacing w:val="-2"/>
          <w:sz w:val="24"/>
          <w:szCs w:val="24"/>
        </w:rPr>
        <w:t>группах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при</w:t>
      </w:r>
      <w:r w:rsidR="00306BBF" w:rsidRPr="00AC495D">
        <w:rPr>
          <w:spacing w:val="-5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разучивании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выполнении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физических упражнений;</w:t>
      </w:r>
    </w:p>
    <w:p w14:paraId="559E5AD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демонстрировать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скорость;</w:t>
      </w:r>
    </w:p>
    <w:p w14:paraId="370FFB2B" w14:textId="77777777" w:rsidR="00856648" w:rsidRPr="00AC495D" w:rsidRDefault="001F58AA" w:rsidP="00AC495D">
      <w:pPr>
        <w:pStyle w:val="a3"/>
        <w:tabs>
          <w:tab w:val="left" w:pos="2381"/>
          <w:tab w:val="left" w:pos="2793"/>
          <w:tab w:val="left" w:pos="5112"/>
          <w:tab w:val="left" w:pos="6335"/>
          <w:tab w:val="left" w:pos="87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описывать и демонстрировать правила </w:t>
      </w:r>
      <w:r w:rsidR="00306BBF" w:rsidRPr="00AC495D">
        <w:rPr>
          <w:sz w:val="24"/>
          <w:szCs w:val="24"/>
        </w:rPr>
        <w:t>соревновательно</w:t>
      </w:r>
      <w:r>
        <w:rPr>
          <w:sz w:val="24"/>
          <w:szCs w:val="24"/>
        </w:rPr>
        <w:t xml:space="preserve">й </w:t>
      </w:r>
      <w:r w:rsidR="00306BBF" w:rsidRPr="00AC495D">
        <w:rPr>
          <w:sz w:val="24"/>
          <w:szCs w:val="24"/>
        </w:rPr>
        <w:t>деятельности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по виду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спорта (на выбор);</w:t>
      </w:r>
    </w:p>
    <w:p w14:paraId="7B236D4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соблюдать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спортом;</w:t>
      </w:r>
    </w:p>
    <w:p w14:paraId="1923E94E" w14:textId="77777777" w:rsidR="00856648" w:rsidRPr="00AC495D" w:rsidRDefault="001F58AA" w:rsidP="00AC495D">
      <w:pPr>
        <w:pStyle w:val="a3"/>
        <w:tabs>
          <w:tab w:val="left" w:pos="3194"/>
          <w:tab w:val="left" w:pos="4436"/>
          <w:tab w:val="left" w:pos="6005"/>
          <w:tab w:val="left" w:pos="8209"/>
          <w:tab w:val="left" w:pos="974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демонстрировать технику удержания гимнастических предметов </w:t>
      </w:r>
      <w:r w:rsidR="00306BBF" w:rsidRPr="00AC495D">
        <w:rPr>
          <w:spacing w:val="-1"/>
          <w:sz w:val="24"/>
          <w:szCs w:val="24"/>
        </w:rPr>
        <w:t>(мяч,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скакалка)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при</w:t>
      </w:r>
      <w:r w:rsidR="00306BBF" w:rsidRPr="00AC495D">
        <w:rPr>
          <w:spacing w:val="-3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передаче,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броске, ловле,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вращении,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перекатах;</w:t>
      </w:r>
    </w:p>
    <w:p w14:paraId="11BA04EB" w14:textId="77777777" w:rsidR="00856648" w:rsidRPr="00AC495D" w:rsidRDefault="00306BBF" w:rsidP="00AC495D">
      <w:pPr>
        <w:pStyle w:val="a3"/>
        <w:tabs>
          <w:tab w:val="left" w:pos="3158"/>
          <w:tab w:val="left" w:pos="4357"/>
          <w:tab w:val="left" w:pos="6050"/>
          <w:tab w:val="left" w:pos="7726"/>
          <w:tab w:val="left" w:pos="927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</w:t>
      </w:r>
      <w:r w:rsidR="001F58AA">
        <w:rPr>
          <w:sz w:val="24"/>
          <w:szCs w:val="24"/>
        </w:rPr>
        <w:t xml:space="preserve">стрировать технику выполнения </w:t>
      </w:r>
      <w:r w:rsidRPr="00AC495D">
        <w:rPr>
          <w:sz w:val="24"/>
          <w:szCs w:val="24"/>
        </w:rPr>
        <w:t>равновесий,</w:t>
      </w:r>
      <w:r w:rsidRPr="00AC495D">
        <w:rPr>
          <w:sz w:val="24"/>
          <w:szCs w:val="24"/>
        </w:rPr>
        <w:tab/>
        <w:t>поворотов,</w:t>
      </w:r>
      <w:r w:rsidRPr="00AC495D">
        <w:rPr>
          <w:sz w:val="24"/>
          <w:szCs w:val="24"/>
        </w:rPr>
        <w:tab/>
        <w:t>прыжков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 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(попеременно),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месте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разбега;</w:t>
      </w:r>
    </w:p>
    <w:p w14:paraId="285B6BF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акробатических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(кувырок,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колесо,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шпагат/полушпагат,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выбору,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руках);</w:t>
      </w:r>
    </w:p>
    <w:p w14:paraId="564985DF" w14:textId="77777777" w:rsidR="00856648" w:rsidRPr="00AC495D" w:rsidRDefault="001F58AA" w:rsidP="00AC495D">
      <w:pPr>
        <w:pStyle w:val="a3"/>
        <w:tabs>
          <w:tab w:val="left" w:pos="2302"/>
          <w:tab w:val="left" w:pos="3527"/>
          <w:tab w:val="left" w:pos="5465"/>
          <w:tab w:val="left" w:pos="6526"/>
          <w:tab w:val="left" w:pos="844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технику танцевальных шагов, </w:t>
      </w:r>
      <w:r w:rsidR="00306BBF" w:rsidRPr="00AC495D">
        <w:rPr>
          <w:sz w:val="24"/>
          <w:szCs w:val="24"/>
        </w:rPr>
        <w:t>выполняемых</w:t>
      </w:r>
      <w:r w:rsidR="00306BBF" w:rsidRPr="00AC495D">
        <w:rPr>
          <w:sz w:val="24"/>
          <w:szCs w:val="24"/>
        </w:rPr>
        <w:tab/>
        <w:t>индивидуально,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парами,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группах;</w:t>
      </w:r>
    </w:p>
    <w:p w14:paraId="5DA19D1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(общая,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партерная,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опоры);</w:t>
      </w:r>
    </w:p>
    <w:p w14:paraId="1C157153" w14:textId="77777777" w:rsidR="00856648" w:rsidRPr="00AC495D" w:rsidRDefault="001F58AA" w:rsidP="00AC495D">
      <w:pPr>
        <w:pStyle w:val="a3"/>
        <w:tabs>
          <w:tab w:val="left" w:pos="2431"/>
          <w:tab w:val="left" w:pos="4638"/>
          <w:tab w:val="left" w:pos="5899"/>
          <w:tab w:val="left" w:pos="6424"/>
          <w:tab w:val="left" w:pos="88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универсальные умения </w:t>
      </w:r>
      <w:r w:rsidR="00306BBF" w:rsidRPr="00AC495D">
        <w:rPr>
          <w:sz w:val="24"/>
          <w:szCs w:val="24"/>
        </w:rPr>
        <w:t>в</w:t>
      </w:r>
      <w:r w:rsidR="00306BBF" w:rsidRPr="00AC495D">
        <w:rPr>
          <w:sz w:val="24"/>
          <w:szCs w:val="24"/>
        </w:rPr>
        <w:tab/>
        <w:t>самостоятельной</w:t>
      </w:r>
      <w:r w:rsidR="00306BBF" w:rsidRPr="00AC495D">
        <w:rPr>
          <w:sz w:val="24"/>
          <w:szCs w:val="24"/>
        </w:rPr>
        <w:tab/>
        <w:t>организации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проведении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подвижных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игр,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игровых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заданий,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спортивных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эстафет;</w:t>
      </w:r>
    </w:p>
    <w:p w14:paraId="7DA9466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74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4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управлять</w:t>
      </w:r>
      <w:r w:rsidRPr="00AC495D">
        <w:rPr>
          <w:spacing w:val="73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эмоциями</w:t>
      </w:r>
      <w:r w:rsidRPr="00AC495D">
        <w:rPr>
          <w:spacing w:val="7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75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</w:p>
    <w:p w14:paraId="61FFDC86" w14:textId="77777777"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14:paraId="2FBBF68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14:paraId="58EE019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технические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 игр.</w:t>
      </w:r>
    </w:p>
    <w:p w14:paraId="3DC10368" w14:textId="77777777" w:rsidR="00856648" w:rsidRPr="00AC495D" w:rsidRDefault="00306BBF" w:rsidP="002E5551">
      <w:pPr>
        <w:pStyle w:val="a5"/>
        <w:numPr>
          <w:ilvl w:val="3"/>
          <w:numId w:val="1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1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14:paraId="30AC940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Физическая культура. Культура движения. Гимнастика. Регулярные занятия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рамках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внеурочной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урока.</w:t>
      </w:r>
    </w:p>
    <w:p w14:paraId="67B7DC4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упражнениях: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упоры,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седы,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лёжа, сидя,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</w:p>
    <w:p w14:paraId="138AAD2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(мягкий)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хореографические позиции.</w:t>
      </w:r>
    </w:p>
    <w:p w14:paraId="4A21290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Место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упражнениями.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Спортивное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оборудование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инвентарь.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Одежда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безопасности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 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выполнении 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физических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упражнений, 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проведении 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эстафет.</w:t>
      </w:r>
    </w:p>
    <w:p w14:paraId="752EC68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Распорядок дня. Личная гигиена. Основные правила личной гигиены.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Самоконтроль.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 команды,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расчёт.</w:t>
      </w:r>
    </w:p>
    <w:p w14:paraId="1E84227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Физические упражнения.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14:paraId="4E2AB97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общей разминки на подготовку мышц тела к выполнению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   техники    выполнения    упражнений    общей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 контролем дыхания: приставные шаги вперёд на полной стопе (гимнастический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продвижением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полупальцах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пятках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(«казачок»),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продвижением 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 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полупальцах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выпрямленными   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 полуприседе («жираф»), шаги с продвижением вперёд, сочетаемые с отведением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горизонтальном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(«конькобежец»).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позиций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</w:p>
    <w:p w14:paraId="581B128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Партерная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     Освоение     техники     выполнения  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опорно-двигательного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аппарата: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="001F58AA">
        <w:rPr>
          <w:sz w:val="24"/>
          <w:szCs w:val="24"/>
        </w:rPr>
        <w:t xml:space="preserve">  </w:t>
      </w:r>
      <w:r w:rsidRPr="00AC495D">
        <w:rPr>
          <w:sz w:val="24"/>
          <w:szCs w:val="24"/>
        </w:rPr>
        <w:t xml:space="preserve">для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формирования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стопы, 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укрепления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мышц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стопы,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развития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(«лягушонок»),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растяжки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поверхности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бедра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выворотности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(«крестик»),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укрепления мышц ног, увеличения подвижности тазобедренных,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голеностопных суставов («велосипед»).</w:t>
      </w:r>
    </w:p>
    <w:p w14:paraId="21A3AE2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для укрепления мышц тела и развития гибкости позвоночника,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разогревания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скручивания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(«верёвочка»),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укрепления мышц спины и увеличения их эластичности («рыбка»),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позвоночника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плечевого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пояса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(«мост»)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лёжа.</w:t>
      </w:r>
    </w:p>
    <w:p w14:paraId="1F5BC19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Подводящие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</w:p>
    <w:p w14:paraId="1E1F828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Группировка,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кувырок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сторону,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освоение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подводящих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продольных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поперечных шпагатов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(«ящерка»).</w:t>
      </w:r>
    </w:p>
    <w:p w14:paraId="39DF040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предметом.</w:t>
      </w:r>
    </w:p>
    <w:p w14:paraId="3BAA66F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 скакалки. Вращение кистью руки скакалки, сложенной вчетверо, 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вдвое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поочерёдно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лицевой,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боковой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плоскостях.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 со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скакалкой.</w:t>
      </w:r>
    </w:p>
    <w:p w14:paraId="133D1D8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гимнастического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Баланс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ладони,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передача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руку.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Одиночный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отбив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пола.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Переброска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>ладони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тыльную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обратно.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рукам.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Бросок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 мяча.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 задания с мячом.</w:t>
      </w:r>
    </w:p>
    <w:p w14:paraId="2AA35B7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для развития координации и развития жизненно важных 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14:paraId="57F8319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(«арабеск»)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ногой.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стороны.</w:t>
      </w:r>
    </w:p>
    <w:p w14:paraId="6792DCB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шагов: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«буратино»,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«ковырялочка»,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«верёвочка».</w:t>
      </w:r>
    </w:p>
    <w:p w14:paraId="08298204" w14:textId="77777777"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14:paraId="3B6D95C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Бег, сочетаемый с круговыми движениями руками.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эстафеты.</w:t>
      </w:r>
    </w:p>
    <w:p w14:paraId="76175086" w14:textId="77777777" w:rsidR="001F58AA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Музыкально-сценические </w:t>
      </w:r>
      <w:r w:rsidR="00306BBF" w:rsidRPr="00AC495D">
        <w:rPr>
          <w:sz w:val="24"/>
          <w:szCs w:val="24"/>
        </w:rPr>
        <w:t>игры.</w:t>
      </w:r>
      <w:r w:rsidR="00306BBF" w:rsidRPr="00AC495D">
        <w:rPr>
          <w:sz w:val="24"/>
          <w:szCs w:val="24"/>
        </w:rPr>
        <w:tab/>
      </w:r>
    </w:p>
    <w:p w14:paraId="77791A17" w14:textId="77777777" w:rsidR="001F58AA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Игровые </w:t>
      </w:r>
      <w:r w:rsidR="00306BBF" w:rsidRPr="00AC495D">
        <w:rPr>
          <w:sz w:val="24"/>
          <w:szCs w:val="24"/>
        </w:rPr>
        <w:t>задания.</w:t>
      </w:r>
      <w:r w:rsidR="00306BBF" w:rsidRPr="00AC495D">
        <w:rPr>
          <w:sz w:val="24"/>
          <w:szCs w:val="24"/>
        </w:rPr>
        <w:tab/>
      </w:r>
    </w:p>
    <w:p w14:paraId="7BEAD678" w14:textId="77777777" w:rsidR="00856648" w:rsidRPr="00AC495D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Спортивные </w:t>
      </w:r>
      <w:r w:rsidR="00306BBF" w:rsidRPr="00AC495D">
        <w:rPr>
          <w:spacing w:val="-1"/>
          <w:sz w:val="24"/>
          <w:szCs w:val="24"/>
        </w:rPr>
        <w:t>эстафеты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мячом,</w:t>
      </w:r>
      <w:r w:rsidR="00306BBF" w:rsidRPr="00AC495D">
        <w:rPr>
          <w:spacing w:val="-3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со скакалкой.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Спортивные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игры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элементами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единоборства.</w:t>
      </w:r>
    </w:p>
    <w:p w14:paraId="7B32AC0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 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14:paraId="61FDB0A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команд.</w:t>
      </w:r>
    </w:p>
    <w:p w14:paraId="5C6ECE1C" w14:textId="77777777" w:rsidR="00856648" w:rsidRPr="00AC495D" w:rsidRDefault="00306BBF" w:rsidP="001F58AA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2 классе.</w:t>
      </w:r>
    </w:p>
    <w:p w14:paraId="21E5E10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Гармоничное физическое развитие. Контрольные измерения массы и длины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 тела. Осанка. Занятия гимнастикой в Древней Греции. Древние Олимпийские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Символ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победы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Возрождение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Современная история Олимпийских игр. Виды гимнастики в спорте и олимпийские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Всероссийские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международные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Календарные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соревнования.</w:t>
      </w:r>
    </w:p>
    <w:p w14:paraId="0AF7007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14:paraId="40D8D7A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разученных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   техники    выполнения    упражнений    общей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контролем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дыхания:   гимнастический   бег   вперёд,   назад,   приставные   шаги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 движениями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головой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(«индюшонок»), шаги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(«гусиный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небольшие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(«мячик»), шаги с наклоном туловища вперёд до касания грудью бедра («цапля»),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приставные шаги в сторону с наклонами («качалка»), наклоны туловища 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 касаясь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прямых ног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животом,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грудью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(«складочка»).</w:t>
      </w:r>
    </w:p>
    <w:p w14:paraId="59D5EB0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Партерная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 для формирования и развития опорно-двигательного аппарата, включая: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 укрепления мышц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 развития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   суставов,   упражнения   для   развития   эластичности   мышц   ног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формирования выворотности стоп, упражнения для укрепления мышц ног, рук,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  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увеличения   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подвижности     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тазобедренных,  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коленных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голеностопных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суставов.</w:t>
      </w:r>
    </w:p>
    <w:p w14:paraId="7EA6185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00"/>
          <w:sz w:val="24"/>
          <w:szCs w:val="24"/>
        </w:rPr>
        <w:t xml:space="preserve"> </w:t>
      </w:r>
      <w:r w:rsidRPr="00AC495D">
        <w:rPr>
          <w:sz w:val="24"/>
          <w:szCs w:val="24"/>
        </w:rPr>
        <w:t>брюшного</w:t>
      </w:r>
      <w:r w:rsidRPr="00AC495D">
        <w:rPr>
          <w:spacing w:val="10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пресса(«берёзка»),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(«рыбка»,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«коробочка»),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укрепления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брюшного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пресса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(«уголок»),     упражнения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укрепления мышц спины и увеличения их эластичности («киска»), 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(махи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назад)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поочерёдно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разведены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наклоны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туловища попеременно к каждой ноге, руки вверх, прижаты к ушам («коромысло»),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бедер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(«неваляшка»).</w:t>
      </w:r>
    </w:p>
    <w:p w14:paraId="4501000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Разминка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голеностопных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8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эластичности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мышц: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8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лицом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стенке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(колени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прямые,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голова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прямо,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плечи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опущены,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 и таз подтянуты, руки в опоре на гимнастической стенке на высоте талии,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локти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вниз),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полуприсед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(колени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вместе)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вытянуть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подняться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полупальцы – опустить пятки на пол в исходное положение. Наклоны туловища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опоре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полной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стопе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носках.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«пассе»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(в сторону, затем вперёд) в опоре на стопе и на носках. Равновесие с ногой вперёд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(горизонтально)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мах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  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горизонтально.  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Приставные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шаги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повороты.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Прыжки: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вместе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(с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согнутыми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коленями),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разножка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(вперёд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сторону).</w:t>
      </w:r>
    </w:p>
    <w:p w14:paraId="5269C89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pacing w:val="-4"/>
          <w:sz w:val="24"/>
          <w:szCs w:val="24"/>
        </w:rPr>
        <w:t>Подводящие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pacing w:val="-4"/>
          <w:sz w:val="24"/>
          <w:szCs w:val="24"/>
        </w:rPr>
        <w:t>упражнения,</w:t>
      </w:r>
      <w:r w:rsidRPr="00AC495D">
        <w:rPr>
          <w:spacing w:val="-13"/>
          <w:sz w:val="24"/>
          <w:szCs w:val="24"/>
        </w:rPr>
        <w:t xml:space="preserve"> </w:t>
      </w:r>
      <w:r w:rsidRPr="00AC495D">
        <w:rPr>
          <w:spacing w:val="-4"/>
          <w:sz w:val="24"/>
          <w:szCs w:val="24"/>
        </w:rPr>
        <w:t>акробатические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pacing w:val="-3"/>
          <w:sz w:val="24"/>
          <w:szCs w:val="24"/>
        </w:rPr>
        <w:t>упражнения.</w:t>
      </w:r>
    </w:p>
    <w:p w14:paraId="3F41BC8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кувырок</w:t>
      </w:r>
      <w:r w:rsidRPr="00AC495D">
        <w:rPr>
          <w:spacing w:val="12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вперёд,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назад,  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шпагат,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колесо,  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сидя, стоя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вставание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мост.</w:t>
      </w:r>
    </w:p>
    <w:p w14:paraId="57EA2ED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</w:p>
    <w:p w14:paraId="4E13662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Вращение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кистью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сложенной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вдвое,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 собой, ловля скакалки. Высокие прыжки вперёд через скакалку с двойным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махом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 задания со скакалкой.</w:t>
      </w:r>
    </w:p>
    <w:p w14:paraId="5943295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Бросок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плоскость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отбивов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</w:p>
    <w:p w14:paraId="0096689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Игровые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мячом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скакалкой.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предметом.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задания.</w:t>
      </w:r>
    </w:p>
    <w:p w14:paraId="25365AB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Комбинации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Осваиваем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соединение</w:t>
      </w:r>
      <w:r w:rsidRPr="00AC495D">
        <w:rPr>
          <w:spacing w:val="125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изученных</w:t>
      </w:r>
      <w:r w:rsidRPr="00AC495D">
        <w:rPr>
          <w:spacing w:val="12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комбинации.</w:t>
      </w:r>
    </w:p>
    <w:p w14:paraId="314308B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Пример:</w:t>
      </w:r>
    </w:p>
    <w:p w14:paraId="73B2C2A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Исходное положение: стоя в VI позиции ног, колени вытянуты, рука с мячом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ладони вперёд (локоть прямой) – бросок мяча в заданную плоскость (на шаг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вперёд)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тела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триста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шестьдесят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</w:p>
    <w:p w14:paraId="2BE1E17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Пример:</w:t>
      </w:r>
    </w:p>
    <w:p w14:paraId="13933FD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Исходное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положение: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сидя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вперед-поворот «казак»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подъём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– стойка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VI позиции,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опущены.</w:t>
      </w:r>
    </w:p>
    <w:p w14:paraId="1305CC8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14:paraId="6083A58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Плавательная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подготовка.</w:t>
      </w:r>
    </w:p>
    <w:p w14:paraId="3571905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бассейне.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ознакомительного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освоение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универсальных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умений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дыхания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воде.    Освоение   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плавания: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«поплавок»,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«морская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звезда»,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«лягушонок»,</w:t>
      </w:r>
    </w:p>
    <w:p w14:paraId="60BA6BA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«весёлый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дельфин».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плавания.</w:t>
      </w:r>
    </w:p>
    <w:p w14:paraId="6AC206D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Основная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гимнастика.</w:t>
      </w:r>
    </w:p>
    <w:p w14:paraId="308E5AE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упражнений.</w:t>
      </w:r>
    </w:p>
    <w:p w14:paraId="6041104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восемьдесят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триста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шестьдесят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(попеременно),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 колено вперёд, в сторону, поворот «казак», нога вперёд горизонтально.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техники выполнения прыжков толчком с одной ноги вперёд, с поворотом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сто восемьдесят градусов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 стороны.</w:t>
      </w:r>
    </w:p>
    <w:p w14:paraId="3B194F0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   танцевальных    шагов:    шаги    с    подскоками    (вперёд,    назад,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 поворотом), шаги галопа (в сторону, вперёд), а также в сочетании с 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русского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(«припадание»),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танца.</w:t>
      </w:r>
    </w:p>
    <w:p w14:paraId="54F988F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силы: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сгибание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разгибание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упоре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полу.</w:t>
      </w:r>
    </w:p>
    <w:p w14:paraId="0408929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эстафеты.</w:t>
      </w:r>
    </w:p>
    <w:p w14:paraId="57ECBEC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Ролевые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освоенных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танцевальных шагов. Спортивные эстафеты с мячом, со скакалкой. 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 игры и задания.</w:t>
      </w:r>
    </w:p>
    <w:p w14:paraId="305F2E1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14:paraId="4E78B7E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   умений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   команд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одну,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месте,   повороты   направо   и   налево,   передвижение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   колонне   по   одному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равномерной скоростью</w:t>
      </w:r>
    </w:p>
    <w:p w14:paraId="0833B039" w14:textId="77777777" w:rsidR="00856648" w:rsidRPr="00AC495D" w:rsidRDefault="00306BBF" w:rsidP="00064503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3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14:paraId="41FC40F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Нагрузка.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3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мышцы.</w:t>
      </w:r>
      <w:r w:rsidRPr="00AC495D">
        <w:rPr>
          <w:spacing w:val="133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35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направлениям.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периодами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развития.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гимнастической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14:paraId="0556124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Основные группы мышц человека. Подводящие упражнения к 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акробатических упражнений.</w:t>
      </w:r>
    </w:p>
    <w:p w14:paraId="5208555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качеств.</w:t>
      </w:r>
    </w:p>
    <w:p w14:paraId="24BE7D6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навыков по самостоятельному ведению общей, партерной разминки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разминки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группе.</w:t>
      </w:r>
    </w:p>
    <w:p w14:paraId="3ADE15B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акробатических упражнений.</w:t>
      </w:r>
    </w:p>
    <w:p w14:paraId="74F2D40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Подбор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использования.</w:t>
      </w:r>
    </w:p>
    <w:p w14:paraId="22BD219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умений построения и перестроения, перемещений 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шаги.</w:t>
      </w:r>
    </w:p>
    <w:p w14:paraId="4CBF03F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14:paraId="5707C73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lastRenderedPageBreak/>
        <w:t>Выполнение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строевых упражнений: построение и перестроение в одну, две шеренги, повороты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налево,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колонне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одному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скоростью.</w:t>
      </w:r>
    </w:p>
    <w:p w14:paraId="607344F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</w:p>
    <w:p w14:paraId="41291DA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 гимнастики.</w:t>
      </w:r>
    </w:p>
    <w:p w14:paraId="616387C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   техникой    выполнения    упражнений    основной    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 отдельных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мышечных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групп.</w:t>
      </w:r>
    </w:p>
    <w:p w14:paraId="425CBDA7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упражнений основной гимнастики с 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особенностей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режима работы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 (динамичные,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статичные).</w:t>
      </w:r>
    </w:p>
    <w:p w14:paraId="7AE479C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прыжков,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предметов.</w:t>
      </w:r>
    </w:p>
    <w:p w14:paraId="2A206D0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универсальных умений: выполнение бросков гимнастического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 в заданную плоскость пространства одной рукой (попеременно), двумя руками,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имитация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(челночный),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теннисного мяча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плавание.</w:t>
      </w:r>
    </w:p>
    <w:p w14:paraId="3904A0E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плавания на дистанцию не менее 25 метров (при наличии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базы).</w:t>
      </w:r>
    </w:p>
    <w:p w14:paraId="019DB09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правил вида спорта (на выбор), освоение физических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данному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</w:p>
    <w:p w14:paraId="198B345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заданий.</w:t>
      </w:r>
    </w:p>
    <w:p w14:paraId="0C63D802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строевого шага и походного шага. Шеренги,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шеренгах.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месте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движении.</w:t>
      </w:r>
    </w:p>
    <w:p w14:paraId="6D628101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Различные групповые выступления, в том числе освоение основных условий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 флешмобах.</w:t>
      </w:r>
    </w:p>
    <w:p w14:paraId="76FBF55D" w14:textId="77777777" w:rsidR="00856648" w:rsidRPr="00AC495D" w:rsidRDefault="00306BBF" w:rsidP="001F58AA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4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14:paraId="3B00EBE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Физическое   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воспитание    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физическое    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совершенствование.    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Принципиальные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различия</w:t>
      </w:r>
      <w:r w:rsidRPr="00AC495D">
        <w:rPr>
          <w:spacing w:val="68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 (на выбор).</w:t>
      </w:r>
    </w:p>
    <w:p w14:paraId="2D667474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методов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подбора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эффективного развития физических качеств по индивидуальной 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траектории,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развития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гибкости,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координации.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Самостоятельное     проведение 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видам.</w:t>
      </w:r>
    </w:p>
    <w:p w14:paraId="4E8E4BD3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методов   организации   и   проведения   спортивных   эстафет,   игр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игровых заданий, принципы проведения эстафет при ролевом участии (капитан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участник,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судья,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организатор).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игровая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Обеспечение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индивидуального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коллективного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творчества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созданию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эстафет,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заданий,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флешмоба.</w:t>
      </w:r>
    </w:p>
    <w:p w14:paraId="43FFB4A5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простейших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борьбы.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рамках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единоборств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самообороны.</w:t>
      </w:r>
    </w:p>
    <w:p w14:paraId="43C1F35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снаряжения    для    туристического    похода,    составление    маршрута    на    карте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 компаса.</w:t>
      </w:r>
    </w:p>
    <w:p w14:paraId="02A1ECF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принципов определения максимально допустимой для себя нагрузки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(амплитуды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движения) 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упражнения.</w:t>
      </w:r>
    </w:p>
    <w:p w14:paraId="190C595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культуре.</w:t>
      </w:r>
    </w:p>
    <w:p w14:paraId="09CCD68D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</w:t>
      </w:r>
    </w:p>
    <w:p w14:paraId="124F8537" w14:textId="77777777" w:rsidR="00856648" w:rsidRPr="00AC495D" w:rsidRDefault="00306BBF" w:rsidP="00AC495D">
      <w:pPr>
        <w:pStyle w:val="a3"/>
        <w:tabs>
          <w:tab w:val="left" w:pos="2465"/>
          <w:tab w:val="left" w:pos="3892"/>
          <w:tab w:val="left" w:pos="5657"/>
          <w:tab w:val="left" w:pos="7441"/>
          <w:tab w:val="left" w:pos="9227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z w:val="24"/>
          <w:szCs w:val="24"/>
        </w:rPr>
        <w:tab/>
        <w:t>техникой</w:t>
      </w:r>
      <w:r w:rsidRPr="00AC495D">
        <w:rPr>
          <w:sz w:val="24"/>
          <w:szCs w:val="24"/>
        </w:rPr>
        <w:tab/>
        <w:t>выполнения</w:t>
      </w:r>
      <w:r w:rsidRPr="00AC495D">
        <w:rPr>
          <w:sz w:val="24"/>
          <w:szCs w:val="24"/>
        </w:rPr>
        <w:tab/>
        <w:t>комбинаций</w:t>
      </w:r>
      <w:r w:rsidRPr="00AC495D">
        <w:rPr>
          <w:sz w:val="24"/>
          <w:szCs w:val="24"/>
        </w:rPr>
        <w:tab/>
        <w:t>упражнений</w:t>
      </w:r>
      <w:r w:rsidR="001F58AA">
        <w:rPr>
          <w:sz w:val="24"/>
          <w:szCs w:val="24"/>
        </w:rPr>
        <w:t xml:space="preserve"> </w:t>
      </w:r>
      <w:r w:rsidRPr="00AC495D">
        <w:rPr>
          <w:spacing w:val="-1"/>
          <w:sz w:val="24"/>
          <w:szCs w:val="24"/>
        </w:rPr>
        <w:t>основной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 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 шагов.</w:t>
      </w:r>
    </w:p>
    <w:p w14:paraId="0FB645FB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 (для удержания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веса).</w:t>
      </w:r>
    </w:p>
    <w:p w14:paraId="5EA76E19" w14:textId="77777777" w:rsidR="00856648" w:rsidRPr="00AC495D" w:rsidRDefault="00306BBF" w:rsidP="00AC495D">
      <w:pPr>
        <w:pStyle w:val="a3"/>
        <w:tabs>
          <w:tab w:val="left" w:pos="2712"/>
          <w:tab w:val="left" w:pos="4386"/>
          <w:tab w:val="left" w:pos="6402"/>
          <w:tab w:val="left" w:pos="8889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</w:t>
      </w:r>
      <w:r w:rsidR="001F58AA">
        <w:rPr>
          <w:sz w:val="24"/>
          <w:szCs w:val="24"/>
        </w:rPr>
        <w:t xml:space="preserve">е техникой </w:t>
      </w:r>
      <w:r w:rsidRPr="00AC495D">
        <w:rPr>
          <w:sz w:val="24"/>
          <w:szCs w:val="24"/>
        </w:rPr>
        <w:t>выполнения</w:t>
      </w:r>
      <w:r w:rsidRPr="00AC495D">
        <w:rPr>
          <w:sz w:val="24"/>
          <w:szCs w:val="24"/>
        </w:rPr>
        <w:tab/>
        <w:t>гимнастических</w:t>
      </w:r>
      <w:r w:rsidRPr="00AC495D">
        <w:rPr>
          <w:sz w:val="24"/>
          <w:szCs w:val="24"/>
        </w:rPr>
        <w:tab/>
      </w:r>
      <w:r w:rsidRPr="00AC495D">
        <w:rPr>
          <w:spacing w:val="-1"/>
          <w:sz w:val="24"/>
          <w:szCs w:val="24"/>
        </w:rPr>
        <w:t>упражнений</w:t>
      </w:r>
      <w:r w:rsidR="001F58AA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сбалансированности веса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роста;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эстетических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движений.</w:t>
      </w:r>
    </w:p>
    <w:p w14:paraId="58378C9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lastRenderedPageBreak/>
        <w:t>брюшного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пресса,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спины,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груди: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«уголок»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(усложнённый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вариант),</w:t>
      </w:r>
    </w:p>
    <w:p w14:paraId="6619A96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упражнение    для    рук,     упражнение    «волна»    вперёд,    назад,    упражнение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эластичности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туловища.</w:t>
      </w:r>
    </w:p>
    <w:p w14:paraId="01852D9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акробатических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 из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 и поднятие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шпагаты: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поперечный или продольный,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стойка на руках,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колесо.</w:t>
      </w:r>
    </w:p>
    <w:p w14:paraId="6D31AFEC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гимнастической, строевой и туристической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бега на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60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100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м.</w:t>
      </w:r>
    </w:p>
    <w:p w14:paraId="2636DCE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места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двумя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разбега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наличии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легкоатлетического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оборудования).</w:t>
      </w:r>
    </w:p>
    <w:p w14:paraId="21C686EE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одним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более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12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2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дистанцию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наличии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материально-технического обеспечения).</w:t>
      </w:r>
    </w:p>
    <w:p w14:paraId="58332496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правил вида спорта (на выбор) и освоение физических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начальной подготовки по данному виду спорта в соответствии со стандартами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подготовки.</w:t>
      </w:r>
    </w:p>
    <w:p w14:paraId="3D0F7D50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универсальных умений: выполнение бросков гимнастического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 в заданную плоскость пространства одной рукой (попеременно), двумя руками,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имитация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перемещение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(челночный), метание теннисного мяча в заданную цель, прыжки в высоту, в длину,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плавание.</w:t>
      </w:r>
    </w:p>
    <w:p w14:paraId="16473258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ролевых,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играх.</w:t>
      </w:r>
    </w:p>
    <w:p w14:paraId="446309FF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Освоение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строевого    шага   и   походного    шага.    Шеренги,   перестроения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движение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шеренгах.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 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 и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движении.</w:t>
      </w:r>
    </w:p>
    <w:p w14:paraId="26836609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групповых гимнастических и спортивных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</w:p>
    <w:p w14:paraId="19EE3E6A" w14:textId="77777777"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культуре.</w:t>
      </w:r>
    </w:p>
    <w:p w14:paraId="63DD257F" w14:textId="77777777" w:rsidR="00AC495D" w:rsidRPr="00AC495D" w:rsidRDefault="00AC495D" w:rsidP="00AC495D">
      <w:pPr>
        <w:pStyle w:val="a3"/>
        <w:ind w:left="0" w:right="510" w:firstLine="709"/>
        <w:rPr>
          <w:sz w:val="24"/>
          <w:szCs w:val="24"/>
        </w:rPr>
      </w:pPr>
    </w:p>
    <w:p w14:paraId="35F473CC" w14:textId="77777777" w:rsidR="00856648" w:rsidRDefault="00306BBF" w:rsidP="005B0BAE">
      <w:pPr>
        <w:tabs>
          <w:tab w:val="left" w:pos="1423"/>
        </w:tabs>
        <w:ind w:right="510" w:firstLine="709"/>
        <w:jc w:val="center"/>
        <w:rPr>
          <w:b/>
          <w:sz w:val="24"/>
          <w:szCs w:val="24"/>
        </w:rPr>
      </w:pPr>
      <w:r w:rsidRPr="005B0BAE">
        <w:rPr>
          <w:b/>
          <w:sz w:val="24"/>
          <w:szCs w:val="24"/>
        </w:rPr>
        <w:t>Программа</w:t>
      </w:r>
      <w:r w:rsidRPr="005B0BAE">
        <w:rPr>
          <w:b/>
          <w:spacing w:val="-7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формирования</w:t>
      </w:r>
      <w:r w:rsidRPr="005B0BAE">
        <w:rPr>
          <w:b/>
          <w:spacing w:val="-3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универсальных</w:t>
      </w:r>
      <w:r w:rsidRPr="005B0BAE">
        <w:rPr>
          <w:b/>
          <w:spacing w:val="-3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учебных</w:t>
      </w:r>
      <w:r w:rsidRPr="005B0BAE">
        <w:rPr>
          <w:b/>
          <w:spacing w:val="-2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действий.</w:t>
      </w:r>
    </w:p>
    <w:p w14:paraId="7E0B19D8" w14:textId="77777777" w:rsidR="005B0BAE" w:rsidRPr="005B0BAE" w:rsidRDefault="005B0BAE" w:rsidP="005B0BAE">
      <w:pPr>
        <w:tabs>
          <w:tab w:val="left" w:pos="1423"/>
        </w:tabs>
        <w:ind w:right="510" w:firstLine="709"/>
        <w:jc w:val="center"/>
        <w:rPr>
          <w:b/>
          <w:sz w:val="24"/>
          <w:szCs w:val="24"/>
        </w:rPr>
      </w:pPr>
    </w:p>
    <w:p w14:paraId="0AEB7147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(обобщённых)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действий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(далее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‒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УУД)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имеет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структуру:</w:t>
      </w:r>
    </w:p>
    <w:p w14:paraId="05656360" w14:textId="77777777" w:rsidR="00856648" w:rsidRPr="005B0BAE" w:rsidRDefault="005B0BAE" w:rsidP="005B0BAE">
      <w:pPr>
        <w:pStyle w:val="a3"/>
        <w:tabs>
          <w:tab w:val="left" w:pos="2179"/>
          <w:tab w:val="left" w:pos="3865"/>
          <w:tab w:val="left" w:pos="5899"/>
          <w:tab w:val="left" w:pos="7131"/>
          <w:tab w:val="left" w:pos="8431"/>
          <w:tab w:val="left" w:pos="87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Описание взаимосвязи универсальных учебных действий с </w:t>
      </w:r>
      <w:r w:rsidR="00306BBF" w:rsidRPr="005B0BAE">
        <w:rPr>
          <w:spacing w:val="-1"/>
          <w:sz w:val="24"/>
          <w:szCs w:val="24"/>
        </w:rPr>
        <w:t>содержанием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учебных предметов;</w:t>
      </w:r>
    </w:p>
    <w:p w14:paraId="1DA1FE4B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характеристика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действий.</w:t>
      </w:r>
    </w:p>
    <w:p w14:paraId="6AA5415C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 развития обучающихся на уровне начального общего образования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предметного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       обучения       и       достижениями       обучающегося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области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метапредметных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результатов.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Это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взаимодействие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проявляется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следующем:</w:t>
      </w:r>
    </w:p>
    <w:p w14:paraId="60C95683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предметные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умения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способы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основой становления УУД;</w:t>
      </w:r>
    </w:p>
    <w:p w14:paraId="2708D59B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развивающиеся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УУД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обеспечивают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протекание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     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инициативной поисково-исследовательской 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различных интеллектуальных процессов, прежде всего теоретического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мышления, связной речи и воображения, в том числе в условиях дистанционного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обучения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(в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условиях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неконтактного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информационного 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субъектами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процесса);</w:t>
      </w:r>
    </w:p>
    <w:p w14:paraId="18F7520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 влиянием УУД складывается новый стиль познавательной деятельности: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универсальность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   качественная   характеристика   любого   учебного   действия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 процессов, что положительно отражается на качестве изучения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предметов;</w:t>
      </w:r>
    </w:p>
    <w:p w14:paraId="6311E121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построение учебного процесса с учётом реализации цели формирования 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снижению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репродуктивного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нарушают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успешность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развития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формирует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   вариативному   восприятию   предметного   содержания   в   условиях   реального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процессов.</w:t>
      </w:r>
    </w:p>
    <w:p w14:paraId="3FF696FD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Познавательные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 отражают совокупность операций, участвующих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учебно-</w:t>
      </w:r>
      <w:r w:rsidRPr="005B0BAE">
        <w:rPr>
          <w:sz w:val="24"/>
          <w:szCs w:val="24"/>
        </w:rPr>
        <w:lastRenderedPageBreak/>
        <w:t>познавательной деятельности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включают:</w:t>
      </w:r>
    </w:p>
    <w:p w14:paraId="720B463E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методы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окружающего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мира,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 (на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экране)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(наблюдение,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элементарные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опыты и эксперименты;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измерения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14:paraId="3592ACA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базовые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(сравнение,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классификация,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сериация,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выдвижение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предположений,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опыта,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мини-исследования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14:paraId="56F6BE36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работа с информацией, представленной в разном виде и формах, в том 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графических (таблицы, диаграммы, инфограммы, схемы), аудио- и видеоформатах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(возможно на экране).</w:t>
      </w:r>
    </w:p>
    <w:p w14:paraId="52EC1042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Познавательные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становятся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предпосылкой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 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самообразованию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саморазвитию.</w:t>
      </w:r>
    </w:p>
    <w:p w14:paraId="45388A5E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миром: средой обитания, членами многонационального поликультурного общества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даже 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самим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собой.</w:t>
      </w:r>
    </w:p>
    <w:p w14:paraId="2521228C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целесообразно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используя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цифровую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14:paraId="03372C01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 УУД характеризуются четырьмя группами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обеспечивающих:</w:t>
      </w:r>
    </w:p>
    <w:p w14:paraId="769FDF5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смысловое чтение текстов разных жанров, типов, назначений; аналитическую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текстовую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ними;</w:t>
      </w:r>
    </w:p>
    <w:p w14:paraId="6E487A5A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успешное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     обучающегося     в     диалогическом     взаимодействии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субъектами образовательных отношений (знание и соблюдение правил 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 взаимодействия;</w:t>
      </w:r>
    </w:p>
    <w:p w14:paraId="6D8ACCC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успешную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продуктивно-творческую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деятельность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(самостоятельное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текстов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разного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>типа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описания,</w:t>
      </w:r>
      <w:r w:rsidRPr="005B0BAE">
        <w:rPr>
          <w:spacing w:val="3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рассуждения,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повествования),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видоизменение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назначения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(самостоятельный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поиск,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реконструкция,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динамическое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представление);</w:t>
      </w:r>
    </w:p>
    <w:p w14:paraId="00DFA2ED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результативное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(высказывание собственного мнения, учёт суждений других собеседников, умение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договариваться,   уступать,   вырабатывать   общую   точку   зрения),   в   том   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14:paraId="1E7A1878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Регулятивные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отражают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совокупность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рефлексивных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качеств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начального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общего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       их       формирование       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пропедевтическом уровне).</w:t>
      </w:r>
    </w:p>
    <w:p w14:paraId="4D097A2D" w14:textId="77777777"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Выделяются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шесть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операций:</w:t>
      </w:r>
    </w:p>
    <w:p w14:paraId="7FA0F9BB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принимать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удерживать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учебную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задачу;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планировать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решение;</w:t>
      </w:r>
    </w:p>
    <w:p w14:paraId="5D997A4F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контролировать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полученный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14:paraId="63F620CF" w14:textId="77777777" w:rsidR="00856648" w:rsidRPr="005B0BAE" w:rsidRDefault="00306BBF" w:rsidP="005B0BAE">
      <w:pPr>
        <w:pStyle w:val="a3"/>
        <w:tabs>
          <w:tab w:val="left" w:pos="2419"/>
          <w:tab w:val="left" w:pos="4685"/>
          <w:tab w:val="left" w:pos="6117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контролировать процесс деятельности, его соответствие выбранному способу;</w:t>
      </w:r>
      <w:r w:rsidRPr="005B0BAE">
        <w:rPr>
          <w:spacing w:val="1"/>
          <w:sz w:val="24"/>
          <w:szCs w:val="24"/>
        </w:rPr>
        <w:t xml:space="preserve"> </w:t>
      </w:r>
      <w:r w:rsidR="005B0BAE">
        <w:rPr>
          <w:sz w:val="24"/>
          <w:szCs w:val="24"/>
        </w:rPr>
        <w:t xml:space="preserve">предвидеть (прогнозировать) трудности </w:t>
      </w:r>
      <w:r w:rsidRPr="005B0BAE">
        <w:rPr>
          <w:sz w:val="24"/>
          <w:szCs w:val="24"/>
        </w:rPr>
        <w:t>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данной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задачи;</w:t>
      </w:r>
    </w:p>
    <w:p w14:paraId="7455858E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корректировать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14:paraId="0FF1890E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Важной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волевым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усилиям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(или)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предупреждению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преодолению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конфликтов,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 информационного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14:paraId="4023AA4A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федеральных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рабочих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результативной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двух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феноменах,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обеспечивает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успешность:</w:t>
      </w:r>
    </w:p>
    <w:p w14:paraId="3348A84F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(договариваться,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рассуждать,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находить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компромиссные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решения),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09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взаимодействия;</w:t>
      </w:r>
    </w:p>
    <w:p w14:paraId="056DA6D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волевые регулятивные умения (подчиняться, уступать, объективно оценивать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 свой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других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 и другие).</w:t>
      </w:r>
    </w:p>
    <w:p w14:paraId="5AA6F653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Механизмом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конструирования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методические позиции.</w:t>
      </w:r>
    </w:p>
    <w:p w14:paraId="5244B507" w14:textId="77777777" w:rsidR="00856648" w:rsidRPr="005B0BAE" w:rsidRDefault="00306BBF" w:rsidP="005B0BAE">
      <w:pPr>
        <w:pStyle w:val="a5"/>
        <w:tabs>
          <w:tab w:val="left" w:pos="198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проводит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точки зрения УУД 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устанавливает те содержательные линии, 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особой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мере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способствуют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метапредметных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результатов.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уроке по каждому учебному предмету предусматривается включение заданий,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определённого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коммуникативного или регулятивного универсального действия. Соответствующий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предмета.</w:t>
      </w:r>
    </w:p>
    <w:p w14:paraId="30E1B672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Таким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приоритеты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  предметов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   качества   универсальности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 содержании.</w:t>
      </w:r>
    </w:p>
    <w:p w14:paraId="5E20F247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 втором этапе подключаются 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учебные предметы, 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работник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предлагает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задания,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требующие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   учебного    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 на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содержании.</w:t>
      </w:r>
    </w:p>
    <w:p w14:paraId="30FB76D8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Третий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характеризуется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устойчивостью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есть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независимо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начинает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формироваться обобщённое видение учебного действия, он может охарактеризовать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ссылаясь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содержание.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Например,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«наблюдать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значит…»,</w:t>
      </w:r>
    </w:p>
    <w:p w14:paraId="3A0B0945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«сравнение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это…»,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«контролировать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значит…»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другое.</w:t>
      </w:r>
    </w:p>
    <w:p w14:paraId="546F7CDF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вывод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(независимость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сформировалась.</w:t>
      </w:r>
    </w:p>
    <w:p w14:paraId="54166AED" w14:textId="77777777" w:rsidR="00856648" w:rsidRPr="005B0BAE" w:rsidRDefault="00306BBF" w:rsidP="005B0BAE">
      <w:pPr>
        <w:pStyle w:val="a5"/>
        <w:tabs>
          <w:tab w:val="left" w:pos="198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использует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особой мере провоцируют применение универсальных действий: поисковая, в 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 с использованием электронных образовательных и информационных ресурсов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информационно-телекомуникационной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«Интернет»,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творческая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использованием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 объектов или процессов, что позволяет отказаться от репродуктивного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типа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образец,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предъявляемый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случае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запомнить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образец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вспоминать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мыслительных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умений,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востребованными,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   готового   образца   опирается   только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восприятие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память.</w:t>
      </w:r>
    </w:p>
    <w:p w14:paraId="7B10DFDC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Поисковая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развивают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разрешению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возникших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противоречий в точках зрения. Поисковая и исследовательская деятельность 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осуществляться с использованием информационных банков, содержащих различные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(виртуальные)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игрового, бытового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назначения),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в условиях использования технологий неконтактного 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14:paraId="5168EBFD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Например,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 действительности на уроках окружающего мира организуются наблюдения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естественных природных условиях. Наблюдения можно организовать в 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(виртуального)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невозможно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предоставить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визуализации,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технологические процессы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другие).</w:t>
      </w:r>
    </w:p>
    <w:p w14:paraId="4132267F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Уроки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литературного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чтения   позволяют   проводить   наблюдения   текста,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которых строится аналитическая текстовая деятельность. Учебные диалоги, в том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 с представленным на экране виртуальным собеседником, дают 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высказывать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гипотезы,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доказательства,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формулировать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обобщения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практически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содержании.</w:t>
      </w:r>
    </w:p>
    <w:p w14:paraId="3BFBAAF5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Если</w:t>
      </w:r>
      <w:r w:rsidRPr="005B0BAE">
        <w:rPr>
          <w:spacing w:val="125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проводится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учителем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систематически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уроках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по всем учебным предметам, то универсальность учебного действия формируется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быстро.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систему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формирующих операциональный состав учебного действия. Цель таких заданий 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алгоритма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указанная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выстраиваются пошаговые операции, постепенно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 самостоятельно. При этом очень важно соблюдать последовательность этапов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алгоритма: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построение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последовательности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шагов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проговаривание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внешней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речи;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постепенный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переход на новый уровень – построение способа действий на любом 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 подключением внутренней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речи.</w:t>
      </w:r>
    </w:p>
    <w:p w14:paraId="40DA4428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изменяется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контроля:</w:t>
      </w:r>
    </w:p>
    <w:p w14:paraId="1075937E" w14:textId="77777777"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От совместных действий  с учителем обучающиеся</w:t>
      </w:r>
      <w:r w:rsidR="00306BBF" w:rsidRPr="005B0BAE">
        <w:rPr>
          <w:sz w:val="24"/>
          <w:szCs w:val="24"/>
        </w:rPr>
        <w:t xml:space="preserve"> переходят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самостоятельным</w:t>
      </w:r>
      <w:r w:rsidR="00306BBF" w:rsidRPr="005B0BAE">
        <w:rPr>
          <w:spacing w:val="-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аналитическим оценкам;</w:t>
      </w:r>
    </w:p>
    <w:p w14:paraId="09A7FDE7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выполняющий задание осваивает два вида контроля – результата и 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14:paraId="0CC43215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развивается способность корректировать процесс выполнения задания, а также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предвидеть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автоматизацию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        с        диагностикой        ошибок        обучающегося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 соответствующей методической поддержкой исправления самим 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ошибок.</w:t>
      </w:r>
    </w:p>
    <w:p w14:paraId="5DC1F4B8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Описанная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совместно-распределительной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развивает способность обучающихся работать не только в типовых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ситуациях,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нестандартных ситуациях.</w:t>
      </w:r>
    </w:p>
    <w:p w14:paraId="74D60D4F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Сравнение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состоит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различий сравниваемых предметов (объектов, явлений); определение их сходства,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тождества,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похожести;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специфических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объекта. Для повышения мотивации обучения обучающемуся предлагается новый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(возможный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только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выбирать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банка)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(виртуальные)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модели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(объектов,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видоизменять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таким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образом,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чтобы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привести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сходству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похожести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другими.</w:t>
      </w:r>
    </w:p>
    <w:p w14:paraId="52C98111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Классификация как УУД включает: анализ свойств объектов, 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подлежат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классификации;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сравнение      выделенных      свойств      с      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дифференциации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(несущественные)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(существенные)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свойства; выделение общих главных (существенных) признаков всех имеющихся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разбиение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(типы)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(существенному)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признаку.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предлагается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представления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моделей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объектов)     большее     их     количество     в     отличие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подлежат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классификации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(типизации),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 моделей изучаемых объектов с целью их дифференциации. При 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возможна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фиксация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   обучающегося    в    электронном    формате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рассмотрения учителем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итогов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работы.</w:t>
      </w:r>
    </w:p>
    <w:p w14:paraId="17693C46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 (объектов, явлений, понятий) и выделение их общих признаков; анализ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наиболее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(инвариантных)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существенных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        (свойств);        игнорирование       индивидуальных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(или) особенных свойств каждого предмета; сокращённая сжатая формулировка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анализируемых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предлагается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объектов) большее их количество в отличие от реальных условий, для сравнения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возможна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фиксация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   обучающегося    в    электронном    формате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рассмотрения учителем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итогов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работы.</w:t>
      </w:r>
    </w:p>
    <w:p w14:paraId="3B3A0DC4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Систематическая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заданиями,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одинаковых способов действий на различном предметном содержании,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формирует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чёткое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свойствах,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обобщённой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действия.</w:t>
      </w:r>
    </w:p>
    <w:p w14:paraId="3D2EE4DB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Сформированность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завершения ими освоения программы начального общего образования. Полученные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результаты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подлежат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балльной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оценке,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так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как 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 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закономерностями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контрольно-оценочной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балльной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оценкой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(отметкой) 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оценивается  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результат,   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а  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  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процесс      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задачу    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педагогического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работника 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входит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проанализировать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встретившиеся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трудности.</w:t>
      </w:r>
    </w:p>
    <w:p w14:paraId="4B0E786E" w14:textId="77777777"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 федеральных рабочих программах учебных предметов 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метапредметных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классам.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 представлен возможный вариант содержания всех групп УУД по каждому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году обучения на уровне начального общего образования. В 1 и 2 классах определён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пропедевтический уровень овладения УУД, и только к концу второго года 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появляются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признаки универсальности.</w:t>
      </w:r>
    </w:p>
    <w:p w14:paraId="052EE9C2" w14:textId="77777777" w:rsidR="00856648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 федеральных рабочих программах учебных предметов 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также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«Планируемые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обучения».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Познавательные УУД включают перечень базовых логических действий; базовых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информацией.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 смысловым чтением и текстовой деятельностью, а также УУД, обеспечивающие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монологические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(описание,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рассуждение,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повествование).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   саморегуляции,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самоконтроля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самооценки.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«Совместная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интегрирует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14:paraId="73CA6A20" w14:textId="77777777" w:rsidR="005B0BAE" w:rsidRPr="005B0BAE" w:rsidRDefault="005B0BAE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</w:p>
    <w:p w14:paraId="375645BC" w14:textId="77777777" w:rsidR="005B0BAE" w:rsidRPr="000701EE" w:rsidRDefault="00651235" w:rsidP="000701EE">
      <w:pPr>
        <w:pStyle w:val="a5"/>
        <w:tabs>
          <w:tab w:val="left" w:pos="1423"/>
        </w:tabs>
        <w:spacing w:before="5"/>
        <w:ind w:firstLine="0"/>
        <w:jc w:val="center"/>
        <w:rPr>
          <w:b/>
          <w:sz w:val="28"/>
        </w:rPr>
      </w:pPr>
      <w:r>
        <w:rPr>
          <w:b/>
          <w:sz w:val="28"/>
        </w:rPr>
        <w:t xml:space="preserve">Рабочая </w:t>
      </w:r>
      <w:r w:rsidR="00306BBF" w:rsidRPr="005B0BAE">
        <w:rPr>
          <w:b/>
          <w:spacing w:val="-6"/>
          <w:sz w:val="28"/>
        </w:rPr>
        <w:t xml:space="preserve"> </w:t>
      </w:r>
      <w:r w:rsidR="00306BBF" w:rsidRPr="005B0BAE">
        <w:rPr>
          <w:b/>
          <w:sz w:val="28"/>
        </w:rPr>
        <w:t>программа</w:t>
      </w:r>
      <w:r w:rsidR="00306BBF" w:rsidRPr="005B0BAE">
        <w:rPr>
          <w:b/>
          <w:spacing w:val="-3"/>
          <w:sz w:val="28"/>
        </w:rPr>
        <w:t xml:space="preserve"> </w:t>
      </w:r>
      <w:r w:rsidR="00306BBF" w:rsidRPr="005B0BAE">
        <w:rPr>
          <w:b/>
          <w:sz w:val="28"/>
        </w:rPr>
        <w:t>воспитания.</w:t>
      </w:r>
    </w:p>
    <w:p w14:paraId="03BE1DBC" w14:textId="77777777" w:rsidR="00856648" w:rsidRPr="005B0BAE" w:rsidRDefault="00306BBF" w:rsidP="00B3680C">
      <w:pPr>
        <w:pStyle w:val="a5"/>
        <w:tabs>
          <w:tab w:val="left" w:pos="1634"/>
        </w:tabs>
        <w:ind w:left="0" w:right="510" w:firstLine="709"/>
        <w:jc w:val="center"/>
        <w:rPr>
          <w:sz w:val="24"/>
          <w:szCs w:val="24"/>
        </w:rPr>
      </w:pPr>
      <w:r w:rsidRPr="00B3680C">
        <w:rPr>
          <w:b/>
          <w:sz w:val="24"/>
          <w:szCs w:val="24"/>
        </w:rPr>
        <w:t>Пояснительная</w:t>
      </w:r>
      <w:r w:rsidRPr="00B3680C">
        <w:rPr>
          <w:b/>
          <w:spacing w:val="-4"/>
          <w:sz w:val="24"/>
          <w:szCs w:val="24"/>
        </w:rPr>
        <w:t xml:space="preserve"> </w:t>
      </w:r>
      <w:r w:rsidRPr="00B3680C">
        <w:rPr>
          <w:b/>
          <w:sz w:val="24"/>
          <w:szCs w:val="24"/>
        </w:rPr>
        <w:t>записка</w:t>
      </w:r>
      <w:r w:rsidRPr="005B0BAE">
        <w:rPr>
          <w:sz w:val="24"/>
          <w:szCs w:val="24"/>
        </w:rPr>
        <w:t>.</w:t>
      </w:r>
    </w:p>
    <w:p w14:paraId="2F876002" w14:textId="77777777" w:rsidR="00856648" w:rsidRPr="005B0BAE" w:rsidRDefault="00651235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</w:t>
      </w:r>
      <w:r w:rsidR="00306BBF" w:rsidRPr="005B0BAE">
        <w:rPr>
          <w:sz w:val="24"/>
          <w:szCs w:val="24"/>
        </w:rPr>
        <w:t>абочая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программа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для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образовательных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организаций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(далее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–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Программа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воспитания)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служит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основой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для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разработки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рабочей</w:t>
      </w:r>
      <w:r w:rsidR="00306BBF" w:rsidRPr="005B0BAE">
        <w:rPr>
          <w:spacing w:val="5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программы</w:t>
      </w:r>
      <w:r w:rsidR="00306BBF" w:rsidRPr="005B0BAE">
        <w:rPr>
          <w:spacing w:val="5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</w:t>
      </w:r>
      <w:r w:rsidR="00306BBF" w:rsidRPr="005B0BAE">
        <w:rPr>
          <w:spacing w:val="5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ООП</w:t>
      </w:r>
      <w:r w:rsidR="00306BBF" w:rsidRPr="005B0BAE">
        <w:rPr>
          <w:spacing w:val="5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НОО.</w:t>
      </w:r>
      <w:r w:rsidR="00306BBF" w:rsidRPr="005B0BAE">
        <w:rPr>
          <w:spacing w:val="54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Программа</w:t>
      </w:r>
      <w:r w:rsidR="00306BBF" w:rsidRPr="005B0BAE">
        <w:rPr>
          <w:spacing w:val="5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</w:t>
      </w:r>
      <w:r w:rsidR="00306BBF" w:rsidRPr="005B0BAE">
        <w:rPr>
          <w:spacing w:val="5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основывается</w:t>
      </w:r>
      <w:r w:rsidR="00306BBF" w:rsidRPr="005B0BAE">
        <w:rPr>
          <w:spacing w:val="-68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на</w:t>
      </w:r>
      <w:r w:rsidR="00306BBF" w:rsidRPr="005B0BAE">
        <w:rPr>
          <w:spacing w:val="6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единстве</w:t>
      </w:r>
      <w:r w:rsidR="00306BBF" w:rsidRPr="005B0BAE">
        <w:rPr>
          <w:spacing w:val="60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6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преемственности</w:t>
      </w:r>
      <w:r w:rsidR="00306BBF" w:rsidRPr="005B0BAE">
        <w:rPr>
          <w:spacing w:val="6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образовательного</w:t>
      </w:r>
      <w:r w:rsidR="00306BBF" w:rsidRPr="005B0BAE">
        <w:rPr>
          <w:spacing w:val="6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процесса</w:t>
      </w:r>
      <w:r w:rsidR="00306BBF" w:rsidRPr="005B0BAE">
        <w:rPr>
          <w:spacing w:val="6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всех</w:t>
      </w:r>
      <w:r w:rsidR="00306BBF" w:rsidRPr="005B0BAE">
        <w:rPr>
          <w:spacing w:val="6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уровней</w:t>
      </w:r>
      <w:r w:rsidR="00306BBF" w:rsidRPr="005B0BAE">
        <w:rPr>
          <w:spacing w:val="6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общего</w:t>
      </w:r>
      <w:r w:rsidR="005B0BAE">
        <w:rPr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 xml:space="preserve">образования,      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 xml:space="preserve">соотносится      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 xml:space="preserve">с      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 xml:space="preserve">рабочими      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программами        воспитания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для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образовательных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организаций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дошкольного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среднего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профессионального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образования.</w:t>
      </w:r>
    </w:p>
    <w:p w14:paraId="777AF4BB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воспитания:</w:t>
      </w:r>
    </w:p>
    <w:p w14:paraId="430B9921" w14:textId="77777777" w:rsidR="00856648" w:rsidRPr="005B0BAE" w:rsidRDefault="00306BBF" w:rsidP="002E5551">
      <w:pPr>
        <w:pStyle w:val="a3"/>
        <w:numPr>
          <w:ilvl w:val="0"/>
          <w:numId w:val="21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предназначена для планирования и организации системной 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14:paraId="2EFE4FBF" w14:textId="77777777" w:rsidR="00856648" w:rsidRPr="005B0BAE" w:rsidRDefault="00306BBF" w:rsidP="002E5551">
      <w:pPr>
        <w:pStyle w:val="a3"/>
        <w:numPr>
          <w:ilvl w:val="0"/>
          <w:numId w:val="21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разрабатывается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утверждается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коллегиальных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 (законных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представителей);</w:t>
      </w:r>
    </w:p>
    <w:p w14:paraId="6D46142C" w14:textId="77777777" w:rsidR="00856648" w:rsidRPr="005B0BAE" w:rsidRDefault="00306BBF" w:rsidP="002E5551">
      <w:pPr>
        <w:pStyle w:val="a3"/>
        <w:numPr>
          <w:ilvl w:val="0"/>
          <w:numId w:val="21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реализуется в единстве урочной и внеурочной деятельности, осуществляемой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семьёй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институтами воспитания;</w:t>
      </w:r>
    </w:p>
    <w:p w14:paraId="3480C842" w14:textId="77777777" w:rsidR="00856648" w:rsidRPr="005B0BAE" w:rsidRDefault="00306BBF" w:rsidP="002E5551">
      <w:pPr>
        <w:pStyle w:val="a3"/>
        <w:numPr>
          <w:ilvl w:val="0"/>
          <w:numId w:val="21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предусматривает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духовным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включая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этнической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группы,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правилам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базовых конституционных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ценностей;</w:t>
      </w:r>
    </w:p>
    <w:p w14:paraId="4B8F5196" w14:textId="77777777" w:rsidR="00856648" w:rsidRPr="005B0BAE" w:rsidRDefault="00306BBF" w:rsidP="002E5551">
      <w:pPr>
        <w:pStyle w:val="a3"/>
        <w:numPr>
          <w:ilvl w:val="0"/>
          <w:numId w:val="21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предусматривает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гражданской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идентичности обучающихся.</w:t>
      </w:r>
    </w:p>
    <w:p w14:paraId="5439B784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раздела: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содержательный,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организационный.</w:t>
      </w:r>
    </w:p>
    <w:p w14:paraId="45421C7E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разработке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обновлении   рабочей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   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исключением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целевого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раздела,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изменяться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особенностями образовательной организации: организационно-правовой формой,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контингентом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углублённое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учитывающей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этнокультурные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интересы,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обучающихся.</w:t>
      </w:r>
    </w:p>
    <w:p w14:paraId="144BE9F0" w14:textId="77777777" w:rsidR="00B3680C" w:rsidRDefault="00B3680C" w:rsidP="00B3680C">
      <w:pPr>
        <w:pStyle w:val="a5"/>
        <w:tabs>
          <w:tab w:val="left" w:pos="1634"/>
        </w:tabs>
        <w:ind w:left="0" w:right="510" w:firstLine="709"/>
        <w:jc w:val="center"/>
        <w:rPr>
          <w:b/>
          <w:sz w:val="24"/>
          <w:szCs w:val="24"/>
        </w:rPr>
      </w:pPr>
    </w:p>
    <w:p w14:paraId="3F5A5FB3" w14:textId="77777777" w:rsidR="00856648" w:rsidRPr="00B3680C" w:rsidRDefault="00306BBF" w:rsidP="00B3680C">
      <w:pPr>
        <w:pStyle w:val="a5"/>
        <w:tabs>
          <w:tab w:val="left" w:pos="1634"/>
        </w:tabs>
        <w:ind w:left="0" w:right="510" w:firstLine="709"/>
        <w:jc w:val="center"/>
        <w:rPr>
          <w:b/>
          <w:sz w:val="24"/>
          <w:szCs w:val="24"/>
        </w:rPr>
      </w:pPr>
      <w:r w:rsidRPr="00B3680C">
        <w:rPr>
          <w:b/>
          <w:sz w:val="24"/>
          <w:szCs w:val="24"/>
        </w:rPr>
        <w:t>Целевой</w:t>
      </w:r>
      <w:r w:rsidRPr="00B3680C">
        <w:rPr>
          <w:b/>
          <w:spacing w:val="-5"/>
          <w:sz w:val="24"/>
          <w:szCs w:val="24"/>
        </w:rPr>
        <w:t xml:space="preserve"> </w:t>
      </w:r>
      <w:r w:rsidRPr="00B3680C">
        <w:rPr>
          <w:b/>
          <w:sz w:val="24"/>
          <w:szCs w:val="24"/>
        </w:rPr>
        <w:t>раздел.</w:t>
      </w:r>
    </w:p>
    <w:p w14:paraId="091622C2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Содержание воспитания обучающихся в образовательной организации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определяется содержанием российских базовых (гражданских, национальных) норм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закреплены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Конституции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Федерации.</w:t>
      </w:r>
    </w:p>
    <w:p w14:paraId="31401FF4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инвариантное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Вариативный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компонент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России.</w:t>
      </w:r>
    </w:p>
    <w:p w14:paraId="0416A551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Воспитательная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политики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сфере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воспитания.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Приоритетной</w:t>
      </w:r>
      <w:r w:rsidRPr="005B0BAE">
        <w:rPr>
          <w:spacing w:val="13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задачей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3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сфере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высоконравственной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разделяющей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актуальными   знаниями   и   умениями,   способной   реализовать   свой   потенциал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современного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созиданию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Родины.</w:t>
      </w:r>
    </w:p>
    <w:p w14:paraId="73D0C773" w14:textId="77777777" w:rsidR="00B3680C" w:rsidRDefault="00306BBF" w:rsidP="00B3680C">
      <w:pPr>
        <w:pStyle w:val="a5"/>
        <w:tabs>
          <w:tab w:val="left" w:pos="1843"/>
        </w:tabs>
        <w:ind w:left="0" w:right="510" w:firstLine="709"/>
        <w:rPr>
          <w:spacing w:val="1"/>
          <w:sz w:val="24"/>
          <w:szCs w:val="24"/>
        </w:rPr>
      </w:pPr>
      <w:r w:rsidRPr="005B0BAE">
        <w:rPr>
          <w:sz w:val="24"/>
          <w:szCs w:val="24"/>
        </w:rPr>
        <w:t>Цель воспитания обучающихся в образовательной организации:</w:t>
      </w:r>
      <w:r w:rsidRPr="005B0BAE">
        <w:rPr>
          <w:spacing w:val="1"/>
          <w:sz w:val="24"/>
          <w:szCs w:val="24"/>
        </w:rPr>
        <w:t xml:space="preserve"> </w:t>
      </w:r>
    </w:p>
    <w:p w14:paraId="2B807B5E" w14:textId="77777777" w:rsidR="00856648" w:rsidRPr="005B0BAE" w:rsidRDefault="00306BBF" w:rsidP="002E5551">
      <w:pPr>
        <w:pStyle w:val="a5"/>
        <w:numPr>
          <w:ilvl w:val="0"/>
          <w:numId w:val="22"/>
        </w:numPr>
        <w:tabs>
          <w:tab w:val="left" w:pos="1843"/>
        </w:tabs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развитие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самоопределения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социализации</w:t>
      </w:r>
      <w:r w:rsidR="00B3680C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основе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социокультурных,  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духовно-нравственных  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ценностей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принятых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государства;</w:t>
      </w:r>
    </w:p>
    <w:p w14:paraId="7B0990E6" w14:textId="77777777" w:rsidR="00856648" w:rsidRPr="005B0BAE" w:rsidRDefault="00306BBF" w:rsidP="002E5551">
      <w:pPr>
        <w:pStyle w:val="a3"/>
        <w:numPr>
          <w:ilvl w:val="0"/>
          <w:numId w:val="22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чувства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патриотизма,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гражданственности,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памяти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защитников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подвигам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Отечества,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закону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правопорядку,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старшему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поколению,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бережного отношения к культурному наследию и традициям многонационального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 среде.</w:t>
      </w:r>
    </w:p>
    <w:p w14:paraId="3908B9E5" w14:textId="77777777" w:rsidR="00B3680C" w:rsidRDefault="00306BBF" w:rsidP="005B0BAE">
      <w:pPr>
        <w:pStyle w:val="a5"/>
        <w:tabs>
          <w:tab w:val="left" w:pos="1843"/>
        </w:tabs>
        <w:ind w:left="0" w:right="510" w:firstLine="709"/>
        <w:rPr>
          <w:spacing w:val="1"/>
          <w:sz w:val="24"/>
          <w:szCs w:val="24"/>
        </w:rPr>
      </w:pPr>
      <w:r w:rsidRPr="005B0BAE">
        <w:rPr>
          <w:sz w:val="24"/>
          <w:szCs w:val="24"/>
        </w:rPr>
        <w:t>Задачи воспитания обучающихся в образовательной организации:</w:t>
      </w:r>
      <w:r w:rsidRPr="005B0BAE">
        <w:rPr>
          <w:spacing w:val="1"/>
          <w:sz w:val="24"/>
          <w:szCs w:val="24"/>
        </w:rPr>
        <w:t xml:space="preserve"> </w:t>
      </w:r>
    </w:p>
    <w:p w14:paraId="1ED0673A" w14:textId="77777777" w:rsidR="00856648" w:rsidRPr="005B0BAE" w:rsidRDefault="00306BBF" w:rsidP="002E5551">
      <w:pPr>
        <w:pStyle w:val="a5"/>
        <w:numPr>
          <w:ilvl w:val="0"/>
          <w:numId w:val="23"/>
        </w:numPr>
        <w:tabs>
          <w:tab w:val="left" w:pos="1843"/>
        </w:tabs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усвоение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="00B3680C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традиций, которые выработало российское общество (социально значимых знаний);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этим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  <w:r w:rsidR="00B3680C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традициям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(их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освоение,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принятие);</w:t>
      </w:r>
    </w:p>
    <w:p w14:paraId="3C14D82A" w14:textId="77777777" w:rsidR="00856648" w:rsidRPr="005B0BAE" w:rsidRDefault="00306BBF" w:rsidP="002E5551">
      <w:pPr>
        <w:pStyle w:val="a3"/>
        <w:numPr>
          <w:ilvl w:val="0"/>
          <w:numId w:val="23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приобретение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традициям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полученных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знаний;</w:t>
      </w:r>
    </w:p>
    <w:p w14:paraId="06B590AA" w14:textId="77777777" w:rsidR="00856648" w:rsidRPr="005B0BAE" w:rsidRDefault="00306BBF" w:rsidP="002E5551">
      <w:pPr>
        <w:pStyle w:val="a3"/>
        <w:numPr>
          <w:ilvl w:val="0"/>
          <w:numId w:val="23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 НОО.</w:t>
      </w:r>
    </w:p>
    <w:p w14:paraId="7E7B6F38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Личностные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включают:</w:t>
      </w:r>
    </w:p>
    <w:p w14:paraId="6066B0A7" w14:textId="77777777" w:rsidR="00856648" w:rsidRPr="005B0BAE" w:rsidRDefault="00306BBF" w:rsidP="002E5551">
      <w:pPr>
        <w:pStyle w:val="a3"/>
        <w:numPr>
          <w:ilvl w:val="0"/>
          <w:numId w:val="24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осознание российской гражданской идентичности;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сформированность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самостоятельности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инициативы;</w:t>
      </w:r>
    </w:p>
    <w:p w14:paraId="5E93D381" w14:textId="77777777" w:rsidR="00856648" w:rsidRPr="005B0BAE" w:rsidRDefault="00306BBF" w:rsidP="002E5551">
      <w:pPr>
        <w:pStyle w:val="a3"/>
        <w:numPr>
          <w:ilvl w:val="0"/>
          <w:numId w:val="24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готовность обучающихся к саморазвитию, самостоятельности и личностному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самоопределению;</w:t>
      </w:r>
    </w:p>
    <w:p w14:paraId="6825D7B9" w14:textId="77777777" w:rsidR="00856648" w:rsidRPr="00B3680C" w:rsidRDefault="00306BBF" w:rsidP="002E5551">
      <w:pPr>
        <w:pStyle w:val="a3"/>
        <w:numPr>
          <w:ilvl w:val="0"/>
          <w:numId w:val="24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наличие мотивации к целенаправленной социально значимой деятельности;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внутренней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особого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ценностного</w:t>
      </w:r>
      <w:r w:rsidR="00B3680C">
        <w:rPr>
          <w:sz w:val="24"/>
          <w:szCs w:val="24"/>
        </w:rPr>
        <w:t xml:space="preserve"> </w:t>
      </w:r>
      <w:r w:rsidRPr="00B3680C">
        <w:rPr>
          <w:sz w:val="24"/>
          <w:szCs w:val="24"/>
        </w:rPr>
        <w:t>отношения</w:t>
      </w:r>
      <w:r w:rsidRPr="00B3680C">
        <w:rPr>
          <w:spacing w:val="-1"/>
          <w:sz w:val="24"/>
          <w:szCs w:val="24"/>
        </w:rPr>
        <w:t xml:space="preserve"> </w:t>
      </w:r>
      <w:r w:rsidRPr="00B3680C">
        <w:rPr>
          <w:sz w:val="24"/>
          <w:szCs w:val="24"/>
        </w:rPr>
        <w:t>к</w:t>
      </w:r>
      <w:r w:rsidRPr="00B3680C">
        <w:rPr>
          <w:spacing w:val="-1"/>
          <w:sz w:val="24"/>
          <w:szCs w:val="24"/>
        </w:rPr>
        <w:t xml:space="preserve"> </w:t>
      </w:r>
      <w:r w:rsidRPr="00B3680C">
        <w:rPr>
          <w:sz w:val="24"/>
          <w:szCs w:val="24"/>
        </w:rPr>
        <w:t>себе,</w:t>
      </w:r>
      <w:r w:rsidRPr="00B3680C">
        <w:rPr>
          <w:spacing w:val="-1"/>
          <w:sz w:val="24"/>
          <w:szCs w:val="24"/>
        </w:rPr>
        <w:t xml:space="preserve"> </w:t>
      </w:r>
      <w:r w:rsidRPr="00B3680C">
        <w:rPr>
          <w:sz w:val="24"/>
          <w:szCs w:val="24"/>
        </w:rPr>
        <w:t>окружающим</w:t>
      </w:r>
      <w:r w:rsidRPr="00B3680C">
        <w:rPr>
          <w:spacing w:val="-1"/>
          <w:sz w:val="24"/>
          <w:szCs w:val="24"/>
        </w:rPr>
        <w:t xml:space="preserve"> </w:t>
      </w:r>
      <w:r w:rsidRPr="00B3680C">
        <w:rPr>
          <w:sz w:val="24"/>
          <w:szCs w:val="24"/>
        </w:rPr>
        <w:t>людям и</w:t>
      </w:r>
      <w:r w:rsidRPr="00B3680C">
        <w:rPr>
          <w:spacing w:val="-1"/>
          <w:sz w:val="24"/>
          <w:szCs w:val="24"/>
        </w:rPr>
        <w:t xml:space="preserve"> </w:t>
      </w:r>
      <w:r w:rsidRPr="00B3680C">
        <w:rPr>
          <w:sz w:val="24"/>
          <w:szCs w:val="24"/>
        </w:rPr>
        <w:t>жизни в</w:t>
      </w:r>
      <w:r w:rsidRPr="00B3680C">
        <w:rPr>
          <w:spacing w:val="-6"/>
          <w:sz w:val="24"/>
          <w:szCs w:val="24"/>
        </w:rPr>
        <w:t xml:space="preserve"> </w:t>
      </w:r>
      <w:r w:rsidRPr="00B3680C">
        <w:rPr>
          <w:sz w:val="24"/>
          <w:szCs w:val="24"/>
        </w:rPr>
        <w:t>целом.</w:t>
      </w:r>
    </w:p>
    <w:p w14:paraId="0ED1C893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Воспитательная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аксиологического,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антропологического,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культурно-исторического, системно-деятельностного, личностно-ориентированного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подходов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принципов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гуманистической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 совместной деятельности детей и взрослых, следования нравственному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примеру,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жизнедеятельности,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инклюзивности,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возрастосообразности.</w:t>
      </w:r>
    </w:p>
    <w:p w14:paraId="21086641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      воспитания      реализуется      в      единстве      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отражает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руководствоваться ценностями и приобретать первоначальный опыт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на 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части:</w:t>
      </w:r>
    </w:p>
    <w:p w14:paraId="5A477D97" w14:textId="77777777" w:rsidR="00856648" w:rsidRPr="005B0BAE" w:rsidRDefault="00306BBF" w:rsidP="002E5551">
      <w:pPr>
        <w:pStyle w:val="a5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идентичности,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источнику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власти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субъекту         тысячелетней         российской         государственности,         уважения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 правам, свободам и обязанностям гражданина России, правовой и политической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культуры.</w:t>
      </w:r>
    </w:p>
    <w:p w14:paraId="03A9E99E" w14:textId="77777777" w:rsidR="00856648" w:rsidRPr="005B0BAE" w:rsidRDefault="00306BBF" w:rsidP="002E5551">
      <w:pPr>
        <w:pStyle w:val="a5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Патриотического  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воспитания,   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основанного   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   </w:t>
      </w:r>
      <w:r w:rsidRPr="005B0BAE">
        <w:rPr>
          <w:spacing w:val="6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воспитании   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любви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родному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краю,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Родине,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своему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народу,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народам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</w:p>
    <w:p w14:paraId="28740B1F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lastRenderedPageBreak/>
        <w:t>историческое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национального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 сознания, российской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культурной идентичности.</w:t>
      </w:r>
    </w:p>
    <w:p w14:paraId="06DB6AFF" w14:textId="77777777" w:rsidR="00856648" w:rsidRPr="005B0BAE" w:rsidRDefault="00306BBF" w:rsidP="002E5551">
      <w:pPr>
        <w:pStyle w:val="a5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Духовно-нравственного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народов России, традиционных религий народов России, 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доброты,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милосердия, справедливости, дружелюбия и взаимопомощи, уважения к старшим, 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предков.</w:t>
      </w:r>
    </w:p>
    <w:p w14:paraId="2AA47E19" w14:textId="77777777" w:rsidR="00856648" w:rsidRPr="005B0BAE" w:rsidRDefault="00306BBF" w:rsidP="002E5551">
      <w:pPr>
        <w:pStyle w:val="a5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Эстетического воспитания, способствующего формированию эстетической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 основе российских традиционных духовных ценностей, приобщение 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лучшим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образцам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мирового искусства.</w:t>
      </w:r>
    </w:p>
    <w:p w14:paraId="0386472C" w14:textId="77777777" w:rsidR="00856648" w:rsidRPr="005B0BAE" w:rsidRDefault="00306BBF" w:rsidP="002E5551">
      <w:pPr>
        <w:pStyle w:val="a5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Физического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здорового образа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эмоционального благополучия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 развитие физических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способностей с учётом возможностей и состояния здоровья, навыков безопасного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природной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социальной среде,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чрезвычайных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ситуациях.</w:t>
      </w:r>
    </w:p>
    <w:p w14:paraId="51651E67" w14:textId="77777777" w:rsidR="00856648" w:rsidRPr="005B0BAE" w:rsidRDefault="00306BBF" w:rsidP="002E5551">
      <w:pPr>
        <w:pStyle w:val="a5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Трудового      воспитания,      основанного      на      воспитании      уважения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труду,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трудящимся,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результатам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(своего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людей),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  трудовую   деятельность,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получение   профессии,   личностное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самовыражение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продуктивном, нравственно достойном труде в российском обществе, 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выдающихся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 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 деятельности.</w:t>
      </w:r>
    </w:p>
    <w:p w14:paraId="2F4C30D5" w14:textId="77777777" w:rsidR="00856648" w:rsidRPr="005B0BAE" w:rsidRDefault="00306BBF" w:rsidP="002E5551">
      <w:pPr>
        <w:pStyle w:val="a5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Экологического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охраны,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защиты,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восстановления природы,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среды.</w:t>
      </w:r>
    </w:p>
    <w:p w14:paraId="18FA25EF" w14:textId="77777777" w:rsidR="00856648" w:rsidRPr="005B0BAE" w:rsidRDefault="00306BBF" w:rsidP="002E5551">
      <w:pPr>
        <w:pStyle w:val="a5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Ценности научного познания, ориентированного на воспитание стремления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качественного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потребностей.</w:t>
      </w:r>
    </w:p>
    <w:p w14:paraId="4F8E1166" w14:textId="77777777" w:rsidR="00B3680C" w:rsidRDefault="00B3680C" w:rsidP="00B3680C">
      <w:pPr>
        <w:pStyle w:val="a5"/>
        <w:tabs>
          <w:tab w:val="left" w:pos="1843"/>
        </w:tabs>
        <w:ind w:left="0" w:right="510" w:firstLine="709"/>
        <w:jc w:val="center"/>
        <w:rPr>
          <w:b/>
          <w:sz w:val="24"/>
          <w:szCs w:val="24"/>
        </w:rPr>
      </w:pPr>
    </w:p>
    <w:p w14:paraId="183E4C26" w14:textId="77777777" w:rsidR="00856648" w:rsidRPr="00B3680C" w:rsidRDefault="00306BBF" w:rsidP="00B3680C">
      <w:pPr>
        <w:pStyle w:val="a5"/>
        <w:tabs>
          <w:tab w:val="left" w:pos="1843"/>
        </w:tabs>
        <w:ind w:left="0" w:right="510" w:firstLine="709"/>
        <w:jc w:val="center"/>
        <w:rPr>
          <w:b/>
          <w:sz w:val="24"/>
          <w:szCs w:val="24"/>
        </w:rPr>
      </w:pPr>
      <w:r w:rsidRPr="00B3680C">
        <w:rPr>
          <w:b/>
          <w:sz w:val="24"/>
          <w:szCs w:val="24"/>
        </w:rPr>
        <w:t>Целевые</w:t>
      </w:r>
      <w:r w:rsidRPr="00B3680C">
        <w:rPr>
          <w:b/>
          <w:spacing w:val="-5"/>
          <w:sz w:val="24"/>
          <w:szCs w:val="24"/>
        </w:rPr>
        <w:t xml:space="preserve"> </w:t>
      </w:r>
      <w:r w:rsidRPr="00B3680C">
        <w:rPr>
          <w:b/>
          <w:sz w:val="24"/>
          <w:szCs w:val="24"/>
        </w:rPr>
        <w:t>ориентиры</w:t>
      </w:r>
      <w:r w:rsidRPr="00B3680C">
        <w:rPr>
          <w:b/>
          <w:spacing w:val="-5"/>
          <w:sz w:val="24"/>
          <w:szCs w:val="24"/>
        </w:rPr>
        <w:t xml:space="preserve"> </w:t>
      </w:r>
      <w:r w:rsidRPr="00B3680C">
        <w:rPr>
          <w:b/>
          <w:sz w:val="24"/>
          <w:szCs w:val="24"/>
        </w:rPr>
        <w:t>результатов</w:t>
      </w:r>
      <w:r w:rsidRPr="00B3680C">
        <w:rPr>
          <w:b/>
          <w:spacing w:val="-1"/>
          <w:sz w:val="24"/>
          <w:szCs w:val="24"/>
        </w:rPr>
        <w:t xml:space="preserve"> </w:t>
      </w:r>
      <w:r w:rsidRPr="00B3680C">
        <w:rPr>
          <w:b/>
          <w:sz w:val="24"/>
          <w:szCs w:val="24"/>
        </w:rPr>
        <w:t>воспитания.</w:t>
      </w:r>
    </w:p>
    <w:p w14:paraId="28FC1C55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Требования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личностным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результатам     освоения     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ООП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 установлены ФГОС НОО.</w:t>
      </w:r>
    </w:p>
    <w:p w14:paraId="6AD7AA24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ориентиры  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результатов  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воспитании,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развитии   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личности 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должна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 выполнения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 НОО.</w:t>
      </w:r>
    </w:p>
    <w:p w14:paraId="6EA708EF" w14:textId="77777777"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 ориентиры определены в соответствии с инвариантным содержанием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(гражданских,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конституциональных)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 пространства.</w:t>
      </w:r>
    </w:p>
    <w:p w14:paraId="190E9B5C" w14:textId="77777777"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14:paraId="606AC680" w14:textId="77777777" w:rsidR="00856648" w:rsidRPr="00B3680C" w:rsidRDefault="00306BBF" w:rsidP="005B0BAE">
      <w:pPr>
        <w:pStyle w:val="a5"/>
        <w:tabs>
          <w:tab w:val="left" w:pos="2052"/>
        </w:tabs>
        <w:ind w:left="0" w:right="510" w:firstLine="709"/>
        <w:rPr>
          <w:b/>
          <w:sz w:val="24"/>
          <w:szCs w:val="24"/>
          <w:u w:val="single"/>
        </w:rPr>
      </w:pPr>
      <w:r w:rsidRPr="00B3680C">
        <w:rPr>
          <w:b/>
          <w:sz w:val="24"/>
          <w:szCs w:val="24"/>
          <w:u w:val="single"/>
        </w:rPr>
        <w:t>Гражданско-патриотическое</w:t>
      </w:r>
      <w:r w:rsidRPr="00B3680C">
        <w:rPr>
          <w:b/>
          <w:spacing w:val="-9"/>
          <w:sz w:val="24"/>
          <w:szCs w:val="24"/>
          <w:u w:val="single"/>
        </w:rPr>
        <w:t xml:space="preserve"> </w:t>
      </w:r>
      <w:r w:rsidRPr="00B3680C">
        <w:rPr>
          <w:b/>
          <w:sz w:val="24"/>
          <w:szCs w:val="24"/>
          <w:u w:val="single"/>
        </w:rPr>
        <w:t>воспитание:</w:t>
      </w:r>
    </w:p>
    <w:p w14:paraId="7B4E1189" w14:textId="77777777" w:rsidR="00856648" w:rsidRPr="005B0BAE" w:rsidRDefault="00306BBF" w:rsidP="002E5551">
      <w:pPr>
        <w:pStyle w:val="a3"/>
        <w:numPr>
          <w:ilvl w:val="0"/>
          <w:numId w:val="25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знающий и любящий свою малую родину, свой край, имеющий представление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 Родине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– России,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её территории,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расположении;</w:t>
      </w:r>
    </w:p>
    <w:p w14:paraId="7D03AA54" w14:textId="77777777" w:rsidR="00856648" w:rsidRPr="005B0BAE" w:rsidRDefault="00306BBF" w:rsidP="002E5551">
      <w:pPr>
        <w:pStyle w:val="a3"/>
        <w:numPr>
          <w:ilvl w:val="0"/>
          <w:numId w:val="25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сознающий принадлежность к своему народу и к общности граждан 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уважение к своему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 народам;</w:t>
      </w:r>
    </w:p>
    <w:p w14:paraId="10AA5892" w14:textId="77777777" w:rsidR="00856648" w:rsidRPr="005B0BAE" w:rsidRDefault="00306BBF" w:rsidP="002E5551">
      <w:pPr>
        <w:pStyle w:val="a3"/>
        <w:numPr>
          <w:ilvl w:val="0"/>
          <w:numId w:val="25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сопричастность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прошлому,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настоящему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будущему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родного края,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 Родины – России,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 государства;</w:t>
      </w:r>
    </w:p>
    <w:p w14:paraId="72149CD9" w14:textId="77777777" w:rsidR="00856648" w:rsidRPr="005B0BAE" w:rsidRDefault="00306BBF" w:rsidP="002E5551">
      <w:pPr>
        <w:pStyle w:val="a3"/>
        <w:numPr>
          <w:ilvl w:val="0"/>
          <w:numId w:val="25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(государственная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ним уважение;</w:t>
      </w:r>
    </w:p>
    <w:p w14:paraId="1BD2196F" w14:textId="77777777" w:rsidR="00856648" w:rsidRPr="005B0BAE" w:rsidRDefault="00306BBF" w:rsidP="002E5551">
      <w:pPr>
        <w:pStyle w:val="a3"/>
        <w:numPr>
          <w:ilvl w:val="0"/>
          <w:numId w:val="25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имеющий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первоначальные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обязанностях;</w:t>
      </w:r>
    </w:p>
    <w:p w14:paraId="662680AD" w14:textId="77777777" w:rsidR="00856648" w:rsidRPr="005B0BAE" w:rsidRDefault="00306BBF" w:rsidP="002E5551">
      <w:pPr>
        <w:pStyle w:val="a3"/>
        <w:numPr>
          <w:ilvl w:val="0"/>
          <w:numId w:val="25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принимающий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возрасту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значимой деятельности.</w:t>
      </w:r>
    </w:p>
    <w:p w14:paraId="6E236661" w14:textId="77777777" w:rsidR="00856648" w:rsidRPr="00B3680C" w:rsidRDefault="00306BBF" w:rsidP="005B0BAE">
      <w:pPr>
        <w:pStyle w:val="a5"/>
        <w:tabs>
          <w:tab w:val="left" w:pos="2052"/>
        </w:tabs>
        <w:ind w:left="0" w:right="510" w:firstLine="709"/>
        <w:rPr>
          <w:b/>
          <w:sz w:val="24"/>
          <w:szCs w:val="24"/>
          <w:u w:val="single"/>
        </w:rPr>
      </w:pPr>
      <w:r w:rsidRPr="00B3680C">
        <w:rPr>
          <w:b/>
          <w:sz w:val="24"/>
          <w:szCs w:val="24"/>
          <w:u w:val="single"/>
        </w:rPr>
        <w:t>Духовно-нравственное</w:t>
      </w:r>
      <w:r w:rsidRPr="00B3680C">
        <w:rPr>
          <w:b/>
          <w:spacing w:val="-5"/>
          <w:sz w:val="24"/>
          <w:szCs w:val="24"/>
          <w:u w:val="single"/>
        </w:rPr>
        <w:t xml:space="preserve"> </w:t>
      </w:r>
      <w:r w:rsidRPr="00B3680C">
        <w:rPr>
          <w:b/>
          <w:sz w:val="24"/>
          <w:szCs w:val="24"/>
          <w:u w:val="single"/>
        </w:rPr>
        <w:t>воспитание:</w:t>
      </w:r>
    </w:p>
    <w:p w14:paraId="5F1B88E7" w14:textId="77777777" w:rsidR="00856648" w:rsidRPr="005B0BAE" w:rsidRDefault="00306BBF" w:rsidP="002E5551">
      <w:pPr>
        <w:pStyle w:val="a3"/>
        <w:numPr>
          <w:ilvl w:val="0"/>
          <w:numId w:val="26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уважающий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lastRenderedPageBreak/>
        <w:t>ценности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национальной,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принадлежности;</w:t>
      </w:r>
    </w:p>
    <w:p w14:paraId="3E5FF4E3" w14:textId="77777777" w:rsidR="00856648" w:rsidRPr="005B0BAE" w:rsidRDefault="00306BBF" w:rsidP="002E5551">
      <w:pPr>
        <w:pStyle w:val="a3"/>
        <w:numPr>
          <w:ilvl w:val="0"/>
          <w:numId w:val="26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признающий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индивидуальность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достоинство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человека;</w:t>
      </w:r>
    </w:p>
    <w:p w14:paraId="024282AF" w14:textId="77777777" w:rsidR="00856648" w:rsidRPr="005B0BAE" w:rsidRDefault="00306BBF" w:rsidP="002E5551">
      <w:pPr>
        <w:pStyle w:val="a3"/>
        <w:numPr>
          <w:ilvl w:val="0"/>
          <w:numId w:val="26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доброжелательный,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сопереживание,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оказывать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помощь,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выражающий     неприятие     поведения,     причиняющего     физический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моральный вред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людям,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старших;</w:t>
      </w:r>
    </w:p>
    <w:p w14:paraId="4C9C1B5C" w14:textId="77777777" w:rsidR="00856648" w:rsidRPr="005B0BAE" w:rsidRDefault="00306BBF" w:rsidP="002E5551">
      <w:pPr>
        <w:pStyle w:val="a3"/>
        <w:numPr>
          <w:ilvl w:val="0"/>
          <w:numId w:val="26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Умеющий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оценивать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поступки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осознающий ответственность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 свои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поступки.</w:t>
      </w:r>
    </w:p>
    <w:p w14:paraId="1BD28393" w14:textId="77777777" w:rsidR="00856648" w:rsidRPr="005B0BAE" w:rsidRDefault="00306BBF" w:rsidP="002E5551">
      <w:pPr>
        <w:pStyle w:val="a3"/>
        <w:numPr>
          <w:ilvl w:val="0"/>
          <w:numId w:val="26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Владеющий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многообразии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пространства России, имеющий первоначальные навыки общения с людьми 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вероисповеданий.</w:t>
      </w:r>
    </w:p>
    <w:p w14:paraId="760E5F23" w14:textId="77777777" w:rsidR="00856648" w:rsidRPr="005B0BAE" w:rsidRDefault="00306BBF" w:rsidP="002E5551">
      <w:pPr>
        <w:pStyle w:val="a3"/>
        <w:numPr>
          <w:ilvl w:val="0"/>
          <w:numId w:val="26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эстетическую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языка,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русского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языка, проявляющий интерес к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чтению.</w:t>
      </w:r>
    </w:p>
    <w:p w14:paraId="2064BF86" w14:textId="77777777" w:rsidR="00856648" w:rsidRPr="00B3680C" w:rsidRDefault="00306BBF" w:rsidP="005B0BAE">
      <w:pPr>
        <w:pStyle w:val="a5"/>
        <w:tabs>
          <w:tab w:val="left" w:pos="2054"/>
        </w:tabs>
        <w:ind w:left="0" w:right="510" w:firstLine="709"/>
        <w:rPr>
          <w:b/>
          <w:sz w:val="24"/>
          <w:szCs w:val="24"/>
          <w:u w:val="single"/>
        </w:rPr>
      </w:pPr>
      <w:r w:rsidRPr="00B3680C">
        <w:rPr>
          <w:b/>
          <w:sz w:val="24"/>
          <w:szCs w:val="24"/>
          <w:u w:val="single"/>
        </w:rPr>
        <w:t>Эстетическое</w:t>
      </w:r>
      <w:r w:rsidRPr="00B3680C">
        <w:rPr>
          <w:b/>
          <w:spacing w:val="-5"/>
          <w:sz w:val="24"/>
          <w:szCs w:val="24"/>
          <w:u w:val="single"/>
        </w:rPr>
        <w:t xml:space="preserve"> </w:t>
      </w:r>
      <w:r w:rsidRPr="00B3680C">
        <w:rPr>
          <w:b/>
          <w:sz w:val="24"/>
          <w:szCs w:val="24"/>
          <w:u w:val="single"/>
        </w:rPr>
        <w:t>воспитание:</w:t>
      </w:r>
    </w:p>
    <w:p w14:paraId="54142A41" w14:textId="77777777" w:rsidR="00856648" w:rsidRPr="005B0BAE" w:rsidRDefault="005B0BAE" w:rsidP="002E5551">
      <w:pPr>
        <w:pStyle w:val="a3"/>
        <w:numPr>
          <w:ilvl w:val="0"/>
          <w:numId w:val="27"/>
        </w:numPr>
        <w:tabs>
          <w:tab w:val="left" w:pos="2415"/>
          <w:tab w:val="left" w:pos="4343"/>
          <w:tab w:val="left" w:pos="4736"/>
          <w:tab w:val="left" w:pos="6417"/>
          <w:tab w:val="left" w:pos="8012"/>
          <w:tab w:val="left" w:pos="8388"/>
          <w:tab w:val="left" w:pos="9295"/>
        </w:tabs>
        <w:ind w:right="510"/>
        <w:rPr>
          <w:sz w:val="24"/>
          <w:szCs w:val="24"/>
        </w:rPr>
      </w:pPr>
      <w:r>
        <w:rPr>
          <w:sz w:val="24"/>
          <w:szCs w:val="24"/>
        </w:rPr>
        <w:t xml:space="preserve">Способный воспринимать и чувствовать прекрасное в быту, </w:t>
      </w:r>
      <w:r w:rsidR="00306BBF" w:rsidRPr="005B0BAE">
        <w:rPr>
          <w:sz w:val="24"/>
          <w:szCs w:val="24"/>
        </w:rPr>
        <w:t>природе,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искусстве,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творчестве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людей;</w:t>
      </w:r>
    </w:p>
    <w:p w14:paraId="24A5F0C2" w14:textId="33521387" w:rsidR="00856648" w:rsidRPr="005B0BAE" w:rsidRDefault="005B0BAE" w:rsidP="0091262A">
      <w:pPr>
        <w:pStyle w:val="a3"/>
        <w:numPr>
          <w:ilvl w:val="0"/>
          <w:numId w:val="27"/>
        </w:numPr>
        <w:tabs>
          <w:tab w:val="left" w:pos="2907"/>
          <w:tab w:val="left" w:pos="4203"/>
          <w:tab w:val="left" w:pos="4714"/>
          <w:tab w:val="left" w:pos="6215"/>
          <w:tab w:val="left" w:pos="6712"/>
          <w:tab w:val="left" w:pos="8815"/>
          <w:tab w:val="left" w:pos="9328"/>
        </w:tabs>
        <w:ind w:right="510"/>
        <w:rPr>
          <w:sz w:val="24"/>
          <w:szCs w:val="24"/>
        </w:rPr>
      </w:pPr>
      <w:r>
        <w:rPr>
          <w:sz w:val="24"/>
          <w:szCs w:val="24"/>
        </w:rPr>
        <w:t xml:space="preserve">Проявляющий интерес и уважение к отечественной </w:t>
      </w:r>
      <w:r w:rsidR="0091262A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306BBF" w:rsidRPr="005B0BAE">
        <w:rPr>
          <w:spacing w:val="-1"/>
          <w:sz w:val="24"/>
          <w:szCs w:val="24"/>
        </w:rPr>
        <w:t>мировой</w:t>
      </w:r>
      <w:r w:rsidR="00306BBF" w:rsidRPr="005B0BAE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художественной </w:t>
      </w:r>
      <w:r w:rsidR="00306BBF" w:rsidRPr="005B0BAE">
        <w:rPr>
          <w:sz w:val="24"/>
          <w:szCs w:val="24"/>
        </w:rPr>
        <w:t>культуре;</w:t>
      </w:r>
    </w:p>
    <w:p w14:paraId="0D120098" w14:textId="77777777" w:rsidR="00856648" w:rsidRPr="005B0BAE" w:rsidRDefault="00306BBF" w:rsidP="002E5551">
      <w:pPr>
        <w:pStyle w:val="a3"/>
        <w:numPr>
          <w:ilvl w:val="0"/>
          <w:numId w:val="27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стремление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самовыражению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видах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искусстве.</w:t>
      </w:r>
    </w:p>
    <w:p w14:paraId="06AD90F4" w14:textId="6E80A49D" w:rsidR="00856648" w:rsidRPr="00B3680C" w:rsidRDefault="0091262A" w:rsidP="005B0BAE">
      <w:pPr>
        <w:pStyle w:val="a5"/>
        <w:tabs>
          <w:tab w:val="left" w:pos="2054"/>
          <w:tab w:val="left" w:pos="3850"/>
          <w:tab w:val="left" w:pos="5659"/>
          <w:tab w:val="left" w:pos="7784"/>
          <w:tab w:val="left" w:pos="9295"/>
        </w:tabs>
        <w:ind w:left="0" w:right="510" w:firstLine="70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Физическое</w:t>
      </w:r>
      <w:r>
        <w:rPr>
          <w:b/>
          <w:sz w:val="24"/>
          <w:szCs w:val="24"/>
          <w:u w:val="single"/>
        </w:rPr>
        <w:tab/>
        <w:t xml:space="preserve">воспитание, формирование культуры </w:t>
      </w:r>
      <w:r w:rsidR="00306BBF" w:rsidRPr="00B3680C">
        <w:rPr>
          <w:b/>
          <w:spacing w:val="-1"/>
          <w:sz w:val="24"/>
          <w:szCs w:val="24"/>
          <w:u w:val="single"/>
        </w:rPr>
        <w:t>здоровья</w:t>
      </w:r>
      <w:r w:rsidR="00306BBF" w:rsidRPr="00B3680C">
        <w:rPr>
          <w:b/>
          <w:spacing w:val="-67"/>
          <w:sz w:val="24"/>
          <w:szCs w:val="24"/>
          <w:u w:val="single"/>
        </w:rPr>
        <w:t xml:space="preserve"> </w:t>
      </w:r>
      <w:r w:rsidR="00306BBF" w:rsidRPr="00B3680C">
        <w:rPr>
          <w:b/>
          <w:sz w:val="24"/>
          <w:szCs w:val="24"/>
          <w:u w:val="single"/>
        </w:rPr>
        <w:t>и</w:t>
      </w:r>
      <w:r w:rsidR="00306BBF" w:rsidRPr="00B3680C">
        <w:rPr>
          <w:b/>
          <w:spacing w:val="-1"/>
          <w:sz w:val="24"/>
          <w:szCs w:val="24"/>
          <w:u w:val="single"/>
        </w:rPr>
        <w:t xml:space="preserve"> </w:t>
      </w:r>
      <w:r w:rsidR="00306BBF" w:rsidRPr="00B3680C">
        <w:rPr>
          <w:b/>
          <w:sz w:val="24"/>
          <w:szCs w:val="24"/>
          <w:u w:val="single"/>
        </w:rPr>
        <w:t>эмоционального</w:t>
      </w:r>
      <w:r w:rsidR="00306BBF" w:rsidRPr="00B3680C">
        <w:rPr>
          <w:b/>
          <w:spacing w:val="-2"/>
          <w:sz w:val="24"/>
          <w:szCs w:val="24"/>
          <w:u w:val="single"/>
        </w:rPr>
        <w:t xml:space="preserve"> </w:t>
      </w:r>
      <w:r w:rsidR="00306BBF" w:rsidRPr="00B3680C">
        <w:rPr>
          <w:b/>
          <w:sz w:val="24"/>
          <w:szCs w:val="24"/>
          <w:u w:val="single"/>
        </w:rPr>
        <w:t>благополучия:</w:t>
      </w:r>
    </w:p>
    <w:p w14:paraId="4B9E89ED" w14:textId="77777777" w:rsidR="00856648" w:rsidRPr="005B0BAE" w:rsidRDefault="00306BBF" w:rsidP="002E5551">
      <w:pPr>
        <w:pStyle w:val="a3"/>
        <w:numPr>
          <w:ilvl w:val="0"/>
          <w:numId w:val="28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бережно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относящийся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физическому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здоровью,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соблюдающий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   здорового   и   безопасного   для   себя   и   других   людей   образа   жизни,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 числе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информационной среде;</w:t>
      </w:r>
    </w:p>
    <w:p w14:paraId="1C1E2629" w14:textId="77777777" w:rsidR="00856648" w:rsidRPr="005B0BAE" w:rsidRDefault="00306BBF" w:rsidP="002E5551">
      <w:pPr>
        <w:pStyle w:val="a3"/>
        <w:numPr>
          <w:ilvl w:val="0"/>
          <w:numId w:val="28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владеющий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гигиены,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 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быту,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обществе;</w:t>
      </w:r>
    </w:p>
    <w:p w14:paraId="4BAABD4C" w14:textId="77777777" w:rsidR="00856648" w:rsidRPr="005B0BAE" w:rsidRDefault="00306BBF" w:rsidP="002E5551">
      <w:pPr>
        <w:pStyle w:val="a3"/>
        <w:numPr>
          <w:ilvl w:val="0"/>
          <w:numId w:val="28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ориентированный на физическое развитие с учётом возможностей здоровья,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физкультурой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спортом;</w:t>
      </w:r>
    </w:p>
    <w:p w14:paraId="702CF49B" w14:textId="77777777" w:rsidR="00856648" w:rsidRPr="005B0BAE" w:rsidRDefault="00306BBF" w:rsidP="002E5551">
      <w:pPr>
        <w:pStyle w:val="a3"/>
        <w:numPr>
          <w:ilvl w:val="0"/>
          <w:numId w:val="28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половую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принадлежность,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психофизические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возраста.</w:t>
      </w:r>
    </w:p>
    <w:p w14:paraId="07B0E303" w14:textId="77777777" w:rsidR="00856648" w:rsidRPr="00B3680C" w:rsidRDefault="00306BBF" w:rsidP="005B0BAE">
      <w:pPr>
        <w:pStyle w:val="a5"/>
        <w:tabs>
          <w:tab w:val="left" w:pos="2054"/>
        </w:tabs>
        <w:ind w:left="0" w:right="510" w:firstLine="709"/>
        <w:rPr>
          <w:b/>
          <w:sz w:val="24"/>
          <w:szCs w:val="24"/>
          <w:u w:val="single"/>
        </w:rPr>
      </w:pPr>
      <w:r w:rsidRPr="00B3680C">
        <w:rPr>
          <w:b/>
          <w:sz w:val="24"/>
          <w:szCs w:val="24"/>
          <w:u w:val="single"/>
        </w:rPr>
        <w:t>Трудовое</w:t>
      </w:r>
      <w:r w:rsidRPr="00B3680C">
        <w:rPr>
          <w:b/>
          <w:spacing w:val="-8"/>
          <w:sz w:val="24"/>
          <w:szCs w:val="24"/>
          <w:u w:val="single"/>
        </w:rPr>
        <w:t xml:space="preserve"> </w:t>
      </w:r>
      <w:r w:rsidRPr="00B3680C">
        <w:rPr>
          <w:b/>
          <w:sz w:val="24"/>
          <w:szCs w:val="24"/>
          <w:u w:val="single"/>
        </w:rPr>
        <w:t>воспитание:</w:t>
      </w:r>
    </w:p>
    <w:p w14:paraId="28019194" w14:textId="77777777" w:rsidR="00856648" w:rsidRPr="005B0BAE" w:rsidRDefault="00306BBF" w:rsidP="002E5551">
      <w:pPr>
        <w:pStyle w:val="a3"/>
        <w:numPr>
          <w:ilvl w:val="0"/>
          <w:numId w:val="29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общества;</w:t>
      </w:r>
    </w:p>
    <w:p w14:paraId="5F3AAA0A" w14:textId="5D414105" w:rsidR="00856648" w:rsidRPr="005B0BAE" w:rsidRDefault="0091262A" w:rsidP="0091262A">
      <w:pPr>
        <w:pStyle w:val="a3"/>
        <w:numPr>
          <w:ilvl w:val="0"/>
          <w:numId w:val="29"/>
        </w:numPr>
        <w:tabs>
          <w:tab w:val="left" w:pos="2802"/>
          <w:tab w:val="left" w:pos="4195"/>
          <w:tab w:val="left" w:pos="4588"/>
          <w:tab w:val="left" w:pos="5595"/>
          <w:tab w:val="left" w:pos="6655"/>
          <w:tab w:val="left" w:pos="7648"/>
          <w:tab w:val="left" w:pos="9041"/>
        </w:tabs>
        <w:ind w:right="51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проявляющий уважение к труду, </w:t>
      </w:r>
      <w:r w:rsidR="005B0BAE">
        <w:rPr>
          <w:sz w:val="24"/>
          <w:szCs w:val="24"/>
        </w:rPr>
        <w:t xml:space="preserve">людям </w:t>
      </w:r>
      <w:r>
        <w:rPr>
          <w:sz w:val="24"/>
          <w:szCs w:val="24"/>
        </w:rPr>
        <w:t xml:space="preserve">труда, </w:t>
      </w:r>
      <w:r w:rsidR="00306BBF" w:rsidRPr="005B0BAE">
        <w:rPr>
          <w:sz w:val="24"/>
          <w:szCs w:val="24"/>
        </w:rPr>
        <w:t>бережное</w:t>
      </w:r>
      <w:r w:rsidR="00306BBF" w:rsidRPr="005B0BAE">
        <w:rPr>
          <w:sz w:val="24"/>
          <w:szCs w:val="24"/>
        </w:rPr>
        <w:tab/>
      </w:r>
      <w:r w:rsidR="00306BBF" w:rsidRPr="005B0BAE">
        <w:rPr>
          <w:spacing w:val="-1"/>
          <w:sz w:val="24"/>
          <w:szCs w:val="24"/>
        </w:rPr>
        <w:t>отношение</w:t>
      </w:r>
      <w:r w:rsidRPr="002900B3">
        <w:rPr>
          <w:spacing w:val="-1"/>
          <w:sz w:val="24"/>
          <w:szCs w:val="24"/>
        </w:rPr>
        <w:t xml:space="preserve"> 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результатам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труда,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ответственное потребление;</w:t>
      </w:r>
    </w:p>
    <w:p w14:paraId="689A2237" w14:textId="77777777" w:rsidR="00856648" w:rsidRPr="005B0BAE" w:rsidRDefault="00306BBF" w:rsidP="002E5551">
      <w:pPr>
        <w:pStyle w:val="a3"/>
        <w:numPr>
          <w:ilvl w:val="0"/>
          <w:numId w:val="29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профессиям;</w:t>
      </w:r>
    </w:p>
    <w:p w14:paraId="7C1F76FC" w14:textId="77777777" w:rsidR="00856648" w:rsidRPr="005B0BAE" w:rsidRDefault="00306BBF" w:rsidP="002E5551">
      <w:pPr>
        <w:pStyle w:val="a3"/>
        <w:numPr>
          <w:ilvl w:val="0"/>
          <w:numId w:val="29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участвующий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различных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видах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доступного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возрасту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труда,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14:paraId="5E24AE09" w14:textId="77777777" w:rsidR="00856648" w:rsidRPr="00B3680C" w:rsidRDefault="00306BBF" w:rsidP="005B0BAE">
      <w:pPr>
        <w:pStyle w:val="a5"/>
        <w:tabs>
          <w:tab w:val="left" w:pos="2054"/>
        </w:tabs>
        <w:ind w:left="0" w:right="510" w:firstLine="709"/>
        <w:rPr>
          <w:b/>
          <w:sz w:val="24"/>
          <w:szCs w:val="24"/>
          <w:u w:val="single"/>
        </w:rPr>
      </w:pPr>
      <w:r w:rsidRPr="00B3680C">
        <w:rPr>
          <w:b/>
          <w:sz w:val="24"/>
          <w:szCs w:val="24"/>
          <w:u w:val="single"/>
        </w:rPr>
        <w:t>Экологическое</w:t>
      </w:r>
      <w:r w:rsidRPr="00B3680C">
        <w:rPr>
          <w:b/>
          <w:spacing w:val="-6"/>
          <w:sz w:val="24"/>
          <w:szCs w:val="24"/>
          <w:u w:val="single"/>
        </w:rPr>
        <w:t xml:space="preserve"> </w:t>
      </w:r>
      <w:r w:rsidRPr="00B3680C">
        <w:rPr>
          <w:b/>
          <w:sz w:val="24"/>
          <w:szCs w:val="24"/>
          <w:u w:val="single"/>
        </w:rPr>
        <w:t>воспитание:</w:t>
      </w:r>
    </w:p>
    <w:p w14:paraId="40357F4A" w14:textId="77777777" w:rsidR="00856648" w:rsidRPr="005B0BAE" w:rsidRDefault="00306BBF" w:rsidP="002E5551">
      <w:pPr>
        <w:pStyle w:val="a3"/>
        <w:numPr>
          <w:ilvl w:val="0"/>
          <w:numId w:val="30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зависимость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 на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природу,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окружающую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среду;</w:t>
      </w:r>
    </w:p>
    <w:p w14:paraId="5F610290" w14:textId="77777777" w:rsidR="00856648" w:rsidRPr="005B0BAE" w:rsidRDefault="00306BBF" w:rsidP="002E5551">
      <w:pPr>
        <w:pStyle w:val="a3"/>
        <w:numPr>
          <w:ilvl w:val="0"/>
          <w:numId w:val="30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любовь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бережное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отношение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неприятие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приносящих вред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существам;</w:t>
      </w:r>
    </w:p>
    <w:p w14:paraId="27AC2F7F" w14:textId="77777777" w:rsidR="00856648" w:rsidRPr="005B0BAE" w:rsidRDefault="00306BBF" w:rsidP="002E5551">
      <w:pPr>
        <w:pStyle w:val="a3"/>
        <w:numPr>
          <w:ilvl w:val="0"/>
          <w:numId w:val="30"/>
        </w:numPr>
        <w:ind w:right="510"/>
        <w:rPr>
          <w:sz w:val="24"/>
          <w:szCs w:val="24"/>
        </w:rPr>
      </w:pPr>
      <w:r w:rsidRPr="005B0BAE">
        <w:rPr>
          <w:sz w:val="24"/>
          <w:szCs w:val="24"/>
        </w:rPr>
        <w:t>выражающий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своей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придерживаться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экологических</w:t>
      </w:r>
      <w:r w:rsidR="005B0BAE">
        <w:rPr>
          <w:sz w:val="24"/>
          <w:szCs w:val="24"/>
        </w:rPr>
        <w:t xml:space="preserve"> норм.</w:t>
      </w:r>
    </w:p>
    <w:p w14:paraId="13A6E52B" w14:textId="77777777" w:rsidR="00856648" w:rsidRPr="005B0BAE" w:rsidRDefault="00856648" w:rsidP="005B0BAE">
      <w:pPr>
        <w:ind w:right="510" w:firstLine="709"/>
        <w:jc w:val="both"/>
        <w:rPr>
          <w:sz w:val="24"/>
          <w:szCs w:val="24"/>
        </w:rPr>
        <w:sectPr w:rsidR="00856648" w:rsidRPr="005B0BAE">
          <w:pgSz w:w="11910" w:h="16850"/>
          <w:pgMar w:top="1000" w:right="380" w:bottom="740" w:left="980" w:header="569" w:footer="548" w:gutter="0"/>
          <w:cols w:space="720"/>
        </w:sectPr>
      </w:pPr>
    </w:p>
    <w:p w14:paraId="04B267C9" w14:textId="77777777" w:rsidR="00856648" w:rsidRPr="00B3680C" w:rsidRDefault="00856648" w:rsidP="005B0BAE">
      <w:pPr>
        <w:pStyle w:val="a3"/>
        <w:ind w:left="0" w:right="510" w:firstLine="709"/>
        <w:rPr>
          <w:b/>
          <w:sz w:val="24"/>
          <w:szCs w:val="24"/>
          <w:u w:val="single"/>
        </w:rPr>
      </w:pPr>
    </w:p>
    <w:p w14:paraId="4B44303C" w14:textId="77777777" w:rsidR="00856648" w:rsidRPr="00B3680C" w:rsidRDefault="00306BBF" w:rsidP="00B3680C">
      <w:pPr>
        <w:pStyle w:val="a3"/>
        <w:ind w:right="510" w:firstLine="0"/>
        <w:rPr>
          <w:b/>
          <w:sz w:val="24"/>
          <w:szCs w:val="24"/>
          <w:u w:val="single"/>
        </w:rPr>
      </w:pPr>
      <w:r w:rsidRPr="00B3680C">
        <w:rPr>
          <w:b/>
          <w:sz w:val="24"/>
          <w:szCs w:val="24"/>
          <w:u w:val="single"/>
        </w:rPr>
        <w:br w:type="column"/>
      </w:r>
      <w:r w:rsidRPr="00B3680C">
        <w:rPr>
          <w:b/>
          <w:sz w:val="24"/>
          <w:szCs w:val="24"/>
          <w:u w:val="single"/>
        </w:rPr>
        <w:lastRenderedPageBreak/>
        <w:t>Ценности</w:t>
      </w:r>
      <w:r w:rsidRPr="00B3680C">
        <w:rPr>
          <w:b/>
          <w:spacing w:val="-4"/>
          <w:sz w:val="24"/>
          <w:szCs w:val="24"/>
          <w:u w:val="single"/>
        </w:rPr>
        <w:t xml:space="preserve"> </w:t>
      </w:r>
      <w:r w:rsidRPr="00B3680C">
        <w:rPr>
          <w:b/>
          <w:sz w:val="24"/>
          <w:szCs w:val="24"/>
          <w:u w:val="single"/>
        </w:rPr>
        <w:t>научного</w:t>
      </w:r>
      <w:r w:rsidRPr="00B3680C">
        <w:rPr>
          <w:b/>
          <w:spacing w:val="-3"/>
          <w:sz w:val="24"/>
          <w:szCs w:val="24"/>
          <w:u w:val="single"/>
        </w:rPr>
        <w:t xml:space="preserve"> </w:t>
      </w:r>
      <w:r w:rsidRPr="00B3680C">
        <w:rPr>
          <w:b/>
          <w:sz w:val="24"/>
          <w:szCs w:val="24"/>
          <w:u w:val="single"/>
        </w:rPr>
        <w:t>познания:</w:t>
      </w:r>
    </w:p>
    <w:p w14:paraId="11FB39B4" w14:textId="77777777" w:rsidR="00B3680C" w:rsidRPr="00B3680C" w:rsidRDefault="005B0BAE" w:rsidP="002E5551">
      <w:pPr>
        <w:pStyle w:val="a3"/>
        <w:numPr>
          <w:ilvl w:val="0"/>
          <w:numId w:val="30"/>
        </w:numPr>
        <w:tabs>
          <w:tab w:val="left" w:pos="1910"/>
          <w:tab w:val="left" w:pos="4109"/>
          <w:tab w:val="left" w:pos="5596"/>
          <w:tab w:val="left" w:pos="7287"/>
        </w:tabs>
        <w:ind w:left="709" w:right="510" w:hanging="283"/>
        <w:rPr>
          <w:sz w:val="24"/>
          <w:szCs w:val="24"/>
        </w:rPr>
      </w:pPr>
      <w:r>
        <w:rPr>
          <w:sz w:val="24"/>
          <w:szCs w:val="24"/>
        </w:rPr>
        <w:t xml:space="preserve">Выражающий познавательные интересы, </w:t>
      </w:r>
      <w:r w:rsidR="000701EE">
        <w:rPr>
          <w:sz w:val="24"/>
          <w:szCs w:val="24"/>
        </w:rPr>
        <w:t>активность,</w:t>
      </w:r>
      <w:r w:rsidR="00306BBF" w:rsidRPr="005B0BAE">
        <w:rPr>
          <w:sz w:val="24"/>
          <w:szCs w:val="24"/>
        </w:rPr>
        <w:t>любознательность</w:t>
      </w:r>
      <w:r w:rsidR="00B3680C">
        <w:rPr>
          <w:sz w:val="24"/>
          <w:szCs w:val="24"/>
        </w:rPr>
        <w:t xml:space="preserve"> </w:t>
      </w:r>
      <w:r w:rsidR="00B3680C" w:rsidRPr="005B0BAE">
        <w:rPr>
          <w:sz w:val="24"/>
          <w:szCs w:val="24"/>
        </w:rPr>
        <w:t>и самостоятельность в познании, интерес и уважение к научным знаниям, науке;</w:t>
      </w:r>
      <w:r w:rsidR="00B3680C" w:rsidRPr="005B0BAE">
        <w:rPr>
          <w:spacing w:val="1"/>
          <w:sz w:val="24"/>
          <w:szCs w:val="24"/>
        </w:rPr>
        <w:t xml:space="preserve"> </w:t>
      </w:r>
    </w:p>
    <w:p w14:paraId="6DE161F0" w14:textId="77777777" w:rsidR="00B3680C" w:rsidRPr="00B3680C" w:rsidRDefault="00B3680C" w:rsidP="002E5551">
      <w:pPr>
        <w:pStyle w:val="a3"/>
        <w:numPr>
          <w:ilvl w:val="0"/>
          <w:numId w:val="30"/>
        </w:numPr>
        <w:tabs>
          <w:tab w:val="left" w:pos="1910"/>
          <w:tab w:val="left" w:pos="4109"/>
          <w:tab w:val="left" w:pos="5596"/>
          <w:tab w:val="left" w:pos="7287"/>
        </w:tabs>
        <w:ind w:left="709" w:right="510" w:hanging="283"/>
        <w:rPr>
          <w:sz w:val="24"/>
          <w:szCs w:val="24"/>
        </w:rPr>
      </w:pPr>
      <w:r w:rsidRPr="005B0BAE">
        <w:rPr>
          <w:sz w:val="24"/>
          <w:szCs w:val="24"/>
        </w:rPr>
        <w:t>обладающий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первоначальными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представлениями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>
        <w:rPr>
          <w:sz w:val="24"/>
          <w:szCs w:val="24"/>
        </w:rPr>
        <w:t xml:space="preserve"> </w:t>
      </w:r>
      <w:r w:rsidRPr="00B3680C">
        <w:rPr>
          <w:sz w:val="24"/>
          <w:szCs w:val="24"/>
        </w:rPr>
        <w:t>объектах,</w:t>
      </w:r>
      <w:r w:rsidRPr="00B3680C">
        <w:rPr>
          <w:spacing w:val="1"/>
          <w:sz w:val="24"/>
          <w:szCs w:val="24"/>
        </w:rPr>
        <w:t xml:space="preserve"> </w:t>
      </w:r>
      <w:r w:rsidRPr="00B3680C">
        <w:rPr>
          <w:sz w:val="24"/>
          <w:szCs w:val="24"/>
        </w:rPr>
        <w:t>многообразии</w:t>
      </w:r>
      <w:r w:rsidRPr="00B3680C">
        <w:rPr>
          <w:spacing w:val="1"/>
          <w:sz w:val="24"/>
          <w:szCs w:val="24"/>
        </w:rPr>
        <w:t xml:space="preserve"> </w:t>
      </w:r>
      <w:r w:rsidRPr="00B3680C">
        <w:rPr>
          <w:sz w:val="24"/>
          <w:szCs w:val="24"/>
        </w:rPr>
        <w:t>объектов</w:t>
      </w:r>
      <w:r w:rsidRPr="00B3680C">
        <w:rPr>
          <w:spacing w:val="1"/>
          <w:sz w:val="24"/>
          <w:szCs w:val="24"/>
        </w:rPr>
        <w:t xml:space="preserve"> </w:t>
      </w:r>
      <w:r w:rsidRPr="00B3680C">
        <w:rPr>
          <w:sz w:val="24"/>
          <w:szCs w:val="24"/>
        </w:rPr>
        <w:t>и</w:t>
      </w:r>
      <w:r w:rsidRPr="00B3680C">
        <w:rPr>
          <w:spacing w:val="1"/>
          <w:sz w:val="24"/>
          <w:szCs w:val="24"/>
        </w:rPr>
        <w:t xml:space="preserve"> </w:t>
      </w:r>
      <w:r w:rsidRPr="00B3680C">
        <w:rPr>
          <w:sz w:val="24"/>
          <w:szCs w:val="24"/>
        </w:rPr>
        <w:t>явлений</w:t>
      </w:r>
      <w:r w:rsidRPr="00B3680C">
        <w:rPr>
          <w:spacing w:val="1"/>
          <w:sz w:val="24"/>
          <w:szCs w:val="24"/>
        </w:rPr>
        <w:t xml:space="preserve"> </w:t>
      </w:r>
      <w:r w:rsidRPr="00B3680C">
        <w:rPr>
          <w:sz w:val="24"/>
          <w:szCs w:val="24"/>
        </w:rPr>
        <w:t>природы,</w:t>
      </w:r>
      <w:r w:rsidRPr="00B3680C">
        <w:rPr>
          <w:spacing w:val="1"/>
          <w:sz w:val="24"/>
          <w:szCs w:val="24"/>
        </w:rPr>
        <w:t xml:space="preserve"> </w:t>
      </w:r>
      <w:r w:rsidRPr="00B3680C">
        <w:rPr>
          <w:sz w:val="24"/>
          <w:szCs w:val="24"/>
        </w:rPr>
        <w:t>связи</w:t>
      </w:r>
      <w:r w:rsidRPr="00B3680C">
        <w:rPr>
          <w:spacing w:val="1"/>
          <w:sz w:val="24"/>
          <w:szCs w:val="24"/>
        </w:rPr>
        <w:t xml:space="preserve"> </w:t>
      </w:r>
      <w:r w:rsidRPr="00B3680C">
        <w:rPr>
          <w:sz w:val="24"/>
          <w:szCs w:val="24"/>
        </w:rPr>
        <w:t>живой</w:t>
      </w:r>
      <w:r w:rsidRPr="00B3680C">
        <w:rPr>
          <w:spacing w:val="1"/>
          <w:sz w:val="24"/>
          <w:szCs w:val="24"/>
        </w:rPr>
        <w:t xml:space="preserve"> </w:t>
      </w:r>
      <w:r w:rsidRPr="00B3680C">
        <w:rPr>
          <w:sz w:val="24"/>
          <w:szCs w:val="24"/>
        </w:rPr>
        <w:t>и</w:t>
      </w:r>
      <w:r w:rsidRPr="00B3680C">
        <w:rPr>
          <w:spacing w:val="1"/>
          <w:sz w:val="24"/>
          <w:szCs w:val="24"/>
        </w:rPr>
        <w:t xml:space="preserve"> </w:t>
      </w:r>
      <w:r w:rsidRPr="00B3680C">
        <w:rPr>
          <w:sz w:val="24"/>
          <w:szCs w:val="24"/>
        </w:rPr>
        <w:t>неживой</w:t>
      </w:r>
      <w:r w:rsidRPr="00B3680C">
        <w:rPr>
          <w:spacing w:val="1"/>
          <w:sz w:val="24"/>
          <w:szCs w:val="24"/>
        </w:rPr>
        <w:t xml:space="preserve"> </w:t>
      </w:r>
      <w:r w:rsidRPr="00B3680C">
        <w:rPr>
          <w:sz w:val="24"/>
          <w:szCs w:val="24"/>
        </w:rPr>
        <w:t>природы,</w:t>
      </w:r>
      <w:r w:rsidRPr="00B3680C">
        <w:rPr>
          <w:spacing w:val="-5"/>
          <w:sz w:val="24"/>
          <w:szCs w:val="24"/>
        </w:rPr>
        <w:t xml:space="preserve"> </w:t>
      </w:r>
      <w:r w:rsidRPr="00B3680C">
        <w:rPr>
          <w:sz w:val="24"/>
          <w:szCs w:val="24"/>
        </w:rPr>
        <w:t>о</w:t>
      </w:r>
      <w:r w:rsidRPr="00B3680C">
        <w:rPr>
          <w:spacing w:val="1"/>
          <w:sz w:val="24"/>
          <w:szCs w:val="24"/>
        </w:rPr>
        <w:t xml:space="preserve"> </w:t>
      </w:r>
      <w:r w:rsidRPr="00B3680C">
        <w:rPr>
          <w:sz w:val="24"/>
          <w:szCs w:val="24"/>
        </w:rPr>
        <w:t>науке, научном знании;</w:t>
      </w:r>
    </w:p>
    <w:p w14:paraId="7A773330" w14:textId="77777777" w:rsidR="00B3680C" w:rsidRPr="005B0BAE" w:rsidRDefault="00B3680C" w:rsidP="002E5551">
      <w:pPr>
        <w:pStyle w:val="a3"/>
        <w:numPr>
          <w:ilvl w:val="0"/>
          <w:numId w:val="30"/>
        </w:numPr>
        <w:ind w:left="709" w:right="510" w:hanging="283"/>
        <w:rPr>
          <w:sz w:val="24"/>
          <w:szCs w:val="24"/>
        </w:rPr>
      </w:pPr>
      <w:r>
        <w:rPr>
          <w:sz w:val="24"/>
          <w:szCs w:val="24"/>
        </w:rPr>
        <w:t xml:space="preserve">имеющий  первоначальные  навыки  наблюдений, </w:t>
      </w:r>
      <w:r w:rsidRPr="005B0BAE">
        <w:rPr>
          <w:sz w:val="24"/>
          <w:szCs w:val="24"/>
        </w:rPr>
        <w:t>систематизации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осмысления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естественно-научной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гуманитарной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областях знания.</w:t>
      </w:r>
    </w:p>
    <w:p w14:paraId="49F3B425" w14:textId="77777777" w:rsidR="00856648" w:rsidRPr="005B0BAE" w:rsidRDefault="00856648" w:rsidP="005B0BAE">
      <w:pPr>
        <w:ind w:right="510" w:firstLine="709"/>
        <w:jc w:val="both"/>
        <w:rPr>
          <w:sz w:val="24"/>
          <w:szCs w:val="24"/>
        </w:rPr>
        <w:sectPr w:rsidR="00856648" w:rsidRPr="005B0BAE">
          <w:type w:val="continuous"/>
          <w:pgSz w:w="11910" w:h="16850"/>
          <w:pgMar w:top="1060" w:right="380" w:bottom="740" w:left="980" w:header="720" w:footer="720" w:gutter="0"/>
          <w:cols w:num="2" w:space="720" w:equalWidth="0">
            <w:col w:w="833" w:space="40"/>
            <w:col w:w="9677"/>
          </w:cols>
        </w:sectPr>
      </w:pPr>
    </w:p>
    <w:p w14:paraId="2552C516" w14:textId="77777777" w:rsidR="00856648" w:rsidRPr="005B0BAE" w:rsidRDefault="00306BBF" w:rsidP="00B3380A">
      <w:pPr>
        <w:pStyle w:val="a5"/>
        <w:tabs>
          <w:tab w:val="left" w:pos="1634"/>
        </w:tabs>
        <w:ind w:left="0" w:right="510" w:firstLine="709"/>
        <w:jc w:val="center"/>
        <w:rPr>
          <w:sz w:val="24"/>
          <w:szCs w:val="24"/>
        </w:rPr>
      </w:pPr>
      <w:r w:rsidRPr="00B3380A">
        <w:rPr>
          <w:b/>
          <w:sz w:val="24"/>
          <w:szCs w:val="24"/>
        </w:rPr>
        <w:lastRenderedPageBreak/>
        <w:t>Содержательный</w:t>
      </w:r>
      <w:r w:rsidRPr="00B3380A">
        <w:rPr>
          <w:b/>
          <w:spacing w:val="-4"/>
          <w:sz w:val="24"/>
          <w:szCs w:val="24"/>
        </w:rPr>
        <w:t xml:space="preserve"> </w:t>
      </w:r>
      <w:r w:rsidRPr="00B3380A">
        <w:rPr>
          <w:b/>
          <w:sz w:val="24"/>
          <w:szCs w:val="24"/>
        </w:rPr>
        <w:t>раздел</w:t>
      </w:r>
      <w:r w:rsidRPr="005B0BAE">
        <w:rPr>
          <w:sz w:val="24"/>
          <w:szCs w:val="24"/>
        </w:rPr>
        <w:t>.</w:t>
      </w:r>
    </w:p>
    <w:p w14:paraId="735FA811" w14:textId="77777777" w:rsidR="00856648" w:rsidRPr="00B3380A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B3380A">
        <w:rPr>
          <w:sz w:val="24"/>
          <w:szCs w:val="24"/>
        </w:rPr>
        <w:t>Уклад</w:t>
      </w:r>
      <w:r w:rsidRPr="00B3380A">
        <w:rPr>
          <w:spacing w:val="-5"/>
          <w:sz w:val="24"/>
          <w:szCs w:val="24"/>
        </w:rPr>
        <w:t xml:space="preserve"> </w:t>
      </w:r>
      <w:r w:rsidRPr="00B3380A">
        <w:rPr>
          <w:sz w:val="24"/>
          <w:szCs w:val="24"/>
        </w:rPr>
        <w:t>образовательной</w:t>
      </w:r>
      <w:r w:rsidRPr="00B3380A">
        <w:rPr>
          <w:spacing w:val="-8"/>
          <w:sz w:val="24"/>
          <w:szCs w:val="24"/>
        </w:rPr>
        <w:t xml:space="preserve"> </w:t>
      </w:r>
      <w:r w:rsidRPr="00B3380A">
        <w:rPr>
          <w:sz w:val="24"/>
          <w:szCs w:val="24"/>
        </w:rPr>
        <w:t>организации.</w:t>
      </w:r>
    </w:p>
    <w:p w14:paraId="37BF9487" w14:textId="77777777" w:rsidR="00B3380A" w:rsidRPr="00B3380A" w:rsidRDefault="00B3380A" w:rsidP="00B3380A">
      <w:pPr>
        <w:pStyle w:val="Default"/>
      </w:pPr>
      <w:r w:rsidRPr="00B3380A">
        <w:t xml:space="preserve">В школе обучается </w:t>
      </w:r>
      <w:r>
        <w:t>43</w:t>
      </w:r>
      <w:r w:rsidRPr="00B3380A">
        <w:t xml:space="preserve"> учащихся. Есть дети, которые проживают </w:t>
      </w:r>
      <w:r w:rsidR="000701EE">
        <w:t>в других населенных пунктах.</w:t>
      </w:r>
      <w:r w:rsidRPr="00B3380A">
        <w:t xml:space="preserve">. Для получения ими образования организован подвоз ГУ «Школьный автобус» по четырем маршрутам. К сожалению, у этих детей нет возможности заниматься в кружках, секциях (так как их работа осуществляется после уроков). Этих детей мы стараемся вовлекать в другие виды внеурочной деятельности. </w:t>
      </w:r>
    </w:p>
    <w:p w14:paraId="4BB1DEBA" w14:textId="77777777" w:rsidR="00B3380A" w:rsidRPr="00B3380A" w:rsidRDefault="00B3380A" w:rsidP="00B3380A">
      <w:pPr>
        <w:pStyle w:val="Default"/>
      </w:pPr>
      <w:r w:rsidRPr="00B3380A">
        <w:t>Процесс воспитания в МКОУ «</w:t>
      </w:r>
      <w:r w:rsidR="000701EE">
        <w:rPr>
          <w:rStyle w:val="ae"/>
          <w:rFonts w:eastAsia="Times New Roman"/>
          <w:color w:val="auto"/>
        </w:rPr>
        <w:commentReference w:id="1"/>
      </w:r>
      <w:r w:rsidR="000701EE">
        <w:t xml:space="preserve">Новоалександровская СОШ </w:t>
      </w:r>
      <w:r w:rsidRPr="00B3380A">
        <w:t xml:space="preserve">» ориентирован на интеграцию урочной и внеурочной деятельности, дополнительного образования через создание событийного пространства в детско-взрослой среде. Создаются такие условия, чтобы по мере взросления ребенка увеличивалась и его роль в совместных делах (от пассивного наблюдателя до организатора).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взаимоотношений. </w:t>
      </w:r>
    </w:p>
    <w:p w14:paraId="01BA5DB1" w14:textId="77777777" w:rsidR="00B3380A" w:rsidRPr="00B3380A" w:rsidRDefault="00B3380A" w:rsidP="00B3380A">
      <w:pPr>
        <w:pStyle w:val="Default"/>
      </w:pPr>
      <w:r w:rsidRPr="00B3380A">
        <w:t xml:space="preserve">Социокультурым окружением Школы являются: </w:t>
      </w:r>
      <w:r w:rsidR="000701EE">
        <w:t>сельский</w:t>
      </w:r>
      <w:r w:rsidRPr="00B3380A">
        <w:t xml:space="preserve"> дом культуры, ДЮСШ, ДШИ, </w:t>
      </w:r>
      <w:r w:rsidR="000701EE">
        <w:t xml:space="preserve">модельная </w:t>
      </w:r>
      <w:r w:rsidRPr="00B3380A">
        <w:t xml:space="preserve"> библиотека, культурно-выставочный центр. Совместно с этими организациями проводятся праздники, соревнования, тематические встречи, мастер-классы. В школе издается школьная газета «</w:t>
      </w:r>
      <w:r w:rsidR="000701EE">
        <w:t>Радуга</w:t>
      </w:r>
      <w:r w:rsidRPr="00B3380A">
        <w:t xml:space="preserve">», в которой освещаются все школьные мероприятия, достижения учащихся. Выпускаются тематические номера, посвященные значимым датам и событиям в жизни страны, области, района. </w:t>
      </w:r>
    </w:p>
    <w:p w14:paraId="65A8F3CA" w14:textId="77777777" w:rsidR="00B3380A" w:rsidRPr="00B3380A" w:rsidRDefault="00B3380A" w:rsidP="00B3380A">
      <w:pPr>
        <w:pStyle w:val="Default"/>
      </w:pPr>
      <w:r w:rsidRPr="00B3380A">
        <w:t>Работает дополнительное образование по следующим направлениям –художественно-эстетическое, туристско-краеведческое</w:t>
      </w:r>
      <w:r w:rsidRPr="00B3380A">
        <w:rPr>
          <w:b/>
          <w:bCs/>
        </w:rPr>
        <w:t xml:space="preserve">, </w:t>
      </w:r>
      <w:r w:rsidRPr="00B3380A">
        <w:t xml:space="preserve">естественнонаучное, социально-гуманитарное, физкультурно-оздоровительное. </w:t>
      </w:r>
    </w:p>
    <w:p w14:paraId="1D9D77D6" w14:textId="77777777" w:rsidR="00B3380A" w:rsidRPr="00B3380A" w:rsidRDefault="00B3380A" w:rsidP="00B3380A">
      <w:pPr>
        <w:pStyle w:val="Default"/>
      </w:pPr>
      <w:r w:rsidRPr="00B3380A">
        <w:t xml:space="preserve">В </w:t>
      </w:r>
      <w:r w:rsidR="000701EE">
        <w:t>школе</w:t>
      </w:r>
      <w:r w:rsidRPr="00B3380A">
        <w:t xml:space="preserve"> открыт школьный спортивный клуб «</w:t>
      </w:r>
      <w:r w:rsidR="000701EE">
        <w:t>,</w:t>
      </w:r>
      <w:r w:rsidRPr="00B3380A">
        <w:t xml:space="preserve"> который является одним из основных направлений развития спортивно-оздоровительной деятельности во внеурочное время в школе в рамках реализации ФГОС и дополнительного образования. </w:t>
      </w:r>
    </w:p>
    <w:p w14:paraId="3D0B02FE" w14:textId="77777777" w:rsidR="00B3380A" w:rsidRPr="00B3380A" w:rsidRDefault="00B3380A" w:rsidP="00B3380A">
      <w:pPr>
        <w:pStyle w:val="Default"/>
      </w:pPr>
      <w:r w:rsidRPr="00B3380A">
        <w:t xml:space="preserve">Ребята принимают активное участие в деятельности общественных объединений: РДДМ «Движение первых», «Орлята России». </w:t>
      </w:r>
    </w:p>
    <w:p w14:paraId="6A7E913A" w14:textId="77777777" w:rsidR="00B3380A" w:rsidRPr="00B3380A" w:rsidRDefault="00B3380A" w:rsidP="00B3380A">
      <w:pPr>
        <w:pStyle w:val="Default"/>
      </w:pPr>
      <w:r w:rsidRPr="00B3380A">
        <w:t xml:space="preserve">Еженедельно проводятся занятия в рамках программы «Разговоры о важном». С сентября 2023 года в школе реализуется профминимум. </w:t>
      </w:r>
    </w:p>
    <w:p w14:paraId="14965ECD" w14:textId="77777777" w:rsidR="00B3380A" w:rsidRPr="00B3380A" w:rsidRDefault="00B3380A" w:rsidP="00B3380A">
      <w:pPr>
        <w:pStyle w:val="Default"/>
      </w:pPr>
      <w:r w:rsidRPr="00B3380A">
        <w:t xml:space="preserve">В школе работает психолого-педагогическая служба. Ее задачами являются: психолого-педагогическое просвещение родителей, разрешение конфликтных ситуаций (если они возникают), помощь в создании комфортной психологической среды для всех участников образовательного процесса, правовое просвещение детей и родителей и др. </w:t>
      </w:r>
    </w:p>
    <w:p w14:paraId="67BF9432" w14:textId="77777777" w:rsidR="00B3380A" w:rsidRPr="00B3380A" w:rsidRDefault="00B3380A" w:rsidP="00B3380A">
      <w:pPr>
        <w:pStyle w:val="Default"/>
      </w:pPr>
      <w:r w:rsidRPr="00B3380A">
        <w:t xml:space="preserve">Состав обучающихся школы неоднороден и различается: </w:t>
      </w:r>
    </w:p>
    <w:p w14:paraId="3BA52512" w14:textId="77777777" w:rsidR="00B3380A" w:rsidRPr="00B3380A" w:rsidRDefault="00B3380A" w:rsidP="00B3380A">
      <w:pPr>
        <w:pStyle w:val="Default"/>
        <w:spacing w:after="37"/>
      </w:pPr>
      <w:r w:rsidRPr="00B3380A">
        <w:t xml:space="preserve">– по учебным возможностям, которые зависят от общего развития ребенка и его уровня подготовки к обучению в школе. Имеются обучающиеся с ОВЗ, которые обучаются инклюзивно в общеобразовательных классах, на дому. </w:t>
      </w:r>
    </w:p>
    <w:p w14:paraId="498BF463" w14:textId="77777777" w:rsidR="00B3380A" w:rsidRPr="00B3380A" w:rsidRDefault="00B3380A" w:rsidP="00B3380A">
      <w:pPr>
        <w:pStyle w:val="Default"/>
        <w:spacing w:after="37"/>
      </w:pPr>
      <w:r w:rsidRPr="00B3380A">
        <w:t xml:space="preserve">– социальному статусу. Присутствуют обучающиеся с неблагополучием, с девиантным поведением, есть дети, состоящие на различных видах учета; есть дети, оставшиеся без попечения родителей, находящиеся под опекой. Также насчитывается определённое количество неполных и малообеспеченных семей. </w:t>
      </w:r>
    </w:p>
    <w:p w14:paraId="192B536F" w14:textId="77777777" w:rsidR="00B3380A" w:rsidRPr="00B3380A" w:rsidRDefault="00B3380A" w:rsidP="00B3380A">
      <w:pPr>
        <w:pStyle w:val="Default"/>
      </w:pPr>
      <w:r w:rsidRPr="00B3380A">
        <w:t xml:space="preserve">– национальной принадлежности, которая определяется многонациональностью жителей района школы. </w:t>
      </w:r>
    </w:p>
    <w:p w14:paraId="2E2C7828" w14:textId="77777777" w:rsidR="00B3380A" w:rsidRPr="00B3380A" w:rsidRDefault="00B3380A" w:rsidP="00B3380A">
      <w:pPr>
        <w:pStyle w:val="Default"/>
      </w:pPr>
    </w:p>
    <w:p w14:paraId="7B0A5E29" w14:textId="77777777" w:rsidR="00B3380A" w:rsidRPr="00B3380A" w:rsidRDefault="00B3380A" w:rsidP="00B3380A">
      <w:pPr>
        <w:pStyle w:val="Default"/>
      </w:pPr>
      <w:r w:rsidRPr="00B3380A">
        <w:t>Процесс воспитания в МКОУ «</w:t>
      </w:r>
      <w:r w:rsidR="000701EE">
        <w:t>Новоалександровская СОШ</w:t>
      </w:r>
      <w:r w:rsidRPr="00B3380A">
        <w:t xml:space="preserve">» основывается на следующих принципах взаимодействия педагогов, школьников и их родителей: </w:t>
      </w:r>
    </w:p>
    <w:p w14:paraId="57CB3D9C" w14:textId="77777777" w:rsidR="000701EE" w:rsidRDefault="00B3380A" w:rsidP="00B3380A">
      <w:pPr>
        <w:pStyle w:val="Default"/>
      </w:pPr>
      <w:r w:rsidRPr="00B3380A">
        <w:t xml:space="preserve">-неукоснительное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</w:t>
      </w:r>
      <w:r w:rsidR="000701EE">
        <w:t xml:space="preserve">в образовательной организации; </w:t>
      </w:r>
    </w:p>
    <w:p w14:paraId="2B07671C" w14:textId="77777777" w:rsidR="00B3380A" w:rsidRPr="00B3380A" w:rsidRDefault="000701EE" w:rsidP="00B3380A">
      <w:pPr>
        <w:pStyle w:val="Default"/>
      </w:pPr>
      <w:r>
        <w:t>-</w:t>
      </w:r>
      <w:r w:rsidR="00B3380A" w:rsidRPr="00B3380A">
        <w:t xml:space="preserve">ориентир на создание в школе психологически комфортной среды для каждого ребенка и взрослого, без которой невозможно конструктивное взаимодействие школьников, педагогов и родителей; </w:t>
      </w:r>
    </w:p>
    <w:p w14:paraId="560B640E" w14:textId="77777777" w:rsidR="00B3380A" w:rsidRPr="00B3380A" w:rsidRDefault="00B3380A" w:rsidP="00B3380A">
      <w:pPr>
        <w:pStyle w:val="Default"/>
      </w:pPr>
    </w:p>
    <w:p w14:paraId="0E0A407C" w14:textId="77777777" w:rsidR="00B3380A" w:rsidRPr="00B3380A" w:rsidRDefault="00B3380A" w:rsidP="00B3380A">
      <w:pPr>
        <w:pStyle w:val="Default"/>
        <w:pageBreakBefore/>
      </w:pPr>
    </w:p>
    <w:p w14:paraId="3A588EE4" w14:textId="77777777" w:rsidR="00B3380A" w:rsidRPr="00B3380A" w:rsidRDefault="000701EE" w:rsidP="00B3380A">
      <w:pPr>
        <w:pStyle w:val="Default"/>
        <w:spacing w:after="47"/>
      </w:pPr>
      <w:r>
        <w:t>-</w:t>
      </w:r>
      <w:r w:rsidR="00B3380A" w:rsidRPr="00B3380A">
        <w:t xml:space="preserve"> реализация процесса воспитания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 при активном привлечении родителей учащихся; </w:t>
      </w:r>
    </w:p>
    <w:p w14:paraId="726EA35B" w14:textId="77777777" w:rsidR="00B3380A" w:rsidRPr="00B3380A" w:rsidRDefault="000701EE" w:rsidP="00B3380A">
      <w:pPr>
        <w:pStyle w:val="Default"/>
        <w:spacing w:after="47"/>
      </w:pPr>
      <w:r>
        <w:t>-</w:t>
      </w:r>
      <w:r w:rsidR="00B3380A" w:rsidRPr="00B3380A">
        <w:t xml:space="preserve">организация основных совместных дел школьников, педагогов и родителей как предмета совместной заботы и взрослых, и детей; </w:t>
      </w:r>
    </w:p>
    <w:p w14:paraId="197DD4CB" w14:textId="77777777" w:rsidR="00B3380A" w:rsidRPr="00B3380A" w:rsidRDefault="000701EE" w:rsidP="00B3380A">
      <w:pPr>
        <w:pStyle w:val="Default"/>
      </w:pPr>
      <w:r>
        <w:t>-</w:t>
      </w:r>
      <w:r w:rsidR="00B3380A" w:rsidRPr="00B3380A">
        <w:t xml:space="preserve"> системность, целесообразность и нешаблонность воспитания как условия его эффективности. </w:t>
      </w:r>
    </w:p>
    <w:p w14:paraId="0B59379B" w14:textId="77777777" w:rsidR="00B3380A" w:rsidRPr="00B3380A" w:rsidRDefault="00B3380A" w:rsidP="00B3380A">
      <w:pPr>
        <w:pStyle w:val="Default"/>
      </w:pPr>
    </w:p>
    <w:p w14:paraId="78B6F033" w14:textId="77777777" w:rsidR="00B3380A" w:rsidRPr="00B3380A" w:rsidRDefault="00B3380A" w:rsidP="00B3380A">
      <w:pPr>
        <w:pStyle w:val="Default"/>
      </w:pPr>
      <w:r w:rsidRPr="00B3380A">
        <w:t xml:space="preserve">Источниками положительного влияния на детей прежде всего 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 </w:t>
      </w:r>
    </w:p>
    <w:p w14:paraId="1D29CBE4" w14:textId="77777777" w:rsidR="00B3380A" w:rsidRPr="00B3380A" w:rsidRDefault="00B3380A" w:rsidP="00B3380A">
      <w:pPr>
        <w:pStyle w:val="Default"/>
      </w:pPr>
      <w:r w:rsidRPr="00B3380A">
        <w:t xml:space="preserve">Возможные отрицательные источники влияния на детей: социальные сети, компьютерные игры, а также отдельные родители с низким воспитательным ресурсом, неспособные грамотно управлять развитием своего ребенка. </w:t>
      </w:r>
    </w:p>
    <w:p w14:paraId="677FAAF0" w14:textId="77777777" w:rsidR="00B3380A" w:rsidRPr="00B3380A" w:rsidRDefault="00B3380A" w:rsidP="00B3380A">
      <w:pPr>
        <w:pStyle w:val="Default"/>
      </w:pPr>
      <w:r w:rsidRPr="00B3380A">
        <w:rPr>
          <w:b/>
          <w:bCs/>
        </w:rPr>
        <w:t xml:space="preserve">Виды, формы и содержание воспитательной деятельности. </w:t>
      </w:r>
    </w:p>
    <w:p w14:paraId="27CDB379" w14:textId="77777777" w:rsidR="005B0BAE" w:rsidRDefault="00B3380A" w:rsidP="000701EE">
      <w:pPr>
        <w:tabs>
          <w:tab w:val="left" w:pos="1634"/>
        </w:tabs>
        <w:spacing w:line="317" w:lineRule="exact"/>
        <w:rPr>
          <w:sz w:val="24"/>
          <w:szCs w:val="24"/>
        </w:rPr>
      </w:pPr>
      <w:r w:rsidRPr="000701EE">
        <w:rPr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14:paraId="196AED38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  <w:u w:val="single"/>
          <w:lang w:eastAsia="ru-RU"/>
        </w:rPr>
      </w:pPr>
      <w:r w:rsidRPr="000701EE">
        <w:rPr>
          <w:b/>
          <w:sz w:val="24"/>
          <w:szCs w:val="24"/>
          <w:u w:val="single"/>
          <w:lang w:eastAsia="ru-RU"/>
        </w:rPr>
        <w:t xml:space="preserve">Урочная деятельность </w:t>
      </w:r>
    </w:p>
    <w:p w14:paraId="361B4307" w14:textId="77777777" w:rsidR="000701EE" w:rsidRPr="000701EE" w:rsidRDefault="000701EE" w:rsidP="000701EE">
      <w:pPr>
        <w:tabs>
          <w:tab w:val="left" w:pos="851"/>
          <w:tab w:val="left" w:pos="993"/>
        </w:tabs>
        <w:autoSpaceDE/>
        <w:autoSpaceDN/>
        <w:ind w:firstLine="851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 xml:space="preserve">Реализация воспитательного потенциала урока ориентирована на целевые приоритеты, связанные с возрастными особенностями обучающихся и предполагает следующее: </w:t>
      </w:r>
    </w:p>
    <w:p w14:paraId="4EE73A89" w14:textId="77777777" w:rsidR="000701EE" w:rsidRPr="000701EE" w:rsidRDefault="000701EE" w:rsidP="002E5551">
      <w:pPr>
        <w:widowControl/>
        <w:numPr>
          <w:ilvl w:val="0"/>
          <w:numId w:val="31"/>
        </w:numPr>
        <w:tabs>
          <w:tab w:val="left" w:pos="851"/>
          <w:tab w:val="left" w:pos="993"/>
        </w:tabs>
        <w:autoSpaceDE/>
        <w:autoSpaceDN/>
        <w:jc w:val="both"/>
        <w:rPr>
          <w:i/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14:paraId="17BD6F31" w14:textId="77777777" w:rsidR="000701EE" w:rsidRPr="000701EE" w:rsidRDefault="000701EE" w:rsidP="002E5551">
      <w:pPr>
        <w:numPr>
          <w:ilvl w:val="0"/>
          <w:numId w:val="31"/>
        </w:numPr>
        <w:tabs>
          <w:tab w:val="left" w:pos="851"/>
          <w:tab w:val="left" w:pos="993"/>
        </w:tabs>
        <w:autoSpaceDE/>
        <w:autoSpaceDN/>
        <w:jc w:val="both"/>
        <w:rPr>
          <w:i/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 </w:t>
      </w:r>
    </w:p>
    <w:p w14:paraId="595F60F9" w14:textId="77777777" w:rsidR="000701EE" w:rsidRPr="000701EE" w:rsidRDefault="000701EE" w:rsidP="002E5551">
      <w:pPr>
        <w:numPr>
          <w:ilvl w:val="0"/>
          <w:numId w:val="31"/>
        </w:numPr>
        <w:tabs>
          <w:tab w:val="left" w:pos="851"/>
          <w:tab w:val="left" w:pos="993"/>
        </w:tabs>
        <w:autoSpaceDE/>
        <w:autoSpaceDN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14:paraId="3B1816CF" w14:textId="77777777" w:rsidR="000701EE" w:rsidRPr="000701EE" w:rsidRDefault="000701EE" w:rsidP="002E5551">
      <w:pPr>
        <w:numPr>
          <w:ilvl w:val="0"/>
          <w:numId w:val="31"/>
        </w:numPr>
        <w:tabs>
          <w:tab w:val="left" w:pos="851"/>
          <w:tab w:val="left" w:pos="993"/>
        </w:tabs>
        <w:autoSpaceDE/>
        <w:autoSpaceDN/>
        <w:jc w:val="both"/>
        <w:rPr>
          <w:i/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14:paraId="262FE1B0" w14:textId="77777777" w:rsidR="000701EE" w:rsidRPr="000701EE" w:rsidRDefault="000701EE" w:rsidP="002E5551">
      <w:pPr>
        <w:numPr>
          <w:ilvl w:val="0"/>
          <w:numId w:val="31"/>
        </w:numPr>
        <w:tabs>
          <w:tab w:val="left" w:pos="851"/>
          <w:tab w:val="left" w:pos="993"/>
        </w:tabs>
        <w:autoSpaceDE/>
        <w:autoSpaceDN/>
        <w:jc w:val="both"/>
        <w:rPr>
          <w:i/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14:paraId="15F1D24A" w14:textId="77777777" w:rsidR="000701EE" w:rsidRPr="000701EE" w:rsidRDefault="000701EE" w:rsidP="002E5551">
      <w:pPr>
        <w:numPr>
          <w:ilvl w:val="0"/>
          <w:numId w:val="31"/>
        </w:numPr>
        <w:tabs>
          <w:tab w:val="left" w:pos="851"/>
          <w:tab w:val="left" w:pos="993"/>
        </w:tabs>
        <w:autoSpaceDE/>
        <w:autoSpaceDN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14:paraId="791D20F1" w14:textId="77777777" w:rsidR="000701EE" w:rsidRPr="000701EE" w:rsidRDefault="000701EE" w:rsidP="002E5551">
      <w:pPr>
        <w:numPr>
          <w:ilvl w:val="0"/>
          <w:numId w:val="31"/>
        </w:numPr>
        <w:tabs>
          <w:tab w:val="left" w:pos="851"/>
          <w:tab w:val="left" w:pos="993"/>
        </w:tabs>
        <w:autoSpaceDE/>
        <w:autoSpaceDN/>
        <w:jc w:val="both"/>
        <w:rPr>
          <w:i/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побуждение обучающихся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 </w:t>
      </w:r>
    </w:p>
    <w:p w14:paraId="6D85C95D" w14:textId="77777777" w:rsidR="000701EE" w:rsidRPr="000701EE" w:rsidRDefault="000701EE" w:rsidP="002E5551">
      <w:pPr>
        <w:numPr>
          <w:ilvl w:val="0"/>
          <w:numId w:val="31"/>
        </w:numPr>
        <w:tabs>
          <w:tab w:val="left" w:pos="851"/>
          <w:tab w:val="left" w:pos="993"/>
        </w:tabs>
        <w:autoSpaceDE/>
        <w:autoSpaceDN/>
        <w:jc w:val="both"/>
        <w:rPr>
          <w:i/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408AF2E4" w14:textId="77777777" w:rsidR="000701EE" w:rsidRPr="000701EE" w:rsidRDefault="000701EE" w:rsidP="002E5551">
      <w:pPr>
        <w:numPr>
          <w:ilvl w:val="0"/>
          <w:numId w:val="31"/>
        </w:numPr>
        <w:tabs>
          <w:tab w:val="left" w:pos="851"/>
          <w:tab w:val="left" w:pos="993"/>
        </w:tabs>
        <w:autoSpaceDE/>
        <w:autoSpaceDN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инициирование и поддержку исследовательской деятельности обучающихся, планирование и </w:t>
      </w:r>
      <w:r w:rsidRPr="000701EE">
        <w:rPr>
          <w:sz w:val="24"/>
          <w:szCs w:val="24"/>
          <w:lang w:eastAsia="ru-RU"/>
        </w:rPr>
        <w:lastRenderedPageBreak/>
        <w:t>выполнение индивидуальных и групповых проектов воспитательной направленности.</w:t>
      </w:r>
    </w:p>
    <w:p w14:paraId="2D94E348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b/>
          <w:sz w:val="24"/>
          <w:szCs w:val="24"/>
          <w:u w:val="single"/>
          <w:lang w:eastAsia="ru-RU"/>
        </w:rPr>
      </w:pPr>
    </w:p>
    <w:p w14:paraId="43DFFB73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b/>
          <w:sz w:val="24"/>
          <w:szCs w:val="24"/>
          <w:u w:val="single"/>
          <w:lang w:eastAsia="ru-RU"/>
        </w:rPr>
      </w:pPr>
      <w:r w:rsidRPr="000701EE">
        <w:rPr>
          <w:b/>
          <w:sz w:val="24"/>
          <w:szCs w:val="24"/>
          <w:u w:val="single"/>
          <w:lang w:eastAsia="ru-RU"/>
        </w:rPr>
        <w:t xml:space="preserve">Внеурочная деятельность </w:t>
      </w:r>
    </w:p>
    <w:p w14:paraId="02BE50C2" w14:textId="77777777" w:rsidR="000701EE" w:rsidRPr="000701EE" w:rsidRDefault="000701EE" w:rsidP="000701EE">
      <w:pPr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Воспитание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занятиях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курсов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внеурочной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деятельности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преимущественно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осуществляется через:</w:t>
      </w:r>
    </w:p>
    <w:p w14:paraId="5A2CDE1E" w14:textId="77777777" w:rsidR="000701EE" w:rsidRPr="000701EE" w:rsidRDefault="000701EE" w:rsidP="002E5551">
      <w:pPr>
        <w:widowControl/>
        <w:numPr>
          <w:ilvl w:val="0"/>
          <w:numId w:val="32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вовлечение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школьников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интересную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полезную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для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них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деятельность,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которая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предоставит им возможность самореализоваться в ней, приобрести социально значимые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знания, развить в себе важные для своего личностного развития социально значимые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отношения,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получить опыт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участия в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социально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значимых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делах;</w:t>
      </w:r>
    </w:p>
    <w:p w14:paraId="06521539" w14:textId="77777777" w:rsidR="000701EE" w:rsidRPr="000701EE" w:rsidRDefault="000701EE" w:rsidP="002E5551">
      <w:pPr>
        <w:widowControl/>
        <w:numPr>
          <w:ilvl w:val="0"/>
          <w:numId w:val="32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формирование в кружках, секциях, клубах, студиях и т.п. детско-взрослых общностей,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которые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могли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бы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объединять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детей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педагогов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общими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позитивными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эмоциями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-5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доверительными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отношениями друг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 другу;</w:t>
      </w:r>
    </w:p>
    <w:p w14:paraId="1604DA8A" w14:textId="77777777" w:rsidR="000701EE" w:rsidRPr="000701EE" w:rsidRDefault="000701EE" w:rsidP="002E5551">
      <w:pPr>
        <w:widowControl/>
        <w:numPr>
          <w:ilvl w:val="0"/>
          <w:numId w:val="32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создание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детских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объединениях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традиций,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задающих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членам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определенные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социально</w:t>
      </w:r>
      <w:r w:rsidRPr="000701EE">
        <w:rPr>
          <w:color w:val="000000"/>
          <w:spacing w:val="-4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значимые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формы поведения;</w:t>
      </w:r>
    </w:p>
    <w:p w14:paraId="5340A7C3" w14:textId="77777777" w:rsidR="000701EE" w:rsidRPr="000701EE" w:rsidRDefault="000701EE" w:rsidP="002E5551">
      <w:pPr>
        <w:widowControl/>
        <w:numPr>
          <w:ilvl w:val="0"/>
          <w:numId w:val="32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поддержку в детских объединениях школьников с ярко выраженной лидерской позицией</w:t>
      </w:r>
      <w:r w:rsidRPr="000701EE">
        <w:rPr>
          <w:color w:val="000000"/>
          <w:spacing w:val="-5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 установкой на сохранение и поддержание накопленных социально значимых традиций;</w:t>
      </w:r>
      <w:r w:rsidRPr="000701EE">
        <w:rPr>
          <w:color w:val="000000"/>
          <w:spacing w:val="-5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поощрение</w:t>
      </w:r>
      <w:r w:rsidRPr="000701EE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педагогами</w:t>
      </w:r>
      <w:r w:rsidRPr="000701EE">
        <w:rPr>
          <w:color w:val="000000"/>
          <w:spacing w:val="-4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детских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инициатив</w:t>
      </w:r>
      <w:r w:rsidRPr="000701EE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детского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самоуправления.</w:t>
      </w:r>
    </w:p>
    <w:p w14:paraId="7270D68D" w14:textId="77777777" w:rsidR="000701EE" w:rsidRPr="000701EE" w:rsidRDefault="000701EE" w:rsidP="000701EE">
      <w:pPr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Реализация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воспитательного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потенциала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курсов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внеурочной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деятельности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дополнительного образования происходит в рамках следующих выбранных школьниками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видов деятельности: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4252"/>
      </w:tblGrid>
      <w:tr w:rsidR="00FE5130" w:rsidRPr="000701EE" w14:paraId="3C972DE9" w14:textId="77777777" w:rsidTr="00FE5130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64457" w14:textId="2B0E21CC" w:rsidR="00FE5130" w:rsidRPr="002900B3" w:rsidRDefault="00FE5130" w:rsidP="000701EE">
            <w:pPr>
              <w:autoSpaceDE/>
              <w:autoSpaceDN/>
              <w:jc w:val="both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2900B3">
              <w:rPr>
                <w:b/>
                <w:color w:val="000000"/>
                <w:sz w:val="24"/>
                <w:szCs w:val="24"/>
                <w:lang w:eastAsia="ru-RU"/>
              </w:rPr>
              <w:t>Направления  внеурочной деятельности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8A322" w14:textId="77777777" w:rsidR="00FE5130" w:rsidRPr="002900B3" w:rsidRDefault="00FE5130" w:rsidP="000701EE">
            <w:pPr>
              <w:autoSpaceDE/>
              <w:autoSpaceDN/>
              <w:jc w:val="both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2900B3">
              <w:rPr>
                <w:b/>
                <w:color w:val="000000"/>
                <w:sz w:val="24"/>
                <w:szCs w:val="24"/>
                <w:lang w:eastAsia="ru-RU"/>
              </w:rPr>
              <w:t>Наименование рабочей программы</w:t>
            </w:r>
          </w:p>
        </w:tc>
      </w:tr>
      <w:tr w:rsidR="00FE5130" w:rsidRPr="000701EE" w14:paraId="356AAD93" w14:textId="77777777" w:rsidTr="00FE5130">
        <w:trPr>
          <w:trHeight w:val="144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618"/>
            </w:tblGrid>
            <w:tr w:rsidR="00FE5130" w:rsidRPr="00FE5130" w14:paraId="3F18B519" w14:textId="77777777">
              <w:trPr>
                <w:trHeight w:val="523"/>
              </w:trPr>
              <w:tc>
                <w:tcPr>
                  <w:tcW w:w="3618" w:type="dxa"/>
                </w:tcPr>
                <w:p w14:paraId="19FAA1AA" w14:textId="48B93D07" w:rsidR="00FE5130" w:rsidRPr="00FE5130" w:rsidRDefault="002900B3" w:rsidP="00FE5130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</w:rPr>
                  </w:pPr>
                  <w:r>
                    <w:rPr>
                      <w:rFonts w:eastAsiaTheme="minorHAnsi"/>
                      <w:color w:val="000000"/>
                      <w:sz w:val="23"/>
                      <w:szCs w:val="23"/>
                    </w:rPr>
                    <w:t xml:space="preserve">Информационно </w:t>
                  </w:r>
                  <w:r w:rsidR="00FE5130" w:rsidRPr="00FE5130">
                    <w:rPr>
                      <w:rFonts w:eastAsiaTheme="minorHAnsi"/>
                      <w:color w:val="000000"/>
                      <w:sz w:val="23"/>
                      <w:szCs w:val="23"/>
                    </w:rPr>
                    <w:t xml:space="preserve">просветительские занятия патриотической, нравственной и экологической направленности </w:t>
                  </w:r>
                </w:p>
              </w:tc>
            </w:tr>
          </w:tbl>
          <w:p w14:paraId="55D5E033" w14:textId="2CF3A481" w:rsidR="00FE5130" w:rsidRPr="000701EE" w:rsidRDefault="00FE5130" w:rsidP="000701EE">
            <w:pPr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23B9" w14:textId="77777777" w:rsidR="00FE5130" w:rsidRDefault="00FE5130" w:rsidP="000701EE">
            <w:pPr>
              <w:tabs>
                <w:tab w:val="left" w:pos="851"/>
              </w:tabs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Разговоры о важном </w:t>
            </w:r>
          </w:p>
          <w:p w14:paraId="46473936" w14:textId="2093774E" w:rsidR="004B524D" w:rsidRPr="004B524D" w:rsidRDefault="004B524D" w:rsidP="000701EE">
            <w:pPr>
              <w:tabs>
                <w:tab w:val="left" w:pos="851"/>
              </w:tabs>
              <w:autoSpaceDE/>
              <w:autoSpaceDN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ОПК</w:t>
            </w:r>
          </w:p>
        </w:tc>
      </w:tr>
      <w:tr w:rsidR="00FE5130" w:rsidRPr="000701EE" w14:paraId="59CECF6F" w14:textId="77777777" w:rsidTr="00FE5130">
        <w:trPr>
          <w:trHeight w:val="1292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777"/>
            </w:tblGrid>
            <w:tr w:rsidR="00FE5130" w:rsidRPr="00FE5130" w14:paraId="3EFF5ECC" w14:textId="77777777">
              <w:trPr>
                <w:trHeight w:val="385"/>
              </w:trPr>
              <w:tc>
                <w:tcPr>
                  <w:tcW w:w="3777" w:type="dxa"/>
                </w:tcPr>
                <w:p w14:paraId="58C95644" w14:textId="77777777" w:rsidR="00FE5130" w:rsidRPr="00FE5130" w:rsidRDefault="00FE5130" w:rsidP="00FE5130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</w:rPr>
                  </w:pPr>
                  <w:r w:rsidRPr="00FE5130">
                    <w:rPr>
                      <w:rFonts w:eastAsiaTheme="minorHAnsi"/>
                      <w:color w:val="000000"/>
                      <w:sz w:val="23"/>
                      <w:szCs w:val="23"/>
                    </w:rPr>
                    <w:t xml:space="preserve">Занятия по формированию функциональной грамотности (в том числе финансовой грамотности) </w:t>
                  </w:r>
                </w:p>
              </w:tc>
            </w:tr>
          </w:tbl>
          <w:p w14:paraId="69E1EB59" w14:textId="441E4852" w:rsidR="00FE5130" w:rsidRPr="000701EE" w:rsidRDefault="00FE5130" w:rsidP="000701EE">
            <w:pPr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3346" w14:textId="792104DD" w:rsidR="00FE5130" w:rsidRPr="000701EE" w:rsidRDefault="004B524D" w:rsidP="000701EE">
            <w:pPr>
              <w:autoSpaceDE/>
              <w:autoSpaceDN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Учимся создавать проект</w:t>
            </w:r>
          </w:p>
        </w:tc>
      </w:tr>
      <w:tr w:rsidR="00FE5130" w:rsidRPr="000701EE" w14:paraId="7431F12B" w14:textId="77777777" w:rsidTr="00FE5130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48FDA" w14:textId="77777777" w:rsidR="00FE5130" w:rsidRDefault="00FE5130" w:rsidP="00FE513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Занятия, направленные на удовлетворение профориентационных интересов </w:t>
            </w:r>
          </w:p>
          <w:p w14:paraId="775F1BB2" w14:textId="7E2DD1A8" w:rsidR="00FE5130" w:rsidRPr="000701EE" w:rsidRDefault="00FE5130" w:rsidP="000701EE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1D4E9" w14:textId="20020E55" w:rsidR="00FE5130" w:rsidRPr="000701EE" w:rsidRDefault="004B524D" w:rsidP="000701EE">
            <w:pPr>
              <w:tabs>
                <w:tab w:val="left" w:pos="3117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Очумелые ручки</w:t>
            </w:r>
          </w:p>
        </w:tc>
      </w:tr>
      <w:tr w:rsidR="00FE5130" w:rsidRPr="000701EE" w14:paraId="77DE00A1" w14:textId="77777777" w:rsidTr="00FE5130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9CAAE" w14:textId="77777777" w:rsidR="00FE5130" w:rsidRDefault="00FE5130" w:rsidP="00FE513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Занятия, связанные с реализацией особых интеллектуальных и социокультурных потребностей обучающихся </w:t>
            </w:r>
          </w:p>
          <w:p w14:paraId="39D2DCAE" w14:textId="7C2AB3C2" w:rsidR="00FE5130" w:rsidRPr="000701EE" w:rsidRDefault="00FE5130" w:rsidP="000701EE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8A4F" w14:textId="77777777" w:rsidR="00FE5130" w:rsidRDefault="00FE5130" w:rsidP="004B524D">
            <w:pPr>
              <w:tabs>
                <w:tab w:val="left" w:pos="3117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Орлята России </w:t>
            </w:r>
          </w:p>
          <w:p w14:paraId="4DB3700A" w14:textId="3E7CC6B7" w:rsidR="004B524D" w:rsidRPr="000701EE" w:rsidRDefault="004B524D" w:rsidP="004B524D">
            <w:pPr>
              <w:tabs>
                <w:tab w:val="left" w:pos="3117"/>
              </w:tabs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Хочу всё знать</w:t>
            </w:r>
          </w:p>
        </w:tc>
      </w:tr>
      <w:tr w:rsidR="00FE5130" w:rsidRPr="000701EE" w14:paraId="2F007ECF" w14:textId="77777777" w:rsidTr="00FE5130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699E0" w14:textId="77777777" w:rsidR="00FE5130" w:rsidRDefault="00FE5130" w:rsidP="00FE513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Занятия, направленные на удовлетворение интересов и потребностей учащихся в творческом и физическом развитии, помощь в самореализации, раскрытии и развитии способностей и талантов </w:t>
            </w:r>
          </w:p>
          <w:p w14:paraId="79FA82C7" w14:textId="44EAC352" w:rsidR="00FE5130" w:rsidRPr="000701EE" w:rsidRDefault="00FE5130" w:rsidP="000701EE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7194" w14:textId="77777777" w:rsidR="00FE5130" w:rsidRDefault="004B524D" w:rsidP="004B524D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Бисероплетение</w:t>
            </w:r>
          </w:p>
          <w:p w14:paraId="07E67418" w14:textId="390DBB7D" w:rsidR="004B524D" w:rsidRPr="000701EE" w:rsidRDefault="004B524D" w:rsidP="004B524D">
            <w:pPr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Уроки здоровья</w:t>
            </w:r>
          </w:p>
        </w:tc>
      </w:tr>
    </w:tbl>
    <w:p w14:paraId="1B26243B" w14:textId="77777777" w:rsidR="000701EE" w:rsidRPr="000701EE" w:rsidRDefault="000701EE" w:rsidP="000701EE">
      <w:pPr>
        <w:tabs>
          <w:tab w:val="left" w:pos="993"/>
        </w:tabs>
        <w:autoSpaceDE/>
        <w:autoSpaceDN/>
        <w:ind w:left="709"/>
        <w:jc w:val="both"/>
        <w:rPr>
          <w:b/>
          <w:sz w:val="24"/>
          <w:szCs w:val="24"/>
          <w:lang w:eastAsia="ru-RU"/>
        </w:rPr>
      </w:pPr>
    </w:p>
    <w:p w14:paraId="2148BA09" w14:textId="77777777" w:rsidR="000701EE" w:rsidRPr="000701EE" w:rsidRDefault="000701EE" w:rsidP="000701EE">
      <w:pPr>
        <w:tabs>
          <w:tab w:val="left" w:pos="993"/>
        </w:tabs>
        <w:autoSpaceDE/>
        <w:autoSpaceDN/>
        <w:ind w:left="709"/>
        <w:jc w:val="both"/>
        <w:rPr>
          <w:sz w:val="24"/>
          <w:szCs w:val="24"/>
          <w:u w:val="single"/>
          <w:lang w:eastAsia="ru-RU"/>
        </w:rPr>
      </w:pPr>
      <w:r w:rsidRPr="000701EE">
        <w:rPr>
          <w:b/>
          <w:sz w:val="24"/>
          <w:szCs w:val="24"/>
          <w:u w:val="single"/>
          <w:lang w:eastAsia="ru-RU"/>
        </w:rPr>
        <w:t>Классное руководство</w:t>
      </w:r>
    </w:p>
    <w:p w14:paraId="7E15B37F" w14:textId="77777777" w:rsidR="000701EE" w:rsidRPr="000701EE" w:rsidRDefault="000701EE" w:rsidP="000701EE">
      <w:pPr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Осуществляя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классное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руководство,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педагог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организует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работу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классом;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индивидуальную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работу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учащимися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вверенного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ему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класса;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работу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учителями,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преподающими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данном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классе;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работу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родителями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учащихся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или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законными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представителями.</w:t>
      </w:r>
    </w:p>
    <w:p w14:paraId="2194133D" w14:textId="77777777" w:rsidR="000701EE" w:rsidRPr="000701EE" w:rsidRDefault="000701EE" w:rsidP="000701EE">
      <w:pPr>
        <w:ind w:firstLine="709"/>
        <w:jc w:val="both"/>
        <w:outlineLvl w:val="2"/>
        <w:rPr>
          <w:b/>
          <w:bCs/>
          <w:i/>
          <w:iCs/>
          <w:sz w:val="24"/>
          <w:szCs w:val="24"/>
        </w:rPr>
      </w:pPr>
      <w:r w:rsidRPr="000701EE">
        <w:rPr>
          <w:b/>
          <w:bCs/>
          <w:i/>
          <w:iCs/>
          <w:sz w:val="24"/>
          <w:szCs w:val="24"/>
        </w:rPr>
        <w:t>Работа с</w:t>
      </w:r>
      <w:r w:rsidRPr="000701EE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классом:</w:t>
      </w:r>
    </w:p>
    <w:p w14:paraId="48B2C7A1" w14:textId="77777777" w:rsidR="000701EE" w:rsidRPr="000701EE" w:rsidRDefault="000701EE" w:rsidP="002E5551">
      <w:pPr>
        <w:numPr>
          <w:ilvl w:val="0"/>
          <w:numId w:val="48"/>
        </w:numPr>
        <w:autoSpaceDE/>
        <w:autoSpaceDN/>
        <w:ind w:left="709" w:hanging="283"/>
        <w:jc w:val="both"/>
        <w:outlineLvl w:val="2"/>
        <w:rPr>
          <w:bCs/>
          <w:iCs/>
          <w:sz w:val="24"/>
          <w:szCs w:val="24"/>
        </w:rPr>
      </w:pPr>
      <w:r w:rsidRPr="000701EE">
        <w:rPr>
          <w:bCs/>
          <w:iCs/>
          <w:sz w:val="24"/>
          <w:szCs w:val="24"/>
        </w:rPr>
        <w:t>инициирование и поддержка участия класса в общешкольных ключевых делах, оказание</w:t>
      </w:r>
      <w:r w:rsidRPr="000701EE">
        <w:rPr>
          <w:bCs/>
          <w:iCs/>
          <w:spacing w:val="1"/>
          <w:sz w:val="24"/>
          <w:szCs w:val="24"/>
        </w:rPr>
        <w:t xml:space="preserve"> </w:t>
      </w:r>
      <w:r w:rsidRPr="000701EE">
        <w:rPr>
          <w:bCs/>
          <w:iCs/>
          <w:sz w:val="24"/>
          <w:szCs w:val="24"/>
        </w:rPr>
        <w:t>необходимой</w:t>
      </w:r>
      <w:r w:rsidRPr="000701EE">
        <w:rPr>
          <w:bCs/>
          <w:iCs/>
          <w:spacing w:val="-4"/>
          <w:sz w:val="24"/>
          <w:szCs w:val="24"/>
        </w:rPr>
        <w:t xml:space="preserve"> </w:t>
      </w:r>
      <w:r w:rsidRPr="000701EE">
        <w:rPr>
          <w:bCs/>
          <w:iCs/>
          <w:sz w:val="24"/>
          <w:szCs w:val="24"/>
        </w:rPr>
        <w:t>помощи</w:t>
      </w:r>
      <w:r w:rsidRPr="000701EE">
        <w:rPr>
          <w:bCs/>
          <w:iCs/>
          <w:spacing w:val="-2"/>
          <w:sz w:val="24"/>
          <w:szCs w:val="24"/>
        </w:rPr>
        <w:t xml:space="preserve"> </w:t>
      </w:r>
      <w:r w:rsidRPr="000701EE">
        <w:rPr>
          <w:bCs/>
          <w:iCs/>
          <w:sz w:val="24"/>
          <w:szCs w:val="24"/>
        </w:rPr>
        <w:t>детям</w:t>
      </w:r>
      <w:r w:rsidRPr="000701EE">
        <w:rPr>
          <w:bCs/>
          <w:iCs/>
          <w:spacing w:val="-2"/>
          <w:sz w:val="24"/>
          <w:szCs w:val="24"/>
        </w:rPr>
        <w:t xml:space="preserve"> </w:t>
      </w:r>
      <w:r w:rsidRPr="000701EE">
        <w:rPr>
          <w:bCs/>
          <w:iCs/>
          <w:sz w:val="24"/>
          <w:szCs w:val="24"/>
        </w:rPr>
        <w:t>в</w:t>
      </w:r>
      <w:r w:rsidRPr="000701EE">
        <w:rPr>
          <w:bCs/>
          <w:iCs/>
          <w:spacing w:val="-3"/>
          <w:sz w:val="24"/>
          <w:szCs w:val="24"/>
        </w:rPr>
        <w:t xml:space="preserve"> </w:t>
      </w:r>
      <w:r w:rsidRPr="000701EE">
        <w:rPr>
          <w:bCs/>
          <w:iCs/>
          <w:sz w:val="24"/>
          <w:szCs w:val="24"/>
        </w:rPr>
        <w:t>их</w:t>
      </w:r>
      <w:r w:rsidRPr="000701EE">
        <w:rPr>
          <w:bCs/>
          <w:iCs/>
          <w:spacing w:val="-3"/>
          <w:sz w:val="24"/>
          <w:szCs w:val="24"/>
        </w:rPr>
        <w:t xml:space="preserve"> </w:t>
      </w:r>
      <w:r w:rsidRPr="000701EE">
        <w:rPr>
          <w:bCs/>
          <w:iCs/>
          <w:sz w:val="24"/>
          <w:szCs w:val="24"/>
        </w:rPr>
        <w:t>подготовке,</w:t>
      </w:r>
      <w:r w:rsidRPr="000701EE">
        <w:rPr>
          <w:bCs/>
          <w:iCs/>
          <w:spacing w:val="-1"/>
          <w:sz w:val="24"/>
          <w:szCs w:val="24"/>
        </w:rPr>
        <w:t xml:space="preserve"> </w:t>
      </w:r>
      <w:r w:rsidRPr="000701EE">
        <w:rPr>
          <w:bCs/>
          <w:iCs/>
          <w:sz w:val="24"/>
          <w:szCs w:val="24"/>
        </w:rPr>
        <w:t>проведении</w:t>
      </w:r>
      <w:r w:rsidRPr="000701EE">
        <w:rPr>
          <w:bCs/>
          <w:iCs/>
          <w:spacing w:val="-2"/>
          <w:sz w:val="24"/>
          <w:szCs w:val="24"/>
        </w:rPr>
        <w:t xml:space="preserve"> </w:t>
      </w:r>
      <w:r w:rsidRPr="000701EE">
        <w:rPr>
          <w:bCs/>
          <w:iCs/>
          <w:sz w:val="24"/>
          <w:szCs w:val="24"/>
        </w:rPr>
        <w:t>и</w:t>
      </w:r>
      <w:r w:rsidRPr="000701EE">
        <w:rPr>
          <w:bCs/>
          <w:iCs/>
          <w:spacing w:val="-2"/>
          <w:sz w:val="24"/>
          <w:szCs w:val="24"/>
        </w:rPr>
        <w:t xml:space="preserve"> </w:t>
      </w:r>
      <w:r w:rsidRPr="000701EE">
        <w:rPr>
          <w:bCs/>
          <w:iCs/>
          <w:sz w:val="24"/>
          <w:szCs w:val="24"/>
        </w:rPr>
        <w:t>анализе;</w:t>
      </w:r>
    </w:p>
    <w:p w14:paraId="0DA1355F" w14:textId="77777777" w:rsidR="000701EE" w:rsidRPr="000701EE" w:rsidRDefault="000701EE" w:rsidP="002E5551">
      <w:pPr>
        <w:widowControl/>
        <w:numPr>
          <w:ilvl w:val="0"/>
          <w:numId w:val="36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организация</w:t>
      </w:r>
      <w:r w:rsidRPr="000701EE">
        <w:rPr>
          <w:color w:val="000000"/>
          <w:spacing w:val="1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интересных</w:t>
      </w:r>
      <w:r w:rsidRPr="000701EE">
        <w:rPr>
          <w:color w:val="000000"/>
          <w:spacing w:val="15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полезных</w:t>
      </w:r>
      <w:r w:rsidRPr="000701EE">
        <w:rPr>
          <w:color w:val="000000"/>
          <w:spacing w:val="16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для</w:t>
      </w:r>
      <w:r w:rsidRPr="000701EE">
        <w:rPr>
          <w:color w:val="000000"/>
          <w:spacing w:val="1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личностного</w:t>
      </w:r>
      <w:r w:rsidRPr="000701EE">
        <w:rPr>
          <w:color w:val="000000"/>
          <w:spacing w:val="1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развития</w:t>
      </w:r>
      <w:r w:rsidRPr="000701EE">
        <w:rPr>
          <w:color w:val="000000"/>
          <w:spacing w:val="14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ребенка</w:t>
      </w:r>
      <w:r w:rsidRPr="000701EE">
        <w:rPr>
          <w:color w:val="000000"/>
          <w:spacing w:val="1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совместных</w:t>
      </w:r>
      <w:r w:rsidRPr="000701EE">
        <w:rPr>
          <w:color w:val="000000"/>
          <w:spacing w:val="15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дел</w:t>
      </w:r>
      <w:r w:rsidRPr="000701EE">
        <w:rPr>
          <w:color w:val="000000"/>
          <w:spacing w:val="-58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учащимися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вверенного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ему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(познавательной,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трудовой,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спортивно -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оздоровительной,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духовно-нравственной,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творческой,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профориентационной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направленности),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позволяющие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одной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стороны,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–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вовлечь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них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детей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самыми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 xml:space="preserve">разными потребностями и тем самым дать им </w:t>
      </w:r>
      <w:r w:rsidRPr="000701EE">
        <w:rPr>
          <w:color w:val="000000"/>
          <w:sz w:val="24"/>
          <w:szCs w:val="24"/>
          <w:lang w:eastAsia="ru-RU"/>
        </w:rPr>
        <w:lastRenderedPageBreak/>
        <w:t>возможность самореализоваться в них, а 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другой, – установить и упрочить доверительные отношения с учащимися класса, стать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для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них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значимым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взрослым,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задающим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образцы поведения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обществе.</w:t>
      </w:r>
    </w:p>
    <w:p w14:paraId="7C8934BB" w14:textId="77777777" w:rsidR="000701EE" w:rsidRPr="000701EE" w:rsidRDefault="000701EE" w:rsidP="002E5551">
      <w:pPr>
        <w:widowControl/>
        <w:numPr>
          <w:ilvl w:val="0"/>
          <w:numId w:val="36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проведение</w:t>
      </w:r>
      <w:r w:rsidRPr="000701EE">
        <w:rPr>
          <w:color w:val="000000"/>
          <w:spacing w:val="-6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классных</w:t>
      </w:r>
      <w:r w:rsidRPr="000701EE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часов,</w:t>
      </w:r>
      <w:r w:rsidRPr="000701EE">
        <w:rPr>
          <w:color w:val="000000"/>
          <w:spacing w:val="-5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как</w:t>
      </w:r>
      <w:r w:rsidRPr="000701EE">
        <w:rPr>
          <w:color w:val="000000"/>
          <w:spacing w:val="-5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часов</w:t>
      </w:r>
      <w:r w:rsidRPr="000701EE">
        <w:rPr>
          <w:color w:val="000000"/>
          <w:spacing w:val="-5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плодотворного</w:t>
      </w:r>
      <w:r w:rsidRPr="000701EE">
        <w:rPr>
          <w:color w:val="000000"/>
          <w:spacing w:val="-4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доверительного</w:t>
      </w:r>
      <w:r w:rsidRPr="000701EE">
        <w:rPr>
          <w:color w:val="000000"/>
          <w:spacing w:val="-5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общения</w:t>
      </w:r>
      <w:r w:rsidRPr="000701EE">
        <w:rPr>
          <w:color w:val="000000"/>
          <w:spacing w:val="-4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педагога</w:t>
      </w:r>
      <w:r w:rsidRPr="000701EE">
        <w:rPr>
          <w:color w:val="000000"/>
          <w:spacing w:val="-58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 школьников, основанных на принципах уважительного отношения к личности ребенка,</w:t>
      </w:r>
      <w:r w:rsidRPr="000701EE">
        <w:rPr>
          <w:color w:val="000000"/>
          <w:spacing w:val="-5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поддержки активной позиции каждого ребенка в беседе, предоставления школьникам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возможности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обсуждения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принятия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решений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обсуждаемой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проблеме,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создания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благоприятной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среды для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общения.</w:t>
      </w:r>
    </w:p>
    <w:p w14:paraId="36B8E51E" w14:textId="77777777" w:rsidR="000701EE" w:rsidRPr="000701EE" w:rsidRDefault="000701EE" w:rsidP="002E5551">
      <w:pPr>
        <w:widowControl/>
        <w:numPr>
          <w:ilvl w:val="0"/>
          <w:numId w:val="36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сплочение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коллектива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через: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игры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тренинги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сплочение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командообразование; однодневные и многодневные походы и экскурсии, организуемые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классными руководителями и родителями; празднования в классе дней рождения детей,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включающие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себя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подготовленные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ученическими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микрогруппами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поздравления,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сюрпризы, творческие подарки и розыгрыши; регулярные внутриклассные «огоньки» 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вечера, дающие каждому школьнику возможность рефлексии собственного участия 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жизни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класса.</w:t>
      </w:r>
    </w:p>
    <w:p w14:paraId="6E3A7B0D" w14:textId="77777777" w:rsidR="000701EE" w:rsidRPr="000701EE" w:rsidRDefault="000701EE" w:rsidP="002E5551">
      <w:pPr>
        <w:widowControl/>
        <w:numPr>
          <w:ilvl w:val="0"/>
          <w:numId w:val="36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выработка</w:t>
      </w:r>
      <w:r w:rsidRPr="000701EE">
        <w:rPr>
          <w:color w:val="000000"/>
          <w:spacing w:val="-8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совместно</w:t>
      </w:r>
      <w:r w:rsidRPr="000701EE">
        <w:rPr>
          <w:color w:val="000000"/>
          <w:spacing w:val="-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</w:t>
      </w:r>
      <w:r w:rsidRPr="000701EE">
        <w:rPr>
          <w:color w:val="000000"/>
          <w:spacing w:val="-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школьниками</w:t>
      </w:r>
      <w:r w:rsidRPr="000701EE">
        <w:rPr>
          <w:color w:val="000000"/>
          <w:spacing w:val="-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законов</w:t>
      </w:r>
      <w:r w:rsidRPr="000701EE">
        <w:rPr>
          <w:color w:val="000000"/>
          <w:spacing w:val="-6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класса,</w:t>
      </w:r>
      <w:r w:rsidRPr="000701EE">
        <w:rPr>
          <w:color w:val="000000"/>
          <w:spacing w:val="-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помогающих</w:t>
      </w:r>
      <w:r w:rsidRPr="000701EE">
        <w:rPr>
          <w:color w:val="000000"/>
          <w:spacing w:val="-5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детям</w:t>
      </w:r>
      <w:r w:rsidRPr="000701EE">
        <w:rPr>
          <w:color w:val="000000"/>
          <w:spacing w:val="-8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освоить</w:t>
      </w:r>
      <w:r w:rsidRPr="000701EE">
        <w:rPr>
          <w:color w:val="000000"/>
          <w:spacing w:val="-6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нормы</w:t>
      </w:r>
      <w:r w:rsidRPr="000701EE">
        <w:rPr>
          <w:color w:val="000000"/>
          <w:spacing w:val="-58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правила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общения,</w:t>
      </w:r>
      <w:r w:rsidRPr="000701EE">
        <w:rPr>
          <w:color w:val="000000"/>
          <w:spacing w:val="-4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которым</w:t>
      </w:r>
      <w:r w:rsidRPr="000701EE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они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должны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следовать</w:t>
      </w:r>
      <w:r w:rsidRPr="000701EE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школе.</w:t>
      </w:r>
    </w:p>
    <w:p w14:paraId="548F82AE" w14:textId="77777777" w:rsidR="000701EE" w:rsidRPr="000701EE" w:rsidRDefault="000701EE" w:rsidP="000701EE">
      <w:pPr>
        <w:ind w:firstLine="709"/>
        <w:jc w:val="both"/>
        <w:outlineLvl w:val="2"/>
        <w:rPr>
          <w:b/>
          <w:bCs/>
          <w:i/>
          <w:iCs/>
          <w:sz w:val="24"/>
          <w:szCs w:val="24"/>
        </w:rPr>
      </w:pPr>
      <w:r w:rsidRPr="000701EE">
        <w:rPr>
          <w:b/>
          <w:bCs/>
          <w:i/>
          <w:iCs/>
          <w:sz w:val="24"/>
          <w:szCs w:val="24"/>
        </w:rPr>
        <w:t>Индивидуальная</w:t>
      </w:r>
      <w:r w:rsidRPr="000701EE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работа</w:t>
      </w:r>
      <w:r w:rsidRPr="000701EE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с</w:t>
      </w:r>
      <w:r w:rsidRPr="000701EE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учащимися:</w:t>
      </w:r>
    </w:p>
    <w:p w14:paraId="209528DA" w14:textId="77777777" w:rsidR="000701EE" w:rsidRPr="000701EE" w:rsidRDefault="000701EE" w:rsidP="002E5551">
      <w:pPr>
        <w:widowControl/>
        <w:numPr>
          <w:ilvl w:val="0"/>
          <w:numId w:val="35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изучение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особенностей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личностного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развития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учащихся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через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наблюдение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поведением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школьников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повседневной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жизни,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специально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создаваемых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педагогических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ситуациях,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играх,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погружающих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ребенка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мир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человеческих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отношений,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организуемых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педагогом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беседах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тем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или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иным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нравственным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проблемам;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результаты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наблюдения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сверяются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результатами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бесед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классного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руководителя с родителями школьников, с преподающими в его классе учителями, 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также</w:t>
      </w:r>
      <w:r w:rsidRPr="000701EE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(при необходимости) –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школьным</w:t>
      </w:r>
      <w:r w:rsidRPr="000701EE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психологом.</w:t>
      </w:r>
    </w:p>
    <w:p w14:paraId="154CEC4B" w14:textId="77777777" w:rsidR="000701EE" w:rsidRPr="000701EE" w:rsidRDefault="000701EE" w:rsidP="002E5551">
      <w:pPr>
        <w:widowControl/>
        <w:numPr>
          <w:ilvl w:val="0"/>
          <w:numId w:val="35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поддержка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ребенка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решении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важных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для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него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жизненных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проблем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(налаживания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взаимоотношений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одноклассниками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или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учителями,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выбора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профессии,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вуза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дальнейшего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трудоустройства,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успеваемости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т.п.),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когда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каждая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проблема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трансформируется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классным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руководителем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задачу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для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школьника,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которую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они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совместно стараются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решить.</w:t>
      </w:r>
    </w:p>
    <w:p w14:paraId="4311BC75" w14:textId="77777777" w:rsidR="000701EE" w:rsidRPr="000701EE" w:rsidRDefault="000701EE" w:rsidP="002E5551">
      <w:pPr>
        <w:widowControl/>
        <w:numPr>
          <w:ilvl w:val="0"/>
          <w:numId w:val="35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индивидуальная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работа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школьниками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класса,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направленная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заполнение</w:t>
      </w:r>
      <w:r w:rsidRPr="000701EE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личных портфолио, в которых дети не просто фиксируют свои учебные, творческие,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спортивные, личностные достижения, но и в ходе индивидуальных неформальных бесед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 классным руководителем в начале каждого года планируют их, а в конце года – вместе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анализируют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свои</w:t>
      </w:r>
      <w:r w:rsidRPr="000701EE">
        <w:rPr>
          <w:color w:val="000000"/>
          <w:spacing w:val="4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успехи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неудачи.</w:t>
      </w:r>
    </w:p>
    <w:p w14:paraId="1A77ABB9" w14:textId="77777777" w:rsidR="000701EE" w:rsidRPr="000701EE" w:rsidRDefault="000701EE" w:rsidP="002E5551">
      <w:pPr>
        <w:widowControl/>
        <w:numPr>
          <w:ilvl w:val="0"/>
          <w:numId w:val="35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коррекция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поведения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ребенка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через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частные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беседы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ним,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его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родителями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или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законными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представителями,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другими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учащимися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класса;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через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включение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проводимые школьным психологом тренинги общения; через предложение взять на себя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ответственность за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то или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иное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поручение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классе.</w:t>
      </w:r>
    </w:p>
    <w:p w14:paraId="7C039C2A" w14:textId="77777777" w:rsidR="000701EE" w:rsidRPr="000701EE" w:rsidRDefault="000701EE" w:rsidP="000701EE">
      <w:pPr>
        <w:ind w:firstLine="709"/>
        <w:jc w:val="both"/>
        <w:outlineLvl w:val="2"/>
        <w:rPr>
          <w:b/>
          <w:bCs/>
          <w:i/>
          <w:iCs/>
          <w:sz w:val="24"/>
          <w:szCs w:val="24"/>
        </w:rPr>
      </w:pPr>
      <w:r w:rsidRPr="000701EE">
        <w:rPr>
          <w:b/>
          <w:bCs/>
          <w:i/>
          <w:iCs/>
          <w:sz w:val="24"/>
          <w:szCs w:val="24"/>
        </w:rPr>
        <w:t>Работа</w:t>
      </w:r>
      <w:r w:rsidRPr="000701EE">
        <w:rPr>
          <w:b/>
          <w:bCs/>
          <w:i/>
          <w:iCs/>
          <w:spacing w:val="-7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с</w:t>
      </w:r>
      <w:r w:rsidRPr="000701EE">
        <w:rPr>
          <w:b/>
          <w:bCs/>
          <w:i/>
          <w:iCs/>
          <w:spacing w:val="-8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учителями,</w:t>
      </w:r>
      <w:r w:rsidRPr="000701EE">
        <w:rPr>
          <w:b/>
          <w:bCs/>
          <w:i/>
          <w:iCs/>
          <w:spacing w:val="-10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преподающими</w:t>
      </w:r>
      <w:r w:rsidRPr="000701EE">
        <w:rPr>
          <w:b/>
          <w:bCs/>
          <w:i/>
          <w:iCs/>
          <w:spacing w:val="-7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в</w:t>
      </w:r>
      <w:r w:rsidRPr="000701EE">
        <w:rPr>
          <w:b/>
          <w:bCs/>
          <w:i/>
          <w:iCs/>
          <w:spacing w:val="-8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классе:</w:t>
      </w:r>
    </w:p>
    <w:p w14:paraId="318AEDCC" w14:textId="77777777" w:rsidR="000701EE" w:rsidRPr="000701EE" w:rsidRDefault="000701EE" w:rsidP="002E5551">
      <w:pPr>
        <w:widowControl/>
        <w:numPr>
          <w:ilvl w:val="0"/>
          <w:numId w:val="34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регулярные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консультации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классного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руководителя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учителями-предметниками,</w:t>
      </w:r>
      <w:r w:rsidRPr="000701EE">
        <w:rPr>
          <w:color w:val="000000"/>
          <w:spacing w:val="-5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направленные на формирование единства мнений и требований педагогов по ключевым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вопросам воспитания, на предупреждение и разрешение конфликтов между учителями 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учащимися;</w:t>
      </w:r>
    </w:p>
    <w:p w14:paraId="39D16C5F" w14:textId="77777777" w:rsidR="000701EE" w:rsidRPr="000701EE" w:rsidRDefault="000701EE" w:rsidP="002E5551">
      <w:pPr>
        <w:widowControl/>
        <w:numPr>
          <w:ilvl w:val="0"/>
          <w:numId w:val="34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проведение мини-педсоветов, направленных на решение конкретных проблем класса 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интеграцию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воспитательных</w:t>
      </w:r>
      <w:r w:rsidRPr="000701EE">
        <w:rPr>
          <w:color w:val="000000"/>
          <w:spacing w:val="4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влияний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школьников;</w:t>
      </w:r>
    </w:p>
    <w:p w14:paraId="32375A5F" w14:textId="77777777" w:rsidR="000701EE" w:rsidRPr="000701EE" w:rsidRDefault="000701EE" w:rsidP="002E5551">
      <w:pPr>
        <w:widowControl/>
        <w:numPr>
          <w:ilvl w:val="0"/>
          <w:numId w:val="34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привлечение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учителей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участию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внутриклассных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делах,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дающих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педагогам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возможность лучше узнавать и понимать своих учеников, увидев их в иной, отличной от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учебной,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обстановке;</w:t>
      </w:r>
    </w:p>
    <w:p w14:paraId="1092AA88" w14:textId="77777777" w:rsidR="000701EE" w:rsidRPr="000701EE" w:rsidRDefault="000701EE" w:rsidP="002E5551">
      <w:pPr>
        <w:widowControl/>
        <w:numPr>
          <w:ilvl w:val="0"/>
          <w:numId w:val="34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привлечение учителей к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участию в родительских собраниях класса для объединения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усилий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деле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обучения и воспитания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детей.</w:t>
      </w:r>
    </w:p>
    <w:p w14:paraId="65A4E9D6" w14:textId="77777777" w:rsidR="000701EE" w:rsidRPr="000701EE" w:rsidRDefault="000701EE" w:rsidP="000701EE">
      <w:pPr>
        <w:ind w:firstLine="709"/>
        <w:jc w:val="both"/>
        <w:outlineLvl w:val="2"/>
        <w:rPr>
          <w:b/>
          <w:bCs/>
          <w:i/>
          <w:iCs/>
          <w:sz w:val="24"/>
          <w:szCs w:val="24"/>
        </w:rPr>
      </w:pPr>
      <w:r w:rsidRPr="000701EE">
        <w:rPr>
          <w:b/>
          <w:bCs/>
          <w:i/>
          <w:iCs/>
          <w:sz w:val="24"/>
          <w:szCs w:val="24"/>
        </w:rPr>
        <w:t>Работа</w:t>
      </w:r>
      <w:r w:rsidRPr="000701EE">
        <w:rPr>
          <w:b/>
          <w:bCs/>
          <w:i/>
          <w:iCs/>
          <w:spacing w:val="-10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с</w:t>
      </w:r>
      <w:r w:rsidRPr="000701EE">
        <w:rPr>
          <w:b/>
          <w:bCs/>
          <w:i/>
          <w:iCs/>
          <w:spacing w:val="-10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родителями</w:t>
      </w:r>
      <w:r w:rsidRPr="000701EE">
        <w:rPr>
          <w:b/>
          <w:bCs/>
          <w:i/>
          <w:iCs/>
          <w:spacing w:val="-11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учащихся</w:t>
      </w:r>
      <w:r w:rsidRPr="000701EE">
        <w:rPr>
          <w:b/>
          <w:bCs/>
          <w:i/>
          <w:iCs/>
          <w:spacing w:val="-10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или</w:t>
      </w:r>
      <w:r w:rsidRPr="000701EE">
        <w:rPr>
          <w:b/>
          <w:bCs/>
          <w:i/>
          <w:iCs/>
          <w:spacing w:val="-9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их</w:t>
      </w:r>
      <w:r w:rsidRPr="000701EE">
        <w:rPr>
          <w:b/>
          <w:bCs/>
          <w:i/>
          <w:iCs/>
          <w:spacing w:val="-10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законными</w:t>
      </w:r>
      <w:r w:rsidRPr="000701EE">
        <w:rPr>
          <w:b/>
          <w:bCs/>
          <w:i/>
          <w:iCs/>
          <w:spacing w:val="-9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представителями:</w:t>
      </w:r>
    </w:p>
    <w:p w14:paraId="02ABAD0F" w14:textId="77777777" w:rsidR="000701EE" w:rsidRPr="000701EE" w:rsidRDefault="000701EE" w:rsidP="002E5551">
      <w:pPr>
        <w:widowControl/>
        <w:numPr>
          <w:ilvl w:val="0"/>
          <w:numId w:val="33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регулярное</w:t>
      </w:r>
      <w:r w:rsidRPr="000701EE">
        <w:rPr>
          <w:color w:val="000000"/>
          <w:spacing w:val="4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информирование</w:t>
      </w:r>
      <w:r w:rsidRPr="000701EE">
        <w:rPr>
          <w:color w:val="000000"/>
          <w:spacing w:val="39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родителей</w:t>
      </w:r>
      <w:r w:rsidRPr="000701EE">
        <w:rPr>
          <w:color w:val="000000"/>
          <w:spacing w:val="4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</w:t>
      </w:r>
      <w:r w:rsidRPr="000701EE">
        <w:rPr>
          <w:color w:val="000000"/>
          <w:spacing w:val="40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школьных</w:t>
      </w:r>
      <w:r w:rsidRPr="000701EE">
        <w:rPr>
          <w:color w:val="000000"/>
          <w:spacing w:val="45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успехах</w:t>
      </w:r>
      <w:r w:rsidRPr="000701EE">
        <w:rPr>
          <w:color w:val="000000"/>
          <w:spacing w:val="4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4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проблемах</w:t>
      </w:r>
      <w:r w:rsidRPr="000701EE">
        <w:rPr>
          <w:color w:val="000000"/>
          <w:spacing w:val="4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их</w:t>
      </w:r>
      <w:r w:rsidRPr="000701EE">
        <w:rPr>
          <w:color w:val="000000"/>
          <w:spacing w:val="4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детей,</w:t>
      </w:r>
      <w:r w:rsidRPr="000701EE">
        <w:rPr>
          <w:color w:val="000000"/>
          <w:spacing w:val="40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</w:t>
      </w:r>
      <w:r w:rsidRPr="000701EE">
        <w:rPr>
          <w:color w:val="000000"/>
          <w:spacing w:val="-5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жизни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класса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целом;</w:t>
      </w:r>
    </w:p>
    <w:p w14:paraId="0F1AC4A9" w14:textId="77777777" w:rsidR="000701EE" w:rsidRPr="000701EE" w:rsidRDefault="000701EE" w:rsidP="002E5551">
      <w:pPr>
        <w:widowControl/>
        <w:numPr>
          <w:ilvl w:val="0"/>
          <w:numId w:val="33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помощь</w:t>
      </w:r>
      <w:r w:rsidRPr="000701EE">
        <w:rPr>
          <w:color w:val="000000"/>
          <w:spacing w:val="2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родителям</w:t>
      </w:r>
      <w:r w:rsidRPr="000701EE">
        <w:rPr>
          <w:color w:val="000000"/>
          <w:spacing w:val="20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школьников</w:t>
      </w:r>
      <w:r w:rsidRPr="000701EE">
        <w:rPr>
          <w:color w:val="000000"/>
          <w:spacing w:val="20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или</w:t>
      </w:r>
      <w:r w:rsidRPr="000701EE">
        <w:rPr>
          <w:color w:val="000000"/>
          <w:spacing w:val="2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их</w:t>
      </w:r>
      <w:r w:rsidRPr="000701EE">
        <w:rPr>
          <w:color w:val="000000"/>
          <w:spacing w:val="20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законным</w:t>
      </w:r>
      <w:r w:rsidRPr="000701EE">
        <w:rPr>
          <w:color w:val="000000"/>
          <w:spacing w:val="19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представителям</w:t>
      </w:r>
      <w:r w:rsidRPr="000701EE">
        <w:rPr>
          <w:color w:val="000000"/>
          <w:spacing w:val="20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20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регулировании</w:t>
      </w:r>
      <w:r w:rsidRPr="000701EE">
        <w:rPr>
          <w:color w:val="000000"/>
          <w:spacing w:val="-57"/>
          <w:sz w:val="24"/>
          <w:szCs w:val="24"/>
          <w:lang w:eastAsia="ru-RU"/>
        </w:rPr>
        <w:t xml:space="preserve">         </w:t>
      </w:r>
      <w:r w:rsidRPr="000701EE">
        <w:rPr>
          <w:color w:val="000000"/>
          <w:sz w:val="24"/>
          <w:szCs w:val="24"/>
          <w:lang w:eastAsia="ru-RU"/>
        </w:rPr>
        <w:t xml:space="preserve"> отношений   между ними, администрацией школы и учителями-предметниками;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</w:p>
    <w:p w14:paraId="10F74152" w14:textId="77777777" w:rsidR="000701EE" w:rsidRPr="000701EE" w:rsidRDefault="000701EE" w:rsidP="002E5551">
      <w:pPr>
        <w:widowControl/>
        <w:numPr>
          <w:ilvl w:val="0"/>
          <w:numId w:val="33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организация</w:t>
      </w:r>
      <w:r w:rsidRPr="000701EE">
        <w:rPr>
          <w:color w:val="000000"/>
          <w:spacing w:val="14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родительских</w:t>
      </w:r>
      <w:r w:rsidRPr="000701EE">
        <w:rPr>
          <w:color w:val="000000"/>
          <w:spacing w:val="15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собраний,</w:t>
      </w:r>
      <w:r w:rsidRPr="000701EE">
        <w:rPr>
          <w:color w:val="000000"/>
          <w:spacing w:val="10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происходящих</w:t>
      </w:r>
      <w:r w:rsidRPr="000701EE">
        <w:rPr>
          <w:color w:val="000000"/>
          <w:spacing w:val="1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режиме</w:t>
      </w:r>
      <w:r w:rsidRPr="000701EE">
        <w:rPr>
          <w:color w:val="000000"/>
          <w:spacing w:val="1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обсуждения</w:t>
      </w:r>
      <w:r w:rsidRPr="000701EE">
        <w:rPr>
          <w:color w:val="000000"/>
          <w:spacing w:val="1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 xml:space="preserve">наиболее </w:t>
      </w:r>
      <w:r w:rsidRPr="000701EE">
        <w:rPr>
          <w:color w:val="000000"/>
          <w:spacing w:val="-5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острых проблем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обучения и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воспитания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школьников;</w:t>
      </w:r>
    </w:p>
    <w:p w14:paraId="78919A90" w14:textId="77777777" w:rsidR="000701EE" w:rsidRPr="000701EE" w:rsidRDefault="000701EE" w:rsidP="002E5551">
      <w:pPr>
        <w:widowControl/>
        <w:numPr>
          <w:ilvl w:val="0"/>
          <w:numId w:val="33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lastRenderedPageBreak/>
        <w:t>изучение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особенностей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личностного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развития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учащихся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через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наблюдение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поведением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школьников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повседневной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жизни,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специально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создаваемых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педагогических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ситуациях,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играх,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погружающих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ребенка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мир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человеческих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отношений,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организуемых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педагогом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беседах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тем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или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иным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нравственным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проблемам;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результаты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наблюдения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сверяются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результатами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бесед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классного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руководителя с родителями школьников, с преподающими в его классе учителями, 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также</w:t>
      </w:r>
      <w:r w:rsidRPr="000701EE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(при необходимости) –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школьным</w:t>
      </w:r>
      <w:r w:rsidRPr="000701EE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психологом.</w:t>
      </w:r>
    </w:p>
    <w:p w14:paraId="04E373DD" w14:textId="77777777" w:rsidR="000701EE" w:rsidRPr="000701EE" w:rsidRDefault="000701EE" w:rsidP="002E5551">
      <w:pPr>
        <w:widowControl/>
        <w:numPr>
          <w:ilvl w:val="0"/>
          <w:numId w:val="33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поддержка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ребенка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решении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важных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для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него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жизненных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проблем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(налаживания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взаимоотношений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одноклассниками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или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учителями,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выбора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профессии,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вуза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дальнейшего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трудоустройства,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успеваемости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т.п.),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когда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каждая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проблема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трансформируется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классным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руководителем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задачу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для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школьника,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которую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они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совместно стараются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решить.</w:t>
      </w:r>
    </w:p>
    <w:p w14:paraId="24E087FB" w14:textId="77777777" w:rsidR="000701EE" w:rsidRPr="000701EE" w:rsidRDefault="000701EE" w:rsidP="002E5551">
      <w:pPr>
        <w:widowControl/>
        <w:numPr>
          <w:ilvl w:val="0"/>
          <w:numId w:val="33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индивидуальная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работа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школьниками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класса,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направленная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заполнение</w:t>
      </w:r>
      <w:r w:rsidRPr="000701EE">
        <w:rPr>
          <w:color w:val="000000"/>
          <w:spacing w:val="60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личных портфолио, в которых дети не просто фиксируют свои учебные, творческие,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спортивные, личностные достижения, но и в ходе индивидуальных неформальных бесед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 классным руководителем в начале каждого года планируют их, а в конце года – вместе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анализируют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свои</w:t>
      </w:r>
      <w:r w:rsidRPr="000701EE">
        <w:rPr>
          <w:color w:val="000000"/>
          <w:spacing w:val="4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успехи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неудачи.</w:t>
      </w:r>
    </w:p>
    <w:p w14:paraId="54CD5F7B" w14:textId="77777777" w:rsidR="000701EE" w:rsidRPr="000701EE" w:rsidRDefault="000701EE" w:rsidP="002E5551">
      <w:pPr>
        <w:widowControl/>
        <w:numPr>
          <w:ilvl w:val="0"/>
          <w:numId w:val="33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коррекция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поведения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ребенка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через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частные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беседы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ним,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его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родителями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или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законными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представителями,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другими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учащимися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класса;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через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включение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проводимые школьным психологом тренинги общения; через предложение взять на себя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ответственность за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то или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иное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поручение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классе.</w:t>
      </w:r>
    </w:p>
    <w:p w14:paraId="65D4CD78" w14:textId="77777777" w:rsidR="000701EE" w:rsidRPr="000701EE" w:rsidRDefault="000701EE" w:rsidP="002E5551">
      <w:pPr>
        <w:widowControl/>
        <w:numPr>
          <w:ilvl w:val="0"/>
          <w:numId w:val="33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привлечение членов семей школьников к организации и проведению дел класса;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</w:p>
    <w:p w14:paraId="2FDB61FE" w14:textId="77777777" w:rsidR="000701EE" w:rsidRPr="000701EE" w:rsidRDefault="000701EE" w:rsidP="002E5551">
      <w:pPr>
        <w:widowControl/>
        <w:numPr>
          <w:ilvl w:val="0"/>
          <w:numId w:val="33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организация на базе класса</w:t>
      </w:r>
      <w:r w:rsidRPr="000701EE">
        <w:rPr>
          <w:color w:val="000000"/>
          <w:sz w:val="24"/>
          <w:szCs w:val="24"/>
          <w:lang w:eastAsia="ru-RU"/>
        </w:rPr>
        <w:tab/>
        <w:t>семейных</w:t>
      </w:r>
      <w:r w:rsidRPr="000701EE">
        <w:rPr>
          <w:color w:val="000000"/>
          <w:sz w:val="24"/>
          <w:szCs w:val="24"/>
          <w:lang w:eastAsia="ru-RU"/>
        </w:rPr>
        <w:tab/>
        <w:t xml:space="preserve">праздников, конкурсов, 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соревнований, </w:t>
      </w:r>
      <w:r w:rsidRPr="000701EE">
        <w:rPr>
          <w:color w:val="000000"/>
          <w:spacing w:val="-5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направленных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сплочение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семьи и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школы.</w:t>
      </w:r>
    </w:p>
    <w:p w14:paraId="0E4B083F" w14:textId="77777777" w:rsidR="000701EE" w:rsidRPr="000701EE" w:rsidRDefault="000701EE" w:rsidP="000701EE">
      <w:pPr>
        <w:ind w:firstLine="709"/>
        <w:jc w:val="both"/>
        <w:outlineLvl w:val="1"/>
        <w:rPr>
          <w:b/>
          <w:bCs/>
          <w:sz w:val="24"/>
          <w:szCs w:val="24"/>
        </w:rPr>
      </w:pPr>
      <w:r w:rsidRPr="000701EE">
        <w:rPr>
          <w:b/>
          <w:bCs/>
          <w:sz w:val="24"/>
          <w:szCs w:val="24"/>
        </w:rPr>
        <w:t xml:space="preserve">        </w:t>
      </w:r>
    </w:p>
    <w:p w14:paraId="6F880A7D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i/>
          <w:sz w:val="24"/>
          <w:szCs w:val="24"/>
          <w:u w:val="single"/>
          <w:lang w:eastAsia="ru-RU"/>
        </w:rPr>
      </w:pPr>
      <w:r w:rsidRPr="000701EE">
        <w:rPr>
          <w:b/>
          <w:sz w:val="24"/>
          <w:szCs w:val="24"/>
          <w:u w:val="single"/>
          <w:lang w:eastAsia="ru-RU"/>
        </w:rPr>
        <w:t>Основные школьные дела</w:t>
      </w:r>
    </w:p>
    <w:p w14:paraId="510740B0" w14:textId="77777777" w:rsidR="000701EE" w:rsidRPr="000701EE" w:rsidRDefault="000701EE" w:rsidP="000701EE">
      <w:pPr>
        <w:autoSpaceDE/>
        <w:autoSpaceDN/>
        <w:ind w:left="284" w:firstLine="709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 xml:space="preserve">Основные школьные дела </w:t>
      </w:r>
      <w:r w:rsidRPr="000701EE">
        <w:rPr>
          <w:color w:val="000000"/>
          <w:spacing w:val="-9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–</w:t>
      </w:r>
      <w:r w:rsidRPr="000701EE">
        <w:rPr>
          <w:color w:val="000000"/>
          <w:spacing w:val="-9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это</w:t>
      </w:r>
      <w:r w:rsidRPr="000701EE">
        <w:rPr>
          <w:color w:val="000000"/>
          <w:spacing w:val="-9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комплекс</w:t>
      </w:r>
      <w:r w:rsidRPr="000701EE">
        <w:rPr>
          <w:color w:val="000000"/>
          <w:spacing w:val="-10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главных</w:t>
      </w:r>
      <w:r w:rsidRPr="000701EE">
        <w:rPr>
          <w:color w:val="000000"/>
          <w:spacing w:val="-9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традиционных</w:t>
      </w:r>
      <w:r w:rsidRPr="000701EE">
        <w:rPr>
          <w:color w:val="000000"/>
          <w:spacing w:val="-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общешкольных</w:t>
      </w:r>
      <w:r w:rsidRPr="000701EE">
        <w:rPr>
          <w:color w:val="000000"/>
          <w:spacing w:val="-9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дел,</w:t>
      </w:r>
      <w:r w:rsidRPr="000701EE">
        <w:rPr>
          <w:color w:val="000000"/>
          <w:spacing w:val="-1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-10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которых</w:t>
      </w:r>
      <w:r w:rsidRPr="000701EE">
        <w:rPr>
          <w:color w:val="000000"/>
          <w:spacing w:val="-5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принимает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участие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большая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часть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школьников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которые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обязательно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планируются,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готовятся,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проводятся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анализируются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совестно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педагогами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детьми.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 xml:space="preserve">Они 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обеспечивают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включенность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большого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числа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детей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взрослых,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способствуют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интенсификации их общения, ставят их в ответственную позицию к происходящему в школе.</w:t>
      </w:r>
      <w:r w:rsidRPr="000701EE">
        <w:rPr>
          <w:color w:val="000000"/>
          <w:spacing w:val="-5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Введение ключевых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дел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жизнь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школы помогает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преодолеть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мероприятийный характер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воспитания,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сводящийся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набору</w:t>
      </w:r>
      <w:r w:rsidRPr="000701EE">
        <w:rPr>
          <w:color w:val="000000"/>
          <w:spacing w:val="-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мероприятий,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организуемых педагогами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для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детей.</w:t>
      </w:r>
    </w:p>
    <w:p w14:paraId="1E4993B4" w14:textId="77777777" w:rsidR="000701EE" w:rsidRPr="000701EE" w:rsidRDefault="000701EE" w:rsidP="000701EE">
      <w:pPr>
        <w:autoSpaceDE/>
        <w:autoSpaceDN/>
        <w:ind w:left="284" w:firstLine="425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Для</w:t>
      </w:r>
      <w:r w:rsidRPr="000701EE">
        <w:rPr>
          <w:color w:val="000000"/>
          <w:spacing w:val="-9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этого</w:t>
      </w:r>
      <w:r w:rsidRPr="000701EE">
        <w:rPr>
          <w:color w:val="000000"/>
          <w:spacing w:val="-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-8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школе</w:t>
      </w:r>
      <w:r w:rsidRPr="000701EE">
        <w:rPr>
          <w:color w:val="000000"/>
          <w:spacing w:val="-8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используются</w:t>
      </w:r>
      <w:r w:rsidRPr="000701EE">
        <w:rPr>
          <w:color w:val="000000"/>
          <w:spacing w:val="-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следующие</w:t>
      </w:r>
      <w:r w:rsidRPr="000701EE">
        <w:rPr>
          <w:color w:val="000000"/>
          <w:spacing w:val="-8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формы</w:t>
      </w:r>
      <w:r w:rsidRPr="000701EE">
        <w:rPr>
          <w:color w:val="000000"/>
          <w:spacing w:val="-8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работы:</w:t>
      </w:r>
    </w:p>
    <w:p w14:paraId="07B42C39" w14:textId="77777777" w:rsidR="000701EE" w:rsidRPr="000701EE" w:rsidRDefault="000701EE" w:rsidP="000701EE">
      <w:pPr>
        <w:ind w:left="284" w:firstLine="425"/>
        <w:jc w:val="both"/>
        <w:outlineLvl w:val="2"/>
        <w:rPr>
          <w:b/>
          <w:bCs/>
          <w:iCs/>
          <w:sz w:val="24"/>
          <w:szCs w:val="24"/>
        </w:rPr>
      </w:pPr>
      <w:r w:rsidRPr="000701EE">
        <w:rPr>
          <w:b/>
          <w:bCs/>
          <w:i/>
          <w:iCs/>
          <w:sz w:val="24"/>
          <w:szCs w:val="24"/>
        </w:rPr>
        <w:t>На</w:t>
      </w:r>
      <w:r w:rsidRPr="000701EE">
        <w:rPr>
          <w:b/>
          <w:bCs/>
          <w:i/>
          <w:iCs/>
          <w:spacing w:val="-10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школьном</w:t>
      </w:r>
      <w:r w:rsidRPr="000701EE">
        <w:rPr>
          <w:b/>
          <w:bCs/>
          <w:i/>
          <w:iCs/>
          <w:spacing w:val="-10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уровне</w:t>
      </w:r>
      <w:r w:rsidRPr="000701EE">
        <w:rPr>
          <w:b/>
          <w:bCs/>
          <w:iCs/>
          <w:sz w:val="24"/>
          <w:szCs w:val="24"/>
        </w:rPr>
        <w:t>:</w:t>
      </w:r>
    </w:p>
    <w:p w14:paraId="2611334B" w14:textId="77777777" w:rsidR="000701EE" w:rsidRPr="000701EE" w:rsidRDefault="000701EE" w:rsidP="002E5551">
      <w:pPr>
        <w:widowControl/>
        <w:numPr>
          <w:ilvl w:val="0"/>
          <w:numId w:val="39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разновозрастные</w:t>
      </w:r>
      <w:r w:rsidRPr="000701EE">
        <w:rPr>
          <w:color w:val="000000"/>
          <w:spacing w:val="-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сборы:</w:t>
      </w:r>
      <w:r w:rsidRPr="000701EE">
        <w:rPr>
          <w:color w:val="000000"/>
          <w:spacing w:val="-5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Совет</w:t>
      </w:r>
      <w:r w:rsidRPr="000701EE">
        <w:rPr>
          <w:color w:val="000000"/>
          <w:spacing w:val="-5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старшеклассников,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работа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детского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оздоровительного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лагеря;</w:t>
      </w:r>
    </w:p>
    <w:p w14:paraId="7CE97AA4" w14:textId="77777777" w:rsidR="000701EE" w:rsidRPr="000701EE" w:rsidRDefault="000701EE" w:rsidP="002E5551">
      <w:pPr>
        <w:widowControl/>
        <w:numPr>
          <w:ilvl w:val="0"/>
          <w:numId w:val="39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rFonts w:eastAsia="№Е"/>
          <w:color w:val="000000"/>
          <w:sz w:val="24"/>
          <w:szCs w:val="24"/>
          <w:lang w:eastAsia="ru-RU"/>
        </w:rPr>
        <w:t>общешкольные  праздники, 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школы;</w:t>
      </w:r>
    </w:p>
    <w:p w14:paraId="2412E0D6" w14:textId="77777777" w:rsidR="000701EE" w:rsidRPr="000701EE" w:rsidRDefault="000701EE" w:rsidP="002E5551">
      <w:pPr>
        <w:widowControl/>
        <w:numPr>
          <w:ilvl w:val="0"/>
          <w:numId w:val="39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rFonts w:eastAsia="№Е"/>
          <w:color w:val="000000"/>
          <w:sz w:val="24"/>
          <w:szCs w:val="24"/>
          <w:lang w:eastAsia="ru-RU"/>
        </w:rPr>
        <w:t>Предметные недели (литературы, русского и английского языков; математики, физики, биологии и химии; истории,  обществознания и географии; начальных классов);</w:t>
      </w:r>
    </w:p>
    <w:p w14:paraId="034843F1" w14:textId="77777777" w:rsidR="000701EE" w:rsidRPr="000701EE" w:rsidRDefault="000701EE" w:rsidP="002E5551">
      <w:pPr>
        <w:widowControl/>
        <w:numPr>
          <w:ilvl w:val="0"/>
          <w:numId w:val="39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rFonts w:eastAsia="№Е"/>
          <w:color w:val="000000"/>
          <w:sz w:val="24"/>
          <w:szCs w:val="24"/>
          <w:lang w:eastAsia="ru-RU"/>
        </w:rPr>
        <w:t>торжественные р</w:t>
      </w:r>
      <w:r w:rsidRPr="000701EE">
        <w:rPr>
          <w:bCs/>
          <w:color w:val="000000"/>
          <w:sz w:val="24"/>
          <w:szCs w:val="24"/>
          <w:lang w:eastAsia="ru-RU"/>
        </w:rPr>
        <w:t xml:space="preserve">итуалы посвящения, связанные с переходом учащихся на </w:t>
      </w:r>
      <w:r w:rsidRPr="000701EE">
        <w:rPr>
          <w:rFonts w:eastAsia="№Е"/>
          <w:iCs/>
          <w:color w:val="000000"/>
          <w:sz w:val="24"/>
          <w:szCs w:val="24"/>
          <w:lang w:eastAsia="ru-RU"/>
        </w:rPr>
        <w:t>следующую</w:t>
      </w:r>
      <w:r w:rsidRPr="000701EE">
        <w:rPr>
          <w:bCs/>
          <w:color w:val="000000"/>
          <w:sz w:val="24"/>
          <w:szCs w:val="24"/>
          <w:lang w:eastAsia="ru-RU"/>
        </w:rPr>
        <w:t xml:space="preserve"> ступень образования, символизирующие приобретение ими новых социальных статусов в школе и р</w:t>
      </w:r>
      <w:r w:rsidRPr="000701EE">
        <w:rPr>
          <w:rFonts w:eastAsia="№Е"/>
          <w:color w:val="000000"/>
          <w:sz w:val="24"/>
          <w:szCs w:val="24"/>
          <w:lang w:eastAsia="ru-RU"/>
        </w:rPr>
        <w:t>азвивающие школьную идентичность детей;</w:t>
      </w:r>
    </w:p>
    <w:p w14:paraId="066331FF" w14:textId="77777777" w:rsidR="000701EE" w:rsidRPr="000701EE" w:rsidRDefault="000701EE" w:rsidP="002E5551">
      <w:pPr>
        <w:numPr>
          <w:ilvl w:val="0"/>
          <w:numId w:val="40"/>
        </w:numPr>
        <w:tabs>
          <w:tab w:val="left" w:pos="0"/>
          <w:tab w:val="left" w:pos="851"/>
        </w:tabs>
        <w:autoSpaceDE/>
        <w:autoSpaceDN/>
        <w:ind w:left="709" w:hanging="283"/>
        <w:jc w:val="both"/>
        <w:rPr>
          <w:rFonts w:eastAsia="№Е"/>
          <w:b/>
          <w:bCs/>
          <w:iCs/>
          <w:color w:val="000000"/>
          <w:sz w:val="24"/>
          <w:szCs w:val="24"/>
          <w:lang w:eastAsia="ru-RU"/>
        </w:rPr>
      </w:pPr>
      <w:r w:rsidRPr="000701EE">
        <w:rPr>
          <w:bCs/>
          <w:color w:val="000000"/>
          <w:sz w:val="24"/>
          <w:szCs w:val="24"/>
          <w:lang w:eastAsia="ru-RU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14:paraId="2681B505" w14:textId="77777777" w:rsidR="000701EE" w:rsidRPr="000701EE" w:rsidRDefault="000701EE" w:rsidP="002E5551">
      <w:pPr>
        <w:numPr>
          <w:ilvl w:val="0"/>
          <w:numId w:val="40"/>
        </w:numPr>
        <w:tabs>
          <w:tab w:val="left" w:pos="0"/>
          <w:tab w:val="left" w:pos="851"/>
        </w:tabs>
        <w:autoSpaceDE/>
        <w:autoSpaceDN/>
        <w:ind w:left="709" w:hanging="283"/>
        <w:jc w:val="both"/>
        <w:rPr>
          <w:bCs/>
          <w:color w:val="000000"/>
          <w:sz w:val="24"/>
          <w:szCs w:val="24"/>
          <w:lang w:eastAsia="ru-RU"/>
        </w:rPr>
      </w:pPr>
      <w:r w:rsidRPr="000701EE">
        <w:rPr>
          <w:bCs/>
          <w:color w:val="000000"/>
          <w:sz w:val="24"/>
          <w:szCs w:val="24"/>
          <w:lang w:eastAsia="ru-RU"/>
        </w:rPr>
        <w:t>еженедельные общешкольные линейки (по понедельникам) с вручением грамот и благодарностей;</w:t>
      </w:r>
    </w:p>
    <w:p w14:paraId="590A3FD2" w14:textId="77777777" w:rsidR="000701EE" w:rsidRPr="000701EE" w:rsidRDefault="000701EE" w:rsidP="002E5551">
      <w:pPr>
        <w:numPr>
          <w:ilvl w:val="0"/>
          <w:numId w:val="40"/>
        </w:numPr>
        <w:tabs>
          <w:tab w:val="left" w:pos="0"/>
          <w:tab w:val="left" w:pos="851"/>
        </w:tabs>
        <w:autoSpaceDE/>
        <w:autoSpaceDN/>
        <w:ind w:left="709" w:hanging="283"/>
        <w:jc w:val="both"/>
        <w:rPr>
          <w:bCs/>
          <w:color w:val="000000"/>
          <w:sz w:val="24"/>
          <w:szCs w:val="24"/>
          <w:lang w:eastAsia="ru-RU"/>
        </w:rPr>
      </w:pPr>
      <w:r w:rsidRPr="000701EE">
        <w:rPr>
          <w:bCs/>
          <w:color w:val="000000"/>
          <w:sz w:val="24"/>
          <w:szCs w:val="24"/>
          <w:lang w:eastAsia="ru-RU"/>
        </w:rPr>
        <w:t>награждение на торжественной линейке «Последний звонок» по итогам учебного года Похвальными листами и грамотами обучающихся, а также классов, победивших в конкурсе  «Лучший класс школы».</w:t>
      </w:r>
    </w:p>
    <w:p w14:paraId="793F4306" w14:textId="77777777" w:rsidR="000701EE" w:rsidRPr="000701EE" w:rsidRDefault="000701EE" w:rsidP="000701EE">
      <w:pPr>
        <w:ind w:left="284" w:firstLine="425"/>
        <w:jc w:val="both"/>
        <w:outlineLvl w:val="2"/>
        <w:rPr>
          <w:b/>
          <w:bCs/>
          <w:i/>
          <w:iCs/>
          <w:sz w:val="24"/>
          <w:szCs w:val="24"/>
        </w:rPr>
      </w:pPr>
      <w:r w:rsidRPr="000701EE">
        <w:rPr>
          <w:b/>
          <w:bCs/>
          <w:i/>
          <w:iCs/>
          <w:sz w:val="24"/>
          <w:szCs w:val="24"/>
        </w:rPr>
        <w:t>На</w:t>
      </w:r>
      <w:r w:rsidRPr="000701EE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уровне</w:t>
      </w:r>
      <w:r w:rsidRPr="000701EE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классов:</w:t>
      </w:r>
    </w:p>
    <w:p w14:paraId="0AFB3CB6" w14:textId="77777777" w:rsidR="000701EE" w:rsidRPr="000701EE" w:rsidRDefault="000701EE" w:rsidP="002E5551">
      <w:pPr>
        <w:widowControl/>
        <w:numPr>
          <w:ilvl w:val="0"/>
          <w:numId w:val="38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выбор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делегирование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представителей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классов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общешкольные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советы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дел,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ответственных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подготовку</w:t>
      </w:r>
      <w:r w:rsidRPr="000701EE">
        <w:rPr>
          <w:color w:val="000000"/>
          <w:spacing w:val="-8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общешкольных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ключевых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дел;</w:t>
      </w:r>
    </w:p>
    <w:p w14:paraId="6354CB96" w14:textId="77777777" w:rsidR="000701EE" w:rsidRPr="000701EE" w:rsidRDefault="000701EE" w:rsidP="002E5551">
      <w:pPr>
        <w:widowControl/>
        <w:numPr>
          <w:ilvl w:val="0"/>
          <w:numId w:val="38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lastRenderedPageBreak/>
        <w:t>участие</w:t>
      </w:r>
      <w:r w:rsidRPr="000701EE">
        <w:rPr>
          <w:color w:val="000000"/>
          <w:spacing w:val="-9"/>
          <w:sz w:val="24"/>
          <w:szCs w:val="24"/>
          <w:lang w:eastAsia="ru-RU"/>
        </w:rPr>
        <w:t xml:space="preserve"> к</w:t>
      </w:r>
      <w:r w:rsidRPr="000701EE">
        <w:rPr>
          <w:color w:val="000000"/>
          <w:sz w:val="24"/>
          <w:szCs w:val="24"/>
          <w:lang w:eastAsia="ru-RU"/>
        </w:rPr>
        <w:t>лассов</w:t>
      </w:r>
      <w:r w:rsidRPr="000701EE">
        <w:rPr>
          <w:color w:val="000000"/>
          <w:spacing w:val="-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-8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реализации</w:t>
      </w:r>
      <w:r w:rsidRPr="000701EE">
        <w:rPr>
          <w:color w:val="000000"/>
          <w:spacing w:val="-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общешкольных</w:t>
      </w:r>
      <w:r w:rsidRPr="000701EE">
        <w:rPr>
          <w:color w:val="000000"/>
          <w:spacing w:val="-6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ключевых</w:t>
      </w:r>
      <w:r w:rsidRPr="000701EE">
        <w:rPr>
          <w:color w:val="000000"/>
          <w:spacing w:val="-5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дел;</w:t>
      </w:r>
    </w:p>
    <w:p w14:paraId="47131F8B" w14:textId="77777777" w:rsidR="000701EE" w:rsidRPr="000701EE" w:rsidRDefault="000701EE" w:rsidP="002E5551">
      <w:pPr>
        <w:widowControl/>
        <w:numPr>
          <w:ilvl w:val="0"/>
          <w:numId w:val="38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проведение в рамках класса итогового анализа детьми общешкольных ключевых дел,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участие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представителей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классов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итоговом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анализе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проведенных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дел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уровне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общешкольных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советов дела.</w:t>
      </w:r>
    </w:p>
    <w:p w14:paraId="43AE0079" w14:textId="77777777" w:rsidR="000701EE" w:rsidRPr="000701EE" w:rsidRDefault="000701EE" w:rsidP="000701EE">
      <w:pPr>
        <w:ind w:left="284" w:firstLine="425"/>
        <w:jc w:val="both"/>
        <w:outlineLvl w:val="2"/>
        <w:rPr>
          <w:b/>
          <w:bCs/>
          <w:i/>
          <w:iCs/>
          <w:sz w:val="24"/>
          <w:szCs w:val="24"/>
        </w:rPr>
      </w:pPr>
      <w:r w:rsidRPr="000701EE">
        <w:rPr>
          <w:b/>
          <w:bCs/>
          <w:i/>
          <w:iCs/>
          <w:sz w:val="24"/>
          <w:szCs w:val="24"/>
        </w:rPr>
        <w:t>На</w:t>
      </w:r>
      <w:r w:rsidRPr="000701EE">
        <w:rPr>
          <w:b/>
          <w:bCs/>
          <w:i/>
          <w:iCs/>
          <w:spacing w:val="-9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индивидуальном</w:t>
      </w:r>
      <w:r w:rsidRPr="000701EE">
        <w:rPr>
          <w:b/>
          <w:bCs/>
          <w:i/>
          <w:iCs/>
          <w:spacing w:val="-8"/>
          <w:sz w:val="24"/>
          <w:szCs w:val="24"/>
        </w:rPr>
        <w:t xml:space="preserve"> </w:t>
      </w:r>
      <w:r w:rsidRPr="000701EE">
        <w:rPr>
          <w:b/>
          <w:bCs/>
          <w:i/>
          <w:iCs/>
          <w:sz w:val="24"/>
          <w:szCs w:val="24"/>
        </w:rPr>
        <w:t>уровне:</w:t>
      </w:r>
    </w:p>
    <w:p w14:paraId="0554E7CB" w14:textId="77777777" w:rsidR="000701EE" w:rsidRPr="000701EE" w:rsidRDefault="000701EE" w:rsidP="002E5551">
      <w:pPr>
        <w:widowControl/>
        <w:numPr>
          <w:ilvl w:val="0"/>
          <w:numId w:val="37"/>
        </w:numPr>
        <w:tabs>
          <w:tab w:val="left" w:pos="709"/>
        </w:tabs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вовлечение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возможности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каждого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ребенка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ключевые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дела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школы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одной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из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возможных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для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них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ролей: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сценаристов,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постановщиков,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исполнителей,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ведущих,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декораторов,</w:t>
      </w:r>
      <w:r w:rsidRPr="000701EE">
        <w:rPr>
          <w:color w:val="000000"/>
          <w:spacing w:val="3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музыкальных</w:t>
      </w:r>
      <w:r w:rsidRPr="000701EE">
        <w:rPr>
          <w:color w:val="000000"/>
          <w:spacing w:val="34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редакторов,</w:t>
      </w:r>
      <w:r w:rsidRPr="000701EE">
        <w:rPr>
          <w:color w:val="000000"/>
          <w:spacing w:val="3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корреспондентов,</w:t>
      </w:r>
      <w:r w:rsidRPr="000701EE">
        <w:rPr>
          <w:color w:val="000000"/>
          <w:spacing w:val="3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ответственных</w:t>
      </w:r>
      <w:r w:rsidRPr="000701EE">
        <w:rPr>
          <w:color w:val="000000"/>
          <w:spacing w:val="3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</w:t>
      </w:r>
      <w:r w:rsidRPr="000701EE">
        <w:rPr>
          <w:color w:val="000000"/>
          <w:spacing w:val="3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костюмы</w:t>
      </w:r>
      <w:r w:rsidRPr="000701EE">
        <w:rPr>
          <w:color w:val="000000"/>
          <w:spacing w:val="3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 оборудование,</w:t>
      </w:r>
      <w:r w:rsidRPr="000701EE">
        <w:rPr>
          <w:color w:val="000000"/>
          <w:spacing w:val="-8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ответственных</w:t>
      </w:r>
      <w:r w:rsidRPr="000701EE">
        <w:rPr>
          <w:color w:val="000000"/>
          <w:spacing w:val="-9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</w:t>
      </w:r>
      <w:r w:rsidRPr="000701EE">
        <w:rPr>
          <w:color w:val="000000"/>
          <w:spacing w:val="-8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приглашение</w:t>
      </w:r>
      <w:r w:rsidRPr="000701EE">
        <w:rPr>
          <w:color w:val="000000"/>
          <w:spacing w:val="-9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-8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встречу</w:t>
      </w:r>
      <w:r w:rsidRPr="000701EE">
        <w:rPr>
          <w:color w:val="000000"/>
          <w:spacing w:val="-1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гостей</w:t>
      </w:r>
      <w:r w:rsidRPr="000701EE">
        <w:rPr>
          <w:color w:val="000000"/>
          <w:spacing w:val="-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-8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т.п.);</w:t>
      </w:r>
    </w:p>
    <w:p w14:paraId="254D1550" w14:textId="77777777" w:rsidR="000701EE" w:rsidRPr="000701EE" w:rsidRDefault="000701EE" w:rsidP="002E5551">
      <w:pPr>
        <w:widowControl/>
        <w:numPr>
          <w:ilvl w:val="0"/>
          <w:numId w:val="37"/>
        </w:numPr>
        <w:tabs>
          <w:tab w:val="left" w:pos="709"/>
        </w:tabs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индивидуальная помощь ребенку (при необходимости) в освоении навыков подготовки,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проведения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 анализа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ключевых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дел;</w:t>
      </w:r>
    </w:p>
    <w:p w14:paraId="19376B3E" w14:textId="77777777" w:rsidR="000701EE" w:rsidRPr="000701EE" w:rsidRDefault="000701EE" w:rsidP="002E5551">
      <w:pPr>
        <w:widowControl/>
        <w:numPr>
          <w:ilvl w:val="0"/>
          <w:numId w:val="37"/>
        </w:numPr>
        <w:tabs>
          <w:tab w:val="left" w:pos="709"/>
        </w:tabs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наблюдение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поведением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ребенка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ситуациях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подготовки,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проведения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анализа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ключевых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дел,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его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отношениями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со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сверстниками,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старшими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младшими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школьниками,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с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педагогами и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другими взрослыми;</w:t>
      </w:r>
    </w:p>
    <w:p w14:paraId="7E19E071" w14:textId="77777777" w:rsidR="000701EE" w:rsidRPr="000701EE" w:rsidRDefault="000701EE" w:rsidP="002E5551">
      <w:pPr>
        <w:widowControl/>
        <w:numPr>
          <w:ilvl w:val="0"/>
          <w:numId w:val="37"/>
        </w:numPr>
        <w:tabs>
          <w:tab w:val="left" w:pos="709"/>
        </w:tabs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при необходимости коррекция поведения ребенка через частные беседы с ним, через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включение его в совместную работу с другими детьми, которые могли бы стать хорошим</w:t>
      </w:r>
      <w:r w:rsidRPr="000701EE">
        <w:rPr>
          <w:color w:val="000000"/>
          <w:spacing w:val="-57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примером для ребенка, через предложение взять в следующем ключевом деле на себя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роль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ответственного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за</w:t>
      </w:r>
      <w:r w:rsidRPr="000701EE">
        <w:rPr>
          <w:color w:val="000000"/>
          <w:spacing w:val="-4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тот</w:t>
      </w:r>
      <w:r w:rsidRPr="000701EE">
        <w:rPr>
          <w:color w:val="000000"/>
          <w:spacing w:val="-3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или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иной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фрагмент</w:t>
      </w:r>
      <w:r w:rsidRPr="000701EE">
        <w:rPr>
          <w:color w:val="000000"/>
          <w:spacing w:val="-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общей</w:t>
      </w:r>
      <w:r w:rsidRPr="000701EE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работы.</w:t>
      </w:r>
    </w:p>
    <w:p w14:paraId="41C454B9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b/>
          <w:sz w:val="24"/>
          <w:szCs w:val="24"/>
          <w:lang w:eastAsia="ru-RU"/>
        </w:rPr>
      </w:pPr>
    </w:p>
    <w:p w14:paraId="23F318D9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b/>
          <w:sz w:val="24"/>
          <w:szCs w:val="24"/>
          <w:u w:val="single"/>
          <w:lang w:eastAsia="ru-RU"/>
        </w:rPr>
      </w:pPr>
      <w:r w:rsidRPr="000701EE">
        <w:rPr>
          <w:b/>
          <w:sz w:val="24"/>
          <w:szCs w:val="24"/>
          <w:u w:val="single"/>
          <w:lang w:eastAsia="ru-RU"/>
        </w:rPr>
        <w:t>Внешкольные мероприятия</w:t>
      </w:r>
    </w:p>
    <w:p w14:paraId="400CF5ED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Реализация воспитательного потенциала внешкольных мероприятий предусматривает:</w:t>
      </w:r>
    </w:p>
    <w:p w14:paraId="4C436EAC" w14:textId="77777777" w:rsidR="000701EE" w:rsidRPr="000701EE" w:rsidRDefault="000701EE" w:rsidP="002E5551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ind w:left="851" w:hanging="425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14:paraId="51F993B3" w14:textId="77777777" w:rsidR="000701EE" w:rsidRPr="000701EE" w:rsidRDefault="000701EE" w:rsidP="002E5551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ind w:left="851" w:hanging="425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0701EE">
        <w:rPr>
          <w:i/>
          <w:sz w:val="24"/>
          <w:szCs w:val="24"/>
          <w:lang w:eastAsia="ru-RU"/>
        </w:rPr>
        <w:t xml:space="preserve"> </w:t>
      </w:r>
      <w:r w:rsidRPr="000701EE">
        <w:rPr>
          <w:sz w:val="24"/>
          <w:szCs w:val="24"/>
          <w:lang w:eastAsia="ru-RU"/>
        </w:rPr>
        <w:t>учебным предметам, курсам, модулям;</w:t>
      </w:r>
    </w:p>
    <w:p w14:paraId="6EA42459" w14:textId="77777777" w:rsidR="000701EE" w:rsidRPr="000701EE" w:rsidRDefault="000701EE" w:rsidP="002E5551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ind w:left="851" w:hanging="425"/>
        <w:jc w:val="both"/>
        <w:rPr>
          <w:i/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2A1360DF" w14:textId="77777777" w:rsidR="000701EE" w:rsidRPr="000701EE" w:rsidRDefault="000701EE" w:rsidP="002E5551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ind w:left="851" w:hanging="425"/>
        <w:jc w:val="both"/>
        <w:rPr>
          <w:i/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литературные, исторические, экологические и другие походы, экскурсии, экспедиции, слёты и т. 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14:paraId="44780C46" w14:textId="77777777" w:rsidR="000701EE" w:rsidRPr="000701EE" w:rsidRDefault="000701EE" w:rsidP="002E5551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ind w:left="851" w:hanging="425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14:paraId="4C7BBB49" w14:textId="77777777" w:rsidR="000701EE" w:rsidRPr="000701EE" w:rsidRDefault="000701EE" w:rsidP="000701EE">
      <w:pPr>
        <w:widowControl/>
        <w:tabs>
          <w:tab w:val="left" w:pos="851"/>
          <w:tab w:val="left" w:pos="993"/>
        </w:tabs>
        <w:autoSpaceDE/>
        <w:autoSpaceDN/>
        <w:ind w:left="567"/>
        <w:jc w:val="both"/>
        <w:rPr>
          <w:sz w:val="24"/>
          <w:szCs w:val="24"/>
          <w:lang w:eastAsia="ru-RU"/>
        </w:rPr>
      </w:pPr>
    </w:p>
    <w:p w14:paraId="41CCC1E7" w14:textId="77777777" w:rsidR="000701EE" w:rsidRPr="000701EE" w:rsidRDefault="000701EE" w:rsidP="000701EE">
      <w:pPr>
        <w:tabs>
          <w:tab w:val="left" w:pos="851"/>
          <w:tab w:val="left" w:pos="2977"/>
        </w:tabs>
        <w:autoSpaceDE/>
        <w:autoSpaceDN/>
        <w:ind w:firstLine="709"/>
        <w:jc w:val="both"/>
        <w:rPr>
          <w:sz w:val="24"/>
          <w:szCs w:val="24"/>
          <w:u w:val="single"/>
          <w:lang w:eastAsia="ru-RU"/>
        </w:rPr>
      </w:pPr>
      <w:r w:rsidRPr="000701EE">
        <w:rPr>
          <w:b/>
          <w:sz w:val="24"/>
          <w:szCs w:val="24"/>
          <w:u w:val="single"/>
          <w:lang w:eastAsia="ru-RU"/>
        </w:rPr>
        <w:t>Организация предметно-пространственной среды</w:t>
      </w:r>
    </w:p>
    <w:p w14:paraId="67378159" w14:textId="77777777" w:rsidR="000701EE" w:rsidRPr="000701EE" w:rsidRDefault="000701EE" w:rsidP="000701EE">
      <w:pPr>
        <w:tabs>
          <w:tab w:val="left" w:pos="993"/>
        </w:tabs>
        <w:autoSpaceDE/>
        <w:autoSpaceDN/>
        <w:ind w:firstLine="992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 xml:space="preserve"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 </w:t>
      </w:r>
    </w:p>
    <w:p w14:paraId="576A29A5" w14:textId="77777777" w:rsidR="000701EE" w:rsidRPr="000701EE" w:rsidRDefault="000701EE" w:rsidP="002E5551">
      <w:pPr>
        <w:numPr>
          <w:ilvl w:val="0"/>
          <w:numId w:val="42"/>
        </w:numPr>
        <w:tabs>
          <w:tab w:val="left" w:pos="993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организацию и проведение церемоний поднятия (спуска) государственного флага Российской Федерации;</w:t>
      </w:r>
    </w:p>
    <w:p w14:paraId="1ECC7184" w14:textId="77777777" w:rsidR="000701EE" w:rsidRPr="000701EE" w:rsidRDefault="000701EE" w:rsidP="002E5551">
      <w:pPr>
        <w:numPr>
          <w:ilvl w:val="0"/>
          <w:numId w:val="42"/>
        </w:numPr>
        <w:tabs>
          <w:tab w:val="left" w:pos="993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</w:t>
      </w:r>
      <w:r w:rsidRPr="000701EE">
        <w:rPr>
          <w:sz w:val="24"/>
          <w:szCs w:val="24"/>
          <w:lang w:eastAsia="ru-RU"/>
        </w:rPr>
        <w:lastRenderedPageBreak/>
        <w:t>защитников Отечества;</w:t>
      </w:r>
    </w:p>
    <w:p w14:paraId="242B8EE0" w14:textId="77777777" w:rsidR="000701EE" w:rsidRPr="000701EE" w:rsidRDefault="000701EE" w:rsidP="002E5551">
      <w:pPr>
        <w:numPr>
          <w:ilvl w:val="0"/>
          <w:numId w:val="42"/>
        </w:numPr>
        <w:tabs>
          <w:tab w:val="left" w:pos="993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14:paraId="3614EA83" w14:textId="77777777" w:rsidR="000701EE" w:rsidRPr="000701EE" w:rsidRDefault="000701EE" w:rsidP="002E5551">
      <w:pPr>
        <w:numPr>
          <w:ilvl w:val="0"/>
          <w:numId w:val="42"/>
        </w:numPr>
        <w:tabs>
          <w:tab w:val="left" w:pos="993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14:paraId="5B7573D6" w14:textId="77777777" w:rsidR="000701EE" w:rsidRPr="000701EE" w:rsidRDefault="000701EE" w:rsidP="002E5551">
      <w:pPr>
        <w:numPr>
          <w:ilvl w:val="0"/>
          <w:numId w:val="42"/>
        </w:numPr>
        <w:tabs>
          <w:tab w:val="left" w:pos="993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</w:t>
      </w:r>
      <w:r w:rsidRPr="000701EE">
        <w:rPr>
          <w:i/>
          <w:sz w:val="24"/>
          <w:szCs w:val="24"/>
          <w:lang w:eastAsia="ru-RU"/>
        </w:rPr>
        <w:t xml:space="preserve"> </w:t>
      </w:r>
      <w:r w:rsidRPr="000701EE">
        <w:rPr>
          <w:sz w:val="24"/>
          <w:szCs w:val="24"/>
          <w:lang w:eastAsia="ru-RU"/>
        </w:rPr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14:paraId="43E9C730" w14:textId="77777777" w:rsidR="000701EE" w:rsidRPr="000701EE" w:rsidRDefault="000701EE" w:rsidP="002E5551">
      <w:pPr>
        <w:numPr>
          <w:ilvl w:val="0"/>
          <w:numId w:val="42"/>
        </w:numPr>
        <w:tabs>
          <w:tab w:val="left" w:pos="993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14:paraId="7A8B4C3C" w14:textId="77777777" w:rsidR="000701EE" w:rsidRPr="000701EE" w:rsidRDefault="000701EE" w:rsidP="002E5551">
      <w:pPr>
        <w:numPr>
          <w:ilvl w:val="0"/>
          <w:numId w:val="42"/>
        </w:numPr>
        <w:tabs>
          <w:tab w:val="left" w:pos="993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разработку и популяризацию символики общеобразовательной организации</w:t>
      </w:r>
      <w:r w:rsidRPr="000701EE">
        <w:rPr>
          <w:i/>
          <w:sz w:val="24"/>
          <w:szCs w:val="24"/>
          <w:lang w:eastAsia="ru-RU"/>
        </w:rPr>
        <w:t xml:space="preserve"> </w:t>
      </w:r>
      <w:r w:rsidRPr="000701EE">
        <w:rPr>
          <w:sz w:val="24"/>
          <w:szCs w:val="24"/>
          <w:lang w:eastAsia="ru-RU"/>
        </w:rPr>
        <w:t>(эмблема, флаг, логотип, элементы костюма обучающихся и т. п.), используемой как повседневно, так и в торжественные моменты;</w:t>
      </w:r>
    </w:p>
    <w:p w14:paraId="4CF884CB" w14:textId="77777777" w:rsidR="000701EE" w:rsidRPr="000701EE" w:rsidRDefault="000701EE" w:rsidP="002E5551">
      <w:pPr>
        <w:numPr>
          <w:ilvl w:val="0"/>
          <w:numId w:val="42"/>
        </w:numPr>
        <w:tabs>
          <w:tab w:val="left" w:pos="993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14:paraId="750B4845" w14:textId="77777777" w:rsidR="000701EE" w:rsidRPr="000701EE" w:rsidRDefault="000701EE" w:rsidP="002E5551">
      <w:pPr>
        <w:numPr>
          <w:ilvl w:val="0"/>
          <w:numId w:val="42"/>
        </w:numPr>
        <w:tabs>
          <w:tab w:val="left" w:pos="993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14:paraId="4CE067D1" w14:textId="77777777" w:rsidR="000701EE" w:rsidRPr="000701EE" w:rsidRDefault="000701EE" w:rsidP="002E5551">
      <w:pPr>
        <w:numPr>
          <w:ilvl w:val="0"/>
          <w:numId w:val="42"/>
        </w:numPr>
        <w:tabs>
          <w:tab w:val="left" w:pos="993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14:paraId="57FB945E" w14:textId="77777777" w:rsidR="000701EE" w:rsidRPr="000701EE" w:rsidRDefault="000701EE" w:rsidP="002E5551">
      <w:pPr>
        <w:numPr>
          <w:ilvl w:val="0"/>
          <w:numId w:val="42"/>
        </w:numPr>
        <w:tabs>
          <w:tab w:val="left" w:pos="993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14:paraId="6977B303" w14:textId="77777777" w:rsidR="000701EE" w:rsidRPr="000701EE" w:rsidRDefault="000701EE" w:rsidP="002E5551">
      <w:pPr>
        <w:numPr>
          <w:ilvl w:val="0"/>
          <w:numId w:val="42"/>
        </w:numPr>
        <w:tabs>
          <w:tab w:val="left" w:pos="993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</w:t>
      </w:r>
    </w:p>
    <w:p w14:paraId="301B6444" w14:textId="77777777" w:rsidR="000701EE" w:rsidRPr="000701EE" w:rsidRDefault="000701EE" w:rsidP="002E5551">
      <w:pPr>
        <w:numPr>
          <w:ilvl w:val="0"/>
          <w:numId w:val="42"/>
        </w:numPr>
        <w:tabs>
          <w:tab w:val="left" w:pos="993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14:paraId="25E246F1" w14:textId="77777777" w:rsidR="000701EE" w:rsidRPr="000701EE" w:rsidRDefault="000701EE" w:rsidP="002E5551">
      <w:pPr>
        <w:numPr>
          <w:ilvl w:val="0"/>
          <w:numId w:val="42"/>
        </w:numPr>
        <w:tabs>
          <w:tab w:val="left" w:pos="993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14:paraId="74C854E7" w14:textId="77777777" w:rsidR="000701EE" w:rsidRPr="000701EE" w:rsidRDefault="000701EE" w:rsidP="000701EE">
      <w:pPr>
        <w:tabs>
          <w:tab w:val="left" w:pos="993"/>
        </w:tabs>
        <w:autoSpaceDE/>
        <w:autoSpaceDN/>
        <w:ind w:firstLine="992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14:paraId="446E1B74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b/>
          <w:sz w:val="24"/>
          <w:szCs w:val="24"/>
          <w:u w:val="single"/>
          <w:lang w:eastAsia="ru-RU"/>
        </w:rPr>
      </w:pPr>
    </w:p>
    <w:p w14:paraId="4F1FFC98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b/>
          <w:sz w:val="24"/>
          <w:szCs w:val="24"/>
          <w:u w:val="single"/>
          <w:lang w:eastAsia="ru-RU"/>
        </w:rPr>
      </w:pPr>
    </w:p>
    <w:p w14:paraId="192A29B0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b/>
          <w:sz w:val="24"/>
          <w:szCs w:val="24"/>
          <w:u w:val="single"/>
          <w:lang w:eastAsia="ru-RU"/>
        </w:rPr>
      </w:pPr>
      <w:r w:rsidRPr="000701EE">
        <w:rPr>
          <w:b/>
          <w:sz w:val="24"/>
          <w:szCs w:val="24"/>
          <w:u w:val="single"/>
          <w:lang w:eastAsia="ru-RU"/>
        </w:rPr>
        <w:t>Взаимодействие с родителями (законными представителями)</w:t>
      </w:r>
    </w:p>
    <w:p w14:paraId="018E0FF2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14:paraId="42066392" w14:textId="77777777" w:rsidR="000701EE" w:rsidRPr="000701EE" w:rsidRDefault="000701EE" w:rsidP="002E5551">
      <w:pPr>
        <w:numPr>
          <w:ilvl w:val="0"/>
          <w:numId w:val="43"/>
        </w:numPr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14:paraId="0A26BBC6" w14:textId="77777777" w:rsidR="000701EE" w:rsidRPr="000701EE" w:rsidRDefault="000701EE" w:rsidP="002E5551">
      <w:pPr>
        <w:numPr>
          <w:ilvl w:val="0"/>
          <w:numId w:val="43"/>
        </w:numPr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родительские дни, в которые родители (законные представители) могут посещать уроки и внеурочные занятия;</w:t>
      </w:r>
    </w:p>
    <w:p w14:paraId="0AFE50CF" w14:textId="77777777" w:rsidR="000701EE" w:rsidRPr="000701EE" w:rsidRDefault="000701EE" w:rsidP="002E5551">
      <w:pPr>
        <w:numPr>
          <w:ilvl w:val="0"/>
          <w:numId w:val="43"/>
        </w:numPr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</w:t>
      </w:r>
    </w:p>
    <w:p w14:paraId="596EB950" w14:textId="77777777" w:rsidR="000701EE" w:rsidRPr="000701EE" w:rsidRDefault="000701EE" w:rsidP="002E5551">
      <w:pPr>
        <w:numPr>
          <w:ilvl w:val="0"/>
          <w:numId w:val="43"/>
        </w:numPr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родительские форумы на интернет-сайте общеобразовательной организации, интернет-</w:t>
      </w:r>
      <w:r w:rsidRPr="000701EE">
        <w:rPr>
          <w:sz w:val="24"/>
          <w:szCs w:val="24"/>
          <w:lang w:eastAsia="ru-RU"/>
        </w:rPr>
        <w:lastRenderedPageBreak/>
        <w:t xml:space="preserve">сообщества, группы с участием педагогов, на которых обсуждаются интересующие родителей вопросы, согласуется совместная деятельность;  </w:t>
      </w:r>
    </w:p>
    <w:p w14:paraId="07C82109" w14:textId="77777777" w:rsidR="000701EE" w:rsidRPr="000701EE" w:rsidRDefault="000701EE" w:rsidP="002E5551">
      <w:pPr>
        <w:numPr>
          <w:ilvl w:val="0"/>
          <w:numId w:val="43"/>
        </w:numPr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 w:rsidRPr="000701EE">
        <w:rPr>
          <w:i/>
          <w:sz w:val="24"/>
          <w:szCs w:val="24"/>
          <w:lang w:eastAsia="ru-RU"/>
        </w:rPr>
        <w:t xml:space="preserve"> </w:t>
      </w:r>
      <w:r w:rsidRPr="000701EE">
        <w:rPr>
          <w:sz w:val="24"/>
          <w:szCs w:val="24"/>
          <w:lang w:eastAsia="ru-RU"/>
        </w:rPr>
        <w:t>в соответствии с порядком привлечения родителей (законных представителей);</w:t>
      </w:r>
    </w:p>
    <w:p w14:paraId="23A80A1F" w14:textId="77777777" w:rsidR="000701EE" w:rsidRPr="000701EE" w:rsidRDefault="000701EE" w:rsidP="002E5551">
      <w:pPr>
        <w:numPr>
          <w:ilvl w:val="0"/>
          <w:numId w:val="43"/>
        </w:numPr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14:paraId="0099156B" w14:textId="77777777" w:rsidR="000701EE" w:rsidRPr="000701EE" w:rsidRDefault="000701EE" w:rsidP="002E5551">
      <w:pPr>
        <w:numPr>
          <w:ilvl w:val="0"/>
          <w:numId w:val="43"/>
        </w:numPr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  <w:bookmarkStart w:id="2" w:name="_Hlk85440179"/>
      <w:bookmarkEnd w:id="2"/>
    </w:p>
    <w:p w14:paraId="0BD7484C" w14:textId="77777777" w:rsidR="000701EE" w:rsidRPr="000701EE" w:rsidRDefault="000701EE" w:rsidP="000701EE">
      <w:pPr>
        <w:widowControl/>
        <w:autoSpaceDE/>
        <w:autoSpaceDN/>
        <w:ind w:firstLine="709"/>
        <w:jc w:val="both"/>
        <w:rPr>
          <w:b/>
          <w:sz w:val="24"/>
          <w:szCs w:val="24"/>
          <w:lang w:eastAsia="ru-RU"/>
        </w:rPr>
      </w:pPr>
    </w:p>
    <w:p w14:paraId="5CFD3558" w14:textId="77777777" w:rsidR="000701EE" w:rsidRPr="000701EE" w:rsidRDefault="000701EE" w:rsidP="000701EE">
      <w:pPr>
        <w:widowControl/>
        <w:autoSpaceDE/>
        <w:autoSpaceDN/>
        <w:ind w:firstLine="709"/>
        <w:jc w:val="both"/>
        <w:rPr>
          <w:b/>
          <w:sz w:val="24"/>
          <w:szCs w:val="24"/>
          <w:lang w:eastAsia="ru-RU"/>
        </w:rPr>
      </w:pPr>
    </w:p>
    <w:p w14:paraId="78F45CFA" w14:textId="77777777" w:rsidR="000701EE" w:rsidRPr="000701EE" w:rsidRDefault="000701EE" w:rsidP="000701EE">
      <w:pPr>
        <w:widowControl/>
        <w:autoSpaceDE/>
        <w:autoSpaceDN/>
        <w:ind w:firstLine="709"/>
        <w:jc w:val="both"/>
        <w:rPr>
          <w:sz w:val="24"/>
          <w:szCs w:val="24"/>
          <w:u w:val="single"/>
          <w:lang w:eastAsia="ru-RU"/>
        </w:rPr>
      </w:pPr>
      <w:r w:rsidRPr="000701EE">
        <w:rPr>
          <w:b/>
          <w:sz w:val="24"/>
          <w:szCs w:val="24"/>
          <w:u w:val="single"/>
          <w:lang w:eastAsia="ru-RU"/>
        </w:rPr>
        <w:t>Самоуправление</w:t>
      </w:r>
    </w:p>
    <w:p w14:paraId="519FC979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i/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Реализация воспитательного потенциала ученического самоуправления в школе предусматривает</w:t>
      </w:r>
      <w:r w:rsidRPr="000701EE">
        <w:rPr>
          <w:i/>
          <w:sz w:val="24"/>
          <w:szCs w:val="24"/>
          <w:lang w:eastAsia="ru-RU"/>
        </w:rPr>
        <w:t>:</w:t>
      </w:r>
    </w:p>
    <w:p w14:paraId="7A00FB19" w14:textId="77777777" w:rsidR="000701EE" w:rsidRPr="000701EE" w:rsidRDefault="000701EE" w:rsidP="002E5551">
      <w:pPr>
        <w:numPr>
          <w:ilvl w:val="0"/>
          <w:numId w:val="44"/>
        </w:numPr>
        <w:tabs>
          <w:tab w:val="left" w:pos="851"/>
        </w:tabs>
        <w:autoSpaceDE/>
        <w:autoSpaceDN/>
        <w:ind w:left="851" w:hanging="425"/>
        <w:contextualSpacing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организацию и деятельность органов ученического самоуправления (совет старшеклассников);</w:t>
      </w:r>
    </w:p>
    <w:p w14:paraId="12ADED9D" w14:textId="77777777" w:rsidR="000701EE" w:rsidRPr="000701EE" w:rsidRDefault="000701EE" w:rsidP="002E5551">
      <w:pPr>
        <w:numPr>
          <w:ilvl w:val="0"/>
          <w:numId w:val="44"/>
        </w:numPr>
        <w:tabs>
          <w:tab w:val="left" w:pos="851"/>
        </w:tabs>
        <w:autoSpaceDE/>
        <w:autoSpaceDN/>
        <w:ind w:left="851" w:hanging="425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представление органами ученического самоуправления интересов обучающихся в процессе управления общеобразовательной организацией; </w:t>
      </w:r>
    </w:p>
    <w:p w14:paraId="35815982" w14:textId="77777777" w:rsidR="000701EE" w:rsidRPr="000701EE" w:rsidRDefault="000701EE" w:rsidP="002E5551">
      <w:pPr>
        <w:numPr>
          <w:ilvl w:val="0"/>
          <w:numId w:val="44"/>
        </w:numPr>
        <w:tabs>
          <w:tab w:val="left" w:pos="851"/>
        </w:tabs>
        <w:autoSpaceDE/>
        <w:autoSpaceDN/>
        <w:ind w:left="851" w:hanging="425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защиту органами ученического самоуправления законных интересов и прав обучающихся;</w:t>
      </w:r>
    </w:p>
    <w:p w14:paraId="3E538FEB" w14:textId="77777777" w:rsidR="000701EE" w:rsidRPr="000701EE" w:rsidRDefault="000701EE" w:rsidP="002E5551">
      <w:pPr>
        <w:numPr>
          <w:ilvl w:val="0"/>
          <w:numId w:val="44"/>
        </w:numPr>
        <w:tabs>
          <w:tab w:val="left" w:pos="851"/>
        </w:tabs>
        <w:autoSpaceDE/>
        <w:autoSpaceDN/>
        <w:ind w:left="851" w:hanging="425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общеобразовательной организации. </w:t>
      </w:r>
    </w:p>
    <w:p w14:paraId="26C4ECFC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b/>
          <w:sz w:val="24"/>
          <w:szCs w:val="24"/>
          <w:lang w:eastAsia="ru-RU"/>
        </w:rPr>
      </w:pPr>
    </w:p>
    <w:p w14:paraId="6BC44561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b/>
          <w:sz w:val="24"/>
          <w:szCs w:val="24"/>
          <w:u w:val="single"/>
          <w:lang w:eastAsia="ru-RU"/>
        </w:rPr>
      </w:pPr>
      <w:r w:rsidRPr="000701EE">
        <w:rPr>
          <w:b/>
          <w:sz w:val="24"/>
          <w:szCs w:val="24"/>
          <w:u w:val="single"/>
          <w:lang w:eastAsia="ru-RU"/>
        </w:rPr>
        <w:t>Профилактика и безопасность</w:t>
      </w:r>
    </w:p>
    <w:p w14:paraId="63A67F2A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14:paraId="056961E0" w14:textId="77777777" w:rsidR="000701EE" w:rsidRPr="000701EE" w:rsidRDefault="000701EE" w:rsidP="002E5551">
      <w:pPr>
        <w:widowControl/>
        <w:numPr>
          <w:ilvl w:val="0"/>
          <w:numId w:val="45"/>
        </w:numPr>
        <w:tabs>
          <w:tab w:val="left" w:pos="993"/>
        </w:tabs>
        <w:autoSpaceDE/>
        <w:autoSpaceDN/>
        <w:ind w:left="709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организацию деятельности педагогического коллектива по созданию в общеобразовательной организации</w:t>
      </w:r>
      <w:r w:rsidRPr="000701EE">
        <w:rPr>
          <w:i/>
          <w:sz w:val="24"/>
          <w:szCs w:val="24"/>
          <w:lang w:eastAsia="ru-RU"/>
        </w:rPr>
        <w:t xml:space="preserve"> </w:t>
      </w:r>
      <w:r w:rsidRPr="000701EE">
        <w:rPr>
          <w:sz w:val="24"/>
          <w:szCs w:val="24"/>
          <w:lang w:eastAsia="ru-RU"/>
        </w:rPr>
        <w:t>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36DC8C44" w14:textId="77777777" w:rsidR="000701EE" w:rsidRPr="000701EE" w:rsidRDefault="000701EE" w:rsidP="002E5551">
      <w:pPr>
        <w:widowControl/>
        <w:numPr>
          <w:ilvl w:val="0"/>
          <w:numId w:val="45"/>
        </w:numPr>
        <w:tabs>
          <w:tab w:val="left" w:pos="993"/>
        </w:tabs>
        <w:autoSpaceDE/>
        <w:autoSpaceDN/>
        <w:ind w:left="709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14:paraId="45FDE7E4" w14:textId="77777777" w:rsidR="000701EE" w:rsidRPr="000701EE" w:rsidRDefault="000701EE" w:rsidP="002E5551">
      <w:pPr>
        <w:widowControl/>
        <w:numPr>
          <w:ilvl w:val="0"/>
          <w:numId w:val="45"/>
        </w:numPr>
        <w:tabs>
          <w:tab w:val="left" w:pos="993"/>
        </w:tabs>
        <w:autoSpaceDE/>
        <w:autoSpaceDN/>
        <w:ind w:left="709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т. д.); </w:t>
      </w:r>
    </w:p>
    <w:p w14:paraId="38B5F1D7" w14:textId="77777777" w:rsidR="000701EE" w:rsidRPr="000701EE" w:rsidRDefault="000701EE" w:rsidP="002E5551">
      <w:pPr>
        <w:widowControl/>
        <w:numPr>
          <w:ilvl w:val="0"/>
          <w:numId w:val="45"/>
        </w:numPr>
        <w:tabs>
          <w:tab w:val="left" w:pos="993"/>
          <w:tab w:val="left" w:pos="1134"/>
        </w:tabs>
        <w:autoSpaceDE/>
        <w:autoSpaceDN/>
        <w:ind w:left="709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14:paraId="370BA10B" w14:textId="77777777" w:rsidR="000701EE" w:rsidRPr="000701EE" w:rsidRDefault="000701EE" w:rsidP="002E5551">
      <w:pPr>
        <w:widowControl/>
        <w:numPr>
          <w:ilvl w:val="0"/>
          <w:numId w:val="45"/>
        </w:numPr>
        <w:tabs>
          <w:tab w:val="left" w:pos="993"/>
          <w:tab w:val="left" w:pos="1134"/>
        </w:tabs>
        <w:autoSpaceDE/>
        <w:autoSpaceDN/>
        <w:ind w:left="709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</w:t>
      </w:r>
      <w:r w:rsidRPr="000701EE">
        <w:rPr>
          <w:i/>
          <w:sz w:val="24"/>
          <w:szCs w:val="24"/>
          <w:lang w:eastAsia="ru-RU"/>
        </w:rPr>
        <w:t xml:space="preserve"> </w:t>
      </w:r>
      <w:r w:rsidRPr="000701EE">
        <w:rPr>
          <w:sz w:val="24"/>
          <w:szCs w:val="24"/>
          <w:lang w:eastAsia="ru-RU"/>
        </w:rPr>
        <w:t>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 д.);</w:t>
      </w:r>
    </w:p>
    <w:p w14:paraId="542DF7F7" w14:textId="77777777" w:rsidR="000701EE" w:rsidRPr="000701EE" w:rsidRDefault="000701EE" w:rsidP="002E5551">
      <w:pPr>
        <w:widowControl/>
        <w:numPr>
          <w:ilvl w:val="0"/>
          <w:numId w:val="45"/>
        </w:numPr>
        <w:tabs>
          <w:tab w:val="left" w:pos="993"/>
          <w:tab w:val="left" w:pos="1134"/>
        </w:tabs>
        <w:autoSpaceDE/>
        <w:autoSpaceDN/>
        <w:ind w:left="709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14:paraId="028E97D3" w14:textId="77777777" w:rsidR="000701EE" w:rsidRPr="000701EE" w:rsidRDefault="000701EE" w:rsidP="002E5551">
      <w:pPr>
        <w:widowControl/>
        <w:numPr>
          <w:ilvl w:val="0"/>
          <w:numId w:val="45"/>
        </w:numPr>
        <w:tabs>
          <w:tab w:val="left" w:pos="993"/>
          <w:tab w:val="left" w:pos="1134"/>
        </w:tabs>
        <w:autoSpaceDE/>
        <w:autoSpaceDN/>
        <w:ind w:left="709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14:paraId="33632C01" w14:textId="77777777" w:rsidR="000701EE" w:rsidRPr="000701EE" w:rsidRDefault="000701EE" w:rsidP="002E5551">
      <w:pPr>
        <w:widowControl/>
        <w:numPr>
          <w:ilvl w:val="0"/>
          <w:numId w:val="45"/>
        </w:numPr>
        <w:tabs>
          <w:tab w:val="left" w:pos="993"/>
          <w:tab w:val="left" w:pos="1134"/>
        </w:tabs>
        <w:autoSpaceDE/>
        <w:autoSpaceDN/>
        <w:ind w:left="709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lastRenderedPageBreak/>
        <w:t>предупреждение, профилактику и целенаправленную деятельность в случаях появления, расширения, влияния в общеобразовательной организации</w:t>
      </w:r>
      <w:r w:rsidRPr="000701EE">
        <w:rPr>
          <w:i/>
          <w:sz w:val="24"/>
          <w:szCs w:val="24"/>
          <w:lang w:eastAsia="ru-RU"/>
        </w:rPr>
        <w:t xml:space="preserve"> </w:t>
      </w:r>
      <w:r w:rsidRPr="000701EE">
        <w:rPr>
          <w:sz w:val="24"/>
          <w:szCs w:val="24"/>
          <w:lang w:eastAsia="ru-RU"/>
        </w:rPr>
        <w:t xml:space="preserve">маргинальных групп обучающихся (оставивших обучение, криминальной направленности, с агрессивным поведением и др.); </w:t>
      </w:r>
    </w:p>
    <w:p w14:paraId="7E9BFE99" w14:textId="77777777" w:rsidR="000701EE" w:rsidRPr="000701EE" w:rsidRDefault="000701EE" w:rsidP="002E5551">
      <w:pPr>
        <w:widowControl/>
        <w:numPr>
          <w:ilvl w:val="0"/>
          <w:numId w:val="45"/>
        </w:numPr>
        <w:tabs>
          <w:tab w:val="left" w:pos="993"/>
          <w:tab w:val="left" w:pos="1134"/>
        </w:tabs>
        <w:autoSpaceDE/>
        <w:autoSpaceDN/>
        <w:ind w:left="709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14:paraId="41833B6D" w14:textId="77777777" w:rsidR="000701EE" w:rsidRPr="000701EE" w:rsidRDefault="000701EE" w:rsidP="000701EE">
      <w:pPr>
        <w:autoSpaceDE/>
        <w:autoSpaceDN/>
        <w:ind w:firstLine="709"/>
        <w:jc w:val="both"/>
        <w:rPr>
          <w:b/>
          <w:sz w:val="24"/>
          <w:szCs w:val="24"/>
          <w:lang w:eastAsia="ru-RU"/>
        </w:rPr>
      </w:pPr>
    </w:p>
    <w:p w14:paraId="628BAA93" w14:textId="77777777" w:rsidR="000701EE" w:rsidRPr="000701EE" w:rsidRDefault="000701EE" w:rsidP="000701EE">
      <w:pPr>
        <w:autoSpaceDE/>
        <w:autoSpaceDN/>
        <w:ind w:firstLine="709"/>
        <w:jc w:val="both"/>
        <w:rPr>
          <w:sz w:val="24"/>
          <w:szCs w:val="24"/>
          <w:u w:val="single"/>
          <w:lang w:eastAsia="ru-RU"/>
        </w:rPr>
      </w:pPr>
      <w:r w:rsidRPr="000701EE">
        <w:rPr>
          <w:b/>
          <w:sz w:val="24"/>
          <w:szCs w:val="24"/>
          <w:u w:val="single"/>
          <w:lang w:eastAsia="ru-RU"/>
        </w:rPr>
        <w:t>Социальное партнёрство</w:t>
      </w:r>
    </w:p>
    <w:p w14:paraId="231BAB69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i/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Реализация воспитательного потенциала социального партнёрства осуществляется через</w:t>
      </w:r>
      <w:r w:rsidRPr="000701EE">
        <w:rPr>
          <w:i/>
          <w:sz w:val="24"/>
          <w:szCs w:val="24"/>
          <w:lang w:eastAsia="ru-RU"/>
        </w:rPr>
        <w:t>:</w:t>
      </w:r>
    </w:p>
    <w:p w14:paraId="778BA518" w14:textId="77777777" w:rsidR="000701EE" w:rsidRPr="000701EE" w:rsidRDefault="000701EE" w:rsidP="002E5551">
      <w:pPr>
        <w:widowControl/>
        <w:numPr>
          <w:ilvl w:val="0"/>
          <w:numId w:val="46"/>
        </w:numPr>
        <w:tabs>
          <w:tab w:val="left" w:pos="993"/>
          <w:tab w:val="left" w:pos="1134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14:paraId="434994A3" w14:textId="77777777" w:rsidR="000701EE" w:rsidRPr="000701EE" w:rsidRDefault="000701EE" w:rsidP="002E5551">
      <w:pPr>
        <w:widowControl/>
        <w:numPr>
          <w:ilvl w:val="0"/>
          <w:numId w:val="46"/>
        </w:numPr>
        <w:tabs>
          <w:tab w:val="left" w:pos="993"/>
          <w:tab w:val="left" w:pos="1134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78D8020F" w14:textId="77777777" w:rsidR="000701EE" w:rsidRPr="000701EE" w:rsidRDefault="000701EE" w:rsidP="002E5551">
      <w:pPr>
        <w:widowControl/>
        <w:numPr>
          <w:ilvl w:val="0"/>
          <w:numId w:val="46"/>
        </w:numPr>
        <w:tabs>
          <w:tab w:val="left" w:pos="993"/>
          <w:tab w:val="left" w:pos="1134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14:paraId="11D3F948" w14:textId="77777777" w:rsidR="000701EE" w:rsidRPr="000701EE" w:rsidRDefault="000701EE" w:rsidP="002E5551">
      <w:pPr>
        <w:widowControl/>
        <w:numPr>
          <w:ilvl w:val="0"/>
          <w:numId w:val="46"/>
        </w:numPr>
        <w:tabs>
          <w:tab w:val="left" w:pos="993"/>
          <w:tab w:val="left" w:pos="1134"/>
        </w:tabs>
        <w:autoSpaceDE/>
        <w:autoSpaceDN/>
        <w:ind w:left="709" w:hanging="283"/>
        <w:jc w:val="both"/>
        <w:rPr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14:paraId="0C0EEE24" w14:textId="77777777" w:rsidR="000701EE" w:rsidRPr="000701EE" w:rsidRDefault="000701EE" w:rsidP="002E5551">
      <w:pPr>
        <w:widowControl/>
        <w:numPr>
          <w:ilvl w:val="0"/>
          <w:numId w:val="46"/>
        </w:numPr>
        <w:tabs>
          <w:tab w:val="left" w:pos="993"/>
          <w:tab w:val="left" w:pos="1134"/>
        </w:tabs>
        <w:autoSpaceDE/>
        <w:autoSpaceDN/>
        <w:ind w:left="709" w:hanging="283"/>
        <w:jc w:val="both"/>
        <w:rPr>
          <w:b/>
          <w:i/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14:paraId="33D28A49" w14:textId="77777777" w:rsidR="000701EE" w:rsidRPr="000701EE" w:rsidRDefault="000701EE" w:rsidP="000701EE">
      <w:pPr>
        <w:widowControl/>
        <w:tabs>
          <w:tab w:val="left" w:pos="993"/>
          <w:tab w:val="left" w:pos="1134"/>
        </w:tabs>
        <w:autoSpaceDE/>
        <w:autoSpaceDN/>
        <w:ind w:left="709"/>
        <w:jc w:val="both"/>
        <w:rPr>
          <w:b/>
          <w:i/>
          <w:sz w:val="24"/>
          <w:szCs w:val="24"/>
          <w:lang w:eastAsia="ru-RU"/>
        </w:rPr>
      </w:pPr>
      <w:r w:rsidRPr="000701EE">
        <w:rPr>
          <w:sz w:val="24"/>
          <w:szCs w:val="24"/>
          <w:lang w:eastAsia="ru-RU"/>
        </w:rPr>
        <w:t>Социальные партнеры школы: СДК, модельная библиотека, МКОО ДО ДЮСШ.</w:t>
      </w:r>
    </w:p>
    <w:p w14:paraId="2F0FD6A1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b/>
          <w:sz w:val="24"/>
          <w:szCs w:val="24"/>
          <w:u w:val="single"/>
          <w:lang w:eastAsia="ru-RU"/>
        </w:rPr>
      </w:pPr>
    </w:p>
    <w:p w14:paraId="0DA9BC9A" w14:textId="77777777" w:rsidR="000701EE" w:rsidRPr="000701EE" w:rsidRDefault="000701EE" w:rsidP="000701EE">
      <w:p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  <w:u w:val="single"/>
          <w:lang w:eastAsia="ru-RU"/>
        </w:rPr>
      </w:pPr>
      <w:r w:rsidRPr="000701EE">
        <w:rPr>
          <w:b/>
          <w:sz w:val="24"/>
          <w:szCs w:val="24"/>
          <w:u w:val="single"/>
          <w:lang w:eastAsia="ru-RU"/>
        </w:rPr>
        <w:t>Профориентация</w:t>
      </w:r>
    </w:p>
    <w:p w14:paraId="43B518D1" w14:textId="77777777" w:rsidR="000701EE" w:rsidRPr="000701EE" w:rsidRDefault="000701EE" w:rsidP="000701EE">
      <w:pPr>
        <w:autoSpaceDE/>
        <w:autoSpaceDN/>
        <w:ind w:left="284" w:firstLine="283"/>
        <w:jc w:val="both"/>
        <w:rPr>
          <w:color w:val="000000"/>
          <w:sz w:val="24"/>
          <w:szCs w:val="24"/>
          <w:lang w:eastAsia="ru-RU"/>
        </w:rPr>
      </w:pPr>
      <w:bookmarkStart w:id="3" w:name="__RefHeading___8"/>
      <w:bookmarkEnd w:id="3"/>
      <w:r w:rsidRPr="000701EE">
        <w:rPr>
          <w:color w:val="000000"/>
          <w:sz w:val="24"/>
          <w:szCs w:val="24"/>
          <w:lang w:eastAsia="ru-RU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Эта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работа</w:t>
      </w:r>
      <w:r w:rsidRPr="000701EE">
        <w:rPr>
          <w:color w:val="000000"/>
          <w:spacing w:val="1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осуществляется</w:t>
      </w:r>
      <w:r w:rsidRPr="000701EE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0701EE">
        <w:rPr>
          <w:color w:val="000000"/>
          <w:sz w:val="24"/>
          <w:szCs w:val="24"/>
          <w:lang w:eastAsia="ru-RU"/>
        </w:rPr>
        <w:t>через:</w:t>
      </w:r>
    </w:p>
    <w:p w14:paraId="1585DE99" w14:textId="77777777" w:rsidR="000701EE" w:rsidRPr="000701EE" w:rsidRDefault="000701EE" w:rsidP="002E5551">
      <w:pPr>
        <w:widowControl/>
        <w:numPr>
          <w:ilvl w:val="0"/>
          <w:numId w:val="47"/>
        </w:numPr>
        <w:tabs>
          <w:tab w:val="left" w:pos="885"/>
        </w:tabs>
        <w:autoSpaceDE/>
        <w:autoSpaceDN/>
        <w:ind w:left="709" w:hanging="283"/>
        <w:jc w:val="both"/>
        <w:rPr>
          <w:rFonts w:eastAsia="Calibri"/>
          <w:color w:val="000000"/>
          <w:sz w:val="24"/>
          <w:szCs w:val="24"/>
          <w:lang w:eastAsia="ru-RU"/>
        </w:rPr>
      </w:pPr>
      <w:r w:rsidRPr="000701EE">
        <w:rPr>
          <w:rFonts w:eastAsia="Calibri"/>
          <w:color w:val="000000"/>
          <w:sz w:val="24"/>
          <w:szCs w:val="24"/>
          <w:lang w:eastAsia="ru-RU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14:paraId="4BB950CC" w14:textId="77777777" w:rsidR="000701EE" w:rsidRPr="000701EE" w:rsidRDefault="000701EE" w:rsidP="002E5551">
      <w:pPr>
        <w:widowControl/>
        <w:numPr>
          <w:ilvl w:val="0"/>
          <w:numId w:val="47"/>
        </w:numPr>
        <w:tabs>
          <w:tab w:val="left" w:pos="885"/>
        </w:tabs>
        <w:autoSpaceDE/>
        <w:autoSpaceDN/>
        <w:jc w:val="both"/>
        <w:rPr>
          <w:rFonts w:eastAsia="Calibri"/>
          <w:color w:val="000000"/>
          <w:sz w:val="24"/>
          <w:szCs w:val="24"/>
          <w:lang w:eastAsia="ru-RU"/>
        </w:rPr>
      </w:pPr>
      <w:r w:rsidRPr="000701EE">
        <w:rPr>
          <w:rFonts w:eastAsia="Calibri"/>
          <w:color w:val="000000"/>
          <w:sz w:val="24"/>
          <w:szCs w:val="24"/>
          <w:lang w:eastAsia="ru-RU"/>
        </w:rPr>
        <w:t>посещение дней открытых дверей в средних специальных учебных заведениях и вузах;</w:t>
      </w:r>
    </w:p>
    <w:p w14:paraId="1F5D8B50" w14:textId="77777777" w:rsidR="000701EE" w:rsidRPr="000701EE" w:rsidRDefault="000701EE" w:rsidP="002E5551">
      <w:pPr>
        <w:widowControl/>
        <w:numPr>
          <w:ilvl w:val="0"/>
          <w:numId w:val="47"/>
        </w:numPr>
        <w:tabs>
          <w:tab w:val="left" w:pos="885"/>
        </w:tabs>
        <w:autoSpaceDE/>
        <w:autoSpaceDN/>
        <w:jc w:val="both"/>
        <w:rPr>
          <w:rFonts w:eastAsia="Calibri"/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 xml:space="preserve">посещение профориентационных выставок, ярмарок профессий, </w:t>
      </w:r>
    </w:p>
    <w:p w14:paraId="62B63070" w14:textId="77777777" w:rsidR="000701EE" w:rsidRPr="000701EE" w:rsidRDefault="000701EE" w:rsidP="002E5551">
      <w:pPr>
        <w:widowControl/>
        <w:numPr>
          <w:ilvl w:val="0"/>
          <w:numId w:val="47"/>
        </w:numPr>
        <w:tabs>
          <w:tab w:val="left" w:pos="885"/>
        </w:tabs>
        <w:autoSpaceDE/>
        <w:autoSpaceDN/>
        <w:ind w:left="709" w:hanging="283"/>
        <w:jc w:val="both"/>
        <w:rPr>
          <w:rFonts w:eastAsia="Calibri"/>
          <w:color w:val="000000"/>
          <w:sz w:val="24"/>
          <w:szCs w:val="24"/>
          <w:lang w:eastAsia="ru-RU"/>
        </w:rPr>
      </w:pPr>
      <w:r w:rsidRPr="000701EE">
        <w:rPr>
          <w:rFonts w:eastAsia="Calibri"/>
          <w:color w:val="000000"/>
          <w:sz w:val="24"/>
          <w:szCs w:val="24"/>
          <w:lang w:eastAsia="ru-RU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онлайн-тестирования;</w:t>
      </w:r>
    </w:p>
    <w:p w14:paraId="026D1142" w14:textId="77777777" w:rsidR="000701EE" w:rsidRPr="000701EE" w:rsidRDefault="000701EE" w:rsidP="002E5551">
      <w:pPr>
        <w:widowControl/>
        <w:numPr>
          <w:ilvl w:val="0"/>
          <w:numId w:val="47"/>
        </w:numPr>
        <w:tabs>
          <w:tab w:val="left" w:pos="885"/>
        </w:tabs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участие в работе всероссийских профориентационных проектов, созданных в сети интернет;</w:t>
      </w:r>
    </w:p>
    <w:p w14:paraId="2D3BB8EA" w14:textId="77777777" w:rsidR="000701EE" w:rsidRPr="000701EE" w:rsidRDefault="000701EE" w:rsidP="002E5551">
      <w:pPr>
        <w:widowControl/>
        <w:numPr>
          <w:ilvl w:val="0"/>
          <w:numId w:val="47"/>
        </w:numPr>
        <w:tabs>
          <w:tab w:val="left" w:pos="885"/>
        </w:tabs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 xml:space="preserve">освоение школьниками основ профессии в рамках  курсов внеурочной деятельности; </w:t>
      </w:r>
    </w:p>
    <w:p w14:paraId="6731BBBB" w14:textId="77777777" w:rsidR="000701EE" w:rsidRPr="000701EE" w:rsidRDefault="000701EE" w:rsidP="002E5551">
      <w:pPr>
        <w:numPr>
          <w:ilvl w:val="0"/>
          <w:numId w:val="47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индивидуальные консультации психолога для школьников и их</w:t>
      </w:r>
      <w:r w:rsidRPr="000701EE">
        <w:rPr>
          <w:color w:val="000000"/>
          <w:sz w:val="24"/>
          <w:szCs w:val="24"/>
          <w:lang w:eastAsia="ru-RU"/>
        </w:rPr>
        <w:sym w:font="Symbol" w:char="F02D"/>
      </w:r>
      <w:r w:rsidRPr="000701EE">
        <w:rPr>
          <w:color w:val="000000"/>
          <w:sz w:val="24"/>
          <w:szCs w:val="24"/>
          <w:lang w:eastAsia="ru-RU"/>
        </w:rPr>
        <w:t xml:space="preserve">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14:paraId="79FBD3CA" w14:textId="77777777" w:rsidR="000701EE" w:rsidRPr="000701EE" w:rsidRDefault="000701EE" w:rsidP="002E5551">
      <w:pPr>
        <w:numPr>
          <w:ilvl w:val="0"/>
          <w:numId w:val="47"/>
        </w:numPr>
        <w:autoSpaceDE/>
        <w:autoSpaceDN/>
        <w:ind w:left="709" w:hanging="283"/>
        <w:jc w:val="both"/>
        <w:rPr>
          <w:color w:val="000000"/>
          <w:sz w:val="24"/>
          <w:szCs w:val="24"/>
          <w:lang w:eastAsia="ru-RU"/>
        </w:rPr>
      </w:pPr>
      <w:r w:rsidRPr="000701EE">
        <w:rPr>
          <w:color w:val="000000"/>
          <w:sz w:val="24"/>
          <w:szCs w:val="24"/>
          <w:lang w:eastAsia="ru-RU"/>
        </w:rPr>
        <w:t>участие в работе всероссийских профориентационных проектов («Билет в будущее», «ПроеКториЯ», «Шоу профессий») , созданных в сети интернет: просмотр лекций, решение учебно-тренировочных задач, участие в мастер-классах, посещение открытых уроков;</w:t>
      </w:r>
    </w:p>
    <w:p w14:paraId="4CF8EAF0" w14:textId="77777777" w:rsidR="000701EE" w:rsidRPr="000701EE" w:rsidRDefault="000701EE" w:rsidP="000701EE">
      <w:pPr>
        <w:tabs>
          <w:tab w:val="left" w:pos="1634"/>
        </w:tabs>
        <w:spacing w:line="317" w:lineRule="exact"/>
        <w:rPr>
          <w:b/>
          <w:sz w:val="24"/>
          <w:szCs w:val="24"/>
        </w:rPr>
      </w:pPr>
    </w:p>
    <w:p w14:paraId="2A1F0F92" w14:textId="77777777" w:rsidR="004B524D" w:rsidRDefault="004B524D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</w:p>
    <w:p w14:paraId="04ED4123" w14:textId="77777777" w:rsidR="004B524D" w:rsidRDefault="004B524D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</w:p>
    <w:p w14:paraId="0459CB17" w14:textId="1E88E606" w:rsidR="00856648" w:rsidRDefault="005B0BAE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  <w:r>
        <w:rPr>
          <w:b/>
          <w:sz w:val="28"/>
        </w:rPr>
        <w:lastRenderedPageBreak/>
        <w:sym w:font="Symbol" w:char="F049"/>
      </w:r>
      <w:r w:rsidR="00B375AC">
        <w:rPr>
          <w:b/>
          <w:sz w:val="28"/>
        </w:rPr>
        <w:sym w:font="Symbol" w:char="F055"/>
      </w:r>
      <w:r>
        <w:rPr>
          <w:b/>
          <w:sz w:val="28"/>
        </w:rPr>
        <w:t xml:space="preserve">. </w:t>
      </w:r>
      <w:r w:rsidR="00306BBF" w:rsidRPr="005B0BAE">
        <w:rPr>
          <w:b/>
          <w:sz w:val="28"/>
        </w:rPr>
        <w:t>Организационный</w:t>
      </w:r>
      <w:r w:rsidR="00306BBF" w:rsidRPr="005B0BAE">
        <w:rPr>
          <w:b/>
          <w:spacing w:val="-8"/>
          <w:sz w:val="28"/>
        </w:rPr>
        <w:t xml:space="preserve"> </w:t>
      </w:r>
      <w:r w:rsidR="00306BBF" w:rsidRPr="005B0BAE">
        <w:rPr>
          <w:b/>
          <w:sz w:val="28"/>
        </w:rPr>
        <w:t>раздел.</w:t>
      </w:r>
    </w:p>
    <w:p w14:paraId="03D0D2ED" w14:textId="77777777" w:rsidR="006D25DC" w:rsidRPr="005B0BAE" w:rsidRDefault="006D25DC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</w:p>
    <w:p w14:paraId="7D388FF5" w14:textId="77777777" w:rsidR="00856648" w:rsidRPr="006D25DC" w:rsidRDefault="00306BBF" w:rsidP="002E5551">
      <w:pPr>
        <w:pStyle w:val="a5"/>
        <w:numPr>
          <w:ilvl w:val="3"/>
          <w:numId w:val="2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90BC4">
        <w:rPr>
          <w:b/>
          <w:sz w:val="24"/>
          <w:szCs w:val="24"/>
        </w:rPr>
        <w:t>Кадровое</w:t>
      </w:r>
      <w:r w:rsidRPr="00590BC4">
        <w:rPr>
          <w:b/>
          <w:spacing w:val="-4"/>
          <w:sz w:val="24"/>
          <w:szCs w:val="24"/>
        </w:rPr>
        <w:t xml:space="preserve"> </w:t>
      </w:r>
      <w:r w:rsidRPr="00590BC4">
        <w:rPr>
          <w:b/>
          <w:sz w:val="24"/>
          <w:szCs w:val="24"/>
        </w:rPr>
        <w:t>обеспечение</w:t>
      </w:r>
      <w:r w:rsidRPr="006D25DC">
        <w:rPr>
          <w:sz w:val="24"/>
          <w:szCs w:val="24"/>
        </w:rPr>
        <w:t>.</w:t>
      </w:r>
    </w:p>
    <w:p w14:paraId="0B627497" w14:textId="77777777" w:rsidR="00795A4D" w:rsidRPr="00795A4D" w:rsidRDefault="00795A4D" w:rsidP="00795A4D">
      <w:pPr>
        <w:pStyle w:val="a3"/>
        <w:spacing w:before="158"/>
        <w:ind w:left="512" w:firstLine="0"/>
        <w:rPr>
          <w:sz w:val="24"/>
          <w:szCs w:val="24"/>
        </w:rPr>
      </w:pPr>
      <w:r w:rsidRPr="00795A4D">
        <w:rPr>
          <w:sz w:val="24"/>
          <w:szCs w:val="24"/>
        </w:rPr>
        <w:t>Реализацию</w:t>
      </w:r>
      <w:r w:rsidRPr="00795A4D">
        <w:rPr>
          <w:spacing w:val="10"/>
          <w:sz w:val="24"/>
          <w:szCs w:val="24"/>
        </w:rPr>
        <w:t xml:space="preserve"> </w:t>
      </w:r>
      <w:r w:rsidRPr="00795A4D">
        <w:rPr>
          <w:sz w:val="24"/>
          <w:szCs w:val="24"/>
        </w:rPr>
        <w:t>рабочей</w:t>
      </w:r>
      <w:r w:rsidRPr="00795A4D">
        <w:rPr>
          <w:spacing w:val="10"/>
          <w:sz w:val="24"/>
          <w:szCs w:val="24"/>
        </w:rPr>
        <w:t xml:space="preserve"> </w:t>
      </w:r>
      <w:r w:rsidRPr="00795A4D">
        <w:rPr>
          <w:sz w:val="24"/>
          <w:szCs w:val="24"/>
        </w:rPr>
        <w:t>программы</w:t>
      </w:r>
      <w:r w:rsidRPr="00795A4D">
        <w:rPr>
          <w:spacing w:val="12"/>
          <w:sz w:val="24"/>
          <w:szCs w:val="24"/>
        </w:rPr>
        <w:t xml:space="preserve"> </w:t>
      </w:r>
      <w:r w:rsidRPr="00795A4D">
        <w:rPr>
          <w:sz w:val="24"/>
          <w:szCs w:val="24"/>
        </w:rPr>
        <w:t>воспитания</w:t>
      </w:r>
      <w:r w:rsidRPr="00795A4D">
        <w:rPr>
          <w:spacing w:val="9"/>
          <w:sz w:val="24"/>
          <w:szCs w:val="24"/>
        </w:rPr>
        <w:t xml:space="preserve"> </w:t>
      </w:r>
      <w:r w:rsidRPr="00795A4D">
        <w:rPr>
          <w:sz w:val="24"/>
          <w:szCs w:val="24"/>
        </w:rPr>
        <w:t>обеспечивают</w:t>
      </w:r>
      <w:r w:rsidRPr="00795A4D">
        <w:rPr>
          <w:spacing w:val="11"/>
          <w:sz w:val="24"/>
          <w:szCs w:val="24"/>
        </w:rPr>
        <w:t xml:space="preserve"> </w:t>
      </w:r>
      <w:r w:rsidRPr="00795A4D">
        <w:rPr>
          <w:sz w:val="24"/>
          <w:szCs w:val="24"/>
        </w:rPr>
        <w:t>следующие</w:t>
      </w:r>
      <w:r w:rsidRPr="00795A4D">
        <w:rPr>
          <w:spacing w:val="-67"/>
          <w:sz w:val="24"/>
          <w:szCs w:val="24"/>
        </w:rPr>
        <w:t xml:space="preserve"> </w:t>
      </w:r>
      <w:r w:rsidRPr="00795A4D">
        <w:rPr>
          <w:sz w:val="24"/>
          <w:szCs w:val="24"/>
        </w:rPr>
        <w:t>педагогические</w:t>
      </w:r>
      <w:r w:rsidRPr="00795A4D">
        <w:rPr>
          <w:spacing w:val="-2"/>
          <w:sz w:val="24"/>
          <w:szCs w:val="24"/>
        </w:rPr>
        <w:t xml:space="preserve"> </w:t>
      </w:r>
      <w:r w:rsidRPr="00795A4D">
        <w:rPr>
          <w:sz w:val="24"/>
          <w:szCs w:val="24"/>
        </w:rPr>
        <w:t>работники школы:</w:t>
      </w:r>
    </w:p>
    <w:tbl>
      <w:tblPr>
        <w:tblStyle w:val="a9"/>
        <w:tblW w:w="9537" w:type="dxa"/>
        <w:tblLook w:val="04A0" w:firstRow="1" w:lastRow="0" w:firstColumn="1" w:lastColumn="0" w:noHBand="0" w:noVBand="1"/>
      </w:tblPr>
      <w:tblGrid>
        <w:gridCol w:w="2939"/>
        <w:gridCol w:w="6598"/>
      </w:tblGrid>
      <w:tr w:rsidR="00795A4D" w:rsidRPr="00795A4D" w14:paraId="34ED9FDA" w14:textId="77777777" w:rsidTr="00795A4D">
        <w:tc>
          <w:tcPr>
            <w:tcW w:w="2939" w:type="dxa"/>
          </w:tcPr>
          <w:p w14:paraId="5B1F8272" w14:textId="77777777" w:rsidR="00795A4D" w:rsidRPr="004B524D" w:rsidRDefault="00795A4D" w:rsidP="004B524D">
            <w:pPr>
              <w:keepNext/>
              <w:keepLines/>
              <w:jc w:val="center"/>
              <w:outlineLvl w:val="0"/>
              <w:rPr>
                <w:b/>
                <w:sz w:val="24"/>
                <w:szCs w:val="24"/>
              </w:rPr>
            </w:pPr>
            <w:r w:rsidRPr="004B524D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6598" w:type="dxa"/>
          </w:tcPr>
          <w:p w14:paraId="62DC3517" w14:textId="09C4A39D" w:rsidR="00795A4D" w:rsidRPr="004B524D" w:rsidRDefault="00795A4D" w:rsidP="004B524D">
            <w:pPr>
              <w:keepNext/>
              <w:keepLines/>
              <w:jc w:val="center"/>
              <w:outlineLvl w:val="0"/>
              <w:rPr>
                <w:b/>
                <w:sz w:val="24"/>
                <w:szCs w:val="24"/>
              </w:rPr>
            </w:pPr>
            <w:r w:rsidRPr="004B524D">
              <w:rPr>
                <w:b/>
                <w:sz w:val="24"/>
                <w:szCs w:val="24"/>
              </w:rPr>
              <w:t>Функционал</w:t>
            </w:r>
          </w:p>
        </w:tc>
      </w:tr>
      <w:tr w:rsidR="00795A4D" w:rsidRPr="00795A4D" w14:paraId="62901010" w14:textId="77777777" w:rsidTr="00795A4D">
        <w:tc>
          <w:tcPr>
            <w:tcW w:w="2939" w:type="dxa"/>
          </w:tcPr>
          <w:p w14:paraId="1B1A48A3" w14:textId="77777777" w:rsidR="00795A4D" w:rsidRPr="00795A4D" w:rsidRDefault="00795A4D" w:rsidP="00795A4D">
            <w:pPr>
              <w:keepNext/>
              <w:keepLines/>
              <w:outlineLvl w:val="0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Директор</w:t>
            </w:r>
          </w:p>
        </w:tc>
        <w:tc>
          <w:tcPr>
            <w:tcW w:w="6598" w:type="dxa"/>
          </w:tcPr>
          <w:p w14:paraId="5A6151E8" w14:textId="77777777" w:rsidR="00795A4D" w:rsidRPr="00795A4D" w:rsidRDefault="00795A4D" w:rsidP="00795A4D">
            <w:pPr>
              <w:pStyle w:val="TableParagraph"/>
              <w:tabs>
                <w:tab w:val="left" w:pos="2062"/>
                <w:tab w:val="left" w:pos="3418"/>
                <w:tab w:val="left" w:pos="4738"/>
              </w:tabs>
              <w:ind w:left="102"/>
              <w:jc w:val="left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Осуществляет</w:t>
            </w:r>
            <w:r w:rsidRPr="00795A4D">
              <w:rPr>
                <w:sz w:val="24"/>
                <w:szCs w:val="24"/>
              </w:rPr>
              <w:tab/>
              <w:t>контроль</w:t>
            </w:r>
            <w:r w:rsidRPr="00795A4D">
              <w:rPr>
                <w:sz w:val="24"/>
                <w:szCs w:val="24"/>
              </w:rPr>
              <w:tab/>
              <w:t>развития</w:t>
            </w:r>
            <w:r w:rsidRPr="00795A4D">
              <w:rPr>
                <w:sz w:val="24"/>
                <w:szCs w:val="24"/>
              </w:rPr>
              <w:tab/>
              <w:t>системы организации</w:t>
            </w:r>
            <w:r w:rsidRPr="00795A4D">
              <w:rPr>
                <w:spacing w:val="-3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воспитания</w:t>
            </w:r>
            <w:r w:rsidRPr="00795A4D">
              <w:rPr>
                <w:spacing w:val="-3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обучающихся</w:t>
            </w:r>
          </w:p>
        </w:tc>
      </w:tr>
      <w:tr w:rsidR="00795A4D" w:rsidRPr="00795A4D" w14:paraId="632AED3E" w14:textId="77777777" w:rsidTr="00795A4D">
        <w:tc>
          <w:tcPr>
            <w:tcW w:w="2939" w:type="dxa"/>
          </w:tcPr>
          <w:p w14:paraId="4BC52D66" w14:textId="77777777" w:rsidR="00795A4D" w:rsidRPr="00795A4D" w:rsidRDefault="00795A4D" w:rsidP="00795A4D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Заместитель директора УВР</w:t>
            </w:r>
          </w:p>
        </w:tc>
        <w:tc>
          <w:tcPr>
            <w:tcW w:w="6598" w:type="dxa"/>
          </w:tcPr>
          <w:p w14:paraId="7D504487" w14:textId="1113A4D5" w:rsidR="00795A4D" w:rsidRPr="00795A4D" w:rsidRDefault="004B524D" w:rsidP="004B524D">
            <w:pPr>
              <w:pStyle w:val="TableParagraph"/>
              <w:tabs>
                <w:tab w:val="left" w:pos="2547"/>
                <w:tab w:val="left" w:pos="4385"/>
              </w:tabs>
              <w:ind w:left="10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Осуществляет контроль </w:t>
            </w:r>
            <w:r w:rsidR="00795A4D" w:rsidRPr="00795A4D">
              <w:rPr>
                <w:sz w:val="24"/>
                <w:szCs w:val="24"/>
              </w:rPr>
              <w:t>реализации</w:t>
            </w:r>
            <w:r>
              <w:rPr>
                <w:sz w:val="24"/>
                <w:szCs w:val="24"/>
              </w:rPr>
              <w:t xml:space="preserve"> воспитательного потенциала урочной и </w:t>
            </w:r>
            <w:r w:rsidR="00795A4D" w:rsidRPr="00795A4D">
              <w:rPr>
                <w:sz w:val="24"/>
                <w:szCs w:val="24"/>
              </w:rPr>
              <w:t>внеурочной</w:t>
            </w:r>
            <w:r w:rsidR="00795A4D" w:rsidRPr="00795A4D">
              <w:rPr>
                <w:spacing w:val="8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деятельности,</w:t>
            </w:r>
            <w:r w:rsidR="00795A4D" w:rsidRPr="00795A4D">
              <w:rPr>
                <w:spacing w:val="7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организует</w:t>
            </w:r>
            <w:r w:rsidR="00795A4D" w:rsidRPr="00795A4D">
              <w:rPr>
                <w:spacing w:val="7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работу</w:t>
            </w:r>
            <w:r w:rsidR="00795A4D" w:rsidRPr="00795A4D"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 неуспевающими и </w:t>
            </w:r>
            <w:r w:rsidR="00795A4D" w:rsidRPr="00795A4D">
              <w:rPr>
                <w:sz w:val="24"/>
                <w:szCs w:val="24"/>
              </w:rPr>
              <w:t>слабоуспевающими</w:t>
            </w:r>
          </w:p>
          <w:p w14:paraId="3A944C15" w14:textId="6DF40B9A" w:rsidR="00795A4D" w:rsidRPr="00795A4D" w:rsidRDefault="004B524D" w:rsidP="004B524D">
            <w:pPr>
              <w:pStyle w:val="TableParagraph"/>
              <w:tabs>
                <w:tab w:val="left" w:pos="1688"/>
                <w:tab w:val="left" w:pos="2115"/>
                <w:tab w:val="left" w:pos="2658"/>
                <w:tab w:val="left" w:pos="4328"/>
              </w:tabs>
              <w:spacing w:before="75"/>
              <w:ind w:left="10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учащимися и их родителями (законными </w:t>
            </w:r>
            <w:r w:rsidR="00795A4D" w:rsidRPr="00795A4D">
              <w:rPr>
                <w:sz w:val="24"/>
                <w:szCs w:val="24"/>
              </w:rPr>
              <w:t>представителями),</w:t>
            </w:r>
            <w:r w:rsidR="00795A4D" w:rsidRPr="00795A4D"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учителями-предметниками. </w:t>
            </w:r>
            <w:r w:rsidR="00795A4D" w:rsidRPr="00795A4D">
              <w:rPr>
                <w:sz w:val="24"/>
                <w:szCs w:val="24"/>
              </w:rPr>
              <w:t>Организует</w:t>
            </w:r>
            <w:r w:rsidR="00795A4D" w:rsidRPr="00795A4D">
              <w:rPr>
                <w:sz w:val="24"/>
                <w:szCs w:val="24"/>
              </w:rPr>
              <w:tab/>
              <w:t>методичес</w:t>
            </w:r>
            <w:r>
              <w:rPr>
                <w:sz w:val="24"/>
                <w:szCs w:val="24"/>
              </w:rPr>
              <w:t>кое сопровождение</w:t>
            </w:r>
            <w:r>
              <w:rPr>
                <w:sz w:val="24"/>
                <w:szCs w:val="24"/>
              </w:rPr>
              <w:tab/>
              <w:t xml:space="preserve">и контроль учителей-предметников </w:t>
            </w:r>
            <w:r w:rsidR="00795A4D" w:rsidRPr="00795A4D">
              <w:rPr>
                <w:sz w:val="24"/>
                <w:szCs w:val="24"/>
              </w:rPr>
              <w:t>по</w:t>
            </w:r>
          </w:p>
          <w:p w14:paraId="10C4A642" w14:textId="58A7C139" w:rsidR="00795A4D" w:rsidRPr="004B524D" w:rsidRDefault="004B524D" w:rsidP="004B524D">
            <w:pPr>
              <w:pStyle w:val="TableParagraph"/>
              <w:tabs>
                <w:tab w:val="left" w:pos="1998"/>
                <w:tab w:val="left" w:pos="4376"/>
                <w:tab w:val="left" w:pos="5624"/>
              </w:tabs>
              <w:spacing w:before="75"/>
              <w:ind w:left="10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организации индивидуальной работы с неуспевающими и слабоуспевающими обучающимися, одаренными учащимися, </w:t>
            </w:r>
            <w:r w:rsidR="00795A4D" w:rsidRPr="00795A4D">
              <w:rPr>
                <w:sz w:val="24"/>
                <w:szCs w:val="24"/>
              </w:rPr>
              <w:t>учащимися</w:t>
            </w:r>
            <w:r w:rsidR="00795A4D" w:rsidRPr="00795A4D">
              <w:rPr>
                <w:spacing w:val="-2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с</w:t>
            </w:r>
            <w:r w:rsidR="00795A4D" w:rsidRPr="00795A4D">
              <w:rPr>
                <w:spacing w:val="-2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ОВЗ,</w:t>
            </w:r>
            <w:r w:rsidR="00795A4D" w:rsidRPr="00795A4D">
              <w:rPr>
                <w:spacing w:val="-2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из</w:t>
            </w:r>
            <w:r w:rsidR="00795A4D" w:rsidRPr="00795A4D">
              <w:rPr>
                <w:spacing w:val="-3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семей</w:t>
            </w:r>
            <w:r w:rsidR="00795A4D" w:rsidRPr="00795A4D">
              <w:rPr>
                <w:spacing w:val="-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«группы</w:t>
            </w:r>
            <w:r w:rsidR="00795A4D" w:rsidRPr="00795A4D">
              <w:rPr>
                <w:spacing w:val="-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риска».</w:t>
            </w:r>
          </w:p>
        </w:tc>
      </w:tr>
      <w:tr w:rsidR="00795A4D" w:rsidRPr="00795A4D" w14:paraId="13FCD1C1" w14:textId="77777777" w:rsidTr="00795A4D">
        <w:tc>
          <w:tcPr>
            <w:tcW w:w="2939" w:type="dxa"/>
          </w:tcPr>
          <w:p w14:paraId="00DC575E" w14:textId="77777777" w:rsidR="00795A4D" w:rsidRPr="00795A4D" w:rsidRDefault="00795A4D" w:rsidP="00795A4D">
            <w:pPr>
              <w:pStyle w:val="TableParagraph"/>
              <w:spacing w:before="74"/>
              <w:ind w:left="107"/>
              <w:jc w:val="left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Заместитель директора ВР</w:t>
            </w:r>
          </w:p>
        </w:tc>
        <w:tc>
          <w:tcPr>
            <w:tcW w:w="6598" w:type="dxa"/>
          </w:tcPr>
          <w:p w14:paraId="5282D847" w14:textId="747EE3E0" w:rsidR="00795A4D" w:rsidRPr="00795A4D" w:rsidRDefault="004B524D" w:rsidP="004B524D">
            <w:pPr>
              <w:pStyle w:val="TableParagraph"/>
              <w:tabs>
                <w:tab w:val="left" w:pos="1938"/>
              </w:tabs>
              <w:ind w:left="10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Организует </w:t>
            </w:r>
            <w:r w:rsidR="00795A4D" w:rsidRPr="00795A4D">
              <w:rPr>
                <w:sz w:val="24"/>
                <w:szCs w:val="24"/>
              </w:rPr>
              <w:t>воспитательную раб</w:t>
            </w:r>
            <w:r>
              <w:rPr>
                <w:sz w:val="24"/>
                <w:szCs w:val="24"/>
              </w:rPr>
              <w:t xml:space="preserve">оту в </w:t>
            </w:r>
            <w:r w:rsidR="00795A4D" w:rsidRPr="00795A4D">
              <w:rPr>
                <w:sz w:val="24"/>
                <w:szCs w:val="24"/>
              </w:rPr>
              <w:t>школе: анализ, принятие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управленческих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решений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по</w:t>
            </w:r>
            <w:r w:rsidR="00795A4D" w:rsidRPr="00795A4D">
              <w:rPr>
                <w:spacing w:val="-67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результатам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анализа,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планирование,</w:t>
            </w:r>
            <w:r w:rsidR="00795A4D" w:rsidRPr="00795A4D">
              <w:rPr>
                <w:spacing w:val="-67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реализация плана, контроль реализации плана.</w:t>
            </w:r>
            <w:r w:rsidR="00795A4D" w:rsidRPr="00795A4D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Курирует</w:t>
            </w:r>
            <w:r w:rsidR="00795A4D" w:rsidRPr="00795A4D">
              <w:rPr>
                <w:sz w:val="24"/>
                <w:szCs w:val="24"/>
              </w:rPr>
              <w:tab/>
              <w:t>деятельность</w:t>
            </w:r>
            <w:r w:rsidR="00795A4D" w:rsidRPr="00795A4D">
              <w:rPr>
                <w:sz w:val="24"/>
                <w:szCs w:val="24"/>
              </w:rPr>
              <w:tab/>
            </w:r>
            <w:r w:rsidR="00795A4D" w:rsidRPr="00795A4D">
              <w:rPr>
                <w:spacing w:val="-1"/>
                <w:sz w:val="24"/>
                <w:szCs w:val="24"/>
              </w:rPr>
              <w:t>света старшеклассников</w:t>
            </w:r>
            <w:r w:rsidR="00795A4D" w:rsidRPr="00795A4D">
              <w:rPr>
                <w:sz w:val="24"/>
                <w:szCs w:val="24"/>
              </w:rPr>
              <w:t>.</w:t>
            </w:r>
          </w:p>
          <w:p w14:paraId="7A5C3ED0" w14:textId="76F1C776" w:rsidR="00795A4D" w:rsidRPr="00795A4D" w:rsidRDefault="00795A4D" w:rsidP="004B524D">
            <w:pPr>
              <w:pStyle w:val="TableParagraph"/>
              <w:ind w:left="104" w:right="299"/>
              <w:jc w:val="both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Курирует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деятельность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объединений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дополнительного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образования,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Школьного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спортивного</w:t>
            </w:r>
            <w:r w:rsidRPr="00795A4D">
              <w:rPr>
                <w:spacing w:val="-1"/>
                <w:sz w:val="24"/>
                <w:szCs w:val="24"/>
              </w:rPr>
              <w:t xml:space="preserve"> </w:t>
            </w:r>
            <w:r w:rsidR="004B524D">
              <w:rPr>
                <w:sz w:val="24"/>
                <w:szCs w:val="24"/>
              </w:rPr>
              <w:t xml:space="preserve">клуба. Курирует деятельность социального </w:t>
            </w:r>
            <w:r w:rsidRPr="00795A4D">
              <w:rPr>
                <w:sz w:val="24"/>
                <w:szCs w:val="24"/>
              </w:rPr>
              <w:t xml:space="preserve">педагога, </w:t>
            </w:r>
            <w:r w:rsidRPr="00795A4D">
              <w:rPr>
                <w:spacing w:val="-1"/>
                <w:sz w:val="24"/>
                <w:szCs w:val="24"/>
              </w:rPr>
              <w:t xml:space="preserve">педагогов </w:t>
            </w:r>
            <w:r w:rsidRPr="00795A4D">
              <w:rPr>
                <w:spacing w:val="-68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дополнительного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образования,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классных</w:t>
            </w:r>
            <w:r w:rsidRPr="00795A4D">
              <w:rPr>
                <w:spacing w:val="-67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руководителей.</w:t>
            </w:r>
          </w:p>
          <w:p w14:paraId="76FE4728" w14:textId="032057E5" w:rsidR="00795A4D" w:rsidRPr="00795A4D" w:rsidRDefault="004B524D" w:rsidP="004B524D">
            <w:pPr>
              <w:pStyle w:val="TableParagraph"/>
              <w:tabs>
                <w:tab w:val="left" w:pos="2593"/>
                <w:tab w:val="left" w:pos="4230"/>
              </w:tabs>
              <w:ind w:left="104" w:right="2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Обеспечивает </w:t>
            </w:r>
            <w:r w:rsidR="00795A4D" w:rsidRPr="00795A4D">
              <w:rPr>
                <w:sz w:val="24"/>
                <w:szCs w:val="24"/>
              </w:rPr>
              <w:t>работу</w:t>
            </w:r>
            <w:r w:rsidR="00795A4D" w:rsidRPr="00795A4D">
              <w:rPr>
                <w:sz w:val="24"/>
                <w:szCs w:val="24"/>
              </w:rPr>
              <w:tab/>
              <w:t>«Навигатора</w:t>
            </w:r>
            <w:r w:rsidR="00795A4D" w:rsidRPr="00795A4D">
              <w:rPr>
                <w:spacing w:val="-68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дополнительного</w:t>
            </w:r>
            <w:r w:rsidR="00795A4D" w:rsidRPr="00795A4D">
              <w:rPr>
                <w:spacing w:val="32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образования»</w:t>
            </w:r>
            <w:r w:rsidR="00795A4D" w:rsidRPr="00795A4D">
              <w:rPr>
                <w:spacing w:val="32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в</w:t>
            </w:r>
            <w:r w:rsidR="00795A4D" w:rsidRPr="00795A4D"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части </w:t>
            </w:r>
            <w:r w:rsidR="00795A4D" w:rsidRPr="00795A4D">
              <w:rPr>
                <w:sz w:val="24"/>
                <w:szCs w:val="24"/>
              </w:rPr>
              <w:t>школьных</w:t>
            </w:r>
            <w:r w:rsidR="00795A4D" w:rsidRPr="00795A4D">
              <w:rPr>
                <w:spacing w:val="-3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программ.</w:t>
            </w:r>
          </w:p>
        </w:tc>
      </w:tr>
      <w:tr w:rsidR="00795A4D" w:rsidRPr="00795A4D" w14:paraId="52F0D51C" w14:textId="77777777" w:rsidTr="00795A4D">
        <w:tc>
          <w:tcPr>
            <w:tcW w:w="2939" w:type="dxa"/>
          </w:tcPr>
          <w:p w14:paraId="65079547" w14:textId="77777777" w:rsidR="00795A4D" w:rsidRPr="00795A4D" w:rsidRDefault="00795A4D" w:rsidP="00795A4D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Социальный</w:t>
            </w:r>
          </w:p>
          <w:p w14:paraId="6EF6BF86" w14:textId="77777777" w:rsidR="00795A4D" w:rsidRPr="00795A4D" w:rsidRDefault="00795A4D" w:rsidP="00795A4D">
            <w:pPr>
              <w:pStyle w:val="TableParagraph"/>
              <w:spacing w:before="74"/>
              <w:ind w:left="107"/>
              <w:jc w:val="left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педагог</w:t>
            </w:r>
          </w:p>
        </w:tc>
        <w:tc>
          <w:tcPr>
            <w:tcW w:w="6598" w:type="dxa"/>
          </w:tcPr>
          <w:p w14:paraId="12D6BBD7" w14:textId="1962F479" w:rsidR="00795A4D" w:rsidRPr="00795A4D" w:rsidRDefault="004B524D" w:rsidP="004B524D">
            <w:pPr>
              <w:pStyle w:val="TableParagraph"/>
              <w:ind w:left="1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</w:t>
            </w:r>
            <w:r w:rsidR="00795A4D" w:rsidRPr="00795A4D">
              <w:rPr>
                <w:spacing w:val="50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 xml:space="preserve">у с обучающимися, </w:t>
            </w:r>
            <w:r w:rsidR="00795A4D" w:rsidRPr="00795A4D">
              <w:rPr>
                <w:sz w:val="24"/>
                <w:szCs w:val="24"/>
              </w:rPr>
              <w:t>родителями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(законными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представителями),</w:t>
            </w:r>
            <w:r w:rsidR="00795A4D" w:rsidRPr="00795A4D">
              <w:rPr>
                <w:spacing w:val="-67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классными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руководителями,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учителями-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предметниками</w:t>
            </w:r>
            <w:r>
              <w:rPr>
                <w:sz w:val="24"/>
                <w:szCs w:val="24"/>
              </w:rPr>
              <w:tab/>
              <w:t xml:space="preserve">по </w:t>
            </w:r>
            <w:r w:rsidR="00795A4D" w:rsidRPr="00795A4D">
              <w:rPr>
                <w:spacing w:val="-1"/>
                <w:sz w:val="24"/>
                <w:szCs w:val="24"/>
              </w:rPr>
              <w:t>профилактике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795A4D" w:rsidRPr="00795A4D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pacing w:val="-68"/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правонарушений и </w:t>
            </w:r>
            <w:r w:rsidR="00795A4D" w:rsidRPr="00795A4D">
              <w:rPr>
                <w:spacing w:val="-1"/>
                <w:sz w:val="24"/>
                <w:szCs w:val="24"/>
              </w:rPr>
              <w:t>безнадзорности</w:t>
            </w:r>
            <w:r w:rsidR="00795A4D" w:rsidRPr="00795A4D">
              <w:rPr>
                <w:spacing w:val="-68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несовершеннолетних,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в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том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числе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в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рамках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межведомственного </w:t>
            </w:r>
            <w:r w:rsidR="00795A4D" w:rsidRPr="00795A4D">
              <w:rPr>
                <w:spacing w:val="-1"/>
                <w:sz w:val="24"/>
                <w:szCs w:val="24"/>
              </w:rPr>
              <w:t>взаимодействия.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 xml:space="preserve">Проводит  </w:t>
            </w:r>
            <w:r w:rsidR="00795A4D" w:rsidRPr="00795A4D">
              <w:rPr>
                <w:spacing w:val="10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 xml:space="preserve">в  </w:t>
            </w:r>
            <w:r w:rsidR="00795A4D" w:rsidRPr="00795A4D">
              <w:rPr>
                <w:spacing w:val="10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 xml:space="preserve">рамках  </w:t>
            </w:r>
            <w:r w:rsidR="00795A4D" w:rsidRPr="00795A4D">
              <w:rPr>
                <w:spacing w:val="12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 xml:space="preserve">своей  </w:t>
            </w:r>
            <w:r w:rsidR="00795A4D" w:rsidRPr="00795A4D">
              <w:rPr>
                <w:spacing w:val="12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компетентности</w:t>
            </w:r>
            <w:r>
              <w:rPr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коррекционно-развивающую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работу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с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учащимися «группы риска» и их родителями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(законными</w:t>
            </w:r>
            <w:r w:rsidR="00795A4D" w:rsidRPr="00795A4D">
              <w:rPr>
                <w:spacing w:val="-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представителями).</w:t>
            </w:r>
          </w:p>
        </w:tc>
      </w:tr>
      <w:tr w:rsidR="00795A4D" w:rsidRPr="00795A4D" w14:paraId="296FA599" w14:textId="77777777" w:rsidTr="00795A4D">
        <w:tc>
          <w:tcPr>
            <w:tcW w:w="2939" w:type="dxa"/>
          </w:tcPr>
          <w:p w14:paraId="7C2C813D" w14:textId="77777777" w:rsidR="00795A4D" w:rsidRPr="00795A4D" w:rsidRDefault="00795A4D" w:rsidP="00795A4D">
            <w:pPr>
              <w:pStyle w:val="TableParagraph"/>
              <w:jc w:val="left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Педагог - психолог</w:t>
            </w:r>
          </w:p>
        </w:tc>
        <w:tc>
          <w:tcPr>
            <w:tcW w:w="6598" w:type="dxa"/>
          </w:tcPr>
          <w:p w14:paraId="53B209B5" w14:textId="6C5FDDC8" w:rsidR="00795A4D" w:rsidRPr="00795A4D" w:rsidRDefault="00795A4D" w:rsidP="001A6549">
            <w:pPr>
              <w:pStyle w:val="TableParagraph"/>
              <w:ind w:left="104"/>
              <w:jc w:val="both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Организует</w:t>
            </w:r>
            <w:r w:rsidRPr="00795A4D">
              <w:rPr>
                <w:spacing w:val="43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психологическое</w:t>
            </w:r>
            <w:r w:rsidR="001A6549">
              <w:rPr>
                <w:spacing w:val="112"/>
                <w:sz w:val="24"/>
                <w:szCs w:val="24"/>
              </w:rPr>
              <w:t xml:space="preserve"> </w:t>
            </w:r>
            <w:r w:rsidR="001A6549">
              <w:rPr>
                <w:sz w:val="24"/>
                <w:szCs w:val="24"/>
              </w:rPr>
              <w:t xml:space="preserve">сопровождение </w:t>
            </w:r>
            <w:r w:rsidRPr="00795A4D">
              <w:rPr>
                <w:sz w:val="24"/>
                <w:szCs w:val="24"/>
              </w:rPr>
              <w:t>воспитательного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процесса: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проводит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коррекционные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занятия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с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учащимися,</w:t>
            </w:r>
            <w:r w:rsidRPr="00795A4D">
              <w:rPr>
                <w:spacing w:val="-67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состоящими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на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различных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видах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учёта;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консультации</w:t>
            </w:r>
            <w:r w:rsidRPr="00795A4D">
              <w:rPr>
                <w:sz w:val="24"/>
                <w:szCs w:val="24"/>
              </w:rPr>
              <w:tab/>
              <w:t>родителей</w:t>
            </w:r>
            <w:r w:rsidRPr="00795A4D">
              <w:rPr>
                <w:sz w:val="24"/>
                <w:szCs w:val="24"/>
              </w:rPr>
              <w:tab/>
            </w:r>
            <w:r w:rsidRPr="00795A4D">
              <w:rPr>
                <w:spacing w:val="-1"/>
                <w:sz w:val="24"/>
                <w:szCs w:val="24"/>
              </w:rPr>
              <w:t>(законных</w:t>
            </w:r>
            <w:r w:rsidRPr="00795A4D">
              <w:rPr>
                <w:spacing w:val="-68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представителей)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по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корректировке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детско-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родительских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отношений,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обучающихся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по</w:t>
            </w:r>
            <w:r w:rsidRPr="00795A4D">
              <w:rPr>
                <w:spacing w:val="-67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вопросам</w:t>
            </w:r>
            <w:r w:rsidRPr="00795A4D">
              <w:rPr>
                <w:spacing w:val="-2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личностного развития.</w:t>
            </w:r>
          </w:p>
          <w:p w14:paraId="47F8A8C7" w14:textId="770DCE95" w:rsidR="00795A4D" w:rsidRPr="001A6549" w:rsidRDefault="00795A4D" w:rsidP="001A6549">
            <w:pPr>
              <w:pStyle w:val="TableParagraph"/>
              <w:spacing w:before="1"/>
              <w:ind w:left="104" w:right="298"/>
              <w:jc w:val="both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Проводит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занятия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с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обучающимися,</w:t>
            </w:r>
            <w:r w:rsidRPr="00795A4D">
              <w:rPr>
                <w:spacing w:val="-67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направленные</w:t>
            </w:r>
            <w:r w:rsidRPr="00795A4D">
              <w:rPr>
                <w:spacing w:val="12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на</w:t>
            </w:r>
            <w:r w:rsidRPr="00795A4D">
              <w:rPr>
                <w:spacing w:val="12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профилактику</w:t>
            </w:r>
            <w:r w:rsidRPr="00795A4D">
              <w:rPr>
                <w:spacing w:val="11"/>
                <w:sz w:val="24"/>
                <w:szCs w:val="24"/>
              </w:rPr>
              <w:t xml:space="preserve"> </w:t>
            </w:r>
            <w:r w:rsidR="001A6549">
              <w:rPr>
                <w:sz w:val="24"/>
                <w:szCs w:val="24"/>
              </w:rPr>
              <w:t xml:space="preserve">конфликтов, </w:t>
            </w:r>
            <w:r w:rsidRPr="00795A4D">
              <w:rPr>
                <w:sz w:val="24"/>
                <w:szCs w:val="24"/>
              </w:rPr>
              <w:t>буллинга,</w:t>
            </w:r>
            <w:r w:rsidRPr="00795A4D">
              <w:rPr>
                <w:spacing w:val="-2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профориентацию</w:t>
            </w:r>
            <w:r w:rsidRPr="00795A4D">
              <w:rPr>
                <w:spacing w:val="-3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др.</w:t>
            </w:r>
          </w:p>
        </w:tc>
      </w:tr>
      <w:tr w:rsidR="00795A4D" w:rsidRPr="00795A4D" w14:paraId="75ABFCB4" w14:textId="77777777" w:rsidTr="00795A4D">
        <w:tc>
          <w:tcPr>
            <w:tcW w:w="2939" w:type="dxa"/>
          </w:tcPr>
          <w:p w14:paraId="5487D6C8" w14:textId="3BC1DD01" w:rsidR="00795A4D" w:rsidRPr="00795A4D" w:rsidRDefault="001A6549" w:rsidP="00795A4D">
            <w:pPr>
              <w:pStyle w:val="TableParagraph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</w:t>
            </w:r>
            <w:r w:rsidR="00795A4D" w:rsidRPr="00795A4D">
              <w:rPr>
                <w:sz w:val="24"/>
                <w:szCs w:val="24"/>
              </w:rPr>
              <w:t>дополнительного</w:t>
            </w:r>
            <w:r w:rsidR="00795A4D" w:rsidRPr="00795A4D">
              <w:rPr>
                <w:spacing w:val="-67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образования</w:t>
            </w:r>
          </w:p>
        </w:tc>
        <w:tc>
          <w:tcPr>
            <w:tcW w:w="6598" w:type="dxa"/>
          </w:tcPr>
          <w:p w14:paraId="7A4788ED" w14:textId="77777777" w:rsidR="00795A4D" w:rsidRPr="00795A4D" w:rsidRDefault="00795A4D" w:rsidP="00795A4D">
            <w:pPr>
              <w:pStyle w:val="TableParagraph"/>
              <w:tabs>
                <w:tab w:val="left" w:pos="2086"/>
                <w:tab w:val="left" w:pos="2480"/>
                <w:tab w:val="left" w:pos="4325"/>
              </w:tabs>
              <w:ind w:left="104"/>
              <w:jc w:val="left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Разрабатывает</w:t>
            </w:r>
            <w:r w:rsidRPr="00795A4D">
              <w:rPr>
                <w:sz w:val="24"/>
                <w:szCs w:val="24"/>
              </w:rPr>
              <w:tab/>
              <w:t>и</w:t>
            </w:r>
            <w:r w:rsidRPr="00795A4D">
              <w:rPr>
                <w:sz w:val="24"/>
                <w:szCs w:val="24"/>
              </w:rPr>
              <w:tab/>
              <w:t>обеспечивает</w:t>
            </w:r>
            <w:r w:rsidRPr="00795A4D">
              <w:rPr>
                <w:sz w:val="24"/>
                <w:szCs w:val="24"/>
              </w:rPr>
              <w:tab/>
              <w:t>реализацию</w:t>
            </w:r>
          </w:p>
          <w:p w14:paraId="255CD6DF" w14:textId="3DB94A86" w:rsidR="00795A4D" w:rsidRPr="00795A4D" w:rsidRDefault="00795A4D" w:rsidP="00795A4D">
            <w:pPr>
              <w:pStyle w:val="TableParagraph"/>
              <w:ind w:left="104"/>
              <w:jc w:val="left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дополнительных</w:t>
            </w:r>
            <w:r w:rsidRPr="00795A4D">
              <w:rPr>
                <w:sz w:val="24"/>
                <w:szCs w:val="24"/>
              </w:rPr>
              <w:tab/>
              <w:t>общеобразовательных</w:t>
            </w:r>
            <w:r w:rsidR="001A6549">
              <w:rPr>
                <w:sz w:val="24"/>
                <w:szCs w:val="24"/>
              </w:rPr>
              <w:t xml:space="preserve"> </w:t>
            </w:r>
            <w:r w:rsidRPr="00795A4D">
              <w:rPr>
                <w:spacing w:val="-67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общеразвивающих</w:t>
            </w:r>
            <w:r w:rsidRPr="00795A4D">
              <w:rPr>
                <w:spacing w:val="-3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программ</w:t>
            </w:r>
          </w:p>
        </w:tc>
      </w:tr>
      <w:tr w:rsidR="00795A4D" w:rsidRPr="00795A4D" w14:paraId="7FA35C6A" w14:textId="77777777" w:rsidTr="00795A4D">
        <w:tc>
          <w:tcPr>
            <w:tcW w:w="2939" w:type="dxa"/>
          </w:tcPr>
          <w:p w14:paraId="620A8178" w14:textId="77777777" w:rsidR="00795A4D" w:rsidRPr="00795A4D" w:rsidRDefault="00795A4D" w:rsidP="00795A4D">
            <w:pPr>
              <w:pStyle w:val="TableParagraph"/>
              <w:ind w:left="107"/>
              <w:jc w:val="left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Классный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6598" w:type="dxa"/>
          </w:tcPr>
          <w:p w14:paraId="07FFE93C" w14:textId="26D638E3" w:rsidR="00795A4D" w:rsidRPr="00795A4D" w:rsidRDefault="001A6549" w:rsidP="001A6549">
            <w:pPr>
              <w:pStyle w:val="TableParagraph"/>
              <w:tabs>
                <w:tab w:val="left" w:pos="1940"/>
                <w:tab w:val="left" w:pos="2230"/>
                <w:tab w:val="left" w:pos="2662"/>
              </w:tabs>
              <w:ind w:left="104" w:right="1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Организует </w:t>
            </w:r>
            <w:r w:rsidR="00795A4D" w:rsidRPr="00795A4D">
              <w:rPr>
                <w:sz w:val="24"/>
                <w:szCs w:val="24"/>
              </w:rPr>
              <w:t>воспитательную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работу с обучающимися и </w:t>
            </w:r>
            <w:r w:rsidR="00795A4D" w:rsidRPr="00795A4D">
              <w:rPr>
                <w:spacing w:val="-1"/>
                <w:sz w:val="24"/>
                <w:szCs w:val="24"/>
              </w:rPr>
              <w:t xml:space="preserve">родителями на уровне </w:t>
            </w:r>
            <w:r w:rsidR="00795A4D" w:rsidRPr="00795A4D">
              <w:rPr>
                <w:sz w:val="24"/>
                <w:szCs w:val="24"/>
              </w:rPr>
              <w:t>классного</w:t>
            </w:r>
            <w:r w:rsidR="00795A4D" w:rsidRPr="00795A4D">
              <w:rPr>
                <w:spacing w:val="-3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коллектива.</w:t>
            </w:r>
          </w:p>
        </w:tc>
      </w:tr>
      <w:tr w:rsidR="00795A4D" w:rsidRPr="00795A4D" w14:paraId="27A8E41B" w14:textId="77777777" w:rsidTr="00795A4D">
        <w:tc>
          <w:tcPr>
            <w:tcW w:w="2939" w:type="dxa"/>
          </w:tcPr>
          <w:p w14:paraId="328CE2DF" w14:textId="53BB478A" w:rsidR="00795A4D" w:rsidRPr="00795A4D" w:rsidRDefault="001A6549" w:rsidP="001A6549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</w:t>
            </w:r>
            <w:r w:rsidR="00795A4D" w:rsidRPr="00795A4D">
              <w:rPr>
                <w:sz w:val="24"/>
                <w:szCs w:val="24"/>
              </w:rPr>
              <w:t>предметник</w:t>
            </w:r>
          </w:p>
        </w:tc>
        <w:tc>
          <w:tcPr>
            <w:tcW w:w="6598" w:type="dxa"/>
          </w:tcPr>
          <w:p w14:paraId="61E84B98" w14:textId="77777777" w:rsidR="00795A4D" w:rsidRPr="00795A4D" w:rsidRDefault="00795A4D" w:rsidP="00795A4D">
            <w:pPr>
              <w:pStyle w:val="TableParagraph"/>
              <w:tabs>
                <w:tab w:val="left" w:pos="1940"/>
                <w:tab w:val="left" w:pos="2230"/>
                <w:tab w:val="left" w:pos="2662"/>
              </w:tabs>
              <w:ind w:left="104" w:right="18"/>
              <w:jc w:val="left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Реализует</w:t>
            </w:r>
            <w:r w:rsidRPr="00795A4D">
              <w:rPr>
                <w:spacing w:val="-2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воспитательный</w:t>
            </w:r>
            <w:r w:rsidRPr="00795A4D">
              <w:rPr>
                <w:spacing w:val="-3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потенциал</w:t>
            </w:r>
            <w:r w:rsidRPr="00795A4D">
              <w:rPr>
                <w:spacing w:val="-2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урока.</w:t>
            </w:r>
          </w:p>
        </w:tc>
      </w:tr>
      <w:tr w:rsidR="00795A4D" w:rsidRPr="00795A4D" w14:paraId="780283D6" w14:textId="77777777" w:rsidTr="00795A4D">
        <w:tc>
          <w:tcPr>
            <w:tcW w:w="2939" w:type="dxa"/>
          </w:tcPr>
          <w:p w14:paraId="1DFB3ED8" w14:textId="2AC0695E" w:rsidR="00795A4D" w:rsidRPr="00795A4D" w:rsidRDefault="001A6549" w:rsidP="001A6549">
            <w:pPr>
              <w:pStyle w:val="TableParagraph"/>
              <w:tabs>
                <w:tab w:val="left" w:pos="191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Советник по </w:t>
            </w:r>
            <w:r w:rsidR="00795A4D" w:rsidRPr="00795A4D">
              <w:rPr>
                <w:sz w:val="24"/>
                <w:szCs w:val="24"/>
              </w:rPr>
              <w:t>воспитанию</w:t>
            </w:r>
            <w:r w:rsidR="00795A4D" w:rsidRPr="00795A4D">
              <w:rPr>
                <w:spacing w:val="4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(при</w:t>
            </w:r>
            <w:r>
              <w:rPr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введении</w:t>
            </w:r>
            <w:r w:rsidR="00795A4D" w:rsidRPr="00795A4D">
              <w:rPr>
                <w:spacing w:val="1"/>
                <w:sz w:val="24"/>
                <w:szCs w:val="24"/>
              </w:rPr>
              <w:t xml:space="preserve"> </w:t>
            </w:r>
            <w:r w:rsidR="00795A4D" w:rsidRPr="00795A4D">
              <w:rPr>
                <w:sz w:val="24"/>
                <w:szCs w:val="24"/>
              </w:rPr>
              <w:t>должности)</w:t>
            </w:r>
          </w:p>
        </w:tc>
        <w:tc>
          <w:tcPr>
            <w:tcW w:w="6598" w:type="dxa"/>
          </w:tcPr>
          <w:p w14:paraId="4AA6B1DF" w14:textId="77777777" w:rsidR="00795A4D" w:rsidRPr="00795A4D" w:rsidRDefault="00795A4D" w:rsidP="00795A4D">
            <w:pPr>
              <w:pStyle w:val="TableParagraph"/>
              <w:tabs>
                <w:tab w:val="left" w:pos="1851"/>
              </w:tabs>
              <w:ind w:left="104"/>
              <w:jc w:val="left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Организует</w:t>
            </w:r>
            <w:r w:rsidRPr="00795A4D">
              <w:rPr>
                <w:sz w:val="24"/>
                <w:szCs w:val="24"/>
              </w:rPr>
              <w:tab/>
              <w:t>взаимодействие с детскими общественными объединениями</w:t>
            </w:r>
          </w:p>
        </w:tc>
      </w:tr>
    </w:tbl>
    <w:p w14:paraId="74AD7908" w14:textId="77777777" w:rsidR="00795A4D" w:rsidRDefault="00795A4D" w:rsidP="00795A4D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</w:p>
    <w:p w14:paraId="5C042518" w14:textId="77777777" w:rsidR="00795A4D" w:rsidRDefault="00795A4D" w:rsidP="00795A4D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</w:p>
    <w:p w14:paraId="1F583B74" w14:textId="359C3A49" w:rsidR="00856648" w:rsidRPr="00795A4D" w:rsidRDefault="00795A4D" w:rsidP="00795A4D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>
        <w:rPr>
          <w:sz w:val="24"/>
          <w:szCs w:val="24"/>
        </w:rPr>
        <w:t>2.</w:t>
      </w:r>
      <w:r w:rsidR="00306BBF" w:rsidRPr="00795A4D">
        <w:rPr>
          <w:sz w:val="24"/>
          <w:szCs w:val="24"/>
        </w:rPr>
        <w:t>Нормативно-методическое</w:t>
      </w:r>
      <w:r w:rsidR="00306BBF" w:rsidRPr="00795A4D">
        <w:rPr>
          <w:spacing w:val="-6"/>
          <w:sz w:val="24"/>
          <w:szCs w:val="24"/>
        </w:rPr>
        <w:t xml:space="preserve"> </w:t>
      </w:r>
      <w:r w:rsidR="00306BBF" w:rsidRPr="00795A4D">
        <w:rPr>
          <w:sz w:val="24"/>
          <w:szCs w:val="24"/>
        </w:rPr>
        <w:t>обеспечение.</w:t>
      </w:r>
    </w:p>
    <w:p w14:paraId="5F0B65DA" w14:textId="77777777" w:rsidR="00795A4D" w:rsidRPr="00795A4D" w:rsidRDefault="00795A4D" w:rsidP="00795A4D">
      <w:pPr>
        <w:pStyle w:val="a3"/>
        <w:ind w:left="0"/>
        <w:rPr>
          <w:sz w:val="24"/>
          <w:szCs w:val="24"/>
        </w:rPr>
      </w:pPr>
      <w:r w:rsidRPr="00795A4D">
        <w:rPr>
          <w:sz w:val="24"/>
          <w:szCs w:val="24"/>
        </w:rPr>
        <w:t xml:space="preserve">Воспитательная деятельность в Школе регламентируется следующими </w:t>
      </w:r>
      <w:r w:rsidRPr="00795A4D">
        <w:rPr>
          <w:spacing w:val="-67"/>
          <w:sz w:val="24"/>
          <w:szCs w:val="24"/>
        </w:rPr>
        <w:t xml:space="preserve"> </w:t>
      </w:r>
      <w:r w:rsidRPr="00795A4D">
        <w:rPr>
          <w:sz w:val="24"/>
          <w:szCs w:val="24"/>
        </w:rPr>
        <w:t>локальными</w:t>
      </w:r>
      <w:r w:rsidRPr="00795A4D">
        <w:rPr>
          <w:spacing w:val="-1"/>
          <w:sz w:val="24"/>
          <w:szCs w:val="24"/>
        </w:rPr>
        <w:t xml:space="preserve"> </w:t>
      </w:r>
      <w:r w:rsidRPr="00795A4D">
        <w:rPr>
          <w:sz w:val="24"/>
          <w:szCs w:val="24"/>
        </w:rPr>
        <w:t>актами:</w:t>
      </w:r>
    </w:p>
    <w:p w14:paraId="534F41DF" w14:textId="77777777" w:rsidR="00795A4D" w:rsidRPr="00795A4D" w:rsidRDefault="00795A4D" w:rsidP="002E5551">
      <w:pPr>
        <w:pStyle w:val="a5"/>
        <w:numPr>
          <w:ilvl w:val="0"/>
          <w:numId w:val="49"/>
        </w:numPr>
        <w:tabs>
          <w:tab w:val="left" w:pos="1884"/>
          <w:tab w:val="left" w:pos="1885"/>
        </w:tabs>
        <w:ind w:left="0"/>
        <w:jc w:val="left"/>
        <w:rPr>
          <w:sz w:val="24"/>
          <w:szCs w:val="24"/>
        </w:rPr>
      </w:pPr>
      <w:r w:rsidRPr="00795A4D">
        <w:rPr>
          <w:sz w:val="24"/>
          <w:szCs w:val="24"/>
        </w:rPr>
        <w:t>Положение</w:t>
      </w:r>
      <w:r w:rsidRPr="00795A4D">
        <w:rPr>
          <w:spacing w:val="-3"/>
          <w:sz w:val="24"/>
          <w:szCs w:val="24"/>
        </w:rPr>
        <w:t xml:space="preserve"> </w:t>
      </w:r>
      <w:r w:rsidRPr="00795A4D">
        <w:rPr>
          <w:sz w:val="24"/>
          <w:szCs w:val="24"/>
        </w:rPr>
        <w:t>о</w:t>
      </w:r>
      <w:r w:rsidRPr="00795A4D">
        <w:rPr>
          <w:spacing w:val="-2"/>
          <w:sz w:val="24"/>
          <w:szCs w:val="24"/>
        </w:rPr>
        <w:t xml:space="preserve"> </w:t>
      </w:r>
      <w:r w:rsidRPr="00795A4D">
        <w:rPr>
          <w:sz w:val="24"/>
          <w:szCs w:val="24"/>
        </w:rPr>
        <w:t>классном</w:t>
      </w:r>
      <w:r w:rsidRPr="00795A4D">
        <w:rPr>
          <w:spacing w:val="-3"/>
          <w:sz w:val="24"/>
          <w:szCs w:val="24"/>
        </w:rPr>
        <w:t xml:space="preserve"> </w:t>
      </w:r>
      <w:r w:rsidRPr="00795A4D">
        <w:rPr>
          <w:sz w:val="24"/>
          <w:szCs w:val="24"/>
        </w:rPr>
        <w:t>руководстве.</w:t>
      </w:r>
    </w:p>
    <w:p w14:paraId="229EF483" w14:textId="77777777" w:rsidR="00795A4D" w:rsidRPr="00795A4D" w:rsidRDefault="00795A4D" w:rsidP="002E5551">
      <w:pPr>
        <w:pStyle w:val="a5"/>
        <w:numPr>
          <w:ilvl w:val="0"/>
          <w:numId w:val="49"/>
        </w:numPr>
        <w:tabs>
          <w:tab w:val="left" w:pos="1884"/>
          <w:tab w:val="left" w:pos="1885"/>
        </w:tabs>
        <w:ind w:left="0"/>
        <w:jc w:val="left"/>
        <w:rPr>
          <w:sz w:val="24"/>
          <w:szCs w:val="24"/>
        </w:rPr>
      </w:pPr>
      <w:r w:rsidRPr="00795A4D">
        <w:rPr>
          <w:sz w:val="24"/>
          <w:szCs w:val="24"/>
        </w:rPr>
        <w:t>Положение</w:t>
      </w:r>
      <w:r w:rsidRPr="00795A4D">
        <w:rPr>
          <w:spacing w:val="-4"/>
          <w:sz w:val="24"/>
          <w:szCs w:val="24"/>
        </w:rPr>
        <w:t xml:space="preserve"> </w:t>
      </w:r>
      <w:r w:rsidRPr="00795A4D">
        <w:rPr>
          <w:sz w:val="24"/>
          <w:szCs w:val="24"/>
        </w:rPr>
        <w:t>о</w:t>
      </w:r>
      <w:r w:rsidRPr="00795A4D">
        <w:rPr>
          <w:spacing w:val="-3"/>
          <w:sz w:val="24"/>
          <w:szCs w:val="24"/>
        </w:rPr>
        <w:t xml:space="preserve"> </w:t>
      </w:r>
      <w:r w:rsidRPr="00795A4D">
        <w:rPr>
          <w:sz w:val="24"/>
          <w:szCs w:val="24"/>
        </w:rPr>
        <w:t>социально-психологической</w:t>
      </w:r>
      <w:r w:rsidRPr="00795A4D">
        <w:rPr>
          <w:spacing w:val="-3"/>
          <w:sz w:val="24"/>
          <w:szCs w:val="24"/>
        </w:rPr>
        <w:t xml:space="preserve"> </w:t>
      </w:r>
      <w:r w:rsidRPr="00795A4D">
        <w:rPr>
          <w:sz w:val="24"/>
          <w:szCs w:val="24"/>
        </w:rPr>
        <w:t>службе.</w:t>
      </w:r>
    </w:p>
    <w:p w14:paraId="4716F9AA" w14:textId="77777777" w:rsidR="00795A4D" w:rsidRPr="00795A4D" w:rsidRDefault="00795A4D" w:rsidP="002E5551">
      <w:pPr>
        <w:pStyle w:val="a5"/>
        <w:numPr>
          <w:ilvl w:val="0"/>
          <w:numId w:val="49"/>
        </w:numPr>
        <w:tabs>
          <w:tab w:val="left" w:pos="1949"/>
          <w:tab w:val="left" w:pos="1950"/>
        </w:tabs>
        <w:ind w:left="0"/>
        <w:jc w:val="left"/>
        <w:rPr>
          <w:sz w:val="24"/>
          <w:szCs w:val="24"/>
        </w:rPr>
      </w:pPr>
      <w:r w:rsidRPr="00795A4D">
        <w:rPr>
          <w:sz w:val="24"/>
          <w:szCs w:val="24"/>
        </w:rPr>
        <w:t>Положение о совете профилактики безнадзорности и правонарушений</w:t>
      </w:r>
      <w:r w:rsidRPr="00795A4D">
        <w:rPr>
          <w:spacing w:val="-67"/>
          <w:sz w:val="24"/>
          <w:szCs w:val="24"/>
        </w:rPr>
        <w:t xml:space="preserve">                      </w:t>
      </w:r>
      <w:r w:rsidRPr="00795A4D">
        <w:rPr>
          <w:sz w:val="24"/>
          <w:szCs w:val="24"/>
        </w:rPr>
        <w:t>несовершеннолетних.</w:t>
      </w:r>
    </w:p>
    <w:p w14:paraId="5774D1D0" w14:textId="77777777" w:rsidR="00795A4D" w:rsidRPr="00795A4D" w:rsidRDefault="00795A4D" w:rsidP="002E5551">
      <w:pPr>
        <w:pStyle w:val="a5"/>
        <w:numPr>
          <w:ilvl w:val="0"/>
          <w:numId w:val="49"/>
        </w:numPr>
        <w:tabs>
          <w:tab w:val="left" w:pos="1884"/>
          <w:tab w:val="left" w:pos="1885"/>
        </w:tabs>
        <w:ind w:left="0"/>
        <w:jc w:val="left"/>
        <w:rPr>
          <w:sz w:val="24"/>
          <w:szCs w:val="24"/>
        </w:rPr>
      </w:pPr>
      <w:r w:rsidRPr="00795A4D">
        <w:rPr>
          <w:sz w:val="24"/>
          <w:szCs w:val="24"/>
        </w:rPr>
        <w:t>Положение</w:t>
      </w:r>
      <w:r w:rsidRPr="00795A4D">
        <w:rPr>
          <w:spacing w:val="-3"/>
          <w:sz w:val="24"/>
          <w:szCs w:val="24"/>
        </w:rPr>
        <w:t xml:space="preserve"> </w:t>
      </w:r>
      <w:r w:rsidRPr="00795A4D">
        <w:rPr>
          <w:sz w:val="24"/>
          <w:szCs w:val="24"/>
        </w:rPr>
        <w:t>о</w:t>
      </w:r>
      <w:r w:rsidRPr="00795A4D">
        <w:rPr>
          <w:spacing w:val="-2"/>
          <w:sz w:val="24"/>
          <w:szCs w:val="24"/>
        </w:rPr>
        <w:t xml:space="preserve"> </w:t>
      </w:r>
      <w:r w:rsidRPr="00795A4D">
        <w:rPr>
          <w:sz w:val="24"/>
          <w:szCs w:val="24"/>
        </w:rPr>
        <w:t>Родительском</w:t>
      </w:r>
      <w:r w:rsidRPr="00795A4D">
        <w:rPr>
          <w:spacing w:val="-2"/>
          <w:sz w:val="24"/>
          <w:szCs w:val="24"/>
        </w:rPr>
        <w:t xml:space="preserve"> </w:t>
      </w:r>
      <w:r w:rsidRPr="00795A4D">
        <w:rPr>
          <w:sz w:val="24"/>
          <w:szCs w:val="24"/>
        </w:rPr>
        <w:t>совете.</w:t>
      </w:r>
    </w:p>
    <w:p w14:paraId="5B9AE28E" w14:textId="77777777" w:rsidR="00795A4D" w:rsidRPr="00795A4D" w:rsidRDefault="00795A4D" w:rsidP="002E5551">
      <w:pPr>
        <w:pStyle w:val="a5"/>
        <w:numPr>
          <w:ilvl w:val="0"/>
          <w:numId w:val="49"/>
        </w:numPr>
        <w:tabs>
          <w:tab w:val="left" w:pos="1884"/>
          <w:tab w:val="left" w:pos="1885"/>
        </w:tabs>
        <w:ind w:left="0"/>
        <w:jc w:val="left"/>
        <w:rPr>
          <w:sz w:val="24"/>
          <w:szCs w:val="24"/>
        </w:rPr>
      </w:pPr>
      <w:r w:rsidRPr="00795A4D">
        <w:rPr>
          <w:sz w:val="24"/>
          <w:szCs w:val="24"/>
        </w:rPr>
        <w:t>Положение</w:t>
      </w:r>
      <w:r w:rsidRPr="00795A4D">
        <w:rPr>
          <w:spacing w:val="-5"/>
          <w:sz w:val="24"/>
          <w:szCs w:val="24"/>
        </w:rPr>
        <w:t xml:space="preserve"> </w:t>
      </w:r>
      <w:r w:rsidRPr="00795A4D">
        <w:rPr>
          <w:sz w:val="24"/>
          <w:szCs w:val="24"/>
        </w:rPr>
        <w:t>об</w:t>
      </w:r>
      <w:r w:rsidRPr="00795A4D">
        <w:rPr>
          <w:spacing w:val="-4"/>
          <w:sz w:val="24"/>
          <w:szCs w:val="24"/>
        </w:rPr>
        <w:t xml:space="preserve"> </w:t>
      </w:r>
      <w:r w:rsidRPr="00795A4D">
        <w:rPr>
          <w:sz w:val="24"/>
          <w:szCs w:val="24"/>
        </w:rPr>
        <w:t>использовании</w:t>
      </w:r>
      <w:r w:rsidRPr="00795A4D">
        <w:rPr>
          <w:spacing w:val="-4"/>
          <w:sz w:val="24"/>
          <w:szCs w:val="24"/>
        </w:rPr>
        <w:t xml:space="preserve"> </w:t>
      </w:r>
      <w:r w:rsidRPr="00795A4D">
        <w:rPr>
          <w:sz w:val="24"/>
          <w:szCs w:val="24"/>
        </w:rPr>
        <w:t>государственных</w:t>
      </w:r>
      <w:r w:rsidRPr="00795A4D">
        <w:rPr>
          <w:spacing w:val="-4"/>
          <w:sz w:val="24"/>
          <w:szCs w:val="24"/>
        </w:rPr>
        <w:t xml:space="preserve"> </w:t>
      </w:r>
      <w:r w:rsidRPr="00795A4D">
        <w:rPr>
          <w:sz w:val="24"/>
          <w:szCs w:val="24"/>
        </w:rPr>
        <w:t>символов.</w:t>
      </w:r>
    </w:p>
    <w:p w14:paraId="5FF23787" w14:textId="77777777" w:rsidR="00795A4D" w:rsidRPr="00795A4D" w:rsidRDefault="00795A4D" w:rsidP="002E5551">
      <w:pPr>
        <w:pStyle w:val="a5"/>
        <w:numPr>
          <w:ilvl w:val="0"/>
          <w:numId w:val="49"/>
        </w:numPr>
        <w:tabs>
          <w:tab w:val="left" w:pos="1884"/>
          <w:tab w:val="left" w:pos="1885"/>
        </w:tabs>
        <w:ind w:left="0"/>
        <w:jc w:val="left"/>
        <w:rPr>
          <w:sz w:val="24"/>
          <w:szCs w:val="24"/>
        </w:rPr>
      </w:pPr>
      <w:r w:rsidRPr="00795A4D">
        <w:rPr>
          <w:sz w:val="24"/>
          <w:szCs w:val="24"/>
        </w:rPr>
        <w:t>Положение</w:t>
      </w:r>
      <w:r w:rsidRPr="00795A4D">
        <w:rPr>
          <w:spacing w:val="-3"/>
          <w:sz w:val="24"/>
          <w:szCs w:val="24"/>
        </w:rPr>
        <w:t xml:space="preserve"> </w:t>
      </w:r>
      <w:r w:rsidRPr="00795A4D">
        <w:rPr>
          <w:sz w:val="24"/>
          <w:szCs w:val="24"/>
        </w:rPr>
        <w:t>о</w:t>
      </w:r>
      <w:r w:rsidRPr="00795A4D">
        <w:rPr>
          <w:spacing w:val="-3"/>
          <w:sz w:val="24"/>
          <w:szCs w:val="24"/>
        </w:rPr>
        <w:t xml:space="preserve"> </w:t>
      </w:r>
      <w:r w:rsidRPr="00795A4D">
        <w:rPr>
          <w:sz w:val="24"/>
          <w:szCs w:val="24"/>
        </w:rPr>
        <w:t>поощрениях</w:t>
      </w:r>
      <w:r w:rsidRPr="00795A4D">
        <w:rPr>
          <w:spacing w:val="-3"/>
          <w:sz w:val="24"/>
          <w:szCs w:val="24"/>
        </w:rPr>
        <w:t xml:space="preserve"> </w:t>
      </w:r>
      <w:r w:rsidRPr="00795A4D">
        <w:rPr>
          <w:sz w:val="24"/>
          <w:szCs w:val="24"/>
        </w:rPr>
        <w:t>и</w:t>
      </w:r>
      <w:r w:rsidRPr="00795A4D">
        <w:rPr>
          <w:spacing w:val="-1"/>
          <w:sz w:val="24"/>
          <w:szCs w:val="24"/>
        </w:rPr>
        <w:t xml:space="preserve"> </w:t>
      </w:r>
      <w:r w:rsidRPr="00795A4D">
        <w:rPr>
          <w:sz w:val="24"/>
          <w:szCs w:val="24"/>
        </w:rPr>
        <w:t>взысканиях.</w:t>
      </w:r>
    </w:p>
    <w:p w14:paraId="6A491CFE" w14:textId="77777777" w:rsidR="00795A4D" w:rsidRPr="00795A4D" w:rsidRDefault="00795A4D" w:rsidP="002E5551">
      <w:pPr>
        <w:pStyle w:val="a5"/>
        <w:numPr>
          <w:ilvl w:val="0"/>
          <w:numId w:val="49"/>
        </w:numPr>
        <w:tabs>
          <w:tab w:val="left" w:pos="1884"/>
          <w:tab w:val="left" w:pos="1885"/>
        </w:tabs>
        <w:ind w:left="0"/>
        <w:jc w:val="left"/>
        <w:rPr>
          <w:sz w:val="24"/>
          <w:szCs w:val="24"/>
        </w:rPr>
      </w:pPr>
      <w:r w:rsidRPr="00795A4D">
        <w:rPr>
          <w:sz w:val="24"/>
          <w:szCs w:val="24"/>
        </w:rPr>
        <w:t>Положение</w:t>
      </w:r>
      <w:r w:rsidRPr="00795A4D">
        <w:rPr>
          <w:spacing w:val="-3"/>
          <w:sz w:val="24"/>
          <w:szCs w:val="24"/>
        </w:rPr>
        <w:t xml:space="preserve"> </w:t>
      </w:r>
      <w:r w:rsidRPr="00795A4D">
        <w:rPr>
          <w:sz w:val="24"/>
          <w:szCs w:val="24"/>
        </w:rPr>
        <w:t>о</w:t>
      </w:r>
      <w:r w:rsidRPr="00795A4D">
        <w:rPr>
          <w:spacing w:val="-1"/>
          <w:sz w:val="24"/>
          <w:szCs w:val="24"/>
        </w:rPr>
        <w:t xml:space="preserve"> </w:t>
      </w:r>
      <w:r w:rsidRPr="00795A4D">
        <w:rPr>
          <w:sz w:val="24"/>
          <w:szCs w:val="24"/>
        </w:rPr>
        <w:t>комиссии</w:t>
      </w:r>
      <w:r w:rsidRPr="00795A4D">
        <w:rPr>
          <w:spacing w:val="-4"/>
          <w:sz w:val="24"/>
          <w:szCs w:val="24"/>
        </w:rPr>
        <w:t xml:space="preserve"> </w:t>
      </w:r>
      <w:r w:rsidRPr="00795A4D">
        <w:rPr>
          <w:sz w:val="24"/>
          <w:szCs w:val="24"/>
        </w:rPr>
        <w:t>по</w:t>
      </w:r>
      <w:r w:rsidRPr="00795A4D">
        <w:rPr>
          <w:spacing w:val="-1"/>
          <w:sz w:val="24"/>
          <w:szCs w:val="24"/>
        </w:rPr>
        <w:t xml:space="preserve"> </w:t>
      </w:r>
      <w:r w:rsidRPr="00795A4D">
        <w:rPr>
          <w:sz w:val="24"/>
          <w:szCs w:val="24"/>
        </w:rPr>
        <w:t>урегулированию</w:t>
      </w:r>
      <w:r w:rsidRPr="00795A4D">
        <w:rPr>
          <w:spacing w:val="-3"/>
          <w:sz w:val="24"/>
          <w:szCs w:val="24"/>
        </w:rPr>
        <w:t xml:space="preserve"> </w:t>
      </w:r>
      <w:r w:rsidRPr="00795A4D">
        <w:rPr>
          <w:sz w:val="24"/>
          <w:szCs w:val="24"/>
        </w:rPr>
        <w:t>споров.</w:t>
      </w:r>
    </w:p>
    <w:p w14:paraId="11EA2C25" w14:textId="77777777" w:rsidR="00795A4D" w:rsidRPr="00795A4D" w:rsidRDefault="00795A4D" w:rsidP="002E5551">
      <w:pPr>
        <w:pStyle w:val="a5"/>
        <w:numPr>
          <w:ilvl w:val="0"/>
          <w:numId w:val="49"/>
        </w:numPr>
        <w:tabs>
          <w:tab w:val="left" w:pos="1884"/>
          <w:tab w:val="left" w:pos="1885"/>
        </w:tabs>
        <w:ind w:left="0"/>
        <w:jc w:val="left"/>
        <w:rPr>
          <w:sz w:val="24"/>
          <w:szCs w:val="24"/>
        </w:rPr>
      </w:pPr>
      <w:r w:rsidRPr="00795A4D">
        <w:rPr>
          <w:sz w:val="24"/>
          <w:szCs w:val="24"/>
        </w:rPr>
        <w:t>Положение</w:t>
      </w:r>
      <w:r w:rsidRPr="00795A4D">
        <w:rPr>
          <w:spacing w:val="-5"/>
          <w:sz w:val="24"/>
          <w:szCs w:val="24"/>
        </w:rPr>
        <w:t xml:space="preserve"> </w:t>
      </w:r>
      <w:r w:rsidRPr="00795A4D">
        <w:rPr>
          <w:sz w:val="24"/>
          <w:szCs w:val="24"/>
        </w:rPr>
        <w:t>о</w:t>
      </w:r>
      <w:r w:rsidRPr="00795A4D">
        <w:rPr>
          <w:spacing w:val="-3"/>
          <w:sz w:val="24"/>
          <w:szCs w:val="24"/>
        </w:rPr>
        <w:t xml:space="preserve"> </w:t>
      </w:r>
      <w:r w:rsidRPr="00795A4D">
        <w:rPr>
          <w:sz w:val="24"/>
          <w:szCs w:val="24"/>
        </w:rPr>
        <w:t>физкультурно-спортивном</w:t>
      </w:r>
      <w:r w:rsidRPr="00795A4D">
        <w:rPr>
          <w:spacing w:val="-4"/>
          <w:sz w:val="24"/>
          <w:szCs w:val="24"/>
        </w:rPr>
        <w:t xml:space="preserve"> </w:t>
      </w:r>
      <w:r w:rsidRPr="00795A4D">
        <w:rPr>
          <w:sz w:val="24"/>
          <w:szCs w:val="24"/>
        </w:rPr>
        <w:t>клубе.</w:t>
      </w:r>
    </w:p>
    <w:p w14:paraId="5FAC422F" w14:textId="77777777" w:rsidR="00795A4D" w:rsidRPr="00795A4D" w:rsidRDefault="00795A4D" w:rsidP="002E5551">
      <w:pPr>
        <w:pStyle w:val="a5"/>
        <w:numPr>
          <w:ilvl w:val="0"/>
          <w:numId w:val="49"/>
        </w:numPr>
        <w:tabs>
          <w:tab w:val="left" w:pos="1884"/>
          <w:tab w:val="left" w:pos="1885"/>
        </w:tabs>
        <w:ind w:left="0"/>
        <w:jc w:val="left"/>
        <w:rPr>
          <w:sz w:val="24"/>
          <w:szCs w:val="24"/>
        </w:rPr>
      </w:pPr>
      <w:r w:rsidRPr="00795A4D">
        <w:rPr>
          <w:sz w:val="24"/>
          <w:szCs w:val="24"/>
        </w:rPr>
        <w:t>Положение</w:t>
      </w:r>
      <w:r w:rsidRPr="00795A4D">
        <w:rPr>
          <w:spacing w:val="-3"/>
          <w:sz w:val="24"/>
          <w:szCs w:val="24"/>
        </w:rPr>
        <w:t xml:space="preserve"> </w:t>
      </w:r>
      <w:r w:rsidRPr="00795A4D">
        <w:rPr>
          <w:sz w:val="24"/>
          <w:szCs w:val="24"/>
        </w:rPr>
        <w:t>о</w:t>
      </w:r>
      <w:r w:rsidRPr="00795A4D">
        <w:rPr>
          <w:spacing w:val="-1"/>
          <w:sz w:val="24"/>
          <w:szCs w:val="24"/>
        </w:rPr>
        <w:t xml:space="preserve"> </w:t>
      </w:r>
      <w:r w:rsidRPr="00795A4D">
        <w:rPr>
          <w:sz w:val="24"/>
          <w:szCs w:val="24"/>
        </w:rPr>
        <w:t>деловом стиле.</w:t>
      </w:r>
    </w:p>
    <w:p w14:paraId="6E73EE7F" w14:textId="77777777" w:rsidR="00795A4D" w:rsidRPr="00795A4D" w:rsidRDefault="00795A4D" w:rsidP="002E5551">
      <w:pPr>
        <w:pStyle w:val="a5"/>
        <w:numPr>
          <w:ilvl w:val="0"/>
          <w:numId w:val="49"/>
        </w:numPr>
        <w:tabs>
          <w:tab w:val="left" w:pos="1884"/>
          <w:tab w:val="left" w:pos="1885"/>
        </w:tabs>
        <w:ind w:left="0"/>
        <w:jc w:val="left"/>
        <w:rPr>
          <w:sz w:val="24"/>
          <w:szCs w:val="24"/>
        </w:rPr>
      </w:pPr>
      <w:r w:rsidRPr="00795A4D">
        <w:rPr>
          <w:sz w:val="24"/>
          <w:szCs w:val="24"/>
        </w:rPr>
        <w:t>Положение</w:t>
      </w:r>
      <w:r w:rsidRPr="00795A4D">
        <w:rPr>
          <w:spacing w:val="-2"/>
          <w:sz w:val="24"/>
          <w:szCs w:val="24"/>
        </w:rPr>
        <w:t xml:space="preserve"> </w:t>
      </w:r>
      <w:r w:rsidRPr="00795A4D">
        <w:rPr>
          <w:sz w:val="24"/>
          <w:szCs w:val="24"/>
        </w:rPr>
        <w:t>о</w:t>
      </w:r>
      <w:r w:rsidRPr="00795A4D">
        <w:rPr>
          <w:spacing w:val="-2"/>
          <w:sz w:val="24"/>
          <w:szCs w:val="24"/>
        </w:rPr>
        <w:t xml:space="preserve"> </w:t>
      </w:r>
      <w:r w:rsidRPr="00795A4D">
        <w:rPr>
          <w:sz w:val="24"/>
          <w:szCs w:val="24"/>
        </w:rPr>
        <w:t>постановке</w:t>
      </w:r>
      <w:r w:rsidRPr="00795A4D">
        <w:rPr>
          <w:spacing w:val="-3"/>
          <w:sz w:val="24"/>
          <w:szCs w:val="24"/>
        </w:rPr>
        <w:t xml:space="preserve"> </w:t>
      </w:r>
      <w:r w:rsidRPr="00795A4D">
        <w:rPr>
          <w:sz w:val="24"/>
          <w:szCs w:val="24"/>
        </w:rPr>
        <w:t>детей и</w:t>
      </w:r>
      <w:r w:rsidRPr="00795A4D">
        <w:rPr>
          <w:spacing w:val="-1"/>
          <w:sz w:val="24"/>
          <w:szCs w:val="24"/>
        </w:rPr>
        <w:t xml:space="preserve"> </w:t>
      </w:r>
      <w:r w:rsidRPr="00795A4D">
        <w:rPr>
          <w:sz w:val="24"/>
          <w:szCs w:val="24"/>
        </w:rPr>
        <w:t>семей</w:t>
      </w:r>
      <w:r w:rsidRPr="00795A4D">
        <w:rPr>
          <w:spacing w:val="-2"/>
          <w:sz w:val="24"/>
          <w:szCs w:val="24"/>
        </w:rPr>
        <w:t xml:space="preserve"> </w:t>
      </w:r>
      <w:r w:rsidRPr="00795A4D">
        <w:rPr>
          <w:sz w:val="24"/>
          <w:szCs w:val="24"/>
        </w:rPr>
        <w:t>на</w:t>
      </w:r>
      <w:r w:rsidRPr="00795A4D">
        <w:rPr>
          <w:spacing w:val="-1"/>
          <w:sz w:val="24"/>
          <w:szCs w:val="24"/>
        </w:rPr>
        <w:t xml:space="preserve"> </w:t>
      </w:r>
      <w:r w:rsidRPr="00795A4D">
        <w:rPr>
          <w:sz w:val="24"/>
          <w:szCs w:val="24"/>
        </w:rPr>
        <w:t>ВШУ.</w:t>
      </w:r>
    </w:p>
    <w:p w14:paraId="70916DC7" w14:textId="1D7A5DC5" w:rsidR="00795A4D" w:rsidRDefault="00795A4D" w:rsidP="002E5551">
      <w:pPr>
        <w:pStyle w:val="a5"/>
        <w:numPr>
          <w:ilvl w:val="0"/>
          <w:numId w:val="49"/>
        </w:numPr>
        <w:tabs>
          <w:tab w:val="left" w:pos="1884"/>
          <w:tab w:val="left" w:pos="1885"/>
        </w:tabs>
        <w:ind w:left="0"/>
        <w:jc w:val="left"/>
        <w:rPr>
          <w:sz w:val="24"/>
          <w:szCs w:val="24"/>
        </w:rPr>
      </w:pPr>
      <w:r w:rsidRPr="00795A4D">
        <w:rPr>
          <w:sz w:val="24"/>
          <w:szCs w:val="24"/>
        </w:rPr>
        <w:t xml:space="preserve">Рабочие программы </w:t>
      </w:r>
      <w:r w:rsidRPr="00795A4D">
        <w:rPr>
          <w:spacing w:val="-6"/>
          <w:sz w:val="24"/>
          <w:szCs w:val="24"/>
        </w:rPr>
        <w:t xml:space="preserve"> </w:t>
      </w:r>
      <w:r w:rsidRPr="00795A4D">
        <w:rPr>
          <w:sz w:val="24"/>
          <w:szCs w:val="24"/>
        </w:rPr>
        <w:t>дополнительного</w:t>
      </w:r>
      <w:r w:rsidRPr="00795A4D">
        <w:rPr>
          <w:spacing w:val="-3"/>
          <w:sz w:val="24"/>
          <w:szCs w:val="24"/>
        </w:rPr>
        <w:t xml:space="preserve"> </w:t>
      </w:r>
      <w:r w:rsidRPr="00795A4D">
        <w:rPr>
          <w:sz w:val="24"/>
          <w:szCs w:val="24"/>
        </w:rPr>
        <w:t>образования.</w:t>
      </w:r>
    </w:p>
    <w:p w14:paraId="1BB1C219" w14:textId="77777777" w:rsidR="00795A4D" w:rsidRDefault="00795A4D" w:rsidP="00795A4D">
      <w:pPr>
        <w:tabs>
          <w:tab w:val="left" w:pos="851"/>
        </w:tabs>
        <w:outlineLvl w:val="0"/>
        <w:rPr>
          <w:b/>
          <w:sz w:val="24"/>
          <w:szCs w:val="24"/>
        </w:rPr>
      </w:pPr>
    </w:p>
    <w:p w14:paraId="55112603" w14:textId="52C99DA6" w:rsidR="00795A4D" w:rsidRPr="00795A4D" w:rsidRDefault="00795A4D" w:rsidP="00795A4D">
      <w:pPr>
        <w:tabs>
          <w:tab w:val="left" w:pos="851"/>
        </w:tabs>
        <w:outlineLvl w:val="0"/>
        <w:rPr>
          <w:b/>
          <w:sz w:val="24"/>
          <w:szCs w:val="24"/>
        </w:rPr>
      </w:pPr>
      <w:r w:rsidRPr="00795A4D">
        <w:rPr>
          <w:b/>
          <w:sz w:val="24"/>
          <w:szCs w:val="24"/>
        </w:rPr>
        <w:t>Требования к условиям работы с обучающимися с особыми образовательными потребностями</w:t>
      </w:r>
    </w:p>
    <w:p w14:paraId="0DEC3442" w14:textId="77777777" w:rsidR="00795A4D" w:rsidRPr="00795A4D" w:rsidRDefault="00795A4D" w:rsidP="00795A4D">
      <w:pPr>
        <w:pStyle w:val="a3"/>
        <w:ind w:right="-8"/>
        <w:rPr>
          <w:sz w:val="24"/>
          <w:szCs w:val="24"/>
        </w:rPr>
      </w:pPr>
      <w:r w:rsidRPr="00795A4D">
        <w:rPr>
          <w:sz w:val="24"/>
          <w:szCs w:val="24"/>
        </w:rPr>
        <w:t>В воспитательной работе с категориями обучающихся, имеющих особые</w:t>
      </w:r>
      <w:r w:rsidRPr="00795A4D">
        <w:rPr>
          <w:spacing w:val="1"/>
          <w:sz w:val="24"/>
          <w:szCs w:val="24"/>
        </w:rPr>
        <w:t xml:space="preserve"> </w:t>
      </w:r>
      <w:r w:rsidRPr="00795A4D">
        <w:rPr>
          <w:sz w:val="24"/>
          <w:szCs w:val="24"/>
        </w:rPr>
        <w:t>образовательные</w:t>
      </w:r>
      <w:r w:rsidRPr="00795A4D">
        <w:rPr>
          <w:spacing w:val="1"/>
          <w:sz w:val="24"/>
          <w:szCs w:val="24"/>
        </w:rPr>
        <w:t xml:space="preserve"> </w:t>
      </w:r>
      <w:r w:rsidRPr="00795A4D">
        <w:rPr>
          <w:sz w:val="24"/>
          <w:szCs w:val="24"/>
        </w:rPr>
        <w:t>потребности:</w:t>
      </w:r>
      <w:r w:rsidRPr="00795A4D">
        <w:rPr>
          <w:spacing w:val="1"/>
          <w:sz w:val="24"/>
          <w:szCs w:val="24"/>
        </w:rPr>
        <w:t xml:space="preserve"> </w:t>
      </w:r>
      <w:r w:rsidRPr="00795A4D">
        <w:rPr>
          <w:sz w:val="24"/>
          <w:szCs w:val="24"/>
        </w:rPr>
        <w:t>обучающихся</w:t>
      </w:r>
      <w:r w:rsidRPr="00795A4D">
        <w:rPr>
          <w:spacing w:val="1"/>
          <w:sz w:val="24"/>
          <w:szCs w:val="24"/>
        </w:rPr>
        <w:t xml:space="preserve"> </w:t>
      </w:r>
      <w:r w:rsidRPr="00795A4D">
        <w:rPr>
          <w:sz w:val="24"/>
          <w:szCs w:val="24"/>
        </w:rPr>
        <w:t>с</w:t>
      </w:r>
      <w:r w:rsidRPr="00795A4D">
        <w:rPr>
          <w:spacing w:val="1"/>
          <w:sz w:val="24"/>
          <w:szCs w:val="24"/>
        </w:rPr>
        <w:t xml:space="preserve"> </w:t>
      </w:r>
      <w:r w:rsidRPr="00795A4D">
        <w:rPr>
          <w:sz w:val="24"/>
          <w:szCs w:val="24"/>
        </w:rPr>
        <w:t>инвалидностью,</w:t>
      </w:r>
      <w:r w:rsidRPr="00795A4D">
        <w:rPr>
          <w:spacing w:val="1"/>
          <w:sz w:val="24"/>
          <w:szCs w:val="24"/>
        </w:rPr>
        <w:t xml:space="preserve"> </w:t>
      </w:r>
      <w:r w:rsidRPr="00795A4D">
        <w:rPr>
          <w:sz w:val="24"/>
          <w:szCs w:val="24"/>
        </w:rPr>
        <w:t>с</w:t>
      </w:r>
      <w:r w:rsidRPr="00795A4D">
        <w:rPr>
          <w:spacing w:val="1"/>
          <w:sz w:val="24"/>
          <w:szCs w:val="24"/>
        </w:rPr>
        <w:t xml:space="preserve"> </w:t>
      </w:r>
      <w:r w:rsidRPr="00795A4D">
        <w:rPr>
          <w:sz w:val="24"/>
          <w:szCs w:val="24"/>
        </w:rPr>
        <w:t>ОВЗ,</w:t>
      </w:r>
      <w:r w:rsidRPr="00795A4D">
        <w:rPr>
          <w:spacing w:val="1"/>
          <w:sz w:val="24"/>
          <w:szCs w:val="24"/>
        </w:rPr>
        <w:t xml:space="preserve"> </w:t>
      </w:r>
      <w:r w:rsidRPr="00795A4D">
        <w:rPr>
          <w:sz w:val="24"/>
          <w:szCs w:val="24"/>
        </w:rPr>
        <w:t>одарённых,</w:t>
      </w:r>
      <w:r w:rsidRPr="00795A4D">
        <w:rPr>
          <w:spacing w:val="-2"/>
          <w:sz w:val="24"/>
          <w:szCs w:val="24"/>
        </w:rPr>
        <w:t xml:space="preserve"> </w:t>
      </w:r>
      <w:r w:rsidRPr="00795A4D">
        <w:rPr>
          <w:sz w:val="24"/>
          <w:szCs w:val="24"/>
        </w:rPr>
        <w:t>с</w:t>
      </w:r>
      <w:r w:rsidRPr="00795A4D">
        <w:rPr>
          <w:spacing w:val="-2"/>
          <w:sz w:val="24"/>
          <w:szCs w:val="24"/>
        </w:rPr>
        <w:t xml:space="preserve"> </w:t>
      </w:r>
      <w:r w:rsidRPr="00795A4D">
        <w:rPr>
          <w:sz w:val="24"/>
          <w:szCs w:val="24"/>
        </w:rPr>
        <w:t>отклоняющимся</w:t>
      </w:r>
      <w:r w:rsidRPr="00795A4D">
        <w:rPr>
          <w:spacing w:val="-4"/>
          <w:sz w:val="24"/>
          <w:szCs w:val="24"/>
        </w:rPr>
        <w:t xml:space="preserve"> </w:t>
      </w:r>
      <w:r w:rsidRPr="00795A4D">
        <w:rPr>
          <w:sz w:val="24"/>
          <w:szCs w:val="24"/>
        </w:rPr>
        <w:t>поведением,</w:t>
      </w:r>
      <w:r w:rsidRPr="00795A4D">
        <w:rPr>
          <w:spacing w:val="-2"/>
          <w:sz w:val="24"/>
          <w:szCs w:val="24"/>
        </w:rPr>
        <w:t xml:space="preserve"> </w:t>
      </w:r>
      <w:r w:rsidRPr="00795A4D">
        <w:rPr>
          <w:sz w:val="24"/>
          <w:szCs w:val="24"/>
        </w:rPr>
        <w:t>созданы</w:t>
      </w:r>
      <w:r w:rsidRPr="00795A4D">
        <w:rPr>
          <w:spacing w:val="-2"/>
          <w:sz w:val="24"/>
          <w:szCs w:val="24"/>
        </w:rPr>
        <w:t xml:space="preserve"> </w:t>
      </w:r>
      <w:r w:rsidRPr="00795A4D">
        <w:rPr>
          <w:sz w:val="24"/>
          <w:szCs w:val="24"/>
        </w:rPr>
        <w:t>особые</w:t>
      </w:r>
      <w:r w:rsidRPr="00795A4D">
        <w:rPr>
          <w:spacing w:val="-2"/>
          <w:sz w:val="24"/>
          <w:szCs w:val="24"/>
        </w:rPr>
        <w:t xml:space="preserve"> </w:t>
      </w:r>
      <w:r w:rsidRPr="00795A4D">
        <w:rPr>
          <w:sz w:val="24"/>
          <w:szCs w:val="24"/>
        </w:rPr>
        <w:t>условия: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60"/>
        <w:gridCol w:w="6904"/>
      </w:tblGrid>
      <w:tr w:rsidR="00795A4D" w:rsidRPr="00795A4D" w14:paraId="45BF96C9" w14:textId="77777777" w:rsidTr="00795A4D">
        <w:tc>
          <w:tcPr>
            <w:tcW w:w="2660" w:type="dxa"/>
          </w:tcPr>
          <w:p w14:paraId="399D826C" w14:textId="591910A3" w:rsidR="00795A4D" w:rsidRPr="001A6549" w:rsidRDefault="00795A4D" w:rsidP="001A6549">
            <w:pPr>
              <w:tabs>
                <w:tab w:val="left" w:pos="851"/>
              </w:tabs>
              <w:jc w:val="center"/>
              <w:outlineLvl w:val="0"/>
              <w:rPr>
                <w:b/>
                <w:sz w:val="24"/>
                <w:szCs w:val="24"/>
              </w:rPr>
            </w:pPr>
            <w:r w:rsidRPr="001A6549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6904" w:type="dxa"/>
          </w:tcPr>
          <w:p w14:paraId="6AA136C8" w14:textId="31A03148" w:rsidR="00795A4D" w:rsidRPr="001A6549" w:rsidRDefault="00795A4D" w:rsidP="001A6549">
            <w:pPr>
              <w:tabs>
                <w:tab w:val="left" w:pos="851"/>
              </w:tabs>
              <w:jc w:val="center"/>
              <w:outlineLvl w:val="0"/>
              <w:rPr>
                <w:b/>
                <w:sz w:val="24"/>
                <w:szCs w:val="24"/>
              </w:rPr>
            </w:pPr>
            <w:r w:rsidRPr="001A6549">
              <w:rPr>
                <w:b/>
                <w:sz w:val="24"/>
                <w:szCs w:val="24"/>
              </w:rPr>
              <w:t>Условия</w:t>
            </w:r>
          </w:p>
        </w:tc>
      </w:tr>
      <w:tr w:rsidR="00795A4D" w:rsidRPr="00795A4D" w14:paraId="49992D77" w14:textId="77777777" w:rsidTr="00795A4D">
        <w:tc>
          <w:tcPr>
            <w:tcW w:w="2660" w:type="dxa"/>
          </w:tcPr>
          <w:p w14:paraId="620867B9" w14:textId="77777777" w:rsidR="00795A4D" w:rsidRPr="00795A4D" w:rsidRDefault="00795A4D" w:rsidP="00795A4D">
            <w:pPr>
              <w:tabs>
                <w:tab w:val="left" w:pos="851"/>
              </w:tabs>
              <w:outlineLvl w:val="0"/>
              <w:rPr>
                <w:b/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Обучающиеся с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инвалидностью,</w:t>
            </w:r>
            <w:r w:rsidRPr="00795A4D">
              <w:rPr>
                <w:spacing w:val="-68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ОВЗ</w:t>
            </w:r>
          </w:p>
        </w:tc>
        <w:tc>
          <w:tcPr>
            <w:tcW w:w="6904" w:type="dxa"/>
          </w:tcPr>
          <w:p w14:paraId="778001B7" w14:textId="77777777" w:rsidR="00795A4D" w:rsidRPr="00795A4D" w:rsidRDefault="00795A4D" w:rsidP="00795A4D">
            <w:pPr>
              <w:pStyle w:val="TableParagraph"/>
              <w:tabs>
                <w:tab w:val="left" w:pos="459"/>
              </w:tabs>
              <w:ind w:left="34" w:right="93" w:firstLine="425"/>
              <w:jc w:val="left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Разработаны</w:t>
            </w:r>
            <w:r w:rsidRPr="00795A4D">
              <w:rPr>
                <w:sz w:val="24"/>
                <w:szCs w:val="24"/>
              </w:rPr>
              <w:tab/>
              <w:t>адаптированные</w:t>
            </w:r>
            <w:r w:rsidRPr="00795A4D">
              <w:rPr>
                <w:sz w:val="24"/>
                <w:szCs w:val="24"/>
              </w:rPr>
              <w:tab/>
            </w:r>
            <w:r w:rsidRPr="00795A4D">
              <w:rPr>
                <w:spacing w:val="-1"/>
                <w:sz w:val="24"/>
                <w:szCs w:val="24"/>
              </w:rPr>
              <w:t>основные</w:t>
            </w:r>
            <w:r w:rsidRPr="00795A4D">
              <w:rPr>
                <w:spacing w:val="-67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общеобразовательные программы для детей с ОВЗ.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</w:p>
          <w:p w14:paraId="04CEBDB3" w14:textId="77777777" w:rsidR="00795A4D" w:rsidRPr="00795A4D" w:rsidRDefault="00795A4D" w:rsidP="00795A4D">
            <w:pPr>
              <w:pStyle w:val="TableParagraph"/>
              <w:tabs>
                <w:tab w:val="left" w:pos="459"/>
                <w:tab w:val="left" w:pos="1845"/>
                <w:tab w:val="left" w:pos="5181"/>
              </w:tabs>
              <w:ind w:left="34" w:right="96" w:firstLine="425"/>
              <w:jc w:val="left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Обучение,</w:t>
            </w:r>
            <w:r w:rsidRPr="00795A4D">
              <w:rPr>
                <w:sz w:val="24"/>
                <w:szCs w:val="24"/>
              </w:rPr>
              <w:tab/>
              <w:t xml:space="preserve">при необходимости, </w:t>
            </w:r>
            <w:r w:rsidRPr="00795A4D">
              <w:rPr>
                <w:spacing w:val="-1"/>
                <w:sz w:val="24"/>
                <w:szCs w:val="24"/>
              </w:rPr>
              <w:t>осуществляется</w:t>
            </w:r>
            <w:r w:rsidRPr="00795A4D">
              <w:rPr>
                <w:spacing w:val="-67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индивидуально</w:t>
            </w:r>
            <w:r w:rsidRPr="00795A4D">
              <w:rPr>
                <w:spacing w:val="-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на</w:t>
            </w:r>
            <w:r w:rsidRPr="00795A4D">
              <w:rPr>
                <w:spacing w:val="-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дому.</w:t>
            </w:r>
          </w:p>
          <w:p w14:paraId="0A502504" w14:textId="77777777" w:rsidR="00795A4D" w:rsidRPr="00795A4D" w:rsidRDefault="00795A4D" w:rsidP="00795A4D">
            <w:pPr>
              <w:pStyle w:val="TableParagraph"/>
              <w:tabs>
                <w:tab w:val="left" w:pos="459"/>
                <w:tab w:val="left" w:pos="2858"/>
                <w:tab w:val="left" w:pos="5925"/>
              </w:tabs>
              <w:ind w:left="34" w:right="93"/>
              <w:jc w:val="left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Имеются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специальные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учебники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и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учебные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пособия</w:t>
            </w:r>
            <w:r w:rsidRPr="00795A4D">
              <w:rPr>
                <w:spacing w:val="-67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(ФГОС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ОВЗ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для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образовательных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организаций,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реализующих</w:t>
            </w:r>
            <w:r w:rsidRPr="00795A4D">
              <w:rPr>
                <w:sz w:val="24"/>
                <w:szCs w:val="24"/>
              </w:rPr>
              <w:tab/>
              <w:t xml:space="preserve">адаптированные </w:t>
            </w:r>
            <w:r w:rsidRPr="00795A4D">
              <w:rPr>
                <w:spacing w:val="-1"/>
                <w:sz w:val="24"/>
                <w:szCs w:val="24"/>
              </w:rPr>
              <w:t>основные</w:t>
            </w:r>
            <w:r w:rsidRPr="00795A4D">
              <w:rPr>
                <w:spacing w:val="-68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общеобразовательные</w:t>
            </w:r>
            <w:r w:rsidRPr="00795A4D">
              <w:rPr>
                <w:spacing w:val="-2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программы).</w:t>
            </w:r>
          </w:p>
          <w:p w14:paraId="3FA8CBA4" w14:textId="77777777" w:rsidR="00795A4D" w:rsidRPr="00795A4D" w:rsidRDefault="00795A4D" w:rsidP="00795A4D">
            <w:pPr>
              <w:tabs>
                <w:tab w:val="left" w:pos="459"/>
                <w:tab w:val="left" w:pos="851"/>
              </w:tabs>
              <w:ind w:left="34"/>
              <w:outlineLvl w:val="0"/>
              <w:rPr>
                <w:b/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Организация</w:t>
            </w:r>
            <w:r w:rsidRPr="00795A4D">
              <w:rPr>
                <w:spacing w:val="-5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бесплатного</w:t>
            </w:r>
            <w:r w:rsidRPr="00795A4D">
              <w:rPr>
                <w:spacing w:val="-4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двухразового</w:t>
            </w:r>
            <w:r w:rsidRPr="00795A4D">
              <w:rPr>
                <w:spacing w:val="-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питания</w:t>
            </w:r>
            <w:r w:rsidRPr="00795A4D">
              <w:rPr>
                <w:spacing w:val="-2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(ОВЗ)</w:t>
            </w:r>
          </w:p>
        </w:tc>
      </w:tr>
      <w:tr w:rsidR="00795A4D" w:rsidRPr="00795A4D" w14:paraId="4E20107F" w14:textId="77777777" w:rsidTr="00795A4D">
        <w:tc>
          <w:tcPr>
            <w:tcW w:w="2660" w:type="dxa"/>
          </w:tcPr>
          <w:p w14:paraId="147214BC" w14:textId="77777777" w:rsidR="00795A4D" w:rsidRPr="00795A4D" w:rsidRDefault="00795A4D" w:rsidP="00795A4D">
            <w:pPr>
              <w:tabs>
                <w:tab w:val="left" w:pos="851"/>
              </w:tabs>
              <w:outlineLvl w:val="0"/>
              <w:rPr>
                <w:b/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Обучающиеся с</w:t>
            </w:r>
            <w:r w:rsidRPr="00795A4D">
              <w:rPr>
                <w:spacing w:val="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отклоняющимся</w:t>
            </w:r>
            <w:r w:rsidRPr="00795A4D">
              <w:rPr>
                <w:spacing w:val="-68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поведением</w:t>
            </w:r>
          </w:p>
        </w:tc>
        <w:tc>
          <w:tcPr>
            <w:tcW w:w="6904" w:type="dxa"/>
          </w:tcPr>
          <w:p w14:paraId="7792365A" w14:textId="77777777" w:rsidR="00795A4D" w:rsidRPr="00795A4D" w:rsidRDefault="00795A4D" w:rsidP="00795A4D">
            <w:pPr>
              <w:pStyle w:val="TableParagraph"/>
              <w:ind w:left="107" w:right="417" w:hanging="1"/>
              <w:jc w:val="left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Социально-психологическое сопровождение.</w:t>
            </w:r>
            <w:r w:rsidRPr="00795A4D">
              <w:rPr>
                <w:spacing w:val="-67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Организация</w:t>
            </w:r>
            <w:r w:rsidRPr="00795A4D">
              <w:rPr>
                <w:spacing w:val="-5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педагогической</w:t>
            </w:r>
            <w:r w:rsidRPr="00795A4D">
              <w:rPr>
                <w:spacing w:val="-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поддержки.</w:t>
            </w:r>
          </w:p>
          <w:p w14:paraId="3F3C1487" w14:textId="77777777" w:rsidR="00795A4D" w:rsidRPr="00795A4D" w:rsidRDefault="00795A4D" w:rsidP="00795A4D">
            <w:pPr>
              <w:pStyle w:val="TableParagraph"/>
              <w:ind w:left="107" w:right="134" w:hanging="1"/>
              <w:jc w:val="left"/>
              <w:rPr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Консультации родителей (законных представителей)</w:t>
            </w:r>
            <w:r w:rsidRPr="00795A4D">
              <w:rPr>
                <w:spacing w:val="-67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педагога-психолога,</w:t>
            </w:r>
            <w:r w:rsidRPr="00795A4D">
              <w:rPr>
                <w:spacing w:val="-5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социального педагога.</w:t>
            </w:r>
          </w:p>
          <w:p w14:paraId="7EEC665E" w14:textId="77777777" w:rsidR="00795A4D" w:rsidRPr="00795A4D" w:rsidRDefault="00795A4D" w:rsidP="00795A4D">
            <w:pPr>
              <w:tabs>
                <w:tab w:val="left" w:pos="851"/>
              </w:tabs>
              <w:outlineLvl w:val="0"/>
              <w:rPr>
                <w:b/>
                <w:sz w:val="24"/>
                <w:szCs w:val="24"/>
              </w:rPr>
            </w:pPr>
            <w:r w:rsidRPr="00795A4D">
              <w:rPr>
                <w:sz w:val="24"/>
                <w:szCs w:val="24"/>
              </w:rPr>
              <w:t>Помощь</w:t>
            </w:r>
            <w:r w:rsidRPr="00795A4D">
              <w:rPr>
                <w:spacing w:val="-3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в</w:t>
            </w:r>
            <w:r w:rsidRPr="00795A4D">
              <w:rPr>
                <w:spacing w:val="-3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решении</w:t>
            </w:r>
            <w:r w:rsidRPr="00795A4D">
              <w:rPr>
                <w:spacing w:val="-3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семейных</w:t>
            </w:r>
            <w:r w:rsidRPr="00795A4D">
              <w:rPr>
                <w:spacing w:val="-3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и</w:t>
            </w:r>
            <w:r w:rsidRPr="00795A4D">
              <w:rPr>
                <w:spacing w:val="-1"/>
                <w:sz w:val="24"/>
                <w:szCs w:val="24"/>
              </w:rPr>
              <w:t xml:space="preserve"> </w:t>
            </w:r>
            <w:r w:rsidRPr="00795A4D">
              <w:rPr>
                <w:sz w:val="24"/>
                <w:szCs w:val="24"/>
              </w:rPr>
              <w:t>бытовых проблем.</w:t>
            </w:r>
          </w:p>
        </w:tc>
      </w:tr>
    </w:tbl>
    <w:p w14:paraId="3F25A4CA" w14:textId="77777777" w:rsidR="00795A4D" w:rsidRPr="00795A4D" w:rsidRDefault="00795A4D" w:rsidP="00795A4D">
      <w:pPr>
        <w:tabs>
          <w:tab w:val="left" w:pos="851"/>
        </w:tabs>
        <w:outlineLvl w:val="0"/>
        <w:rPr>
          <w:b/>
          <w:sz w:val="24"/>
          <w:szCs w:val="24"/>
        </w:rPr>
      </w:pPr>
    </w:p>
    <w:p w14:paraId="222FAC41" w14:textId="77777777" w:rsidR="00795A4D" w:rsidRPr="00795A4D" w:rsidRDefault="00795A4D" w:rsidP="00795A4D">
      <w:pPr>
        <w:tabs>
          <w:tab w:val="left" w:pos="851"/>
        </w:tabs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14:paraId="19F00F69" w14:textId="77777777" w:rsidR="00795A4D" w:rsidRPr="00795A4D" w:rsidRDefault="00795A4D" w:rsidP="002E5551">
      <w:pPr>
        <w:pStyle w:val="a5"/>
        <w:widowControl/>
        <w:numPr>
          <w:ilvl w:val="0"/>
          <w:numId w:val="50"/>
        </w:numPr>
        <w:tabs>
          <w:tab w:val="left" w:pos="993"/>
        </w:tabs>
        <w:autoSpaceDE/>
        <w:autoSpaceDN/>
        <w:ind w:left="709" w:hanging="283"/>
        <w:rPr>
          <w:sz w:val="24"/>
          <w:szCs w:val="24"/>
        </w:rPr>
      </w:pPr>
      <w:r w:rsidRPr="00795A4D">
        <w:rPr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14:paraId="298BE1CC" w14:textId="77777777" w:rsidR="00795A4D" w:rsidRPr="00795A4D" w:rsidRDefault="00795A4D" w:rsidP="002E5551">
      <w:pPr>
        <w:pStyle w:val="a5"/>
        <w:widowControl/>
        <w:numPr>
          <w:ilvl w:val="0"/>
          <w:numId w:val="50"/>
        </w:numPr>
        <w:tabs>
          <w:tab w:val="left" w:pos="993"/>
        </w:tabs>
        <w:autoSpaceDE/>
        <w:autoSpaceDN/>
        <w:ind w:left="709" w:hanging="283"/>
        <w:rPr>
          <w:sz w:val="24"/>
          <w:szCs w:val="24"/>
        </w:rPr>
      </w:pPr>
      <w:r w:rsidRPr="00795A4D">
        <w:rPr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14:paraId="766220DA" w14:textId="77777777" w:rsidR="00795A4D" w:rsidRPr="00795A4D" w:rsidRDefault="00795A4D" w:rsidP="002E5551">
      <w:pPr>
        <w:pStyle w:val="a5"/>
        <w:widowControl/>
        <w:numPr>
          <w:ilvl w:val="0"/>
          <w:numId w:val="50"/>
        </w:numPr>
        <w:tabs>
          <w:tab w:val="left" w:pos="993"/>
        </w:tabs>
        <w:autoSpaceDE/>
        <w:autoSpaceDN/>
        <w:ind w:left="709" w:hanging="283"/>
        <w:rPr>
          <w:sz w:val="24"/>
          <w:szCs w:val="24"/>
        </w:rPr>
      </w:pPr>
      <w:r w:rsidRPr="00795A4D">
        <w:rPr>
          <w:sz w:val="24"/>
          <w:szCs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14:paraId="2D9351EB" w14:textId="77777777" w:rsidR="00795A4D" w:rsidRPr="00795A4D" w:rsidRDefault="00795A4D" w:rsidP="002E5551">
      <w:pPr>
        <w:pStyle w:val="a5"/>
        <w:widowControl/>
        <w:numPr>
          <w:ilvl w:val="0"/>
          <w:numId w:val="50"/>
        </w:numPr>
        <w:tabs>
          <w:tab w:val="left" w:pos="993"/>
        </w:tabs>
        <w:autoSpaceDE/>
        <w:autoSpaceDN/>
        <w:ind w:left="709" w:hanging="283"/>
        <w:rPr>
          <w:sz w:val="24"/>
          <w:szCs w:val="24"/>
        </w:rPr>
      </w:pPr>
      <w:r w:rsidRPr="00795A4D">
        <w:rPr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14:paraId="07BA6EA1" w14:textId="77777777" w:rsidR="00795A4D" w:rsidRPr="00795A4D" w:rsidRDefault="00795A4D" w:rsidP="00795A4D">
      <w:pPr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14:paraId="1632CA31" w14:textId="77777777" w:rsidR="00795A4D" w:rsidRPr="00795A4D" w:rsidRDefault="00795A4D" w:rsidP="002E5551">
      <w:pPr>
        <w:pStyle w:val="a5"/>
        <w:widowControl/>
        <w:numPr>
          <w:ilvl w:val="0"/>
          <w:numId w:val="51"/>
        </w:numPr>
        <w:autoSpaceDE/>
        <w:autoSpaceDN/>
        <w:ind w:left="709" w:hanging="283"/>
        <w:rPr>
          <w:sz w:val="24"/>
          <w:szCs w:val="24"/>
        </w:rPr>
      </w:pPr>
      <w:r w:rsidRPr="00795A4D">
        <w:rPr>
          <w:sz w:val="24"/>
          <w:szCs w:val="24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35837A04" w14:textId="77777777" w:rsidR="00795A4D" w:rsidRPr="00795A4D" w:rsidRDefault="00795A4D" w:rsidP="002E5551">
      <w:pPr>
        <w:pStyle w:val="a5"/>
        <w:widowControl/>
        <w:numPr>
          <w:ilvl w:val="0"/>
          <w:numId w:val="51"/>
        </w:numPr>
        <w:autoSpaceDE/>
        <w:autoSpaceDN/>
        <w:ind w:left="709" w:hanging="283"/>
        <w:rPr>
          <w:sz w:val="24"/>
          <w:szCs w:val="24"/>
        </w:rPr>
      </w:pPr>
      <w:r w:rsidRPr="00795A4D">
        <w:rPr>
          <w:sz w:val="24"/>
          <w:szCs w:val="24"/>
        </w:rPr>
        <w:t xml:space="preserve">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14:paraId="0FECB87C" w14:textId="77777777" w:rsidR="00795A4D" w:rsidRPr="00795A4D" w:rsidRDefault="00795A4D" w:rsidP="002E5551">
      <w:pPr>
        <w:pStyle w:val="a5"/>
        <w:widowControl/>
        <w:numPr>
          <w:ilvl w:val="0"/>
          <w:numId w:val="51"/>
        </w:numPr>
        <w:autoSpaceDE/>
        <w:autoSpaceDN/>
        <w:ind w:left="709" w:hanging="283"/>
        <w:rPr>
          <w:sz w:val="24"/>
          <w:szCs w:val="24"/>
        </w:rPr>
      </w:pPr>
      <w:r w:rsidRPr="00795A4D">
        <w:rPr>
          <w:sz w:val="24"/>
          <w:szCs w:val="24"/>
        </w:rPr>
        <w:t>личностно-ориентированный подход в организации всех видов деятельности</w:t>
      </w:r>
      <w:r w:rsidRPr="00795A4D">
        <w:rPr>
          <w:i/>
          <w:sz w:val="24"/>
          <w:szCs w:val="24"/>
        </w:rPr>
        <w:t xml:space="preserve"> </w:t>
      </w:r>
      <w:r w:rsidRPr="00795A4D">
        <w:rPr>
          <w:iCs/>
          <w:sz w:val="24"/>
          <w:szCs w:val="24"/>
        </w:rPr>
        <w:t>обучающихся с</w:t>
      </w:r>
      <w:r w:rsidRPr="00795A4D">
        <w:rPr>
          <w:sz w:val="24"/>
          <w:szCs w:val="24"/>
        </w:rPr>
        <w:t xml:space="preserve"> особыми образовательными потребностями.</w:t>
      </w:r>
    </w:p>
    <w:p w14:paraId="076E1609" w14:textId="77777777" w:rsidR="00795A4D" w:rsidRPr="00D1313A" w:rsidRDefault="00795A4D" w:rsidP="00795A4D">
      <w:pPr>
        <w:tabs>
          <w:tab w:val="left" w:pos="851"/>
        </w:tabs>
        <w:spacing w:line="360" w:lineRule="auto"/>
        <w:ind w:firstLine="709"/>
        <w:rPr>
          <w:sz w:val="28"/>
        </w:rPr>
      </w:pPr>
    </w:p>
    <w:p w14:paraId="536421FF" w14:textId="77777777" w:rsidR="00795A4D" w:rsidRPr="00795A4D" w:rsidRDefault="00795A4D" w:rsidP="00795A4D">
      <w:pPr>
        <w:keepNext/>
        <w:keepLines/>
        <w:outlineLvl w:val="0"/>
        <w:rPr>
          <w:b/>
          <w:sz w:val="24"/>
          <w:szCs w:val="24"/>
        </w:rPr>
      </w:pPr>
      <w:r w:rsidRPr="00795A4D">
        <w:rPr>
          <w:b/>
          <w:sz w:val="24"/>
          <w:szCs w:val="24"/>
        </w:rPr>
        <w:t>Система поощрения социальной успешности и проявлений активной жизненной позиции обучающихся</w:t>
      </w:r>
    </w:p>
    <w:p w14:paraId="4379102C" w14:textId="77777777" w:rsidR="00795A4D" w:rsidRPr="00795A4D" w:rsidRDefault="00795A4D" w:rsidP="00795A4D">
      <w:pPr>
        <w:widowControl/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14:paraId="166E4E57" w14:textId="77777777" w:rsidR="00795A4D" w:rsidRPr="00795A4D" w:rsidRDefault="00795A4D" w:rsidP="002E5551">
      <w:pPr>
        <w:widowControl/>
        <w:numPr>
          <w:ilvl w:val="0"/>
          <w:numId w:val="52"/>
        </w:numPr>
        <w:tabs>
          <w:tab w:val="left" w:pos="851"/>
          <w:tab w:val="left" w:pos="993"/>
        </w:tabs>
        <w:autoSpaceDE/>
        <w:autoSpaceDN/>
        <w:ind w:left="0"/>
        <w:jc w:val="both"/>
        <w:rPr>
          <w:sz w:val="24"/>
          <w:szCs w:val="24"/>
        </w:rPr>
      </w:pPr>
      <w:r w:rsidRPr="00795A4D">
        <w:rPr>
          <w:sz w:val="24"/>
          <w:szCs w:val="24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14:paraId="20C017BB" w14:textId="77777777" w:rsidR="00795A4D" w:rsidRPr="00795A4D" w:rsidRDefault="00795A4D" w:rsidP="002E5551">
      <w:pPr>
        <w:widowControl/>
        <w:numPr>
          <w:ilvl w:val="0"/>
          <w:numId w:val="52"/>
        </w:numPr>
        <w:tabs>
          <w:tab w:val="left" w:pos="851"/>
          <w:tab w:val="left" w:pos="993"/>
        </w:tabs>
        <w:autoSpaceDE/>
        <w:autoSpaceDN/>
        <w:ind w:left="0"/>
        <w:jc w:val="both"/>
        <w:rPr>
          <w:sz w:val="24"/>
          <w:szCs w:val="24"/>
        </w:rPr>
      </w:pPr>
      <w:r w:rsidRPr="00795A4D">
        <w:rPr>
          <w:sz w:val="24"/>
          <w:szCs w:val="24"/>
        </w:rPr>
        <w:t xml:space="preserve">соответствия артефактов и процедур награждения укладу </w:t>
      </w:r>
      <w:bookmarkStart w:id="4" w:name="_Hlk106819691"/>
      <w:r w:rsidRPr="00795A4D">
        <w:rPr>
          <w:sz w:val="24"/>
          <w:szCs w:val="24"/>
        </w:rPr>
        <w:t>общеобразовательной организации</w:t>
      </w:r>
      <w:bookmarkEnd w:id="4"/>
      <w:r w:rsidRPr="00795A4D">
        <w:rPr>
          <w:sz w:val="24"/>
          <w:szCs w:val="24"/>
        </w:rPr>
        <w:t>, качеству воспитывающей среды, символике общеобразовательной организации;</w:t>
      </w:r>
    </w:p>
    <w:p w14:paraId="045B1649" w14:textId="77777777" w:rsidR="00795A4D" w:rsidRPr="00795A4D" w:rsidRDefault="00795A4D" w:rsidP="002E5551">
      <w:pPr>
        <w:widowControl/>
        <w:numPr>
          <w:ilvl w:val="0"/>
          <w:numId w:val="52"/>
        </w:numPr>
        <w:tabs>
          <w:tab w:val="left" w:pos="851"/>
          <w:tab w:val="left" w:pos="993"/>
        </w:tabs>
        <w:autoSpaceDE/>
        <w:autoSpaceDN/>
        <w:ind w:left="0"/>
        <w:jc w:val="both"/>
        <w:rPr>
          <w:sz w:val="24"/>
          <w:szCs w:val="24"/>
        </w:rPr>
      </w:pPr>
      <w:r w:rsidRPr="00795A4D">
        <w:rPr>
          <w:sz w:val="24"/>
          <w:szCs w:val="24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14:paraId="3572AE96" w14:textId="77777777" w:rsidR="00795A4D" w:rsidRPr="00795A4D" w:rsidRDefault="00795A4D" w:rsidP="002E5551">
      <w:pPr>
        <w:widowControl/>
        <w:numPr>
          <w:ilvl w:val="0"/>
          <w:numId w:val="52"/>
        </w:numPr>
        <w:tabs>
          <w:tab w:val="left" w:pos="851"/>
          <w:tab w:val="left" w:pos="993"/>
        </w:tabs>
        <w:autoSpaceDE/>
        <w:autoSpaceDN/>
        <w:ind w:left="0"/>
        <w:jc w:val="both"/>
        <w:rPr>
          <w:sz w:val="24"/>
          <w:szCs w:val="24"/>
        </w:rPr>
      </w:pPr>
      <w:r w:rsidRPr="00795A4D">
        <w:rPr>
          <w:sz w:val="24"/>
          <w:szCs w:val="24"/>
        </w:rPr>
        <w:t>регулирования частоты награждений (недопущение избыточности в поощрениях, чрезмерно больших групп поощряемых и т. п.);</w:t>
      </w:r>
    </w:p>
    <w:p w14:paraId="0BA06F96" w14:textId="77777777" w:rsidR="00795A4D" w:rsidRPr="00795A4D" w:rsidRDefault="00795A4D" w:rsidP="002E5551">
      <w:pPr>
        <w:widowControl/>
        <w:numPr>
          <w:ilvl w:val="0"/>
          <w:numId w:val="52"/>
        </w:numPr>
        <w:tabs>
          <w:tab w:val="left" w:pos="851"/>
          <w:tab w:val="left" w:pos="993"/>
        </w:tabs>
        <w:autoSpaceDE/>
        <w:autoSpaceDN/>
        <w:ind w:left="0"/>
        <w:jc w:val="both"/>
        <w:rPr>
          <w:sz w:val="24"/>
          <w:szCs w:val="24"/>
        </w:rPr>
      </w:pPr>
      <w:r w:rsidRPr="00795A4D">
        <w:rPr>
          <w:sz w:val="24"/>
          <w:szCs w:val="24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14:paraId="24E57EB9" w14:textId="77777777" w:rsidR="00795A4D" w:rsidRPr="00795A4D" w:rsidRDefault="00795A4D" w:rsidP="002E5551">
      <w:pPr>
        <w:widowControl/>
        <w:numPr>
          <w:ilvl w:val="0"/>
          <w:numId w:val="52"/>
        </w:numPr>
        <w:tabs>
          <w:tab w:val="left" w:pos="851"/>
          <w:tab w:val="left" w:pos="993"/>
        </w:tabs>
        <w:autoSpaceDE/>
        <w:autoSpaceDN/>
        <w:ind w:left="0"/>
        <w:jc w:val="both"/>
        <w:rPr>
          <w:sz w:val="24"/>
          <w:szCs w:val="24"/>
        </w:rPr>
      </w:pPr>
      <w:r w:rsidRPr="00795A4D">
        <w:rPr>
          <w:sz w:val="24"/>
          <w:szCs w:val="24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14:paraId="133B3FA6" w14:textId="77777777" w:rsidR="00795A4D" w:rsidRPr="00795A4D" w:rsidRDefault="00795A4D" w:rsidP="002E5551">
      <w:pPr>
        <w:widowControl/>
        <w:numPr>
          <w:ilvl w:val="0"/>
          <w:numId w:val="52"/>
        </w:numPr>
        <w:tabs>
          <w:tab w:val="left" w:pos="851"/>
          <w:tab w:val="left" w:pos="993"/>
        </w:tabs>
        <w:autoSpaceDE/>
        <w:autoSpaceDN/>
        <w:ind w:left="0"/>
        <w:jc w:val="both"/>
        <w:rPr>
          <w:sz w:val="24"/>
          <w:szCs w:val="24"/>
        </w:rPr>
      </w:pPr>
      <w:r w:rsidRPr="00795A4D">
        <w:rPr>
          <w:sz w:val="24"/>
          <w:szCs w:val="24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14:paraId="63057EDF" w14:textId="77777777" w:rsidR="00795A4D" w:rsidRPr="00795A4D" w:rsidRDefault="00795A4D" w:rsidP="00795A4D">
      <w:pPr>
        <w:widowControl/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14:paraId="64E11A5C" w14:textId="77777777" w:rsidR="00795A4D" w:rsidRPr="00795A4D" w:rsidRDefault="00795A4D" w:rsidP="00795A4D">
      <w:pPr>
        <w:widowControl/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14:paraId="2ABD2419" w14:textId="77777777" w:rsidR="00795A4D" w:rsidRPr="00795A4D" w:rsidRDefault="00795A4D" w:rsidP="00795A4D">
      <w:pPr>
        <w:widowControl/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портфолио, возможно ведение портфолио класса.</w:t>
      </w:r>
    </w:p>
    <w:p w14:paraId="351EA368" w14:textId="77777777" w:rsidR="00795A4D" w:rsidRPr="00795A4D" w:rsidRDefault="00795A4D" w:rsidP="00795A4D">
      <w:pPr>
        <w:widowControl/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 xml:space="preserve">Рейтинги —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 в чём-либо. </w:t>
      </w:r>
    </w:p>
    <w:p w14:paraId="736F9BD4" w14:textId="77777777" w:rsidR="00795A4D" w:rsidRPr="00795A4D" w:rsidRDefault="00795A4D" w:rsidP="00795A4D">
      <w:pPr>
        <w:widowControl/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14:paraId="1BBA060F" w14:textId="77777777" w:rsidR="00795A4D" w:rsidRPr="00795A4D" w:rsidRDefault="00795A4D" w:rsidP="00795A4D">
      <w:pPr>
        <w:widowControl/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>Благотворительность предусматривает публичную презентацию благотворителей и их деятельности.</w:t>
      </w:r>
    </w:p>
    <w:p w14:paraId="4A87329C" w14:textId="77777777" w:rsidR="00795A4D" w:rsidRPr="00795A4D" w:rsidRDefault="00795A4D" w:rsidP="00795A4D">
      <w:pPr>
        <w:widowControl/>
        <w:ind w:firstLine="709"/>
        <w:rPr>
          <w:sz w:val="24"/>
          <w:szCs w:val="24"/>
        </w:rPr>
      </w:pPr>
    </w:p>
    <w:p w14:paraId="3FAD5740" w14:textId="62426B78" w:rsidR="00795A4D" w:rsidRPr="00795A4D" w:rsidRDefault="00795A4D" w:rsidP="00795A4D">
      <w:pPr>
        <w:keepNext/>
        <w:keepLines/>
        <w:outlineLvl w:val="0"/>
        <w:rPr>
          <w:b/>
          <w:sz w:val="24"/>
          <w:szCs w:val="24"/>
        </w:rPr>
      </w:pPr>
      <w:bookmarkStart w:id="5" w:name="__RefHeading___13"/>
      <w:bookmarkEnd w:id="5"/>
      <w:r w:rsidRPr="00795A4D">
        <w:rPr>
          <w:b/>
          <w:sz w:val="24"/>
          <w:szCs w:val="24"/>
        </w:rPr>
        <w:t xml:space="preserve"> Анализ воспитательного процесса</w:t>
      </w:r>
    </w:p>
    <w:p w14:paraId="77F8FE26" w14:textId="77777777" w:rsidR="00795A4D" w:rsidRPr="00795A4D" w:rsidRDefault="00795A4D" w:rsidP="00795A4D">
      <w:pPr>
        <w:tabs>
          <w:tab w:val="left" w:pos="851"/>
        </w:tabs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14:paraId="263AF815" w14:textId="77777777" w:rsidR="00795A4D" w:rsidRPr="00795A4D" w:rsidRDefault="00795A4D" w:rsidP="00795A4D">
      <w:pPr>
        <w:tabs>
          <w:tab w:val="left" w:pos="851"/>
        </w:tabs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14:paraId="3F4C1645" w14:textId="77777777" w:rsidR="00795A4D" w:rsidRPr="00795A4D" w:rsidRDefault="00795A4D" w:rsidP="00795A4D">
      <w:pPr>
        <w:tabs>
          <w:tab w:val="left" w:pos="851"/>
        </w:tabs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>Планирование анализа воспитательного процесса включается в календарный план воспитательной работы.</w:t>
      </w:r>
    </w:p>
    <w:p w14:paraId="64FF2A55" w14:textId="77777777" w:rsidR="00795A4D" w:rsidRPr="00795A4D" w:rsidRDefault="00795A4D" w:rsidP="00795A4D">
      <w:pPr>
        <w:tabs>
          <w:tab w:val="left" w:pos="851"/>
        </w:tabs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>Основные принципы самоанализа воспитательной работы:</w:t>
      </w:r>
    </w:p>
    <w:p w14:paraId="2C07F3D8" w14:textId="77777777" w:rsidR="00795A4D" w:rsidRPr="00795A4D" w:rsidRDefault="00795A4D" w:rsidP="002E5551">
      <w:pPr>
        <w:pStyle w:val="a5"/>
        <w:widowControl/>
        <w:numPr>
          <w:ilvl w:val="0"/>
          <w:numId w:val="53"/>
        </w:numPr>
        <w:tabs>
          <w:tab w:val="left" w:pos="993"/>
        </w:tabs>
        <w:autoSpaceDE/>
        <w:autoSpaceDN/>
        <w:ind w:left="0" w:hanging="283"/>
        <w:rPr>
          <w:sz w:val="24"/>
          <w:szCs w:val="24"/>
        </w:rPr>
      </w:pPr>
      <w:r w:rsidRPr="00795A4D">
        <w:rPr>
          <w:sz w:val="24"/>
          <w:szCs w:val="24"/>
        </w:rPr>
        <w:t xml:space="preserve">взаимное уважение всех участников образовательных отношений; </w:t>
      </w:r>
    </w:p>
    <w:p w14:paraId="48226DB3" w14:textId="77777777" w:rsidR="00795A4D" w:rsidRPr="00795A4D" w:rsidRDefault="00795A4D" w:rsidP="002E5551">
      <w:pPr>
        <w:pStyle w:val="a5"/>
        <w:widowControl/>
        <w:numPr>
          <w:ilvl w:val="0"/>
          <w:numId w:val="53"/>
        </w:numPr>
        <w:tabs>
          <w:tab w:val="left" w:pos="993"/>
        </w:tabs>
        <w:autoSpaceDE/>
        <w:autoSpaceDN/>
        <w:ind w:left="0" w:hanging="283"/>
        <w:rPr>
          <w:sz w:val="24"/>
          <w:szCs w:val="24"/>
        </w:rPr>
      </w:pPr>
      <w:r w:rsidRPr="00795A4D">
        <w:rPr>
          <w:sz w:val="24"/>
          <w:szCs w:val="24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14:paraId="6BD749C3" w14:textId="77777777" w:rsidR="00795A4D" w:rsidRPr="00795A4D" w:rsidRDefault="00795A4D" w:rsidP="002E5551">
      <w:pPr>
        <w:pStyle w:val="a5"/>
        <w:widowControl/>
        <w:numPr>
          <w:ilvl w:val="0"/>
          <w:numId w:val="53"/>
        </w:numPr>
        <w:tabs>
          <w:tab w:val="left" w:pos="993"/>
        </w:tabs>
        <w:autoSpaceDE/>
        <w:autoSpaceDN/>
        <w:ind w:left="0" w:hanging="283"/>
        <w:rPr>
          <w:sz w:val="24"/>
          <w:szCs w:val="24"/>
        </w:rPr>
      </w:pPr>
      <w:r w:rsidRPr="00795A4D">
        <w:rPr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14:paraId="3D35A099" w14:textId="77777777" w:rsidR="00795A4D" w:rsidRPr="00795A4D" w:rsidRDefault="00795A4D" w:rsidP="002E5551">
      <w:pPr>
        <w:pStyle w:val="a5"/>
        <w:widowControl/>
        <w:numPr>
          <w:ilvl w:val="0"/>
          <w:numId w:val="53"/>
        </w:numPr>
        <w:tabs>
          <w:tab w:val="left" w:pos="851"/>
          <w:tab w:val="left" w:pos="993"/>
        </w:tabs>
        <w:autoSpaceDE/>
        <w:autoSpaceDN/>
        <w:ind w:left="0" w:hanging="283"/>
        <w:rPr>
          <w:sz w:val="24"/>
          <w:szCs w:val="24"/>
        </w:rPr>
      </w:pPr>
      <w:r w:rsidRPr="00795A4D">
        <w:rPr>
          <w:sz w:val="24"/>
          <w:szCs w:val="24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14:paraId="4D5ED0A4" w14:textId="77777777" w:rsidR="00795A4D" w:rsidRPr="00795A4D" w:rsidRDefault="00795A4D" w:rsidP="00795A4D">
      <w:pPr>
        <w:tabs>
          <w:tab w:val="left" w:pos="851"/>
        </w:tabs>
        <w:ind w:firstLine="709"/>
        <w:rPr>
          <w:sz w:val="24"/>
          <w:szCs w:val="24"/>
        </w:rPr>
      </w:pPr>
    </w:p>
    <w:p w14:paraId="49771339" w14:textId="77777777" w:rsidR="00795A4D" w:rsidRPr="00795A4D" w:rsidRDefault="00795A4D" w:rsidP="00795A4D">
      <w:pPr>
        <w:tabs>
          <w:tab w:val="left" w:pos="851"/>
        </w:tabs>
        <w:ind w:firstLine="709"/>
        <w:rPr>
          <w:b/>
          <w:sz w:val="24"/>
          <w:szCs w:val="24"/>
        </w:rPr>
      </w:pPr>
      <w:r w:rsidRPr="00795A4D">
        <w:rPr>
          <w:b/>
          <w:sz w:val="24"/>
          <w:szCs w:val="24"/>
        </w:rPr>
        <w:t xml:space="preserve">Основные направления анализа воспитательного процесса </w:t>
      </w:r>
    </w:p>
    <w:p w14:paraId="78293DE8" w14:textId="77777777" w:rsidR="00795A4D" w:rsidRPr="00795A4D" w:rsidRDefault="00795A4D" w:rsidP="00795A4D">
      <w:pPr>
        <w:tabs>
          <w:tab w:val="left" w:pos="851"/>
        </w:tabs>
        <w:ind w:firstLine="709"/>
        <w:rPr>
          <w:b/>
          <w:sz w:val="24"/>
          <w:szCs w:val="24"/>
        </w:rPr>
      </w:pPr>
    </w:p>
    <w:p w14:paraId="6138E311" w14:textId="77777777" w:rsidR="00795A4D" w:rsidRPr="00795A4D" w:rsidRDefault="00795A4D" w:rsidP="00795A4D">
      <w:pPr>
        <w:tabs>
          <w:tab w:val="left" w:pos="851"/>
        </w:tabs>
        <w:ind w:firstLine="709"/>
        <w:rPr>
          <w:sz w:val="24"/>
          <w:szCs w:val="24"/>
        </w:rPr>
      </w:pPr>
      <w:r w:rsidRPr="00795A4D">
        <w:rPr>
          <w:b/>
          <w:i/>
          <w:sz w:val="24"/>
          <w:szCs w:val="24"/>
        </w:rPr>
        <w:t>1. Результаты воспитания, социализации и саморазвития обучающихся</w:t>
      </w:r>
      <w:r w:rsidRPr="00795A4D">
        <w:rPr>
          <w:sz w:val="24"/>
          <w:szCs w:val="24"/>
        </w:rPr>
        <w:t xml:space="preserve">. </w:t>
      </w:r>
    </w:p>
    <w:p w14:paraId="5E6BF1B2" w14:textId="77777777" w:rsidR="00795A4D" w:rsidRPr="00795A4D" w:rsidRDefault="00795A4D" w:rsidP="00795A4D">
      <w:pPr>
        <w:tabs>
          <w:tab w:val="left" w:pos="851"/>
        </w:tabs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14:paraId="6E24106E" w14:textId="77777777" w:rsidR="00795A4D" w:rsidRPr="00795A4D" w:rsidRDefault="00795A4D" w:rsidP="00795A4D">
      <w:pPr>
        <w:tabs>
          <w:tab w:val="left" w:pos="851"/>
        </w:tabs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 xml:space="preserve">Анализ проводится классными руководителями вместе с заместителем директора по воспитательной работе </w:t>
      </w:r>
      <w:bookmarkStart w:id="6" w:name="_Hlk100927456"/>
      <w:r w:rsidRPr="00795A4D">
        <w:rPr>
          <w:sz w:val="24"/>
          <w:szCs w:val="24"/>
        </w:rPr>
        <w:t xml:space="preserve">(советником директора по воспитанию, педагогом-психологом, социальным педагогом) </w:t>
      </w:r>
      <w:bookmarkEnd w:id="6"/>
      <w:r w:rsidRPr="00795A4D">
        <w:rPr>
          <w:sz w:val="24"/>
          <w:szCs w:val="24"/>
        </w:rPr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14:paraId="789732D6" w14:textId="77777777" w:rsidR="00795A4D" w:rsidRPr="00795A4D" w:rsidRDefault="00795A4D" w:rsidP="00795A4D">
      <w:pPr>
        <w:tabs>
          <w:tab w:val="left" w:pos="851"/>
        </w:tabs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14:paraId="5B8624B7" w14:textId="77777777" w:rsidR="00795A4D" w:rsidRPr="00795A4D" w:rsidRDefault="00795A4D" w:rsidP="00795A4D">
      <w:pPr>
        <w:tabs>
          <w:tab w:val="left" w:pos="851"/>
        </w:tabs>
        <w:ind w:firstLine="709"/>
        <w:rPr>
          <w:b/>
          <w:i/>
          <w:sz w:val="24"/>
          <w:szCs w:val="24"/>
        </w:rPr>
      </w:pPr>
      <w:r w:rsidRPr="00795A4D">
        <w:rPr>
          <w:b/>
          <w:i/>
          <w:sz w:val="24"/>
          <w:szCs w:val="24"/>
        </w:rPr>
        <w:t>2. Состояние совместной деятельности обучающихся и взрослых.</w:t>
      </w:r>
    </w:p>
    <w:p w14:paraId="443B6CC0" w14:textId="77777777" w:rsidR="00795A4D" w:rsidRPr="00795A4D" w:rsidRDefault="00795A4D" w:rsidP="00795A4D">
      <w:pPr>
        <w:tabs>
          <w:tab w:val="left" w:pos="851"/>
        </w:tabs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14:paraId="36C7EDA6" w14:textId="77777777" w:rsidR="00795A4D" w:rsidRPr="00795A4D" w:rsidRDefault="00795A4D" w:rsidP="00795A4D">
      <w:pPr>
        <w:tabs>
          <w:tab w:val="left" w:pos="851"/>
        </w:tabs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педагогом),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14:paraId="2EF4C25C" w14:textId="77777777" w:rsidR="00795A4D" w:rsidRPr="00795A4D" w:rsidRDefault="00795A4D" w:rsidP="002E5551">
      <w:pPr>
        <w:pStyle w:val="a5"/>
        <w:widowControl/>
        <w:numPr>
          <w:ilvl w:val="0"/>
          <w:numId w:val="54"/>
        </w:numPr>
        <w:tabs>
          <w:tab w:val="left" w:pos="851"/>
        </w:tabs>
        <w:autoSpaceDE/>
        <w:autoSpaceDN/>
        <w:ind w:left="0"/>
        <w:rPr>
          <w:sz w:val="24"/>
          <w:szCs w:val="24"/>
        </w:rPr>
      </w:pPr>
      <w:r w:rsidRPr="00795A4D">
        <w:rPr>
          <w:sz w:val="24"/>
          <w:szCs w:val="24"/>
        </w:rPr>
        <w:t>реализации воспитательного потенциала урочной деятельности;</w:t>
      </w:r>
    </w:p>
    <w:p w14:paraId="7ED12114" w14:textId="77777777" w:rsidR="00795A4D" w:rsidRPr="00795A4D" w:rsidRDefault="00795A4D" w:rsidP="002E5551">
      <w:pPr>
        <w:pStyle w:val="a5"/>
        <w:widowControl/>
        <w:numPr>
          <w:ilvl w:val="0"/>
          <w:numId w:val="54"/>
        </w:numPr>
        <w:tabs>
          <w:tab w:val="left" w:pos="851"/>
        </w:tabs>
        <w:autoSpaceDE/>
        <w:autoSpaceDN/>
        <w:ind w:left="0"/>
        <w:rPr>
          <w:sz w:val="24"/>
          <w:szCs w:val="24"/>
        </w:rPr>
      </w:pPr>
      <w:r w:rsidRPr="00795A4D">
        <w:rPr>
          <w:sz w:val="24"/>
          <w:szCs w:val="24"/>
        </w:rPr>
        <w:t>организуемой внеурочной деятельности обучающихся;</w:t>
      </w:r>
    </w:p>
    <w:p w14:paraId="37EEFE6B" w14:textId="77777777" w:rsidR="00795A4D" w:rsidRPr="00795A4D" w:rsidRDefault="00795A4D" w:rsidP="002E5551">
      <w:pPr>
        <w:pStyle w:val="a5"/>
        <w:widowControl/>
        <w:numPr>
          <w:ilvl w:val="0"/>
          <w:numId w:val="54"/>
        </w:numPr>
        <w:tabs>
          <w:tab w:val="left" w:pos="851"/>
        </w:tabs>
        <w:autoSpaceDE/>
        <w:autoSpaceDN/>
        <w:ind w:left="0"/>
        <w:rPr>
          <w:sz w:val="24"/>
          <w:szCs w:val="24"/>
        </w:rPr>
      </w:pPr>
      <w:r w:rsidRPr="00795A4D">
        <w:rPr>
          <w:sz w:val="24"/>
          <w:szCs w:val="24"/>
        </w:rPr>
        <w:t>деятельности классных руководителей и их классов;</w:t>
      </w:r>
    </w:p>
    <w:p w14:paraId="66A315FA" w14:textId="77777777" w:rsidR="00795A4D" w:rsidRPr="00795A4D" w:rsidRDefault="00795A4D" w:rsidP="002E5551">
      <w:pPr>
        <w:pStyle w:val="a5"/>
        <w:widowControl/>
        <w:numPr>
          <w:ilvl w:val="0"/>
          <w:numId w:val="54"/>
        </w:numPr>
        <w:tabs>
          <w:tab w:val="left" w:pos="851"/>
        </w:tabs>
        <w:autoSpaceDE/>
        <w:autoSpaceDN/>
        <w:ind w:left="0"/>
        <w:rPr>
          <w:sz w:val="24"/>
          <w:szCs w:val="24"/>
        </w:rPr>
      </w:pPr>
      <w:r w:rsidRPr="00795A4D">
        <w:rPr>
          <w:sz w:val="24"/>
          <w:szCs w:val="24"/>
        </w:rPr>
        <w:t>проводимых общешкольных основных дел, мероприятий;</w:t>
      </w:r>
    </w:p>
    <w:p w14:paraId="198F0020" w14:textId="77777777" w:rsidR="00795A4D" w:rsidRPr="00795A4D" w:rsidRDefault="00795A4D" w:rsidP="002E5551">
      <w:pPr>
        <w:pStyle w:val="a5"/>
        <w:widowControl/>
        <w:numPr>
          <w:ilvl w:val="0"/>
          <w:numId w:val="54"/>
        </w:numPr>
        <w:tabs>
          <w:tab w:val="left" w:pos="851"/>
        </w:tabs>
        <w:autoSpaceDE/>
        <w:autoSpaceDN/>
        <w:ind w:left="0"/>
        <w:rPr>
          <w:sz w:val="24"/>
          <w:szCs w:val="24"/>
        </w:rPr>
      </w:pPr>
      <w:r w:rsidRPr="00795A4D">
        <w:rPr>
          <w:sz w:val="24"/>
          <w:szCs w:val="24"/>
        </w:rPr>
        <w:t xml:space="preserve">внешкольных мероприятий; </w:t>
      </w:r>
    </w:p>
    <w:p w14:paraId="1E04791C" w14:textId="77777777" w:rsidR="00795A4D" w:rsidRPr="00795A4D" w:rsidRDefault="00795A4D" w:rsidP="002E5551">
      <w:pPr>
        <w:pStyle w:val="a5"/>
        <w:widowControl/>
        <w:numPr>
          <w:ilvl w:val="0"/>
          <w:numId w:val="54"/>
        </w:numPr>
        <w:tabs>
          <w:tab w:val="left" w:pos="851"/>
        </w:tabs>
        <w:autoSpaceDE/>
        <w:autoSpaceDN/>
        <w:ind w:left="0"/>
        <w:rPr>
          <w:sz w:val="24"/>
          <w:szCs w:val="24"/>
        </w:rPr>
      </w:pPr>
      <w:r w:rsidRPr="00795A4D">
        <w:rPr>
          <w:sz w:val="24"/>
          <w:szCs w:val="24"/>
        </w:rPr>
        <w:t>создания и поддержки предметно-пространственной среды;</w:t>
      </w:r>
    </w:p>
    <w:p w14:paraId="2CA6E477" w14:textId="77777777" w:rsidR="00795A4D" w:rsidRPr="00795A4D" w:rsidRDefault="00795A4D" w:rsidP="002E5551">
      <w:pPr>
        <w:pStyle w:val="a5"/>
        <w:widowControl/>
        <w:numPr>
          <w:ilvl w:val="0"/>
          <w:numId w:val="54"/>
        </w:numPr>
        <w:tabs>
          <w:tab w:val="left" w:pos="851"/>
        </w:tabs>
        <w:autoSpaceDE/>
        <w:autoSpaceDN/>
        <w:ind w:left="0"/>
        <w:rPr>
          <w:sz w:val="24"/>
          <w:szCs w:val="24"/>
        </w:rPr>
      </w:pPr>
      <w:r w:rsidRPr="00795A4D">
        <w:rPr>
          <w:sz w:val="24"/>
          <w:szCs w:val="24"/>
        </w:rPr>
        <w:t>взаимодействия с родительским сообществом;</w:t>
      </w:r>
    </w:p>
    <w:p w14:paraId="1997730A" w14:textId="77777777" w:rsidR="00795A4D" w:rsidRPr="00795A4D" w:rsidRDefault="00795A4D" w:rsidP="002E5551">
      <w:pPr>
        <w:pStyle w:val="a5"/>
        <w:widowControl/>
        <w:numPr>
          <w:ilvl w:val="0"/>
          <w:numId w:val="54"/>
        </w:numPr>
        <w:tabs>
          <w:tab w:val="left" w:pos="851"/>
        </w:tabs>
        <w:autoSpaceDE/>
        <w:autoSpaceDN/>
        <w:ind w:left="0"/>
        <w:rPr>
          <w:sz w:val="24"/>
          <w:szCs w:val="24"/>
        </w:rPr>
      </w:pPr>
      <w:r w:rsidRPr="00795A4D">
        <w:rPr>
          <w:sz w:val="24"/>
          <w:szCs w:val="24"/>
        </w:rPr>
        <w:t>деятельности ученического самоуправления;</w:t>
      </w:r>
    </w:p>
    <w:p w14:paraId="6224F6E3" w14:textId="77777777" w:rsidR="00795A4D" w:rsidRPr="00795A4D" w:rsidRDefault="00795A4D" w:rsidP="002E5551">
      <w:pPr>
        <w:pStyle w:val="a5"/>
        <w:widowControl/>
        <w:numPr>
          <w:ilvl w:val="0"/>
          <w:numId w:val="54"/>
        </w:numPr>
        <w:tabs>
          <w:tab w:val="left" w:pos="851"/>
        </w:tabs>
        <w:autoSpaceDE/>
        <w:autoSpaceDN/>
        <w:ind w:left="0"/>
        <w:rPr>
          <w:sz w:val="24"/>
          <w:szCs w:val="24"/>
        </w:rPr>
      </w:pPr>
      <w:r w:rsidRPr="00795A4D">
        <w:rPr>
          <w:sz w:val="24"/>
          <w:szCs w:val="24"/>
        </w:rPr>
        <w:t>деятельности по профилактике и безопасности;</w:t>
      </w:r>
    </w:p>
    <w:p w14:paraId="3F203B68" w14:textId="77777777" w:rsidR="00795A4D" w:rsidRPr="00795A4D" w:rsidRDefault="00795A4D" w:rsidP="002E5551">
      <w:pPr>
        <w:pStyle w:val="a5"/>
        <w:widowControl/>
        <w:numPr>
          <w:ilvl w:val="0"/>
          <w:numId w:val="54"/>
        </w:numPr>
        <w:tabs>
          <w:tab w:val="left" w:pos="851"/>
        </w:tabs>
        <w:autoSpaceDE/>
        <w:autoSpaceDN/>
        <w:ind w:left="0"/>
        <w:rPr>
          <w:sz w:val="24"/>
          <w:szCs w:val="24"/>
        </w:rPr>
      </w:pPr>
      <w:r w:rsidRPr="00795A4D">
        <w:rPr>
          <w:sz w:val="24"/>
          <w:szCs w:val="24"/>
        </w:rPr>
        <w:t>реализации потенциала социального партнёрства;</w:t>
      </w:r>
    </w:p>
    <w:p w14:paraId="5293CF8F" w14:textId="77777777" w:rsidR="00795A4D" w:rsidRPr="00795A4D" w:rsidRDefault="00795A4D" w:rsidP="002E5551">
      <w:pPr>
        <w:pStyle w:val="a5"/>
        <w:widowControl/>
        <w:numPr>
          <w:ilvl w:val="0"/>
          <w:numId w:val="54"/>
        </w:numPr>
        <w:tabs>
          <w:tab w:val="left" w:pos="851"/>
        </w:tabs>
        <w:autoSpaceDE/>
        <w:autoSpaceDN/>
        <w:ind w:left="0"/>
        <w:rPr>
          <w:sz w:val="24"/>
          <w:szCs w:val="24"/>
        </w:rPr>
      </w:pPr>
      <w:r w:rsidRPr="00795A4D">
        <w:rPr>
          <w:sz w:val="24"/>
          <w:szCs w:val="24"/>
        </w:rPr>
        <w:t>деятельности по профориентации обучающихся</w:t>
      </w:r>
      <w:r w:rsidRPr="00795A4D">
        <w:rPr>
          <w:i/>
          <w:sz w:val="24"/>
          <w:szCs w:val="24"/>
        </w:rPr>
        <w:t>.</w:t>
      </w:r>
    </w:p>
    <w:p w14:paraId="0B8E856E" w14:textId="77777777" w:rsidR="00795A4D" w:rsidRPr="00795A4D" w:rsidRDefault="00795A4D" w:rsidP="00795A4D">
      <w:pPr>
        <w:tabs>
          <w:tab w:val="left" w:pos="567"/>
          <w:tab w:val="left" w:pos="851"/>
        </w:tabs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14:paraId="75A196B0" w14:textId="77777777" w:rsidR="00795A4D" w:rsidRPr="00795A4D" w:rsidRDefault="00795A4D" w:rsidP="00795A4D">
      <w:pPr>
        <w:tabs>
          <w:tab w:val="left" w:pos="851"/>
        </w:tabs>
        <w:ind w:firstLine="709"/>
        <w:rPr>
          <w:sz w:val="24"/>
          <w:szCs w:val="24"/>
        </w:rPr>
      </w:pPr>
      <w:r w:rsidRPr="00795A4D">
        <w:rPr>
          <w:sz w:val="24"/>
          <w:szCs w:val="24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14:paraId="7A6C1359" w14:textId="77777777" w:rsidR="00795A4D" w:rsidRPr="00795A4D" w:rsidRDefault="00795A4D" w:rsidP="00795A4D">
      <w:pPr>
        <w:pStyle w:val="a5"/>
        <w:tabs>
          <w:tab w:val="left" w:pos="1884"/>
          <w:tab w:val="left" w:pos="1885"/>
        </w:tabs>
        <w:ind w:left="0" w:firstLine="0"/>
        <w:jc w:val="left"/>
        <w:rPr>
          <w:sz w:val="24"/>
          <w:szCs w:val="24"/>
        </w:rPr>
      </w:pPr>
    </w:p>
    <w:p w14:paraId="47856774" w14:textId="40453D6A" w:rsidR="00856648" w:rsidRPr="006D25DC" w:rsidRDefault="00856648" w:rsidP="00795A4D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</w:p>
    <w:p w14:paraId="63DE99CA" w14:textId="6D73B989" w:rsidR="00856648" w:rsidRPr="00795A4D" w:rsidRDefault="00306BBF" w:rsidP="002E5551">
      <w:pPr>
        <w:pStyle w:val="a5"/>
        <w:numPr>
          <w:ilvl w:val="3"/>
          <w:numId w:val="20"/>
        </w:numPr>
        <w:tabs>
          <w:tab w:val="left" w:pos="1423"/>
        </w:tabs>
        <w:spacing w:before="202"/>
        <w:rPr>
          <w:b/>
          <w:sz w:val="24"/>
          <w:szCs w:val="24"/>
        </w:rPr>
      </w:pPr>
      <w:r w:rsidRPr="00795A4D">
        <w:rPr>
          <w:b/>
          <w:sz w:val="24"/>
          <w:szCs w:val="24"/>
        </w:rPr>
        <w:t>учебный</w:t>
      </w:r>
      <w:r w:rsidRPr="00795A4D">
        <w:rPr>
          <w:b/>
          <w:spacing w:val="-3"/>
          <w:sz w:val="24"/>
          <w:szCs w:val="24"/>
        </w:rPr>
        <w:t xml:space="preserve"> </w:t>
      </w:r>
      <w:r w:rsidRPr="00795A4D">
        <w:rPr>
          <w:b/>
          <w:sz w:val="24"/>
          <w:szCs w:val="24"/>
        </w:rPr>
        <w:t>план</w:t>
      </w:r>
      <w:r w:rsidRPr="00795A4D">
        <w:rPr>
          <w:b/>
          <w:spacing w:val="-3"/>
          <w:sz w:val="24"/>
          <w:szCs w:val="24"/>
        </w:rPr>
        <w:t xml:space="preserve"> </w:t>
      </w:r>
      <w:r w:rsidRPr="00795A4D">
        <w:rPr>
          <w:b/>
          <w:sz w:val="24"/>
          <w:szCs w:val="24"/>
        </w:rPr>
        <w:t>начального</w:t>
      </w:r>
      <w:r w:rsidRPr="00795A4D">
        <w:rPr>
          <w:b/>
          <w:spacing w:val="-5"/>
          <w:sz w:val="24"/>
          <w:szCs w:val="24"/>
        </w:rPr>
        <w:t xml:space="preserve"> </w:t>
      </w:r>
      <w:r w:rsidRPr="00795A4D">
        <w:rPr>
          <w:b/>
          <w:sz w:val="24"/>
          <w:szCs w:val="24"/>
        </w:rPr>
        <w:t>общего</w:t>
      </w:r>
      <w:r w:rsidRPr="00795A4D">
        <w:rPr>
          <w:b/>
          <w:spacing w:val="-5"/>
          <w:sz w:val="24"/>
          <w:szCs w:val="24"/>
        </w:rPr>
        <w:t xml:space="preserve"> </w:t>
      </w:r>
      <w:r w:rsidRPr="00795A4D">
        <w:rPr>
          <w:b/>
          <w:sz w:val="24"/>
          <w:szCs w:val="24"/>
        </w:rPr>
        <w:t>образования.</w:t>
      </w:r>
    </w:p>
    <w:p w14:paraId="6DBD5CC9" w14:textId="77777777" w:rsidR="00795A4D" w:rsidRPr="00795A4D" w:rsidRDefault="00795A4D" w:rsidP="00795A4D">
      <w:pPr>
        <w:tabs>
          <w:tab w:val="left" w:pos="1423"/>
        </w:tabs>
        <w:spacing w:before="202"/>
        <w:ind w:left="2312"/>
        <w:rPr>
          <w:b/>
          <w:sz w:val="24"/>
          <w:szCs w:val="24"/>
        </w:rPr>
      </w:pPr>
    </w:p>
    <w:p w14:paraId="158D00A9" w14:textId="77777777" w:rsidR="00795A4D" w:rsidRPr="00D56AC6" w:rsidRDefault="00795A4D" w:rsidP="00795A4D">
      <w:pPr>
        <w:rPr>
          <w:lang w:eastAsia="ru-RU"/>
        </w:rPr>
      </w:pPr>
      <w:r w:rsidRPr="00D56AC6">
        <w:rPr>
          <w:lang w:eastAsia="ru-RU"/>
        </w:rPr>
        <w:t xml:space="preserve">          У</w:t>
      </w:r>
      <w:r w:rsidRPr="00D56AC6">
        <w:rPr>
          <w:color w:val="000000"/>
        </w:rPr>
        <w:t>чебный план</w:t>
      </w:r>
      <w:r>
        <w:rPr>
          <w:color w:val="000000"/>
        </w:rPr>
        <w:t xml:space="preserve"> (далее – УП) </w:t>
      </w:r>
      <w:r w:rsidRPr="00D56AC6">
        <w:rPr>
          <w:color w:val="000000"/>
        </w:rPr>
        <w:t xml:space="preserve"> для обучающихся 1-4-ых классов МКОУ «Новоалександровская СОШ» является нормативным правовым актом, определяющим перечень учебных предметов, объем учебной нагрузки обучающихся</w:t>
      </w:r>
      <w:r w:rsidRPr="00D56AC6">
        <w:rPr>
          <w:rFonts w:ascii="Arial" w:hAnsi="Arial" w:cs="Arial"/>
          <w:lang w:eastAsia="ru-RU"/>
        </w:rPr>
        <w:t xml:space="preserve"> </w:t>
      </w:r>
      <w:r w:rsidRPr="00D56AC6">
        <w:rPr>
          <w:lang w:eastAsia="ru-RU"/>
        </w:rPr>
        <w:t xml:space="preserve">и полностью реализует федеральный </w:t>
      </w:r>
    </w:p>
    <w:p w14:paraId="5D5F1242" w14:textId="77777777" w:rsidR="00795A4D" w:rsidRPr="00D56AC6" w:rsidRDefault="00795A4D" w:rsidP="00795A4D">
      <w:pPr>
        <w:rPr>
          <w:lang w:eastAsia="ru-RU"/>
        </w:rPr>
      </w:pPr>
      <w:r w:rsidRPr="00D56AC6">
        <w:rPr>
          <w:lang w:eastAsia="ru-RU"/>
        </w:rPr>
        <w:t>государственный образовательный стандарт начального общего образования.</w:t>
      </w:r>
    </w:p>
    <w:p w14:paraId="234C5707" w14:textId="77777777" w:rsidR="00795A4D" w:rsidRPr="00D56AC6" w:rsidRDefault="00795A4D" w:rsidP="00795A4D">
      <w:pPr>
        <w:shd w:val="clear" w:color="auto" w:fill="FFFFFF"/>
        <w:tabs>
          <w:tab w:val="num" w:pos="-851"/>
        </w:tabs>
        <w:adjustRightInd w:val="0"/>
        <w:ind w:right="-143" w:firstLine="284"/>
        <w:rPr>
          <w:lang w:eastAsia="ru-RU"/>
        </w:rPr>
      </w:pPr>
    </w:p>
    <w:p w14:paraId="42B37458" w14:textId="77777777" w:rsidR="00795A4D" w:rsidRDefault="00795A4D" w:rsidP="00795A4D">
      <w:pPr>
        <w:pStyle w:val="af8"/>
        <w:ind w:right="-143" w:firstLine="284"/>
      </w:pPr>
      <w:r>
        <w:t xml:space="preserve">В </w:t>
      </w:r>
      <w:r w:rsidRPr="00D870E0">
        <w:t xml:space="preserve">основу </w:t>
      </w:r>
      <w:r>
        <w:t>УП</w:t>
      </w:r>
      <w:r w:rsidRPr="00D870E0">
        <w:t xml:space="preserve"> положен вариант</w:t>
      </w:r>
      <w:r>
        <w:t xml:space="preserve"> федерального учебного плана №2</w:t>
      </w:r>
      <w:r w:rsidRPr="00D870E0">
        <w:t xml:space="preserve"> Федеральной образовательной программы, </w:t>
      </w:r>
      <w:r>
        <w:t xml:space="preserve"> утвержденной </w:t>
      </w:r>
      <w:r w:rsidRPr="009E032F">
        <w:t>Приказ</w:t>
      </w:r>
      <w:r>
        <w:t>ом</w:t>
      </w:r>
      <w:r w:rsidRPr="009E032F">
        <w:t xml:space="preserve"> Министерства просвещения Российской Федерации от 18.05.2023 № 372 "Об утверждении федеральной образовательной программы начального общего образования" (Зарегистрирован 12.07.2023 № 74229)</w:t>
      </w:r>
      <w:r>
        <w:t>. Вариант №2</w:t>
      </w:r>
      <w:r w:rsidRPr="00D870E0">
        <w:t xml:space="preserve"> предназначен для образовательных организаций, в которых обучение ведется на </w:t>
      </w:r>
      <w:r>
        <w:t xml:space="preserve">русском </w:t>
      </w:r>
      <w:r w:rsidRPr="00D870E0">
        <w:t xml:space="preserve"> языке в режиме </w:t>
      </w:r>
      <w:r>
        <w:t>6-</w:t>
      </w:r>
      <w:r w:rsidRPr="00D870E0">
        <w:t>дневной учебной недели</w:t>
      </w:r>
      <w:r>
        <w:t>.</w:t>
      </w:r>
    </w:p>
    <w:p w14:paraId="798334C6" w14:textId="77777777" w:rsidR="00795A4D" w:rsidRPr="00D870E0" w:rsidRDefault="00795A4D" w:rsidP="00795A4D">
      <w:pPr>
        <w:pStyle w:val="af8"/>
        <w:ind w:right="-143" w:firstLine="284"/>
      </w:pPr>
      <w:r w:rsidRPr="00D870E0">
        <w:t xml:space="preserve"> Учебный план предусматривает четырехлетний нормативный срок освоения образовательных программ начального общего образования. Продолжительность учебного года при получении начального общего образования для 1-х классов составляет 33 недели, для 2–4-х классов – 34 недели. </w:t>
      </w:r>
    </w:p>
    <w:p w14:paraId="398C83D8" w14:textId="77777777" w:rsidR="00795A4D" w:rsidRPr="00D870E0" w:rsidRDefault="00795A4D" w:rsidP="00795A4D">
      <w:pPr>
        <w:pStyle w:val="af8"/>
        <w:ind w:right="-143" w:firstLine="284"/>
      </w:pPr>
      <w:r w:rsidRPr="00D870E0">
        <w:t>Образовательная недельная нагрузка равномерно распределена в течение учебной недели. При распределении часов учтен ступенчатый режим в 1-м классе: в сентябре–декабре уроки длятся п</w:t>
      </w:r>
      <w:r>
        <w:t>о 35 минут, в январе–мае – по 40</w:t>
      </w:r>
      <w:r w:rsidRPr="00D870E0">
        <w:t xml:space="preserve"> минут. </w:t>
      </w:r>
      <w:r>
        <w:t>В остальных классах – 45 минут.</w:t>
      </w:r>
    </w:p>
    <w:p w14:paraId="5EAACF4E" w14:textId="77777777" w:rsidR="00795A4D" w:rsidRPr="00D870E0" w:rsidRDefault="00795A4D" w:rsidP="00795A4D">
      <w:pPr>
        <w:pStyle w:val="af8"/>
        <w:ind w:right="-142" w:firstLine="284"/>
      </w:pPr>
      <w:r w:rsidRPr="00D870E0">
        <w:t xml:space="preserve">Объем максимально допустимой нагрузки в течение дня: </w:t>
      </w:r>
    </w:p>
    <w:p w14:paraId="59DFDB5F" w14:textId="77777777" w:rsidR="00795A4D" w:rsidRDefault="00795A4D" w:rsidP="002E5551">
      <w:pPr>
        <w:pStyle w:val="af8"/>
        <w:widowControl/>
        <w:numPr>
          <w:ilvl w:val="0"/>
          <w:numId w:val="56"/>
        </w:numPr>
        <w:suppressAutoHyphens/>
        <w:ind w:right="-142"/>
      </w:pPr>
      <w:r>
        <w:t xml:space="preserve">для 1-го класса </w:t>
      </w:r>
      <w:r w:rsidRPr="00D870E0">
        <w:t xml:space="preserve"> – не более четырех уроков в день и оди</w:t>
      </w:r>
      <w:r>
        <w:t xml:space="preserve">н день в неделю – пять уроков; </w:t>
      </w:r>
    </w:p>
    <w:p w14:paraId="7BEFA4E6" w14:textId="77777777" w:rsidR="00795A4D" w:rsidRPr="00D870E0" w:rsidRDefault="00795A4D" w:rsidP="002E5551">
      <w:pPr>
        <w:pStyle w:val="af8"/>
        <w:widowControl/>
        <w:numPr>
          <w:ilvl w:val="0"/>
          <w:numId w:val="56"/>
        </w:numPr>
        <w:suppressAutoHyphens/>
        <w:ind w:right="-142"/>
      </w:pPr>
      <w:r>
        <w:t xml:space="preserve">для </w:t>
      </w:r>
      <w:r w:rsidRPr="00D870E0">
        <w:t xml:space="preserve">2–4-х классов – не более пяти уроков. </w:t>
      </w:r>
    </w:p>
    <w:p w14:paraId="33960025" w14:textId="77777777" w:rsidR="00795A4D" w:rsidRDefault="00795A4D" w:rsidP="00795A4D">
      <w:pPr>
        <w:pStyle w:val="af8"/>
        <w:ind w:right="-142" w:firstLine="284"/>
      </w:pPr>
    </w:p>
    <w:p w14:paraId="1C905732" w14:textId="77777777" w:rsidR="00795A4D" w:rsidRPr="002F3415" w:rsidRDefault="00795A4D" w:rsidP="00795A4D">
      <w:pPr>
        <w:pStyle w:val="af8"/>
        <w:ind w:firstLine="284"/>
      </w:pPr>
      <w:r w:rsidRPr="002F3415">
        <w:t xml:space="preserve">В учебном плане начального общего образования выделено: </w:t>
      </w:r>
    </w:p>
    <w:p w14:paraId="686DE524" w14:textId="77777777" w:rsidR="00795A4D" w:rsidRDefault="00795A4D" w:rsidP="002E5551">
      <w:pPr>
        <w:pStyle w:val="af8"/>
        <w:widowControl/>
        <w:numPr>
          <w:ilvl w:val="0"/>
          <w:numId w:val="57"/>
        </w:numPr>
        <w:suppressAutoHyphens/>
        <w:jc w:val="left"/>
      </w:pPr>
      <w:r>
        <w:t xml:space="preserve">в 1 классе </w:t>
      </w:r>
      <w:r w:rsidRPr="002F3415">
        <w:t xml:space="preserve"> – 21 час в неделю; </w:t>
      </w:r>
    </w:p>
    <w:p w14:paraId="5AFC76F6" w14:textId="77777777" w:rsidR="00795A4D" w:rsidRDefault="00795A4D" w:rsidP="002E5551">
      <w:pPr>
        <w:pStyle w:val="af8"/>
        <w:widowControl/>
        <w:numPr>
          <w:ilvl w:val="0"/>
          <w:numId w:val="57"/>
        </w:numPr>
        <w:suppressAutoHyphens/>
        <w:jc w:val="left"/>
      </w:pPr>
      <w:r>
        <w:t>2–3</w:t>
      </w:r>
      <w:r w:rsidRPr="002F3415">
        <w:t xml:space="preserve">-х классах – 23 часа в неделю. </w:t>
      </w:r>
    </w:p>
    <w:p w14:paraId="226C8FE3" w14:textId="77777777" w:rsidR="00795A4D" w:rsidRPr="002F3415" w:rsidRDefault="00795A4D" w:rsidP="002E5551">
      <w:pPr>
        <w:pStyle w:val="af8"/>
        <w:widowControl/>
        <w:numPr>
          <w:ilvl w:val="0"/>
          <w:numId w:val="57"/>
        </w:numPr>
        <w:suppressAutoHyphens/>
        <w:jc w:val="left"/>
      </w:pPr>
      <w:r>
        <w:t>В 4 классе – 24 часа в неделю</w:t>
      </w:r>
    </w:p>
    <w:p w14:paraId="39D8CD1C" w14:textId="77777777" w:rsidR="00795A4D" w:rsidRDefault="00795A4D" w:rsidP="00795A4D">
      <w:pPr>
        <w:pStyle w:val="af8"/>
        <w:ind w:right="-143" w:firstLine="284"/>
      </w:pPr>
      <w:r w:rsidRPr="002F3415">
        <w:t>Учебный план состоит из двух частей – обязательной части и части, формируемой участниками образовательных отношений.</w:t>
      </w:r>
    </w:p>
    <w:p w14:paraId="4D417640" w14:textId="77777777" w:rsidR="00795A4D" w:rsidRPr="002F3415" w:rsidRDefault="00795A4D" w:rsidP="00795A4D">
      <w:pPr>
        <w:pStyle w:val="af8"/>
        <w:ind w:right="-142" w:firstLine="284"/>
      </w:pPr>
      <w:r w:rsidRPr="002F3415">
        <w:rPr>
          <w:b/>
          <w:bCs/>
        </w:rPr>
        <w:t xml:space="preserve">Обязательная часть учебного плана </w:t>
      </w:r>
    </w:p>
    <w:p w14:paraId="63624F3D" w14:textId="77777777" w:rsidR="00795A4D" w:rsidRPr="002F3415" w:rsidRDefault="00795A4D" w:rsidP="00795A4D">
      <w:pPr>
        <w:pStyle w:val="af8"/>
        <w:ind w:right="-142" w:firstLine="284"/>
      </w:pPr>
      <w:r w:rsidRPr="002F3415">
        <w:t xml:space="preserve">Обязательная часть 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 </w:t>
      </w:r>
    </w:p>
    <w:p w14:paraId="4D86B6C5" w14:textId="77777777" w:rsidR="00795A4D" w:rsidRPr="002F3415" w:rsidRDefault="00795A4D" w:rsidP="00795A4D">
      <w:pPr>
        <w:pStyle w:val="af8"/>
        <w:ind w:right="-142" w:firstLine="284"/>
      </w:pPr>
      <w:r w:rsidRPr="002F3415">
        <w:t xml:space="preserve">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предметов. </w:t>
      </w:r>
    </w:p>
    <w:p w14:paraId="441E74B7" w14:textId="77777777" w:rsidR="00795A4D" w:rsidRPr="002F3415" w:rsidRDefault="00795A4D" w:rsidP="00795A4D">
      <w:pPr>
        <w:pStyle w:val="af8"/>
        <w:ind w:right="-142" w:firstLine="284"/>
      </w:pPr>
      <w:r w:rsidRPr="002F3415">
        <w:t xml:space="preserve">Обязательная часть учебного плана включает в себя следующие предметные области: </w:t>
      </w:r>
    </w:p>
    <w:p w14:paraId="5F705F74" w14:textId="77777777" w:rsidR="00795A4D" w:rsidRPr="002F3415" w:rsidRDefault="00795A4D" w:rsidP="00795A4D">
      <w:pPr>
        <w:pStyle w:val="af8"/>
        <w:ind w:right="-142" w:firstLine="284"/>
      </w:pPr>
      <w:r w:rsidRPr="002F3415">
        <w:t xml:space="preserve">1. «Русский язык и литературное чтение». </w:t>
      </w:r>
    </w:p>
    <w:p w14:paraId="750AD036" w14:textId="77777777" w:rsidR="00795A4D" w:rsidRPr="002F3415" w:rsidRDefault="00795A4D" w:rsidP="00795A4D">
      <w:pPr>
        <w:pStyle w:val="af8"/>
        <w:ind w:right="-142" w:firstLine="284"/>
      </w:pPr>
      <w:r w:rsidRPr="002F3415">
        <w:t xml:space="preserve">2. «Иностранный язык». </w:t>
      </w:r>
    </w:p>
    <w:p w14:paraId="3AE2971C" w14:textId="77777777" w:rsidR="00795A4D" w:rsidRPr="002F3415" w:rsidRDefault="00795A4D" w:rsidP="00795A4D">
      <w:pPr>
        <w:pStyle w:val="af8"/>
        <w:ind w:right="-142" w:firstLine="284"/>
      </w:pPr>
      <w:r w:rsidRPr="002F3415">
        <w:t xml:space="preserve">3. «Математика и информатика». </w:t>
      </w:r>
    </w:p>
    <w:p w14:paraId="21CBF1CE" w14:textId="77777777" w:rsidR="00795A4D" w:rsidRPr="002F3415" w:rsidRDefault="00795A4D" w:rsidP="00795A4D">
      <w:pPr>
        <w:pStyle w:val="af8"/>
        <w:ind w:right="-142" w:firstLine="284"/>
      </w:pPr>
      <w:r w:rsidRPr="002F3415">
        <w:t>4. «Об</w:t>
      </w:r>
      <w:r>
        <w:t>ществознание и естествознание (Окружающий мир</w:t>
      </w:r>
      <w:r w:rsidRPr="002F3415">
        <w:t xml:space="preserve">)». </w:t>
      </w:r>
    </w:p>
    <w:p w14:paraId="28081D24" w14:textId="77777777" w:rsidR="00795A4D" w:rsidRPr="002F3415" w:rsidRDefault="00795A4D" w:rsidP="00795A4D">
      <w:pPr>
        <w:pStyle w:val="af8"/>
        <w:ind w:right="-142" w:firstLine="284"/>
      </w:pPr>
      <w:r w:rsidRPr="002F3415">
        <w:t xml:space="preserve">5. «Основы религиозных культур и светской этики». </w:t>
      </w:r>
    </w:p>
    <w:p w14:paraId="5A52B57C" w14:textId="77777777" w:rsidR="00795A4D" w:rsidRPr="002F3415" w:rsidRDefault="00795A4D" w:rsidP="00795A4D">
      <w:pPr>
        <w:pStyle w:val="af8"/>
        <w:ind w:right="-142" w:firstLine="284"/>
      </w:pPr>
      <w:r w:rsidRPr="002F3415">
        <w:t xml:space="preserve">6. «Искусство». </w:t>
      </w:r>
    </w:p>
    <w:p w14:paraId="320933DC" w14:textId="77777777" w:rsidR="00795A4D" w:rsidRPr="002F3415" w:rsidRDefault="00795A4D" w:rsidP="00795A4D">
      <w:pPr>
        <w:pStyle w:val="af8"/>
        <w:ind w:right="-142" w:firstLine="284"/>
      </w:pPr>
      <w:r w:rsidRPr="002F3415">
        <w:t xml:space="preserve">7. «Технология». </w:t>
      </w:r>
    </w:p>
    <w:p w14:paraId="26174249" w14:textId="77777777" w:rsidR="00795A4D" w:rsidRPr="002F3415" w:rsidRDefault="00795A4D" w:rsidP="00795A4D">
      <w:pPr>
        <w:pStyle w:val="af8"/>
        <w:ind w:right="-142" w:firstLine="284"/>
      </w:pPr>
      <w:r w:rsidRPr="002F3415">
        <w:t xml:space="preserve">8. «Физическая культура». </w:t>
      </w:r>
    </w:p>
    <w:p w14:paraId="6556A94F" w14:textId="77777777" w:rsidR="00795A4D" w:rsidRPr="002F3415" w:rsidRDefault="00795A4D" w:rsidP="00795A4D">
      <w:pPr>
        <w:pStyle w:val="af8"/>
        <w:ind w:right="-143" w:firstLine="284"/>
        <w:rPr>
          <w:i/>
          <w:iCs/>
        </w:rPr>
      </w:pPr>
      <w:r w:rsidRPr="002F3415">
        <w:t xml:space="preserve">Обучение в </w:t>
      </w:r>
      <w:r>
        <w:t xml:space="preserve">МКОУ «Новоалександровская СОШ» </w:t>
      </w:r>
      <w:r w:rsidRPr="002F3415">
        <w:t xml:space="preserve"> ведется на </w:t>
      </w:r>
      <w:r>
        <w:t xml:space="preserve">русском </w:t>
      </w:r>
      <w:r w:rsidRPr="002F3415">
        <w:t xml:space="preserve"> языке. </w:t>
      </w:r>
      <w:r w:rsidRPr="002F3415">
        <w:rPr>
          <w:i/>
          <w:iCs/>
        </w:rPr>
        <w:t xml:space="preserve">Учебный план не предусматривает преподавание учебных предметов «Родной язык» и «Литературное чтение на родном языке» предметной области «Родной язык и родная литература», так как родители обучающихся в заявлениях не выразили желания изучать указанные учебные предметы </w:t>
      </w:r>
    </w:p>
    <w:p w14:paraId="48AA1DC8" w14:textId="77777777" w:rsidR="00795A4D" w:rsidRPr="002F3415" w:rsidRDefault="00795A4D" w:rsidP="00795A4D">
      <w:pPr>
        <w:pStyle w:val="af8"/>
        <w:ind w:right="-143" w:firstLine="284"/>
      </w:pPr>
      <w:r w:rsidRPr="002F3415">
        <w:t xml:space="preserve">Изучение информатики в 1–4-х классах осуществляется в рамках учебных предметов обязательной части учебного плана. Достижение предметных и метапредметных результатов, связанных с использованием информационных технологий, достигается за счет включения тематических разделов или модулей в программы следующих учебных предметов: </w:t>
      </w:r>
    </w:p>
    <w:p w14:paraId="41455294" w14:textId="77777777" w:rsidR="00795A4D" w:rsidRPr="002F3415" w:rsidRDefault="00795A4D" w:rsidP="002E5551">
      <w:pPr>
        <w:pStyle w:val="af8"/>
        <w:widowControl/>
        <w:numPr>
          <w:ilvl w:val="0"/>
          <w:numId w:val="58"/>
        </w:numPr>
        <w:suppressAutoHyphens/>
        <w:ind w:right="-143"/>
        <w:jc w:val="left"/>
      </w:pPr>
      <w:r w:rsidRPr="002F3415">
        <w:t xml:space="preserve">«Математика» – раздел «Математическая информация» (предполагает развитие навыков поиска и применения информации, использование разнообразных источников информации, в том числе сети Интернет); </w:t>
      </w:r>
    </w:p>
    <w:p w14:paraId="1B7DD833" w14:textId="77777777" w:rsidR="00795A4D" w:rsidRPr="002F3415" w:rsidRDefault="00795A4D" w:rsidP="002E5551">
      <w:pPr>
        <w:pStyle w:val="af8"/>
        <w:widowControl/>
        <w:numPr>
          <w:ilvl w:val="0"/>
          <w:numId w:val="58"/>
        </w:numPr>
        <w:suppressAutoHyphens/>
        <w:ind w:right="-143"/>
        <w:jc w:val="left"/>
      </w:pPr>
      <w:r w:rsidRPr="002F3415">
        <w:t xml:space="preserve">«Окружающий мир» – модуль «Безопасность в сети Интернет» (обеспечивает достижение предметных и метапредметных результатов, связанных с использованием информационных технологий); </w:t>
      </w:r>
    </w:p>
    <w:p w14:paraId="45DBED9A" w14:textId="77777777" w:rsidR="00795A4D" w:rsidRDefault="00795A4D" w:rsidP="002E5551">
      <w:pPr>
        <w:pStyle w:val="af8"/>
        <w:widowControl/>
        <w:numPr>
          <w:ilvl w:val="0"/>
          <w:numId w:val="58"/>
        </w:numPr>
        <w:suppressAutoHyphens/>
        <w:ind w:right="-143"/>
        <w:jc w:val="left"/>
      </w:pPr>
      <w:r w:rsidRPr="002F3415">
        <w:t xml:space="preserve">«Изобразительное искусство» – модуль «Азбука цифровой графики» (предусматривает изучение фотографии, работу в программах Paint, Picture Manager и PowerPoint, виртуальные путешествия); </w:t>
      </w:r>
    </w:p>
    <w:p w14:paraId="2136F4F4" w14:textId="77777777" w:rsidR="00795A4D" w:rsidRPr="002F3415" w:rsidRDefault="00795A4D" w:rsidP="002E5551">
      <w:pPr>
        <w:pStyle w:val="af8"/>
        <w:widowControl/>
        <w:numPr>
          <w:ilvl w:val="0"/>
          <w:numId w:val="58"/>
        </w:numPr>
        <w:suppressAutoHyphens/>
        <w:ind w:right="-143"/>
        <w:jc w:val="left"/>
      </w:pPr>
      <w:r w:rsidRPr="002F3415">
        <w:t>«Технология» – модуль «Информационно-коммуникативные технологии» (обеспечивает достижение предметных и метапредметных результатов, связанных с использованием информационных технологий).</w:t>
      </w:r>
    </w:p>
    <w:p w14:paraId="545FFD78" w14:textId="77777777" w:rsidR="00795A4D" w:rsidRPr="002F3415" w:rsidRDefault="00795A4D" w:rsidP="00795A4D">
      <w:pPr>
        <w:pStyle w:val="af8"/>
        <w:ind w:right="-143" w:firstLine="284"/>
      </w:pPr>
      <w:r w:rsidRPr="002F3415">
        <w:t xml:space="preserve">Учебный предмет «Основы религиозных культур и светской этики» изучается в объеме 1 часа в неделю в 4-м классе. На основании заявлений родителей (законных представителей) несовершеннолетних обучающихся в учебном плане </w:t>
      </w:r>
      <w:r>
        <w:t>представлен модуль – ОПК.</w:t>
      </w:r>
    </w:p>
    <w:p w14:paraId="018BD3B7" w14:textId="77777777" w:rsidR="00795A4D" w:rsidRDefault="00795A4D" w:rsidP="00795A4D">
      <w:pPr>
        <w:shd w:val="clear" w:color="auto" w:fill="FFFFFF"/>
        <w:ind w:firstLine="567"/>
      </w:pPr>
      <w:r>
        <w:t xml:space="preserve">Во 2-4-ых классах в рамках физической культуры реализуется модуль «Шахматы». </w:t>
      </w:r>
    </w:p>
    <w:p w14:paraId="6C45D544" w14:textId="77777777" w:rsidR="00795A4D" w:rsidRDefault="00795A4D" w:rsidP="00795A4D">
      <w:pPr>
        <w:shd w:val="clear" w:color="auto" w:fill="FFFFFF"/>
        <w:ind w:firstLine="567"/>
      </w:pPr>
      <w:r>
        <w:t>По данным модулям используется оценка «зачёт/незачёт»</w:t>
      </w:r>
    </w:p>
    <w:p w14:paraId="4E137DFA" w14:textId="77777777" w:rsidR="00795A4D" w:rsidRDefault="00795A4D" w:rsidP="00795A4D">
      <w:pPr>
        <w:rPr>
          <w:b/>
          <w:bCs/>
          <w:lang w:eastAsia="ru-RU"/>
        </w:rPr>
      </w:pPr>
    </w:p>
    <w:p w14:paraId="5CD4B0F7" w14:textId="77777777" w:rsidR="00795A4D" w:rsidRPr="00001E6C" w:rsidRDefault="00795A4D" w:rsidP="00795A4D">
      <w:pPr>
        <w:rPr>
          <w:lang w:eastAsia="ru-RU"/>
        </w:rPr>
      </w:pPr>
      <w:r w:rsidRPr="00001E6C">
        <w:rPr>
          <w:b/>
          <w:bCs/>
          <w:lang w:eastAsia="ru-RU"/>
        </w:rPr>
        <w:t xml:space="preserve">Часть учебного плана, формируемая участниками образовательных отношений. </w:t>
      </w:r>
    </w:p>
    <w:p w14:paraId="6695E911" w14:textId="77777777" w:rsidR="00795A4D" w:rsidRDefault="00795A4D" w:rsidP="00795A4D">
      <w:pPr>
        <w:rPr>
          <w:lang w:eastAsia="ru-RU"/>
        </w:rPr>
      </w:pPr>
    </w:p>
    <w:p w14:paraId="201B1C40" w14:textId="77777777" w:rsidR="00795A4D" w:rsidRPr="00001E6C" w:rsidRDefault="00795A4D" w:rsidP="00795A4D">
      <w:pPr>
        <w:rPr>
          <w:lang w:eastAsia="ru-RU"/>
        </w:rPr>
      </w:pPr>
      <w:r w:rsidRPr="00001E6C">
        <w:rPr>
          <w:lang w:eastAsia="ru-RU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внутри максимально допустимой недельной нагрузки обучающихся, используется: </w:t>
      </w:r>
    </w:p>
    <w:p w14:paraId="4B178C61" w14:textId="77777777" w:rsidR="00795A4D" w:rsidRPr="00001E6C" w:rsidRDefault="00795A4D" w:rsidP="00795A4D">
      <w:pPr>
        <w:rPr>
          <w:lang w:eastAsia="ru-RU"/>
        </w:rPr>
      </w:pPr>
      <w:r w:rsidRPr="00001E6C">
        <w:rPr>
          <w:lang w:eastAsia="ru-RU"/>
        </w:rPr>
        <w:t xml:space="preserve"> На увеличение учебных часов, отводимых на изучение отдельных учебных предметов, курсов, модулей из перечня, предлагаемого по выбору родителей (законных представителей) несовершеннолетних обучающихся: </w:t>
      </w:r>
      <w:r>
        <w:rPr>
          <w:lang w:eastAsia="ru-RU"/>
        </w:rPr>
        <w:t xml:space="preserve">в 4 классе – шахматы. </w:t>
      </w:r>
    </w:p>
    <w:p w14:paraId="617149DE" w14:textId="77777777" w:rsidR="00795A4D" w:rsidRPr="00001E6C" w:rsidRDefault="00795A4D" w:rsidP="00795A4D">
      <w:pPr>
        <w:rPr>
          <w:lang w:eastAsia="ru-RU"/>
        </w:rPr>
      </w:pPr>
      <w:r w:rsidRPr="00001E6C">
        <w:rPr>
          <w:lang w:eastAsia="ru-RU"/>
        </w:rP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14:paraId="522BA150" w14:textId="77777777" w:rsidR="00795A4D" w:rsidRDefault="00795A4D" w:rsidP="00795A4D">
      <w:pPr>
        <w:pStyle w:val="af8"/>
        <w:rPr>
          <w:b/>
          <w:szCs w:val="23"/>
        </w:rPr>
      </w:pPr>
    </w:p>
    <w:p w14:paraId="6ED867D4" w14:textId="77777777" w:rsidR="00795A4D" w:rsidRPr="00817FB1" w:rsidRDefault="00795A4D" w:rsidP="00795A4D">
      <w:pPr>
        <w:pStyle w:val="af8"/>
        <w:rPr>
          <w:szCs w:val="23"/>
        </w:rPr>
      </w:pPr>
      <w:r>
        <w:rPr>
          <w:b/>
          <w:szCs w:val="23"/>
        </w:rPr>
        <w:t>Начало учебного го</w:t>
      </w:r>
      <w:r w:rsidRPr="00E12821">
        <w:rPr>
          <w:b/>
          <w:szCs w:val="23"/>
        </w:rPr>
        <w:t>да</w:t>
      </w:r>
      <w:r w:rsidRPr="00817FB1">
        <w:rPr>
          <w:szCs w:val="23"/>
        </w:rPr>
        <w:t xml:space="preserve"> - </w:t>
      </w:r>
      <w:r>
        <w:rPr>
          <w:szCs w:val="23"/>
        </w:rPr>
        <w:t>1</w:t>
      </w:r>
      <w:r w:rsidRPr="00817FB1">
        <w:rPr>
          <w:szCs w:val="23"/>
        </w:rPr>
        <w:t xml:space="preserve"> сентября. </w:t>
      </w:r>
    </w:p>
    <w:p w14:paraId="7F143430" w14:textId="77777777" w:rsidR="00795A4D" w:rsidRPr="00817FB1" w:rsidRDefault="00795A4D" w:rsidP="00795A4D">
      <w:pPr>
        <w:pStyle w:val="af8"/>
        <w:rPr>
          <w:szCs w:val="23"/>
        </w:rPr>
      </w:pPr>
      <w:r w:rsidRPr="00817FB1">
        <w:rPr>
          <w:szCs w:val="23"/>
        </w:rPr>
        <w:t>Продолжительность кани</w:t>
      </w:r>
      <w:r>
        <w:rPr>
          <w:szCs w:val="23"/>
        </w:rPr>
        <w:t>кул в течение учебного года: 2-4</w:t>
      </w:r>
      <w:r w:rsidRPr="00817FB1">
        <w:rPr>
          <w:szCs w:val="23"/>
        </w:rPr>
        <w:t xml:space="preserve"> классы</w:t>
      </w:r>
      <w:r>
        <w:rPr>
          <w:szCs w:val="23"/>
        </w:rPr>
        <w:t xml:space="preserve"> </w:t>
      </w:r>
      <w:r w:rsidRPr="00817FB1">
        <w:rPr>
          <w:szCs w:val="23"/>
        </w:rPr>
        <w:t xml:space="preserve">- не менее 30 дней, </w:t>
      </w:r>
      <w:r>
        <w:rPr>
          <w:szCs w:val="23"/>
        </w:rPr>
        <w:t>в</w:t>
      </w:r>
      <w:r w:rsidRPr="00817FB1">
        <w:rPr>
          <w:szCs w:val="23"/>
        </w:rPr>
        <w:t xml:space="preserve"> феврале организованы дополнительные недельные каникулы для первоклассников. Продолжительность летних каникул составляет 1</w:t>
      </w:r>
      <w:r>
        <w:rPr>
          <w:szCs w:val="23"/>
        </w:rPr>
        <w:t>4</w:t>
      </w:r>
      <w:r w:rsidRPr="00817FB1">
        <w:rPr>
          <w:szCs w:val="23"/>
        </w:rPr>
        <w:t xml:space="preserve"> недель. </w:t>
      </w:r>
    </w:p>
    <w:p w14:paraId="4522FF29" w14:textId="77777777" w:rsidR="00795A4D" w:rsidRPr="00817FB1" w:rsidRDefault="00795A4D" w:rsidP="00795A4D">
      <w:pPr>
        <w:pStyle w:val="af8"/>
        <w:rPr>
          <w:szCs w:val="23"/>
        </w:rPr>
      </w:pPr>
      <w:r>
        <w:rPr>
          <w:szCs w:val="23"/>
        </w:rPr>
        <w:t xml:space="preserve"> Для учащихся 1 класса у</w:t>
      </w:r>
      <w:r w:rsidRPr="00817FB1">
        <w:rPr>
          <w:szCs w:val="23"/>
        </w:rPr>
        <w:t xml:space="preserve">чебные занятия проводятся в режиме пятидневной учебной недели в первую смену. </w:t>
      </w:r>
      <w:r>
        <w:rPr>
          <w:szCs w:val="23"/>
        </w:rPr>
        <w:t>Для учащихся 2-4 классов – в режиме шестидневной недели.</w:t>
      </w:r>
    </w:p>
    <w:p w14:paraId="6AA3AD1F" w14:textId="77777777" w:rsidR="00795A4D" w:rsidRPr="00817FB1" w:rsidRDefault="00795A4D" w:rsidP="00795A4D">
      <w:pPr>
        <w:pStyle w:val="af8"/>
        <w:rPr>
          <w:szCs w:val="23"/>
        </w:rPr>
      </w:pPr>
      <w:r>
        <w:rPr>
          <w:szCs w:val="23"/>
        </w:rPr>
        <w:t>Начало занятий – 8.3</w:t>
      </w:r>
      <w:r w:rsidRPr="00817FB1">
        <w:rPr>
          <w:szCs w:val="23"/>
        </w:rPr>
        <w:t xml:space="preserve">0. </w:t>
      </w:r>
    </w:p>
    <w:p w14:paraId="24356750" w14:textId="77777777" w:rsidR="00795A4D" w:rsidRPr="00B60F84" w:rsidRDefault="00795A4D" w:rsidP="00795A4D">
      <w:pPr>
        <w:pStyle w:val="af8"/>
        <w:rPr>
          <w:szCs w:val="23"/>
        </w:rPr>
      </w:pPr>
      <w:r w:rsidRPr="00B60F84">
        <w:rPr>
          <w:szCs w:val="23"/>
        </w:rPr>
        <w:t xml:space="preserve">Продолжительность перемен составляет – после 1,2,5 урока – 10 минут; после 3 урока – </w:t>
      </w:r>
      <w:r>
        <w:rPr>
          <w:szCs w:val="23"/>
        </w:rPr>
        <w:t>20</w:t>
      </w:r>
      <w:r w:rsidRPr="00B60F84">
        <w:rPr>
          <w:szCs w:val="23"/>
        </w:rPr>
        <w:t xml:space="preserve"> минут, после 4 урока – 25 минут.</w:t>
      </w:r>
      <w:r w:rsidRPr="00B60F84">
        <w:rPr>
          <w:szCs w:val="23"/>
        </w:rPr>
        <w:tab/>
      </w:r>
    </w:p>
    <w:p w14:paraId="2FC934DE" w14:textId="77777777" w:rsidR="00795A4D" w:rsidRPr="00C07FC6" w:rsidRDefault="00795A4D" w:rsidP="00795A4D">
      <w:pPr>
        <w:jc w:val="center"/>
        <w:rPr>
          <w:b/>
        </w:rPr>
      </w:pPr>
      <w:r w:rsidRPr="00C07FC6">
        <w:rPr>
          <w:b/>
        </w:rPr>
        <w:t>Учебный план начального общего образования (недельный</w:t>
      </w:r>
      <w:r>
        <w:rPr>
          <w:b/>
        </w:rPr>
        <w:t>/годовой</w:t>
      </w:r>
      <w:r w:rsidRPr="00C07FC6">
        <w:rPr>
          <w:b/>
        </w:rPr>
        <w:t>)</w:t>
      </w:r>
    </w:p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560"/>
        <w:gridCol w:w="850"/>
        <w:gridCol w:w="851"/>
        <w:gridCol w:w="850"/>
        <w:gridCol w:w="851"/>
        <w:gridCol w:w="992"/>
        <w:gridCol w:w="2693"/>
      </w:tblGrid>
      <w:tr w:rsidR="00795A4D" w:rsidRPr="002676D4" w14:paraId="04EE8CEF" w14:textId="77777777" w:rsidTr="00A34D50">
        <w:tc>
          <w:tcPr>
            <w:tcW w:w="2127" w:type="dxa"/>
            <w:vMerge w:val="restart"/>
          </w:tcPr>
          <w:p w14:paraId="54FDE317" w14:textId="77777777" w:rsidR="00795A4D" w:rsidRPr="00A34D50" w:rsidRDefault="00795A4D" w:rsidP="00A34D50">
            <w:pPr>
              <w:jc w:val="center"/>
              <w:rPr>
                <w:b/>
              </w:rPr>
            </w:pPr>
            <w:r w:rsidRPr="00A34D50">
              <w:rPr>
                <w:b/>
              </w:rPr>
              <w:t>Предметная область</w:t>
            </w:r>
          </w:p>
        </w:tc>
        <w:tc>
          <w:tcPr>
            <w:tcW w:w="1560" w:type="dxa"/>
            <w:vMerge w:val="restart"/>
          </w:tcPr>
          <w:p w14:paraId="2AFDDD45" w14:textId="5FE23A90" w:rsidR="00795A4D" w:rsidRPr="00A34D50" w:rsidRDefault="00795A4D" w:rsidP="00A34D50">
            <w:pPr>
              <w:jc w:val="center"/>
              <w:rPr>
                <w:b/>
              </w:rPr>
            </w:pPr>
            <w:r w:rsidRPr="00A34D50">
              <w:rPr>
                <w:b/>
              </w:rPr>
              <w:t>Учебные предметы</w:t>
            </w:r>
          </w:p>
        </w:tc>
        <w:tc>
          <w:tcPr>
            <w:tcW w:w="3402" w:type="dxa"/>
            <w:gridSpan w:val="4"/>
          </w:tcPr>
          <w:p w14:paraId="681E79D4" w14:textId="04ED90B7" w:rsidR="00795A4D" w:rsidRPr="00A34D50" w:rsidRDefault="00795A4D" w:rsidP="00A34D50">
            <w:pPr>
              <w:jc w:val="center"/>
              <w:rPr>
                <w:b/>
              </w:rPr>
            </w:pPr>
            <w:r w:rsidRPr="00A34D50">
              <w:rPr>
                <w:b/>
              </w:rPr>
              <w:t>Количество часов в неделю</w:t>
            </w:r>
          </w:p>
        </w:tc>
        <w:tc>
          <w:tcPr>
            <w:tcW w:w="992" w:type="dxa"/>
            <w:vMerge w:val="restart"/>
          </w:tcPr>
          <w:p w14:paraId="7434AB14" w14:textId="28D56D43" w:rsidR="00795A4D" w:rsidRPr="00A34D50" w:rsidRDefault="00795A4D" w:rsidP="00A34D50">
            <w:pPr>
              <w:jc w:val="center"/>
              <w:rPr>
                <w:b/>
              </w:rPr>
            </w:pPr>
            <w:r w:rsidRPr="00A34D50">
              <w:rPr>
                <w:b/>
              </w:rPr>
              <w:t>Всего часов</w:t>
            </w:r>
          </w:p>
        </w:tc>
        <w:tc>
          <w:tcPr>
            <w:tcW w:w="2693" w:type="dxa"/>
            <w:vMerge w:val="restart"/>
          </w:tcPr>
          <w:p w14:paraId="23942224" w14:textId="77777777" w:rsidR="00795A4D" w:rsidRPr="00A34D50" w:rsidRDefault="00795A4D" w:rsidP="00A34D50">
            <w:pPr>
              <w:jc w:val="center"/>
              <w:rPr>
                <w:b/>
              </w:rPr>
            </w:pPr>
            <w:r w:rsidRPr="00A34D50">
              <w:rPr>
                <w:b/>
              </w:rPr>
              <w:t>Формы промежуточной аттестации</w:t>
            </w:r>
          </w:p>
        </w:tc>
      </w:tr>
      <w:tr w:rsidR="00795A4D" w:rsidRPr="002676D4" w14:paraId="6F1B8791" w14:textId="77777777" w:rsidTr="00A34D50">
        <w:tc>
          <w:tcPr>
            <w:tcW w:w="2127" w:type="dxa"/>
            <w:vMerge/>
          </w:tcPr>
          <w:p w14:paraId="4EA155BC" w14:textId="77777777" w:rsidR="00795A4D" w:rsidRPr="002676D4" w:rsidRDefault="00795A4D" w:rsidP="00795A4D"/>
        </w:tc>
        <w:tc>
          <w:tcPr>
            <w:tcW w:w="1560" w:type="dxa"/>
            <w:vMerge/>
          </w:tcPr>
          <w:p w14:paraId="1E62EDE2" w14:textId="77777777" w:rsidR="00795A4D" w:rsidRPr="002676D4" w:rsidRDefault="00795A4D" w:rsidP="00795A4D"/>
        </w:tc>
        <w:tc>
          <w:tcPr>
            <w:tcW w:w="850" w:type="dxa"/>
          </w:tcPr>
          <w:p w14:paraId="544CAFBF" w14:textId="7706F220" w:rsidR="00795A4D" w:rsidRPr="00A34D50" w:rsidRDefault="00795A4D" w:rsidP="00A34D50">
            <w:pPr>
              <w:jc w:val="center"/>
              <w:rPr>
                <w:b/>
                <w:lang w:val="en-US"/>
              </w:rPr>
            </w:pPr>
            <w:r w:rsidRPr="00A34D50">
              <w:rPr>
                <w:b/>
                <w:lang w:val="en-US"/>
              </w:rPr>
              <w:t>I</w:t>
            </w:r>
          </w:p>
        </w:tc>
        <w:tc>
          <w:tcPr>
            <w:tcW w:w="851" w:type="dxa"/>
          </w:tcPr>
          <w:p w14:paraId="1CFF1884" w14:textId="77777777" w:rsidR="00795A4D" w:rsidRPr="00A34D50" w:rsidRDefault="00795A4D" w:rsidP="00A34D50">
            <w:pPr>
              <w:jc w:val="center"/>
              <w:rPr>
                <w:b/>
                <w:lang w:val="en-US"/>
              </w:rPr>
            </w:pPr>
            <w:r w:rsidRPr="00A34D50">
              <w:rPr>
                <w:b/>
                <w:lang w:val="en-US"/>
              </w:rPr>
              <w:t>II</w:t>
            </w:r>
          </w:p>
        </w:tc>
        <w:tc>
          <w:tcPr>
            <w:tcW w:w="850" w:type="dxa"/>
          </w:tcPr>
          <w:p w14:paraId="015C4989" w14:textId="77777777" w:rsidR="00795A4D" w:rsidRPr="00A34D50" w:rsidRDefault="00795A4D" w:rsidP="00A34D50">
            <w:pPr>
              <w:jc w:val="center"/>
              <w:rPr>
                <w:b/>
                <w:lang w:val="en-US"/>
              </w:rPr>
            </w:pPr>
            <w:r w:rsidRPr="00A34D50">
              <w:rPr>
                <w:b/>
                <w:lang w:val="en-US"/>
              </w:rPr>
              <w:t>III</w:t>
            </w:r>
          </w:p>
        </w:tc>
        <w:tc>
          <w:tcPr>
            <w:tcW w:w="851" w:type="dxa"/>
          </w:tcPr>
          <w:p w14:paraId="4C7DCE7B" w14:textId="77777777" w:rsidR="00795A4D" w:rsidRPr="00A34D50" w:rsidRDefault="00795A4D" w:rsidP="00A34D50">
            <w:pPr>
              <w:jc w:val="center"/>
              <w:rPr>
                <w:b/>
                <w:lang w:val="en-US"/>
              </w:rPr>
            </w:pPr>
            <w:r w:rsidRPr="00A34D50">
              <w:rPr>
                <w:b/>
                <w:lang w:val="en-US"/>
              </w:rPr>
              <w:t>IV</w:t>
            </w:r>
          </w:p>
        </w:tc>
        <w:tc>
          <w:tcPr>
            <w:tcW w:w="992" w:type="dxa"/>
            <w:vMerge/>
          </w:tcPr>
          <w:p w14:paraId="116729FE" w14:textId="77777777" w:rsidR="00795A4D" w:rsidRPr="002676D4" w:rsidRDefault="00795A4D" w:rsidP="00795A4D">
            <w:pPr>
              <w:rPr>
                <w:lang w:val="en-US"/>
              </w:rPr>
            </w:pPr>
          </w:p>
        </w:tc>
        <w:tc>
          <w:tcPr>
            <w:tcW w:w="2693" w:type="dxa"/>
            <w:vMerge/>
          </w:tcPr>
          <w:p w14:paraId="3DC2A407" w14:textId="77777777" w:rsidR="00795A4D" w:rsidRPr="002676D4" w:rsidRDefault="00795A4D" w:rsidP="00795A4D">
            <w:pPr>
              <w:rPr>
                <w:lang w:val="en-US"/>
              </w:rPr>
            </w:pPr>
          </w:p>
        </w:tc>
      </w:tr>
      <w:tr w:rsidR="00795A4D" w:rsidRPr="002676D4" w14:paraId="634C3647" w14:textId="77777777" w:rsidTr="00A34D50">
        <w:tc>
          <w:tcPr>
            <w:tcW w:w="2127" w:type="dxa"/>
            <w:vMerge w:val="restart"/>
          </w:tcPr>
          <w:p w14:paraId="0E2CBC84" w14:textId="77777777" w:rsidR="00795A4D" w:rsidRPr="002676D4" w:rsidRDefault="00795A4D" w:rsidP="00795A4D">
            <w:r w:rsidRPr="002676D4">
              <w:t xml:space="preserve">Русский язык и литературное чтение </w:t>
            </w:r>
          </w:p>
        </w:tc>
        <w:tc>
          <w:tcPr>
            <w:tcW w:w="1560" w:type="dxa"/>
          </w:tcPr>
          <w:p w14:paraId="6548CAB9" w14:textId="77777777" w:rsidR="00795A4D" w:rsidRPr="002676D4" w:rsidRDefault="00795A4D" w:rsidP="00795A4D">
            <w:r w:rsidRPr="002676D4">
              <w:t xml:space="preserve">Русский язык </w:t>
            </w:r>
          </w:p>
        </w:tc>
        <w:tc>
          <w:tcPr>
            <w:tcW w:w="850" w:type="dxa"/>
          </w:tcPr>
          <w:p w14:paraId="349612F2" w14:textId="77777777" w:rsidR="00795A4D" w:rsidRPr="002676D4" w:rsidRDefault="00795A4D" w:rsidP="00795A4D">
            <w:r w:rsidRPr="002676D4">
              <w:t>5/165</w:t>
            </w:r>
          </w:p>
        </w:tc>
        <w:tc>
          <w:tcPr>
            <w:tcW w:w="851" w:type="dxa"/>
          </w:tcPr>
          <w:p w14:paraId="7C618B6D" w14:textId="77777777" w:rsidR="00795A4D" w:rsidRPr="002676D4" w:rsidRDefault="00795A4D" w:rsidP="00795A4D">
            <w:r w:rsidRPr="002676D4">
              <w:rPr>
                <w:lang w:val="en-US"/>
              </w:rPr>
              <w:t>5</w:t>
            </w:r>
            <w:r w:rsidRPr="002676D4">
              <w:t>/170</w:t>
            </w:r>
          </w:p>
        </w:tc>
        <w:tc>
          <w:tcPr>
            <w:tcW w:w="850" w:type="dxa"/>
          </w:tcPr>
          <w:p w14:paraId="452ED9AC" w14:textId="77777777" w:rsidR="00795A4D" w:rsidRPr="002676D4" w:rsidRDefault="00795A4D" w:rsidP="00795A4D">
            <w:r w:rsidRPr="002676D4">
              <w:t>5/170</w:t>
            </w:r>
          </w:p>
        </w:tc>
        <w:tc>
          <w:tcPr>
            <w:tcW w:w="851" w:type="dxa"/>
          </w:tcPr>
          <w:p w14:paraId="316165BD" w14:textId="77777777" w:rsidR="00795A4D" w:rsidRPr="002676D4" w:rsidRDefault="00795A4D" w:rsidP="00795A4D">
            <w:r w:rsidRPr="002676D4">
              <w:t>5/170</w:t>
            </w:r>
          </w:p>
        </w:tc>
        <w:tc>
          <w:tcPr>
            <w:tcW w:w="992" w:type="dxa"/>
          </w:tcPr>
          <w:p w14:paraId="0088DDBA" w14:textId="77777777" w:rsidR="00795A4D" w:rsidRPr="002676D4" w:rsidRDefault="00795A4D" w:rsidP="00795A4D">
            <w:r w:rsidRPr="002676D4">
              <w:t>20</w:t>
            </w:r>
            <w:r>
              <w:t>/</w:t>
            </w:r>
            <w:r w:rsidRPr="002676D4">
              <w:t>675</w:t>
            </w:r>
          </w:p>
        </w:tc>
        <w:tc>
          <w:tcPr>
            <w:tcW w:w="26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76"/>
            </w:tblGrid>
            <w:tr w:rsidR="00795A4D" w:rsidRPr="002676D4" w14:paraId="26CB667E" w14:textId="77777777" w:rsidTr="00795A4D">
              <w:trPr>
                <w:trHeight w:val="288"/>
              </w:trPr>
              <w:tc>
                <w:tcPr>
                  <w:tcW w:w="5276" w:type="dxa"/>
                </w:tcPr>
                <w:p w14:paraId="1DAEE8C9" w14:textId="77777777" w:rsidR="00795A4D" w:rsidRPr="002676D4" w:rsidRDefault="00795A4D" w:rsidP="00795A4D">
                  <w:r w:rsidRPr="002676D4">
                    <w:t xml:space="preserve">Годовая отметка с </w:t>
                  </w:r>
                </w:p>
                <w:p w14:paraId="5A25340C" w14:textId="77777777" w:rsidR="00795A4D" w:rsidRPr="002676D4" w:rsidRDefault="00795A4D" w:rsidP="00795A4D">
                  <w:r w:rsidRPr="002676D4">
                    <w:t xml:space="preserve">учетом   тематических </w:t>
                  </w:r>
                </w:p>
                <w:p w14:paraId="604A8B35" w14:textId="77777777" w:rsidR="00795A4D" w:rsidRPr="002676D4" w:rsidRDefault="00795A4D" w:rsidP="00795A4D">
                  <w:r w:rsidRPr="002676D4">
                    <w:t>проверочных работ</w:t>
                  </w:r>
                </w:p>
              </w:tc>
            </w:tr>
          </w:tbl>
          <w:p w14:paraId="6427BB60" w14:textId="77777777" w:rsidR="00795A4D" w:rsidRPr="002676D4" w:rsidRDefault="00795A4D" w:rsidP="00795A4D"/>
        </w:tc>
      </w:tr>
      <w:tr w:rsidR="00795A4D" w:rsidRPr="002676D4" w14:paraId="529957AF" w14:textId="77777777" w:rsidTr="00A34D50">
        <w:trPr>
          <w:trHeight w:val="562"/>
        </w:trPr>
        <w:tc>
          <w:tcPr>
            <w:tcW w:w="2127" w:type="dxa"/>
            <w:vMerge/>
          </w:tcPr>
          <w:p w14:paraId="7DCB2AEA" w14:textId="77777777" w:rsidR="00795A4D" w:rsidRPr="002676D4" w:rsidRDefault="00795A4D" w:rsidP="00795A4D"/>
        </w:tc>
        <w:tc>
          <w:tcPr>
            <w:tcW w:w="1560" w:type="dxa"/>
          </w:tcPr>
          <w:p w14:paraId="763A4D23" w14:textId="77777777" w:rsidR="00795A4D" w:rsidRPr="002676D4" w:rsidRDefault="00795A4D" w:rsidP="00795A4D">
            <w:r w:rsidRPr="002676D4">
              <w:t>Литературное чтение</w:t>
            </w:r>
          </w:p>
        </w:tc>
        <w:tc>
          <w:tcPr>
            <w:tcW w:w="850" w:type="dxa"/>
          </w:tcPr>
          <w:p w14:paraId="35AE3AEA" w14:textId="77777777" w:rsidR="00795A4D" w:rsidRPr="002676D4" w:rsidRDefault="00795A4D" w:rsidP="00795A4D">
            <w:r w:rsidRPr="002676D4">
              <w:t>4</w:t>
            </w:r>
            <w:r>
              <w:t>/132</w:t>
            </w:r>
          </w:p>
        </w:tc>
        <w:tc>
          <w:tcPr>
            <w:tcW w:w="851" w:type="dxa"/>
          </w:tcPr>
          <w:p w14:paraId="7816FEF1" w14:textId="77777777" w:rsidR="00795A4D" w:rsidRPr="002676D4" w:rsidRDefault="00795A4D" w:rsidP="00795A4D">
            <w:r w:rsidRPr="002676D4">
              <w:t>4</w:t>
            </w:r>
            <w:r>
              <w:t>/136</w:t>
            </w:r>
          </w:p>
        </w:tc>
        <w:tc>
          <w:tcPr>
            <w:tcW w:w="850" w:type="dxa"/>
          </w:tcPr>
          <w:p w14:paraId="253F5EE2" w14:textId="77777777" w:rsidR="00795A4D" w:rsidRPr="002676D4" w:rsidRDefault="00795A4D" w:rsidP="00795A4D">
            <w:r w:rsidRPr="002676D4">
              <w:t>4</w:t>
            </w:r>
            <w:r>
              <w:t>/136</w:t>
            </w:r>
          </w:p>
        </w:tc>
        <w:tc>
          <w:tcPr>
            <w:tcW w:w="851" w:type="dxa"/>
          </w:tcPr>
          <w:p w14:paraId="0B27DD58" w14:textId="77777777" w:rsidR="00795A4D" w:rsidRPr="002676D4" w:rsidRDefault="00795A4D" w:rsidP="00795A4D">
            <w:r w:rsidRPr="002676D4">
              <w:t>4</w:t>
            </w:r>
            <w:r>
              <w:t>/136</w:t>
            </w:r>
          </w:p>
        </w:tc>
        <w:tc>
          <w:tcPr>
            <w:tcW w:w="992" w:type="dxa"/>
          </w:tcPr>
          <w:p w14:paraId="13633943" w14:textId="77777777" w:rsidR="00795A4D" w:rsidRPr="002676D4" w:rsidRDefault="00795A4D" w:rsidP="00795A4D">
            <w:r w:rsidRPr="002676D4">
              <w:t>16</w:t>
            </w:r>
            <w:r>
              <w:t>/540</w:t>
            </w:r>
          </w:p>
        </w:tc>
        <w:tc>
          <w:tcPr>
            <w:tcW w:w="2693" w:type="dxa"/>
          </w:tcPr>
          <w:p w14:paraId="60986CF8" w14:textId="77777777" w:rsidR="00795A4D" w:rsidRPr="002676D4" w:rsidRDefault="00795A4D" w:rsidP="00795A4D">
            <w:r w:rsidRPr="002676D4">
              <w:t>Годовая отметка с учетом   тематических проверочных работ</w:t>
            </w:r>
          </w:p>
        </w:tc>
      </w:tr>
      <w:tr w:rsidR="00795A4D" w:rsidRPr="002676D4" w14:paraId="5199A714" w14:textId="77777777" w:rsidTr="00A34D50">
        <w:tc>
          <w:tcPr>
            <w:tcW w:w="2127" w:type="dxa"/>
          </w:tcPr>
          <w:p w14:paraId="5FC5BC80" w14:textId="77777777" w:rsidR="00795A4D" w:rsidRPr="002676D4" w:rsidRDefault="00795A4D" w:rsidP="00795A4D">
            <w:r w:rsidRPr="002676D4">
              <w:t xml:space="preserve">Иностранный язык </w:t>
            </w:r>
          </w:p>
        </w:tc>
        <w:tc>
          <w:tcPr>
            <w:tcW w:w="1560" w:type="dxa"/>
          </w:tcPr>
          <w:p w14:paraId="3FDD51DE" w14:textId="77777777" w:rsidR="00795A4D" w:rsidRPr="002676D4" w:rsidRDefault="00795A4D" w:rsidP="00795A4D">
            <w:r w:rsidRPr="002676D4">
              <w:t xml:space="preserve">Иностранный язык </w:t>
            </w:r>
          </w:p>
        </w:tc>
        <w:tc>
          <w:tcPr>
            <w:tcW w:w="850" w:type="dxa"/>
          </w:tcPr>
          <w:p w14:paraId="289A838C" w14:textId="77777777" w:rsidR="00795A4D" w:rsidRPr="002676D4" w:rsidRDefault="00795A4D" w:rsidP="00795A4D">
            <w:r w:rsidRPr="002676D4">
              <w:t>-</w:t>
            </w:r>
          </w:p>
        </w:tc>
        <w:tc>
          <w:tcPr>
            <w:tcW w:w="851" w:type="dxa"/>
          </w:tcPr>
          <w:p w14:paraId="4AB559CA" w14:textId="77777777" w:rsidR="00795A4D" w:rsidRPr="002676D4" w:rsidRDefault="00795A4D" w:rsidP="00795A4D">
            <w:r w:rsidRPr="002676D4">
              <w:t>2</w:t>
            </w:r>
            <w:r>
              <w:t>/68</w:t>
            </w:r>
          </w:p>
        </w:tc>
        <w:tc>
          <w:tcPr>
            <w:tcW w:w="850" w:type="dxa"/>
          </w:tcPr>
          <w:p w14:paraId="2A42829C" w14:textId="77777777" w:rsidR="00795A4D" w:rsidRPr="002676D4" w:rsidRDefault="00795A4D" w:rsidP="00795A4D">
            <w:r w:rsidRPr="002676D4">
              <w:t>2</w:t>
            </w:r>
            <w:r>
              <w:t>/68</w:t>
            </w:r>
          </w:p>
        </w:tc>
        <w:tc>
          <w:tcPr>
            <w:tcW w:w="851" w:type="dxa"/>
          </w:tcPr>
          <w:p w14:paraId="5499678C" w14:textId="77777777" w:rsidR="00795A4D" w:rsidRPr="002676D4" w:rsidRDefault="00795A4D" w:rsidP="00795A4D">
            <w:r w:rsidRPr="002676D4">
              <w:t>2</w:t>
            </w:r>
            <w:r>
              <w:t>/68</w:t>
            </w:r>
          </w:p>
        </w:tc>
        <w:tc>
          <w:tcPr>
            <w:tcW w:w="992" w:type="dxa"/>
          </w:tcPr>
          <w:p w14:paraId="1C264DA3" w14:textId="77777777" w:rsidR="00795A4D" w:rsidRPr="002676D4" w:rsidRDefault="00795A4D" w:rsidP="00795A4D">
            <w:r w:rsidRPr="002676D4">
              <w:t>6</w:t>
            </w:r>
            <w:r>
              <w:t>/204</w:t>
            </w:r>
          </w:p>
        </w:tc>
        <w:tc>
          <w:tcPr>
            <w:tcW w:w="2693" w:type="dxa"/>
          </w:tcPr>
          <w:p w14:paraId="047D2FA6" w14:textId="77777777" w:rsidR="00795A4D" w:rsidRPr="002676D4" w:rsidRDefault="00795A4D" w:rsidP="00795A4D">
            <w:r w:rsidRPr="002676D4">
              <w:t>Годовая отметка с учетом   тематических проверочных работ</w:t>
            </w:r>
          </w:p>
        </w:tc>
      </w:tr>
      <w:tr w:rsidR="00795A4D" w:rsidRPr="002676D4" w14:paraId="4985EF0B" w14:textId="77777777" w:rsidTr="00A34D50">
        <w:tc>
          <w:tcPr>
            <w:tcW w:w="2127" w:type="dxa"/>
          </w:tcPr>
          <w:p w14:paraId="0EAB97D0" w14:textId="77777777" w:rsidR="00795A4D" w:rsidRPr="002676D4" w:rsidRDefault="00795A4D" w:rsidP="00795A4D">
            <w:r w:rsidRPr="002676D4">
              <w:t xml:space="preserve">Математика </w:t>
            </w:r>
          </w:p>
          <w:p w14:paraId="67EBCF77" w14:textId="77777777" w:rsidR="00795A4D" w:rsidRPr="002676D4" w:rsidRDefault="00795A4D" w:rsidP="00795A4D">
            <w:r w:rsidRPr="002676D4">
              <w:t>и информатика</w:t>
            </w:r>
          </w:p>
        </w:tc>
        <w:tc>
          <w:tcPr>
            <w:tcW w:w="1560" w:type="dxa"/>
          </w:tcPr>
          <w:p w14:paraId="5C82FE51" w14:textId="77777777" w:rsidR="00795A4D" w:rsidRPr="002676D4" w:rsidRDefault="00795A4D" w:rsidP="00795A4D">
            <w:r w:rsidRPr="002676D4">
              <w:t>Математика</w:t>
            </w:r>
          </w:p>
        </w:tc>
        <w:tc>
          <w:tcPr>
            <w:tcW w:w="850" w:type="dxa"/>
          </w:tcPr>
          <w:p w14:paraId="28634D75" w14:textId="77777777" w:rsidR="00795A4D" w:rsidRPr="002676D4" w:rsidRDefault="00795A4D" w:rsidP="00795A4D">
            <w:r w:rsidRPr="002676D4">
              <w:t>4</w:t>
            </w:r>
            <w:r>
              <w:t>/132</w:t>
            </w:r>
          </w:p>
        </w:tc>
        <w:tc>
          <w:tcPr>
            <w:tcW w:w="851" w:type="dxa"/>
          </w:tcPr>
          <w:p w14:paraId="049F47CA" w14:textId="77777777" w:rsidR="00795A4D" w:rsidRPr="002676D4" w:rsidRDefault="00795A4D" w:rsidP="00795A4D">
            <w:r w:rsidRPr="002676D4">
              <w:t>4</w:t>
            </w:r>
            <w:r>
              <w:t>/136</w:t>
            </w:r>
          </w:p>
        </w:tc>
        <w:tc>
          <w:tcPr>
            <w:tcW w:w="850" w:type="dxa"/>
          </w:tcPr>
          <w:p w14:paraId="6D91D264" w14:textId="77777777" w:rsidR="00795A4D" w:rsidRPr="002676D4" w:rsidRDefault="00795A4D" w:rsidP="00795A4D">
            <w:r w:rsidRPr="002676D4">
              <w:t>4</w:t>
            </w:r>
            <w:r>
              <w:t>/136</w:t>
            </w:r>
          </w:p>
        </w:tc>
        <w:tc>
          <w:tcPr>
            <w:tcW w:w="851" w:type="dxa"/>
          </w:tcPr>
          <w:p w14:paraId="0E414782" w14:textId="77777777" w:rsidR="00795A4D" w:rsidRPr="002676D4" w:rsidRDefault="00795A4D" w:rsidP="00795A4D">
            <w:r w:rsidRPr="002676D4">
              <w:t>4</w:t>
            </w:r>
            <w:r>
              <w:t>/136</w:t>
            </w:r>
          </w:p>
        </w:tc>
        <w:tc>
          <w:tcPr>
            <w:tcW w:w="992" w:type="dxa"/>
          </w:tcPr>
          <w:p w14:paraId="7960FF65" w14:textId="77777777" w:rsidR="00795A4D" w:rsidRPr="002676D4" w:rsidRDefault="00795A4D" w:rsidP="00795A4D">
            <w:r>
              <w:t>16/540</w:t>
            </w:r>
          </w:p>
        </w:tc>
        <w:tc>
          <w:tcPr>
            <w:tcW w:w="2693" w:type="dxa"/>
          </w:tcPr>
          <w:p w14:paraId="1932B63D" w14:textId="77777777" w:rsidR="00795A4D" w:rsidRPr="002676D4" w:rsidRDefault="00795A4D" w:rsidP="00795A4D">
            <w:r w:rsidRPr="002676D4">
              <w:t>Годовая отметка с учетом   тематических проверочных работ</w:t>
            </w:r>
          </w:p>
        </w:tc>
      </w:tr>
      <w:tr w:rsidR="00795A4D" w:rsidRPr="002676D4" w14:paraId="6382676D" w14:textId="77777777" w:rsidTr="00A34D50">
        <w:tc>
          <w:tcPr>
            <w:tcW w:w="2127" w:type="dxa"/>
          </w:tcPr>
          <w:p w14:paraId="32304B45" w14:textId="77777777" w:rsidR="00795A4D" w:rsidRPr="002676D4" w:rsidRDefault="00795A4D" w:rsidP="00795A4D">
            <w:r w:rsidRPr="002676D4">
              <w:t>Обществознание</w:t>
            </w:r>
          </w:p>
          <w:p w14:paraId="01C45A7B" w14:textId="77777777" w:rsidR="00795A4D" w:rsidRPr="002676D4" w:rsidRDefault="00795A4D" w:rsidP="00795A4D">
            <w:r w:rsidRPr="002676D4">
              <w:t xml:space="preserve"> и естествознание</w:t>
            </w:r>
          </w:p>
        </w:tc>
        <w:tc>
          <w:tcPr>
            <w:tcW w:w="1560" w:type="dxa"/>
          </w:tcPr>
          <w:p w14:paraId="64CFCDF0" w14:textId="77777777" w:rsidR="00795A4D" w:rsidRPr="002676D4" w:rsidRDefault="00795A4D" w:rsidP="00795A4D">
            <w:r w:rsidRPr="002676D4">
              <w:t xml:space="preserve">Окружающий мир </w:t>
            </w:r>
          </w:p>
        </w:tc>
        <w:tc>
          <w:tcPr>
            <w:tcW w:w="850" w:type="dxa"/>
          </w:tcPr>
          <w:p w14:paraId="131C654E" w14:textId="77777777" w:rsidR="00795A4D" w:rsidRPr="002676D4" w:rsidRDefault="00795A4D" w:rsidP="00795A4D">
            <w:r w:rsidRPr="002676D4">
              <w:t>2</w:t>
            </w:r>
            <w:r>
              <w:t>/66</w:t>
            </w:r>
          </w:p>
        </w:tc>
        <w:tc>
          <w:tcPr>
            <w:tcW w:w="851" w:type="dxa"/>
          </w:tcPr>
          <w:p w14:paraId="43672825" w14:textId="77777777" w:rsidR="00795A4D" w:rsidRPr="002676D4" w:rsidRDefault="00795A4D" w:rsidP="00795A4D">
            <w:r w:rsidRPr="002676D4">
              <w:t>2</w:t>
            </w:r>
            <w:r>
              <w:t>/68</w:t>
            </w:r>
          </w:p>
        </w:tc>
        <w:tc>
          <w:tcPr>
            <w:tcW w:w="850" w:type="dxa"/>
          </w:tcPr>
          <w:p w14:paraId="677BDFDE" w14:textId="77777777" w:rsidR="00795A4D" w:rsidRPr="002676D4" w:rsidRDefault="00795A4D" w:rsidP="00795A4D">
            <w:r w:rsidRPr="002676D4">
              <w:t>2</w:t>
            </w:r>
            <w:r>
              <w:t>/68</w:t>
            </w:r>
          </w:p>
        </w:tc>
        <w:tc>
          <w:tcPr>
            <w:tcW w:w="851" w:type="dxa"/>
          </w:tcPr>
          <w:p w14:paraId="16482BFB" w14:textId="77777777" w:rsidR="00795A4D" w:rsidRPr="002676D4" w:rsidRDefault="00795A4D" w:rsidP="00795A4D">
            <w:r w:rsidRPr="002676D4">
              <w:t>2</w:t>
            </w:r>
            <w:r>
              <w:t>/68</w:t>
            </w:r>
          </w:p>
        </w:tc>
        <w:tc>
          <w:tcPr>
            <w:tcW w:w="992" w:type="dxa"/>
          </w:tcPr>
          <w:p w14:paraId="69CBF7F9" w14:textId="77777777" w:rsidR="00795A4D" w:rsidRPr="002676D4" w:rsidRDefault="00795A4D" w:rsidP="00795A4D">
            <w:r w:rsidRPr="002676D4">
              <w:t>8</w:t>
            </w:r>
            <w:r>
              <w:t>/270</w:t>
            </w:r>
          </w:p>
        </w:tc>
        <w:tc>
          <w:tcPr>
            <w:tcW w:w="2693" w:type="dxa"/>
          </w:tcPr>
          <w:p w14:paraId="50F509B6" w14:textId="77777777" w:rsidR="00795A4D" w:rsidRPr="002676D4" w:rsidRDefault="00795A4D" w:rsidP="00795A4D">
            <w:r w:rsidRPr="002676D4">
              <w:t>Годовая отметка с учетом   тематических проверочных работ</w:t>
            </w:r>
          </w:p>
        </w:tc>
      </w:tr>
      <w:tr w:rsidR="00795A4D" w:rsidRPr="002676D4" w14:paraId="6B5773FE" w14:textId="77777777" w:rsidTr="00A34D50">
        <w:tc>
          <w:tcPr>
            <w:tcW w:w="2127" w:type="dxa"/>
            <w:vMerge w:val="restart"/>
          </w:tcPr>
          <w:p w14:paraId="1CC6B869" w14:textId="77777777" w:rsidR="00795A4D" w:rsidRPr="002676D4" w:rsidRDefault="00795A4D" w:rsidP="00795A4D">
            <w:r w:rsidRPr="002676D4">
              <w:t xml:space="preserve">Искусство </w:t>
            </w:r>
          </w:p>
        </w:tc>
        <w:tc>
          <w:tcPr>
            <w:tcW w:w="1560" w:type="dxa"/>
          </w:tcPr>
          <w:p w14:paraId="0E9D58A2" w14:textId="77777777" w:rsidR="00795A4D" w:rsidRPr="002676D4" w:rsidRDefault="00795A4D" w:rsidP="00795A4D">
            <w:r w:rsidRPr="002676D4">
              <w:t>Музыка</w:t>
            </w:r>
          </w:p>
        </w:tc>
        <w:tc>
          <w:tcPr>
            <w:tcW w:w="850" w:type="dxa"/>
          </w:tcPr>
          <w:p w14:paraId="455DF314" w14:textId="77777777" w:rsidR="00795A4D" w:rsidRPr="002676D4" w:rsidRDefault="00795A4D" w:rsidP="00795A4D">
            <w:r w:rsidRPr="002676D4">
              <w:t>1</w:t>
            </w:r>
            <w:r>
              <w:t>/33</w:t>
            </w:r>
          </w:p>
        </w:tc>
        <w:tc>
          <w:tcPr>
            <w:tcW w:w="851" w:type="dxa"/>
          </w:tcPr>
          <w:p w14:paraId="404310E5" w14:textId="77777777" w:rsidR="00795A4D" w:rsidRPr="002676D4" w:rsidRDefault="00795A4D" w:rsidP="00795A4D">
            <w:r w:rsidRPr="002676D4">
              <w:t>1</w:t>
            </w:r>
            <w:r>
              <w:t>/34</w:t>
            </w:r>
          </w:p>
        </w:tc>
        <w:tc>
          <w:tcPr>
            <w:tcW w:w="850" w:type="dxa"/>
          </w:tcPr>
          <w:p w14:paraId="67EBF7BB" w14:textId="77777777" w:rsidR="00795A4D" w:rsidRPr="002676D4" w:rsidRDefault="00795A4D" w:rsidP="00795A4D">
            <w:r w:rsidRPr="002676D4">
              <w:t>1</w:t>
            </w:r>
            <w:r>
              <w:t>/34</w:t>
            </w:r>
          </w:p>
        </w:tc>
        <w:tc>
          <w:tcPr>
            <w:tcW w:w="851" w:type="dxa"/>
          </w:tcPr>
          <w:p w14:paraId="628BB944" w14:textId="77777777" w:rsidR="00795A4D" w:rsidRPr="002676D4" w:rsidRDefault="00795A4D" w:rsidP="00795A4D">
            <w:r w:rsidRPr="002676D4">
              <w:t>1</w:t>
            </w:r>
            <w:r>
              <w:t>/34</w:t>
            </w:r>
          </w:p>
        </w:tc>
        <w:tc>
          <w:tcPr>
            <w:tcW w:w="992" w:type="dxa"/>
          </w:tcPr>
          <w:p w14:paraId="254F5AF8" w14:textId="77777777" w:rsidR="00795A4D" w:rsidRPr="002676D4" w:rsidRDefault="00795A4D" w:rsidP="00795A4D">
            <w:r w:rsidRPr="002676D4">
              <w:t>4</w:t>
            </w:r>
            <w:r>
              <w:t>/135</w:t>
            </w:r>
          </w:p>
        </w:tc>
        <w:tc>
          <w:tcPr>
            <w:tcW w:w="2693" w:type="dxa"/>
          </w:tcPr>
          <w:p w14:paraId="706199D5" w14:textId="77777777" w:rsidR="00795A4D" w:rsidRPr="002676D4" w:rsidRDefault="00795A4D" w:rsidP="00795A4D">
            <w:r w:rsidRPr="002676D4">
              <w:t>Годовая отметка с учетом   тематических проверочных работ</w:t>
            </w:r>
          </w:p>
        </w:tc>
      </w:tr>
      <w:tr w:rsidR="00795A4D" w:rsidRPr="002676D4" w14:paraId="0A85F849" w14:textId="77777777" w:rsidTr="00A34D50">
        <w:tc>
          <w:tcPr>
            <w:tcW w:w="2127" w:type="dxa"/>
            <w:vMerge/>
          </w:tcPr>
          <w:p w14:paraId="1509BB9B" w14:textId="77777777" w:rsidR="00795A4D" w:rsidRPr="002676D4" w:rsidRDefault="00795A4D" w:rsidP="00795A4D"/>
        </w:tc>
        <w:tc>
          <w:tcPr>
            <w:tcW w:w="1560" w:type="dxa"/>
          </w:tcPr>
          <w:p w14:paraId="316EE52D" w14:textId="77777777" w:rsidR="00795A4D" w:rsidRPr="002676D4" w:rsidRDefault="00795A4D" w:rsidP="00795A4D">
            <w:r w:rsidRPr="002676D4">
              <w:t>Изобразительное искусство</w:t>
            </w:r>
          </w:p>
        </w:tc>
        <w:tc>
          <w:tcPr>
            <w:tcW w:w="850" w:type="dxa"/>
          </w:tcPr>
          <w:p w14:paraId="065ACE36" w14:textId="77777777" w:rsidR="00795A4D" w:rsidRPr="000A114E" w:rsidRDefault="00795A4D" w:rsidP="00795A4D">
            <w:r w:rsidRPr="000A114E">
              <w:t>1/33</w:t>
            </w:r>
          </w:p>
        </w:tc>
        <w:tc>
          <w:tcPr>
            <w:tcW w:w="851" w:type="dxa"/>
          </w:tcPr>
          <w:p w14:paraId="64A59F71" w14:textId="77777777" w:rsidR="00795A4D" w:rsidRPr="000A114E" w:rsidRDefault="00795A4D" w:rsidP="00795A4D">
            <w:r w:rsidRPr="000A114E">
              <w:t>1/34</w:t>
            </w:r>
          </w:p>
        </w:tc>
        <w:tc>
          <w:tcPr>
            <w:tcW w:w="850" w:type="dxa"/>
          </w:tcPr>
          <w:p w14:paraId="40E2AA3C" w14:textId="77777777" w:rsidR="00795A4D" w:rsidRPr="000A114E" w:rsidRDefault="00795A4D" w:rsidP="00795A4D">
            <w:r w:rsidRPr="000A114E">
              <w:t>1/34</w:t>
            </w:r>
          </w:p>
        </w:tc>
        <w:tc>
          <w:tcPr>
            <w:tcW w:w="851" w:type="dxa"/>
          </w:tcPr>
          <w:p w14:paraId="52A9A71F" w14:textId="77777777" w:rsidR="00795A4D" w:rsidRPr="000A114E" w:rsidRDefault="00795A4D" w:rsidP="00795A4D">
            <w:r w:rsidRPr="000A114E">
              <w:t>1/34</w:t>
            </w:r>
          </w:p>
        </w:tc>
        <w:tc>
          <w:tcPr>
            <w:tcW w:w="992" w:type="dxa"/>
          </w:tcPr>
          <w:p w14:paraId="517D3C9B" w14:textId="77777777" w:rsidR="00795A4D" w:rsidRDefault="00795A4D" w:rsidP="00795A4D">
            <w:r w:rsidRPr="000A114E">
              <w:t>4/135</w:t>
            </w:r>
          </w:p>
        </w:tc>
        <w:tc>
          <w:tcPr>
            <w:tcW w:w="2693" w:type="dxa"/>
          </w:tcPr>
          <w:p w14:paraId="4C8AF92C" w14:textId="77777777" w:rsidR="00795A4D" w:rsidRPr="002676D4" w:rsidRDefault="00795A4D" w:rsidP="00795A4D">
            <w:r w:rsidRPr="002676D4">
              <w:t>Годовая отметка с учетом   тематических проверочных работ</w:t>
            </w:r>
          </w:p>
        </w:tc>
      </w:tr>
      <w:tr w:rsidR="00795A4D" w:rsidRPr="002676D4" w14:paraId="79EB6C78" w14:textId="77777777" w:rsidTr="00A34D50">
        <w:tc>
          <w:tcPr>
            <w:tcW w:w="2127" w:type="dxa"/>
          </w:tcPr>
          <w:p w14:paraId="5092C031" w14:textId="77777777" w:rsidR="00795A4D" w:rsidRPr="002676D4" w:rsidRDefault="00795A4D" w:rsidP="00795A4D">
            <w:r w:rsidRPr="002676D4">
              <w:t xml:space="preserve">Технология </w:t>
            </w:r>
          </w:p>
        </w:tc>
        <w:tc>
          <w:tcPr>
            <w:tcW w:w="1560" w:type="dxa"/>
          </w:tcPr>
          <w:p w14:paraId="28E3F011" w14:textId="77777777" w:rsidR="00795A4D" w:rsidRPr="002676D4" w:rsidRDefault="00795A4D" w:rsidP="00795A4D">
            <w:r w:rsidRPr="002676D4">
              <w:t xml:space="preserve">Технология </w:t>
            </w:r>
          </w:p>
        </w:tc>
        <w:tc>
          <w:tcPr>
            <w:tcW w:w="850" w:type="dxa"/>
          </w:tcPr>
          <w:p w14:paraId="4B7D94F7" w14:textId="77777777" w:rsidR="00795A4D" w:rsidRPr="00A75BF4" w:rsidRDefault="00795A4D" w:rsidP="00795A4D">
            <w:r w:rsidRPr="00A75BF4">
              <w:t>1/33</w:t>
            </w:r>
          </w:p>
        </w:tc>
        <w:tc>
          <w:tcPr>
            <w:tcW w:w="851" w:type="dxa"/>
          </w:tcPr>
          <w:p w14:paraId="2BC8AAF0" w14:textId="77777777" w:rsidR="00795A4D" w:rsidRPr="00A75BF4" w:rsidRDefault="00795A4D" w:rsidP="00795A4D">
            <w:r w:rsidRPr="00A75BF4">
              <w:t>1/34</w:t>
            </w:r>
          </w:p>
        </w:tc>
        <w:tc>
          <w:tcPr>
            <w:tcW w:w="850" w:type="dxa"/>
          </w:tcPr>
          <w:p w14:paraId="4C527F8B" w14:textId="77777777" w:rsidR="00795A4D" w:rsidRPr="00A75BF4" w:rsidRDefault="00795A4D" w:rsidP="00795A4D">
            <w:r w:rsidRPr="00A75BF4">
              <w:t>1/34</w:t>
            </w:r>
          </w:p>
        </w:tc>
        <w:tc>
          <w:tcPr>
            <w:tcW w:w="851" w:type="dxa"/>
          </w:tcPr>
          <w:p w14:paraId="13F3E6D8" w14:textId="77777777" w:rsidR="00795A4D" w:rsidRPr="00A75BF4" w:rsidRDefault="00795A4D" w:rsidP="00795A4D">
            <w:r w:rsidRPr="00A75BF4">
              <w:t>1/34</w:t>
            </w:r>
          </w:p>
        </w:tc>
        <w:tc>
          <w:tcPr>
            <w:tcW w:w="992" w:type="dxa"/>
          </w:tcPr>
          <w:p w14:paraId="0EEB9CCD" w14:textId="77777777" w:rsidR="00795A4D" w:rsidRDefault="00795A4D" w:rsidP="00795A4D">
            <w:r w:rsidRPr="00A75BF4">
              <w:t>4/135</w:t>
            </w:r>
          </w:p>
        </w:tc>
        <w:tc>
          <w:tcPr>
            <w:tcW w:w="2693" w:type="dxa"/>
          </w:tcPr>
          <w:p w14:paraId="7FEB1E04" w14:textId="77777777" w:rsidR="00795A4D" w:rsidRPr="002676D4" w:rsidRDefault="00795A4D" w:rsidP="00795A4D">
            <w:r w:rsidRPr="002676D4">
              <w:t>Годовая отметка с учетом   тематических проверочных работ</w:t>
            </w:r>
          </w:p>
        </w:tc>
      </w:tr>
      <w:tr w:rsidR="00795A4D" w:rsidRPr="002676D4" w14:paraId="55297509" w14:textId="77777777" w:rsidTr="00A34D50">
        <w:tc>
          <w:tcPr>
            <w:tcW w:w="2127" w:type="dxa"/>
          </w:tcPr>
          <w:p w14:paraId="57AD42E2" w14:textId="77777777" w:rsidR="00795A4D" w:rsidRPr="002676D4" w:rsidRDefault="00795A4D" w:rsidP="00795A4D">
            <w:r w:rsidRPr="002676D4">
              <w:t xml:space="preserve">Физическая культура </w:t>
            </w:r>
          </w:p>
        </w:tc>
        <w:tc>
          <w:tcPr>
            <w:tcW w:w="1560" w:type="dxa"/>
          </w:tcPr>
          <w:p w14:paraId="2CEBCBB8" w14:textId="77777777" w:rsidR="00795A4D" w:rsidRPr="002676D4" w:rsidRDefault="00795A4D" w:rsidP="00795A4D">
            <w:r>
              <w:t>Физическая культура/</w:t>
            </w:r>
            <w:r w:rsidRPr="002676D4">
              <w:rPr>
                <w:i/>
              </w:rPr>
              <w:t>учебный модуль «Шахматы»</w:t>
            </w:r>
          </w:p>
        </w:tc>
        <w:tc>
          <w:tcPr>
            <w:tcW w:w="850" w:type="dxa"/>
          </w:tcPr>
          <w:p w14:paraId="6CF30FBB" w14:textId="77777777" w:rsidR="00795A4D" w:rsidRPr="002676D4" w:rsidRDefault="00795A4D" w:rsidP="00795A4D">
            <w:r w:rsidRPr="002676D4">
              <w:t>3</w:t>
            </w:r>
            <w:r>
              <w:t>/99</w:t>
            </w:r>
          </w:p>
        </w:tc>
        <w:tc>
          <w:tcPr>
            <w:tcW w:w="851" w:type="dxa"/>
          </w:tcPr>
          <w:p w14:paraId="43AF7A7C" w14:textId="77777777" w:rsidR="00795A4D" w:rsidRDefault="00795A4D" w:rsidP="00795A4D">
            <w:r>
              <w:t>2/</w:t>
            </w:r>
            <w:r w:rsidRPr="002676D4">
              <w:t>1</w:t>
            </w:r>
          </w:p>
          <w:p w14:paraId="3DFAC322" w14:textId="77777777" w:rsidR="00795A4D" w:rsidRPr="002676D4" w:rsidRDefault="00795A4D" w:rsidP="00795A4D">
            <w:r>
              <w:t>68/34</w:t>
            </w:r>
          </w:p>
        </w:tc>
        <w:tc>
          <w:tcPr>
            <w:tcW w:w="850" w:type="dxa"/>
          </w:tcPr>
          <w:p w14:paraId="581CD241" w14:textId="77777777" w:rsidR="00795A4D" w:rsidRDefault="00795A4D" w:rsidP="00795A4D">
            <w:r>
              <w:t>2/</w:t>
            </w:r>
            <w:r w:rsidRPr="002676D4">
              <w:t>1</w:t>
            </w:r>
          </w:p>
          <w:p w14:paraId="64BAFED3" w14:textId="77777777" w:rsidR="00795A4D" w:rsidRPr="002676D4" w:rsidRDefault="00795A4D" w:rsidP="00795A4D">
            <w:r>
              <w:t>68/34</w:t>
            </w:r>
          </w:p>
        </w:tc>
        <w:tc>
          <w:tcPr>
            <w:tcW w:w="851" w:type="dxa"/>
          </w:tcPr>
          <w:p w14:paraId="74CEBE1D" w14:textId="77777777" w:rsidR="00795A4D" w:rsidRDefault="00795A4D" w:rsidP="00795A4D">
            <w:r>
              <w:t>2/</w:t>
            </w:r>
            <w:r w:rsidRPr="002676D4">
              <w:t>1</w:t>
            </w:r>
          </w:p>
          <w:p w14:paraId="3A605A18" w14:textId="77777777" w:rsidR="00795A4D" w:rsidRPr="002676D4" w:rsidRDefault="00795A4D" w:rsidP="00795A4D">
            <w:r>
              <w:t>68/34</w:t>
            </w:r>
          </w:p>
        </w:tc>
        <w:tc>
          <w:tcPr>
            <w:tcW w:w="992" w:type="dxa"/>
          </w:tcPr>
          <w:p w14:paraId="1D6D126D" w14:textId="77777777" w:rsidR="00795A4D" w:rsidRDefault="00795A4D" w:rsidP="00795A4D">
            <w:r w:rsidRPr="002676D4">
              <w:t>12</w:t>
            </w:r>
            <w:r>
              <w:t>/</w:t>
            </w:r>
          </w:p>
          <w:p w14:paraId="7C68B2EA" w14:textId="77777777" w:rsidR="00795A4D" w:rsidRPr="002676D4" w:rsidRDefault="00795A4D" w:rsidP="00795A4D">
            <w:r>
              <w:t>405</w:t>
            </w:r>
          </w:p>
        </w:tc>
        <w:tc>
          <w:tcPr>
            <w:tcW w:w="2693" w:type="dxa"/>
          </w:tcPr>
          <w:p w14:paraId="57A4BA9C" w14:textId="77777777" w:rsidR="00795A4D" w:rsidRPr="002676D4" w:rsidRDefault="00795A4D" w:rsidP="00795A4D">
            <w:r w:rsidRPr="002676D4">
              <w:t xml:space="preserve">Годовая отметка с учетом   тематических проверочных работ/ Годовая отметка – </w:t>
            </w:r>
          </w:p>
          <w:p w14:paraId="6597D966" w14:textId="77777777" w:rsidR="00795A4D" w:rsidRPr="002676D4" w:rsidRDefault="00795A4D" w:rsidP="00795A4D">
            <w:r w:rsidRPr="002676D4">
              <w:t>Зачтено/не зачтено</w:t>
            </w:r>
          </w:p>
          <w:p w14:paraId="0D7BF905" w14:textId="77777777" w:rsidR="00795A4D" w:rsidRPr="002676D4" w:rsidRDefault="00795A4D" w:rsidP="00795A4D">
            <w:r w:rsidRPr="002676D4">
              <w:t xml:space="preserve"> с учетом тематических</w:t>
            </w:r>
          </w:p>
          <w:p w14:paraId="680CFBEC" w14:textId="77777777" w:rsidR="00795A4D" w:rsidRPr="002676D4" w:rsidRDefault="00795A4D" w:rsidP="00795A4D">
            <w:r w:rsidRPr="002676D4">
              <w:t xml:space="preserve"> проверочных работ</w:t>
            </w:r>
          </w:p>
        </w:tc>
      </w:tr>
      <w:tr w:rsidR="00795A4D" w:rsidRPr="002676D4" w14:paraId="33DD6491" w14:textId="77777777" w:rsidTr="00A34D50">
        <w:tc>
          <w:tcPr>
            <w:tcW w:w="2127" w:type="dxa"/>
          </w:tcPr>
          <w:p w14:paraId="327BAE1E" w14:textId="77777777" w:rsidR="00795A4D" w:rsidRPr="002676D4" w:rsidRDefault="00795A4D" w:rsidP="00795A4D">
            <w:r w:rsidRPr="002676D4">
              <w:t>Основы религиозных культур и светской этики</w:t>
            </w:r>
          </w:p>
        </w:tc>
        <w:tc>
          <w:tcPr>
            <w:tcW w:w="1560" w:type="dxa"/>
          </w:tcPr>
          <w:p w14:paraId="4DD37230" w14:textId="77777777" w:rsidR="00795A4D" w:rsidRPr="002676D4" w:rsidRDefault="00795A4D" w:rsidP="00795A4D">
            <w:r w:rsidRPr="002676D4">
              <w:t>ОПК</w:t>
            </w:r>
          </w:p>
        </w:tc>
        <w:tc>
          <w:tcPr>
            <w:tcW w:w="850" w:type="dxa"/>
          </w:tcPr>
          <w:p w14:paraId="43D08B9B" w14:textId="77777777" w:rsidR="00795A4D" w:rsidRPr="002676D4" w:rsidRDefault="00795A4D" w:rsidP="00795A4D">
            <w:r w:rsidRPr="002676D4">
              <w:t>-</w:t>
            </w:r>
          </w:p>
        </w:tc>
        <w:tc>
          <w:tcPr>
            <w:tcW w:w="851" w:type="dxa"/>
          </w:tcPr>
          <w:p w14:paraId="32888FED" w14:textId="77777777" w:rsidR="00795A4D" w:rsidRPr="002676D4" w:rsidRDefault="00795A4D" w:rsidP="00795A4D">
            <w:r w:rsidRPr="002676D4">
              <w:t>-</w:t>
            </w:r>
          </w:p>
        </w:tc>
        <w:tc>
          <w:tcPr>
            <w:tcW w:w="850" w:type="dxa"/>
          </w:tcPr>
          <w:p w14:paraId="3C06500A" w14:textId="77777777" w:rsidR="00795A4D" w:rsidRPr="002676D4" w:rsidRDefault="00795A4D" w:rsidP="00795A4D">
            <w:r w:rsidRPr="002676D4">
              <w:t>-</w:t>
            </w:r>
          </w:p>
        </w:tc>
        <w:tc>
          <w:tcPr>
            <w:tcW w:w="851" w:type="dxa"/>
          </w:tcPr>
          <w:p w14:paraId="59395A69" w14:textId="77777777" w:rsidR="00795A4D" w:rsidRPr="002676D4" w:rsidRDefault="00795A4D" w:rsidP="00795A4D">
            <w:r w:rsidRPr="002676D4">
              <w:t>1</w:t>
            </w:r>
            <w:r>
              <w:t>/34</w:t>
            </w:r>
          </w:p>
        </w:tc>
        <w:tc>
          <w:tcPr>
            <w:tcW w:w="992" w:type="dxa"/>
          </w:tcPr>
          <w:p w14:paraId="084E52A1" w14:textId="77777777" w:rsidR="00795A4D" w:rsidRPr="002676D4" w:rsidRDefault="00795A4D" w:rsidP="00795A4D">
            <w:r w:rsidRPr="002676D4">
              <w:t>1</w:t>
            </w:r>
            <w:r>
              <w:t>/34</w:t>
            </w:r>
          </w:p>
        </w:tc>
        <w:tc>
          <w:tcPr>
            <w:tcW w:w="26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78"/>
            </w:tblGrid>
            <w:tr w:rsidR="00795A4D" w:rsidRPr="002676D4" w14:paraId="1CB885C3" w14:textId="77777777" w:rsidTr="00795A4D">
              <w:trPr>
                <w:trHeight w:val="289"/>
              </w:trPr>
              <w:tc>
                <w:tcPr>
                  <w:tcW w:w="5278" w:type="dxa"/>
                </w:tcPr>
                <w:p w14:paraId="3FC48DDB" w14:textId="77777777" w:rsidR="00795A4D" w:rsidRPr="002676D4" w:rsidRDefault="00795A4D" w:rsidP="00795A4D">
                  <w:r w:rsidRPr="002676D4">
                    <w:t xml:space="preserve">Годовая отметка – </w:t>
                  </w:r>
                </w:p>
                <w:p w14:paraId="7282DA34" w14:textId="77777777" w:rsidR="00795A4D" w:rsidRPr="002676D4" w:rsidRDefault="00795A4D" w:rsidP="00795A4D">
                  <w:r w:rsidRPr="002676D4">
                    <w:t>Зачтено/не зачтено</w:t>
                  </w:r>
                </w:p>
                <w:p w14:paraId="20FA0051" w14:textId="77777777" w:rsidR="00795A4D" w:rsidRPr="002676D4" w:rsidRDefault="00795A4D" w:rsidP="00795A4D">
                  <w:r w:rsidRPr="002676D4">
                    <w:t xml:space="preserve"> с учетом тематических</w:t>
                  </w:r>
                </w:p>
                <w:p w14:paraId="31EAEDFB" w14:textId="77777777" w:rsidR="00795A4D" w:rsidRPr="002676D4" w:rsidRDefault="00795A4D" w:rsidP="00795A4D">
                  <w:r w:rsidRPr="002676D4">
                    <w:t xml:space="preserve"> проверочных работ </w:t>
                  </w:r>
                </w:p>
              </w:tc>
            </w:tr>
          </w:tbl>
          <w:p w14:paraId="6DF03991" w14:textId="77777777" w:rsidR="00795A4D" w:rsidRPr="002676D4" w:rsidRDefault="00795A4D" w:rsidP="00795A4D"/>
        </w:tc>
      </w:tr>
      <w:tr w:rsidR="00795A4D" w:rsidRPr="002676D4" w14:paraId="5CA10C0B" w14:textId="77777777" w:rsidTr="00A34D50">
        <w:tc>
          <w:tcPr>
            <w:tcW w:w="10774" w:type="dxa"/>
            <w:gridSpan w:val="8"/>
          </w:tcPr>
          <w:p w14:paraId="4F67CFF0" w14:textId="77777777" w:rsidR="00795A4D" w:rsidRPr="002676D4" w:rsidRDefault="00795A4D" w:rsidP="00795A4D">
            <w:pPr>
              <w:jc w:val="center"/>
              <w:rPr>
                <w:b/>
              </w:rPr>
            </w:pPr>
            <w:r w:rsidRPr="002676D4">
              <w:rPr>
                <w:b/>
              </w:rPr>
              <w:t>Часть, формируемая участниками образовательной деятельности</w:t>
            </w:r>
          </w:p>
        </w:tc>
      </w:tr>
      <w:tr w:rsidR="00795A4D" w:rsidRPr="002676D4" w14:paraId="6DD64B7D" w14:textId="77777777" w:rsidTr="00A34D50"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E461" w14:textId="77777777" w:rsidR="00795A4D" w:rsidRPr="002676D4" w:rsidRDefault="00795A4D" w:rsidP="00795A4D">
            <w:r w:rsidRPr="002676D4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23AC" w14:textId="77777777" w:rsidR="00795A4D" w:rsidRPr="002676D4" w:rsidRDefault="00795A4D" w:rsidP="00795A4D">
            <w:pPr>
              <w:rPr>
                <w:b/>
              </w:rPr>
            </w:pPr>
            <w:r w:rsidRPr="002676D4">
              <w:rPr>
                <w:b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24D6E" w14:textId="77777777" w:rsidR="00795A4D" w:rsidRPr="002676D4" w:rsidRDefault="00795A4D" w:rsidP="00795A4D">
            <w:r w:rsidRPr="002676D4"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6DE4" w14:textId="77777777" w:rsidR="00795A4D" w:rsidRPr="002676D4" w:rsidRDefault="00795A4D" w:rsidP="00795A4D">
            <w:r w:rsidRPr="002676D4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CAA0" w14:textId="77777777" w:rsidR="00795A4D" w:rsidRPr="002676D4" w:rsidRDefault="00795A4D" w:rsidP="00795A4D">
            <w:r w:rsidRPr="002676D4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2D46" w14:textId="77777777" w:rsidR="00795A4D" w:rsidRPr="002676D4" w:rsidRDefault="00795A4D" w:rsidP="00795A4D">
            <w:r w:rsidRPr="002676D4"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A569" w14:textId="77777777" w:rsidR="00795A4D" w:rsidRPr="002676D4" w:rsidRDefault="00795A4D" w:rsidP="00795A4D">
            <w:pPr>
              <w:rPr>
                <w:b/>
              </w:rPr>
            </w:pPr>
          </w:p>
        </w:tc>
      </w:tr>
      <w:tr w:rsidR="00795A4D" w:rsidRPr="002676D4" w14:paraId="7D990D34" w14:textId="77777777" w:rsidTr="00A34D50"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E9E8" w14:textId="77777777" w:rsidR="00795A4D" w:rsidRPr="002676D4" w:rsidRDefault="00795A4D" w:rsidP="00795A4D">
            <w:pPr>
              <w:rPr>
                <w:b/>
              </w:rPr>
            </w:pPr>
            <w:r w:rsidRPr="002676D4">
              <w:rPr>
                <w:b/>
              </w:rPr>
              <w:t xml:space="preserve">Итого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3EA1" w14:textId="77777777" w:rsidR="00795A4D" w:rsidRPr="002676D4" w:rsidRDefault="00795A4D" w:rsidP="00795A4D">
            <w:pPr>
              <w:rPr>
                <w:b/>
              </w:rPr>
            </w:pPr>
            <w:r w:rsidRPr="002676D4">
              <w:rPr>
                <w:b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55B1" w14:textId="77777777" w:rsidR="00795A4D" w:rsidRPr="002676D4" w:rsidRDefault="00795A4D" w:rsidP="00795A4D">
            <w:pPr>
              <w:rPr>
                <w:b/>
              </w:rPr>
            </w:pPr>
            <w:r w:rsidRPr="002676D4">
              <w:rPr>
                <w:b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351C6" w14:textId="77777777" w:rsidR="00795A4D" w:rsidRPr="002676D4" w:rsidRDefault="00795A4D" w:rsidP="00795A4D">
            <w:pPr>
              <w:rPr>
                <w:b/>
              </w:rPr>
            </w:pPr>
            <w:r w:rsidRPr="002676D4">
              <w:rPr>
                <w:b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F71D" w14:textId="77777777" w:rsidR="00795A4D" w:rsidRPr="002676D4" w:rsidRDefault="00795A4D" w:rsidP="00795A4D">
            <w:pPr>
              <w:rPr>
                <w:b/>
              </w:rPr>
            </w:pPr>
            <w:r w:rsidRPr="002676D4">
              <w:rPr>
                <w:b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F9BC" w14:textId="77777777" w:rsidR="00795A4D" w:rsidRPr="002676D4" w:rsidRDefault="00795A4D" w:rsidP="00795A4D">
            <w:pPr>
              <w:rPr>
                <w:b/>
              </w:rPr>
            </w:pPr>
            <w:r w:rsidRPr="002676D4">
              <w:rPr>
                <w:b/>
              </w:rPr>
              <w:t>91</w:t>
            </w:r>
            <w:r>
              <w:rPr>
                <w:b/>
              </w:rPr>
              <w:t>/3073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9836" w14:textId="77777777" w:rsidR="00795A4D" w:rsidRPr="002676D4" w:rsidRDefault="00795A4D" w:rsidP="00795A4D">
            <w:pPr>
              <w:rPr>
                <w:b/>
              </w:rPr>
            </w:pPr>
          </w:p>
        </w:tc>
      </w:tr>
      <w:tr w:rsidR="00795A4D" w:rsidRPr="002676D4" w14:paraId="56C33886" w14:textId="77777777" w:rsidTr="00A34D50"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8FEE" w14:textId="77777777" w:rsidR="00795A4D" w:rsidRPr="002676D4" w:rsidRDefault="00795A4D" w:rsidP="00795A4D">
            <w:r w:rsidRPr="002676D4">
              <w:t>Предельно допустимая аудиторная</w:t>
            </w:r>
          </w:p>
          <w:p w14:paraId="584A8A08" w14:textId="77777777" w:rsidR="00795A4D" w:rsidRPr="002676D4" w:rsidRDefault="00795A4D" w:rsidP="00795A4D">
            <w:r w:rsidRPr="002676D4">
              <w:t xml:space="preserve">нагрузка при 5 – дневке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3663" w14:textId="77777777" w:rsidR="00795A4D" w:rsidRPr="002676D4" w:rsidRDefault="00795A4D" w:rsidP="00795A4D">
            <w:r w:rsidRPr="002676D4"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59DE" w14:textId="77777777" w:rsidR="00795A4D" w:rsidRPr="002676D4" w:rsidRDefault="00795A4D" w:rsidP="00795A4D">
            <w:r w:rsidRPr="002676D4"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74AF" w14:textId="77777777" w:rsidR="00795A4D" w:rsidRPr="002676D4" w:rsidRDefault="00795A4D" w:rsidP="00795A4D">
            <w:r w:rsidRPr="002676D4"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5203" w14:textId="77777777" w:rsidR="00795A4D" w:rsidRPr="002676D4" w:rsidRDefault="00795A4D" w:rsidP="00795A4D">
            <w:r w:rsidRPr="002676D4"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D2145" w14:textId="77777777" w:rsidR="00795A4D" w:rsidRPr="002676D4" w:rsidRDefault="00795A4D" w:rsidP="00795A4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285D" w14:textId="77777777" w:rsidR="00795A4D" w:rsidRPr="002676D4" w:rsidRDefault="00795A4D" w:rsidP="00795A4D"/>
        </w:tc>
      </w:tr>
      <w:tr w:rsidR="00795A4D" w:rsidRPr="002676D4" w14:paraId="4DC07078" w14:textId="77777777" w:rsidTr="00A34D50"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4420" w14:textId="77777777" w:rsidR="00795A4D" w:rsidRPr="002676D4" w:rsidRDefault="00795A4D" w:rsidP="00795A4D">
            <w:r w:rsidRPr="002676D4">
              <w:t>Предельно допустимая аудиторная</w:t>
            </w:r>
          </w:p>
          <w:p w14:paraId="60AE3220" w14:textId="77777777" w:rsidR="00795A4D" w:rsidRPr="002676D4" w:rsidRDefault="00795A4D" w:rsidP="00795A4D">
            <w:r w:rsidRPr="002676D4">
              <w:t xml:space="preserve">нагрузка при 6 – дневке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DFCD" w14:textId="77777777" w:rsidR="00795A4D" w:rsidRPr="002676D4" w:rsidRDefault="00795A4D" w:rsidP="00795A4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7DB5" w14:textId="77777777" w:rsidR="00795A4D" w:rsidRPr="002676D4" w:rsidRDefault="00795A4D" w:rsidP="00795A4D">
            <w:r w:rsidRPr="002676D4"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7878" w14:textId="77777777" w:rsidR="00795A4D" w:rsidRPr="002676D4" w:rsidRDefault="00795A4D" w:rsidP="00795A4D">
            <w:r w:rsidRPr="002676D4"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8D21" w14:textId="77777777" w:rsidR="00795A4D" w:rsidRPr="002676D4" w:rsidRDefault="00795A4D" w:rsidP="00795A4D">
            <w:r w:rsidRPr="002676D4"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F670" w14:textId="77777777" w:rsidR="00795A4D" w:rsidRPr="002676D4" w:rsidRDefault="00795A4D" w:rsidP="00795A4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2385" w14:textId="77777777" w:rsidR="00795A4D" w:rsidRPr="002676D4" w:rsidRDefault="00795A4D" w:rsidP="00795A4D"/>
        </w:tc>
      </w:tr>
    </w:tbl>
    <w:p w14:paraId="6AA78C8C" w14:textId="77777777" w:rsidR="00795A4D" w:rsidRDefault="00795A4D" w:rsidP="00795A4D">
      <w:pPr>
        <w:rPr>
          <w:lang w:eastAsia="ru-RU"/>
        </w:rPr>
      </w:pPr>
    </w:p>
    <w:p w14:paraId="38C7D8B6" w14:textId="77777777" w:rsidR="00795A4D" w:rsidRDefault="00795A4D" w:rsidP="00795A4D">
      <w:pPr>
        <w:ind w:firstLine="567"/>
        <w:rPr>
          <w:lang w:eastAsia="ru-RU"/>
        </w:rPr>
      </w:pPr>
      <w:r w:rsidRPr="0048130B">
        <w:rPr>
          <w:lang w:eastAsia="ru-RU"/>
        </w:rPr>
        <w:t>Перечень учебников и учебных пособий, обеспечивающих реализацию учебного плана по основной образоват</w:t>
      </w:r>
      <w:r>
        <w:rPr>
          <w:lang w:eastAsia="ru-RU"/>
        </w:rPr>
        <w:t>ельной программе «Школа России»:</w:t>
      </w:r>
    </w:p>
    <w:p w14:paraId="65D18FA3" w14:textId="77777777" w:rsidR="00795A4D" w:rsidRDefault="00795A4D" w:rsidP="002E5551">
      <w:pPr>
        <w:widowControl/>
        <w:numPr>
          <w:ilvl w:val="0"/>
          <w:numId w:val="55"/>
        </w:numPr>
        <w:suppressAutoHyphens/>
        <w:autoSpaceDE/>
        <w:autoSpaceDN/>
        <w:jc w:val="both"/>
        <w:rPr>
          <w:lang w:eastAsia="ru-RU"/>
        </w:rPr>
      </w:pPr>
      <w:r w:rsidRPr="0048130B">
        <w:rPr>
          <w:lang w:eastAsia="ru-RU"/>
        </w:rPr>
        <w:t>рекомендованных (допущенных) к использованию в образовательном процессе в общеобр</w:t>
      </w:r>
      <w:r>
        <w:rPr>
          <w:lang w:eastAsia="ru-RU"/>
        </w:rPr>
        <w:t xml:space="preserve">азовательных учреждениях на 2023-2024 учебный год </w:t>
      </w:r>
    </w:p>
    <w:p w14:paraId="46A672ED" w14:textId="77777777" w:rsidR="00795A4D" w:rsidRDefault="00795A4D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41602DF3" w14:textId="3F51F811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Внеурочная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 освоения программы начального общего образования с учётом 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 образовательных отношений учебных курсов внеурочной деятельности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   перечня,    предлагаемого    образовательной    организацией.    Осуществляется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формах,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отличных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(экскурсии,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походы,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соревнования,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посещения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театров,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музеев,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общественно-полезных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практик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иные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формы).</w:t>
      </w:r>
    </w:p>
    <w:p w14:paraId="21CF890A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Организация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направлениям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неотъемлемой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частью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предоставляют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широкого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спектра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развитие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обучающихся.</w:t>
      </w:r>
    </w:p>
    <w:p w14:paraId="31C8FC3B" w14:textId="6B0363C4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чередование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ООП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-67"/>
          <w:sz w:val="24"/>
          <w:szCs w:val="24"/>
        </w:rPr>
        <w:t xml:space="preserve"> </w:t>
      </w:r>
      <w:r w:rsidR="00590BC4" w:rsidRPr="0081008F">
        <w:rPr>
          <w:spacing w:val="-67"/>
          <w:sz w:val="24"/>
          <w:szCs w:val="24"/>
        </w:rPr>
        <w:t xml:space="preserve">      </w:t>
      </w:r>
      <w:r w:rsidR="00590BC4" w:rsidRPr="0081008F">
        <w:rPr>
          <w:sz w:val="24"/>
          <w:szCs w:val="24"/>
        </w:rPr>
        <w:t xml:space="preserve"> МКОУ «</w:t>
      </w:r>
      <w:r w:rsidR="00795A4D">
        <w:rPr>
          <w:sz w:val="24"/>
          <w:szCs w:val="24"/>
        </w:rPr>
        <w:t xml:space="preserve">Новоалександровская </w:t>
      </w:r>
      <w:r w:rsidR="00590BC4" w:rsidRPr="0081008F">
        <w:rPr>
          <w:sz w:val="24"/>
          <w:szCs w:val="24"/>
        </w:rPr>
        <w:t>СОШ»</w:t>
      </w:r>
      <w:r w:rsidRPr="0081008F">
        <w:rPr>
          <w:sz w:val="24"/>
          <w:szCs w:val="24"/>
        </w:rPr>
        <w:t>,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осуществляющая образовательную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деятельность.</w:t>
      </w:r>
    </w:p>
    <w:p w14:paraId="068134BC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 целях удовлетворения образовательных потребностей и 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порядке,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установленном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локальными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нормативными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актами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индивидуальных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сопровождается тьюторской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поддержкой.</w:t>
      </w:r>
    </w:p>
    <w:p w14:paraId="25D0C6D9" w14:textId="77777777"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Время,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отведённое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внеурочную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деятельность,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не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учитывается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учитывается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финансирования,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направляемых на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ООП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НОО.</w:t>
      </w:r>
    </w:p>
    <w:p w14:paraId="0E205D67" w14:textId="77777777" w:rsidR="0081008F" w:rsidRPr="0081008F" w:rsidRDefault="0081008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14:paraId="0AABFD6E" w14:textId="0911F76E" w:rsidR="00856648" w:rsidRPr="0081008F" w:rsidRDefault="00306BBF" w:rsidP="002E5551">
      <w:pPr>
        <w:pStyle w:val="a5"/>
        <w:numPr>
          <w:ilvl w:val="0"/>
          <w:numId w:val="20"/>
        </w:numPr>
        <w:tabs>
          <w:tab w:val="left" w:pos="1423"/>
        </w:tabs>
        <w:spacing w:before="3"/>
        <w:rPr>
          <w:b/>
          <w:sz w:val="24"/>
          <w:szCs w:val="24"/>
        </w:rPr>
      </w:pPr>
      <w:r w:rsidRPr="0081008F">
        <w:rPr>
          <w:b/>
          <w:sz w:val="24"/>
          <w:szCs w:val="24"/>
        </w:rPr>
        <w:t>календарный</w:t>
      </w:r>
      <w:r w:rsidRPr="0081008F">
        <w:rPr>
          <w:b/>
          <w:spacing w:val="-3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учебный</w:t>
      </w:r>
      <w:r w:rsidRPr="0081008F">
        <w:rPr>
          <w:b/>
          <w:spacing w:val="-3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график.</w:t>
      </w:r>
    </w:p>
    <w:p w14:paraId="4E2E4F07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>календарный учебный график работы школы на 2023-2024 учебный год.</w:t>
      </w:r>
    </w:p>
    <w:p w14:paraId="619A8D3E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>1.Начало учебного года – 1 сентября.</w:t>
      </w:r>
    </w:p>
    <w:p w14:paraId="01296B3A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 xml:space="preserve">2. Окончание учебных занятий в 1-8 классах-24 мая, 10 классах - 25 мая, в 9-х и 11-х классах окончание учебного года определяется в соответствии с расписанием государственной итоговой аттестации на 2023-2024 учебный год. </w:t>
      </w:r>
    </w:p>
    <w:p w14:paraId="2D035288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>Окончание учебного года - 31 августа 2024 г.</w:t>
      </w:r>
    </w:p>
    <w:p w14:paraId="738209AA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 xml:space="preserve"> 3.Сроки каникул: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22"/>
        <w:gridCol w:w="921"/>
        <w:gridCol w:w="1275"/>
        <w:gridCol w:w="2211"/>
      </w:tblGrid>
      <w:tr w:rsidR="000D2B24" w14:paraId="773CB242" w14:textId="77777777" w:rsidTr="000D2B24">
        <w:tc>
          <w:tcPr>
            <w:tcW w:w="0" w:type="auto"/>
          </w:tcPr>
          <w:p w14:paraId="2F4740D0" w14:textId="77777777" w:rsidR="000D2B24" w:rsidRPr="00A34D50" w:rsidRDefault="000D2B24" w:rsidP="00A34D50">
            <w:pPr>
              <w:spacing w:line="360" w:lineRule="auto"/>
              <w:jc w:val="center"/>
              <w:rPr>
                <w:b/>
              </w:rPr>
            </w:pPr>
            <w:r w:rsidRPr="00A34D50">
              <w:rPr>
                <w:b/>
              </w:rPr>
              <w:t>каникулы</w:t>
            </w:r>
          </w:p>
        </w:tc>
        <w:tc>
          <w:tcPr>
            <w:tcW w:w="0" w:type="auto"/>
          </w:tcPr>
          <w:p w14:paraId="5B8E2F12" w14:textId="77777777" w:rsidR="000D2B24" w:rsidRPr="00A34D50" w:rsidRDefault="000D2B24" w:rsidP="00A34D50">
            <w:pPr>
              <w:spacing w:line="360" w:lineRule="auto"/>
              <w:jc w:val="center"/>
              <w:rPr>
                <w:b/>
              </w:rPr>
            </w:pPr>
            <w:r w:rsidRPr="00A34D50">
              <w:rPr>
                <w:b/>
              </w:rPr>
              <w:t>начало</w:t>
            </w:r>
          </w:p>
        </w:tc>
        <w:tc>
          <w:tcPr>
            <w:tcW w:w="0" w:type="auto"/>
          </w:tcPr>
          <w:p w14:paraId="78B0B8A0" w14:textId="77777777" w:rsidR="000D2B24" w:rsidRPr="00A34D50" w:rsidRDefault="000D2B24" w:rsidP="00A34D50">
            <w:pPr>
              <w:spacing w:line="360" w:lineRule="auto"/>
              <w:jc w:val="center"/>
              <w:rPr>
                <w:b/>
              </w:rPr>
            </w:pPr>
            <w:r w:rsidRPr="00A34D50">
              <w:rPr>
                <w:b/>
              </w:rPr>
              <w:t>окончание</w:t>
            </w:r>
          </w:p>
        </w:tc>
        <w:tc>
          <w:tcPr>
            <w:tcW w:w="0" w:type="auto"/>
          </w:tcPr>
          <w:p w14:paraId="2EA7D254" w14:textId="77777777" w:rsidR="000D2B24" w:rsidRPr="00A34D50" w:rsidRDefault="000D2B24" w:rsidP="00A34D50">
            <w:pPr>
              <w:spacing w:line="360" w:lineRule="auto"/>
              <w:jc w:val="center"/>
              <w:rPr>
                <w:b/>
              </w:rPr>
            </w:pPr>
            <w:r w:rsidRPr="00A34D50">
              <w:rPr>
                <w:b/>
              </w:rPr>
              <w:t>продолжительность</w:t>
            </w:r>
          </w:p>
        </w:tc>
      </w:tr>
      <w:tr w:rsidR="000D2B24" w14:paraId="08041FA8" w14:textId="77777777" w:rsidTr="000D2B24">
        <w:tc>
          <w:tcPr>
            <w:tcW w:w="0" w:type="auto"/>
          </w:tcPr>
          <w:p w14:paraId="6E8F94B2" w14:textId="77777777" w:rsidR="000D2B24" w:rsidRDefault="000D2B24" w:rsidP="000D2B24">
            <w:pPr>
              <w:spacing w:line="360" w:lineRule="auto"/>
            </w:pPr>
            <w:r>
              <w:t>Осенние</w:t>
            </w:r>
          </w:p>
        </w:tc>
        <w:tc>
          <w:tcPr>
            <w:tcW w:w="0" w:type="auto"/>
          </w:tcPr>
          <w:p w14:paraId="15486149" w14:textId="77777777" w:rsidR="000D2B24" w:rsidRDefault="000D2B24" w:rsidP="000D2B24">
            <w:pPr>
              <w:spacing w:line="360" w:lineRule="auto"/>
            </w:pPr>
            <w:r>
              <w:t>28.10</w:t>
            </w:r>
          </w:p>
        </w:tc>
        <w:tc>
          <w:tcPr>
            <w:tcW w:w="0" w:type="auto"/>
          </w:tcPr>
          <w:p w14:paraId="14C8E14C" w14:textId="77777777" w:rsidR="000D2B24" w:rsidRDefault="000D2B24" w:rsidP="000D2B24">
            <w:pPr>
              <w:spacing w:line="360" w:lineRule="auto"/>
            </w:pPr>
            <w:r>
              <w:t>5.11</w:t>
            </w:r>
          </w:p>
        </w:tc>
        <w:tc>
          <w:tcPr>
            <w:tcW w:w="0" w:type="auto"/>
          </w:tcPr>
          <w:p w14:paraId="7977E7CA" w14:textId="77777777" w:rsidR="000D2B24" w:rsidRDefault="000D2B24" w:rsidP="000D2B24">
            <w:pPr>
              <w:spacing w:line="360" w:lineRule="auto"/>
            </w:pPr>
            <w:r>
              <w:t>9 дней</w:t>
            </w:r>
          </w:p>
        </w:tc>
      </w:tr>
      <w:tr w:rsidR="000D2B24" w14:paraId="1538DE63" w14:textId="77777777" w:rsidTr="000D2B24">
        <w:tc>
          <w:tcPr>
            <w:tcW w:w="0" w:type="auto"/>
          </w:tcPr>
          <w:p w14:paraId="213F1978" w14:textId="77777777" w:rsidR="000D2B24" w:rsidRDefault="000D2B24" w:rsidP="000D2B24">
            <w:pPr>
              <w:spacing w:line="360" w:lineRule="auto"/>
            </w:pPr>
            <w:r>
              <w:t>Зимние</w:t>
            </w:r>
          </w:p>
        </w:tc>
        <w:tc>
          <w:tcPr>
            <w:tcW w:w="0" w:type="auto"/>
          </w:tcPr>
          <w:p w14:paraId="0CC0D53B" w14:textId="77777777" w:rsidR="000D2B24" w:rsidRDefault="000D2B24" w:rsidP="000D2B24">
            <w:pPr>
              <w:spacing w:line="360" w:lineRule="auto"/>
            </w:pPr>
            <w:r>
              <w:t>30.12</w:t>
            </w:r>
          </w:p>
        </w:tc>
        <w:tc>
          <w:tcPr>
            <w:tcW w:w="0" w:type="auto"/>
          </w:tcPr>
          <w:p w14:paraId="5CC0FA98" w14:textId="77777777" w:rsidR="000D2B24" w:rsidRDefault="000D2B24" w:rsidP="000D2B24">
            <w:pPr>
              <w:spacing w:line="360" w:lineRule="auto"/>
            </w:pPr>
            <w:r>
              <w:t>8.01.</w:t>
            </w:r>
          </w:p>
        </w:tc>
        <w:tc>
          <w:tcPr>
            <w:tcW w:w="0" w:type="auto"/>
          </w:tcPr>
          <w:p w14:paraId="725A81F7" w14:textId="77777777" w:rsidR="000D2B24" w:rsidRDefault="000D2B24" w:rsidP="000D2B24">
            <w:pPr>
              <w:spacing w:line="360" w:lineRule="auto"/>
            </w:pPr>
            <w:r>
              <w:t>10 дней</w:t>
            </w:r>
          </w:p>
        </w:tc>
      </w:tr>
      <w:tr w:rsidR="000D2B24" w14:paraId="42B1AAD1" w14:textId="77777777" w:rsidTr="000D2B24">
        <w:tc>
          <w:tcPr>
            <w:tcW w:w="0" w:type="auto"/>
          </w:tcPr>
          <w:p w14:paraId="41B846F8" w14:textId="77777777" w:rsidR="000D2B24" w:rsidRDefault="000D2B24" w:rsidP="000D2B24">
            <w:pPr>
              <w:spacing w:line="360" w:lineRule="auto"/>
            </w:pPr>
            <w:r>
              <w:t>Дополнительные для 1 класса</w:t>
            </w:r>
          </w:p>
        </w:tc>
        <w:tc>
          <w:tcPr>
            <w:tcW w:w="0" w:type="auto"/>
          </w:tcPr>
          <w:p w14:paraId="55876B1D" w14:textId="77777777" w:rsidR="000D2B24" w:rsidRDefault="000D2B24" w:rsidP="000D2B24">
            <w:pPr>
              <w:spacing w:line="360" w:lineRule="auto"/>
            </w:pPr>
            <w:r>
              <w:t>10.02</w:t>
            </w:r>
          </w:p>
        </w:tc>
        <w:tc>
          <w:tcPr>
            <w:tcW w:w="0" w:type="auto"/>
          </w:tcPr>
          <w:p w14:paraId="47251B44" w14:textId="77777777" w:rsidR="000D2B24" w:rsidRDefault="000D2B24" w:rsidP="000D2B24">
            <w:pPr>
              <w:spacing w:line="360" w:lineRule="auto"/>
            </w:pPr>
            <w:r>
              <w:t>18.02</w:t>
            </w:r>
          </w:p>
        </w:tc>
        <w:tc>
          <w:tcPr>
            <w:tcW w:w="0" w:type="auto"/>
          </w:tcPr>
          <w:p w14:paraId="7593D079" w14:textId="77777777" w:rsidR="000D2B24" w:rsidRDefault="000D2B24" w:rsidP="000D2B24">
            <w:pPr>
              <w:spacing w:line="360" w:lineRule="auto"/>
            </w:pPr>
            <w:r>
              <w:t>9 дней</w:t>
            </w:r>
          </w:p>
        </w:tc>
      </w:tr>
      <w:tr w:rsidR="000D2B24" w14:paraId="6B0D3B7F" w14:textId="77777777" w:rsidTr="000D2B24">
        <w:tc>
          <w:tcPr>
            <w:tcW w:w="0" w:type="auto"/>
          </w:tcPr>
          <w:p w14:paraId="34F2ED51" w14:textId="77777777" w:rsidR="000D2B24" w:rsidRDefault="000D2B24" w:rsidP="000D2B24">
            <w:pPr>
              <w:spacing w:line="360" w:lineRule="auto"/>
            </w:pPr>
            <w:r>
              <w:t>Весенние</w:t>
            </w:r>
          </w:p>
        </w:tc>
        <w:tc>
          <w:tcPr>
            <w:tcW w:w="0" w:type="auto"/>
          </w:tcPr>
          <w:p w14:paraId="66870AA6" w14:textId="77777777" w:rsidR="000D2B24" w:rsidRDefault="000D2B24" w:rsidP="000D2B24">
            <w:pPr>
              <w:spacing w:line="360" w:lineRule="auto"/>
            </w:pPr>
            <w:r>
              <w:t>23.03</w:t>
            </w:r>
          </w:p>
        </w:tc>
        <w:tc>
          <w:tcPr>
            <w:tcW w:w="0" w:type="auto"/>
          </w:tcPr>
          <w:p w14:paraId="65B0746B" w14:textId="77777777" w:rsidR="000D2B24" w:rsidRDefault="000D2B24" w:rsidP="000D2B24">
            <w:pPr>
              <w:spacing w:line="360" w:lineRule="auto"/>
            </w:pPr>
            <w:r>
              <w:t>02.04</w:t>
            </w:r>
          </w:p>
        </w:tc>
        <w:tc>
          <w:tcPr>
            <w:tcW w:w="0" w:type="auto"/>
          </w:tcPr>
          <w:p w14:paraId="3D6F1F36" w14:textId="77777777" w:rsidR="000D2B24" w:rsidRDefault="000D2B24" w:rsidP="000D2B24">
            <w:pPr>
              <w:spacing w:line="360" w:lineRule="auto"/>
            </w:pPr>
            <w:r>
              <w:t>11 дней</w:t>
            </w:r>
          </w:p>
        </w:tc>
      </w:tr>
      <w:tr w:rsidR="000D2B24" w14:paraId="0B746C6C" w14:textId="77777777" w:rsidTr="000D2B24">
        <w:tc>
          <w:tcPr>
            <w:tcW w:w="0" w:type="auto"/>
          </w:tcPr>
          <w:p w14:paraId="75B07204" w14:textId="77777777" w:rsidR="000D2B24" w:rsidRDefault="000D2B24" w:rsidP="000D2B24">
            <w:pPr>
              <w:spacing w:line="360" w:lineRule="auto"/>
            </w:pPr>
            <w:r>
              <w:t xml:space="preserve">Летние </w:t>
            </w:r>
          </w:p>
        </w:tc>
        <w:tc>
          <w:tcPr>
            <w:tcW w:w="0" w:type="auto"/>
          </w:tcPr>
          <w:p w14:paraId="0D12FF76" w14:textId="77777777" w:rsidR="000D2B24" w:rsidRDefault="000D2B24" w:rsidP="000D2B24">
            <w:pPr>
              <w:spacing w:line="360" w:lineRule="auto"/>
            </w:pPr>
            <w:r>
              <w:t>27.05</w:t>
            </w:r>
          </w:p>
        </w:tc>
        <w:tc>
          <w:tcPr>
            <w:tcW w:w="0" w:type="auto"/>
          </w:tcPr>
          <w:p w14:paraId="2CDF1D06" w14:textId="77777777" w:rsidR="000D2B24" w:rsidRDefault="000D2B24" w:rsidP="000D2B24">
            <w:pPr>
              <w:spacing w:line="360" w:lineRule="auto"/>
            </w:pPr>
            <w:r>
              <w:t>31.08</w:t>
            </w:r>
          </w:p>
        </w:tc>
        <w:tc>
          <w:tcPr>
            <w:tcW w:w="0" w:type="auto"/>
          </w:tcPr>
          <w:p w14:paraId="066929C7" w14:textId="77777777" w:rsidR="000D2B24" w:rsidRDefault="000D2B24" w:rsidP="000D2B24">
            <w:pPr>
              <w:spacing w:line="360" w:lineRule="auto"/>
            </w:pPr>
            <w:r>
              <w:t xml:space="preserve">14 недель </w:t>
            </w:r>
          </w:p>
        </w:tc>
      </w:tr>
    </w:tbl>
    <w:p w14:paraId="2FE0831B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>4.Линейка последнего звонка: 9,11 классы –  24.05.2024</w:t>
      </w:r>
    </w:p>
    <w:p w14:paraId="53127F0B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 xml:space="preserve">5.Продолжительность учебных периодов: </w:t>
      </w:r>
    </w:p>
    <w:p w14:paraId="07A0B9D8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 xml:space="preserve">          1 четверть – 1 – 9 кл. -  8 недель  </w:t>
      </w:r>
    </w:p>
    <w:p w14:paraId="3C0635B6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 xml:space="preserve">           2  четверть – 1 – 9 кл. -  8 недель </w:t>
      </w:r>
    </w:p>
    <w:p w14:paraId="55476154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 xml:space="preserve">           1 полугодие – 10,11кл. – 16недель</w:t>
      </w:r>
    </w:p>
    <w:p w14:paraId="2E6DC808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 xml:space="preserve">           3 четверть – 2 – 9 кл.-  11 недель    1кл.- 10 недель                              </w:t>
      </w:r>
    </w:p>
    <w:p w14:paraId="449F9FB1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 xml:space="preserve">           4  четверть – 1-4,9,кл. – 7 недель</w:t>
      </w:r>
    </w:p>
    <w:p w14:paraId="3ABE1966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 xml:space="preserve">           2 полугодие – 10 – 11 кл. – 18 недель </w:t>
      </w:r>
    </w:p>
    <w:p w14:paraId="29E13E90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 xml:space="preserve">                      Итого за учебный год: 1 кл – 33 недели    2-11 классы – 34 недели</w:t>
      </w:r>
    </w:p>
    <w:p w14:paraId="4129F25A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 xml:space="preserve">6. Организация промежуточной и итоговой аттестации </w:t>
      </w:r>
    </w:p>
    <w:p w14:paraId="014350F3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>Итоговый контроль в переводных классах: с 13 по 24 мая 2024г.</w:t>
      </w:r>
    </w:p>
    <w:p w14:paraId="0E851D1F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 xml:space="preserve">Формы, сроки и периодичность промежуточной аттестации устанавливаются в соответствии с Положением о формах, периодичности, порядке текущего контроля успеваемости и промежуточной аттестации обучающихся. </w:t>
      </w:r>
    </w:p>
    <w:p w14:paraId="23BAF380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 xml:space="preserve">Промежуточная аттестация обучающихся (1-11 классы) проводится в форме итогового контроля 1 раз в год по всем предметам и курсам учебного плана. Промежуточная аттестация проводится в соответствии с расписанием, утвержденным руководителем ОО, за месяц до ее проведения. Формы проведения промежуточной аттестации: итоговая контрольная работа, комплексная контрольная работа, зачет, письменный и устный экзамен, тестирование, защита творческой работы, защита проектной работы, защита исследовательской работы. </w:t>
      </w:r>
    </w:p>
    <w:p w14:paraId="561C2E2F" w14:textId="77777777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 xml:space="preserve">В соответствии с требованиями ФГОС в 1-11 классах проводятся метапредметные диагностические работы и диагностика результатов личностного развития. Форма письменной контрольной работы дополняется новыми формами контроля результатов, как самооценка обучающегося по принятым формам (например, лист с вопросами по саморефлексии конкретной деятельности), результаты учебных проектов, результаты разнообразных внеучебных и внешкольных работ, достижений обучающихся. </w:t>
      </w:r>
    </w:p>
    <w:p w14:paraId="12249782" w14:textId="223C24DB" w:rsidR="00795A4D" w:rsidRPr="00795A4D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>В 10 классе организуются 5-дневные учебные сборы по основам военной службы (далее-ОВС) в объеме 35 часов в соответствии с совместным приказом Министерства обороны Российской Федерации и Министерства образования и науки Рос</w:t>
      </w:r>
      <w:r w:rsidR="00A34D50">
        <w:rPr>
          <w:sz w:val="24"/>
          <w:szCs w:val="24"/>
        </w:rPr>
        <w:t>сийской Федерации от 24.02.2010</w:t>
      </w:r>
      <w:r w:rsidRPr="00795A4D">
        <w:rPr>
          <w:sz w:val="24"/>
          <w:szCs w:val="24"/>
        </w:rPr>
        <w:t xml:space="preserve">г. № 96/134 «Об утверждении Инструкции об организации обучения граждан Российской Федерации начальным знаниям в области обороны и их подготовки по ОВС в образовательных учреждениях среднего общего образования, образовательных учреждениях начального профессионального и среднего профессионального образования и учебных пунктах». Учебные сборы проводятся с юношами 10 классов в конце учебного года в рамках освоения ими годовой учебной программы по предмету «Основы безопасности жизнедеятельности». </w:t>
      </w:r>
    </w:p>
    <w:p w14:paraId="579BBF33" w14:textId="20D50A87" w:rsidR="00716C01" w:rsidRPr="0050516B" w:rsidRDefault="00795A4D" w:rsidP="00795A4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795A4D">
        <w:rPr>
          <w:sz w:val="24"/>
          <w:szCs w:val="24"/>
        </w:rPr>
        <w:t>Государственная итоговая аттестация в 9-х и 11-х классах проводится соответственно срокам, установленным Министерством просвещения Российской Федерации.</w:t>
      </w:r>
    </w:p>
    <w:p w14:paraId="45E53E48" w14:textId="4161748F" w:rsidR="006A5BA7" w:rsidRPr="000D2B24" w:rsidRDefault="00306BBF" w:rsidP="002E5551">
      <w:pPr>
        <w:pStyle w:val="a5"/>
        <w:numPr>
          <w:ilvl w:val="0"/>
          <w:numId w:val="20"/>
        </w:numPr>
        <w:tabs>
          <w:tab w:val="left" w:pos="1423"/>
        </w:tabs>
        <w:spacing w:before="118"/>
        <w:rPr>
          <w:b/>
          <w:sz w:val="24"/>
          <w:szCs w:val="24"/>
        </w:rPr>
      </w:pPr>
      <w:r w:rsidRPr="00716C01">
        <w:rPr>
          <w:b/>
          <w:sz w:val="24"/>
          <w:szCs w:val="24"/>
        </w:rPr>
        <w:t>План</w:t>
      </w:r>
      <w:r w:rsidRPr="00716C01">
        <w:rPr>
          <w:b/>
          <w:spacing w:val="-1"/>
          <w:sz w:val="24"/>
          <w:szCs w:val="24"/>
        </w:rPr>
        <w:t xml:space="preserve"> </w:t>
      </w:r>
      <w:r w:rsidRPr="00716C01">
        <w:rPr>
          <w:b/>
          <w:sz w:val="24"/>
          <w:szCs w:val="24"/>
        </w:rPr>
        <w:t>внеурочной</w:t>
      </w:r>
      <w:r w:rsidRPr="00716C01">
        <w:rPr>
          <w:b/>
          <w:spacing w:val="-5"/>
          <w:sz w:val="24"/>
          <w:szCs w:val="24"/>
        </w:rPr>
        <w:t xml:space="preserve"> </w:t>
      </w:r>
      <w:r w:rsidRPr="00716C01">
        <w:rPr>
          <w:b/>
          <w:sz w:val="24"/>
          <w:szCs w:val="24"/>
        </w:rPr>
        <w:t>деятельности.</w:t>
      </w:r>
    </w:p>
    <w:p w14:paraId="0693291A" w14:textId="1506B996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Назначение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психолого-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педагогическое сопровождение обучающихся с учетом успешности их обучения,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социальной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адаптации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индивидуальных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интересов.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формируется</w:t>
      </w:r>
      <w:r w:rsidRPr="006A5BA7">
        <w:rPr>
          <w:spacing w:val="1"/>
          <w:sz w:val="24"/>
          <w:szCs w:val="24"/>
        </w:rPr>
        <w:t xml:space="preserve"> </w:t>
      </w:r>
      <w:r w:rsidR="006A5BA7">
        <w:rPr>
          <w:sz w:val="24"/>
          <w:szCs w:val="24"/>
        </w:rPr>
        <w:t xml:space="preserve">МКОУ </w:t>
      </w:r>
      <w:r w:rsidR="00716C01" w:rsidRPr="006A5BA7">
        <w:rPr>
          <w:sz w:val="24"/>
          <w:szCs w:val="24"/>
        </w:rPr>
        <w:t>«</w:t>
      </w:r>
      <w:r w:rsidR="000D2B24">
        <w:rPr>
          <w:sz w:val="24"/>
          <w:szCs w:val="24"/>
        </w:rPr>
        <w:t xml:space="preserve">Новоалександровская </w:t>
      </w:r>
      <w:r w:rsidR="00716C01" w:rsidRPr="006A5BA7">
        <w:rPr>
          <w:sz w:val="24"/>
          <w:szCs w:val="24"/>
        </w:rPr>
        <w:t xml:space="preserve">СОШ»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предоставления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участникам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-6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содержания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курсов.</w:t>
      </w:r>
    </w:p>
    <w:p w14:paraId="51D20B30" w14:textId="77777777" w:rsidR="000D2B24" w:rsidRDefault="00306BBF" w:rsidP="000D2B24">
      <w:pPr>
        <w:tabs>
          <w:tab w:val="left" w:pos="1634"/>
        </w:tabs>
        <w:ind w:right="510" w:firstLine="709"/>
        <w:jc w:val="both"/>
        <w:rPr>
          <w:spacing w:val="1"/>
          <w:sz w:val="24"/>
          <w:szCs w:val="24"/>
        </w:rPr>
      </w:pPr>
      <w:r w:rsidRPr="006A5BA7">
        <w:rPr>
          <w:sz w:val="24"/>
          <w:szCs w:val="24"/>
        </w:rPr>
        <w:t>Основными задачами организации внеурочной деятельности являются:</w:t>
      </w:r>
      <w:r w:rsidRPr="006A5BA7">
        <w:rPr>
          <w:spacing w:val="1"/>
          <w:sz w:val="24"/>
          <w:szCs w:val="24"/>
        </w:rPr>
        <w:t xml:space="preserve"> </w:t>
      </w:r>
    </w:p>
    <w:p w14:paraId="59758325" w14:textId="5EE9FE6A" w:rsidR="00856648" w:rsidRPr="000D2B24" w:rsidRDefault="00306BBF" w:rsidP="002E5551">
      <w:pPr>
        <w:pStyle w:val="a5"/>
        <w:numPr>
          <w:ilvl w:val="0"/>
          <w:numId w:val="59"/>
        </w:numPr>
        <w:tabs>
          <w:tab w:val="left" w:pos="1634"/>
        </w:tabs>
        <w:ind w:right="510"/>
        <w:rPr>
          <w:sz w:val="24"/>
          <w:szCs w:val="24"/>
        </w:rPr>
      </w:pPr>
      <w:r w:rsidRPr="000D2B24">
        <w:rPr>
          <w:sz w:val="24"/>
          <w:szCs w:val="24"/>
        </w:rPr>
        <w:t>поддержка</w:t>
      </w:r>
      <w:r w:rsidRPr="000D2B24">
        <w:rPr>
          <w:spacing w:val="53"/>
          <w:sz w:val="24"/>
          <w:szCs w:val="24"/>
        </w:rPr>
        <w:t xml:space="preserve"> </w:t>
      </w:r>
      <w:r w:rsidRPr="000D2B24">
        <w:rPr>
          <w:sz w:val="24"/>
          <w:szCs w:val="24"/>
        </w:rPr>
        <w:t>учебной</w:t>
      </w:r>
      <w:r w:rsidRPr="000D2B24">
        <w:rPr>
          <w:spacing w:val="52"/>
          <w:sz w:val="24"/>
          <w:szCs w:val="24"/>
        </w:rPr>
        <w:t xml:space="preserve"> </w:t>
      </w:r>
      <w:r w:rsidRPr="000D2B24">
        <w:rPr>
          <w:sz w:val="24"/>
          <w:szCs w:val="24"/>
        </w:rPr>
        <w:t>деятельности</w:t>
      </w:r>
      <w:r w:rsidRPr="000D2B24">
        <w:rPr>
          <w:spacing w:val="54"/>
          <w:sz w:val="24"/>
          <w:szCs w:val="24"/>
        </w:rPr>
        <w:t xml:space="preserve"> </w:t>
      </w:r>
      <w:r w:rsidRPr="000D2B24">
        <w:rPr>
          <w:sz w:val="24"/>
          <w:szCs w:val="24"/>
        </w:rPr>
        <w:t>обучающихся</w:t>
      </w:r>
      <w:r w:rsidRPr="000D2B24">
        <w:rPr>
          <w:spacing w:val="54"/>
          <w:sz w:val="24"/>
          <w:szCs w:val="24"/>
        </w:rPr>
        <w:t xml:space="preserve"> </w:t>
      </w:r>
      <w:r w:rsidRPr="000D2B24">
        <w:rPr>
          <w:sz w:val="24"/>
          <w:szCs w:val="24"/>
        </w:rPr>
        <w:t>в</w:t>
      </w:r>
      <w:r w:rsidRPr="000D2B24">
        <w:rPr>
          <w:spacing w:val="53"/>
          <w:sz w:val="24"/>
          <w:szCs w:val="24"/>
        </w:rPr>
        <w:t xml:space="preserve"> </w:t>
      </w:r>
      <w:r w:rsidRPr="000D2B24">
        <w:rPr>
          <w:sz w:val="24"/>
          <w:szCs w:val="24"/>
        </w:rPr>
        <w:t>достижении</w:t>
      </w:r>
      <w:r w:rsidRPr="000D2B24">
        <w:rPr>
          <w:spacing w:val="53"/>
          <w:sz w:val="24"/>
          <w:szCs w:val="24"/>
        </w:rPr>
        <w:t xml:space="preserve"> </w:t>
      </w:r>
      <w:r w:rsidRPr="000D2B24">
        <w:rPr>
          <w:sz w:val="24"/>
          <w:szCs w:val="24"/>
        </w:rPr>
        <w:t>планируемых</w:t>
      </w:r>
      <w:r w:rsidR="000D2B24" w:rsidRPr="000D2B24">
        <w:rPr>
          <w:sz w:val="24"/>
          <w:szCs w:val="24"/>
        </w:rPr>
        <w:t xml:space="preserve"> </w:t>
      </w:r>
      <w:r w:rsidRPr="000D2B24">
        <w:rPr>
          <w:sz w:val="24"/>
          <w:szCs w:val="24"/>
        </w:rPr>
        <w:t>результатов освоения программы начального общего образования;</w:t>
      </w:r>
      <w:r w:rsidRPr="000D2B24">
        <w:rPr>
          <w:spacing w:val="1"/>
          <w:sz w:val="24"/>
          <w:szCs w:val="24"/>
        </w:rPr>
        <w:t xml:space="preserve"> </w:t>
      </w:r>
      <w:r w:rsidRPr="000D2B24">
        <w:rPr>
          <w:sz w:val="24"/>
          <w:szCs w:val="24"/>
        </w:rPr>
        <w:t>совершенствование</w:t>
      </w:r>
      <w:r w:rsidRPr="000D2B24">
        <w:rPr>
          <w:spacing w:val="60"/>
          <w:sz w:val="24"/>
          <w:szCs w:val="24"/>
        </w:rPr>
        <w:t xml:space="preserve"> </w:t>
      </w:r>
      <w:r w:rsidRPr="000D2B24">
        <w:rPr>
          <w:sz w:val="24"/>
          <w:szCs w:val="24"/>
        </w:rPr>
        <w:t>навыков</w:t>
      </w:r>
      <w:r w:rsidRPr="000D2B24">
        <w:rPr>
          <w:spacing w:val="61"/>
          <w:sz w:val="24"/>
          <w:szCs w:val="24"/>
        </w:rPr>
        <w:t xml:space="preserve"> </w:t>
      </w:r>
      <w:r w:rsidRPr="000D2B24">
        <w:rPr>
          <w:sz w:val="24"/>
          <w:szCs w:val="24"/>
        </w:rPr>
        <w:t>общения</w:t>
      </w:r>
      <w:r w:rsidRPr="000D2B24">
        <w:rPr>
          <w:spacing w:val="60"/>
          <w:sz w:val="24"/>
          <w:szCs w:val="24"/>
        </w:rPr>
        <w:t xml:space="preserve"> </w:t>
      </w:r>
      <w:r w:rsidRPr="000D2B24">
        <w:rPr>
          <w:sz w:val="24"/>
          <w:szCs w:val="24"/>
        </w:rPr>
        <w:t>со</w:t>
      </w:r>
      <w:r w:rsidRPr="000D2B24">
        <w:rPr>
          <w:spacing w:val="64"/>
          <w:sz w:val="24"/>
          <w:szCs w:val="24"/>
        </w:rPr>
        <w:t xml:space="preserve"> </w:t>
      </w:r>
      <w:r w:rsidRPr="000D2B24">
        <w:rPr>
          <w:sz w:val="24"/>
          <w:szCs w:val="24"/>
        </w:rPr>
        <w:t>сверстниками</w:t>
      </w:r>
      <w:r w:rsidRPr="000D2B24">
        <w:rPr>
          <w:spacing w:val="62"/>
          <w:sz w:val="24"/>
          <w:szCs w:val="24"/>
        </w:rPr>
        <w:t xml:space="preserve"> </w:t>
      </w:r>
      <w:r w:rsidRPr="000D2B24">
        <w:rPr>
          <w:sz w:val="24"/>
          <w:szCs w:val="24"/>
        </w:rPr>
        <w:t>и</w:t>
      </w:r>
      <w:r w:rsidRPr="000D2B24">
        <w:rPr>
          <w:spacing w:val="62"/>
          <w:sz w:val="24"/>
          <w:szCs w:val="24"/>
        </w:rPr>
        <w:t xml:space="preserve"> </w:t>
      </w:r>
      <w:r w:rsidRPr="000D2B24">
        <w:rPr>
          <w:sz w:val="24"/>
          <w:szCs w:val="24"/>
        </w:rPr>
        <w:t>коммуникативных</w:t>
      </w:r>
      <w:r w:rsidR="000D2B24" w:rsidRPr="000D2B24">
        <w:rPr>
          <w:sz w:val="24"/>
          <w:szCs w:val="24"/>
        </w:rPr>
        <w:t xml:space="preserve"> </w:t>
      </w:r>
      <w:r w:rsidRPr="000D2B24">
        <w:rPr>
          <w:sz w:val="24"/>
          <w:szCs w:val="24"/>
        </w:rPr>
        <w:t>умений</w:t>
      </w:r>
      <w:r w:rsidRPr="000D2B24">
        <w:rPr>
          <w:spacing w:val="-3"/>
          <w:sz w:val="24"/>
          <w:szCs w:val="24"/>
        </w:rPr>
        <w:t xml:space="preserve"> </w:t>
      </w:r>
      <w:r w:rsidRPr="000D2B24">
        <w:rPr>
          <w:sz w:val="24"/>
          <w:szCs w:val="24"/>
        </w:rPr>
        <w:t>в</w:t>
      </w:r>
      <w:r w:rsidRPr="000D2B24">
        <w:rPr>
          <w:spacing w:val="-4"/>
          <w:sz w:val="24"/>
          <w:szCs w:val="24"/>
        </w:rPr>
        <w:t xml:space="preserve"> </w:t>
      </w:r>
      <w:r w:rsidRPr="000D2B24">
        <w:rPr>
          <w:sz w:val="24"/>
          <w:szCs w:val="24"/>
        </w:rPr>
        <w:t>разновозрастной</w:t>
      </w:r>
      <w:r w:rsidRPr="000D2B24">
        <w:rPr>
          <w:spacing w:val="-2"/>
          <w:sz w:val="24"/>
          <w:szCs w:val="24"/>
        </w:rPr>
        <w:t xml:space="preserve"> </w:t>
      </w:r>
      <w:r w:rsidRPr="000D2B24">
        <w:rPr>
          <w:sz w:val="24"/>
          <w:szCs w:val="24"/>
        </w:rPr>
        <w:t>школьной</w:t>
      </w:r>
      <w:r w:rsidRPr="000D2B24">
        <w:rPr>
          <w:spacing w:val="-3"/>
          <w:sz w:val="24"/>
          <w:szCs w:val="24"/>
        </w:rPr>
        <w:t xml:space="preserve"> </w:t>
      </w:r>
      <w:r w:rsidRPr="000D2B24">
        <w:rPr>
          <w:sz w:val="24"/>
          <w:szCs w:val="24"/>
        </w:rPr>
        <w:t>среде;</w:t>
      </w:r>
    </w:p>
    <w:p w14:paraId="0C351875" w14:textId="77777777" w:rsidR="00856648" w:rsidRPr="006A5BA7" w:rsidRDefault="00306BBF" w:rsidP="002E5551">
      <w:pPr>
        <w:pStyle w:val="a3"/>
        <w:numPr>
          <w:ilvl w:val="0"/>
          <w:numId w:val="59"/>
        </w:numPr>
        <w:ind w:right="510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жизнедеятельности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правил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безопасного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жизни;</w:t>
      </w:r>
    </w:p>
    <w:p w14:paraId="6BF7F733" w14:textId="77777777" w:rsidR="00856648" w:rsidRPr="006A5BA7" w:rsidRDefault="00306BBF" w:rsidP="002E5551">
      <w:pPr>
        <w:pStyle w:val="a3"/>
        <w:numPr>
          <w:ilvl w:val="0"/>
          <w:numId w:val="59"/>
        </w:numPr>
        <w:ind w:right="510"/>
        <w:rPr>
          <w:sz w:val="24"/>
          <w:szCs w:val="24"/>
        </w:rPr>
      </w:pPr>
      <w:r w:rsidRPr="006A5BA7">
        <w:rPr>
          <w:sz w:val="24"/>
          <w:szCs w:val="24"/>
        </w:rPr>
        <w:t>повышение    общей    культуры    обучающихся,    углубление    их    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8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1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6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проектно-исследовательской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18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возрастных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индивидуальных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 участников;</w:t>
      </w:r>
    </w:p>
    <w:p w14:paraId="22D3504C" w14:textId="77777777" w:rsidR="00856648" w:rsidRPr="006A5BA7" w:rsidRDefault="00306BBF" w:rsidP="002E5551">
      <w:pPr>
        <w:pStyle w:val="a3"/>
        <w:numPr>
          <w:ilvl w:val="0"/>
          <w:numId w:val="59"/>
        </w:numPr>
        <w:ind w:right="510"/>
        <w:rPr>
          <w:sz w:val="24"/>
          <w:szCs w:val="24"/>
        </w:rPr>
      </w:pP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совместной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сверстниками,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качеств,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обеспечивающих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успешность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коллективном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труде: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договариваться, подчиняться, руководить, проявлять инициативу, ответственность;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работы;</w:t>
      </w:r>
    </w:p>
    <w:p w14:paraId="1FBC3553" w14:textId="77777777" w:rsidR="00856648" w:rsidRPr="006A5BA7" w:rsidRDefault="00306BBF" w:rsidP="002E5551">
      <w:pPr>
        <w:pStyle w:val="a3"/>
        <w:numPr>
          <w:ilvl w:val="0"/>
          <w:numId w:val="59"/>
        </w:numPr>
        <w:ind w:right="510"/>
        <w:rPr>
          <w:sz w:val="24"/>
          <w:szCs w:val="24"/>
        </w:rPr>
      </w:pPr>
      <w:r w:rsidRPr="006A5BA7">
        <w:rPr>
          <w:sz w:val="24"/>
          <w:szCs w:val="24"/>
        </w:rPr>
        <w:t>поддержка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объединений,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ученического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самоуправления;</w:t>
      </w:r>
    </w:p>
    <w:p w14:paraId="12567018" w14:textId="77777777" w:rsidR="00856648" w:rsidRPr="006A5BA7" w:rsidRDefault="00306BBF" w:rsidP="002E5551">
      <w:pPr>
        <w:pStyle w:val="a3"/>
        <w:numPr>
          <w:ilvl w:val="0"/>
          <w:numId w:val="59"/>
        </w:numPr>
        <w:ind w:right="510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поведения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среде.</w:t>
      </w:r>
    </w:p>
    <w:p w14:paraId="19171260" w14:textId="77777777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личности обучающегося с учетом намеченных задач внеурочной деятельности. Все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формы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представляются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деятельностных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формулировках,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подчеркивает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 практико-ориентированные характеристики. При выборе направлений и отборе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обучения образовательная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учитывает:</w:t>
      </w:r>
    </w:p>
    <w:p w14:paraId="2528B58F" w14:textId="77777777" w:rsidR="00856648" w:rsidRPr="006A5BA7" w:rsidRDefault="00306BBF" w:rsidP="002E5551">
      <w:pPr>
        <w:pStyle w:val="a3"/>
        <w:numPr>
          <w:ilvl w:val="0"/>
          <w:numId w:val="60"/>
        </w:numPr>
        <w:ind w:right="510"/>
        <w:rPr>
          <w:sz w:val="24"/>
          <w:szCs w:val="24"/>
        </w:rPr>
      </w:pPr>
      <w:r w:rsidRPr="006A5BA7">
        <w:rPr>
          <w:sz w:val="24"/>
          <w:szCs w:val="24"/>
        </w:rPr>
        <w:t>особенности образовательной организации (условия функционирования, тип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школы,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особенности контингента,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кадровый состав);</w:t>
      </w:r>
    </w:p>
    <w:p w14:paraId="25C9E9C5" w14:textId="77777777" w:rsidR="00856648" w:rsidRPr="006A5BA7" w:rsidRDefault="00306BBF" w:rsidP="002E5551">
      <w:pPr>
        <w:pStyle w:val="a3"/>
        <w:numPr>
          <w:ilvl w:val="0"/>
          <w:numId w:val="60"/>
        </w:numPr>
        <w:ind w:right="510"/>
        <w:rPr>
          <w:sz w:val="24"/>
          <w:szCs w:val="24"/>
        </w:rPr>
      </w:pPr>
      <w:r w:rsidRPr="006A5BA7">
        <w:rPr>
          <w:sz w:val="24"/>
          <w:szCs w:val="24"/>
        </w:rPr>
        <w:t>результаты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диагностики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успеваемости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проблемы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 трудности 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деятельности;</w:t>
      </w:r>
    </w:p>
    <w:p w14:paraId="4E19F498" w14:textId="77777777" w:rsidR="00856648" w:rsidRPr="006A5BA7" w:rsidRDefault="00306BBF" w:rsidP="002E5551">
      <w:pPr>
        <w:pStyle w:val="a3"/>
        <w:numPr>
          <w:ilvl w:val="0"/>
          <w:numId w:val="60"/>
        </w:numPr>
        <w:ind w:right="510"/>
        <w:rPr>
          <w:sz w:val="24"/>
          <w:szCs w:val="24"/>
        </w:rPr>
      </w:pPr>
      <w:r w:rsidRPr="006A5BA7">
        <w:rPr>
          <w:sz w:val="24"/>
          <w:szCs w:val="24"/>
        </w:rPr>
        <w:t>возможность обеспечить условия для организации разнообразных внеурочных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 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содержательная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урочной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деятельностью;</w:t>
      </w:r>
    </w:p>
    <w:p w14:paraId="54C956BD" w14:textId="77777777" w:rsidR="00856648" w:rsidRPr="006A5BA7" w:rsidRDefault="00306BBF" w:rsidP="002E5551">
      <w:pPr>
        <w:pStyle w:val="a3"/>
        <w:numPr>
          <w:ilvl w:val="0"/>
          <w:numId w:val="60"/>
        </w:numPr>
        <w:ind w:right="510"/>
        <w:rPr>
          <w:sz w:val="24"/>
          <w:szCs w:val="24"/>
        </w:rPr>
      </w:pPr>
      <w:r w:rsidRPr="006A5BA7">
        <w:rPr>
          <w:sz w:val="24"/>
          <w:szCs w:val="24"/>
        </w:rPr>
        <w:t>особенности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информационно-образовательной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национальные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региона,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где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находится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организация.</w:t>
      </w:r>
    </w:p>
    <w:p w14:paraId="4B11839A" w14:textId="77777777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Возможные направления внеурочной деятельности и их содержательное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наполнение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являются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общими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ориентирами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не подлежат формальному копированию. При отборе направлений 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каждая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образовательная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ориентируется,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прежде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всего,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свои особенности функционирования, психолого-педагогические характеристики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2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2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потребности,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интересы  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уровни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успешности  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обучения.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привлекаться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родители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законные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отношений.</w:t>
      </w:r>
    </w:p>
    <w:p w14:paraId="79F276D8" w14:textId="77777777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Общий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объем</w:t>
      </w:r>
      <w:r w:rsidRPr="006A5BA7">
        <w:rPr>
          <w:spacing w:val="13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не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должен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превышать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10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часов</w:t>
      </w:r>
      <w:r w:rsidRPr="006A5BA7">
        <w:rPr>
          <w:spacing w:val="-67"/>
          <w:sz w:val="24"/>
          <w:szCs w:val="24"/>
        </w:rPr>
        <w:t xml:space="preserve"> </w:t>
      </w:r>
      <w:r w:rsidR="00716C01" w:rsidRPr="006A5BA7">
        <w:rPr>
          <w:spacing w:val="-67"/>
          <w:sz w:val="24"/>
          <w:szCs w:val="24"/>
        </w:rPr>
        <w:t xml:space="preserve">                            </w:t>
      </w:r>
      <w:r w:rsidRPr="006A5BA7">
        <w:rPr>
          <w:sz w:val="24"/>
          <w:szCs w:val="24"/>
        </w:rPr>
        <w:t>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неделю.</w:t>
      </w:r>
    </w:p>
    <w:p w14:paraId="65C63CBE" w14:textId="77777777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Один</w:t>
      </w:r>
      <w:r w:rsidRPr="006A5BA7">
        <w:rPr>
          <w:spacing w:val="16"/>
          <w:sz w:val="24"/>
          <w:szCs w:val="24"/>
        </w:rPr>
        <w:t xml:space="preserve"> </w:t>
      </w:r>
      <w:r w:rsidRPr="006A5BA7">
        <w:rPr>
          <w:sz w:val="24"/>
          <w:szCs w:val="24"/>
        </w:rPr>
        <w:t>час</w:t>
      </w:r>
      <w:r w:rsidRPr="006A5BA7">
        <w:rPr>
          <w:spacing w:val="8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83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неделю</w:t>
      </w:r>
      <w:r w:rsidRPr="006A5BA7">
        <w:rPr>
          <w:spacing w:val="8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отводит</w:t>
      </w:r>
      <w:r w:rsidR="003F2910" w:rsidRPr="006A5BA7">
        <w:rPr>
          <w:sz w:val="24"/>
          <w:szCs w:val="24"/>
        </w:rPr>
        <w:t>ся</w:t>
      </w:r>
      <w:r w:rsidRPr="006A5BA7">
        <w:rPr>
          <w:spacing w:val="82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83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внеурочное</w:t>
      </w:r>
      <w:r w:rsidRPr="006A5BA7">
        <w:rPr>
          <w:spacing w:val="84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занятие</w:t>
      </w:r>
      <w:r w:rsidR="003F2910" w:rsidRP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важном».</w:t>
      </w:r>
    </w:p>
    <w:p w14:paraId="01154408" w14:textId="77777777" w:rsidR="00856648" w:rsidRPr="006A5BA7" w:rsidRDefault="00306BBF" w:rsidP="006A5BA7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Внеурочные занятия «Разговоры о важном» направлены на 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ценностного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своей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родине   –   России,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населяющим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ее людям, ее уникальной истории, богатой природе и великой культуре. Внеурочные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должны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соответствующей внутренней позиции личности обучающегося, необходимой 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конструктивного 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ответственного поведения 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обществе.</w:t>
      </w:r>
    </w:p>
    <w:p w14:paraId="27DF95D0" w14:textId="77777777" w:rsidR="00856648" w:rsidRPr="006A5BA7" w:rsidRDefault="00306BBF" w:rsidP="006A5BA7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разговор</w:t>
      </w:r>
      <w:r w:rsidRPr="006A5BA7">
        <w:rPr>
          <w:spacing w:val="64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(или)</w:t>
      </w:r>
      <w:r w:rsidRPr="006A5BA7">
        <w:rPr>
          <w:spacing w:val="132"/>
          <w:sz w:val="24"/>
          <w:szCs w:val="24"/>
        </w:rPr>
        <w:t xml:space="preserve"> </w:t>
      </w:r>
      <w:r w:rsidRPr="006A5BA7">
        <w:rPr>
          <w:sz w:val="24"/>
          <w:szCs w:val="24"/>
        </w:rPr>
        <w:t>беседа</w:t>
      </w:r>
      <w:r w:rsidRPr="006A5BA7">
        <w:rPr>
          <w:spacing w:val="133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обучающимися.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Основные</w:t>
      </w:r>
      <w:r w:rsidRPr="006A5BA7">
        <w:rPr>
          <w:spacing w:val="13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33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связаны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с важнейшими аспектами жизни человека в современной России: знанием родной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пониманием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сложностей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мира, техническим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прогрессом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4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сохранением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природы,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ориентацией</w:t>
      </w:r>
      <w:r w:rsidRPr="006A5BA7">
        <w:rPr>
          <w:spacing w:val="25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мировой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художественной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культуре</w:t>
      </w:r>
      <w:r w:rsidR="003F2910" w:rsidRP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и      повседневной      культуре      поведения,      доброжелательным      отношением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окружающим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ответственным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отношением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собственным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поступкам.</w:t>
      </w:r>
    </w:p>
    <w:p w14:paraId="20AEBCE4" w14:textId="77777777"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Выбор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подчиняется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следующим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требованиям:</w:t>
      </w:r>
    </w:p>
    <w:p w14:paraId="6A9134F1" w14:textId="77777777" w:rsidR="00856648" w:rsidRPr="006A5BA7" w:rsidRDefault="00306BBF" w:rsidP="002E5551">
      <w:pPr>
        <w:pStyle w:val="a3"/>
        <w:numPr>
          <w:ilvl w:val="0"/>
          <w:numId w:val="61"/>
        </w:numPr>
        <w:ind w:right="510"/>
        <w:rPr>
          <w:sz w:val="24"/>
          <w:szCs w:val="24"/>
        </w:rPr>
      </w:pPr>
      <w:r w:rsidRPr="006A5BA7">
        <w:rPr>
          <w:sz w:val="24"/>
          <w:szCs w:val="24"/>
        </w:rPr>
        <w:t>целесообразность использования данной формы для решения поставленных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задач конкретного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направления;</w:t>
      </w:r>
    </w:p>
    <w:p w14:paraId="5FA8F1A4" w14:textId="6C8DEDD4" w:rsidR="00856648" w:rsidRPr="006A5BA7" w:rsidRDefault="00306BBF" w:rsidP="00271FED">
      <w:pPr>
        <w:pStyle w:val="a3"/>
        <w:numPr>
          <w:ilvl w:val="0"/>
          <w:numId w:val="61"/>
        </w:numPr>
        <w:ind w:right="510"/>
        <w:jc w:val="left"/>
        <w:rPr>
          <w:sz w:val="24"/>
          <w:szCs w:val="24"/>
        </w:rPr>
      </w:pPr>
      <w:r w:rsidRPr="006A5BA7">
        <w:rPr>
          <w:sz w:val="24"/>
          <w:szCs w:val="24"/>
        </w:rPr>
        <w:t>преобладание</w:t>
      </w:r>
      <w:r w:rsidR="00271FED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практико-ориентированных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обеспечивающих</w:t>
      </w:r>
      <w:r w:rsidR="00271FED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непосредственное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обучающегося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практической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деятельности,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том числе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совместной (парной,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групповой,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коллективной);</w:t>
      </w:r>
    </w:p>
    <w:p w14:paraId="6F4B1696" w14:textId="77777777" w:rsidR="00856648" w:rsidRPr="006A5BA7" w:rsidRDefault="00306BBF" w:rsidP="002E5551">
      <w:pPr>
        <w:pStyle w:val="a3"/>
        <w:numPr>
          <w:ilvl w:val="0"/>
          <w:numId w:val="61"/>
        </w:numPr>
        <w:ind w:right="510"/>
        <w:rPr>
          <w:sz w:val="24"/>
          <w:szCs w:val="24"/>
        </w:rPr>
      </w:pPr>
      <w:r w:rsidRPr="006A5BA7">
        <w:rPr>
          <w:sz w:val="24"/>
          <w:szCs w:val="24"/>
        </w:rPr>
        <w:t>учет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специфики   коммуникативной   деятельности,   которая   сопровождает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иное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направление внеучебной деятельности;</w:t>
      </w:r>
    </w:p>
    <w:p w14:paraId="2EAE7BEB" w14:textId="77777777" w:rsidR="00856648" w:rsidRPr="006A5BA7" w:rsidRDefault="00306BBF" w:rsidP="002E5551">
      <w:pPr>
        <w:pStyle w:val="a3"/>
        <w:numPr>
          <w:ilvl w:val="0"/>
          <w:numId w:val="61"/>
        </w:numPr>
        <w:ind w:right="510"/>
        <w:rPr>
          <w:sz w:val="24"/>
          <w:szCs w:val="24"/>
        </w:rPr>
      </w:pPr>
      <w:r w:rsidRPr="006A5BA7">
        <w:rPr>
          <w:sz w:val="24"/>
          <w:szCs w:val="24"/>
        </w:rPr>
        <w:t>использование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средств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информационно-коммуникационных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технологий.</w:t>
      </w:r>
    </w:p>
    <w:p w14:paraId="731704B8" w14:textId="2382D7E7" w:rsidR="000D2B24" w:rsidRDefault="000D2B24" w:rsidP="000D2B2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Формы внеурочной деятельности </w:t>
      </w:r>
    </w:p>
    <w:p w14:paraId="551D0459" w14:textId="77777777" w:rsidR="000D2B24" w:rsidRDefault="000D2B24" w:rsidP="000D2B2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Внеурочная деятельность может быть организована в следующих формах: </w:t>
      </w:r>
    </w:p>
    <w:p w14:paraId="553CADC3" w14:textId="77777777" w:rsidR="000D2B24" w:rsidRDefault="000D2B24" w:rsidP="000D2B2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экскурсии, </w:t>
      </w:r>
    </w:p>
    <w:p w14:paraId="13E2ED1B" w14:textId="77777777" w:rsidR="000D2B24" w:rsidRDefault="000D2B24" w:rsidP="000D2B2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клубы по интересам, </w:t>
      </w:r>
    </w:p>
    <w:p w14:paraId="03AEE16E" w14:textId="77777777" w:rsidR="000D2B24" w:rsidRDefault="000D2B24" w:rsidP="000D2B2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встречи, </w:t>
      </w:r>
    </w:p>
    <w:p w14:paraId="670AEA69" w14:textId="77777777" w:rsidR="000D2B24" w:rsidRDefault="000D2B24" w:rsidP="000D2B2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ролевые игры, </w:t>
      </w:r>
    </w:p>
    <w:p w14:paraId="28CFB9DA" w14:textId="77777777" w:rsidR="000D2B24" w:rsidRDefault="000D2B24" w:rsidP="000D2B2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реализация проектов, </w:t>
      </w:r>
    </w:p>
    <w:p w14:paraId="4419B5C3" w14:textId="77777777" w:rsidR="000D2B24" w:rsidRDefault="000D2B24" w:rsidP="000D2B2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кружки, секции, </w:t>
      </w:r>
    </w:p>
    <w:p w14:paraId="295EE451" w14:textId="77777777" w:rsidR="000D2B24" w:rsidRDefault="000D2B24" w:rsidP="000D2B2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выставки, </w:t>
      </w:r>
    </w:p>
    <w:p w14:paraId="3869AF2C" w14:textId="77777777" w:rsidR="000D2B24" w:rsidRDefault="000D2B24" w:rsidP="000D2B2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праздники, </w:t>
      </w:r>
    </w:p>
    <w:p w14:paraId="49720A38" w14:textId="77777777" w:rsidR="000D2B24" w:rsidRDefault="000D2B24" w:rsidP="000D2B2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представления, </w:t>
      </w:r>
    </w:p>
    <w:p w14:paraId="36FEDB03" w14:textId="77777777" w:rsidR="000D2B24" w:rsidRDefault="000D2B24" w:rsidP="000D2B2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соревнования </w:t>
      </w:r>
    </w:p>
    <w:p w14:paraId="13B8817F" w14:textId="77777777" w:rsidR="000D2B24" w:rsidRDefault="000D2B24" w:rsidP="000D2B2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Режим внеурочной деятельности </w:t>
      </w:r>
    </w:p>
    <w:p w14:paraId="284C989D" w14:textId="77777777" w:rsidR="000D2B24" w:rsidRDefault="000D2B24" w:rsidP="000D2B2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соответствии с санитарно-эпидемиологическими правилами и нормативами организован перерыв между последним уроком и началом занятий внеурочной деятельности. Продолжительность занятий внеурочной деятельности составляет 45 минут. Перерыв между занятиями внеурочной деятельности 20 минут. </w:t>
      </w:r>
    </w:p>
    <w:p w14:paraId="1D8790B6" w14:textId="77777777" w:rsidR="000D2B24" w:rsidRDefault="000D2B24" w:rsidP="000D2B2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обучающихся, посещающих занятия в организациях дополнительного образования (спортивных школах, музыкальных школах и др. организациях) количество часов внеурочной деятельности может быть сокращено. </w:t>
      </w:r>
    </w:p>
    <w:p w14:paraId="74C74924" w14:textId="77777777" w:rsidR="000D2B24" w:rsidRDefault="000D2B24" w:rsidP="000D2B2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Расписание внеурочных занятий составляется отдельно от расписания уроков. </w:t>
      </w:r>
    </w:p>
    <w:p w14:paraId="14ED9817" w14:textId="44E568C2" w:rsidR="00856648" w:rsidRDefault="000D2B24" w:rsidP="000D2B24">
      <w:pPr>
        <w:ind w:right="510"/>
        <w:jc w:val="both"/>
        <w:rPr>
          <w:sz w:val="23"/>
          <w:szCs w:val="23"/>
        </w:rPr>
      </w:pPr>
      <w:r>
        <w:rPr>
          <w:sz w:val="23"/>
          <w:szCs w:val="23"/>
        </w:rPr>
        <w:t>Занятия внеурочной деятельности реализуются за счет бюджетного финансирования</w:t>
      </w:r>
    </w:p>
    <w:p w14:paraId="2FF0A9E7" w14:textId="27A7E64E" w:rsidR="000D2B24" w:rsidRDefault="000D2B24" w:rsidP="000D2B24">
      <w:pPr>
        <w:ind w:right="510"/>
        <w:jc w:val="both"/>
        <w:rPr>
          <w:sz w:val="23"/>
          <w:szCs w:val="23"/>
        </w:rPr>
      </w:pPr>
    </w:p>
    <w:p w14:paraId="6F3B0F55" w14:textId="193F694B" w:rsidR="000D2B24" w:rsidRDefault="000D2B24" w:rsidP="000D2B24">
      <w:pPr>
        <w:ind w:right="510"/>
        <w:jc w:val="both"/>
        <w:rPr>
          <w:b/>
          <w:bCs/>
          <w:sz w:val="24"/>
          <w:szCs w:val="24"/>
        </w:rPr>
      </w:pPr>
      <w:r w:rsidRPr="000D2B24">
        <w:rPr>
          <w:b/>
          <w:bCs/>
          <w:sz w:val="24"/>
          <w:szCs w:val="24"/>
        </w:rPr>
        <w:t>Содержательное наполнение внеурочной деятельности</w:t>
      </w:r>
    </w:p>
    <w:p w14:paraId="30B72EC0" w14:textId="438C957B" w:rsidR="000D2B24" w:rsidRDefault="000D2B24" w:rsidP="000D2B24">
      <w:pPr>
        <w:ind w:right="510"/>
        <w:jc w:val="both"/>
        <w:rPr>
          <w:b/>
          <w:bCs/>
          <w:sz w:val="24"/>
          <w:szCs w:val="24"/>
        </w:rPr>
      </w:pPr>
    </w:p>
    <w:p w14:paraId="66C3737E" w14:textId="77777777" w:rsidR="000D2B24" w:rsidRDefault="000D2B24" w:rsidP="000D2B2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Часы внеурочной деятельности используются на социальное, творческое, интеллектуальное, общекультурное, физическое, гражданско-патриотическое развитие обучающихся, создавая условия для их самореализации и осуществляя педагогическую поддержку в преодолении ими трудностей в обучении и социализации. 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образовательной организации. </w:t>
      </w:r>
    </w:p>
    <w:p w14:paraId="034F68C7" w14:textId="1D65AB6C" w:rsidR="000D2B24" w:rsidRDefault="000D2B24" w:rsidP="000D2B24">
      <w:pPr>
        <w:ind w:right="510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Планирование внеурочной деятельности</w:t>
      </w:r>
    </w:p>
    <w:p w14:paraId="606E1A49" w14:textId="00A122AA" w:rsidR="000D2B24" w:rsidRDefault="000D2B24" w:rsidP="000D2B24">
      <w:pPr>
        <w:ind w:right="510"/>
        <w:jc w:val="both"/>
        <w:rPr>
          <w:b/>
          <w:bCs/>
          <w:sz w:val="23"/>
          <w:szCs w:val="23"/>
        </w:rPr>
      </w:pPr>
    </w:p>
    <w:tbl>
      <w:tblPr>
        <w:tblStyle w:val="a9"/>
        <w:tblW w:w="10201" w:type="dxa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701"/>
        <w:gridCol w:w="1701"/>
        <w:gridCol w:w="1418"/>
        <w:gridCol w:w="1276"/>
        <w:gridCol w:w="1842"/>
      </w:tblGrid>
      <w:tr w:rsidR="000D2B24" w:rsidRPr="002F3F29" w14:paraId="0A75A904" w14:textId="77777777" w:rsidTr="00815DE2">
        <w:tc>
          <w:tcPr>
            <w:tcW w:w="568" w:type="dxa"/>
          </w:tcPr>
          <w:p w14:paraId="15A1B5B1" w14:textId="77777777" w:rsidR="000D2B24" w:rsidRPr="00271FED" w:rsidRDefault="000D2B24" w:rsidP="000D2B24">
            <w:pPr>
              <w:jc w:val="center"/>
              <w:rPr>
                <w:b/>
                <w:sz w:val="24"/>
                <w:szCs w:val="24"/>
              </w:rPr>
            </w:pPr>
            <w:r w:rsidRPr="00271FED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695" w:type="dxa"/>
          </w:tcPr>
          <w:p w14:paraId="77C3F4A1" w14:textId="77777777" w:rsidR="000D2B24" w:rsidRPr="00271FED" w:rsidRDefault="000D2B24" w:rsidP="000D2B24">
            <w:pPr>
              <w:jc w:val="center"/>
              <w:rPr>
                <w:b/>
                <w:sz w:val="24"/>
                <w:szCs w:val="24"/>
              </w:rPr>
            </w:pPr>
            <w:r w:rsidRPr="00271FED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1701" w:type="dxa"/>
          </w:tcPr>
          <w:p w14:paraId="338CC092" w14:textId="77777777" w:rsidR="000D2B24" w:rsidRPr="00271FED" w:rsidRDefault="000D2B24" w:rsidP="000D2B24">
            <w:pPr>
              <w:jc w:val="center"/>
              <w:rPr>
                <w:b/>
                <w:sz w:val="24"/>
                <w:szCs w:val="24"/>
              </w:rPr>
            </w:pPr>
            <w:r w:rsidRPr="00271FED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</w:tcPr>
          <w:p w14:paraId="39C47316" w14:textId="77777777" w:rsidR="000D2B24" w:rsidRPr="00271FED" w:rsidRDefault="000D2B24" w:rsidP="000D2B24">
            <w:pPr>
              <w:jc w:val="center"/>
              <w:rPr>
                <w:b/>
                <w:sz w:val="24"/>
                <w:szCs w:val="24"/>
              </w:rPr>
            </w:pPr>
            <w:r w:rsidRPr="00271FED">
              <w:rPr>
                <w:b/>
                <w:sz w:val="24"/>
                <w:szCs w:val="24"/>
              </w:rPr>
              <w:t>Дни работы</w:t>
            </w:r>
          </w:p>
        </w:tc>
        <w:tc>
          <w:tcPr>
            <w:tcW w:w="1418" w:type="dxa"/>
          </w:tcPr>
          <w:p w14:paraId="407FE8DC" w14:textId="77777777" w:rsidR="000D2B24" w:rsidRPr="00271FED" w:rsidRDefault="000D2B24" w:rsidP="000D2B24">
            <w:pPr>
              <w:jc w:val="center"/>
              <w:rPr>
                <w:b/>
                <w:sz w:val="24"/>
                <w:szCs w:val="24"/>
              </w:rPr>
            </w:pPr>
            <w:r w:rsidRPr="00271FED">
              <w:rPr>
                <w:b/>
                <w:sz w:val="24"/>
                <w:szCs w:val="24"/>
              </w:rPr>
              <w:t>Время работы</w:t>
            </w:r>
          </w:p>
        </w:tc>
        <w:tc>
          <w:tcPr>
            <w:tcW w:w="1276" w:type="dxa"/>
          </w:tcPr>
          <w:p w14:paraId="06151FE9" w14:textId="77777777" w:rsidR="000D2B24" w:rsidRPr="00271FED" w:rsidRDefault="000D2B24" w:rsidP="000D2B24">
            <w:pPr>
              <w:jc w:val="center"/>
              <w:rPr>
                <w:b/>
                <w:sz w:val="24"/>
                <w:szCs w:val="24"/>
              </w:rPr>
            </w:pPr>
            <w:r w:rsidRPr="00271FED">
              <w:rPr>
                <w:b/>
                <w:sz w:val="24"/>
                <w:szCs w:val="24"/>
              </w:rPr>
              <w:t>Количество обучающихся</w:t>
            </w:r>
          </w:p>
        </w:tc>
        <w:tc>
          <w:tcPr>
            <w:tcW w:w="1842" w:type="dxa"/>
          </w:tcPr>
          <w:p w14:paraId="7375D4E7" w14:textId="77777777" w:rsidR="000D2B24" w:rsidRPr="00271FED" w:rsidRDefault="000D2B24" w:rsidP="000D2B24">
            <w:pPr>
              <w:jc w:val="center"/>
              <w:rPr>
                <w:b/>
                <w:sz w:val="24"/>
                <w:szCs w:val="24"/>
              </w:rPr>
            </w:pPr>
            <w:r w:rsidRPr="00271FED">
              <w:rPr>
                <w:b/>
                <w:sz w:val="24"/>
                <w:szCs w:val="24"/>
              </w:rPr>
              <w:t>Учитель</w:t>
            </w:r>
          </w:p>
        </w:tc>
      </w:tr>
      <w:tr w:rsidR="000D2B24" w:rsidRPr="002F3F29" w14:paraId="1653A807" w14:textId="77777777" w:rsidTr="000D2B24">
        <w:tc>
          <w:tcPr>
            <w:tcW w:w="10201" w:type="dxa"/>
            <w:gridSpan w:val="7"/>
          </w:tcPr>
          <w:p w14:paraId="5EE1C51C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 w:rsidRPr="002F3F29">
              <w:rPr>
                <w:b/>
                <w:sz w:val="24"/>
                <w:szCs w:val="24"/>
              </w:rPr>
              <w:t>1 класс</w:t>
            </w:r>
          </w:p>
        </w:tc>
      </w:tr>
      <w:tr w:rsidR="000D2B24" w:rsidRPr="002F3F29" w14:paraId="7DC610E5" w14:textId="77777777" w:rsidTr="00815DE2">
        <w:tc>
          <w:tcPr>
            <w:tcW w:w="568" w:type="dxa"/>
          </w:tcPr>
          <w:p w14:paraId="2261DAC1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1.</w:t>
            </w:r>
          </w:p>
        </w:tc>
        <w:tc>
          <w:tcPr>
            <w:tcW w:w="1695" w:type="dxa"/>
          </w:tcPr>
          <w:p w14:paraId="1F11D92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701" w:type="dxa"/>
          </w:tcPr>
          <w:p w14:paraId="0AC4B27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Уроки здоровья</w:t>
            </w:r>
          </w:p>
        </w:tc>
        <w:tc>
          <w:tcPr>
            <w:tcW w:w="1701" w:type="dxa"/>
          </w:tcPr>
          <w:p w14:paraId="36FF5E64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Пятница</w:t>
            </w:r>
          </w:p>
        </w:tc>
        <w:tc>
          <w:tcPr>
            <w:tcW w:w="1418" w:type="dxa"/>
          </w:tcPr>
          <w:p w14:paraId="7DD4F006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13.25-13.55</w:t>
            </w:r>
          </w:p>
          <w:p w14:paraId="6D09243E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14.00-14.30</w:t>
            </w:r>
          </w:p>
        </w:tc>
        <w:tc>
          <w:tcPr>
            <w:tcW w:w="1276" w:type="dxa"/>
          </w:tcPr>
          <w:p w14:paraId="12C0475A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14:paraId="757DFFAA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Сычёва Л.А.</w:t>
            </w:r>
          </w:p>
        </w:tc>
      </w:tr>
      <w:tr w:rsidR="000D2B24" w:rsidRPr="002F3F29" w14:paraId="004BD291" w14:textId="77777777" w:rsidTr="00815DE2">
        <w:tc>
          <w:tcPr>
            <w:tcW w:w="568" w:type="dxa"/>
          </w:tcPr>
          <w:p w14:paraId="32831003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2.</w:t>
            </w:r>
          </w:p>
          <w:p w14:paraId="690A0F71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14:paraId="41FF3F6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1701" w:type="dxa"/>
          </w:tcPr>
          <w:p w14:paraId="7830856B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Разговоры о важном</w:t>
            </w:r>
          </w:p>
          <w:p w14:paraId="787B57BF" w14:textId="77777777" w:rsidR="000D2B24" w:rsidRDefault="000D2B24" w:rsidP="000D2B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Орлята России</w:t>
            </w:r>
          </w:p>
          <w:p w14:paraId="2EE24096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ОПК</w:t>
            </w:r>
          </w:p>
        </w:tc>
        <w:tc>
          <w:tcPr>
            <w:tcW w:w="1701" w:type="dxa"/>
          </w:tcPr>
          <w:p w14:paraId="38D47A42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Понедельник</w:t>
            </w:r>
          </w:p>
          <w:p w14:paraId="4A62FF8E" w14:textId="77777777" w:rsidR="000D2B24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Понедельник</w:t>
            </w:r>
          </w:p>
          <w:p w14:paraId="52F2D2A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Вторник</w:t>
            </w:r>
          </w:p>
        </w:tc>
        <w:tc>
          <w:tcPr>
            <w:tcW w:w="1418" w:type="dxa"/>
          </w:tcPr>
          <w:p w14:paraId="488882B3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8.30.-9.15</w:t>
            </w:r>
          </w:p>
          <w:p w14:paraId="380AD6AF" w14:textId="77777777" w:rsidR="000D2B24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13.25-13.55</w:t>
            </w:r>
          </w:p>
          <w:p w14:paraId="12DAC042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13.05-13.35</w:t>
            </w:r>
          </w:p>
        </w:tc>
        <w:tc>
          <w:tcPr>
            <w:tcW w:w="1276" w:type="dxa"/>
          </w:tcPr>
          <w:p w14:paraId="6D0E5ECB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5</w:t>
            </w:r>
          </w:p>
          <w:p w14:paraId="5B578223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4728643D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Сычёва Л.А.</w:t>
            </w:r>
          </w:p>
          <w:p w14:paraId="739A44BC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</w:tc>
      </w:tr>
      <w:tr w:rsidR="000D2B24" w:rsidRPr="002F3F29" w14:paraId="0897A930" w14:textId="77777777" w:rsidTr="00815DE2">
        <w:tc>
          <w:tcPr>
            <w:tcW w:w="568" w:type="dxa"/>
          </w:tcPr>
          <w:p w14:paraId="77D9B84C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3.</w:t>
            </w:r>
          </w:p>
        </w:tc>
        <w:tc>
          <w:tcPr>
            <w:tcW w:w="1695" w:type="dxa"/>
          </w:tcPr>
          <w:p w14:paraId="76804194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Социальное</w:t>
            </w:r>
          </w:p>
        </w:tc>
        <w:tc>
          <w:tcPr>
            <w:tcW w:w="1701" w:type="dxa"/>
          </w:tcPr>
          <w:p w14:paraId="3160D0AA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Учимся создавать проект</w:t>
            </w:r>
          </w:p>
        </w:tc>
        <w:tc>
          <w:tcPr>
            <w:tcW w:w="1701" w:type="dxa"/>
          </w:tcPr>
          <w:p w14:paraId="6A31D402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Среда</w:t>
            </w:r>
          </w:p>
        </w:tc>
        <w:tc>
          <w:tcPr>
            <w:tcW w:w="1418" w:type="dxa"/>
          </w:tcPr>
          <w:p w14:paraId="149F512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11.25-11.55</w:t>
            </w:r>
          </w:p>
          <w:p w14:paraId="3EF92BBF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12.00-12.30</w:t>
            </w:r>
          </w:p>
        </w:tc>
        <w:tc>
          <w:tcPr>
            <w:tcW w:w="1276" w:type="dxa"/>
          </w:tcPr>
          <w:p w14:paraId="78100B6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14:paraId="1A92B0DC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Сычёва Л.А.</w:t>
            </w:r>
          </w:p>
        </w:tc>
      </w:tr>
      <w:tr w:rsidR="000D2B24" w:rsidRPr="002F3F29" w14:paraId="18192299" w14:textId="77777777" w:rsidTr="00815DE2">
        <w:tc>
          <w:tcPr>
            <w:tcW w:w="568" w:type="dxa"/>
          </w:tcPr>
          <w:p w14:paraId="3D4251EE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4.</w:t>
            </w:r>
          </w:p>
          <w:p w14:paraId="344DF9D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14:paraId="2E7699E7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1701" w:type="dxa"/>
          </w:tcPr>
          <w:p w14:paraId="16FB02DF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Очумелые ручки</w:t>
            </w:r>
          </w:p>
          <w:p w14:paraId="36A9D13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  <w:p w14:paraId="2BCC31A1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398B0A0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  <w:p w14:paraId="23BCBA60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  <w:p w14:paraId="1A46BCF5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26CBD2CE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13.25-14.25</w:t>
            </w:r>
          </w:p>
          <w:p w14:paraId="7462ED78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  <w:p w14:paraId="123CFD1F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8C750B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5</w:t>
            </w:r>
          </w:p>
          <w:p w14:paraId="2170A77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  <w:p w14:paraId="79D56D66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0BD2D4D9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  <w:p w14:paraId="323C46CD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Сычёва Л.А.</w:t>
            </w:r>
          </w:p>
          <w:p w14:paraId="4D74E244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</w:tc>
      </w:tr>
      <w:tr w:rsidR="000D2B24" w:rsidRPr="002F3F29" w14:paraId="30F70E8F" w14:textId="77777777" w:rsidTr="00815DE2">
        <w:tc>
          <w:tcPr>
            <w:tcW w:w="568" w:type="dxa"/>
          </w:tcPr>
          <w:p w14:paraId="1750FD8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5.</w:t>
            </w:r>
          </w:p>
        </w:tc>
        <w:tc>
          <w:tcPr>
            <w:tcW w:w="1695" w:type="dxa"/>
          </w:tcPr>
          <w:p w14:paraId="191B1BDB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1701" w:type="dxa"/>
          </w:tcPr>
          <w:p w14:paraId="4008650B" w14:textId="77777777" w:rsidR="000D2B24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Хочу всё знать</w:t>
            </w:r>
          </w:p>
          <w:p w14:paraId="1D193196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A90121E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Вторник</w:t>
            </w:r>
          </w:p>
        </w:tc>
        <w:tc>
          <w:tcPr>
            <w:tcW w:w="1418" w:type="dxa"/>
          </w:tcPr>
          <w:p w14:paraId="341405CE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12.30-13.0</w:t>
            </w:r>
            <w:r w:rsidRPr="002F3F29">
              <w:rPr>
                <w:sz w:val="24"/>
                <w:szCs w:val="24"/>
              </w:rPr>
              <w:t>0</w:t>
            </w:r>
          </w:p>
          <w:p w14:paraId="7F2F81CE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C93B11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14:paraId="28FDF043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Сычёва Л.А.</w:t>
            </w:r>
          </w:p>
        </w:tc>
      </w:tr>
      <w:tr w:rsidR="000D2B24" w:rsidRPr="002F3F29" w14:paraId="576A5531" w14:textId="77777777" w:rsidTr="000D2B24">
        <w:tc>
          <w:tcPr>
            <w:tcW w:w="10201" w:type="dxa"/>
            <w:gridSpan w:val="7"/>
          </w:tcPr>
          <w:p w14:paraId="10F66416" w14:textId="77777777" w:rsidR="000D2B24" w:rsidRPr="002F3F29" w:rsidRDefault="000D2B24" w:rsidP="000D2B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 w:rsidRPr="002F3F29">
              <w:rPr>
                <w:b/>
                <w:sz w:val="24"/>
                <w:szCs w:val="24"/>
              </w:rPr>
              <w:t>2 класс</w:t>
            </w:r>
          </w:p>
        </w:tc>
      </w:tr>
      <w:tr w:rsidR="000D2B24" w:rsidRPr="002F3F29" w14:paraId="67E5F81C" w14:textId="77777777" w:rsidTr="00815DE2">
        <w:trPr>
          <w:trHeight w:val="337"/>
        </w:trPr>
        <w:tc>
          <w:tcPr>
            <w:tcW w:w="568" w:type="dxa"/>
          </w:tcPr>
          <w:p w14:paraId="2553114B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6.</w:t>
            </w:r>
          </w:p>
        </w:tc>
        <w:tc>
          <w:tcPr>
            <w:tcW w:w="1695" w:type="dxa"/>
          </w:tcPr>
          <w:p w14:paraId="7ECB3193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701" w:type="dxa"/>
          </w:tcPr>
          <w:p w14:paraId="5439D19B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Уроки здоровья</w:t>
            </w:r>
          </w:p>
        </w:tc>
        <w:tc>
          <w:tcPr>
            <w:tcW w:w="1701" w:type="dxa"/>
          </w:tcPr>
          <w:p w14:paraId="492B153A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Пятница</w:t>
            </w:r>
          </w:p>
        </w:tc>
        <w:tc>
          <w:tcPr>
            <w:tcW w:w="1418" w:type="dxa"/>
          </w:tcPr>
          <w:p w14:paraId="14DA3DD2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13.25-13.55</w:t>
            </w:r>
          </w:p>
          <w:p w14:paraId="13825C6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14.00-14.30</w:t>
            </w:r>
          </w:p>
        </w:tc>
        <w:tc>
          <w:tcPr>
            <w:tcW w:w="1276" w:type="dxa"/>
          </w:tcPr>
          <w:p w14:paraId="0B1FE7B0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6207FF9C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Королёва Е.В.</w:t>
            </w:r>
          </w:p>
        </w:tc>
      </w:tr>
      <w:tr w:rsidR="000D2B24" w:rsidRPr="002F3F29" w14:paraId="6B89699C" w14:textId="77777777" w:rsidTr="00815DE2">
        <w:tc>
          <w:tcPr>
            <w:tcW w:w="568" w:type="dxa"/>
          </w:tcPr>
          <w:p w14:paraId="7C6C2E5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7.</w:t>
            </w:r>
          </w:p>
          <w:p w14:paraId="5D3B06EA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14:paraId="3C851F24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1701" w:type="dxa"/>
          </w:tcPr>
          <w:p w14:paraId="5A0883A4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Разговор о важном</w:t>
            </w:r>
          </w:p>
          <w:p w14:paraId="13AF0312" w14:textId="77777777" w:rsidR="000D2B24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ОПК</w:t>
            </w:r>
          </w:p>
          <w:p w14:paraId="3C1590DF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Орлята России</w:t>
            </w:r>
          </w:p>
        </w:tc>
        <w:tc>
          <w:tcPr>
            <w:tcW w:w="1701" w:type="dxa"/>
          </w:tcPr>
          <w:p w14:paraId="226391DB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Понедельник</w:t>
            </w:r>
          </w:p>
          <w:p w14:paraId="60DF460A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Четверг</w:t>
            </w:r>
          </w:p>
        </w:tc>
        <w:tc>
          <w:tcPr>
            <w:tcW w:w="1418" w:type="dxa"/>
          </w:tcPr>
          <w:p w14:paraId="708ED26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8.30-9.15</w:t>
            </w:r>
          </w:p>
          <w:p w14:paraId="322AEBC0" w14:textId="77777777" w:rsidR="000D2B24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13.25-13.55</w:t>
            </w:r>
          </w:p>
          <w:p w14:paraId="33A2E3EA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14.00- 14.30</w:t>
            </w:r>
          </w:p>
        </w:tc>
        <w:tc>
          <w:tcPr>
            <w:tcW w:w="1276" w:type="dxa"/>
          </w:tcPr>
          <w:p w14:paraId="0B0E6692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  <w:p w14:paraId="4281AB5B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0397A45E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Королёва Е.В.</w:t>
            </w:r>
          </w:p>
        </w:tc>
      </w:tr>
      <w:tr w:rsidR="000D2B24" w:rsidRPr="002F3F29" w14:paraId="23C80915" w14:textId="77777777" w:rsidTr="00815DE2">
        <w:tc>
          <w:tcPr>
            <w:tcW w:w="568" w:type="dxa"/>
          </w:tcPr>
          <w:p w14:paraId="11A5801C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8.</w:t>
            </w:r>
          </w:p>
        </w:tc>
        <w:tc>
          <w:tcPr>
            <w:tcW w:w="1695" w:type="dxa"/>
          </w:tcPr>
          <w:p w14:paraId="15305E2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Социальное</w:t>
            </w:r>
          </w:p>
        </w:tc>
        <w:tc>
          <w:tcPr>
            <w:tcW w:w="1701" w:type="dxa"/>
          </w:tcPr>
          <w:p w14:paraId="7B98EFE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Учимся создавать проект</w:t>
            </w:r>
          </w:p>
        </w:tc>
        <w:tc>
          <w:tcPr>
            <w:tcW w:w="1701" w:type="dxa"/>
          </w:tcPr>
          <w:p w14:paraId="35388D25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Вторник</w:t>
            </w:r>
          </w:p>
        </w:tc>
        <w:tc>
          <w:tcPr>
            <w:tcW w:w="1418" w:type="dxa"/>
          </w:tcPr>
          <w:p w14:paraId="558B93A4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13.25-13.55</w:t>
            </w:r>
          </w:p>
          <w:p w14:paraId="66ABD431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14.00-14.30</w:t>
            </w:r>
          </w:p>
        </w:tc>
        <w:tc>
          <w:tcPr>
            <w:tcW w:w="1276" w:type="dxa"/>
          </w:tcPr>
          <w:p w14:paraId="68F83EEE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16931637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Королёва Е.В.</w:t>
            </w:r>
          </w:p>
        </w:tc>
      </w:tr>
      <w:tr w:rsidR="000D2B24" w:rsidRPr="002F3F29" w14:paraId="3B5415E4" w14:textId="77777777" w:rsidTr="00815DE2">
        <w:tc>
          <w:tcPr>
            <w:tcW w:w="568" w:type="dxa"/>
          </w:tcPr>
          <w:p w14:paraId="4C1140F2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9.</w:t>
            </w:r>
          </w:p>
          <w:p w14:paraId="4CF5675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  <w:p w14:paraId="7D8A763A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14:paraId="43E6986A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1701" w:type="dxa"/>
          </w:tcPr>
          <w:p w14:paraId="0071F267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Очумелые ручки</w:t>
            </w:r>
          </w:p>
          <w:p w14:paraId="2E6D0F5E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  <w:p w14:paraId="28F35A99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AE76F92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Среда</w:t>
            </w:r>
          </w:p>
          <w:p w14:paraId="3BAFF6EA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  <w:p w14:paraId="68A03A0C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65DFC802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13.25-13.55</w:t>
            </w:r>
          </w:p>
          <w:p w14:paraId="5508D2E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14.00-14.30</w:t>
            </w:r>
          </w:p>
          <w:p w14:paraId="4E901AD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962C762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  <w:p w14:paraId="2D87B832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4</w:t>
            </w:r>
          </w:p>
          <w:p w14:paraId="4AB2157A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2CEED5D1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  <w:p w14:paraId="618D8D5D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Королёва Е.В.</w:t>
            </w:r>
          </w:p>
          <w:p w14:paraId="0E750BD8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</w:tc>
      </w:tr>
      <w:tr w:rsidR="000D2B24" w:rsidRPr="002F3F29" w14:paraId="20CB0238" w14:textId="77777777" w:rsidTr="00815DE2">
        <w:tc>
          <w:tcPr>
            <w:tcW w:w="568" w:type="dxa"/>
          </w:tcPr>
          <w:p w14:paraId="23D89D0D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10.</w:t>
            </w:r>
          </w:p>
        </w:tc>
        <w:tc>
          <w:tcPr>
            <w:tcW w:w="1695" w:type="dxa"/>
          </w:tcPr>
          <w:p w14:paraId="480DD1AA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1701" w:type="dxa"/>
          </w:tcPr>
          <w:p w14:paraId="55314DB5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Хочу всё знать</w:t>
            </w:r>
          </w:p>
        </w:tc>
        <w:tc>
          <w:tcPr>
            <w:tcW w:w="1701" w:type="dxa"/>
          </w:tcPr>
          <w:p w14:paraId="5F7F089F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Понедельник</w:t>
            </w:r>
          </w:p>
        </w:tc>
        <w:tc>
          <w:tcPr>
            <w:tcW w:w="1418" w:type="dxa"/>
          </w:tcPr>
          <w:p w14:paraId="277A9CDF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13.25-13.55</w:t>
            </w:r>
          </w:p>
          <w:p w14:paraId="25E0DA13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14.00-14.30</w:t>
            </w:r>
          </w:p>
        </w:tc>
        <w:tc>
          <w:tcPr>
            <w:tcW w:w="1276" w:type="dxa"/>
          </w:tcPr>
          <w:p w14:paraId="3E1AD42F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264ADB47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Королёва Е.В.</w:t>
            </w:r>
          </w:p>
        </w:tc>
      </w:tr>
      <w:tr w:rsidR="000D2B24" w:rsidRPr="002F3F29" w14:paraId="34379345" w14:textId="77777777" w:rsidTr="000D2B24">
        <w:tc>
          <w:tcPr>
            <w:tcW w:w="10201" w:type="dxa"/>
            <w:gridSpan w:val="7"/>
          </w:tcPr>
          <w:p w14:paraId="2720E680" w14:textId="77777777" w:rsidR="000D2B24" w:rsidRPr="002F3F29" w:rsidRDefault="000D2B24" w:rsidP="000D2B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 w:rsidRPr="002F3F29">
              <w:rPr>
                <w:b/>
                <w:sz w:val="24"/>
                <w:szCs w:val="24"/>
              </w:rPr>
              <w:t>3 класс</w:t>
            </w:r>
          </w:p>
        </w:tc>
      </w:tr>
      <w:tr w:rsidR="000D2B24" w:rsidRPr="002F3F29" w14:paraId="064FA5AB" w14:textId="77777777" w:rsidTr="00815DE2">
        <w:tc>
          <w:tcPr>
            <w:tcW w:w="568" w:type="dxa"/>
          </w:tcPr>
          <w:p w14:paraId="53197E94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11.</w:t>
            </w:r>
          </w:p>
        </w:tc>
        <w:tc>
          <w:tcPr>
            <w:tcW w:w="1695" w:type="dxa"/>
          </w:tcPr>
          <w:p w14:paraId="1419DCAB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701" w:type="dxa"/>
          </w:tcPr>
          <w:p w14:paraId="3F334AFC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Уроки здоровья</w:t>
            </w:r>
          </w:p>
        </w:tc>
        <w:tc>
          <w:tcPr>
            <w:tcW w:w="1701" w:type="dxa"/>
          </w:tcPr>
          <w:p w14:paraId="2DD08E9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Пятница</w:t>
            </w:r>
          </w:p>
        </w:tc>
        <w:tc>
          <w:tcPr>
            <w:tcW w:w="1418" w:type="dxa"/>
          </w:tcPr>
          <w:p w14:paraId="34FB5062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13.25-13.55</w:t>
            </w:r>
          </w:p>
          <w:p w14:paraId="2847A06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14.00-14.30</w:t>
            </w:r>
          </w:p>
        </w:tc>
        <w:tc>
          <w:tcPr>
            <w:tcW w:w="1276" w:type="dxa"/>
          </w:tcPr>
          <w:p w14:paraId="5EE1A9B2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1237EB6E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Артемьева И.Н.</w:t>
            </w:r>
          </w:p>
        </w:tc>
      </w:tr>
      <w:tr w:rsidR="000D2B24" w:rsidRPr="002F3F29" w14:paraId="3304DFF7" w14:textId="77777777" w:rsidTr="00815DE2">
        <w:tc>
          <w:tcPr>
            <w:tcW w:w="568" w:type="dxa"/>
          </w:tcPr>
          <w:p w14:paraId="38934845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12.</w:t>
            </w:r>
          </w:p>
          <w:p w14:paraId="05484CEC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14:paraId="41BBA2A5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1701" w:type="dxa"/>
          </w:tcPr>
          <w:p w14:paraId="565B7486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Разговоры о важном</w:t>
            </w:r>
          </w:p>
          <w:p w14:paraId="0D9217B1" w14:textId="77777777" w:rsidR="000D2B24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ОПК</w:t>
            </w:r>
          </w:p>
          <w:p w14:paraId="38A3A111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Орлята России</w:t>
            </w:r>
          </w:p>
        </w:tc>
        <w:tc>
          <w:tcPr>
            <w:tcW w:w="1701" w:type="dxa"/>
          </w:tcPr>
          <w:p w14:paraId="7866D2C1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Понедельник</w:t>
            </w:r>
          </w:p>
          <w:p w14:paraId="1BB01E31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Понедельник</w:t>
            </w:r>
          </w:p>
        </w:tc>
        <w:tc>
          <w:tcPr>
            <w:tcW w:w="1418" w:type="dxa"/>
          </w:tcPr>
          <w:p w14:paraId="4E82FCD1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8.30-9.15</w:t>
            </w:r>
          </w:p>
          <w:p w14:paraId="1229AE8D" w14:textId="77777777" w:rsidR="000D2B24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13.25-13.55</w:t>
            </w:r>
          </w:p>
          <w:p w14:paraId="641A1BC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14.00-14.30 </w:t>
            </w:r>
          </w:p>
        </w:tc>
        <w:tc>
          <w:tcPr>
            <w:tcW w:w="1276" w:type="dxa"/>
          </w:tcPr>
          <w:p w14:paraId="58A8A936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5970697D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Артемьева</w:t>
            </w:r>
            <w:r w:rsidRPr="00C82943">
              <w:rPr>
                <w:sz w:val="24"/>
                <w:szCs w:val="24"/>
              </w:rPr>
              <w:t xml:space="preserve"> </w:t>
            </w:r>
            <w:r w:rsidRPr="002F3F29">
              <w:rPr>
                <w:sz w:val="24"/>
                <w:szCs w:val="24"/>
              </w:rPr>
              <w:t>И.Н.</w:t>
            </w:r>
          </w:p>
          <w:p w14:paraId="488BB754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Артемьева И.Н,</w:t>
            </w:r>
          </w:p>
        </w:tc>
      </w:tr>
      <w:tr w:rsidR="000D2B24" w:rsidRPr="002F3F29" w14:paraId="48A17581" w14:textId="77777777" w:rsidTr="00815DE2">
        <w:tc>
          <w:tcPr>
            <w:tcW w:w="568" w:type="dxa"/>
          </w:tcPr>
          <w:p w14:paraId="5D10E763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</w:t>
            </w:r>
          </w:p>
        </w:tc>
        <w:tc>
          <w:tcPr>
            <w:tcW w:w="1695" w:type="dxa"/>
          </w:tcPr>
          <w:p w14:paraId="6C89A6F1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Социальное</w:t>
            </w:r>
          </w:p>
        </w:tc>
        <w:tc>
          <w:tcPr>
            <w:tcW w:w="1701" w:type="dxa"/>
          </w:tcPr>
          <w:p w14:paraId="77D64D8E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Учимся создавать проект</w:t>
            </w:r>
          </w:p>
        </w:tc>
        <w:tc>
          <w:tcPr>
            <w:tcW w:w="1701" w:type="dxa"/>
          </w:tcPr>
          <w:p w14:paraId="736A30E7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Четверг</w:t>
            </w:r>
          </w:p>
        </w:tc>
        <w:tc>
          <w:tcPr>
            <w:tcW w:w="1418" w:type="dxa"/>
          </w:tcPr>
          <w:p w14:paraId="4BE2F28C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13.25-13.55</w:t>
            </w:r>
          </w:p>
          <w:p w14:paraId="5C7FBC9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14.00-14.30</w:t>
            </w:r>
          </w:p>
        </w:tc>
        <w:tc>
          <w:tcPr>
            <w:tcW w:w="1276" w:type="dxa"/>
          </w:tcPr>
          <w:p w14:paraId="2B732E52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3</w:t>
            </w:r>
          </w:p>
          <w:p w14:paraId="7CC4D97A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26D8076C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Артемьева И.Н.</w:t>
            </w:r>
          </w:p>
        </w:tc>
      </w:tr>
      <w:tr w:rsidR="000D2B24" w:rsidRPr="002F3F29" w14:paraId="1D2A43D7" w14:textId="77777777" w:rsidTr="00815DE2">
        <w:tc>
          <w:tcPr>
            <w:tcW w:w="568" w:type="dxa"/>
          </w:tcPr>
          <w:p w14:paraId="7525A356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14.</w:t>
            </w:r>
          </w:p>
          <w:p w14:paraId="3FF81367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  <w:p w14:paraId="2B0D2552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14:paraId="325D788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1701" w:type="dxa"/>
          </w:tcPr>
          <w:p w14:paraId="46E5C6A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Очумелые ручки</w:t>
            </w:r>
          </w:p>
          <w:p w14:paraId="7802FF4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  <w:p w14:paraId="26086EB6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C8BF1D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Среда</w:t>
            </w:r>
          </w:p>
          <w:p w14:paraId="0FC9A804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  <w:p w14:paraId="463F4BF0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05510FA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13.25-13.55</w:t>
            </w:r>
          </w:p>
          <w:p w14:paraId="11D24EDD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14.00-14.30</w:t>
            </w:r>
          </w:p>
          <w:p w14:paraId="4C283BEB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E8F72B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3</w:t>
            </w:r>
          </w:p>
          <w:p w14:paraId="20310092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  <w:p w14:paraId="12EFA0F5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0DFE8829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Артемьева И.Н.</w:t>
            </w:r>
          </w:p>
          <w:p w14:paraId="78BA465D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</w:tc>
      </w:tr>
      <w:tr w:rsidR="000D2B24" w:rsidRPr="002F3F29" w14:paraId="37C54B67" w14:textId="77777777" w:rsidTr="00815DE2">
        <w:tc>
          <w:tcPr>
            <w:tcW w:w="568" w:type="dxa"/>
          </w:tcPr>
          <w:p w14:paraId="797951DD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15.</w:t>
            </w:r>
          </w:p>
        </w:tc>
        <w:tc>
          <w:tcPr>
            <w:tcW w:w="1695" w:type="dxa"/>
          </w:tcPr>
          <w:p w14:paraId="3E46856B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1701" w:type="dxa"/>
          </w:tcPr>
          <w:p w14:paraId="327936B5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Хочу всё знать</w:t>
            </w:r>
          </w:p>
        </w:tc>
        <w:tc>
          <w:tcPr>
            <w:tcW w:w="1701" w:type="dxa"/>
          </w:tcPr>
          <w:p w14:paraId="6F34999D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Вторник</w:t>
            </w:r>
          </w:p>
        </w:tc>
        <w:tc>
          <w:tcPr>
            <w:tcW w:w="1418" w:type="dxa"/>
          </w:tcPr>
          <w:p w14:paraId="4FF61066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13.25-13.55</w:t>
            </w:r>
          </w:p>
          <w:p w14:paraId="2DDFF65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14.00-14.30</w:t>
            </w:r>
          </w:p>
        </w:tc>
        <w:tc>
          <w:tcPr>
            <w:tcW w:w="1276" w:type="dxa"/>
          </w:tcPr>
          <w:p w14:paraId="03FA46EB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337F5AA5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Артемьева И.Н.</w:t>
            </w:r>
          </w:p>
        </w:tc>
      </w:tr>
      <w:tr w:rsidR="000D2B24" w:rsidRPr="002F3F29" w14:paraId="0B1604B5" w14:textId="77777777" w:rsidTr="000D2B24">
        <w:tc>
          <w:tcPr>
            <w:tcW w:w="10201" w:type="dxa"/>
            <w:gridSpan w:val="7"/>
          </w:tcPr>
          <w:p w14:paraId="26EA71A1" w14:textId="77777777" w:rsidR="000D2B24" w:rsidRPr="002F3F29" w:rsidRDefault="000D2B24" w:rsidP="000D2B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Pr="002F3F29">
              <w:rPr>
                <w:b/>
                <w:sz w:val="24"/>
                <w:szCs w:val="24"/>
              </w:rPr>
              <w:t>4 класс</w:t>
            </w:r>
          </w:p>
        </w:tc>
      </w:tr>
      <w:tr w:rsidR="000D2B24" w:rsidRPr="002F3F29" w14:paraId="48C8D40D" w14:textId="77777777" w:rsidTr="00815DE2">
        <w:tc>
          <w:tcPr>
            <w:tcW w:w="568" w:type="dxa"/>
          </w:tcPr>
          <w:p w14:paraId="66BF57B6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16.</w:t>
            </w:r>
          </w:p>
        </w:tc>
        <w:tc>
          <w:tcPr>
            <w:tcW w:w="1695" w:type="dxa"/>
          </w:tcPr>
          <w:p w14:paraId="5594D7A7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701" w:type="dxa"/>
          </w:tcPr>
          <w:p w14:paraId="4A220925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 xml:space="preserve">Уроки здоровья </w:t>
            </w:r>
          </w:p>
        </w:tc>
        <w:tc>
          <w:tcPr>
            <w:tcW w:w="1701" w:type="dxa"/>
          </w:tcPr>
          <w:p w14:paraId="16C5A45D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Пятница</w:t>
            </w:r>
          </w:p>
        </w:tc>
        <w:tc>
          <w:tcPr>
            <w:tcW w:w="1418" w:type="dxa"/>
          </w:tcPr>
          <w:p w14:paraId="373F480C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13.25-13.55</w:t>
            </w:r>
          </w:p>
          <w:p w14:paraId="11BBBA0C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14.00-14.30</w:t>
            </w:r>
          </w:p>
        </w:tc>
        <w:tc>
          <w:tcPr>
            <w:tcW w:w="1276" w:type="dxa"/>
          </w:tcPr>
          <w:p w14:paraId="69DD0EFC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6094D554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Сайдова М.Б.</w:t>
            </w:r>
          </w:p>
        </w:tc>
      </w:tr>
      <w:tr w:rsidR="000D2B24" w:rsidRPr="002F3F29" w14:paraId="17190D6D" w14:textId="77777777" w:rsidTr="00815DE2">
        <w:tc>
          <w:tcPr>
            <w:tcW w:w="568" w:type="dxa"/>
          </w:tcPr>
          <w:p w14:paraId="5B7BDD13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17.</w:t>
            </w:r>
          </w:p>
          <w:p w14:paraId="39DD0063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14:paraId="6E64B1AD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1701" w:type="dxa"/>
          </w:tcPr>
          <w:p w14:paraId="28012047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Разговоры о важном</w:t>
            </w:r>
          </w:p>
          <w:p w14:paraId="4E4002F5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Орлята России</w:t>
            </w:r>
          </w:p>
        </w:tc>
        <w:tc>
          <w:tcPr>
            <w:tcW w:w="1701" w:type="dxa"/>
          </w:tcPr>
          <w:p w14:paraId="08BE4F91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Понедельник</w:t>
            </w:r>
          </w:p>
          <w:p w14:paraId="07FF29FF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Понедельник</w:t>
            </w:r>
          </w:p>
        </w:tc>
        <w:tc>
          <w:tcPr>
            <w:tcW w:w="1418" w:type="dxa"/>
          </w:tcPr>
          <w:p w14:paraId="62FAD794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8.00-9.15</w:t>
            </w:r>
          </w:p>
          <w:p w14:paraId="4C2D2E9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13.25-13.55</w:t>
            </w:r>
          </w:p>
        </w:tc>
        <w:tc>
          <w:tcPr>
            <w:tcW w:w="1276" w:type="dxa"/>
          </w:tcPr>
          <w:p w14:paraId="7C61514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2</w:t>
            </w:r>
          </w:p>
          <w:p w14:paraId="3C785614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6F8B2124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  <w:p w14:paraId="47836727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Сайдова М.Б.</w:t>
            </w:r>
          </w:p>
        </w:tc>
      </w:tr>
      <w:tr w:rsidR="000D2B24" w:rsidRPr="002F3F29" w14:paraId="79F0C560" w14:textId="77777777" w:rsidTr="00815DE2">
        <w:tc>
          <w:tcPr>
            <w:tcW w:w="568" w:type="dxa"/>
          </w:tcPr>
          <w:p w14:paraId="3724C24D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18.</w:t>
            </w:r>
          </w:p>
        </w:tc>
        <w:tc>
          <w:tcPr>
            <w:tcW w:w="1695" w:type="dxa"/>
          </w:tcPr>
          <w:p w14:paraId="183EC430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Социальное</w:t>
            </w:r>
          </w:p>
        </w:tc>
        <w:tc>
          <w:tcPr>
            <w:tcW w:w="1701" w:type="dxa"/>
          </w:tcPr>
          <w:p w14:paraId="3AF93277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Учимся создавать проект</w:t>
            </w:r>
          </w:p>
        </w:tc>
        <w:tc>
          <w:tcPr>
            <w:tcW w:w="1701" w:type="dxa"/>
          </w:tcPr>
          <w:p w14:paraId="0511CE95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Четверг</w:t>
            </w:r>
          </w:p>
          <w:p w14:paraId="172EEB52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7E065D4F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13.25-13.55</w:t>
            </w:r>
          </w:p>
          <w:p w14:paraId="5536AC90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14.00-14.30</w:t>
            </w:r>
          </w:p>
        </w:tc>
        <w:tc>
          <w:tcPr>
            <w:tcW w:w="1276" w:type="dxa"/>
          </w:tcPr>
          <w:p w14:paraId="2D86FCBC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2E9A8BC5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Сайдова М.Б.</w:t>
            </w:r>
          </w:p>
        </w:tc>
      </w:tr>
      <w:tr w:rsidR="000D2B24" w:rsidRPr="002F3F29" w14:paraId="1A7923FF" w14:textId="77777777" w:rsidTr="00815DE2">
        <w:tc>
          <w:tcPr>
            <w:tcW w:w="568" w:type="dxa"/>
          </w:tcPr>
          <w:p w14:paraId="24D0F8A6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19.</w:t>
            </w:r>
          </w:p>
          <w:p w14:paraId="7FDFCD0C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  <w:p w14:paraId="47CA2FE8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14:paraId="329CBC83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1701" w:type="dxa"/>
          </w:tcPr>
          <w:p w14:paraId="41F8B047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Бисероплетение</w:t>
            </w:r>
          </w:p>
          <w:p w14:paraId="7C8F6097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  <w:p w14:paraId="23798807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8644219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Среда</w:t>
            </w:r>
          </w:p>
          <w:p w14:paraId="09486C7D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  <w:p w14:paraId="3A769BC0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7341F242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13.25-13.55</w:t>
            </w:r>
          </w:p>
          <w:p w14:paraId="43F7C231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14.00-14.30</w:t>
            </w:r>
          </w:p>
          <w:p w14:paraId="12E1A127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4F0165A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  <w:p w14:paraId="39967BF3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2</w:t>
            </w:r>
          </w:p>
          <w:p w14:paraId="5D1DD97D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5D2D83CC" w14:textId="77777777" w:rsidR="000D2B24" w:rsidRPr="002F3F29" w:rsidRDefault="000D2B24" w:rsidP="000D2B24">
            <w:pPr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.</w:t>
            </w:r>
          </w:p>
          <w:p w14:paraId="36261ED3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Сайдова М.Б.</w:t>
            </w:r>
          </w:p>
          <w:p w14:paraId="6F7945D6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</w:p>
        </w:tc>
      </w:tr>
      <w:tr w:rsidR="000D2B24" w:rsidRPr="002F3F29" w14:paraId="3AD900A8" w14:textId="77777777" w:rsidTr="00815DE2">
        <w:tc>
          <w:tcPr>
            <w:tcW w:w="568" w:type="dxa"/>
          </w:tcPr>
          <w:p w14:paraId="3466ADDA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20.</w:t>
            </w:r>
          </w:p>
        </w:tc>
        <w:tc>
          <w:tcPr>
            <w:tcW w:w="1695" w:type="dxa"/>
          </w:tcPr>
          <w:p w14:paraId="62285138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1701" w:type="dxa"/>
          </w:tcPr>
          <w:p w14:paraId="3FC0C70E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Хочу всё знать</w:t>
            </w:r>
          </w:p>
        </w:tc>
        <w:tc>
          <w:tcPr>
            <w:tcW w:w="1701" w:type="dxa"/>
          </w:tcPr>
          <w:p w14:paraId="61A14BA3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Вторник</w:t>
            </w:r>
          </w:p>
          <w:p w14:paraId="03DF871B" w14:textId="77777777" w:rsidR="000D2B24" w:rsidRPr="002F3F29" w:rsidRDefault="000D2B24" w:rsidP="000D2B24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314ED6F3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13.25-14.55</w:t>
            </w:r>
          </w:p>
          <w:p w14:paraId="3898EE56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14.00-14.30</w:t>
            </w:r>
          </w:p>
        </w:tc>
        <w:tc>
          <w:tcPr>
            <w:tcW w:w="1276" w:type="dxa"/>
          </w:tcPr>
          <w:p w14:paraId="5DFC2CB6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2E4C294B" w14:textId="77777777" w:rsidR="000D2B24" w:rsidRPr="002F3F29" w:rsidRDefault="000D2B24" w:rsidP="000D2B24">
            <w:pPr>
              <w:jc w:val="center"/>
              <w:rPr>
                <w:sz w:val="24"/>
                <w:szCs w:val="24"/>
              </w:rPr>
            </w:pPr>
            <w:r w:rsidRPr="002F3F29">
              <w:rPr>
                <w:sz w:val="24"/>
                <w:szCs w:val="24"/>
              </w:rPr>
              <w:t>Сайдова М.Б.</w:t>
            </w:r>
          </w:p>
        </w:tc>
      </w:tr>
    </w:tbl>
    <w:p w14:paraId="40BB95EB" w14:textId="77777777" w:rsidR="000D2B24" w:rsidRPr="000D2B24" w:rsidRDefault="000D2B24" w:rsidP="000D2B24">
      <w:pPr>
        <w:ind w:right="510"/>
        <w:jc w:val="both"/>
        <w:rPr>
          <w:sz w:val="24"/>
          <w:szCs w:val="24"/>
        </w:rPr>
        <w:sectPr w:rsidR="000D2B24" w:rsidRPr="000D2B24" w:rsidSect="000D2B24">
          <w:pgSz w:w="11910" w:h="16850"/>
          <w:pgMar w:top="1000" w:right="380" w:bottom="740" w:left="980" w:header="569" w:footer="548" w:gutter="0"/>
          <w:cols w:space="720"/>
          <w:docGrid w:linePitch="299"/>
        </w:sectPr>
      </w:pPr>
    </w:p>
    <w:p w14:paraId="60CD5A33" w14:textId="77777777" w:rsidR="000D2B24" w:rsidRPr="000D2B24" w:rsidRDefault="000D2B24" w:rsidP="000D2B24">
      <w:pPr>
        <w:pStyle w:val="a3"/>
        <w:ind w:right="510" w:firstLine="709"/>
        <w:rPr>
          <w:sz w:val="24"/>
          <w:szCs w:val="24"/>
        </w:rPr>
      </w:pPr>
      <w:r w:rsidRPr="000D2B24">
        <w:rPr>
          <w:b/>
          <w:bCs/>
          <w:sz w:val="24"/>
          <w:szCs w:val="24"/>
        </w:rPr>
        <w:t xml:space="preserve">Материально-техническое обеспечение внеурочной деятельности </w:t>
      </w:r>
    </w:p>
    <w:p w14:paraId="410A44E6" w14:textId="2245C187" w:rsidR="000D2B24" w:rsidRPr="000D2B24" w:rsidRDefault="000D2B24" w:rsidP="000D2B24">
      <w:pPr>
        <w:pStyle w:val="a3"/>
        <w:ind w:right="510" w:firstLine="709"/>
        <w:rPr>
          <w:sz w:val="24"/>
          <w:szCs w:val="24"/>
        </w:rPr>
      </w:pPr>
      <w:r w:rsidRPr="000D2B24">
        <w:rPr>
          <w:sz w:val="24"/>
          <w:szCs w:val="24"/>
        </w:rPr>
        <w:t>Для организации внеурочной деятельности в МКОУ «</w:t>
      </w:r>
      <w:r w:rsidR="00C859E1">
        <w:rPr>
          <w:sz w:val="24"/>
          <w:szCs w:val="24"/>
        </w:rPr>
        <w:t>Новоалександровская СОШ</w:t>
      </w:r>
      <w:r w:rsidRPr="000D2B24">
        <w:rPr>
          <w:sz w:val="24"/>
          <w:szCs w:val="24"/>
        </w:rPr>
        <w:t xml:space="preserve">» имеются следующие условия: занятия проводятся в одну смену, имеется столовая, спортивный зал, кабинет технологии, библиотека, компьютерный класс. Школа располагает материальной и технической базой, обеспечивающей организацию и проведение всех видов деятельности обучающихся. Материальная и техническая база соответствует действующим санитарным и противопожарным правилам и нормам, а также техническим и финансовыми нормативам, установленным для обслуживания этой базы. </w:t>
      </w:r>
    </w:p>
    <w:p w14:paraId="4201F463" w14:textId="77777777" w:rsidR="000D2B24" w:rsidRPr="000D2B24" w:rsidRDefault="000D2B24" w:rsidP="000D2B24">
      <w:pPr>
        <w:pStyle w:val="a3"/>
        <w:ind w:right="510" w:firstLine="709"/>
        <w:rPr>
          <w:sz w:val="24"/>
          <w:szCs w:val="24"/>
        </w:rPr>
      </w:pPr>
      <w:r w:rsidRPr="000D2B24">
        <w:rPr>
          <w:b/>
          <w:bCs/>
          <w:sz w:val="24"/>
          <w:szCs w:val="24"/>
        </w:rPr>
        <w:t xml:space="preserve">Кадровые условия для реализации внеурочной деятельности: </w:t>
      </w:r>
    </w:p>
    <w:p w14:paraId="4BF210DE" w14:textId="5557DF80" w:rsidR="006A5BA7" w:rsidRDefault="000D2B24" w:rsidP="000D2B24">
      <w:pPr>
        <w:pStyle w:val="a3"/>
        <w:ind w:left="0" w:right="510" w:firstLine="709"/>
        <w:rPr>
          <w:sz w:val="24"/>
          <w:szCs w:val="24"/>
        </w:rPr>
      </w:pPr>
      <w:r w:rsidRPr="000D2B24">
        <w:rPr>
          <w:sz w:val="24"/>
          <w:szCs w:val="24"/>
        </w:rPr>
        <w:t>Занятия по внеурочной деятельности проводят опытные квалифицированные педагоги: учителя - предметники, классные руководители, педагоги дополнительного образования. Уровень квалификации педагогов соответствует требованиям, предъявляемым к квалификации по должности «учитель</w:t>
      </w:r>
    </w:p>
    <w:p w14:paraId="272607BF" w14:textId="77777777" w:rsidR="00C859E1" w:rsidRDefault="00C859E1" w:rsidP="000D2B24">
      <w:pPr>
        <w:pStyle w:val="a3"/>
        <w:ind w:left="0" w:right="510" w:firstLine="709"/>
        <w:rPr>
          <w:sz w:val="24"/>
          <w:szCs w:val="24"/>
        </w:rPr>
      </w:pPr>
    </w:p>
    <w:p w14:paraId="207DF096" w14:textId="2DB23252" w:rsidR="00856648" w:rsidRDefault="00306BBF" w:rsidP="002E5551">
      <w:pPr>
        <w:pStyle w:val="a3"/>
        <w:numPr>
          <w:ilvl w:val="0"/>
          <w:numId w:val="20"/>
        </w:numPr>
        <w:ind w:right="510"/>
        <w:rPr>
          <w:b/>
          <w:sz w:val="24"/>
          <w:szCs w:val="24"/>
        </w:rPr>
      </w:pP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календарный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план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воспитательной</w:t>
      </w:r>
      <w:r w:rsidRPr="006A5BA7">
        <w:rPr>
          <w:b/>
          <w:spacing w:val="-7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работы.</w:t>
      </w:r>
    </w:p>
    <w:p w14:paraId="1E8D1F3B" w14:textId="77777777" w:rsidR="00C859E1" w:rsidRDefault="00C859E1" w:rsidP="00C859E1">
      <w:pPr>
        <w:pStyle w:val="Default"/>
        <w:ind w:left="512"/>
        <w:rPr>
          <w:sz w:val="23"/>
          <w:szCs w:val="23"/>
        </w:rPr>
      </w:pPr>
      <w:r>
        <w:rPr>
          <w:sz w:val="23"/>
          <w:szCs w:val="23"/>
        </w:rPr>
        <w:t xml:space="preserve">2023 год – Год педагога наставника. </w:t>
      </w:r>
    </w:p>
    <w:p w14:paraId="284151AD" w14:textId="69C67A9C" w:rsidR="00C859E1" w:rsidRPr="00815DE2" w:rsidRDefault="00C859E1" w:rsidP="00815DE2">
      <w:pPr>
        <w:pStyle w:val="a3"/>
        <w:ind w:left="512" w:right="510" w:firstLine="0"/>
        <w:jc w:val="center"/>
        <w:rPr>
          <w:sz w:val="24"/>
          <w:szCs w:val="23"/>
        </w:rPr>
      </w:pPr>
      <w:r>
        <w:rPr>
          <w:sz w:val="23"/>
          <w:szCs w:val="23"/>
        </w:rPr>
        <w:t>2024 год – Год 300-летия российской науки</w:t>
      </w:r>
    </w:p>
    <w:tbl>
      <w:tblPr>
        <w:tblStyle w:val="a9"/>
        <w:tblW w:w="10173" w:type="dxa"/>
        <w:tblLook w:val="04A0" w:firstRow="1" w:lastRow="0" w:firstColumn="1" w:lastColumn="0" w:noHBand="0" w:noVBand="1"/>
      </w:tblPr>
      <w:tblGrid>
        <w:gridCol w:w="2032"/>
        <w:gridCol w:w="5306"/>
        <w:gridCol w:w="2835"/>
      </w:tblGrid>
      <w:tr w:rsidR="00C859E1" w:rsidRPr="00815DE2" w14:paraId="785A9AC4" w14:textId="77777777" w:rsidTr="00EF4781">
        <w:trPr>
          <w:trHeight w:val="475"/>
        </w:trPr>
        <w:tc>
          <w:tcPr>
            <w:tcW w:w="2030" w:type="dxa"/>
          </w:tcPr>
          <w:p w14:paraId="6D4D3FEC" w14:textId="77777777" w:rsidR="00C859E1" w:rsidRPr="00815DE2" w:rsidRDefault="00C859E1" w:rsidP="00815DE2">
            <w:pPr>
              <w:jc w:val="center"/>
              <w:rPr>
                <w:b/>
                <w:sz w:val="24"/>
              </w:rPr>
            </w:pPr>
            <w:r w:rsidRPr="00815DE2">
              <w:rPr>
                <w:b/>
                <w:sz w:val="24"/>
              </w:rPr>
              <w:t>дата</w:t>
            </w:r>
          </w:p>
        </w:tc>
        <w:tc>
          <w:tcPr>
            <w:tcW w:w="5308" w:type="dxa"/>
          </w:tcPr>
          <w:p w14:paraId="479A3B3E" w14:textId="1BBBFD1C" w:rsidR="00C859E1" w:rsidRPr="00815DE2" w:rsidRDefault="00C859E1" w:rsidP="00815DE2">
            <w:pPr>
              <w:jc w:val="center"/>
              <w:rPr>
                <w:b/>
                <w:sz w:val="24"/>
              </w:rPr>
            </w:pPr>
            <w:r w:rsidRPr="00815DE2">
              <w:rPr>
                <w:b/>
                <w:sz w:val="24"/>
              </w:rPr>
              <w:t>Дела, события, мероприятия</w:t>
            </w:r>
          </w:p>
          <w:p w14:paraId="02DF92C4" w14:textId="77777777" w:rsidR="00C859E1" w:rsidRPr="00815DE2" w:rsidRDefault="00C859E1" w:rsidP="00815DE2">
            <w:pPr>
              <w:jc w:val="center"/>
              <w:rPr>
                <w:b/>
                <w:sz w:val="24"/>
              </w:rPr>
            </w:pPr>
          </w:p>
        </w:tc>
        <w:tc>
          <w:tcPr>
            <w:tcW w:w="2835" w:type="dxa"/>
          </w:tcPr>
          <w:p w14:paraId="560E297E" w14:textId="77777777" w:rsidR="00C859E1" w:rsidRPr="00815DE2" w:rsidRDefault="00C859E1" w:rsidP="00815DE2">
            <w:pPr>
              <w:jc w:val="center"/>
              <w:rPr>
                <w:b/>
                <w:sz w:val="24"/>
              </w:rPr>
            </w:pPr>
            <w:r w:rsidRPr="00815DE2">
              <w:rPr>
                <w:b/>
                <w:sz w:val="24"/>
              </w:rPr>
              <w:t>ответственный</w:t>
            </w:r>
          </w:p>
        </w:tc>
      </w:tr>
      <w:tr w:rsidR="00C859E1" w14:paraId="0DB1C60C" w14:textId="77777777" w:rsidTr="00EF4781">
        <w:tc>
          <w:tcPr>
            <w:tcW w:w="10173" w:type="dxa"/>
            <w:gridSpan w:val="3"/>
          </w:tcPr>
          <w:p w14:paraId="46F059CC" w14:textId="77777777" w:rsidR="00C859E1" w:rsidRDefault="00C859E1" w:rsidP="00EF4781">
            <w:pPr>
              <w:jc w:val="center"/>
            </w:pPr>
            <w:r>
              <w:rPr>
                <w:b/>
                <w:sz w:val="28"/>
              </w:rPr>
              <w:t>Урочная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C859E1" w14:paraId="16383980" w14:textId="77777777" w:rsidTr="00EF4781">
        <w:tc>
          <w:tcPr>
            <w:tcW w:w="2030" w:type="dxa"/>
          </w:tcPr>
          <w:p w14:paraId="78077327" w14:textId="77777777" w:rsidR="00C859E1" w:rsidRDefault="00C859E1" w:rsidP="00EF478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теч.уч.года </w:t>
            </w:r>
          </w:p>
        </w:tc>
        <w:tc>
          <w:tcPr>
            <w:tcW w:w="5308" w:type="dxa"/>
          </w:tcPr>
          <w:p w14:paraId="50D9933B" w14:textId="77777777" w:rsidR="00C859E1" w:rsidRDefault="00C859E1" w:rsidP="00EF4781">
            <w:pPr>
              <w:pStyle w:val="TableParagraph"/>
              <w:tabs>
                <w:tab w:val="left" w:pos="34"/>
              </w:tabs>
              <w:spacing w:line="268" w:lineRule="exact"/>
              <w:ind w:left="-108" w:right="7"/>
              <w:jc w:val="left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использовании предметного материала, направленного на решение воспитательных задач.</w:t>
            </w:r>
          </w:p>
          <w:p w14:paraId="45F22636" w14:textId="77777777" w:rsidR="00C859E1" w:rsidRDefault="00C859E1" w:rsidP="00EF4781"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</w:p>
        </w:tc>
        <w:tc>
          <w:tcPr>
            <w:tcW w:w="2835" w:type="dxa"/>
          </w:tcPr>
          <w:p w14:paraId="75B0AF0B" w14:textId="77777777" w:rsidR="00C859E1" w:rsidRDefault="00C859E1" w:rsidP="00EF4781">
            <w:pPr>
              <w:pStyle w:val="TableParagraph"/>
              <w:ind w:right="153"/>
              <w:jc w:val="left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C859E1" w14:paraId="354E4037" w14:textId="77777777" w:rsidTr="00EF4781">
        <w:tc>
          <w:tcPr>
            <w:tcW w:w="2030" w:type="dxa"/>
          </w:tcPr>
          <w:p w14:paraId="0602AAC3" w14:textId="77777777" w:rsidR="00C859E1" w:rsidRDefault="00C859E1" w:rsidP="00EF4781">
            <w:pPr>
              <w:pStyle w:val="TableParagraph"/>
              <w:ind w:right="252"/>
              <w:jc w:val="left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3676DC4D" w14:textId="4B5D7CC7" w:rsidR="00C859E1" w:rsidRPr="00815DE2" w:rsidRDefault="00C859E1" w:rsidP="00815DE2">
            <w:pPr>
              <w:pStyle w:val="TableParagraph"/>
              <w:tabs>
                <w:tab w:val="left" w:pos="34"/>
                <w:tab w:val="left" w:pos="176"/>
                <w:tab w:val="left" w:pos="1689"/>
                <w:tab w:val="left" w:pos="2824"/>
                <w:tab w:val="left" w:pos="4828"/>
              </w:tabs>
              <w:ind w:left="-108" w:right="7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шефства мотивиров</w:t>
            </w:r>
            <w:r w:rsidR="00815DE2">
              <w:rPr>
                <w:sz w:val="24"/>
              </w:rPr>
              <w:t xml:space="preserve">анных и эрудированных </w:t>
            </w:r>
            <w:r>
              <w:rPr>
                <w:sz w:val="24"/>
              </w:rPr>
              <w:t>обучающихся над</w:t>
            </w:r>
            <w:r>
              <w:rPr>
                <w:sz w:val="24"/>
              </w:rPr>
              <w:tab/>
              <w:t>неуспевающими одноклассниками.</w:t>
            </w:r>
          </w:p>
        </w:tc>
        <w:tc>
          <w:tcPr>
            <w:tcW w:w="2835" w:type="dxa"/>
          </w:tcPr>
          <w:p w14:paraId="08EE3404" w14:textId="77777777" w:rsidR="00C859E1" w:rsidRDefault="00C859E1" w:rsidP="00815DE2">
            <w:pPr>
              <w:pStyle w:val="TableParagraph"/>
              <w:ind w:right="153"/>
              <w:jc w:val="left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C859E1" w14:paraId="03EF5A42" w14:textId="77777777" w:rsidTr="00EF4781">
        <w:tc>
          <w:tcPr>
            <w:tcW w:w="2030" w:type="dxa"/>
          </w:tcPr>
          <w:p w14:paraId="160251C1" w14:textId="77777777" w:rsidR="00C859E1" w:rsidRDefault="00C859E1" w:rsidP="00EF4781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72070F6F" w14:textId="77777777" w:rsidR="00C859E1" w:rsidRDefault="00C859E1" w:rsidP="00EF4781">
            <w:pPr>
              <w:pStyle w:val="TableParagraph"/>
              <w:tabs>
                <w:tab w:val="left" w:pos="2733"/>
                <w:tab w:val="left" w:pos="3849"/>
              </w:tabs>
              <w:ind w:left="-108" w:right="7"/>
              <w:jc w:val="left"/>
              <w:rPr>
                <w:sz w:val="24"/>
              </w:rPr>
            </w:pPr>
            <w:r>
              <w:rPr>
                <w:sz w:val="24"/>
              </w:rPr>
              <w:t>Инициирование и поддержка</w:t>
            </w:r>
          </w:p>
          <w:p w14:paraId="13E8099E" w14:textId="77777777" w:rsidR="00C859E1" w:rsidRDefault="00C859E1" w:rsidP="00EF4781">
            <w:r>
              <w:rPr>
                <w:sz w:val="24"/>
              </w:rPr>
              <w:t xml:space="preserve">исследовательской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835" w:type="dxa"/>
          </w:tcPr>
          <w:p w14:paraId="47C5A247" w14:textId="77777777" w:rsidR="00C859E1" w:rsidRDefault="00C859E1" w:rsidP="00EF4781">
            <w:pPr>
              <w:pStyle w:val="TableParagraph"/>
              <w:spacing w:line="268" w:lineRule="exact"/>
              <w:ind w:left="83" w:right="84"/>
              <w:jc w:val="left"/>
              <w:rPr>
                <w:sz w:val="24"/>
              </w:rPr>
            </w:pPr>
            <w:r>
              <w:rPr>
                <w:sz w:val="24"/>
              </w:rPr>
              <w:t>Учителя- предметники</w:t>
            </w:r>
          </w:p>
        </w:tc>
      </w:tr>
      <w:tr w:rsidR="00C859E1" w14:paraId="003A79E0" w14:textId="77777777" w:rsidTr="00EF4781">
        <w:tc>
          <w:tcPr>
            <w:tcW w:w="2030" w:type="dxa"/>
          </w:tcPr>
          <w:p w14:paraId="10664F00" w14:textId="77777777" w:rsidR="00C859E1" w:rsidRDefault="00C859E1" w:rsidP="00EF4781"/>
        </w:tc>
        <w:tc>
          <w:tcPr>
            <w:tcW w:w="5308" w:type="dxa"/>
          </w:tcPr>
          <w:p w14:paraId="3FF16F3E" w14:textId="77777777" w:rsidR="00C859E1" w:rsidRDefault="00C859E1" w:rsidP="00EF4781">
            <w:pPr>
              <w:jc w:val="center"/>
            </w:pPr>
            <w:r>
              <w:rPr>
                <w:b/>
                <w:sz w:val="28"/>
              </w:rPr>
              <w:t>Внеурочная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  <w:tc>
          <w:tcPr>
            <w:tcW w:w="2835" w:type="dxa"/>
          </w:tcPr>
          <w:p w14:paraId="2C4578DD" w14:textId="77777777" w:rsidR="00C859E1" w:rsidRDefault="00C859E1" w:rsidP="00EF4781"/>
        </w:tc>
      </w:tr>
      <w:tr w:rsidR="00C859E1" w14:paraId="45AEE37A" w14:textId="77777777" w:rsidTr="00EF4781">
        <w:tc>
          <w:tcPr>
            <w:tcW w:w="2030" w:type="dxa"/>
          </w:tcPr>
          <w:p w14:paraId="5E6233B5" w14:textId="77777777" w:rsidR="00C859E1" w:rsidRDefault="00C859E1" w:rsidP="00EF4781"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78667C78" w14:textId="77777777" w:rsidR="00C859E1" w:rsidRDefault="00C859E1" w:rsidP="00EF4781">
            <w:r w:rsidRPr="00D67A67">
              <w:rPr>
                <w:sz w:val="24"/>
                <w:szCs w:val="24"/>
              </w:rPr>
              <w:t>Данный модуль реализуется в соответствии с учебными пл</w:t>
            </w:r>
            <w:r>
              <w:rPr>
                <w:sz w:val="24"/>
                <w:szCs w:val="24"/>
              </w:rPr>
              <w:t>анами внеурочной деятельности</w:t>
            </w:r>
          </w:p>
        </w:tc>
        <w:tc>
          <w:tcPr>
            <w:tcW w:w="2835" w:type="dxa"/>
          </w:tcPr>
          <w:p w14:paraId="0EC20E65" w14:textId="77777777" w:rsidR="00C859E1" w:rsidRDefault="00C859E1" w:rsidP="00EF4781">
            <w:r>
              <w:t>Кл.рук, руководители внеурочки</w:t>
            </w:r>
          </w:p>
        </w:tc>
      </w:tr>
      <w:tr w:rsidR="00C859E1" w14:paraId="0726D401" w14:textId="77777777" w:rsidTr="00EF4781">
        <w:tc>
          <w:tcPr>
            <w:tcW w:w="2030" w:type="dxa"/>
          </w:tcPr>
          <w:p w14:paraId="61598E4B" w14:textId="77777777" w:rsidR="00C859E1" w:rsidRDefault="00C859E1" w:rsidP="00EF4781"/>
        </w:tc>
        <w:tc>
          <w:tcPr>
            <w:tcW w:w="5308" w:type="dxa"/>
          </w:tcPr>
          <w:p w14:paraId="43B4BE52" w14:textId="77777777" w:rsidR="00C859E1" w:rsidRDefault="00C859E1" w:rsidP="00EF4781">
            <w:pPr>
              <w:jc w:val="center"/>
            </w:pPr>
            <w:r w:rsidRPr="006C4DDF">
              <w:rPr>
                <w:b/>
                <w:sz w:val="28"/>
              </w:rPr>
              <w:t>Классное</w:t>
            </w:r>
            <w:r w:rsidRPr="006C4DDF">
              <w:rPr>
                <w:b/>
                <w:spacing w:val="17"/>
                <w:sz w:val="28"/>
              </w:rPr>
              <w:t xml:space="preserve"> </w:t>
            </w:r>
            <w:r w:rsidRPr="006C4DDF">
              <w:rPr>
                <w:b/>
                <w:sz w:val="28"/>
              </w:rPr>
              <w:t>руководство</w:t>
            </w:r>
          </w:p>
        </w:tc>
        <w:tc>
          <w:tcPr>
            <w:tcW w:w="2835" w:type="dxa"/>
          </w:tcPr>
          <w:p w14:paraId="07F618EC" w14:textId="77777777" w:rsidR="00C859E1" w:rsidRDefault="00C859E1" w:rsidP="00EF4781"/>
        </w:tc>
      </w:tr>
      <w:tr w:rsidR="00C859E1" w14:paraId="321F0077" w14:textId="77777777" w:rsidTr="00EF4781">
        <w:tc>
          <w:tcPr>
            <w:tcW w:w="2030" w:type="dxa"/>
          </w:tcPr>
          <w:p w14:paraId="779FDBAA" w14:textId="77777777" w:rsidR="00C859E1" w:rsidRDefault="00C859E1" w:rsidP="00EF4781"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4ABAF687" w14:textId="77777777" w:rsidR="00C859E1" w:rsidRDefault="00C859E1" w:rsidP="00EF4781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часы и мероприятия согласно ПВР</w:t>
            </w:r>
          </w:p>
          <w:p w14:paraId="019076EF" w14:textId="77777777" w:rsidR="00C859E1" w:rsidRDefault="00C859E1" w:rsidP="00EF4781">
            <w:pPr>
              <w:rPr>
                <w:color w:val="000000"/>
                <w:sz w:val="24"/>
                <w:szCs w:val="24"/>
                <w:lang w:eastAsia="ru-RU"/>
              </w:rPr>
            </w:pPr>
            <w:r w:rsidRPr="00B46B11">
              <w:rPr>
                <w:color w:val="000000"/>
                <w:sz w:val="24"/>
                <w:szCs w:val="24"/>
                <w:lang w:eastAsia="ru-RU"/>
              </w:rPr>
              <w:t>Контроль над посещением учащимися кружков, секций, консультаций по предметам, курсов по выбору</w:t>
            </w:r>
          </w:p>
          <w:p w14:paraId="1E2F52CB" w14:textId="77777777" w:rsidR="00C859E1" w:rsidRDefault="00C859E1" w:rsidP="00EF4781">
            <w:r>
              <w:rPr>
                <w:color w:val="000000"/>
                <w:sz w:val="24"/>
                <w:szCs w:val="24"/>
                <w:lang w:eastAsia="ru-RU"/>
              </w:rPr>
              <w:t>Инструктажи по ТБ перед каникулами</w:t>
            </w:r>
          </w:p>
        </w:tc>
        <w:tc>
          <w:tcPr>
            <w:tcW w:w="2835" w:type="dxa"/>
          </w:tcPr>
          <w:p w14:paraId="1887F06B" w14:textId="77777777" w:rsidR="00C859E1" w:rsidRDefault="00C859E1" w:rsidP="00EF4781">
            <w:r>
              <w:t>Кл.рук.</w:t>
            </w:r>
          </w:p>
        </w:tc>
      </w:tr>
      <w:tr w:rsidR="00C859E1" w14:paraId="7FFB84FF" w14:textId="77777777" w:rsidTr="00EF4781">
        <w:tc>
          <w:tcPr>
            <w:tcW w:w="2030" w:type="dxa"/>
          </w:tcPr>
          <w:p w14:paraId="6A61B147" w14:textId="77777777" w:rsidR="00C859E1" w:rsidRDefault="00C859E1" w:rsidP="00EF4781"/>
        </w:tc>
        <w:tc>
          <w:tcPr>
            <w:tcW w:w="5308" w:type="dxa"/>
          </w:tcPr>
          <w:p w14:paraId="40DAE365" w14:textId="77777777" w:rsidR="00C859E1" w:rsidRDefault="00C859E1" w:rsidP="00EF4781">
            <w:pPr>
              <w:jc w:val="center"/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2835" w:type="dxa"/>
          </w:tcPr>
          <w:p w14:paraId="28527FBF" w14:textId="77777777" w:rsidR="00C859E1" w:rsidRDefault="00C859E1" w:rsidP="00EF4781"/>
        </w:tc>
      </w:tr>
      <w:tr w:rsidR="00C859E1" w14:paraId="66184388" w14:textId="77777777" w:rsidTr="00EF4781">
        <w:tc>
          <w:tcPr>
            <w:tcW w:w="2030" w:type="dxa"/>
          </w:tcPr>
          <w:p w14:paraId="6F2A16D5" w14:textId="77777777" w:rsidR="00C859E1" w:rsidRDefault="00C859E1" w:rsidP="00EF4781">
            <w:pPr>
              <w:pStyle w:val="TableParagraph"/>
              <w:spacing w:line="263" w:lineRule="exact"/>
              <w:ind w:left="425"/>
              <w:jc w:val="left"/>
              <w:rPr>
                <w:sz w:val="24"/>
              </w:rPr>
            </w:pPr>
            <w:r>
              <w:rPr>
                <w:sz w:val="24"/>
              </w:rPr>
              <w:t>01.09.23</w:t>
            </w:r>
          </w:p>
        </w:tc>
        <w:tc>
          <w:tcPr>
            <w:tcW w:w="5308" w:type="dxa"/>
          </w:tcPr>
          <w:p w14:paraId="3CBACE4F" w14:textId="77777777" w:rsidR="00C859E1" w:rsidRDefault="00C859E1" w:rsidP="00EF4781">
            <w:r>
              <w:rPr>
                <w:sz w:val="24"/>
              </w:rPr>
              <w:t>Праздничная</w:t>
            </w:r>
            <w:r>
              <w:rPr>
                <w:sz w:val="24"/>
              </w:rPr>
              <w:tab/>
              <w:t xml:space="preserve">линейка, посвященная </w:t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 xml:space="preserve"> знаний </w:t>
            </w:r>
            <w:r>
              <w:rPr>
                <w:sz w:val="24"/>
              </w:rPr>
              <w:tab/>
            </w:r>
          </w:p>
        </w:tc>
        <w:tc>
          <w:tcPr>
            <w:tcW w:w="2835" w:type="dxa"/>
          </w:tcPr>
          <w:p w14:paraId="658979F3" w14:textId="77777777" w:rsidR="00C859E1" w:rsidRDefault="00C859E1" w:rsidP="00EF4781">
            <w:pPr>
              <w:pStyle w:val="TableParagraph"/>
              <w:ind w:right="344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Зам.дир 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ВР, Советник </w:t>
            </w:r>
          </w:p>
        </w:tc>
      </w:tr>
      <w:tr w:rsidR="00C859E1" w14:paraId="6BA811A4" w14:textId="77777777" w:rsidTr="00EF4781">
        <w:tc>
          <w:tcPr>
            <w:tcW w:w="2030" w:type="dxa"/>
          </w:tcPr>
          <w:p w14:paraId="4BE39398" w14:textId="77777777" w:rsidR="00C859E1" w:rsidRDefault="00C859E1" w:rsidP="00EF4781">
            <w:pPr>
              <w:pStyle w:val="TableParagraph"/>
              <w:ind w:left="425"/>
              <w:jc w:val="left"/>
              <w:rPr>
                <w:sz w:val="24"/>
              </w:rPr>
            </w:pPr>
            <w:r>
              <w:rPr>
                <w:sz w:val="24"/>
              </w:rPr>
              <w:t>04.09.23</w:t>
            </w:r>
          </w:p>
        </w:tc>
        <w:tc>
          <w:tcPr>
            <w:tcW w:w="5308" w:type="dxa"/>
          </w:tcPr>
          <w:p w14:paraId="74A20A3A" w14:textId="77777777" w:rsidR="00C859E1" w:rsidRDefault="00C859E1" w:rsidP="00EF4781">
            <w:pPr>
              <w:pStyle w:val="TableParagraph"/>
              <w:tabs>
                <w:tab w:val="left" w:pos="971"/>
                <w:tab w:val="left" w:pos="1662"/>
                <w:tab w:val="left" w:pos="2934"/>
                <w:tab w:val="left" w:pos="4482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День окончания Второй мировой войны.</w:t>
            </w:r>
            <w:r>
              <w:rPr>
                <w:sz w:val="24"/>
              </w:rPr>
              <w:tab/>
              <w:t xml:space="preserve">День солидарности в борьбе </w:t>
            </w:r>
          </w:p>
          <w:p w14:paraId="076F5560" w14:textId="77777777" w:rsidR="00C859E1" w:rsidRDefault="00C859E1" w:rsidP="00EF4781"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2835" w:type="dxa"/>
          </w:tcPr>
          <w:p w14:paraId="552AF28E" w14:textId="77777777" w:rsidR="00C859E1" w:rsidRDefault="00C859E1" w:rsidP="00EF4781">
            <w:pPr>
              <w:pStyle w:val="TableParagraph"/>
              <w:ind w:right="126"/>
              <w:jc w:val="left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C859E1" w14:paraId="5DDC965A" w14:textId="77777777" w:rsidTr="00EF4781">
        <w:tc>
          <w:tcPr>
            <w:tcW w:w="2030" w:type="dxa"/>
          </w:tcPr>
          <w:p w14:paraId="29B9BB8A" w14:textId="77777777" w:rsidR="00C859E1" w:rsidRDefault="00C859E1" w:rsidP="00EF4781">
            <w:pPr>
              <w:pStyle w:val="TableParagraph"/>
              <w:spacing w:line="263" w:lineRule="exact"/>
              <w:ind w:left="425"/>
              <w:jc w:val="left"/>
              <w:rPr>
                <w:sz w:val="24"/>
              </w:rPr>
            </w:pPr>
            <w:r>
              <w:rPr>
                <w:sz w:val="24"/>
              </w:rPr>
              <w:t>29.09.23</w:t>
            </w:r>
          </w:p>
        </w:tc>
        <w:tc>
          <w:tcPr>
            <w:tcW w:w="5308" w:type="dxa"/>
          </w:tcPr>
          <w:p w14:paraId="555C5374" w14:textId="77777777" w:rsidR="00C859E1" w:rsidRDefault="00C859E1" w:rsidP="00EF4781">
            <w:pPr>
              <w:pStyle w:val="TableParagraph"/>
              <w:tabs>
                <w:tab w:val="left" w:pos="1105"/>
                <w:tab w:val="left" w:pos="1717"/>
                <w:tab w:val="left" w:pos="3001"/>
                <w:tab w:val="left" w:pos="3457"/>
                <w:tab w:val="left" w:pos="4825"/>
              </w:tabs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«С</w:t>
            </w:r>
            <w:r>
              <w:rPr>
                <w:sz w:val="24"/>
              </w:rPr>
              <w:tab/>
              <w:t>любовью</w:t>
            </w:r>
            <w:r>
              <w:rPr>
                <w:sz w:val="24"/>
              </w:rPr>
              <w:tab/>
              <w:t>к бабушкам</w:t>
            </w:r>
            <w:r>
              <w:rPr>
                <w:sz w:val="24"/>
              </w:rPr>
              <w:tab/>
              <w:t>и</w:t>
            </w:r>
          </w:p>
          <w:p w14:paraId="51FA7D6E" w14:textId="77777777" w:rsidR="00C859E1" w:rsidRDefault="00C859E1" w:rsidP="00EF4781">
            <w:r>
              <w:rPr>
                <w:sz w:val="24"/>
              </w:rPr>
              <w:t>дедушкам...»,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Международному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835" w:type="dxa"/>
          </w:tcPr>
          <w:p w14:paraId="11AABB35" w14:textId="77777777" w:rsidR="00C859E1" w:rsidRDefault="00C859E1" w:rsidP="00EF478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C859E1" w14:paraId="45B69948" w14:textId="77777777" w:rsidTr="00EF4781">
        <w:tc>
          <w:tcPr>
            <w:tcW w:w="2030" w:type="dxa"/>
          </w:tcPr>
          <w:p w14:paraId="7280DA14" w14:textId="77777777" w:rsidR="00C859E1" w:rsidRDefault="00C859E1" w:rsidP="00EF4781">
            <w:pPr>
              <w:pStyle w:val="TableParagraph"/>
              <w:spacing w:line="263" w:lineRule="exact"/>
              <w:ind w:left="425"/>
              <w:jc w:val="left"/>
              <w:rPr>
                <w:sz w:val="24"/>
              </w:rPr>
            </w:pPr>
            <w:r>
              <w:rPr>
                <w:sz w:val="24"/>
              </w:rPr>
              <w:t>13.09.23</w:t>
            </w:r>
          </w:p>
        </w:tc>
        <w:tc>
          <w:tcPr>
            <w:tcW w:w="5308" w:type="dxa"/>
          </w:tcPr>
          <w:p w14:paraId="543B13DF" w14:textId="77777777" w:rsidR="00C859E1" w:rsidRDefault="00C859E1" w:rsidP="00EF4781">
            <w:r>
              <w:rPr>
                <w:sz w:val="24"/>
              </w:rPr>
              <w:t>100 лет со дня рождения советской партизанки Зои Космодемьянской</w:t>
            </w:r>
          </w:p>
        </w:tc>
        <w:tc>
          <w:tcPr>
            <w:tcW w:w="2835" w:type="dxa"/>
          </w:tcPr>
          <w:p w14:paraId="79762D59" w14:textId="77777777" w:rsidR="00C859E1" w:rsidRDefault="00C859E1" w:rsidP="00EF4781">
            <w:pPr>
              <w:pStyle w:val="TableParagraph"/>
              <w:ind w:right="38"/>
              <w:jc w:val="left"/>
              <w:rPr>
                <w:sz w:val="24"/>
              </w:rPr>
            </w:pPr>
            <w:r w:rsidRPr="008C0B9A">
              <w:rPr>
                <w:sz w:val="24"/>
              </w:rPr>
              <w:t>Кл.рук.</w:t>
            </w:r>
          </w:p>
        </w:tc>
      </w:tr>
      <w:tr w:rsidR="00C859E1" w14:paraId="6EB8805B" w14:textId="77777777" w:rsidTr="00EF4781">
        <w:tc>
          <w:tcPr>
            <w:tcW w:w="2030" w:type="dxa"/>
          </w:tcPr>
          <w:p w14:paraId="09233301" w14:textId="77777777" w:rsidR="00C859E1" w:rsidRDefault="00C859E1" w:rsidP="00EF4781">
            <w:pPr>
              <w:pStyle w:val="TableParagraph"/>
              <w:spacing w:line="263" w:lineRule="exact"/>
              <w:ind w:left="425"/>
              <w:jc w:val="left"/>
              <w:rPr>
                <w:sz w:val="24"/>
              </w:rPr>
            </w:pPr>
            <w:r>
              <w:rPr>
                <w:sz w:val="24"/>
              </w:rPr>
              <w:t>05.10.23</w:t>
            </w:r>
          </w:p>
        </w:tc>
        <w:tc>
          <w:tcPr>
            <w:tcW w:w="5308" w:type="dxa"/>
          </w:tcPr>
          <w:p w14:paraId="26686AA8" w14:textId="77777777" w:rsidR="00C859E1" w:rsidRDefault="00C859E1" w:rsidP="00EF4781"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Учителя. Концерт.</w:t>
            </w:r>
          </w:p>
        </w:tc>
        <w:tc>
          <w:tcPr>
            <w:tcW w:w="2835" w:type="dxa"/>
          </w:tcPr>
          <w:p w14:paraId="0ED078D7" w14:textId="77777777" w:rsidR="00C859E1" w:rsidRDefault="00C859E1" w:rsidP="00EF4781">
            <w:pPr>
              <w:pStyle w:val="TableParagraph"/>
              <w:spacing w:line="263" w:lineRule="exact"/>
              <w:ind w:left="125" w:right="-104"/>
              <w:jc w:val="left"/>
              <w:rPr>
                <w:sz w:val="24"/>
              </w:rPr>
            </w:pPr>
            <w:r>
              <w:rPr>
                <w:sz w:val="24"/>
              </w:rPr>
              <w:t>Зам.дир.  по ВР</w:t>
            </w:r>
            <w:r>
              <w:rPr>
                <w:spacing w:val="-57"/>
                <w:sz w:val="24"/>
              </w:rPr>
              <w:t xml:space="preserve"> ,  </w:t>
            </w:r>
            <w:r>
              <w:rPr>
                <w:sz w:val="24"/>
              </w:rPr>
              <w:t xml:space="preserve">советник </w:t>
            </w:r>
          </w:p>
        </w:tc>
      </w:tr>
      <w:tr w:rsidR="00C859E1" w14:paraId="484AEB5E" w14:textId="77777777" w:rsidTr="00EF4781">
        <w:tc>
          <w:tcPr>
            <w:tcW w:w="2030" w:type="dxa"/>
          </w:tcPr>
          <w:p w14:paraId="3721225D" w14:textId="77777777" w:rsidR="00C859E1" w:rsidRDefault="00C859E1" w:rsidP="00EF4781">
            <w:pPr>
              <w:pStyle w:val="TableParagraph"/>
              <w:ind w:left="425"/>
              <w:jc w:val="left"/>
              <w:rPr>
                <w:sz w:val="24"/>
              </w:rPr>
            </w:pPr>
            <w:r>
              <w:rPr>
                <w:sz w:val="24"/>
              </w:rPr>
              <w:t>15.10.23</w:t>
            </w:r>
          </w:p>
        </w:tc>
        <w:tc>
          <w:tcPr>
            <w:tcW w:w="5308" w:type="dxa"/>
          </w:tcPr>
          <w:p w14:paraId="0D3014A4" w14:textId="77777777" w:rsidR="00C859E1" w:rsidRDefault="00C859E1" w:rsidP="00EF4781">
            <w:r>
              <w:rPr>
                <w:sz w:val="24"/>
              </w:rPr>
              <w:t>Подарок папе. День отца в России</w:t>
            </w:r>
          </w:p>
        </w:tc>
        <w:tc>
          <w:tcPr>
            <w:tcW w:w="2835" w:type="dxa"/>
          </w:tcPr>
          <w:p w14:paraId="08949CAA" w14:textId="77777777" w:rsidR="00C859E1" w:rsidRDefault="00C859E1" w:rsidP="00EF4781">
            <w:pPr>
              <w:pStyle w:val="TableParagraph"/>
              <w:spacing w:line="270" w:lineRule="atLeast"/>
              <w:ind w:left="124" w:right="126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Советник </w:t>
            </w:r>
          </w:p>
        </w:tc>
      </w:tr>
      <w:tr w:rsidR="00C859E1" w14:paraId="14B8F4C4" w14:textId="77777777" w:rsidTr="00EF4781">
        <w:tc>
          <w:tcPr>
            <w:tcW w:w="2030" w:type="dxa"/>
          </w:tcPr>
          <w:p w14:paraId="7D34452B" w14:textId="77777777" w:rsidR="00C859E1" w:rsidRDefault="00C859E1" w:rsidP="00EF4781">
            <w:pPr>
              <w:pStyle w:val="TableParagraph"/>
              <w:ind w:left="185"/>
              <w:jc w:val="left"/>
              <w:rPr>
                <w:sz w:val="24"/>
              </w:rPr>
            </w:pPr>
            <w:r>
              <w:rPr>
                <w:sz w:val="24"/>
              </w:rPr>
              <w:t>25.10.23</w:t>
            </w:r>
          </w:p>
        </w:tc>
        <w:tc>
          <w:tcPr>
            <w:tcW w:w="5308" w:type="dxa"/>
          </w:tcPr>
          <w:p w14:paraId="594E8286" w14:textId="77777777" w:rsidR="00C859E1" w:rsidRDefault="00C859E1" w:rsidP="00EF478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 xml:space="preserve">день 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библиотек ( мероприятие в модельной библиотеке)</w:t>
            </w:r>
          </w:p>
          <w:p w14:paraId="33F22AEB" w14:textId="77777777" w:rsidR="00C859E1" w:rsidRDefault="00C859E1" w:rsidP="00EF4781"/>
        </w:tc>
        <w:tc>
          <w:tcPr>
            <w:tcW w:w="2835" w:type="dxa"/>
          </w:tcPr>
          <w:p w14:paraId="6C6543D9" w14:textId="77777777" w:rsidR="00C859E1" w:rsidRDefault="00C859E1" w:rsidP="00EF478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  <w:p w14:paraId="03E8CACE" w14:textId="77777777" w:rsidR="00C859E1" w:rsidRDefault="00C859E1" w:rsidP="00EF4781">
            <w:pPr>
              <w:pStyle w:val="TableParagraph"/>
              <w:jc w:val="left"/>
              <w:rPr>
                <w:sz w:val="24"/>
              </w:rPr>
            </w:pPr>
          </w:p>
        </w:tc>
      </w:tr>
      <w:tr w:rsidR="00C859E1" w14:paraId="70C67494" w14:textId="77777777" w:rsidTr="00EF4781">
        <w:tc>
          <w:tcPr>
            <w:tcW w:w="2030" w:type="dxa"/>
          </w:tcPr>
          <w:p w14:paraId="1692B1F6" w14:textId="77777777" w:rsidR="00C859E1" w:rsidRDefault="00C859E1" w:rsidP="00EF4781">
            <w:pPr>
              <w:pStyle w:val="TableParagraph"/>
              <w:spacing w:line="263" w:lineRule="exact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07.11.23</w:t>
            </w:r>
          </w:p>
        </w:tc>
        <w:tc>
          <w:tcPr>
            <w:tcW w:w="5308" w:type="dxa"/>
          </w:tcPr>
          <w:p w14:paraId="14C1EB09" w14:textId="77777777" w:rsidR="00C859E1" w:rsidRDefault="00C859E1" w:rsidP="00EF4781">
            <w:r>
              <w:rPr>
                <w:sz w:val="24"/>
              </w:rPr>
              <w:t>День народного единства</w:t>
            </w:r>
          </w:p>
        </w:tc>
        <w:tc>
          <w:tcPr>
            <w:tcW w:w="2835" w:type="dxa"/>
          </w:tcPr>
          <w:p w14:paraId="6E626260" w14:textId="77777777" w:rsidR="00C859E1" w:rsidRDefault="00C859E1" w:rsidP="00EF4781">
            <w:pPr>
              <w:pStyle w:val="TableParagraph"/>
              <w:ind w:right="344"/>
              <w:jc w:val="left"/>
              <w:rPr>
                <w:sz w:val="24"/>
              </w:rPr>
            </w:pPr>
            <w:r>
              <w:rPr>
                <w:sz w:val="24"/>
              </w:rPr>
              <w:t>Зам.дир по ВР</w:t>
            </w:r>
          </w:p>
          <w:p w14:paraId="4F650039" w14:textId="77777777" w:rsidR="00C859E1" w:rsidRDefault="00C859E1" w:rsidP="00EF4781">
            <w:pPr>
              <w:pStyle w:val="TableParagraph"/>
              <w:spacing w:line="271" w:lineRule="exact"/>
              <w:ind w:left="496"/>
              <w:jc w:val="left"/>
              <w:rPr>
                <w:sz w:val="24"/>
              </w:rPr>
            </w:pPr>
          </w:p>
        </w:tc>
      </w:tr>
      <w:tr w:rsidR="00C859E1" w14:paraId="06B4C1F7" w14:textId="77777777" w:rsidTr="00EF4781">
        <w:tc>
          <w:tcPr>
            <w:tcW w:w="2030" w:type="dxa"/>
          </w:tcPr>
          <w:p w14:paraId="087344DC" w14:textId="77777777" w:rsidR="00C859E1" w:rsidRDefault="00C859E1" w:rsidP="00EF4781">
            <w:pPr>
              <w:pStyle w:val="TableParagraph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27-30.11.23</w:t>
            </w:r>
          </w:p>
        </w:tc>
        <w:tc>
          <w:tcPr>
            <w:tcW w:w="5308" w:type="dxa"/>
          </w:tcPr>
          <w:p w14:paraId="49255F66" w14:textId="77777777" w:rsidR="00C859E1" w:rsidRDefault="00C859E1" w:rsidP="00EF4781">
            <w:r>
              <w:rPr>
                <w:sz w:val="24"/>
              </w:rPr>
              <w:t>Викторина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страны», посвященная</w:t>
            </w:r>
            <w:r>
              <w:rPr>
                <w:sz w:val="24"/>
              </w:rPr>
              <w:tab/>
              <w:t>Дню Государственного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2835" w:type="dxa"/>
          </w:tcPr>
          <w:p w14:paraId="39C99DBA" w14:textId="77777777" w:rsidR="00C859E1" w:rsidRDefault="00C859E1" w:rsidP="00EF4781">
            <w:pPr>
              <w:pStyle w:val="TableParagraph"/>
              <w:ind w:right="126"/>
              <w:jc w:val="left"/>
              <w:rPr>
                <w:sz w:val="24"/>
              </w:rPr>
            </w:pPr>
            <w:r w:rsidRPr="008C0B9A">
              <w:rPr>
                <w:sz w:val="24"/>
              </w:rPr>
              <w:t>Кл.рук.</w:t>
            </w:r>
          </w:p>
        </w:tc>
      </w:tr>
      <w:tr w:rsidR="00C859E1" w14:paraId="05FA3936" w14:textId="77777777" w:rsidTr="00EF4781">
        <w:tc>
          <w:tcPr>
            <w:tcW w:w="2030" w:type="dxa"/>
          </w:tcPr>
          <w:p w14:paraId="5F81C897" w14:textId="77777777" w:rsidR="00C859E1" w:rsidRDefault="00C859E1" w:rsidP="00EF4781">
            <w:pPr>
              <w:pStyle w:val="TableParagraph"/>
              <w:spacing w:line="263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08.12.23</w:t>
            </w:r>
          </w:p>
        </w:tc>
        <w:tc>
          <w:tcPr>
            <w:tcW w:w="5308" w:type="dxa"/>
          </w:tcPr>
          <w:p w14:paraId="10F93AF9" w14:textId="77777777" w:rsidR="00C859E1" w:rsidRDefault="00C859E1" w:rsidP="00EF4781"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День Героев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835" w:type="dxa"/>
          </w:tcPr>
          <w:p w14:paraId="44582E6F" w14:textId="77777777" w:rsidR="00C859E1" w:rsidRDefault="00C859E1" w:rsidP="00EF4781">
            <w:pPr>
              <w:pStyle w:val="TableParagraph"/>
              <w:spacing w:line="263" w:lineRule="exact"/>
              <w:ind w:right="134"/>
              <w:jc w:val="left"/>
              <w:rPr>
                <w:sz w:val="24"/>
              </w:rPr>
            </w:pPr>
            <w:r w:rsidRPr="008C0B9A">
              <w:rPr>
                <w:sz w:val="24"/>
              </w:rPr>
              <w:t>Кл.рук.</w:t>
            </w:r>
          </w:p>
        </w:tc>
      </w:tr>
      <w:tr w:rsidR="00C859E1" w14:paraId="65181D9E" w14:textId="77777777" w:rsidTr="00EF4781">
        <w:tc>
          <w:tcPr>
            <w:tcW w:w="2030" w:type="dxa"/>
          </w:tcPr>
          <w:p w14:paraId="6B717AC5" w14:textId="77777777" w:rsidR="00C859E1" w:rsidRDefault="00C859E1" w:rsidP="00EF4781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12.12.23</w:t>
            </w:r>
          </w:p>
        </w:tc>
        <w:tc>
          <w:tcPr>
            <w:tcW w:w="5308" w:type="dxa"/>
          </w:tcPr>
          <w:p w14:paraId="7B7FD392" w14:textId="77777777" w:rsidR="00C859E1" w:rsidRDefault="00C859E1" w:rsidP="00EF4781"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«Мы</w:t>
            </w:r>
            <w:r>
              <w:rPr>
                <w:sz w:val="24"/>
              </w:rPr>
              <w:tab/>
              <w:t>–граждане России», посвященная</w:t>
            </w:r>
            <w:r>
              <w:rPr>
                <w:sz w:val="24"/>
              </w:rPr>
              <w:tab/>
              <w:t xml:space="preserve">Дню </w:t>
            </w:r>
            <w:r>
              <w:rPr>
                <w:spacing w:val="-1"/>
                <w:sz w:val="24"/>
              </w:rPr>
              <w:t>Конституции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Российской Федерации.</w:t>
            </w:r>
          </w:p>
        </w:tc>
        <w:tc>
          <w:tcPr>
            <w:tcW w:w="2835" w:type="dxa"/>
          </w:tcPr>
          <w:p w14:paraId="71E4798D" w14:textId="77777777" w:rsidR="00C859E1" w:rsidRDefault="00C859E1" w:rsidP="00EF4781">
            <w:pPr>
              <w:pStyle w:val="TableParagraph"/>
              <w:ind w:left="139" w:right="134"/>
              <w:jc w:val="left"/>
              <w:rPr>
                <w:sz w:val="24"/>
              </w:rPr>
            </w:pPr>
            <w:r w:rsidRPr="008C0B9A">
              <w:rPr>
                <w:sz w:val="24"/>
              </w:rPr>
              <w:t>Кл.рук.</w:t>
            </w:r>
          </w:p>
        </w:tc>
      </w:tr>
      <w:tr w:rsidR="00C859E1" w14:paraId="15C18C51" w14:textId="77777777" w:rsidTr="00EF4781">
        <w:tc>
          <w:tcPr>
            <w:tcW w:w="2030" w:type="dxa"/>
          </w:tcPr>
          <w:p w14:paraId="693518ED" w14:textId="77777777" w:rsidR="00C859E1" w:rsidRDefault="00C859E1" w:rsidP="00EF4781">
            <w:pPr>
              <w:pStyle w:val="TableParagraph"/>
              <w:ind w:left="85" w:right="82"/>
              <w:jc w:val="lef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 декабря</w:t>
            </w:r>
          </w:p>
        </w:tc>
        <w:tc>
          <w:tcPr>
            <w:tcW w:w="5308" w:type="dxa"/>
          </w:tcPr>
          <w:p w14:paraId="350A36D5" w14:textId="77777777" w:rsidR="00C859E1" w:rsidRDefault="00C859E1" w:rsidP="00EF4781">
            <w:r>
              <w:rPr>
                <w:sz w:val="24"/>
              </w:rPr>
              <w:t>«Новогодний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переполох».</w:t>
            </w:r>
          </w:p>
        </w:tc>
        <w:tc>
          <w:tcPr>
            <w:tcW w:w="2835" w:type="dxa"/>
          </w:tcPr>
          <w:p w14:paraId="63E65115" w14:textId="77777777" w:rsidR="00C859E1" w:rsidRDefault="00C859E1" w:rsidP="00EF4781">
            <w:pPr>
              <w:pStyle w:val="TableParagraph"/>
              <w:ind w:right="136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Зам.дир.по ВР,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советник, </w:t>
            </w:r>
            <w:r w:rsidRPr="00126E60">
              <w:rPr>
                <w:sz w:val="24"/>
              </w:rPr>
              <w:t>Кл.рук.</w:t>
            </w:r>
          </w:p>
        </w:tc>
      </w:tr>
      <w:tr w:rsidR="00C859E1" w14:paraId="41E7B07D" w14:textId="77777777" w:rsidTr="00EF4781">
        <w:tc>
          <w:tcPr>
            <w:tcW w:w="2030" w:type="dxa"/>
          </w:tcPr>
          <w:p w14:paraId="3D30B24D" w14:textId="77777777" w:rsidR="00C859E1" w:rsidRDefault="00C859E1" w:rsidP="00EF4781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26.01.23</w:t>
            </w:r>
          </w:p>
        </w:tc>
        <w:tc>
          <w:tcPr>
            <w:tcW w:w="5308" w:type="dxa"/>
          </w:tcPr>
          <w:p w14:paraId="10351AA1" w14:textId="77777777" w:rsidR="00C859E1" w:rsidRDefault="00C859E1" w:rsidP="00EF4781">
            <w:r>
              <w:rPr>
                <w:sz w:val="24"/>
              </w:rPr>
              <w:t>80 лет со дня полного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Холокоста, Освенцима.</w:t>
            </w:r>
          </w:p>
        </w:tc>
        <w:tc>
          <w:tcPr>
            <w:tcW w:w="2835" w:type="dxa"/>
          </w:tcPr>
          <w:p w14:paraId="604B401E" w14:textId="77777777" w:rsidR="00C859E1" w:rsidRDefault="00C859E1" w:rsidP="00EF4781">
            <w:pPr>
              <w:pStyle w:val="TableParagraph"/>
              <w:ind w:right="134"/>
              <w:jc w:val="left"/>
              <w:rPr>
                <w:sz w:val="24"/>
              </w:rPr>
            </w:pPr>
            <w:r w:rsidRPr="00126E60">
              <w:rPr>
                <w:sz w:val="24"/>
              </w:rPr>
              <w:t>Кл.рук.</w:t>
            </w:r>
          </w:p>
        </w:tc>
      </w:tr>
      <w:tr w:rsidR="00C859E1" w14:paraId="002C7BB7" w14:textId="77777777" w:rsidTr="00EF4781">
        <w:tc>
          <w:tcPr>
            <w:tcW w:w="2030" w:type="dxa"/>
          </w:tcPr>
          <w:p w14:paraId="706A9355" w14:textId="77777777" w:rsidR="00C859E1" w:rsidRDefault="00C859E1" w:rsidP="00EF4781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23.02.23</w:t>
            </w:r>
          </w:p>
        </w:tc>
        <w:tc>
          <w:tcPr>
            <w:tcW w:w="5308" w:type="dxa"/>
          </w:tcPr>
          <w:p w14:paraId="43A3219C" w14:textId="77777777" w:rsidR="00C859E1" w:rsidRDefault="00C859E1" w:rsidP="00EF4781"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День 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835" w:type="dxa"/>
          </w:tcPr>
          <w:p w14:paraId="644D2FB7" w14:textId="77777777" w:rsidR="00C859E1" w:rsidRDefault="00C859E1" w:rsidP="00EF4781">
            <w:pPr>
              <w:pStyle w:val="TableParagraph"/>
              <w:ind w:right="134"/>
              <w:jc w:val="left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C859E1" w14:paraId="0443462F" w14:textId="77777777" w:rsidTr="00EF4781">
        <w:tc>
          <w:tcPr>
            <w:tcW w:w="2030" w:type="dxa"/>
          </w:tcPr>
          <w:p w14:paraId="4592D51A" w14:textId="77777777" w:rsidR="00C859E1" w:rsidRDefault="00C859E1" w:rsidP="00EF4781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08.03.23</w:t>
            </w:r>
          </w:p>
        </w:tc>
        <w:tc>
          <w:tcPr>
            <w:tcW w:w="5308" w:type="dxa"/>
          </w:tcPr>
          <w:p w14:paraId="2D061413" w14:textId="77777777" w:rsidR="00C859E1" w:rsidRDefault="00C859E1" w:rsidP="00EF4781">
            <w:r>
              <w:rPr>
                <w:sz w:val="24"/>
              </w:rPr>
              <w:t>Международный женский день</w:t>
            </w:r>
          </w:p>
        </w:tc>
        <w:tc>
          <w:tcPr>
            <w:tcW w:w="2835" w:type="dxa"/>
          </w:tcPr>
          <w:p w14:paraId="5D3CE5A8" w14:textId="77777777" w:rsidR="00C859E1" w:rsidRDefault="00C859E1" w:rsidP="00EF4781">
            <w:pPr>
              <w:pStyle w:val="TableParagraph"/>
              <w:ind w:right="134"/>
              <w:jc w:val="left"/>
              <w:rPr>
                <w:sz w:val="24"/>
              </w:rPr>
            </w:pPr>
            <w:r w:rsidRPr="00126E60">
              <w:rPr>
                <w:sz w:val="24"/>
              </w:rPr>
              <w:t>Кл.рук.</w:t>
            </w:r>
          </w:p>
        </w:tc>
      </w:tr>
      <w:tr w:rsidR="00C859E1" w14:paraId="6C10543B" w14:textId="77777777" w:rsidTr="00EF4781">
        <w:tc>
          <w:tcPr>
            <w:tcW w:w="2030" w:type="dxa"/>
          </w:tcPr>
          <w:p w14:paraId="23E83EFC" w14:textId="77777777" w:rsidR="00C859E1" w:rsidRDefault="00C859E1" w:rsidP="00EF4781">
            <w:pPr>
              <w:pStyle w:val="TableParagraph"/>
              <w:ind w:left="85" w:right="82"/>
              <w:rPr>
                <w:sz w:val="24"/>
              </w:rPr>
            </w:pPr>
            <w:r>
              <w:rPr>
                <w:sz w:val="24"/>
              </w:rPr>
              <w:t>11-15.03.23</w:t>
            </w:r>
          </w:p>
        </w:tc>
        <w:tc>
          <w:tcPr>
            <w:tcW w:w="5308" w:type="dxa"/>
          </w:tcPr>
          <w:p w14:paraId="1FC50F15" w14:textId="77777777" w:rsidR="00C859E1" w:rsidRDefault="00C859E1" w:rsidP="00EF4781"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профориентации.</w:t>
            </w:r>
          </w:p>
        </w:tc>
        <w:tc>
          <w:tcPr>
            <w:tcW w:w="2835" w:type="dxa"/>
          </w:tcPr>
          <w:p w14:paraId="65E061AF" w14:textId="77777777" w:rsidR="00C859E1" w:rsidRDefault="00C859E1" w:rsidP="00EF4781">
            <w:pPr>
              <w:pStyle w:val="TableParagraph"/>
              <w:ind w:right="134"/>
              <w:jc w:val="left"/>
              <w:rPr>
                <w:sz w:val="24"/>
              </w:rPr>
            </w:pPr>
            <w:r w:rsidRPr="00126E60">
              <w:rPr>
                <w:sz w:val="24"/>
              </w:rPr>
              <w:t>Кл.рук.</w:t>
            </w:r>
          </w:p>
        </w:tc>
      </w:tr>
      <w:tr w:rsidR="00C859E1" w14:paraId="5C91ECF2" w14:textId="77777777" w:rsidTr="00EF4781">
        <w:tc>
          <w:tcPr>
            <w:tcW w:w="2030" w:type="dxa"/>
          </w:tcPr>
          <w:p w14:paraId="497C5D95" w14:textId="77777777" w:rsidR="00C859E1" w:rsidRDefault="00C859E1" w:rsidP="00EF4781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18.03.23</w:t>
            </w:r>
          </w:p>
        </w:tc>
        <w:tc>
          <w:tcPr>
            <w:tcW w:w="5308" w:type="dxa"/>
          </w:tcPr>
          <w:p w14:paraId="431F0A99" w14:textId="77777777" w:rsidR="00C859E1" w:rsidRDefault="00C859E1" w:rsidP="00EF4781">
            <w:r>
              <w:rPr>
                <w:sz w:val="24"/>
              </w:rPr>
              <w:t>Оформление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экспозиции,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Дню воссоединения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Россией.(10 лет)</w:t>
            </w:r>
          </w:p>
        </w:tc>
        <w:tc>
          <w:tcPr>
            <w:tcW w:w="2835" w:type="dxa"/>
          </w:tcPr>
          <w:p w14:paraId="18E677E3" w14:textId="77777777" w:rsidR="00C859E1" w:rsidRDefault="00C859E1" w:rsidP="00EF4781"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Библиотекарь </w:t>
            </w:r>
          </w:p>
        </w:tc>
      </w:tr>
      <w:tr w:rsidR="00C859E1" w14:paraId="1830856D" w14:textId="77777777" w:rsidTr="00EF4781">
        <w:tc>
          <w:tcPr>
            <w:tcW w:w="2030" w:type="dxa"/>
          </w:tcPr>
          <w:p w14:paraId="653BE391" w14:textId="77777777" w:rsidR="00C859E1" w:rsidRDefault="00C859E1" w:rsidP="00EF4781">
            <w:pPr>
              <w:pStyle w:val="TableParagraph"/>
              <w:spacing w:line="263" w:lineRule="exact"/>
              <w:ind w:left="84" w:right="84"/>
              <w:rPr>
                <w:sz w:val="24"/>
              </w:rPr>
            </w:pPr>
            <w:r>
              <w:rPr>
                <w:sz w:val="24"/>
              </w:rPr>
              <w:t>12.04.23</w:t>
            </w:r>
          </w:p>
        </w:tc>
        <w:tc>
          <w:tcPr>
            <w:tcW w:w="5308" w:type="dxa"/>
          </w:tcPr>
          <w:p w14:paraId="459621D8" w14:textId="77777777" w:rsidR="00C859E1" w:rsidRDefault="00C859E1" w:rsidP="00EF4781">
            <w:pPr>
              <w:pStyle w:val="TableParagraph"/>
              <w:tabs>
                <w:tab w:val="left" w:pos="1641"/>
                <w:tab w:val="left" w:pos="2550"/>
                <w:tab w:val="left" w:pos="4487"/>
              </w:tabs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  <w:t>посвященный Дню космонавтики.</w:t>
            </w:r>
          </w:p>
          <w:p w14:paraId="2B9D3216" w14:textId="77777777" w:rsidR="00C859E1" w:rsidRDefault="00C859E1" w:rsidP="00EF4781">
            <w:pPr>
              <w:pStyle w:val="TableParagraph"/>
              <w:spacing w:line="274" w:lineRule="exact"/>
              <w:ind w:right="93"/>
              <w:jc w:val="left"/>
              <w:rPr>
                <w:sz w:val="24"/>
              </w:rPr>
            </w:pPr>
          </w:p>
          <w:p w14:paraId="48974EEF" w14:textId="77777777" w:rsidR="00C859E1" w:rsidRDefault="00C859E1" w:rsidP="00EF4781"/>
        </w:tc>
        <w:tc>
          <w:tcPr>
            <w:tcW w:w="2835" w:type="dxa"/>
          </w:tcPr>
          <w:p w14:paraId="6FBBF19A" w14:textId="77777777" w:rsidR="00C859E1" w:rsidRDefault="00C859E1" w:rsidP="00EF4781">
            <w:pPr>
              <w:pStyle w:val="TableParagraph"/>
              <w:spacing w:line="263" w:lineRule="exact"/>
              <w:ind w:right="136"/>
              <w:jc w:val="left"/>
              <w:rPr>
                <w:sz w:val="24"/>
              </w:rPr>
            </w:pPr>
            <w:r>
              <w:rPr>
                <w:sz w:val="24"/>
              </w:rPr>
              <w:t>Зам.дир 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C859E1" w14:paraId="27733266" w14:textId="77777777" w:rsidTr="00EF4781">
        <w:tc>
          <w:tcPr>
            <w:tcW w:w="2030" w:type="dxa"/>
          </w:tcPr>
          <w:p w14:paraId="187B7068" w14:textId="77777777" w:rsidR="00C859E1" w:rsidRDefault="00C859E1" w:rsidP="00EF4781">
            <w:pPr>
              <w:pStyle w:val="TableParagraph"/>
              <w:spacing w:line="263" w:lineRule="exact"/>
              <w:ind w:left="85" w:right="82"/>
              <w:rPr>
                <w:sz w:val="24"/>
              </w:rPr>
            </w:pPr>
            <w:r>
              <w:rPr>
                <w:sz w:val="24"/>
              </w:rPr>
              <w:t>17-26.04.23</w:t>
            </w:r>
          </w:p>
        </w:tc>
        <w:tc>
          <w:tcPr>
            <w:tcW w:w="5308" w:type="dxa"/>
          </w:tcPr>
          <w:p w14:paraId="5293F609" w14:textId="77777777" w:rsidR="00C859E1" w:rsidRPr="0026192F" w:rsidRDefault="00C859E1" w:rsidP="00EF4781">
            <w:pPr>
              <w:pStyle w:val="TableParagraph"/>
              <w:tabs>
                <w:tab w:val="left" w:pos="1295"/>
                <w:tab w:val="left" w:pos="2466"/>
                <w:tab w:val="left" w:pos="3409"/>
                <w:tab w:val="left" w:pos="3745"/>
                <w:tab w:val="left" w:pos="4381"/>
              </w:tabs>
              <w:ind w:right="97"/>
              <w:jc w:val="lef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«Земля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 xml:space="preserve">наш </w:t>
            </w:r>
            <w:r>
              <w:rPr>
                <w:spacing w:val="-1"/>
                <w:sz w:val="24"/>
              </w:rPr>
              <w:t>дом»,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835" w:type="dxa"/>
          </w:tcPr>
          <w:p w14:paraId="11529036" w14:textId="77777777" w:rsidR="00C859E1" w:rsidRDefault="00C859E1" w:rsidP="00EF4781">
            <w:pPr>
              <w:pStyle w:val="TableParagraph"/>
              <w:ind w:right="33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Зам.дир по ВР, Учитель рисования </w:t>
            </w:r>
          </w:p>
        </w:tc>
      </w:tr>
      <w:tr w:rsidR="00C859E1" w14:paraId="6199B91F" w14:textId="77777777" w:rsidTr="00EF4781">
        <w:tc>
          <w:tcPr>
            <w:tcW w:w="2030" w:type="dxa"/>
          </w:tcPr>
          <w:p w14:paraId="0961312D" w14:textId="77777777" w:rsidR="00C859E1" w:rsidRDefault="00C859E1" w:rsidP="00EF4781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09.05.23</w:t>
            </w:r>
          </w:p>
        </w:tc>
        <w:tc>
          <w:tcPr>
            <w:tcW w:w="5308" w:type="dxa"/>
          </w:tcPr>
          <w:p w14:paraId="70A82EB6" w14:textId="77777777" w:rsidR="00C859E1" w:rsidRDefault="00C859E1" w:rsidP="00EF4781"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День Победы</w:t>
            </w:r>
            <w:r>
              <w:rPr>
                <w:spacing w:val="-6"/>
                <w:sz w:val="24"/>
              </w:rPr>
              <w:t xml:space="preserve"> </w:t>
            </w:r>
          </w:p>
        </w:tc>
        <w:tc>
          <w:tcPr>
            <w:tcW w:w="2835" w:type="dxa"/>
          </w:tcPr>
          <w:p w14:paraId="7F14F220" w14:textId="77777777" w:rsidR="00C859E1" w:rsidRDefault="00C859E1" w:rsidP="00EF4781">
            <w:pPr>
              <w:pStyle w:val="TableParagraph"/>
              <w:ind w:left="139" w:right="134"/>
              <w:jc w:val="left"/>
              <w:rPr>
                <w:sz w:val="24"/>
              </w:rPr>
            </w:pPr>
            <w:r w:rsidRPr="00126E60">
              <w:rPr>
                <w:sz w:val="24"/>
              </w:rPr>
              <w:t>Кл.рук.</w:t>
            </w:r>
          </w:p>
        </w:tc>
      </w:tr>
      <w:tr w:rsidR="00C859E1" w14:paraId="526B6137" w14:textId="77777777" w:rsidTr="00EF4781">
        <w:tc>
          <w:tcPr>
            <w:tcW w:w="2030" w:type="dxa"/>
          </w:tcPr>
          <w:p w14:paraId="615FD212" w14:textId="77777777" w:rsidR="00C859E1" w:rsidRDefault="00C859E1" w:rsidP="00EF4781">
            <w:pPr>
              <w:pStyle w:val="TableParagraph"/>
              <w:ind w:left="85" w:right="82"/>
              <w:rPr>
                <w:sz w:val="24"/>
              </w:rPr>
            </w:pPr>
            <w:r>
              <w:rPr>
                <w:sz w:val="24"/>
              </w:rPr>
              <w:t>03-09.05.23</w:t>
            </w:r>
          </w:p>
        </w:tc>
        <w:tc>
          <w:tcPr>
            <w:tcW w:w="5308" w:type="dxa"/>
          </w:tcPr>
          <w:p w14:paraId="340AE763" w14:textId="77777777" w:rsidR="00C859E1" w:rsidRDefault="00C859E1" w:rsidP="00EF4781">
            <w:r>
              <w:rPr>
                <w:sz w:val="24"/>
              </w:rPr>
              <w:t>Георгиевская  ленточка</w:t>
            </w:r>
          </w:p>
        </w:tc>
        <w:tc>
          <w:tcPr>
            <w:tcW w:w="2835" w:type="dxa"/>
          </w:tcPr>
          <w:p w14:paraId="215B9B8E" w14:textId="77777777" w:rsidR="00C859E1" w:rsidRDefault="00C859E1" w:rsidP="00EF4781">
            <w:pPr>
              <w:pStyle w:val="TableParagraph"/>
              <w:ind w:right="134"/>
              <w:jc w:val="left"/>
              <w:rPr>
                <w:sz w:val="24"/>
              </w:rPr>
            </w:pPr>
            <w:r w:rsidRPr="00126E60">
              <w:rPr>
                <w:sz w:val="24"/>
              </w:rPr>
              <w:t>Кл.рук.</w:t>
            </w:r>
          </w:p>
        </w:tc>
      </w:tr>
      <w:tr w:rsidR="00C859E1" w14:paraId="5EE1EA98" w14:textId="77777777" w:rsidTr="00EF4781">
        <w:tc>
          <w:tcPr>
            <w:tcW w:w="2030" w:type="dxa"/>
          </w:tcPr>
          <w:p w14:paraId="7C7D5185" w14:textId="77777777" w:rsidR="00C859E1" w:rsidRDefault="00C859E1" w:rsidP="00EF4781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5308" w:type="dxa"/>
          </w:tcPr>
          <w:p w14:paraId="6EAD53A6" w14:textId="77777777" w:rsidR="00C859E1" w:rsidRDefault="00C859E1" w:rsidP="00EF4781">
            <w:r>
              <w:rPr>
                <w:sz w:val="24"/>
              </w:rPr>
              <w:t>Последний звонок.</w:t>
            </w:r>
          </w:p>
        </w:tc>
        <w:tc>
          <w:tcPr>
            <w:tcW w:w="2835" w:type="dxa"/>
          </w:tcPr>
          <w:p w14:paraId="0A6EFCB9" w14:textId="77777777" w:rsidR="00C859E1" w:rsidRDefault="00C859E1" w:rsidP="00EF478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ВР и УВР</w:t>
            </w:r>
          </w:p>
        </w:tc>
      </w:tr>
      <w:tr w:rsidR="00C859E1" w14:paraId="720890AD" w14:textId="77777777" w:rsidTr="00EF4781">
        <w:tc>
          <w:tcPr>
            <w:tcW w:w="2030" w:type="dxa"/>
          </w:tcPr>
          <w:p w14:paraId="1BF1BB90" w14:textId="77777777" w:rsidR="00C859E1" w:rsidRDefault="00C859E1" w:rsidP="00EF4781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01.06.23</w:t>
            </w:r>
          </w:p>
        </w:tc>
        <w:tc>
          <w:tcPr>
            <w:tcW w:w="5308" w:type="dxa"/>
          </w:tcPr>
          <w:p w14:paraId="23B53DD5" w14:textId="77777777" w:rsidR="00C859E1" w:rsidRDefault="00C859E1" w:rsidP="00EF478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14:paraId="7B11E8E5" w14:textId="77777777" w:rsidR="00C859E1" w:rsidRDefault="00C859E1" w:rsidP="00EF4781"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835" w:type="dxa"/>
          </w:tcPr>
          <w:p w14:paraId="79209532" w14:textId="77777777" w:rsidR="00C859E1" w:rsidRDefault="00C859E1" w:rsidP="00EF4781">
            <w:pPr>
              <w:pStyle w:val="TableParagraph"/>
              <w:ind w:right="136"/>
              <w:jc w:val="left"/>
              <w:rPr>
                <w:sz w:val="24"/>
              </w:rPr>
            </w:pPr>
            <w:r>
              <w:rPr>
                <w:sz w:val="24"/>
              </w:rPr>
              <w:t>Зам.дир 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C859E1" w14:paraId="7AAB1235" w14:textId="77777777" w:rsidTr="00EF4781">
        <w:tc>
          <w:tcPr>
            <w:tcW w:w="2030" w:type="dxa"/>
          </w:tcPr>
          <w:p w14:paraId="4DA3443E" w14:textId="77777777" w:rsidR="00C859E1" w:rsidRDefault="00C859E1" w:rsidP="00EF4781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 xml:space="preserve">1-4 неделя июня </w:t>
            </w:r>
          </w:p>
        </w:tc>
        <w:tc>
          <w:tcPr>
            <w:tcW w:w="5308" w:type="dxa"/>
          </w:tcPr>
          <w:p w14:paraId="0B7DE10F" w14:textId="77777777" w:rsidR="00C859E1" w:rsidRDefault="00C859E1" w:rsidP="00EF4781">
            <w:r>
              <w:rPr>
                <w:sz w:val="24"/>
              </w:rPr>
              <w:t>Работа ЛОП</w:t>
            </w:r>
          </w:p>
        </w:tc>
        <w:tc>
          <w:tcPr>
            <w:tcW w:w="2835" w:type="dxa"/>
          </w:tcPr>
          <w:p w14:paraId="772FAA74" w14:textId="77777777" w:rsidR="00C859E1" w:rsidRDefault="00C859E1" w:rsidP="00EF4781">
            <w:pPr>
              <w:pStyle w:val="TableParagraph"/>
              <w:ind w:left="139" w:right="136"/>
              <w:rPr>
                <w:sz w:val="24"/>
              </w:rPr>
            </w:pPr>
          </w:p>
        </w:tc>
      </w:tr>
      <w:tr w:rsidR="00C859E1" w14:paraId="2B3289BD" w14:textId="77777777" w:rsidTr="00EF4781">
        <w:tc>
          <w:tcPr>
            <w:tcW w:w="2030" w:type="dxa"/>
          </w:tcPr>
          <w:p w14:paraId="0FE67504" w14:textId="77777777" w:rsidR="00C859E1" w:rsidRDefault="00C859E1" w:rsidP="00EF4781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1723D460" w14:textId="77777777" w:rsidR="00C859E1" w:rsidRDefault="00C859E1" w:rsidP="00EF4781"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  <w:t>в рамках 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</w:tc>
        <w:tc>
          <w:tcPr>
            <w:tcW w:w="2835" w:type="dxa"/>
          </w:tcPr>
          <w:p w14:paraId="54972A03" w14:textId="77777777" w:rsidR="00C859E1" w:rsidRDefault="00C859E1" w:rsidP="00EF478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  <w:p w14:paraId="46338557" w14:textId="77777777" w:rsidR="00C859E1" w:rsidRDefault="00C859E1" w:rsidP="00EF4781">
            <w:pPr>
              <w:pStyle w:val="TableParagraph"/>
              <w:spacing w:line="271" w:lineRule="exact"/>
              <w:jc w:val="left"/>
              <w:rPr>
                <w:sz w:val="24"/>
              </w:rPr>
            </w:pPr>
          </w:p>
          <w:p w14:paraId="418F22B0" w14:textId="77777777" w:rsidR="00C859E1" w:rsidRDefault="00C859E1" w:rsidP="00EF4781">
            <w:pPr>
              <w:pStyle w:val="TableParagraph"/>
              <w:spacing w:line="271" w:lineRule="exact"/>
              <w:jc w:val="left"/>
              <w:rPr>
                <w:sz w:val="24"/>
              </w:rPr>
            </w:pPr>
          </w:p>
        </w:tc>
      </w:tr>
      <w:tr w:rsidR="00C859E1" w14:paraId="4A4349B8" w14:textId="77777777" w:rsidTr="00EF4781">
        <w:tc>
          <w:tcPr>
            <w:tcW w:w="2030" w:type="dxa"/>
          </w:tcPr>
          <w:p w14:paraId="4CDADC4B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</w:p>
        </w:tc>
        <w:tc>
          <w:tcPr>
            <w:tcW w:w="5308" w:type="dxa"/>
          </w:tcPr>
          <w:p w14:paraId="034211C6" w14:textId="77777777" w:rsidR="00C859E1" w:rsidRDefault="00C859E1" w:rsidP="00EF4781">
            <w:pPr>
              <w:jc w:val="center"/>
            </w:pPr>
            <w:r>
              <w:rPr>
                <w:b/>
                <w:sz w:val="28"/>
              </w:rPr>
              <w:t>Внешкольные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2835" w:type="dxa"/>
          </w:tcPr>
          <w:p w14:paraId="18B09B52" w14:textId="77777777" w:rsidR="00C859E1" w:rsidRDefault="00C859E1" w:rsidP="00EF4781">
            <w:pPr>
              <w:pStyle w:val="TableParagraph"/>
              <w:jc w:val="left"/>
              <w:rPr>
                <w:sz w:val="24"/>
              </w:rPr>
            </w:pPr>
          </w:p>
        </w:tc>
      </w:tr>
      <w:tr w:rsidR="00C859E1" w14:paraId="729C81FD" w14:textId="77777777" w:rsidTr="00EF4781">
        <w:tc>
          <w:tcPr>
            <w:tcW w:w="2030" w:type="dxa"/>
          </w:tcPr>
          <w:p w14:paraId="126FF9C7" w14:textId="77777777" w:rsidR="00C859E1" w:rsidRDefault="00C859E1" w:rsidP="00EF4781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6CCE0A47" w14:textId="77777777" w:rsidR="00C859E1" w:rsidRDefault="00C859E1" w:rsidP="00EF4781"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 часть.</w:t>
            </w:r>
          </w:p>
        </w:tc>
        <w:tc>
          <w:tcPr>
            <w:tcW w:w="2835" w:type="dxa"/>
          </w:tcPr>
          <w:p w14:paraId="376D2E78" w14:textId="77777777" w:rsidR="00C859E1" w:rsidRDefault="00C859E1" w:rsidP="00EF4781">
            <w:pPr>
              <w:pStyle w:val="TableParagraph"/>
              <w:ind w:right="134"/>
              <w:jc w:val="left"/>
              <w:rPr>
                <w:sz w:val="24"/>
              </w:rPr>
            </w:pPr>
            <w:r w:rsidRPr="00126E60">
              <w:rPr>
                <w:sz w:val="24"/>
              </w:rPr>
              <w:t>Кл.рук.</w:t>
            </w:r>
          </w:p>
        </w:tc>
      </w:tr>
      <w:tr w:rsidR="00C859E1" w14:paraId="7874ACB1" w14:textId="77777777" w:rsidTr="00EF4781">
        <w:tc>
          <w:tcPr>
            <w:tcW w:w="2030" w:type="dxa"/>
          </w:tcPr>
          <w:p w14:paraId="7933C34A" w14:textId="77777777" w:rsidR="00C859E1" w:rsidRDefault="00C859E1" w:rsidP="00EF4781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51D7DBCD" w14:textId="77777777" w:rsidR="00C859E1" w:rsidRDefault="00C859E1" w:rsidP="00EF4781">
            <w:r>
              <w:rPr>
                <w:sz w:val="24"/>
              </w:rPr>
              <w:t>Тематические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модельной библиотеки и СДК</w:t>
            </w:r>
          </w:p>
        </w:tc>
        <w:tc>
          <w:tcPr>
            <w:tcW w:w="2835" w:type="dxa"/>
          </w:tcPr>
          <w:p w14:paraId="6118334B" w14:textId="77777777" w:rsidR="00C859E1" w:rsidRDefault="00C859E1" w:rsidP="00EF4781">
            <w:pPr>
              <w:pStyle w:val="TableParagraph"/>
              <w:ind w:right="134"/>
              <w:jc w:val="left"/>
              <w:rPr>
                <w:sz w:val="24"/>
              </w:rPr>
            </w:pPr>
            <w:r w:rsidRPr="00126E60">
              <w:rPr>
                <w:sz w:val="24"/>
              </w:rPr>
              <w:t>Кл.рук.</w:t>
            </w:r>
          </w:p>
        </w:tc>
      </w:tr>
      <w:tr w:rsidR="00C859E1" w14:paraId="3BAEAF81" w14:textId="77777777" w:rsidTr="00EF4781">
        <w:tc>
          <w:tcPr>
            <w:tcW w:w="2030" w:type="dxa"/>
          </w:tcPr>
          <w:p w14:paraId="2F120A72" w14:textId="77777777" w:rsidR="00C859E1" w:rsidRDefault="00C859E1" w:rsidP="00EF4781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622792E6" w14:textId="77777777" w:rsidR="00C859E1" w:rsidRDefault="00C859E1" w:rsidP="00EF4781">
            <w:r>
              <w:rPr>
                <w:sz w:val="24"/>
              </w:rPr>
              <w:t>Выезды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 коллективов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2835" w:type="dxa"/>
          </w:tcPr>
          <w:p w14:paraId="233B7971" w14:textId="77777777" w:rsidR="00C859E1" w:rsidRDefault="00C859E1" w:rsidP="00EF4781">
            <w:pPr>
              <w:pStyle w:val="TableParagraph"/>
              <w:ind w:right="134"/>
              <w:jc w:val="left"/>
              <w:rPr>
                <w:sz w:val="24"/>
              </w:rPr>
            </w:pPr>
            <w:r w:rsidRPr="00126E60">
              <w:rPr>
                <w:sz w:val="24"/>
              </w:rPr>
              <w:t>Кл.рук.</w:t>
            </w:r>
          </w:p>
        </w:tc>
      </w:tr>
      <w:tr w:rsidR="00C859E1" w14:paraId="3E428AFE" w14:textId="77777777" w:rsidTr="00EF4781">
        <w:tc>
          <w:tcPr>
            <w:tcW w:w="2030" w:type="dxa"/>
          </w:tcPr>
          <w:p w14:paraId="378FBE55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20858DE2" w14:textId="77777777" w:rsidR="00C859E1" w:rsidRDefault="00C859E1" w:rsidP="00EF4781">
            <w:r>
              <w:rPr>
                <w:sz w:val="24"/>
              </w:rPr>
              <w:t xml:space="preserve">Районные мероприятия различной направленности </w:t>
            </w:r>
          </w:p>
        </w:tc>
        <w:tc>
          <w:tcPr>
            <w:tcW w:w="2835" w:type="dxa"/>
          </w:tcPr>
          <w:p w14:paraId="3EA0EA1F" w14:textId="77777777" w:rsidR="00C859E1" w:rsidRDefault="00C859E1" w:rsidP="00EF4781">
            <w:pPr>
              <w:pStyle w:val="TableParagraph"/>
              <w:ind w:left="139" w:right="134"/>
              <w:jc w:val="left"/>
              <w:rPr>
                <w:sz w:val="24"/>
              </w:rPr>
            </w:pPr>
            <w:r w:rsidRPr="00126E60">
              <w:rPr>
                <w:sz w:val="24"/>
              </w:rPr>
              <w:t>Кл.рук.</w:t>
            </w:r>
            <w:r>
              <w:rPr>
                <w:sz w:val="24"/>
              </w:rPr>
              <w:t>, Зам.дир по ВР.</w:t>
            </w:r>
          </w:p>
        </w:tc>
      </w:tr>
      <w:tr w:rsidR="00C859E1" w14:paraId="41C037A2" w14:textId="77777777" w:rsidTr="00EF4781">
        <w:tc>
          <w:tcPr>
            <w:tcW w:w="2030" w:type="dxa"/>
          </w:tcPr>
          <w:p w14:paraId="19DB030C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</w:p>
        </w:tc>
        <w:tc>
          <w:tcPr>
            <w:tcW w:w="5308" w:type="dxa"/>
          </w:tcPr>
          <w:p w14:paraId="0210B5DC" w14:textId="77777777" w:rsidR="00C859E1" w:rsidRDefault="00C859E1" w:rsidP="00EF4781">
            <w:pPr>
              <w:jc w:val="center"/>
            </w:pP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предметно-пространственной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среды</w:t>
            </w:r>
          </w:p>
        </w:tc>
        <w:tc>
          <w:tcPr>
            <w:tcW w:w="2835" w:type="dxa"/>
          </w:tcPr>
          <w:p w14:paraId="561D6BDF" w14:textId="77777777" w:rsidR="00C859E1" w:rsidRDefault="00C859E1" w:rsidP="00EF4781">
            <w:pPr>
              <w:pStyle w:val="TableParagraph"/>
              <w:ind w:left="139" w:right="134"/>
              <w:rPr>
                <w:sz w:val="24"/>
              </w:rPr>
            </w:pPr>
          </w:p>
        </w:tc>
      </w:tr>
      <w:tr w:rsidR="00C859E1" w14:paraId="3F409157" w14:textId="77777777" w:rsidTr="00EF4781">
        <w:tc>
          <w:tcPr>
            <w:tcW w:w="2030" w:type="dxa"/>
          </w:tcPr>
          <w:p w14:paraId="062328BB" w14:textId="77777777" w:rsidR="00C859E1" w:rsidRDefault="00C859E1" w:rsidP="00EF4781">
            <w:pPr>
              <w:pStyle w:val="TableParagraph"/>
              <w:spacing w:line="271" w:lineRule="exact"/>
              <w:ind w:left="85" w:right="84"/>
              <w:rPr>
                <w:sz w:val="24"/>
              </w:rPr>
            </w:pPr>
            <w:r w:rsidRPr="004C3641">
              <w:rPr>
                <w:sz w:val="24"/>
              </w:rPr>
              <w:t xml:space="preserve">В теч.уч.года </w:t>
            </w:r>
            <w:r>
              <w:rPr>
                <w:sz w:val="24"/>
              </w:rPr>
              <w:t>(еженедельно)</w:t>
            </w:r>
          </w:p>
        </w:tc>
        <w:tc>
          <w:tcPr>
            <w:tcW w:w="5308" w:type="dxa"/>
          </w:tcPr>
          <w:p w14:paraId="0DDE5079" w14:textId="77777777" w:rsidR="00C859E1" w:rsidRDefault="00C859E1" w:rsidP="00EF4781">
            <w:r>
              <w:rPr>
                <w:sz w:val="24"/>
              </w:rPr>
              <w:t>Организация проведения</w:t>
            </w:r>
            <w:r>
              <w:rPr>
                <w:sz w:val="24"/>
              </w:rPr>
              <w:tab/>
              <w:t xml:space="preserve"> церемоний  поднятия (спуска) государственного </w:t>
            </w:r>
            <w:r>
              <w:rPr>
                <w:spacing w:val="-1"/>
                <w:sz w:val="24"/>
              </w:rPr>
              <w:t xml:space="preserve"> флага</w:t>
            </w:r>
            <w:r>
              <w:rPr>
                <w:sz w:val="24"/>
              </w:rPr>
              <w:t xml:space="preserve"> РФ</w:t>
            </w:r>
          </w:p>
        </w:tc>
        <w:tc>
          <w:tcPr>
            <w:tcW w:w="2835" w:type="dxa"/>
          </w:tcPr>
          <w:p w14:paraId="24C1F0D3" w14:textId="77777777" w:rsidR="00C859E1" w:rsidRDefault="00C859E1" w:rsidP="00EF4781">
            <w:pPr>
              <w:pStyle w:val="TableParagraph"/>
              <w:ind w:right="136"/>
              <w:jc w:val="left"/>
              <w:rPr>
                <w:sz w:val="24"/>
              </w:rPr>
            </w:pPr>
            <w:r>
              <w:rPr>
                <w:sz w:val="24"/>
              </w:rPr>
              <w:t>Зам.дир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C859E1" w14:paraId="66849A8B" w14:textId="77777777" w:rsidTr="00EF4781">
        <w:tc>
          <w:tcPr>
            <w:tcW w:w="2030" w:type="dxa"/>
          </w:tcPr>
          <w:p w14:paraId="2B148369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4D020D97" w14:textId="77777777" w:rsidR="00C859E1" w:rsidRDefault="00C859E1" w:rsidP="00EF4781">
            <w:r>
              <w:rPr>
                <w:sz w:val="24"/>
              </w:rPr>
              <w:t>Публикация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заметок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сайте школы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835" w:type="dxa"/>
          </w:tcPr>
          <w:p w14:paraId="62D02768" w14:textId="77777777" w:rsidR="00C859E1" w:rsidRDefault="00C859E1" w:rsidP="00EF4781">
            <w:pPr>
              <w:pStyle w:val="TableParagraph"/>
              <w:ind w:left="139" w:right="136"/>
              <w:jc w:val="left"/>
              <w:rPr>
                <w:sz w:val="24"/>
              </w:rPr>
            </w:pPr>
            <w:r>
              <w:rPr>
                <w:sz w:val="24"/>
              </w:rPr>
              <w:t>Зам.дир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C859E1" w14:paraId="318BAC23" w14:textId="77777777" w:rsidTr="00EF4781">
        <w:tc>
          <w:tcPr>
            <w:tcW w:w="2030" w:type="dxa"/>
          </w:tcPr>
          <w:p w14:paraId="0829B791" w14:textId="77777777" w:rsidR="00C859E1" w:rsidRDefault="00C859E1" w:rsidP="00EF4781">
            <w:pPr>
              <w:pStyle w:val="TableParagraph"/>
              <w:ind w:left="125" w:right="114" w:firstLine="211"/>
              <w:jc w:val="left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4373ECD3" w14:textId="77777777" w:rsidR="00C859E1" w:rsidRDefault="00C859E1" w:rsidP="00EF4781"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отдельному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2835" w:type="dxa"/>
          </w:tcPr>
          <w:p w14:paraId="51512881" w14:textId="77777777" w:rsidR="00C859E1" w:rsidRDefault="00C859E1" w:rsidP="00EF4781">
            <w:pPr>
              <w:pStyle w:val="TableParagraph"/>
              <w:ind w:left="346" w:right="342"/>
              <w:jc w:val="left"/>
              <w:rPr>
                <w:sz w:val="24"/>
              </w:rPr>
            </w:pPr>
            <w:r>
              <w:rPr>
                <w:sz w:val="24"/>
              </w:rPr>
              <w:t>Зам.дир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C859E1" w14:paraId="33D044B3" w14:textId="77777777" w:rsidTr="00EF4781">
        <w:tc>
          <w:tcPr>
            <w:tcW w:w="2030" w:type="dxa"/>
          </w:tcPr>
          <w:p w14:paraId="56579B4C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79ED919E" w14:textId="77777777" w:rsidR="00C859E1" w:rsidRDefault="00C859E1" w:rsidP="00EF4781">
            <w:r>
              <w:rPr>
                <w:sz w:val="24"/>
              </w:rPr>
              <w:t xml:space="preserve">Поддержание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эстетического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вида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 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 и безопасных рекреационных зон,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2835" w:type="dxa"/>
          </w:tcPr>
          <w:p w14:paraId="29F84087" w14:textId="77777777" w:rsidR="00C859E1" w:rsidRDefault="00C859E1" w:rsidP="00EF4781">
            <w:pPr>
              <w:pStyle w:val="TableParagraph"/>
              <w:ind w:left="138" w:right="138"/>
              <w:jc w:val="left"/>
              <w:rPr>
                <w:sz w:val="24"/>
              </w:rPr>
            </w:pPr>
            <w:r>
              <w:rPr>
                <w:sz w:val="24"/>
              </w:rPr>
              <w:t>Руководители кружков, Зам.дир по ВР</w:t>
            </w:r>
          </w:p>
        </w:tc>
      </w:tr>
      <w:tr w:rsidR="00C859E1" w14:paraId="651AD180" w14:textId="77777777" w:rsidTr="00EF4781">
        <w:tc>
          <w:tcPr>
            <w:tcW w:w="2030" w:type="dxa"/>
          </w:tcPr>
          <w:p w14:paraId="57E84FB5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0646B3F1" w14:textId="77777777" w:rsidR="00C859E1" w:rsidRDefault="00C859E1" w:rsidP="00EF4781">
            <w:r>
              <w:rPr>
                <w:sz w:val="24"/>
              </w:rPr>
              <w:t>Оформление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уголков (при</w:t>
            </w:r>
            <w:r>
              <w:rPr>
                <w:sz w:val="24"/>
              </w:rPr>
              <w:tab/>
              <w:t>наличии), оформление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классных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</w:tc>
        <w:tc>
          <w:tcPr>
            <w:tcW w:w="2835" w:type="dxa"/>
          </w:tcPr>
          <w:p w14:paraId="6171C837" w14:textId="77777777" w:rsidR="00C859E1" w:rsidRDefault="00C859E1" w:rsidP="00EF4781">
            <w:pPr>
              <w:pStyle w:val="TableParagraph"/>
              <w:ind w:right="136"/>
              <w:jc w:val="left"/>
              <w:rPr>
                <w:sz w:val="24"/>
              </w:rPr>
            </w:pPr>
            <w:r>
              <w:rPr>
                <w:sz w:val="24"/>
              </w:rPr>
              <w:t>Зам дир.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C859E1" w14:paraId="1DDEF23B" w14:textId="77777777" w:rsidTr="00EF4781">
        <w:tc>
          <w:tcPr>
            <w:tcW w:w="2030" w:type="dxa"/>
          </w:tcPr>
          <w:p w14:paraId="50E40E70" w14:textId="77777777" w:rsidR="00C859E1" w:rsidRDefault="00C859E1" w:rsidP="00EF4781">
            <w:pPr>
              <w:pStyle w:val="TableParagraph"/>
              <w:spacing w:line="273" w:lineRule="exact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580AD0F4" w14:textId="77777777" w:rsidR="00C859E1" w:rsidRDefault="00C859E1" w:rsidP="00EF4781">
            <w:r>
              <w:rPr>
                <w:sz w:val="24"/>
              </w:rPr>
              <w:t>Оформление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обновление газеты «РАДУГА»</w:t>
            </w:r>
          </w:p>
        </w:tc>
        <w:tc>
          <w:tcPr>
            <w:tcW w:w="2835" w:type="dxa"/>
          </w:tcPr>
          <w:p w14:paraId="31FEFA8E" w14:textId="77777777" w:rsidR="00C859E1" w:rsidRDefault="00C859E1" w:rsidP="00EF4781">
            <w:pPr>
              <w:pStyle w:val="TableParagraph"/>
              <w:ind w:right="136"/>
              <w:jc w:val="left"/>
              <w:rPr>
                <w:sz w:val="24"/>
              </w:rPr>
            </w:pPr>
            <w:r>
              <w:rPr>
                <w:sz w:val="24"/>
              </w:rPr>
              <w:t>Зам.дир по ВР</w:t>
            </w:r>
          </w:p>
        </w:tc>
      </w:tr>
      <w:tr w:rsidR="00C859E1" w14:paraId="295C6FC9" w14:textId="77777777" w:rsidTr="00EF4781">
        <w:tc>
          <w:tcPr>
            <w:tcW w:w="2030" w:type="dxa"/>
          </w:tcPr>
          <w:p w14:paraId="0CFF7058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</w:tc>
        <w:tc>
          <w:tcPr>
            <w:tcW w:w="5308" w:type="dxa"/>
          </w:tcPr>
          <w:p w14:paraId="3E858835" w14:textId="77777777" w:rsidR="00C859E1" w:rsidRDefault="00C859E1" w:rsidP="00EF4781">
            <w:r>
              <w:rPr>
                <w:sz w:val="24"/>
              </w:rPr>
              <w:t>«Новогодний</w:t>
            </w:r>
            <w:r>
              <w:rPr>
                <w:sz w:val="24"/>
              </w:rPr>
              <w:tab/>
              <w:t>переполох» (коллективное 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году).</w:t>
            </w:r>
          </w:p>
        </w:tc>
        <w:tc>
          <w:tcPr>
            <w:tcW w:w="2835" w:type="dxa"/>
          </w:tcPr>
          <w:p w14:paraId="23C7217D" w14:textId="77777777" w:rsidR="00C859E1" w:rsidRDefault="00C859E1" w:rsidP="00EF4781">
            <w:pPr>
              <w:pStyle w:val="TableParagraph"/>
              <w:ind w:right="136"/>
              <w:jc w:val="left"/>
              <w:rPr>
                <w:sz w:val="24"/>
              </w:rPr>
            </w:pPr>
            <w:r>
              <w:rPr>
                <w:sz w:val="24"/>
              </w:rPr>
              <w:t>Зам. дир по ВР</w:t>
            </w:r>
          </w:p>
        </w:tc>
      </w:tr>
      <w:tr w:rsidR="00C859E1" w14:paraId="22BC7736" w14:textId="77777777" w:rsidTr="00EF4781">
        <w:tc>
          <w:tcPr>
            <w:tcW w:w="2030" w:type="dxa"/>
          </w:tcPr>
          <w:p w14:paraId="5A392E69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</w:p>
        </w:tc>
        <w:tc>
          <w:tcPr>
            <w:tcW w:w="5308" w:type="dxa"/>
          </w:tcPr>
          <w:p w14:paraId="5EB65B6B" w14:textId="77777777" w:rsidR="00C859E1" w:rsidRDefault="00C859E1" w:rsidP="00EF4781">
            <w:pPr>
              <w:jc w:val="center"/>
            </w:pPr>
            <w:r>
              <w:rPr>
                <w:b/>
                <w:sz w:val="28"/>
              </w:rPr>
              <w:t>Взаимодействие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(законными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представителями)</w:t>
            </w:r>
          </w:p>
        </w:tc>
        <w:tc>
          <w:tcPr>
            <w:tcW w:w="2835" w:type="dxa"/>
          </w:tcPr>
          <w:p w14:paraId="14DDF995" w14:textId="77777777" w:rsidR="00C859E1" w:rsidRDefault="00C859E1" w:rsidP="00EF4781">
            <w:pPr>
              <w:pStyle w:val="TableParagraph"/>
              <w:ind w:left="139" w:right="134"/>
              <w:rPr>
                <w:sz w:val="24"/>
              </w:rPr>
            </w:pPr>
          </w:p>
        </w:tc>
      </w:tr>
      <w:tr w:rsidR="00C859E1" w14:paraId="5DFBD3AC" w14:textId="77777777" w:rsidTr="00EF4781">
        <w:tc>
          <w:tcPr>
            <w:tcW w:w="2030" w:type="dxa"/>
          </w:tcPr>
          <w:p w14:paraId="3336214B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3EA80972" w14:textId="77777777" w:rsidR="00C859E1" w:rsidRDefault="00C859E1" w:rsidP="00EF4781">
            <w:r>
              <w:rPr>
                <w:sz w:val="24"/>
              </w:rPr>
              <w:t>Работа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патруля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(профилактика ДДТТ).</w:t>
            </w:r>
          </w:p>
        </w:tc>
        <w:tc>
          <w:tcPr>
            <w:tcW w:w="2835" w:type="dxa"/>
          </w:tcPr>
          <w:p w14:paraId="4F7F3407" w14:textId="77777777" w:rsidR="00C859E1" w:rsidRDefault="00C859E1" w:rsidP="00EF4781">
            <w:pPr>
              <w:pStyle w:val="TableParagraph"/>
              <w:ind w:right="136"/>
              <w:jc w:val="left"/>
              <w:rPr>
                <w:sz w:val="24"/>
              </w:rPr>
            </w:pPr>
            <w:r>
              <w:rPr>
                <w:sz w:val="24"/>
              </w:rPr>
              <w:t>Зам.дир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C859E1" w14:paraId="0C7A4877" w14:textId="77777777" w:rsidTr="00EF4781">
        <w:tc>
          <w:tcPr>
            <w:tcW w:w="2030" w:type="dxa"/>
          </w:tcPr>
          <w:p w14:paraId="20F4533D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582A1843" w14:textId="77777777" w:rsidR="00C859E1" w:rsidRDefault="00C859E1" w:rsidP="00EF4781">
            <w:r>
              <w:rPr>
                <w:sz w:val="24"/>
              </w:rPr>
              <w:t>Организация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качества питания.</w:t>
            </w:r>
          </w:p>
        </w:tc>
        <w:tc>
          <w:tcPr>
            <w:tcW w:w="2835" w:type="dxa"/>
          </w:tcPr>
          <w:p w14:paraId="61F198A8" w14:textId="77777777" w:rsidR="00C859E1" w:rsidRDefault="00C859E1" w:rsidP="00EF4781">
            <w:pPr>
              <w:pStyle w:val="TableParagraph"/>
              <w:spacing w:line="270" w:lineRule="atLeast"/>
              <w:ind w:left="139" w:right="134"/>
              <w:jc w:val="left"/>
              <w:rPr>
                <w:sz w:val="24"/>
              </w:rPr>
            </w:pPr>
            <w:r>
              <w:rPr>
                <w:sz w:val="24"/>
              </w:rPr>
              <w:t>Зам. дир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C859E1" w14:paraId="03390AFE" w14:textId="77777777" w:rsidTr="00EF4781">
        <w:tc>
          <w:tcPr>
            <w:tcW w:w="2030" w:type="dxa"/>
          </w:tcPr>
          <w:p w14:paraId="4A3AB221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48D07EF8" w14:textId="77777777" w:rsidR="00C859E1" w:rsidRDefault="00C859E1" w:rsidP="00EF4781">
            <w:r>
              <w:rPr>
                <w:sz w:val="24"/>
              </w:rPr>
              <w:t xml:space="preserve">Общешкольные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родительские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собрания, 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школьных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2835" w:type="dxa"/>
          </w:tcPr>
          <w:p w14:paraId="01A3C7EA" w14:textId="77777777" w:rsidR="00C859E1" w:rsidRDefault="00C859E1" w:rsidP="00EF4781">
            <w:pPr>
              <w:pStyle w:val="TableParagraph"/>
              <w:ind w:left="139" w:right="133"/>
              <w:rPr>
                <w:sz w:val="24"/>
              </w:rPr>
            </w:pPr>
            <w:r>
              <w:rPr>
                <w:sz w:val="24"/>
              </w:rPr>
              <w:t>Зам дир по УВР и ВР.</w:t>
            </w:r>
          </w:p>
        </w:tc>
      </w:tr>
      <w:tr w:rsidR="00C859E1" w14:paraId="7DD2FC0C" w14:textId="77777777" w:rsidTr="00EF4781">
        <w:tc>
          <w:tcPr>
            <w:tcW w:w="2030" w:type="dxa"/>
          </w:tcPr>
          <w:p w14:paraId="3E67617B" w14:textId="77777777" w:rsidR="00C859E1" w:rsidRDefault="00C859E1" w:rsidP="00EF4781">
            <w:pPr>
              <w:pStyle w:val="TableParagraph"/>
              <w:ind w:left="85" w:right="84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реже одного раза в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5308" w:type="dxa"/>
          </w:tcPr>
          <w:p w14:paraId="1F137B4B" w14:textId="77777777" w:rsidR="00C859E1" w:rsidRDefault="00C859E1" w:rsidP="00EF478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18"/>
                <w:sz w:val="24"/>
              </w:rPr>
              <w:t xml:space="preserve"> </w:t>
            </w:r>
          </w:p>
          <w:p w14:paraId="496DC20A" w14:textId="77777777" w:rsidR="00C859E1" w:rsidRDefault="00C859E1" w:rsidP="00EF4781"/>
        </w:tc>
        <w:tc>
          <w:tcPr>
            <w:tcW w:w="2835" w:type="dxa"/>
          </w:tcPr>
          <w:p w14:paraId="12B9D2A7" w14:textId="77777777" w:rsidR="00C859E1" w:rsidRDefault="00C859E1" w:rsidP="00EF4781">
            <w:pPr>
              <w:pStyle w:val="TableParagraph"/>
              <w:ind w:left="139" w:right="136"/>
              <w:rPr>
                <w:sz w:val="24"/>
              </w:rPr>
            </w:pPr>
            <w:r w:rsidRPr="00126E60">
              <w:rPr>
                <w:sz w:val="24"/>
              </w:rPr>
              <w:t>Кл.рук.</w:t>
            </w:r>
          </w:p>
        </w:tc>
      </w:tr>
      <w:tr w:rsidR="00C859E1" w14:paraId="60178BD5" w14:textId="77777777" w:rsidTr="00EF4781">
        <w:tc>
          <w:tcPr>
            <w:tcW w:w="2030" w:type="dxa"/>
          </w:tcPr>
          <w:p w14:paraId="221C5F15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357872E2" w14:textId="77777777" w:rsidR="00C859E1" w:rsidRDefault="00C859E1" w:rsidP="00EF4781">
            <w:r>
              <w:rPr>
                <w:sz w:val="24"/>
              </w:rPr>
              <w:t>Организация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вебинарах, Всероссийских </w:t>
            </w:r>
            <w:r>
              <w:rPr>
                <w:sz w:val="24"/>
              </w:rPr>
              <w:tab/>
              <w:t xml:space="preserve">родительских </w:t>
            </w:r>
            <w:r>
              <w:rPr>
                <w:spacing w:val="-2"/>
                <w:sz w:val="24"/>
              </w:rPr>
              <w:t>уроках,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темы.</w:t>
            </w:r>
          </w:p>
        </w:tc>
        <w:tc>
          <w:tcPr>
            <w:tcW w:w="2835" w:type="dxa"/>
          </w:tcPr>
          <w:p w14:paraId="68DC222A" w14:textId="77777777" w:rsidR="00C859E1" w:rsidRDefault="00C859E1" w:rsidP="00EF4781">
            <w:pPr>
              <w:pStyle w:val="TableParagraph"/>
              <w:ind w:left="139" w:right="136"/>
              <w:rPr>
                <w:sz w:val="24"/>
              </w:rPr>
            </w:pPr>
            <w:r w:rsidRPr="00126E60">
              <w:rPr>
                <w:sz w:val="24"/>
              </w:rPr>
              <w:t>Кл.рук.</w:t>
            </w:r>
          </w:p>
        </w:tc>
      </w:tr>
      <w:tr w:rsidR="00C859E1" w14:paraId="36153CD7" w14:textId="77777777" w:rsidTr="00EF4781">
        <w:tc>
          <w:tcPr>
            <w:tcW w:w="2030" w:type="dxa"/>
          </w:tcPr>
          <w:p w14:paraId="025C5DC6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2C861DEB" w14:textId="77777777" w:rsidR="00C859E1" w:rsidRDefault="00C859E1" w:rsidP="00EF4781">
            <w:r>
              <w:rPr>
                <w:sz w:val="24"/>
              </w:rPr>
              <w:t>Организация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 педагогом-психологом,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2835" w:type="dxa"/>
          </w:tcPr>
          <w:p w14:paraId="30368190" w14:textId="77777777" w:rsidR="00C859E1" w:rsidRDefault="00C859E1" w:rsidP="00EF4781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Зам дир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C859E1" w14:paraId="0752AB10" w14:textId="77777777" w:rsidTr="00EF4781">
        <w:tc>
          <w:tcPr>
            <w:tcW w:w="2030" w:type="dxa"/>
          </w:tcPr>
          <w:p w14:paraId="67CBE18A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13985862" w14:textId="77777777" w:rsidR="00C859E1" w:rsidRDefault="00C859E1" w:rsidP="00EF4781"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в подготовку</w:t>
            </w:r>
            <w:r>
              <w:rPr>
                <w:sz w:val="24"/>
              </w:rPr>
              <w:tab/>
              <w:t xml:space="preserve">и  проведение общешкольных и 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2835" w:type="dxa"/>
          </w:tcPr>
          <w:p w14:paraId="568354A2" w14:textId="77777777" w:rsidR="00C859E1" w:rsidRDefault="00C859E1" w:rsidP="00EF4781">
            <w:pPr>
              <w:pStyle w:val="TableParagraph"/>
              <w:spacing w:line="270" w:lineRule="atLeast"/>
              <w:ind w:right="342"/>
              <w:jc w:val="left"/>
              <w:rPr>
                <w:sz w:val="24"/>
              </w:rPr>
            </w:pPr>
            <w:r w:rsidRPr="00126E60">
              <w:rPr>
                <w:sz w:val="24"/>
              </w:rPr>
              <w:t>Кл.рук.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C859E1" w14:paraId="41129FEA" w14:textId="77777777" w:rsidTr="00EF4781">
        <w:tc>
          <w:tcPr>
            <w:tcW w:w="2030" w:type="dxa"/>
          </w:tcPr>
          <w:p w14:paraId="097940FC" w14:textId="77777777" w:rsidR="00C859E1" w:rsidRDefault="00C859E1" w:rsidP="00EF4781">
            <w:pPr>
              <w:pStyle w:val="TableParagraph"/>
              <w:spacing w:line="270" w:lineRule="atLeast"/>
              <w:ind w:left="120" w:right="116" w:hanging="2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  <w:r>
              <w:rPr>
                <w:sz w:val="24"/>
              </w:rPr>
              <w:t xml:space="preserve">, </w:t>
            </w:r>
          </w:p>
          <w:p w14:paraId="0BBEB18E" w14:textId="77777777" w:rsidR="00C859E1" w:rsidRDefault="00C859E1" w:rsidP="00EF4781">
            <w:pPr>
              <w:pStyle w:val="TableParagraph"/>
              <w:spacing w:line="270" w:lineRule="atLeast"/>
              <w:ind w:left="120" w:right="116" w:hanging="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5308" w:type="dxa"/>
          </w:tcPr>
          <w:p w14:paraId="2DAE5C4B" w14:textId="77777777" w:rsidR="00C859E1" w:rsidRDefault="00C859E1" w:rsidP="00EF4781">
            <w:r>
              <w:rPr>
                <w:sz w:val="24"/>
              </w:rPr>
              <w:t>Проведение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индивидуальных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консультаций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2835" w:type="dxa"/>
          </w:tcPr>
          <w:p w14:paraId="15177C92" w14:textId="77777777" w:rsidR="00C859E1" w:rsidRDefault="00C859E1" w:rsidP="00EF4781">
            <w:pPr>
              <w:pStyle w:val="TableParagraph"/>
              <w:ind w:right="408"/>
              <w:jc w:val="left"/>
              <w:rPr>
                <w:sz w:val="24"/>
              </w:rPr>
            </w:pPr>
            <w:r w:rsidRPr="00126E60">
              <w:rPr>
                <w:sz w:val="24"/>
              </w:rPr>
              <w:t>Кл.рук.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</w:tr>
      <w:tr w:rsidR="00C859E1" w14:paraId="3C97D284" w14:textId="77777777" w:rsidTr="00EF4781">
        <w:tc>
          <w:tcPr>
            <w:tcW w:w="2030" w:type="dxa"/>
          </w:tcPr>
          <w:p w14:paraId="028DBAAA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</w:p>
        </w:tc>
        <w:tc>
          <w:tcPr>
            <w:tcW w:w="5308" w:type="dxa"/>
          </w:tcPr>
          <w:p w14:paraId="123EB964" w14:textId="77777777" w:rsidR="00C859E1" w:rsidRDefault="00C859E1" w:rsidP="00EF4781">
            <w:pPr>
              <w:jc w:val="center"/>
            </w:pPr>
            <w:r>
              <w:rPr>
                <w:b/>
                <w:sz w:val="28"/>
              </w:rPr>
              <w:t>Самоуправление</w:t>
            </w:r>
          </w:p>
        </w:tc>
        <w:tc>
          <w:tcPr>
            <w:tcW w:w="2835" w:type="dxa"/>
          </w:tcPr>
          <w:p w14:paraId="0B5AFC90" w14:textId="77777777" w:rsidR="00C859E1" w:rsidRDefault="00C859E1" w:rsidP="00EF4781">
            <w:pPr>
              <w:pStyle w:val="TableParagraph"/>
              <w:ind w:left="139" w:right="134"/>
              <w:rPr>
                <w:sz w:val="24"/>
              </w:rPr>
            </w:pPr>
          </w:p>
        </w:tc>
      </w:tr>
      <w:tr w:rsidR="00C859E1" w14:paraId="0C102F58" w14:textId="77777777" w:rsidTr="00EF4781">
        <w:tc>
          <w:tcPr>
            <w:tcW w:w="2030" w:type="dxa"/>
          </w:tcPr>
          <w:p w14:paraId="2773E041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В теч. уч. года</w:t>
            </w:r>
          </w:p>
        </w:tc>
        <w:tc>
          <w:tcPr>
            <w:tcW w:w="5308" w:type="dxa"/>
          </w:tcPr>
          <w:p w14:paraId="236EF056" w14:textId="77777777" w:rsidR="00C859E1" w:rsidRDefault="00C859E1" w:rsidP="00EF4781">
            <w:r>
              <w:rPr>
                <w:sz w:val="24"/>
              </w:rPr>
              <w:t>Операция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опозданий»</w:t>
            </w:r>
          </w:p>
        </w:tc>
        <w:tc>
          <w:tcPr>
            <w:tcW w:w="2835" w:type="dxa"/>
          </w:tcPr>
          <w:p w14:paraId="7206DB18" w14:textId="77777777" w:rsidR="00C859E1" w:rsidRDefault="00C859E1" w:rsidP="00EF4781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 xml:space="preserve">Зам дир по ВР, советник </w:t>
            </w:r>
          </w:p>
        </w:tc>
      </w:tr>
      <w:tr w:rsidR="00C859E1" w14:paraId="23E0C44F" w14:textId="77777777" w:rsidTr="00EF4781">
        <w:tc>
          <w:tcPr>
            <w:tcW w:w="2030" w:type="dxa"/>
          </w:tcPr>
          <w:p w14:paraId="63F4EDC0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</w:p>
        </w:tc>
        <w:tc>
          <w:tcPr>
            <w:tcW w:w="5308" w:type="dxa"/>
          </w:tcPr>
          <w:p w14:paraId="4651D416" w14:textId="77777777" w:rsidR="00C859E1" w:rsidRDefault="00C859E1" w:rsidP="00EF4781">
            <w:pPr>
              <w:rPr>
                <w:sz w:val="24"/>
              </w:rPr>
            </w:pPr>
          </w:p>
        </w:tc>
        <w:tc>
          <w:tcPr>
            <w:tcW w:w="2835" w:type="dxa"/>
          </w:tcPr>
          <w:p w14:paraId="4C423B10" w14:textId="77777777" w:rsidR="00C859E1" w:rsidRDefault="00C859E1" w:rsidP="00EF4781">
            <w:pPr>
              <w:pStyle w:val="TableParagraph"/>
              <w:ind w:left="139" w:right="134"/>
              <w:rPr>
                <w:sz w:val="24"/>
              </w:rPr>
            </w:pPr>
          </w:p>
        </w:tc>
      </w:tr>
      <w:tr w:rsidR="00C859E1" w14:paraId="1CFB434B" w14:textId="77777777" w:rsidTr="00EF4781">
        <w:tc>
          <w:tcPr>
            <w:tcW w:w="2030" w:type="dxa"/>
          </w:tcPr>
          <w:p w14:paraId="00D7C8F8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</w:p>
        </w:tc>
        <w:tc>
          <w:tcPr>
            <w:tcW w:w="5308" w:type="dxa"/>
          </w:tcPr>
          <w:p w14:paraId="71458365" w14:textId="77777777" w:rsidR="00C859E1" w:rsidRDefault="00C859E1" w:rsidP="00EF4781">
            <w:pPr>
              <w:jc w:val="center"/>
            </w:pPr>
            <w:r>
              <w:rPr>
                <w:b/>
                <w:sz w:val="28"/>
              </w:rPr>
              <w:t>Профилактика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безопасность</w:t>
            </w:r>
          </w:p>
        </w:tc>
        <w:tc>
          <w:tcPr>
            <w:tcW w:w="2835" w:type="dxa"/>
          </w:tcPr>
          <w:p w14:paraId="12CEA777" w14:textId="77777777" w:rsidR="00C859E1" w:rsidRDefault="00C859E1" w:rsidP="00EF4781">
            <w:pPr>
              <w:pStyle w:val="TableParagraph"/>
              <w:ind w:left="139" w:right="134"/>
              <w:rPr>
                <w:sz w:val="24"/>
              </w:rPr>
            </w:pPr>
          </w:p>
        </w:tc>
      </w:tr>
      <w:tr w:rsidR="00C859E1" w14:paraId="07093518" w14:textId="77777777" w:rsidTr="00EF4781">
        <w:tc>
          <w:tcPr>
            <w:tcW w:w="2030" w:type="dxa"/>
          </w:tcPr>
          <w:p w14:paraId="6E515D86" w14:textId="77777777" w:rsidR="00C859E1" w:rsidRDefault="00C859E1" w:rsidP="00EF4781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308" w:type="dxa"/>
          </w:tcPr>
          <w:p w14:paraId="427DD03F" w14:textId="77777777" w:rsidR="00C859E1" w:rsidRDefault="00C859E1" w:rsidP="00EF4781"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неделя безопасности 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835" w:type="dxa"/>
          </w:tcPr>
          <w:p w14:paraId="6FAAD062" w14:textId="77777777" w:rsidR="00C859E1" w:rsidRDefault="00C859E1" w:rsidP="00EF4781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>
              <w:rPr>
                <w:sz w:val="24"/>
              </w:rPr>
              <w:t>Зам.дир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C859E1" w14:paraId="1474FA1D" w14:textId="77777777" w:rsidTr="00EF4781">
        <w:tc>
          <w:tcPr>
            <w:tcW w:w="2030" w:type="dxa"/>
          </w:tcPr>
          <w:p w14:paraId="07468601" w14:textId="77777777" w:rsidR="00C859E1" w:rsidRDefault="00C859E1" w:rsidP="00EF4781">
            <w:pPr>
              <w:pStyle w:val="TableParagraph"/>
              <w:ind w:left="85" w:right="83"/>
              <w:rPr>
                <w:sz w:val="24"/>
              </w:rPr>
            </w:pPr>
            <w:r>
              <w:rPr>
                <w:sz w:val="24"/>
              </w:rPr>
              <w:t>Сентябрь, Октябрь,  Ноябрь</w:t>
            </w:r>
          </w:p>
        </w:tc>
        <w:tc>
          <w:tcPr>
            <w:tcW w:w="5308" w:type="dxa"/>
          </w:tcPr>
          <w:p w14:paraId="378F9541" w14:textId="77777777" w:rsidR="00C859E1" w:rsidRDefault="00C859E1" w:rsidP="00EF4781">
            <w:r>
              <w:rPr>
                <w:sz w:val="24"/>
              </w:rPr>
              <w:t>Беседа «Безопасный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школы». Классные часы « Безопасность на дорогах». Конкурс рисунков «Мы рисуем улицу».</w:t>
            </w:r>
          </w:p>
        </w:tc>
        <w:tc>
          <w:tcPr>
            <w:tcW w:w="2835" w:type="dxa"/>
          </w:tcPr>
          <w:p w14:paraId="1A5D9DA1" w14:textId="77777777" w:rsidR="00C859E1" w:rsidRDefault="00C859E1" w:rsidP="00EF4781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 w:rsidRPr="00E5612E">
              <w:rPr>
                <w:sz w:val="24"/>
              </w:rPr>
              <w:t>Кл.рук.</w:t>
            </w:r>
          </w:p>
        </w:tc>
      </w:tr>
      <w:tr w:rsidR="00C859E1" w14:paraId="0A1A7427" w14:textId="77777777" w:rsidTr="00EF4781">
        <w:tc>
          <w:tcPr>
            <w:tcW w:w="2030" w:type="dxa"/>
          </w:tcPr>
          <w:p w14:paraId="66ABEF18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6D004D46" w14:textId="77777777" w:rsidR="00C859E1" w:rsidRDefault="00C859E1" w:rsidP="00EF4781">
            <w:pPr>
              <w:pStyle w:val="TableParagraph"/>
              <w:tabs>
                <w:tab w:val="left" w:pos="1917"/>
                <w:tab w:val="left" w:pos="2447"/>
                <w:tab w:val="left" w:pos="358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 деятельности</w:t>
            </w:r>
          </w:p>
          <w:p w14:paraId="3FA1634D" w14:textId="77777777" w:rsidR="00C859E1" w:rsidRDefault="00C859E1" w:rsidP="00EF4781">
            <w:r>
              <w:rPr>
                <w:sz w:val="24"/>
              </w:rPr>
              <w:t xml:space="preserve"> социально-психологической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2835" w:type="dxa"/>
          </w:tcPr>
          <w:p w14:paraId="2D6B57F7" w14:textId="77777777" w:rsidR="00C859E1" w:rsidRDefault="00C859E1" w:rsidP="00EF4781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 w:rsidRPr="00E5612E">
              <w:rPr>
                <w:sz w:val="24"/>
              </w:rPr>
              <w:t>Зам дир по ВР</w:t>
            </w:r>
          </w:p>
        </w:tc>
      </w:tr>
      <w:tr w:rsidR="00C859E1" w14:paraId="0AA1D920" w14:textId="77777777" w:rsidTr="00EF4781">
        <w:tc>
          <w:tcPr>
            <w:tcW w:w="2030" w:type="dxa"/>
          </w:tcPr>
          <w:p w14:paraId="33E6B258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345499F5" w14:textId="77777777" w:rsidR="00C859E1" w:rsidRDefault="00C859E1" w:rsidP="00EF4781">
            <w:r>
              <w:rPr>
                <w:sz w:val="24"/>
              </w:rPr>
              <w:t xml:space="preserve">Мероприятия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участием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сотрудников ГИБДД,  МО МВД России «Кировский»,(в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 xml:space="preserve">плана </w:t>
            </w:r>
            <w:r>
              <w:rPr>
                <w:spacing w:val="-1"/>
                <w:sz w:val="24"/>
              </w:rPr>
              <w:t xml:space="preserve">межведомственного </w:t>
            </w:r>
            <w:r>
              <w:rPr>
                <w:spacing w:val="-58"/>
                <w:sz w:val="24"/>
              </w:rPr>
              <w:t xml:space="preserve">      </w:t>
            </w:r>
            <w:r>
              <w:rPr>
                <w:sz w:val="24"/>
              </w:rPr>
              <w:t>взаимодействия).</w:t>
            </w:r>
          </w:p>
        </w:tc>
        <w:tc>
          <w:tcPr>
            <w:tcW w:w="2835" w:type="dxa"/>
          </w:tcPr>
          <w:p w14:paraId="2CA32A7D" w14:textId="77777777" w:rsidR="00C859E1" w:rsidRDefault="00C859E1" w:rsidP="00EF4781">
            <w:pPr>
              <w:pStyle w:val="TableParagraph"/>
              <w:spacing w:line="270" w:lineRule="atLeast"/>
              <w:ind w:left="162" w:right="156" w:hanging="1"/>
              <w:rPr>
                <w:sz w:val="24"/>
              </w:rPr>
            </w:pPr>
            <w:r w:rsidRPr="00E5612E">
              <w:rPr>
                <w:sz w:val="24"/>
              </w:rPr>
              <w:t xml:space="preserve">Зам дир по ВР </w:t>
            </w:r>
            <w:r>
              <w:rPr>
                <w:sz w:val="24"/>
              </w:rPr>
              <w:t>социальный педагог.</w:t>
            </w:r>
          </w:p>
        </w:tc>
      </w:tr>
      <w:tr w:rsidR="00C859E1" w14:paraId="19CA91EB" w14:textId="77777777" w:rsidTr="00EF4781">
        <w:tc>
          <w:tcPr>
            <w:tcW w:w="2030" w:type="dxa"/>
          </w:tcPr>
          <w:p w14:paraId="7E1360AF" w14:textId="77777777" w:rsidR="00C859E1" w:rsidRDefault="00C859E1" w:rsidP="00EF4781">
            <w:pPr>
              <w:pStyle w:val="TableParagraph"/>
              <w:spacing w:line="274" w:lineRule="exact"/>
              <w:ind w:left="85" w:right="79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  <w:r>
              <w:rPr>
                <w:sz w:val="24"/>
              </w:rPr>
              <w:t xml:space="preserve"> 1 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5308" w:type="dxa"/>
          </w:tcPr>
          <w:p w14:paraId="48712564" w14:textId="77777777" w:rsidR="00C859E1" w:rsidRDefault="00C859E1" w:rsidP="00EF4781">
            <w:r>
              <w:rPr>
                <w:sz w:val="24"/>
              </w:rPr>
              <w:t>Индивидуальная работа с обучающимися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профилактики. </w:t>
            </w:r>
          </w:p>
        </w:tc>
        <w:tc>
          <w:tcPr>
            <w:tcW w:w="2835" w:type="dxa"/>
          </w:tcPr>
          <w:p w14:paraId="37B44512" w14:textId="77777777" w:rsidR="00C859E1" w:rsidRDefault="00C859E1" w:rsidP="00EF4781">
            <w:pPr>
              <w:pStyle w:val="TableParagraph"/>
              <w:ind w:left="346" w:right="342"/>
              <w:jc w:val="left"/>
              <w:rPr>
                <w:sz w:val="24"/>
              </w:rPr>
            </w:pPr>
            <w:r w:rsidRPr="00E5612E">
              <w:rPr>
                <w:sz w:val="24"/>
              </w:rPr>
              <w:t>Зам дир по ВР</w:t>
            </w:r>
          </w:p>
        </w:tc>
      </w:tr>
      <w:tr w:rsidR="00C859E1" w14:paraId="5D52E745" w14:textId="77777777" w:rsidTr="00EF4781">
        <w:tc>
          <w:tcPr>
            <w:tcW w:w="2030" w:type="dxa"/>
          </w:tcPr>
          <w:p w14:paraId="0B4C97B3" w14:textId="77777777" w:rsidR="00C859E1" w:rsidRDefault="00C859E1" w:rsidP="00EF4781">
            <w:pPr>
              <w:pStyle w:val="TableParagraph"/>
              <w:spacing w:line="271" w:lineRule="exact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 xml:space="preserve">В теч.уч.года </w:t>
            </w:r>
            <w:r>
              <w:rPr>
                <w:sz w:val="24"/>
              </w:rPr>
              <w:t>перед началом каникул</w:t>
            </w:r>
          </w:p>
        </w:tc>
        <w:tc>
          <w:tcPr>
            <w:tcW w:w="5308" w:type="dxa"/>
          </w:tcPr>
          <w:p w14:paraId="146471C4" w14:textId="77777777" w:rsidR="00C859E1" w:rsidRDefault="00C859E1" w:rsidP="00EF4781">
            <w:pPr>
              <w:pStyle w:val="TableParagraph"/>
              <w:tabs>
                <w:tab w:val="left" w:pos="2015"/>
                <w:tab w:val="left" w:pos="3971"/>
              </w:tabs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(согласно</w:t>
            </w:r>
          </w:p>
          <w:p w14:paraId="6C6D2778" w14:textId="77777777" w:rsidR="00C859E1" w:rsidRDefault="00C859E1" w:rsidP="00EF4781">
            <w:r>
              <w:rPr>
                <w:sz w:val="24"/>
              </w:rPr>
              <w:t>утвержденного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плана).  Рассылка памяток «Предупреждение ДДТТ во время каникул»</w:t>
            </w:r>
          </w:p>
        </w:tc>
        <w:tc>
          <w:tcPr>
            <w:tcW w:w="2835" w:type="dxa"/>
          </w:tcPr>
          <w:p w14:paraId="32901A6F" w14:textId="77777777" w:rsidR="00C859E1" w:rsidRDefault="00C859E1" w:rsidP="00EF4781">
            <w:pPr>
              <w:pStyle w:val="TableParagraph"/>
              <w:spacing w:line="271" w:lineRule="exact"/>
              <w:ind w:left="139" w:right="136"/>
              <w:rPr>
                <w:sz w:val="24"/>
              </w:rPr>
            </w:pPr>
            <w:r w:rsidRPr="00E5612E">
              <w:rPr>
                <w:sz w:val="24"/>
              </w:rPr>
              <w:t>Кл.рук.</w:t>
            </w:r>
          </w:p>
        </w:tc>
      </w:tr>
      <w:tr w:rsidR="00C859E1" w14:paraId="2FD53E7F" w14:textId="77777777" w:rsidTr="00EF4781">
        <w:tc>
          <w:tcPr>
            <w:tcW w:w="2030" w:type="dxa"/>
          </w:tcPr>
          <w:p w14:paraId="507F1ED4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37CE7FE9" w14:textId="77777777" w:rsidR="00C859E1" w:rsidRDefault="00C859E1" w:rsidP="00EF478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14:paraId="080DDFC5" w14:textId="77777777" w:rsidR="00C859E1" w:rsidRDefault="00C859E1" w:rsidP="00EF4781">
            <w:r>
              <w:rPr>
                <w:sz w:val="24"/>
              </w:rPr>
              <w:t>собрания</w:t>
            </w:r>
            <w:r>
              <w:rPr>
                <w:sz w:val="24"/>
              </w:rPr>
              <w:tab/>
              <w:t>(согласно</w:t>
            </w:r>
            <w:r>
              <w:rPr>
                <w:sz w:val="24"/>
              </w:rPr>
              <w:tab/>
              <w:t>планам</w:t>
            </w:r>
            <w:r>
              <w:rPr>
                <w:sz w:val="24"/>
              </w:rPr>
              <w:tab/>
              <w:t>ВР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классных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руководителей). Родительское собрание на тему «Профилактика ДДТТ»</w:t>
            </w:r>
          </w:p>
        </w:tc>
        <w:tc>
          <w:tcPr>
            <w:tcW w:w="2835" w:type="dxa"/>
          </w:tcPr>
          <w:p w14:paraId="174E3F0B" w14:textId="77777777" w:rsidR="00C859E1" w:rsidRDefault="00C859E1" w:rsidP="00EF4781">
            <w:pPr>
              <w:pStyle w:val="TableParagraph"/>
              <w:ind w:left="139" w:right="136"/>
              <w:rPr>
                <w:sz w:val="24"/>
              </w:rPr>
            </w:pPr>
            <w:r w:rsidRPr="00E5612E">
              <w:rPr>
                <w:sz w:val="24"/>
              </w:rPr>
              <w:t>Кл.рук.</w:t>
            </w:r>
          </w:p>
        </w:tc>
      </w:tr>
      <w:tr w:rsidR="00C859E1" w14:paraId="4F561385" w14:textId="77777777" w:rsidTr="00EF4781">
        <w:tc>
          <w:tcPr>
            <w:tcW w:w="2030" w:type="dxa"/>
          </w:tcPr>
          <w:p w14:paraId="22CB5C24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 xml:space="preserve">В теч.уч.года </w:t>
            </w:r>
            <w:r>
              <w:rPr>
                <w:sz w:val="24"/>
              </w:rPr>
              <w:t>,</w:t>
            </w:r>
          </w:p>
        </w:tc>
        <w:tc>
          <w:tcPr>
            <w:tcW w:w="5308" w:type="dxa"/>
          </w:tcPr>
          <w:p w14:paraId="6E9A87EC" w14:textId="77777777" w:rsidR="00C859E1" w:rsidRDefault="00C859E1" w:rsidP="00EF4781"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исследований, мониторинга рисков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повышения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безопасности. </w:t>
            </w:r>
          </w:p>
        </w:tc>
        <w:tc>
          <w:tcPr>
            <w:tcW w:w="2835" w:type="dxa"/>
          </w:tcPr>
          <w:p w14:paraId="395D6770" w14:textId="77777777" w:rsidR="00C859E1" w:rsidRDefault="00C859E1" w:rsidP="00EF4781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 w:rsidRPr="00E5612E">
              <w:rPr>
                <w:sz w:val="24"/>
              </w:rPr>
              <w:t>Зам дир по ВР</w:t>
            </w:r>
            <w:r>
              <w:rPr>
                <w:sz w:val="24"/>
              </w:rPr>
              <w:t xml:space="preserve">,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C859E1" w14:paraId="33A9F86F" w14:textId="77777777" w:rsidTr="00EF4781">
        <w:tc>
          <w:tcPr>
            <w:tcW w:w="2030" w:type="dxa"/>
          </w:tcPr>
          <w:p w14:paraId="3437BB5F" w14:textId="77777777" w:rsidR="00C859E1" w:rsidRPr="004C364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Март, апрель, май</w:t>
            </w:r>
          </w:p>
        </w:tc>
        <w:tc>
          <w:tcPr>
            <w:tcW w:w="5308" w:type="dxa"/>
          </w:tcPr>
          <w:p w14:paraId="591BEE1F" w14:textId="77777777" w:rsidR="00C859E1" w:rsidRDefault="00C859E1" w:rsidP="00EF4781">
            <w:pPr>
              <w:rPr>
                <w:sz w:val="24"/>
              </w:rPr>
            </w:pPr>
            <w:r>
              <w:rPr>
                <w:sz w:val="24"/>
              </w:rPr>
              <w:t>Психологическая подготовка к сдаче экзаменов 9-е, 11-е кл.</w:t>
            </w:r>
          </w:p>
        </w:tc>
        <w:tc>
          <w:tcPr>
            <w:tcW w:w="2835" w:type="dxa"/>
          </w:tcPr>
          <w:p w14:paraId="1F8B0776" w14:textId="77777777" w:rsidR="00C859E1" w:rsidRPr="00E5612E" w:rsidRDefault="00C859E1" w:rsidP="00EF4781">
            <w:pPr>
              <w:pStyle w:val="TableParagraph"/>
              <w:spacing w:line="270" w:lineRule="atLeast"/>
              <w:ind w:left="139" w:right="134"/>
              <w:rPr>
                <w:sz w:val="24"/>
              </w:rPr>
            </w:pPr>
            <w:r w:rsidRPr="004C3641">
              <w:rPr>
                <w:sz w:val="24"/>
              </w:rPr>
              <w:t>Зам дир по ВР,  Педагог-психолог</w:t>
            </w:r>
          </w:p>
        </w:tc>
      </w:tr>
      <w:tr w:rsidR="00C859E1" w14:paraId="302EC63F" w14:textId="77777777" w:rsidTr="00EF4781">
        <w:tc>
          <w:tcPr>
            <w:tcW w:w="2030" w:type="dxa"/>
          </w:tcPr>
          <w:p w14:paraId="1AAC8781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</w:p>
          <w:p w14:paraId="67D716C9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4191FC54" w14:textId="77777777" w:rsidR="00C859E1" w:rsidRDefault="00C859E1" w:rsidP="00EF478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Психолого-педагогическое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14:paraId="1889FE28" w14:textId="77777777" w:rsidR="00C859E1" w:rsidRDefault="00C859E1" w:rsidP="00EF4781"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(агрессивное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 р.). Диагностика эмоционального состояния обучающихся. Развивающие занятия «Саморазвитие» ( развитие эмоционально- волевой регуляции).</w:t>
            </w:r>
          </w:p>
        </w:tc>
        <w:tc>
          <w:tcPr>
            <w:tcW w:w="2835" w:type="dxa"/>
          </w:tcPr>
          <w:p w14:paraId="00E7FDA1" w14:textId="77777777" w:rsidR="00C859E1" w:rsidRDefault="00C859E1" w:rsidP="00EF4781"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5EF9CCB3" w14:textId="77777777" w:rsidR="00C859E1" w:rsidRDefault="00C859E1" w:rsidP="00EF4781">
            <w:pPr>
              <w:pStyle w:val="TableParagraph"/>
              <w:ind w:left="139" w:right="138"/>
              <w:rPr>
                <w:sz w:val="24"/>
              </w:rPr>
            </w:pPr>
          </w:p>
        </w:tc>
      </w:tr>
      <w:tr w:rsidR="00C859E1" w14:paraId="1836BD35" w14:textId="77777777" w:rsidTr="00EF4781">
        <w:tc>
          <w:tcPr>
            <w:tcW w:w="2030" w:type="dxa"/>
          </w:tcPr>
          <w:p w14:paraId="0D782E50" w14:textId="77777777" w:rsidR="00C859E1" w:rsidRDefault="00C859E1" w:rsidP="00EF4781">
            <w:pPr>
              <w:pStyle w:val="TableParagraph"/>
              <w:ind w:left="85" w:right="8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56957B38" w14:textId="77777777" w:rsidR="00C859E1" w:rsidRDefault="00C859E1" w:rsidP="00EF478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  <w:p w14:paraId="3FA4EA1C" w14:textId="77777777" w:rsidR="00C859E1" w:rsidRDefault="00C859E1" w:rsidP="00EF4781">
            <w:r>
              <w:rPr>
                <w:sz w:val="24"/>
              </w:rPr>
              <w:t xml:space="preserve">развивающие занятия с </w:t>
            </w:r>
            <w:r>
              <w:rPr>
                <w:color w:val="000009"/>
                <w:sz w:val="24"/>
              </w:rPr>
              <w:t>обучающимися групп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риска,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учреждений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профилактики. Индивидуальная работа с обучающимися, попавшими в трудную жизненную ситуацию.</w:t>
            </w:r>
          </w:p>
        </w:tc>
        <w:tc>
          <w:tcPr>
            <w:tcW w:w="2835" w:type="dxa"/>
          </w:tcPr>
          <w:p w14:paraId="34B61B0D" w14:textId="77777777" w:rsidR="00C859E1" w:rsidRDefault="00C859E1" w:rsidP="00EF4781"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49388442" w14:textId="77777777" w:rsidR="00C859E1" w:rsidRDefault="00C859E1" w:rsidP="00EF4781">
            <w:pPr>
              <w:pStyle w:val="TableParagraph"/>
              <w:ind w:left="162" w:right="156" w:hanging="1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C859E1" w14:paraId="2A1AEEDD" w14:textId="77777777" w:rsidTr="00EF4781">
        <w:tc>
          <w:tcPr>
            <w:tcW w:w="2030" w:type="dxa"/>
          </w:tcPr>
          <w:p w14:paraId="07055CF2" w14:textId="77777777" w:rsidR="00C859E1" w:rsidRDefault="00C859E1" w:rsidP="00EF4781">
            <w:pPr>
              <w:pStyle w:val="TableParagraph"/>
              <w:spacing w:line="270" w:lineRule="atLeast"/>
              <w:ind w:left="120" w:right="116" w:firstLine="1"/>
              <w:rPr>
                <w:sz w:val="24"/>
              </w:rPr>
            </w:pPr>
            <w:r w:rsidRPr="004C3641">
              <w:rPr>
                <w:sz w:val="24"/>
              </w:rPr>
              <w:t>В теч.уч.года</w:t>
            </w:r>
          </w:p>
          <w:p w14:paraId="73CB5659" w14:textId="77777777" w:rsidR="00C859E1" w:rsidRDefault="00C859E1" w:rsidP="00EF4781">
            <w:pPr>
              <w:pStyle w:val="TableParagraph"/>
              <w:spacing w:line="270" w:lineRule="atLeast"/>
              <w:ind w:right="116"/>
              <w:jc w:val="left"/>
              <w:rPr>
                <w:sz w:val="24"/>
              </w:rPr>
            </w:pPr>
            <w:r>
              <w:rPr>
                <w:sz w:val="24"/>
              </w:rPr>
              <w:t>(по мере необход.)</w:t>
            </w:r>
          </w:p>
        </w:tc>
        <w:tc>
          <w:tcPr>
            <w:tcW w:w="5308" w:type="dxa"/>
          </w:tcPr>
          <w:p w14:paraId="5ABC9B80" w14:textId="77777777" w:rsidR="00C859E1" w:rsidRDefault="00C859E1" w:rsidP="00EF478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</w:p>
          <w:p w14:paraId="10A6716B" w14:textId="77777777" w:rsidR="00C859E1" w:rsidRDefault="00C859E1" w:rsidP="00EF4781">
            <w:r>
              <w:rPr>
                <w:sz w:val="24"/>
              </w:rPr>
              <w:t>программ (в т. ч. КИПРов),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как с девиантными обучающимися,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</w:p>
        </w:tc>
        <w:tc>
          <w:tcPr>
            <w:tcW w:w="2835" w:type="dxa"/>
          </w:tcPr>
          <w:p w14:paraId="5C59C945" w14:textId="77777777" w:rsidR="00C859E1" w:rsidRDefault="00C859E1" w:rsidP="00EF4781">
            <w:pPr>
              <w:pStyle w:val="TableParagraph"/>
              <w:ind w:left="139" w:right="13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7B8B4D21" w14:textId="77777777" w:rsidR="00C859E1" w:rsidRDefault="00C859E1" w:rsidP="00EF4781">
            <w:pPr>
              <w:pStyle w:val="TableParagraph"/>
              <w:ind w:left="162" w:right="156" w:hanging="1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C859E1" w14:paraId="44E07BC9" w14:textId="77777777" w:rsidTr="00EF4781">
        <w:tc>
          <w:tcPr>
            <w:tcW w:w="2030" w:type="dxa"/>
          </w:tcPr>
          <w:p w14:paraId="664A6222" w14:textId="77777777" w:rsidR="00C859E1" w:rsidRDefault="00C859E1" w:rsidP="00EF4781">
            <w:pPr>
              <w:pStyle w:val="TableParagraph"/>
              <w:ind w:left="126" w:right="113" w:firstLine="211"/>
              <w:jc w:val="left"/>
              <w:rPr>
                <w:sz w:val="24"/>
              </w:rPr>
            </w:pPr>
            <w:r w:rsidRPr="007A6E54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4EA3A7FD" w14:textId="77777777" w:rsidR="00C859E1" w:rsidRDefault="00C859E1" w:rsidP="00EF4781">
            <w:pPr>
              <w:pStyle w:val="TableParagraph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саморефлексии,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</w:p>
          <w:p w14:paraId="7770757D" w14:textId="77777777" w:rsidR="00C859E1" w:rsidRDefault="00C859E1" w:rsidP="00EF4781">
            <w:r>
              <w:rPr>
                <w:sz w:val="24"/>
              </w:rPr>
              <w:t>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давлению. Тренинг « Алгоритм поведения в опасной ситуации»</w:t>
            </w:r>
          </w:p>
        </w:tc>
        <w:tc>
          <w:tcPr>
            <w:tcW w:w="2835" w:type="dxa"/>
          </w:tcPr>
          <w:p w14:paraId="305841C9" w14:textId="77777777" w:rsidR="00C859E1" w:rsidRDefault="00C859E1" w:rsidP="00EF4781">
            <w:pPr>
              <w:pStyle w:val="TableParagraph"/>
              <w:ind w:left="139" w:right="13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C859E1" w14:paraId="4A229812" w14:textId="77777777" w:rsidTr="00EF4781">
        <w:tc>
          <w:tcPr>
            <w:tcW w:w="2030" w:type="dxa"/>
          </w:tcPr>
          <w:p w14:paraId="72F99799" w14:textId="77777777" w:rsidR="00C859E1" w:rsidRDefault="00C859E1" w:rsidP="00EF4781">
            <w:pPr>
              <w:pStyle w:val="TableParagraph"/>
              <w:spacing w:line="271" w:lineRule="exact"/>
              <w:ind w:left="85" w:right="79"/>
              <w:rPr>
                <w:sz w:val="24"/>
              </w:rPr>
            </w:pPr>
            <w:r w:rsidRPr="007A6E54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6C39B0A8" w14:textId="77777777" w:rsidR="00C859E1" w:rsidRDefault="00C859E1" w:rsidP="00EF4781">
            <w:pPr>
              <w:pStyle w:val="TableParagraph"/>
              <w:tabs>
                <w:tab w:val="left" w:pos="1518"/>
                <w:tab w:val="left" w:pos="3189"/>
                <w:tab w:val="left" w:pos="354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 деятельность, альтернативную девиантному поведению. Наблюдение за статусом в классе обучающихся, которые только поступили в школу. Мониторинг межличностных отношений в классах. Занятия по теме «Профилактика буллинга в классном коллективе». ( Анонимное анкетирование обучающихся, родителей)</w:t>
            </w:r>
          </w:p>
          <w:p w14:paraId="7C3B0268" w14:textId="77777777" w:rsidR="00C859E1" w:rsidRDefault="00C859E1" w:rsidP="00EF4781"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2835" w:type="dxa"/>
          </w:tcPr>
          <w:p w14:paraId="7ED846D7" w14:textId="77777777" w:rsidR="00C859E1" w:rsidRDefault="00C859E1" w:rsidP="00EF4781">
            <w:pPr>
              <w:pStyle w:val="TableParagraph"/>
              <w:spacing w:line="271" w:lineRule="exact"/>
              <w:ind w:left="139" w:right="134"/>
              <w:rPr>
                <w:sz w:val="24"/>
              </w:rPr>
            </w:pPr>
            <w:r w:rsidRPr="00E5612E">
              <w:rPr>
                <w:sz w:val="24"/>
              </w:rPr>
              <w:t>Кл.рук.</w:t>
            </w:r>
            <w:r>
              <w:rPr>
                <w:sz w:val="24"/>
              </w:rPr>
              <w:t>, Педагог-психолог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C859E1" w14:paraId="54FF1F49" w14:textId="77777777" w:rsidTr="00EF4781">
        <w:tc>
          <w:tcPr>
            <w:tcW w:w="2030" w:type="dxa"/>
          </w:tcPr>
          <w:p w14:paraId="2C30CF05" w14:textId="77777777" w:rsidR="00C859E1" w:rsidRDefault="00C859E1" w:rsidP="00EF4781">
            <w:pPr>
              <w:pStyle w:val="TableParagraph"/>
              <w:spacing w:line="271" w:lineRule="exact"/>
              <w:ind w:left="85" w:right="82"/>
              <w:rPr>
                <w:sz w:val="24"/>
              </w:rPr>
            </w:pPr>
            <w:r w:rsidRPr="007A6E54">
              <w:rPr>
                <w:sz w:val="24"/>
              </w:rPr>
              <w:t xml:space="preserve">В теч.уч.года </w:t>
            </w:r>
            <w:r>
              <w:rPr>
                <w:sz w:val="24"/>
              </w:rPr>
              <w:t>(ежемесячно)</w:t>
            </w:r>
          </w:p>
        </w:tc>
        <w:tc>
          <w:tcPr>
            <w:tcW w:w="5308" w:type="dxa"/>
          </w:tcPr>
          <w:p w14:paraId="6782BC8B" w14:textId="77777777" w:rsidR="00C859E1" w:rsidRDefault="00C859E1" w:rsidP="00EF4781">
            <w:pPr>
              <w:pStyle w:val="TableParagraph"/>
              <w:tabs>
                <w:tab w:val="left" w:pos="1799"/>
                <w:tab w:val="left" w:pos="3755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деструктивных проявлений обучающихся, включающий мониторинг страниц обучающихся в соц. сети ВК . Классные часы по теме «Информационная безопасность» . (беседы, проведение семинаров ,просмотр видеофильмов). Обеспечение педагогами визуального контроля за работой в сети Интернет (постоянно).</w:t>
            </w:r>
            <w:r>
              <w:rPr>
                <w:sz w:val="24"/>
              </w:rPr>
              <w:tab/>
            </w:r>
          </w:p>
          <w:p w14:paraId="1D881683" w14:textId="77777777" w:rsidR="00C859E1" w:rsidRDefault="00C859E1" w:rsidP="00EF4781"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</w:p>
        </w:tc>
        <w:tc>
          <w:tcPr>
            <w:tcW w:w="2835" w:type="dxa"/>
          </w:tcPr>
          <w:p w14:paraId="08D4564B" w14:textId="77777777" w:rsidR="00C859E1" w:rsidRDefault="00C859E1" w:rsidP="00EF4781">
            <w:pPr>
              <w:pStyle w:val="TableParagraph"/>
              <w:ind w:left="139" w:right="134"/>
              <w:rPr>
                <w:sz w:val="24"/>
              </w:rPr>
            </w:pPr>
            <w:r w:rsidRPr="00E5612E">
              <w:rPr>
                <w:sz w:val="24"/>
              </w:rPr>
              <w:t>Кл.рук.</w:t>
            </w:r>
            <w:r>
              <w:rPr>
                <w:sz w:val="24"/>
              </w:rPr>
              <w:t>, Педагог-психолог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C859E1" w14:paraId="6C5E3B8C" w14:textId="77777777" w:rsidTr="00EF4781">
        <w:tc>
          <w:tcPr>
            <w:tcW w:w="2030" w:type="dxa"/>
          </w:tcPr>
          <w:p w14:paraId="5A601B85" w14:textId="77777777" w:rsidR="00C859E1" w:rsidRDefault="00C859E1" w:rsidP="00EF4781">
            <w:pPr>
              <w:pStyle w:val="TableParagraph"/>
              <w:ind w:left="85" w:right="79"/>
              <w:rPr>
                <w:sz w:val="24"/>
              </w:rPr>
            </w:pPr>
            <w:r w:rsidRPr="007A6E54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340C9BA7" w14:textId="77777777" w:rsidR="00C859E1" w:rsidRDefault="00C859E1" w:rsidP="00EF478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«Школьные</w:t>
            </w:r>
          </w:p>
          <w:p w14:paraId="62BC2371" w14:textId="77777777" w:rsidR="00C859E1" w:rsidRDefault="00C859E1" w:rsidP="00EF4781">
            <w:r>
              <w:rPr>
                <w:sz w:val="24"/>
              </w:rPr>
              <w:t>медиа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сообществ».</w:t>
            </w:r>
          </w:p>
        </w:tc>
        <w:tc>
          <w:tcPr>
            <w:tcW w:w="2835" w:type="dxa"/>
          </w:tcPr>
          <w:p w14:paraId="66A894B8" w14:textId="77777777" w:rsidR="00C859E1" w:rsidRDefault="00C859E1" w:rsidP="00EF4781">
            <w:pPr>
              <w:pStyle w:val="TableParagraph"/>
              <w:spacing w:line="270" w:lineRule="atLeast"/>
              <w:ind w:left="139" w:right="132"/>
              <w:rPr>
                <w:sz w:val="24"/>
              </w:rPr>
            </w:pPr>
            <w:r w:rsidRPr="00E5612E">
              <w:rPr>
                <w:sz w:val="24"/>
              </w:rPr>
              <w:t>Зам дир по ВР</w:t>
            </w:r>
          </w:p>
        </w:tc>
      </w:tr>
      <w:tr w:rsidR="00C859E1" w14:paraId="0393BCD7" w14:textId="77777777" w:rsidTr="00EF4781">
        <w:tc>
          <w:tcPr>
            <w:tcW w:w="2030" w:type="dxa"/>
          </w:tcPr>
          <w:p w14:paraId="761F487E" w14:textId="77777777" w:rsidR="00C859E1" w:rsidRDefault="00C859E1" w:rsidP="00EF4781">
            <w:pPr>
              <w:pStyle w:val="TableParagraph"/>
              <w:ind w:left="85" w:right="79"/>
              <w:rPr>
                <w:sz w:val="24"/>
              </w:rPr>
            </w:pPr>
            <w:r w:rsidRPr="007A6E54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292CF380" w14:textId="77777777" w:rsidR="00C859E1" w:rsidRDefault="00C859E1" w:rsidP="00EF4781">
            <w:r>
              <w:rPr>
                <w:sz w:val="24"/>
              </w:rPr>
              <w:t xml:space="preserve">Проведение классных часов , профилактических бесед по противодействию экстремизму, терроризму, национализму. «Мир без конфронтаций. Учимся решать конфликты». «Учимся жить в многоликом мире». Проведение инструктажей с обучающимися по противодействию экстремизма, терроризма. Тренировочные занятия «Безопасность и защита человека в чрезвычайных ситуациях» </w:t>
            </w:r>
          </w:p>
        </w:tc>
        <w:tc>
          <w:tcPr>
            <w:tcW w:w="2835" w:type="dxa"/>
          </w:tcPr>
          <w:p w14:paraId="3C86345E" w14:textId="77777777" w:rsidR="00C859E1" w:rsidRDefault="00C859E1" w:rsidP="00EF4781">
            <w:pPr>
              <w:pStyle w:val="TableParagraph"/>
              <w:ind w:left="139" w:right="134"/>
              <w:rPr>
                <w:sz w:val="24"/>
              </w:rPr>
            </w:pPr>
            <w:r w:rsidRPr="00E5612E">
              <w:rPr>
                <w:sz w:val="24"/>
              </w:rPr>
              <w:t>Кл.рук.</w:t>
            </w:r>
            <w:r>
              <w:rPr>
                <w:sz w:val="24"/>
              </w:rPr>
              <w:t>,</w:t>
            </w:r>
            <w:r w:rsidRPr="00E5612E">
              <w:rPr>
                <w:sz w:val="24"/>
              </w:rPr>
              <w:t xml:space="preserve"> Зам дир по ВР</w:t>
            </w:r>
          </w:p>
        </w:tc>
      </w:tr>
      <w:tr w:rsidR="00C859E1" w14:paraId="2C6C4024" w14:textId="77777777" w:rsidTr="00EF4781">
        <w:tc>
          <w:tcPr>
            <w:tcW w:w="2030" w:type="dxa"/>
          </w:tcPr>
          <w:p w14:paraId="55C02A8B" w14:textId="77777777" w:rsidR="00C859E1" w:rsidRDefault="00C859E1" w:rsidP="00EF4781">
            <w:pPr>
              <w:pStyle w:val="TableParagraph"/>
              <w:ind w:left="85" w:right="79"/>
              <w:rPr>
                <w:sz w:val="24"/>
              </w:rPr>
            </w:pPr>
            <w:r w:rsidRPr="007A6E54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482CF74E" w14:textId="77777777" w:rsidR="00C859E1" w:rsidRDefault="00C859E1" w:rsidP="00EF4781">
            <w:r>
              <w:rPr>
                <w:sz w:val="24"/>
              </w:rPr>
              <w:t>Практические занятия по эвакуации в случае возникновения пожара, чрезвычайных ситуаций. Встречи с работниками МЧС. Практические занятия «Оказание первой медицинской помощи пострадавшим».Беседы по правилам безопасного поведения на воде, транспорте, дорогах. Тематические кл.часы , видеоуроки</w:t>
            </w:r>
          </w:p>
        </w:tc>
        <w:tc>
          <w:tcPr>
            <w:tcW w:w="2835" w:type="dxa"/>
          </w:tcPr>
          <w:p w14:paraId="001838E4" w14:textId="77777777" w:rsidR="00C859E1" w:rsidRDefault="00C859E1" w:rsidP="00EF4781">
            <w:pPr>
              <w:pStyle w:val="TableParagraph"/>
              <w:ind w:left="139" w:right="134"/>
              <w:rPr>
                <w:sz w:val="24"/>
              </w:rPr>
            </w:pPr>
            <w:r w:rsidRPr="00E5612E">
              <w:rPr>
                <w:sz w:val="24"/>
              </w:rPr>
              <w:t>Кл.рук.</w:t>
            </w:r>
          </w:p>
          <w:p w14:paraId="3C4B363B" w14:textId="77777777" w:rsidR="00C859E1" w:rsidRDefault="00C859E1" w:rsidP="00EF4781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Сотрудники МЧС</w:t>
            </w:r>
          </w:p>
        </w:tc>
      </w:tr>
      <w:tr w:rsidR="00C859E1" w14:paraId="548197DA" w14:textId="77777777" w:rsidTr="00EF4781">
        <w:tc>
          <w:tcPr>
            <w:tcW w:w="2030" w:type="dxa"/>
          </w:tcPr>
          <w:p w14:paraId="4FE569DD" w14:textId="77777777" w:rsidR="00C859E1" w:rsidRDefault="00C859E1" w:rsidP="00EF4781">
            <w:pPr>
              <w:pStyle w:val="TableParagraph"/>
              <w:ind w:left="85" w:right="79"/>
              <w:rPr>
                <w:sz w:val="24"/>
              </w:rPr>
            </w:pPr>
            <w:r w:rsidRPr="007A6E54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2F1B1363" w14:textId="77777777" w:rsidR="00C859E1" w:rsidRDefault="00C859E1" w:rsidP="00EF4781">
            <w:r>
              <w:rPr>
                <w:sz w:val="24"/>
              </w:rPr>
              <w:t>Выявление случаев дискриминации, физического насилия, оскорбления, грубого отношения с обучающимися и обсуждение таких случаев на заседаниях Совета профилактики. Профилактическая работа с обучающимися  (оказание постоянной консультативной и психологической помощи семьям и подросткам в целях профилактики детского и подросткового суицида, цикл бесед, семинаров, кл. часов). Профилактическая работа с родителями.</w:t>
            </w:r>
          </w:p>
        </w:tc>
        <w:tc>
          <w:tcPr>
            <w:tcW w:w="2835" w:type="dxa"/>
          </w:tcPr>
          <w:p w14:paraId="3CC3771C" w14:textId="77777777" w:rsidR="00C859E1" w:rsidRDefault="00C859E1" w:rsidP="00EF4781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Кл.рук</w:t>
            </w:r>
          </w:p>
          <w:p w14:paraId="31BD4537" w14:textId="77777777" w:rsidR="00C859E1" w:rsidRDefault="00C859E1" w:rsidP="00EF4781">
            <w:pPr>
              <w:pStyle w:val="TableParagraph"/>
              <w:ind w:left="139" w:right="134"/>
              <w:rPr>
                <w:sz w:val="24"/>
              </w:rPr>
            </w:pPr>
          </w:p>
          <w:p w14:paraId="451512DE" w14:textId="77777777" w:rsidR="00C859E1" w:rsidRDefault="00C859E1" w:rsidP="00EF4781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 xml:space="preserve">Педагог- психолог </w:t>
            </w:r>
            <w:r w:rsidRPr="00E5612E">
              <w:rPr>
                <w:sz w:val="24"/>
              </w:rPr>
              <w:t>Зам дир по ВР</w:t>
            </w:r>
          </w:p>
        </w:tc>
      </w:tr>
      <w:tr w:rsidR="00C859E1" w14:paraId="0F9E63FC" w14:textId="77777777" w:rsidTr="00EF4781">
        <w:tc>
          <w:tcPr>
            <w:tcW w:w="2030" w:type="dxa"/>
          </w:tcPr>
          <w:p w14:paraId="0AAB71CC" w14:textId="77777777" w:rsidR="00C859E1" w:rsidRDefault="00C859E1" w:rsidP="00EF4781">
            <w:pPr>
              <w:pStyle w:val="TableParagraph"/>
              <w:ind w:left="85" w:right="79"/>
              <w:rPr>
                <w:sz w:val="24"/>
              </w:rPr>
            </w:pPr>
            <w:r w:rsidRPr="007A6E54">
              <w:rPr>
                <w:sz w:val="24"/>
              </w:rPr>
              <w:t>В теч.уч.года</w:t>
            </w:r>
          </w:p>
        </w:tc>
        <w:tc>
          <w:tcPr>
            <w:tcW w:w="5308" w:type="dxa"/>
          </w:tcPr>
          <w:p w14:paraId="6E394C4A" w14:textId="77777777" w:rsidR="00C859E1" w:rsidRDefault="00C859E1" w:rsidP="00EF4781">
            <w:r>
              <w:rPr>
                <w:sz w:val="24"/>
              </w:rPr>
              <w:t>Круглый стол для детей «группы риска «Точка невозврата, лестница успеха». Устный журнал «Влияние наркотиков на организм человека». Единый день здоровья.</w:t>
            </w:r>
          </w:p>
        </w:tc>
        <w:tc>
          <w:tcPr>
            <w:tcW w:w="2835" w:type="dxa"/>
          </w:tcPr>
          <w:p w14:paraId="2730A107" w14:textId="77777777" w:rsidR="00C859E1" w:rsidRDefault="00C859E1" w:rsidP="00EF4781">
            <w:pPr>
              <w:pStyle w:val="TableParagraph"/>
              <w:ind w:left="139" w:right="134"/>
              <w:rPr>
                <w:sz w:val="24"/>
              </w:rPr>
            </w:pPr>
            <w:r w:rsidRPr="00E5612E">
              <w:rPr>
                <w:sz w:val="24"/>
              </w:rPr>
              <w:t>Кл.рук.</w:t>
            </w:r>
          </w:p>
        </w:tc>
      </w:tr>
      <w:tr w:rsidR="00C859E1" w14:paraId="1CE69AA9" w14:textId="77777777" w:rsidTr="00EF4781">
        <w:tc>
          <w:tcPr>
            <w:tcW w:w="2030" w:type="dxa"/>
          </w:tcPr>
          <w:p w14:paraId="4A6E773D" w14:textId="77777777" w:rsidR="00C859E1" w:rsidRPr="007A6E54" w:rsidRDefault="00C859E1" w:rsidP="00EF4781">
            <w:pPr>
              <w:pStyle w:val="TableParagraph"/>
              <w:ind w:left="85" w:right="79"/>
              <w:rPr>
                <w:sz w:val="24"/>
              </w:rPr>
            </w:pPr>
          </w:p>
        </w:tc>
        <w:tc>
          <w:tcPr>
            <w:tcW w:w="5308" w:type="dxa"/>
          </w:tcPr>
          <w:p w14:paraId="0AE13DF3" w14:textId="77777777" w:rsidR="00C859E1" w:rsidRPr="003E4066" w:rsidRDefault="00C859E1" w:rsidP="00EF4781">
            <w:pPr>
              <w:rPr>
                <w:b/>
                <w:sz w:val="24"/>
              </w:rPr>
            </w:pPr>
            <w:r w:rsidRPr="003E4066">
              <w:rPr>
                <w:b/>
                <w:sz w:val="24"/>
              </w:rPr>
              <w:t xml:space="preserve">                                                                 Профориентация</w:t>
            </w:r>
          </w:p>
        </w:tc>
        <w:tc>
          <w:tcPr>
            <w:tcW w:w="2835" w:type="dxa"/>
          </w:tcPr>
          <w:p w14:paraId="7E123E22" w14:textId="77777777" w:rsidR="00C859E1" w:rsidRPr="00E5612E" w:rsidRDefault="00C859E1" w:rsidP="00EF4781">
            <w:pPr>
              <w:pStyle w:val="TableParagraph"/>
              <w:ind w:left="139" w:right="134"/>
              <w:rPr>
                <w:sz w:val="24"/>
              </w:rPr>
            </w:pPr>
          </w:p>
        </w:tc>
      </w:tr>
      <w:tr w:rsidR="00C859E1" w14:paraId="15C773B8" w14:textId="77777777" w:rsidTr="00EF4781">
        <w:tc>
          <w:tcPr>
            <w:tcW w:w="2030" w:type="dxa"/>
          </w:tcPr>
          <w:p w14:paraId="55C8060F" w14:textId="77777777" w:rsidR="00C859E1" w:rsidRPr="007A6E54" w:rsidRDefault="00C859E1" w:rsidP="00EF4781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5308" w:type="dxa"/>
          </w:tcPr>
          <w:p w14:paraId="759D3DEB" w14:textId="77777777" w:rsidR="00C859E1" w:rsidRDefault="00C859E1" w:rsidP="00EF4781">
            <w:pPr>
              <w:rPr>
                <w:sz w:val="24"/>
              </w:rPr>
            </w:pPr>
            <w:r>
              <w:rPr>
                <w:sz w:val="24"/>
              </w:rPr>
              <w:t>Классные часы « Россия – мои горизонты»</w:t>
            </w:r>
          </w:p>
        </w:tc>
        <w:tc>
          <w:tcPr>
            <w:tcW w:w="2835" w:type="dxa"/>
          </w:tcPr>
          <w:p w14:paraId="2C5D63B9" w14:textId="77777777" w:rsidR="00C859E1" w:rsidRPr="00E5612E" w:rsidRDefault="00C859E1" w:rsidP="00EF4781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C859E1" w14:paraId="610C2288" w14:textId="77777777" w:rsidTr="00EF4781">
        <w:tc>
          <w:tcPr>
            <w:tcW w:w="2030" w:type="dxa"/>
          </w:tcPr>
          <w:p w14:paraId="1FAF2693" w14:textId="77777777" w:rsidR="00C859E1" w:rsidRPr="007A6E54" w:rsidRDefault="00C859E1" w:rsidP="00EF4781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5308" w:type="dxa"/>
          </w:tcPr>
          <w:p w14:paraId="1D6788E1" w14:textId="77777777" w:rsidR="00C859E1" w:rsidRDefault="00C859E1" w:rsidP="00EF4781">
            <w:pPr>
              <w:rPr>
                <w:sz w:val="24"/>
              </w:rPr>
            </w:pPr>
            <w:r>
              <w:rPr>
                <w:sz w:val="24"/>
              </w:rPr>
              <w:t>Онлайн –уроки, реализуемых с учетом опыта цикла открытых уроков «Проектория»</w:t>
            </w:r>
          </w:p>
        </w:tc>
        <w:tc>
          <w:tcPr>
            <w:tcW w:w="2835" w:type="dxa"/>
          </w:tcPr>
          <w:p w14:paraId="27FAF169" w14:textId="77777777" w:rsidR="00C859E1" w:rsidRPr="00E5612E" w:rsidRDefault="00C859E1" w:rsidP="00EF4781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Зам дир по ВР</w:t>
            </w:r>
          </w:p>
        </w:tc>
      </w:tr>
      <w:tr w:rsidR="00C859E1" w14:paraId="130B365F" w14:textId="77777777" w:rsidTr="00EF4781">
        <w:tc>
          <w:tcPr>
            <w:tcW w:w="2030" w:type="dxa"/>
          </w:tcPr>
          <w:p w14:paraId="2995AFFF" w14:textId="77777777" w:rsidR="00C859E1" w:rsidRPr="007A6E54" w:rsidRDefault="00C859E1" w:rsidP="00EF4781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5308" w:type="dxa"/>
          </w:tcPr>
          <w:p w14:paraId="6E8D9563" w14:textId="77777777" w:rsidR="00C859E1" w:rsidRDefault="00C859E1" w:rsidP="00EF4781">
            <w:pPr>
              <w:rPr>
                <w:sz w:val="24"/>
              </w:rPr>
            </w:pPr>
            <w:r>
              <w:rPr>
                <w:sz w:val="24"/>
              </w:rPr>
              <w:t>Профориентационные экскурсии</w:t>
            </w:r>
          </w:p>
        </w:tc>
        <w:tc>
          <w:tcPr>
            <w:tcW w:w="2835" w:type="dxa"/>
          </w:tcPr>
          <w:p w14:paraId="48A8E94E" w14:textId="77777777" w:rsidR="00C859E1" w:rsidRPr="00E5612E" w:rsidRDefault="00C859E1" w:rsidP="00EF4781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Зам дир по ВР</w:t>
            </w:r>
          </w:p>
        </w:tc>
      </w:tr>
      <w:tr w:rsidR="00C859E1" w14:paraId="5CE1B0DC" w14:textId="77777777" w:rsidTr="00EF4781">
        <w:tc>
          <w:tcPr>
            <w:tcW w:w="2030" w:type="dxa"/>
          </w:tcPr>
          <w:p w14:paraId="3031969B" w14:textId="77777777" w:rsidR="00C859E1" w:rsidRPr="007A6E54" w:rsidRDefault="00C859E1" w:rsidP="00EF4781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5308" w:type="dxa"/>
          </w:tcPr>
          <w:p w14:paraId="796B85B5" w14:textId="77777777" w:rsidR="00C859E1" w:rsidRDefault="00C859E1" w:rsidP="00EF4781">
            <w:pPr>
              <w:rPr>
                <w:sz w:val="24"/>
              </w:rPr>
            </w:pPr>
            <w:r>
              <w:rPr>
                <w:sz w:val="24"/>
              </w:rPr>
              <w:t>Трудоустройство от ЦЗН</w:t>
            </w:r>
          </w:p>
        </w:tc>
        <w:tc>
          <w:tcPr>
            <w:tcW w:w="2835" w:type="dxa"/>
          </w:tcPr>
          <w:p w14:paraId="2CF562F2" w14:textId="77777777" w:rsidR="00C859E1" w:rsidRPr="00E5612E" w:rsidRDefault="00C859E1" w:rsidP="00EF4781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Зам дир по ВР</w:t>
            </w:r>
          </w:p>
        </w:tc>
      </w:tr>
      <w:tr w:rsidR="00C859E1" w14:paraId="545C9451" w14:textId="77777777" w:rsidTr="00EF4781">
        <w:tc>
          <w:tcPr>
            <w:tcW w:w="2030" w:type="dxa"/>
          </w:tcPr>
          <w:p w14:paraId="594AC4AF" w14:textId="77777777" w:rsidR="00C859E1" w:rsidRPr="007A6E54" w:rsidRDefault="00C859E1" w:rsidP="00EF4781">
            <w:pPr>
              <w:pStyle w:val="TableParagraph"/>
              <w:ind w:left="85" w:right="79"/>
              <w:rPr>
                <w:sz w:val="24"/>
              </w:rPr>
            </w:pPr>
          </w:p>
        </w:tc>
        <w:tc>
          <w:tcPr>
            <w:tcW w:w="5308" w:type="dxa"/>
          </w:tcPr>
          <w:p w14:paraId="24684278" w14:textId="77777777" w:rsidR="00C859E1" w:rsidRPr="003E4066" w:rsidRDefault="00C859E1" w:rsidP="00EF4781">
            <w:pPr>
              <w:rPr>
                <w:b/>
                <w:sz w:val="24"/>
              </w:rPr>
            </w:pPr>
            <w:r w:rsidRPr="003E4066">
              <w:rPr>
                <w:b/>
                <w:sz w:val="24"/>
              </w:rPr>
              <w:t xml:space="preserve">                                                                Социальное партнёрство</w:t>
            </w:r>
          </w:p>
        </w:tc>
        <w:tc>
          <w:tcPr>
            <w:tcW w:w="2835" w:type="dxa"/>
          </w:tcPr>
          <w:p w14:paraId="4ECAC7B7" w14:textId="77777777" w:rsidR="00C859E1" w:rsidRPr="00E5612E" w:rsidRDefault="00C859E1" w:rsidP="00EF4781">
            <w:pPr>
              <w:pStyle w:val="TableParagraph"/>
              <w:ind w:left="139" w:right="134"/>
              <w:rPr>
                <w:sz w:val="24"/>
              </w:rPr>
            </w:pPr>
          </w:p>
        </w:tc>
      </w:tr>
      <w:tr w:rsidR="00C859E1" w14:paraId="4AC37746" w14:textId="77777777" w:rsidTr="00EF4781">
        <w:tc>
          <w:tcPr>
            <w:tcW w:w="2030" w:type="dxa"/>
          </w:tcPr>
          <w:p w14:paraId="7EB2C349" w14:textId="77777777" w:rsidR="00C859E1" w:rsidRPr="007A6E54" w:rsidRDefault="00C859E1" w:rsidP="00EF4781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5308" w:type="dxa"/>
          </w:tcPr>
          <w:p w14:paraId="2AFABBE3" w14:textId="77777777" w:rsidR="00C859E1" w:rsidRDefault="00C859E1" w:rsidP="00EF4781">
            <w:pPr>
              <w:rPr>
                <w:sz w:val="24"/>
              </w:rPr>
            </w:pPr>
            <w:r>
              <w:rPr>
                <w:sz w:val="24"/>
              </w:rPr>
              <w:t>Участие в акциях, проектах, программах, конкурсах Российского движения детей и молодёжи</w:t>
            </w:r>
          </w:p>
        </w:tc>
        <w:tc>
          <w:tcPr>
            <w:tcW w:w="2835" w:type="dxa"/>
          </w:tcPr>
          <w:p w14:paraId="7006AA62" w14:textId="77777777" w:rsidR="00C859E1" w:rsidRPr="00E5612E" w:rsidRDefault="00C859E1" w:rsidP="00EF4781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</w:tc>
      </w:tr>
      <w:tr w:rsidR="00C859E1" w14:paraId="214B83D1" w14:textId="77777777" w:rsidTr="00EF4781">
        <w:tc>
          <w:tcPr>
            <w:tcW w:w="2030" w:type="dxa"/>
          </w:tcPr>
          <w:p w14:paraId="47C39411" w14:textId="77777777" w:rsidR="00C859E1" w:rsidRPr="007A6E54" w:rsidRDefault="00C859E1" w:rsidP="00EF4781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5308" w:type="dxa"/>
          </w:tcPr>
          <w:p w14:paraId="35142FA3" w14:textId="6AB1D50A" w:rsidR="00C859E1" w:rsidRPr="003E4066" w:rsidRDefault="00C859E1" w:rsidP="00C859E1">
            <w:pPr>
              <w:rPr>
                <w:sz w:val="24"/>
              </w:rPr>
            </w:pPr>
            <w:r>
              <w:rPr>
                <w:sz w:val="24"/>
              </w:rPr>
              <w:t>Мероприятия на базе СДК,</w:t>
            </w:r>
            <w:r w:rsidRPr="003E4066">
              <w:rPr>
                <w:sz w:val="24"/>
              </w:rPr>
              <w:t xml:space="preserve"> </w:t>
            </w:r>
            <w:r>
              <w:rPr>
                <w:sz w:val="24"/>
              </w:rPr>
              <w:t>Модельной библиотеке СП «Хутор Новоалександровский»</w:t>
            </w:r>
          </w:p>
        </w:tc>
        <w:tc>
          <w:tcPr>
            <w:tcW w:w="2835" w:type="dxa"/>
          </w:tcPr>
          <w:p w14:paraId="6274436C" w14:textId="77777777" w:rsidR="00C859E1" w:rsidRPr="00E5612E" w:rsidRDefault="00C859E1" w:rsidP="00EF4781">
            <w:pPr>
              <w:pStyle w:val="TableParagraph"/>
              <w:ind w:left="139" w:right="134"/>
              <w:rPr>
                <w:sz w:val="24"/>
              </w:rPr>
            </w:pPr>
            <w:r>
              <w:rPr>
                <w:sz w:val="24"/>
              </w:rPr>
              <w:t>Зам дир ВР</w:t>
            </w:r>
          </w:p>
        </w:tc>
      </w:tr>
    </w:tbl>
    <w:p w14:paraId="7E5A9A38" w14:textId="77777777" w:rsidR="00C859E1" w:rsidRPr="006A5BA7" w:rsidRDefault="00C859E1" w:rsidP="00C859E1">
      <w:pPr>
        <w:pStyle w:val="a3"/>
        <w:ind w:left="512" w:right="510" w:firstLine="0"/>
        <w:rPr>
          <w:b/>
          <w:sz w:val="24"/>
          <w:szCs w:val="24"/>
        </w:rPr>
      </w:pPr>
    </w:p>
    <w:sectPr w:rsidR="00C859E1" w:rsidRPr="006A5BA7" w:rsidSect="00ED7D35">
      <w:pgSz w:w="11910" w:h="16850"/>
      <w:pgMar w:top="1000" w:right="380" w:bottom="740" w:left="980" w:header="569" w:footer="548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владимир сафонов" w:date="2023-11-19T12:52:00Z" w:initials="вс">
    <w:p w14:paraId="211B43BB" w14:textId="77777777" w:rsidR="00EF4781" w:rsidRDefault="00EF4781">
      <w:pPr>
        <w:pStyle w:val="af"/>
      </w:pPr>
      <w:r>
        <w:rPr>
          <w:rStyle w:val="a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11B43BB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DA89B3" w14:textId="77777777" w:rsidR="00F207B1" w:rsidRDefault="00F207B1">
      <w:r>
        <w:separator/>
      </w:r>
    </w:p>
  </w:endnote>
  <w:endnote w:type="continuationSeparator" w:id="0">
    <w:p w14:paraId="55CCC907" w14:textId="77777777" w:rsidR="00F207B1" w:rsidRDefault="00F20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Cambria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7E828" w14:textId="77777777" w:rsidR="00EF4781" w:rsidRDefault="00EF4781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17902" w14:textId="77777777" w:rsidR="00EF4781" w:rsidRDefault="00EF4781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A8FFDD" w14:textId="77777777" w:rsidR="00F207B1" w:rsidRDefault="00F207B1">
      <w:r>
        <w:separator/>
      </w:r>
    </w:p>
  </w:footnote>
  <w:footnote w:type="continuationSeparator" w:id="0">
    <w:p w14:paraId="5E00D260" w14:textId="77777777" w:rsidR="00F207B1" w:rsidRDefault="00F20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32B45" w14:textId="77777777" w:rsidR="00EF4781" w:rsidRDefault="00EF478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5314944" behindDoc="1" locked="0" layoutInCell="1" allowOverlap="1" wp14:anchorId="0A4F6AFF" wp14:editId="23C8806C">
              <wp:simplePos x="0" y="0"/>
              <wp:positionH relativeFrom="page">
                <wp:posOffset>3769360</wp:posOffset>
              </wp:positionH>
              <wp:positionV relativeFrom="page">
                <wp:posOffset>348615</wp:posOffset>
              </wp:positionV>
              <wp:extent cx="381000" cy="19431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3DE71F" w14:textId="0CFB261E" w:rsidR="00EF4781" w:rsidRDefault="00EF478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3DF6"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4F6AF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96.8pt;margin-top:27.45pt;width:30pt;height:15.3pt;z-index:-48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" filled="f" stroked="f">
              <v:textbox inset="0,0,0,0">
                <w:txbxContent>
                  <w:p w14:paraId="133DE71F" w14:textId="0CFB261E" w:rsidR="00EF4781" w:rsidRDefault="00EF478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3DF6">
                      <w:rPr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D60AB" w14:textId="77777777" w:rsidR="00EF4781" w:rsidRDefault="00EF478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5317504" behindDoc="1" locked="0" layoutInCell="1" allowOverlap="1" wp14:anchorId="5DF36328" wp14:editId="5D2FF103">
              <wp:simplePos x="0" y="0"/>
              <wp:positionH relativeFrom="page">
                <wp:posOffset>3769360</wp:posOffset>
              </wp:positionH>
              <wp:positionV relativeFrom="page">
                <wp:posOffset>348615</wp:posOffset>
              </wp:positionV>
              <wp:extent cx="381000" cy="19431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442B80" w14:textId="1D6545F1" w:rsidR="00EF4781" w:rsidRDefault="00EF478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3DF6">
                            <w:rPr>
                              <w:noProof/>
                              <w:sz w:val="24"/>
                            </w:rPr>
                            <w:t>222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F363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6.8pt;margin-top:27.45pt;width:30pt;height:15.3pt;z-index:-47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" filled="f" stroked="f">
              <v:textbox inset="0,0,0,0">
                <w:txbxContent>
                  <w:p w14:paraId="2A442B80" w14:textId="1D6545F1" w:rsidR="00EF4781" w:rsidRDefault="00EF478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3DF6">
                      <w:rPr>
                        <w:noProof/>
                        <w:sz w:val="24"/>
                      </w:rPr>
                      <w:t>222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A44EDA2E"/>
    <w:lvl w:ilvl="0">
      <w:start w:val="1"/>
      <w:numFmt w:val="bullet"/>
      <w:lvlText w:val="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49325A"/>
    <w:multiLevelType w:val="hybridMultilevel"/>
    <w:tmpl w:val="A28A28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9147B3"/>
    <w:multiLevelType w:val="hybridMultilevel"/>
    <w:tmpl w:val="E8164FE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AD70CC9"/>
    <w:multiLevelType w:val="hybridMultilevel"/>
    <w:tmpl w:val="59126ABA"/>
    <w:lvl w:ilvl="0" w:tplc="B8B6D53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B0CA4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2D48FE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F5A5CA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89610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45002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C6480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2EA42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49014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" w15:restartNumberingAfterBreak="0">
    <w:nsid w:val="0FE44183"/>
    <w:multiLevelType w:val="multilevel"/>
    <w:tmpl w:val="8A160F4A"/>
    <w:lvl w:ilvl="0">
      <w:start w:val="157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1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67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4" w:hanging="1402"/>
      </w:pPr>
      <w:rPr>
        <w:rFonts w:hint="default"/>
        <w:lang w:val="ru-RU" w:eastAsia="en-US" w:bidi="ar-SA"/>
      </w:rPr>
    </w:lvl>
  </w:abstractNum>
  <w:abstractNum w:abstractNumId="5" w15:restartNumberingAfterBreak="0">
    <w:nsid w:val="10E2680D"/>
    <w:multiLevelType w:val="hybridMultilevel"/>
    <w:tmpl w:val="AAD653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3636901"/>
    <w:multiLevelType w:val="hybridMultilevel"/>
    <w:tmpl w:val="24E4C3CE"/>
    <w:lvl w:ilvl="0" w:tplc="28DE56A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584A1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260E3A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2DE46D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B96F56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8F8963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05266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382206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4ACF97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" w15:restartNumberingAfterBreak="0">
    <w:nsid w:val="1422212A"/>
    <w:multiLevelType w:val="hybridMultilevel"/>
    <w:tmpl w:val="1D602F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C2B46EB"/>
    <w:multiLevelType w:val="multilevel"/>
    <w:tmpl w:val="F57AFEB2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 w15:restartNumberingAfterBreak="0">
    <w:nsid w:val="1DC30C1D"/>
    <w:multiLevelType w:val="multilevel"/>
    <w:tmpl w:val="4B36B446"/>
    <w:lvl w:ilvl="0">
      <w:start w:val="157"/>
      <w:numFmt w:val="decimal"/>
      <w:lvlText w:val="%1"/>
      <w:lvlJc w:val="left"/>
      <w:pPr>
        <w:ind w:left="2054" w:hanging="119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54" w:hanging="119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54" w:hanging="119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1193"/>
      </w:pPr>
      <w:rPr>
        <w:rFonts w:hint="default"/>
        <w:lang w:val="ru-RU" w:eastAsia="en-US" w:bidi="ar-SA"/>
      </w:rPr>
    </w:lvl>
  </w:abstractNum>
  <w:abstractNum w:abstractNumId="10" w15:restartNumberingAfterBreak="0">
    <w:nsid w:val="212B1500"/>
    <w:multiLevelType w:val="hybridMultilevel"/>
    <w:tmpl w:val="B3FA1428"/>
    <w:lvl w:ilvl="0" w:tplc="BF327E12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0218B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B7EA313C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3B32791C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9B00DA76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5874CCD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AD460A72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02A4ABA6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A846FBB8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1" w15:restartNumberingAfterBreak="0">
    <w:nsid w:val="219A561B"/>
    <w:multiLevelType w:val="hybridMultilevel"/>
    <w:tmpl w:val="4A087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3B2193"/>
    <w:multiLevelType w:val="hybridMultilevel"/>
    <w:tmpl w:val="5956BA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4574BFA"/>
    <w:multiLevelType w:val="multilevel"/>
    <w:tmpl w:val="E2E2BE02"/>
    <w:lvl w:ilvl="0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 w15:restartNumberingAfterBreak="0">
    <w:nsid w:val="26C21744"/>
    <w:multiLevelType w:val="hybridMultilevel"/>
    <w:tmpl w:val="6CD8FFC2"/>
    <w:lvl w:ilvl="0" w:tplc="485455A2">
      <w:start w:val="1"/>
      <w:numFmt w:val="decimal"/>
      <w:lvlText w:val="%1)"/>
      <w:lvlJc w:val="left"/>
      <w:pPr>
        <w:ind w:left="152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7AD754">
      <w:numFmt w:val="bullet"/>
      <w:lvlText w:val="•"/>
      <w:lvlJc w:val="left"/>
      <w:pPr>
        <w:ind w:left="1198" w:hanging="362"/>
      </w:pPr>
      <w:rPr>
        <w:rFonts w:hint="default"/>
        <w:lang w:val="ru-RU" w:eastAsia="en-US" w:bidi="ar-SA"/>
      </w:rPr>
    </w:lvl>
    <w:lvl w:ilvl="2" w:tplc="3EDABAEC">
      <w:numFmt w:val="bullet"/>
      <w:lvlText w:val="•"/>
      <w:lvlJc w:val="left"/>
      <w:pPr>
        <w:ind w:left="2237" w:hanging="362"/>
      </w:pPr>
      <w:rPr>
        <w:rFonts w:hint="default"/>
        <w:lang w:val="ru-RU" w:eastAsia="en-US" w:bidi="ar-SA"/>
      </w:rPr>
    </w:lvl>
    <w:lvl w:ilvl="3" w:tplc="7D84940C">
      <w:numFmt w:val="bullet"/>
      <w:lvlText w:val="•"/>
      <w:lvlJc w:val="left"/>
      <w:pPr>
        <w:ind w:left="3275" w:hanging="362"/>
      </w:pPr>
      <w:rPr>
        <w:rFonts w:hint="default"/>
        <w:lang w:val="ru-RU" w:eastAsia="en-US" w:bidi="ar-SA"/>
      </w:rPr>
    </w:lvl>
    <w:lvl w:ilvl="4" w:tplc="305820C8">
      <w:numFmt w:val="bullet"/>
      <w:lvlText w:val="•"/>
      <w:lvlJc w:val="left"/>
      <w:pPr>
        <w:ind w:left="4314" w:hanging="362"/>
      </w:pPr>
      <w:rPr>
        <w:rFonts w:hint="default"/>
        <w:lang w:val="ru-RU" w:eastAsia="en-US" w:bidi="ar-SA"/>
      </w:rPr>
    </w:lvl>
    <w:lvl w:ilvl="5" w:tplc="133C5E58">
      <w:numFmt w:val="bullet"/>
      <w:lvlText w:val="•"/>
      <w:lvlJc w:val="left"/>
      <w:pPr>
        <w:ind w:left="5353" w:hanging="362"/>
      </w:pPr>
      <w:rPr>
        <w:rFonts w:hint="default"/>
        <w:lang w:val="ru-RU" w:eastAsia="en-US" w:bidi="ar-SA"/>
      </w:rPr>
    </w:lvl>
    <w:lvl w:ilvl="6" w:tplc="CEF043CE">
      <w:numFmt w:val="bullet"/>
      <w:lvlText w:val="•"/>
      <w:lvlJc w:val="left"/>
      <w:pPr>
        <w:ind w:left="6391" w:hanging="362"/>
      </w:pPr>
      <w:rPr>
        <w:rFonts w:hint="default"/>
        <w:lang w:val="ru-RU" w:eastAsia="en-US" w:bidi="ar-SA"/>
      </w:rPr>
    </w:lvl>
    <w:lvl w:ilvl="7" w:tplc="CB423514">
      <w:numFmt w:val="bullet"/>
      <w:lvlText w:val="•"/>
      <w:lvlJc w:val="left"/>
      <w:pPr>
        <w:ind w:left="7430" w:hanging="362"/>
      </w:pPr>
      <w:rPr>
        <w:rFonts w:hint="default"/>
        <w:lang w:val="ru-RU" w:eastAsia="en-US" w:bidi="ar-SA"/>
      </w:rPr>
    </w:lvl>
    <w:lvl w:ilvl="8" w:tplc="8D547AA4">
      <w:numFmt w:val="bullet"/>
      <w:lvlText w:val="•"/>
      <w:lvlJc w:val="left"/>
      <w:pPr>
        <w:ind w:left="8469" w:hanging="362"/>
      </w:pPr>
      <w:rPr>
        <w:rFonts w:hint="default"/>
        <w:lang w:val="ru-RU" w:eastAsia="en-US" w:bidi="ar-SA"/>
      </w:rPr>
    </w:lvl>
  </w:abstractNum>
  <w:abstractNum w:abstractNumId="15" w15:restartNumberingAfterBreak="0">
    <w:nsid w:val="26F71E97"/>
    <w:multiLevelType w:val="hybridMultilevel"/>
    <w:tmpl w:val="8878F212"/>
    <w:lvl w:ilvl="0" w:tplc="421A472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D8593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F3AC6F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9A6190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6CCBF1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D12040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1EE039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CEA562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FAA6F3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" w15:restartNumberingAfterBreak="0">
    <w:nsid w:val="2A7A38B4"/>
    <w:multiLevelType w:val="hybridMultilevel"/>
    <w:tmpl w:val="AC4437A0"/>
    <w:lvl w:ilvl="0" w:tplc="041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 w15:restartNumberingAfterBreak="0">
    <w:nsid w:val="2B72628A"/>
    <w:multiLevelType w:val="hybridMultilevel"/>
    <w:tmpl w:val="377CDB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B7F6881"/>
    <w:multiLevelType w:val="hybridMultilevel"/>
    <w:tmpl w:val="DE6452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C2002D2"/>
    <w:multiLevelType w:val="hybridMultilevel"/>
    <w:tmpl w:val="E7BA6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D0742D"/>
    <w:multiLevelType w:val="hybridMultilevel"/>
    <w:tmpl w:val="60C02C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83A4CB1"/>
    <w:multiLevelType w:val="hybridMultilevel"/>
    <w:tmpl w:val="C82E2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B5D27"/>
    <w:multiLevelType w:val="hybridMultilevel"/>
    <w:tmpl w:val="D15C2E9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3AA46C1D"/>
    <w:multiLevelType w:val="hybridMultilevel"/>
    <w:tmpl w:val="E6D64B4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3B3650AC"/>
    <w:multiLevelType w:val="hybridMultilevel"/>
    <w:tmpl w:val="5DF05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E79631A"/>
    <w:multiLevelType w:val="hybridMultilevel"/>
    <w:tmpl w:val="708E7920"/>
    <w:lvl w:ilvl="0" w:tplc="0419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26" w15:restartNumberingAfterBreak="0">
    <w:nsid w:val="3F706289"/>
    <w:multiLevelType w:val="multilevel"/>
    <w:tmpl w:val="35D6D130"/>
    <w:lvl w:ilvl="0">
      <w:start w:val="100"/>
      <w:numFmt w:val="decimal"/>
      <w:lvlText w:val="%1."/>
      <w:lvlJc w:val="left"/>
      <w:pPr>
        <w:ind w:left="152" w:hanging="78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>
      <w:start w:val="163"/>
      <w:numFmt w:val="decimal"/>
      <w:lvlText w:val="%2."/>
      <w:lvlJc w:val="left"/>
      <w:pPr>
        <w:ind w:left="1422" w:hanging="56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52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2060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0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60" w:hanging="1541"/>
      </w:pPr>
      <w:rPr>
        <w:rFonts w:hint="default"/>
        <w:lang w:val="ru-RU" w:eastAsia="en-US" w:bidi="ar-SA"/>
      </w:rPr>
    </w:lvl>
  </w:abstractNum>
  <w:abstractNum w:abstractNumId="27" w15:restartNumberingAfterBreak="0">
    <w:nsid w:val="400D7E88"/>
    <w:multiLevelType w:val="multilevel"/>
    <w:tmpl w:val="DAFEBB3C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28" w15:restartNumberingAfterBreak="0">
    <w:nsid w:val="418421A9"/>
    <w:multiLevelType w:val="hybridMultilevel"/>
    <w:tmpl w:val="FC62E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FE19D3"/>
    <w:multiLevelType w:val="hybridMultilevel"/>
    <w:tmpl w:val="EED88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C46569"/>
    <w:multiLevelType w:val="hybridMultilevel"/>
    <w:tmpl w:val="72BE46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73921C2"/>
    <w:multiLevelType w:val="hybridMultilevel"/>
    <w:tmpl w:val="7556F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85D5589"/>
    <w:multiLevelType w:val="multilevel"/>
    <w:tmpl w:val="EC201E3A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33" w15:restartNumberingAfterBreak="0">
    <w:nsid w:val="48AE6D38"/>
    <w:multiLevelType w:val="hybridMultilevel"/>
    <w:tmpl w:val="7A184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AF1497"/>
    <w:multiLevelType w:val="hybridMultilevel"/>
    <w:tmpl w:val="0EEE4676"/>
    <w:lvl w:ilvl="0" w:tplc="70DAC5F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1CADF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3A65A7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9606CA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036BBE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93C57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F474F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3AE4FD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F64989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5" w15:restartNumberingAfterBreak="0">
    <w:nsid w:val="48CC79B2"/>
    <w:multiLevelType w:val="multilevel"/>
    <w:tmpl w:val="0260602E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36" w15:restartNumberingAfterBreak="0">
    <w:nsid w:val="4CC205B9"/>
    <w:multiLevelType w:val="hybridMultilevel"/>
    <w:tmpl w:val="6896B9B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7" w15:restartNumberingAfterBreak="0">
    <w:nsid w:val="4E4C7761"/>
    <w:multiLevelType w:val="hybridMultilevel"/>
    <w:tmpl w:val="50F0A0F0"/>
    <w:lvl w:ilvl="0" w:tplc="B2F29786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C8537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A866D306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43EC3D92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711219D4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4AD068A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2B5A8CDE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BCDCF218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1ADCE01A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38" w15:restartNumberingAfterBreak="0">
    <w:nsid w:val="4F2B6A40"/>
    <w:multiLevelType w:val="multilevel"/>
    <w:tmpl w:val="A8A07AC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9" w15:restartNumberingAfterBreak="0">
    <w:nsid w:val="505D4250"/>
    <w:multiLevelType w:val="hybridMultilevel"/>
    <w:tmpl w:val="91088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0662627"/>
    <w:multiLevelType w:val="hybridMultilevel"/>
    <w:tmpl w:val="DAE2C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CB3E49"/>
    <w:multiLevelType w:val="multilevel"/>
    <w:tmpl w:val="F59C1A12"/>
    <w:lvl w:ilvl="0">
      <w:start w:val="21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7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42" w15:restartNumberingAfterBreak="0">
    <w:nsid w:val="510B5A32"/>
    <w:multiLevelType w:val="hybridMultilevel"/>
    <w:tmpl w:val="D390B77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3731787"/>
    <w:multiLevelType w:val="hybridMultilevel"/>
    <w:tmpl w:val="AADAD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8FE439D"/>
    <w:multiLevelType w:val="hybridMultilevel"/>
    <w:tmpl w:val="DC8EF5AE"/>
    <w:lvl w:ilvl="0" w:tplc="FF54C2D8">
      <w:start w:val="2"/>
      <w:numFmt w:val="decimal"/>
      <w:lvlText w:val="%1."/>
      <w:lvlJc w:val="left"/>
      <w:pPr>
        <w:ind w:left="5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32" w:hanging="360"/>
      </w:pPr>
    </w:lvl>
    <w:lvl w:ilvl="2" w:tplc="0419001B">
      <w:start w:val="1"/>
      <w:numFmt w:val="lowerRoman"/>
      <w:lvlText w:val="%3."/>
      <w:lvlJc w:val="right"/>
      <w:pPr>
        <w:ind w:left="1952" w:hanging="180"/>
      </w:pPr>
    </w:lvl>
    <w:lvl w:ilvl="3" w:tplc="0419000F">
      <w:start w:val="1"/>
      <w:numFmt w:val="decimal"/>
      <w:lvlText w:val="%4."/>
      <w:lvlJc w:val="left"/>
      <w:pPr>
        <w:ind w:left="2672" w:hanging="360"/>
      </w:pPr>
    </w:lvl>
    <w:lvl w:ilvl="4" w:tplc="04190019">
      <w:start w:val="1"/>
      <w:numFmt w:val="lowerLetter"/>
      <w:lvlText w:val="%5."/>
      <w:lvlJc w:val="left"/>
      <w:pPr>
        <w:ind w:left="3392" w:hanging="360"/>
      </w:pPr>
    </w:lvl>
    <w:lvl w:ilvl="5" w:tplc="0419001B" w:tentative="1">
      <w:start w:val="1"/>
      <w:numFmt w:val="lowerRoman"/>
      <w:lvlText w:val="%6."/>
      <w:lvlJc w:val="right"/>
      <w:pPr>
        <w:ind w:left="4112" w:hanging="180"/>
      </w:pPr>
    </w:lvl>
    <w:lvl w:ilvl="6" w:tplc="0419000F" w:tentative="1">
      <w:start w:val="1"/>
      <w:numFmt w:val="decimal"/>
      <w:lvlText w:val="%7."/>
      <w:lvlJc w:val="left"/>
      <w:pPr>
        <w:ind w:left="4832" w:hanging="360"/>
      </w:pPr>
    </w:lvl>
    <w:lvl w:ilvl="7" w:tplc="04190019" w:tentative="1">
      <w:start w:val="1"/>
      <w:numFmt w:val="lowerLetter"/>
      <w:lvlText w:val="%8."/>
      <w:lvlJc w:val="left"/>
      <w:pPr>
        <w:ind w:left="5552" w:hanging="360"/>
      </w:pPr>
    </w:lvl>
    <w:lvl w:ilvl="8" w:tplc="041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45" w15:restartNumberingAfterBreak="0">
    <w:nsid w:val="59C658B4"/>
    <w:multiLevelType w:val="hybridMultilevel"/>
    <w:tmpl w:val="635AD7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5ADA35BD"/>
    <w:multiLevelType w:val="hybridMultilevel"/>
    <w:tmpl w:val="AC048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5B8B3891"/>
    <w:multiLevelType w:val="multilevel"/>
    <w:tmpl w:val="6B749CC6"/>
    <w:lvl w:ilvl="0">
      <w:start w:val="1"/>
      <w:numFmt w:val="decimal"/>
      <w:lvlText w:val="%1."/>
      <w:lvlJc w:val="left"/>
      <w:pPr>
        <w:ind w:left="849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48" w15:restartNumberingAfterBreak="0">
    <w:nsid w:val="5DD63524"/>
    <w:multiLevelType w:val="hybridMultilevel"/>
    <w:tmpl w:val="A7BA11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5F6C7137"/>
    <w:multiLevelType w:val="hybridMultilevel"/>
    <w:tmpl w:val="EE0ABC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60306F5F"/>
    <w:multiLevelType w:val="multilevel"/>
    <w:tmpl w:val="A8A07AC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1" w15:restartNumberingAfterBreak="0">
    <w:nsid w:val="61025D98"/>
    <w:multiLevelType w:val="hybridMultilevel"/>
    <w:tmpl w:val="A4ACE7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64D8085F"/>
    <w:multiLevelType w:val="hybridMultilevel"/>
    <w:tmpl w:val="B4D4C3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64DE6A40"/>
    <w:multiLevelType w:val="hybridMultilevel"/>
    <w:tmpl w:val="C8C0F4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6C095EC9"/>
    <w:multiLevelType w:val="hybridMultilevel"/>
    <w:tmpl w:val="19483374"/>
    <w:lvl w:ilvl="0" w:tplc="38545A7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0C213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B0EFE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DF034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D56F59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EB2629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460F5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B14102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A0ADDF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5" w15:restartNumberingAfterBreak="0">
    <w:nsid w:val="6E0F7252"/>
    <w:multiLevelType w:val="hybridMultilevel"/>
    <w:tmpl w:val="1DDCC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3833201"/>
    <w:multiLevelType w:val="hybridMultilevel"/>
    <w:tmpl w:val="FA9263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84E0F5C"/>
    <w:multiLevelType w:val="hybridMultilevel"/>
    <w:tmpl w:val="ED0A468A"/>
    <w:lvl w:ilvl="0" w:tplc="8878DD36">
      <w:start w:val="1"/>
      <w:numFmt w:val="upperRoman"/>
      <w:lvlText w:val="%1."/>
      <w:lvlJc w:val="left"/>
      <w:pPr>
        <w:ind w:left="443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BC832EC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2" w:tplc="E5569CE4">
      <w:numFmt w:val="bullet"/>
      <w:lvlText w:val="•"/>
      <w:lvlJc w:val="left"/>
      <w:pPr>
        <w:ind w:left="5661" w:hanging="348"/>
      </w:pPr>
      <w:rPr>
        <w:rFonts w:hint="default"/>
        <w:lang w:val="ru-RU" w:eastAsia="en-US" w:bidi="ar-SA"/>
      </w:rPr>
    </w:lvl>
    <w:lvl w:ilvl="3" w:tplc="7FE4B698">
      <w:numFmt w:val="bullet"/>
      <w:lvlText w:val="•"/>
      <w:lvlJc w:val="left"/>
      <w:pPr>
        <w:ind w:left="6271" w:hanging="348"/>
      </w:pPr>
      <w:rPr>
        <w:rFonts w:hint="default"/>
        <w:lang w:val="ru-RU" w:eastAsia="en-US" w:bidi="ar-SA"/>
      </w:rPr>
    </w:lvl>
    <w:lvl w:ilvl="4" w:tplc="8AB6D044">
      <w:numFmt w:val="bullet"/>
      <w:lvlText w:val="•"/>
      <w:lvlJc w:val="left"/>
      <w:pPr>
        <w:ind w:left="6882" w:hanging="348"/>
      </w:pPr>
      <w:rPr>
        <w:rFonts w:hint="default"/>
        <w:lang w:val="ru-RU" w:eastAsia="en-US" w:bidi="ar-SA"/>
      </w:rPr>
    </w:lvl>
    <w:lvl w:ilvl="5" w:tplc="433234F4">
      <w:numFmt w:val="bullet"/>
      <w:lvlText w:val="•"/>
      <w:lvlJc w:val="left"/>
      <w:pPr>
        <w:ind w:left="7493" w:hanging="348"/>
      </w:pPr>
      <w:rPr>
        <w:rFonts w:hint="default"/>
        <w:lang w:val="ru-RU" w:eastAsia="en-US" w:bidi="ar-SA"/>
      </w:rPr>
    </w:lvl>
    <w:lvl w:ilvl="6" w:tplc="C8E0C79C">
      <w:numFmt w:val="bullet"/>
      <w:lvlText w:val="•"/>
      <w:lvlJc w:val="left"/>
      <w:pPr>
        <w:ind w:left="8103" w:hanging="348"/>
      </w:pPr>
      <w:rPr>
        <w:rFonts w:hint="default"/>
        <w:lang w:val="ru-RU" w:eastAsia="en-US" w:bidi="ar-SA"/>
      </w:rPr>
    </w:lvl>
    <w:lvl w:ilvl="7" w:tplc="6570DBBA">
      <w:numFmt w:val="bullet"/>
      <w:lvlText w:val="•"/>
      <w:lvlJc w:val="left"/>
      <w:pPr>
        <w:ind w:left="8714" w:hanging="348"/>
      </w:pPr>
      <w:rPr>
        <w:rFonts w:hint="default"/>
        <w:lang w:val="ru-RU" w:eastAsia="en-US" w:bidi="ar-SA"/>
      </w:rPr>
    </w:lvl>
    <w:lvl w:ilvl="8" w:tplc="1204956C">
      <w:numFmt w:val="bullet"/>
      <w:lvlText w:val="•"/>
      <w:lvlJc w:val="left"/>
      <w:pPr>
        <w:ind w:left="9325" w:hanging="348"/>
      </w:pPr>
      <w:rPr>
        <w:rFonts w:hint="default"/>
        <w:lang w:val="ru-RU" w:eastAsia="en-US" w:bidi="ar-SA"/>
      </w:rPr>
    </w:lvl>
  </w:abstractNum>
  <w:abstractNum w:abstractNumId="58" w15:restartNumberingAfterBreak="0">
    <w:nsid w:val="7880159B"/>
    <w:multiLevelType w:val="multilevel"/>
    <w:tmpl w:val="305CC66A"/>
    <w:lvl w:ilvl="0">
      <w:start w:val="1"/>
      <w:numFmt w:val="decimal"/>
      <w:lvlText w:val="%1."/>
      <w:lvlJc w:val="left"/>
      <w:pPr>
        <w:ind w:left="15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59" w15:restartNumberingAfterBreak="0">
    <w:nsid w:val="7B47212B"/>
    <w:multiLevelType w:val="multilevel"/>
    <w:tmpl w:val="82A09BF6"/>
    <w:lvl w:ilvl="0">
      <w:start w:val="20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60" w15:restartNumberingAfterBreak="0">
    <w:nsid w:val="7B99018A"/>
    <w:multiLevelType w:val="hybridMultilevel"/>
    <w:tmpl w:val="939E9B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7FB47CBA"/>
    <w:multiLevelType w:val="hybridMultilevel"/>
    <w:tmpl w:val="6900A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34"/>
  </w:num>
  <w:num w:numId="4">
    <w:abstractNumId w:val="54"/>
  </w:num>
  <w:num w:numId="5">
    <w:abstractNumId w:val="26"/>
  </w:num>
  <w:num w:numId="6">
    <w:abstractNumId w:val="4"/>
  </w:num>
  <w:num w:numId="7">
    <w:abstractNumId w:val="9"/>
  </w:num>
  <w:num w:numId="8">
    <w:abstractNumId w:val="14"/>
  </w:num>
  <w:num w:numId="9">
    <w:abstractNumId w:val="15"/>
  </w:num>
  <w:num w:numId="10">
    <w:abstractNumId w:val="41"/>
  </w:num>
  <w:num w:numId="11">
    <w:abstractNumId w:val="32"/>
  </w:num>
  <w:num w:numId="12">
    <w:abstractNumId w:val="27"/>
  </w:num>
  <w:num w:numId="13">
    <w:abstractNumId w:val="35"/>
  </w:num>
  <w:num w:numId="14">
    <w:abstractNumId w:val="6"/>
  </w:num>
  <w:num w:numId="15">
    <w:abstractNumId w:val="59"/>
  </w:num>
  <w:num w:numId="16">
    <w:abstractNumId w:val="47"/>
  </w:num>
  <w:num w:numId="17">
    <w:abstractNumId w:val="58"/>
  </w:num>
  <w:num w:numId="18">
    <w:abstractNumId w:val="57"/>
  </w:num>
  <w:num w:numId="19">
    <w:abstractNumId w:val="37"/>
  </w:num>
  <w:num w:numId="20">
    <w:abstractNumId w:val="44"/>
  </w:num>
  <w:num w:numId="21">
    <w:abstractNumId w:val="52"/>
  </w:num>
  <w:num w:numId="22">
    <w:abstractNumId w:val="45"/>
  </w:num>
  <w:num w:numId="23">
    <w:abstractNumId w:val="61"/>
  </w:num>
  <w:num w:numId="24">
    <w:abstractNumId w:val="30"/>
  </w:num>
  <w:num w:numId="25">
    <w:abstractNumId w:val="48"/>
  </w:num>
  <w:num w:numId="26">
    <w:abstractNumId w:val="31"/>
  </w:num>
  <w:num w:numId="27">
    <w:abstractNumId w:val="20"/>
  </w:num>
  <w:num w:numId="28">
    <w:abstractNumId w:val="12"/>
  </w:num>
  <w:num w:numId="29">
    <w:abstractNumId w:val="17"/>
  </w:num>
  <w:num w:numId="30">
    <w:abstractNumId w:val="5"/>
  </w:num>
  <w:num w:numId="31">
    <w:abstractNumId w:val="11"/>
  </w:num>
  <w:num w:numId="32">
    <w:abstractNumId w:val="29"/>
  </w:num>
  <w:num w:numId="33">
    <w:abstractNumId w:val="55"/>
  </w:num>
  <w:num w:numId="34">
    <w:abstractNumId w:val="39"/>
  </w:num>
  <w:num w:numId="35">
    <w:abstractNumId w:val="22"/>
  </w:num>
  <w:num w:numId="36">
    <w:abstractNumId w:val="2"/>
  </w:num>
  <w:num w:numId="37">
    <w:abstractNumId w:val="43"/>
  </w:num>
  <w:num w:numId="38">
    <w:abstractNumId w:val="40"/>
  </w:num>
  <w:num w:numId="39">
    <w:abstractNumId w:val="7"/>
  </w:num>
  <w:num w:numId="40">
    <w:abstractNumId w:val="49"/>
  </w:num>
  <w:num w:numId="41">
    <w:abstractNumId w:val="1"/>
  </w:num>
  <w:num w:numId="42">
    <w:abstractNumId w:val="33"/>
  </w:num>
  <w:num w:numId="43">
    <w:abstractNumId w:val="13"/>
  </w:num>
  <w:num w:numId="44">
    <w:abstractNumId w:val="23"/>
  </w:num>
  <w:num w:numId="45">
    <w:abstractNumId w:val="25"/>
  </w:num>
  <w:num w:numId="46">
    <w:abstractNumId w:val="18"/>
  </w:num>
  <w:num w:numId="47">
    <w:abstractNumId w:val="19"/>
  </w:num>
  <w:num w:numId="48">
    <w:abstractNumId w:val="36"/>
  </w:num>
  <w:num w:numId="49">
    <w:abstractNumId w:val="42"/>
  </w:num>
  <w:num w:numId="50">
    <w:abstractNumId w:val="60"/>
  </w:num>
  <w:num w:numId="51">
    <w:abstractNumId w:val="51"/>
  </w:num>
  <w:num w:numId="52">
    <w:abstractNumId w:val="50"/>
  </w:num>
  <w:num w:numId="53">
    <w:abstractNumId w:val="38"/>
  </w:num>
  <w:num w:numId="54">
    <w:abstractNumId w:val="8"/>
  </w:num>
  <w:num w:numId="55">
    <w:abstractNumId w:val="16"/>
  </w:num>
  <w:num w:numId="56">
    <w:abstractNumId w:val="28"/>
  </w:num>
  <w:num w:numId="57">
    <w:abstractNumId w:val="21"/>
  </w:num>
  <w:num w:numId="58">
    <w:abstractNumId w:val="56"/>
  </w:num>
  <w:num w:numId="59">
    <w:abstractNumId w:val="46"/>
  </w:num>
  <w:num w:numId="60">
    <w:abstractNumId w:val="24"/>
  </w:num>
  <w:num w:numId="61">
    <w:abstractNumId w:val="53"/>
  </w:num>
  <w:num w:numId="62">
    <w:abstractNumId w:val="0"/>
  </w:num>
  <w:numIdMacAtCleanup w:val="62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владимир сафонов">
    <w15:presenceInfo w15:providerId="Windows Live" w15:userId="5d14e32b77b4d74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648"/>
    <w:rsid w:val="00005EF6"/>
    <w:rsid w:val="0002612E"/>
    <w:rsid w:val="00056C24"/>
    <w:rsid w:val="00064503"/>
    <w:rsid w:val="000701EE"/>
    <w:rsid w:val="000A3BF1"/>
    <w:rsid w:val="000D2B24"/>
    <w:rsid w:val="00197B89"/>
    <w:rsid w:val="001A6549"/>
    <w:rsid w:val="001D031C"/>
    <w:rsid w:val="001D59EB"/>
    <w:rsid w:val="001F58AA"/>
    <w:rsid w:val="00211346"/>
    <w:rsid w:val="00271FED"/>
    <w:rsid w:val="002900B3"/>
    <w:rsid w:val="00297EA7"/>
    <w:rsid w:val="002B7D5A"/>
    <w:rsid w:val="002E4D87"/>
    <w:rsid w:val="002E5551"/>
    <w:rsid w:val="00306BBF"/>
    <w:rsid w:val="00382A3F"/>
    <w:rsid w:val="003B3DF6"/>
    <w:rsid w:val="003F2910"/>
    <w:rsid w:val="00403D36"/>
    <w:rsid w:val="00452CCA"/>
    <w:rsid w:val="004B524D"/>
    <w:rsid w:val="004C6710"/>
    <w:rsid w:val="0050516B"/>
    <w:rsid w:val="00532AF7"/>
    <w:rsid w:val="00571D37"/>
    <w:rsid w:val="0058271E"/>
    <w:rsid w:val="005900DF"/>
    <w:rsid w:val="00590BC4"/>
    <w:rsid w:val="005B0BAE"/>
    <w:rsid w:val="005C4F1A"/>
    <w:rsid w:val="006355C7"/>
    <w:rsid w:val="00651235"/>
    <w:rsid w:val="006A0DB4"/>
    <w:rsid w:val="006A5BA7"/>
    <w:rsid w:val="006C0891"/>
    <w:rsid w:val="006D25DC"/>
    <w:rsid w:val="00716C01"/>
    <w:rsid w:val="00795A4D"/>
    <w:rsid w:val="007D2745"/>
    <w:rsid w:val="0081008F"/>
    <w:rsid w:val="00815DE2"/>
    <w:rsid w:val="00856648"/>
    <w:rsid w:val="008B506B"/>
    <w:rsid w:val="008C418F"/>
    <w:rsid w:val="008C545B"/>
    <w:rsid w:val="008D5E03"/>
    <w:rsid w:val="008D6903"/>
    <w:rsid w:val="008E309C"/>
    <w:rsid w:val="0091262A"/>
    <w:rsid w:val="0099261B"/>
    <w:rsid w:val="00A34D50"/>
    <w:rsid w:val="00AB47E4"/>
    <w:rsid w:val="00AC0A33"/>
    <w:rsid w:val="00AC495D"/>
    <w:rsid w:val="00AF344E"/>
    <w:rsid w:val="00B3380A"/>
    <w:rsid w:val="00B3680C"/>
    <w:rsid w:val="00B375AC"/>
    <w:rsid w:val="00B44985"/>
    <w:rsid w:val="00C13E2D"/>
    <w:rsid w:val="00C80030"/>
    <w:rsid w:val="00C859E1"/>
    <w:rsid w:val="00C93D5D"/>
    <w:rsid w:val="00CA6FA8"/>
    <w:rsid w:val="00CF7C9C"/>
    <w:rsid w:val="00D1551C"/>
    <w:rsid w:val="00D636E5"/>
    <w:rsid w:val="00D71836"/>
    <w:rsid w:val="00D74B3E"/>
    <w:rsid w:val="00D76760"/>
    <w:rsid w:val="00D8120B"/>
    <w:rsid w:val="00DD4F34"/>
    <w:rsid w:val="00DE3AD4"/>
    <w:rsid w:val="00E01F5C"/>
    <w:rsid w:val="00E22215"/>
    <w:rsid w:val="00EB1903"/>
    <w:rsid w:val="00EB45E5"/>
    <w:rsid w:val="00ED7D35"/>
    <w:rsid w:val="00EF0580"/>
    <w:rsid w:val="00EF4781"/>
    <w:rsid w:val="00F17066"/>
    <w:rsid w:val="00F207B1"/>
    <w:rsid w:val="00F66C17"/>
    <w:rsid w:val="00F738B3"/>
    <w:rsid w:val="00FC39C8"/>
    <w:rsid w:val="00FE095E"/>
    <w:rsid w:val="00FE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D8CBAC"/>
  <w15:docId w15:val="{769BD5E7-BBFF-4985-8F07-9C7088D56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3389" w:hanging="469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0701EE"/>
    <w:pPr>
      <w:widowControl/>
      <w:autoSpaceDE/>
      <w:autoSpaceDN/>
      <w:spacing w:beforeAutospacing="1" w:afterAutospacing="1"/>
      <w:outlineLvl w:val="1"/>
    </w:pPr>
    <w:rPr>
      <w:b/>
      <w:color w:val="000000"/>
      <w:sz w:val="36"/>
      <w:szCs w:val="20"/>
      <w:lang w:eastAsia="ru-RU"/>
    </w:rPr>
  </w:style>
  <w:style w:type="paragraph" w:styleId="3">
    <w:name w:val="heading 3"/>
    <w:next w:val="a"/>
    <w:link w:val="30"/>
    <w:uiPriority w:val="9"/>
    <w:qFormat/>
    <w:rsid w:val="000701EE"/>
    <w:pPr>
      <w:widowControl/>
      <w:autoSpaceDE/>
      <w:autoSpaceDN/>
      <w:spacing w:before="120" w:after="120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val="ru-RU" w:eastAsia="ru-RU"/>
    </w:rPr>
  </w:style>
  <w:style w:type="paragraph" w:styleId="4">
    <w:name w:val="heading 4"/>
    <w:next w:val="a"/>
    <w:link w:val="40"/>
    <w:uiPriority w:val="9"/>
    <w:qFormat/>
    <w:rsid w:val="000701EE"/>
    <w:pPr>
      <w:widowControl/>
      <w:autoSpaceDE/>
      <w:autoSpaceDN/>
      <w:spacing w:before="120" w:after="120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next w:val="a"/>
    <w:link w:val="50"/>
    <w:uiPriority w:val="9"/>
    <w:qFormat/>
    <w:rsid w:val="000701EE"/>
    <w:pPr>
      <w:widowControl/>
      <w:autoSpaceDE/>
      <w:autoSpaceDN/>
      <w:spacing w:before="120" w:after="120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pPr>
      <w:ind w:left="152" w:firstLine="708"/>
      <w:jc w:val="both"/>
    </w:pPr>
    <w:rPr>
      <w:sz w:val="28"/>
      <w:szCs w:val="28"/>
    </w:rPr>
  </w:style>
  <w:style w:type="paragraph" w:styleId="a5">
    <w:name w:val="List Paragraph"/>
    <w:basedOn w:val="a"/>
    <w:link w:val="a6"/>
    <w:uiPriority w:val="1"/>
    <w:qFormat/>
    <w:pPr>
      <w:ind w:left="15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7">
    <w:name w:val="Balloon Text"/>
    <w:basedOn w:val="a"/>
    <w:link w:val="a8"/>
    <w:unhideWhenUsed/>
    <w:rsid w:val="00EF05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EF0580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rsid w:val="00005EF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99"/>
    <w:rsid w:val="00005EF6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9">
    <w:name w:val="Table Grid"/>
    <w:basedOn w:val="a1"/>
    <w:uiPriority w:val="59"/>
    <w:rsid w:val="00005EF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b">
    <w:name w:val="Верхний колонтитул Знак"/>
    <w:basedOn w:val="a0"/>
    <w:link w:val="aa"/>
    <w:rsid w:val="00005EF6"/>
    <w:rPr>
      <w:rFonts w:ascii="Bookman Old Style" w:eastAsia="Bookman Old Style" w:hAnsi="Bookman Old Style" w:cs="Bookman Old Style"/>
    </w:rPr>
  </w:style>
  <w:style w:type="paragraph" w:styleId="ac">
    <w:name w:val="footer"/>
    <w:basedOn w:val="a"/>
    <w:link w:val="ad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d">
    <w:name w:val="Нижний колонтитул Знак"/>
    <w:basedOn w:val="a0"/>
    <w:link w:val="ac"/>
    <w:rsid w:val="00005EF6"/>
    <w:rPr>
      <w:rFonts w:ascii="Bookman Old Style" w:eastAsia="Bookman Old Style" w:hAnsi="Bookman Old Style" w:cs="Bookman Old Style"/>
    </w:rPr>
  </w:style>
  <w:style w:type="paragraph" w:customStyle="1" w:styleId="Default">
    <w:name w:val="Default"/>
    <w:rsid w:val="00B3380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e">
    <w:name w:val="annotation reference"/>
    <w:basedOn w:val="a0"/>
    <w:link w:val="11"/>
    <w:unhideWhenUsed/>
    <w:rsid w:val="000701EE"/>
    <w:rPr>
      <w:sz w:val="16"/>
      <w:szCs w:val="16"/>
    </w:rPr>
  </w:style>
  <w:style w:type="paragraph" w:styleId="af">
    <w:name w:val="annotation text"/>
    <w:basedOn w:val="a"/>
    <w:link w:val="af0"/>
    <w:unhideWhenUsed/>
    <w:rsid w:val="000701EE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0701EE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1">
    <w:name w:val="annotation subject"/>
    <w:basedOn w:val="af"/>
    <w:next w:val="af"/>
    <w:link w:val="af2"/>
    <w:unhideWhenUsed/>
    <w:rsid w:val="000701EE"/>
    <w:rPr>
      <w:b/>
      <w:bCs/>
    </w:rPr>
  </w:style>
  <w:style w:type="character" w:customStyle="1" w:styleId="af2">
    <w:name w:val="Тема примечания Знак"/>
    <w:basedOn w:val="af0"/>
    <w:link w:val="af1"/>
    <w:rsid w:val="000701EE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customStyle="1" w:styleId="20">
    <w:name w:val="Заголовок 2 Знак"/>
    <w:basedOn w:val="a0"/>
    <w:link w:val="2"/>
    <w:uiPriority w:val="9"/>
    <w:rsid w:val="000701EE"/>
    <w:rPr>
      <w:rFonts w:ascii="Times New Roman" w:eastAsia="Times New Roman" w:hAnsi="Times New Roman" w:cs="Times New Roman"/>
      <w:b/>
      <w:color w:val="000000"/>
      <w:sz w:val="36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0701EE"/>
    <w:rPr>
      <w:rFonts w:ascii="XO Thames" w:eastAsia="Times New Roman" w:hAnsi="XO Thames" w:cs="Times New Roman"/>
      <w:b/>
      <w:color w:val="000000"/>
      <w:sz w:val="26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0701EE"/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0701EE"/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0701EE"/>
  </w:style>
  <w:style w:type="character" w:customStyle="1" w:styleId="13">
    <w:name w:val="Обычный1"/>
    <w:rsid w:val="000701EE"/>
    <w:rPr>
      <w:rFonts w:ascii="Times New Roman" w:hAnsi="Times New Roman"/>
      <w:sz w:val="20"/>
    </w:rPr>
  </w:style>
  <w:style w:type="paragraph" w:customStyle="1" w:styleId="CharAttribute318">
    <w:name w:val="CharAttribute318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3">
    <w:name w:val="Гипертекстовая ссылка"/>
    <w:rsid w:val="000701EE"/>
    <w:pPr>
      <w:widowControl/>
      <w:autoSpaceDE/>
      <w:autoSpaceDN/>
    </w:pPr>
    <w:rPr>
      <w:rFonts w:eastAsia="Times New Roman" w:cs="Times New Roman"/>
      <w:color w:val="106BBE"/>
      <w:sz w:val="24"/>
      <w:szCs w:val="20"/>
      <w:lang w:val="ru-RU" w:eastAsia="ru-RU"/>
    </w:rPr>
  </w:style>
  <w:style w:type="paragraph" w:customStyle="1" w:styleId="CharAttribute4">
    <w:name w:val="CharAttribute4"/>
    <w:rsid w:val="000701EE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21">
    <w:name w:val="Оглавление 21"/>
    <w:basedOn w:val="a"/>
    <w:next w:val="a"/>
    <w:uiPriority w:val="39"/>
    <w:rsid w:val="000701EE"/>
    <w:pPr>
      <w:autoSpaceDE/>
      <w:autoSpaceDN/>
      <w:spacing w:before="120"/>
      <w:ind w:left="200"/>
    </w:pPr>
    <w:rPr>
      <w:rFonts w:ascii="Calibri" w:hAnsi="Calibri"/>
      <w:b/>
      <w:color w:val="000000"/>
      <w:szCs w:val="20"/>
      <w:lang w:eastAsia="ru-RU"/>
    </w:rPr>
  </w:style>
  <w:style w:type="character" w:customStyle="1" w:styleId="22">
    <w:name w:val="Оглавление 2 Знак"/>
    <w:basedOn w:val="13"/>
    <w:link w:val="23"/>
    <w:rsid w:val="000701EE"/>
    <w:rPr>
      <w:rFonts w:ascii="Calibri" w:hAnsi="Calibri"/>
      <w:b/>
      <w:sz w:val="22"/>
    </w:rPr>
  </w:style>
  <w:style w:type="paragraph" w:customStyle="1" w:styleId="ParaAttribute10">
    <w:name w:val="ParaAttribute10"/>
    <w:rsid w:val="000701EE"/>
    <w:pPr>
      <w:widowControl/>
      <w:autoSpaceDE/>
      <w:autoSpaceDN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4">
    <w:name w:val="Знак сноски1"/>
    <w:link w:val="af4"/>
    <w:rsid w:val="000701EE"/>
    <w:pPr>
      <w:widowControl/>
      <w:autoSpaceDE/>
      <w:autoSpaceDN/>
    </w:pPr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character" w:styleId="af4">
    <w:name w:val="footnote reference"/>
    <w:link w:val="14"/>
    <w:rsid w:val="000701EE"/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paragraph" w:customStyle="1" w:styleId="af5">
    <w:name w:val="Цветовое выделение"/>
    <w:rsid w:val="000701EE"/>
    <w:pPr>
      <w:widowControl/>
      <w:autoSpaceDE/>
      <w:autoSpaceDN/>
    </w:pPr>
    <w:rPr>
      <w:rFonts w:eastAsia="Times New Roman" w:cs="Times New Roman"/>
      <w:b/>
      <w:color w:val="26282F"/>
      <w:sz w:val="24"/>
      <w:szCs w:val="20"/>
      <w:lang w:val="ru-RU" w:eastAsia="ru-RU"/>
    </w:rPr>
  </w:style>
  <w:style w:type="paragraph" w:customStyle="1" w:styleId="41">
    <w:name w:val="Оглавление 41"/>
    <w:basedOn w:val="a"/>
    <w:next w:val="a"/>
    <w:uiPriority w:val="39"/>
    <w:rsid w:val="000701EE"/>
    <w:pPr>
      <w:autoSpaceDE/>
      <w:autoSpaceDN/>
      <w:ind w:left="600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42">
    <w:name w:val="Оглавление 4 Знак"/>
    <w:basedOn w:val="13"/>
    <w:link w:val="43"/>
    <w:rsid w:val="000701EE"/>
    <w:rPr>
      <w:rFonts w:ascii="Calibri" w:hAnsi="Calibri"/>
      <w:sz w:val="20"/>
    </w:rPr>
  </w:style>
  <w:style w:type="paragraph" w:customStyle="1" w:styleId="CharAttribute313">
    <w:name w:val="CharAttribute313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1">
    <w:name w:val="CharAttribute511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1">
    <w:name w:val="CharAttribute291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6">
    <w:name w:val="CharAttribute286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5">
    <w:name w:val="CharAttribute285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61">
    <w:name w:val="Оглавление 61"/>
    <w:basedOn w:val="a"/>
    <w:next w:val="a"/>
    <w:uiPriority w:val="39"/>
    <w:rsid w:val="000701EE"/>
    <w:pPr>
      <w:autoSpaceDE/>
      <w:autoSpaceDN/>
      <w:ind w:left="1000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6">
    <w:name w:val="Оглавление 6 Знак"/>
    <w:basedOn w:val="13"/>
    <w:link w:val="60"/>
    <w:rsid w:val="000701EE"/>
    <w:rPr>
      <w:rFonts w:ascii="Calibri" w:hAnsi="Calibri"/>
      <w:sz w:val="20"/>
    </w:rPr>
  </w:style>
  <w:style w:type="paragraph" w:customStyle="1" w:styleId="15">
    <w:name w:val="Обычный (веб)1"/>
    <w:basedOn w:val="a"/>
    <w:rsid w:val="000701EE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paragraph" w:customStyle="1" w:styleId="ParaAttribute16">
    <w:name w:val="ParaAttribute16"/>
    <w:rsid w:val="000701EE"/>
    <w:pPr>
      <w:widowControl/>
      <w:autoSpaceDE/>
      <w:autoSpaceDN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71">
    <w:name w:val="Оглавление 71"/>
    <w:basedOn w:val="a"/>
    <w:next w:val="a"/>
    <w:uiPriority w:val="39"/>
    <w:rsid w:val="000701EE"/>
    <w:pPr>
      <w:autoSpaceDE/>
      <w:autoSpaceDN/>
      <w:ind w:left="1200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7">
    <w:name w:val="Оглавление 7 Знак"/>
    <w:basedOn w:val="13"/>
    <w:link w:val="70"/>
    <w:rsid w:val="000701EE"/>
    <w:rPr>
      <w:rFonts w:ascii="Calibri" w:hAnsi="Calibri"/>
      <w:sz w:val="20"/>
    </w:rPr>
  </w:style>
  <w:style w:type="paragraph" w:customStyle="1" w:styleId="CharAttribute300">
    <w:name w:val="CharAttribute300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Standard">
    <w:name w:val="Standard"/>
    <w:rsid w:val="000701EE"/>
    <w:pPr>
      <w:widowControl/>
      <w:autoSpaceDE/>
      <w:autoSpaceDN/>
    </w:pPr>
    <w:rPr>
      <w:rFonts w:ascii="Liberation Serif" w:eastAsia="Times New Roman" w:hAnsi="Liberation Serif" w:cs="Times New Roman"/>
      <w:color w:val="000000"/>
      <w:sz w:val="24"/>
      <w:szCs w:val="20"/>
      <w:lang w:val="ru-RU" w:eastAsia="ru-RU"/>
    </w:rPr>
  </w:style>
  <w:style w:type="paragraph" w:customStyle="1" w:styleId="CharAttribute288">
    <w:name w:val="CharAttribute288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2">
    <w:name w:val="CharAttribute512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4">
    <w:name w:val="CharAttribute284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1">
    <w:name w:val="CharAttribute301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548">
    <w:name w:val="CharAttribute548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10">
    <w:name w:val="CharAttribute10"/>
    <w:rsid w:val="000701EE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3">
    <w:name w:val="CharAttribute293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0">
    <w:name w:val="CharAttribute320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5">
    <w:name w:val="CharAttribute325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4">
    <w:name w:val="CharAttribute504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6">
    <w:name w:val="Block Text"/>
    <w:basedOn w:val="a"/>
    <w:link w:val="af7"/>
    <w:rsid w:val="000701EE"/>
    <w:pPr>
      <w:widowControl/>
      <w:autoSpaceDE/>
      <w:autoSpaceDN/>
      <w:spacing w:line="360" w:lineRule="auto"/>
      <w:ind w:left="-709" w:right="-9" w:firstLine="709"/>
      <w:jc w:val="both"/>
    </w:pPr>
    <w:rPr>
      <w:color w:val="000000"/>
      <w:spacing w:val="5"/>
      <w:sz w:val="24"/>
      <w:szCs w:val="20"/>
      <w:lang w:eastAsia="ru-RU"/>
    </w:rPr>
  </w:style>
  <w:style w:type="character" w:customStyle="1" w:styleId="af7">
    <w:name w:val="Цитата Знак"/>
    <w:basedOn w:val="13"/>
    <w:link w:val="af6"/>
    <w:rsid w:val="000701EE"/>
    <w:rPr>
      <w:rFonts w:ascii="Times New Roman" w:eastAsia="Times New Roman" w:hAnsi="Times New Roman" w:cs="Times New Roman"/>
      <w:color w:val="000000"/>
      <w:spacing w:val="5"/>
      <w:sz w:val="24"/>
      <w:szCs w:val="20"/>
      <w:lang w:val="ru-RU" w:eastAsia="ru-RU"/>
    </w:rPr>
  </w:style>
  <w:style w:type="paragraph" w:styleId="af8">
    <w:name w:val="Normal (Web)"/>
    <w:basedOn w:val="a"/>
    <w:link w:val="af9"/>
    <w:uiPriority w:val="99"/>
    <w:rsid w:val="000701EE"/>
    <w:pPr>
      <w:autoSpaceDE/>
      <w:autoSpaceDN/>
      <w:jc w:val="both"/>
    </w:pPr>
    <w:rPr>
      <w:color w:val="000000"/>
      <w:sz w:val="24"/>
      <w:szCs w:val="20"/>
      <w:lang w:eastAsia="ru-RU"/>
    </w:rPr>
  </w:style>
  <w:style w:type="character" w:customStyle="1" w:styleId="af9">
    <w:name w:val="Обычный (веб) Знак"/>
    <w:basedOn w:val="13"/>
    <w:link w:val="af8"/>
    <w:uiPriority w:val="99"/>
    <w:rsid w:val="000701EE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498">
    <w:name w:val="CharAttribute498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3">
    <w:name w:val="CharAttribute303"/>
    <w:rsid w:val="000701EE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330">
    <w:name w:val="CharAttribute330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4">
    <w:name w:val="CharAttribute304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485">
    <w:name w:val="CharAttribute485"/>
    <w:rsid w:val="000701EE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paragraph" w:customStyle="1" w:styleId="CharAttribute269">
    <w:name w:val="CharAttribute269"/>
    <w:rsid w:val="000701EE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71">
    <w:name w:val="CharAttribute271"/>
    <w:rsid w:val="000701EE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9">
    <w:name w:val="CharAttribute299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2">
    <w:name w:val="CharAttribute292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6">
    <w:name w:val="CharAttribute316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38">
    <w:name w:val="ParaAttribute38"/>
    <w:rsid w:val="000701EE"/>
    <w:pPr>
      <w:widowControl/>
      <w:autoSpaceDE/>
      <w:autoSpaceDN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">
    <w:name w:val="CharAttribute2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502">
    <w:name w:val="CharAttribute502"/>
    <w:rsid w:val="000701EE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90">
    <w:name w:val="CharAttribute290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0">
    <w:name w:val="CharAttribute0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6">
    <w:name w:val="CharAttribute296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35">
    <w:name w:val="CharAttribute335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8">
    <w:name w:val="ParaAttribute8"/>
    <w:rsid w:val="000701EE"/>
    <w:pPr>
      <w:widowControl/>
      <w:autoSpaceDE/>
      <w:autoSpaceDN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31">
    <w:name w:val="Оглавление 31"/>
    <w:basedOn w:val="a"/>
    <w:next w:val="a"/>
    <w:uiPriority w:val="39"/>
    <w:rsid w:val="000701EE"/>
    <w:pPr>
      <w:autoSpaceDE/>
      <w:autoSpaceDN/>
      <w:ind w:left="400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32">
    <w:name w:val="Оглавление 3 Знак"/>
    <w:basedOn w:val="13"/>
    <w:link w:val="33"/>
    <w:rsid w:val="000701EE"/>
    <w:rPr>
      <w:rFonts w:ascii="Calibri" w:hAnsi="Calibri"/>
      <w:sz w:val="20"/>
    </w:rPr>
  </w:style>
  <w:style w:type="paragraph" w:customStyle="1" w:styleId="CharAttribute521">
    <w:name w:val="CharAttribute521"/>
    <w:rsid w:val="000701EE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34">
    <w:name w:val="CharAttribute334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0">
    <w:name w:val="s_10"/>
    <w:rsid w:val="000701EE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23">
    <w:name w:val="CharAttribute323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bigtext">
    <w:name w:val="big_text"/>
    <w:basedOn w:val="a"/>
    <w:rsid w:val="000701EE"/>
    <w:pPr>
      <w:widowControl/>
      <w:autoSpaceDE/>
      <w:autoSpaceDN/>
      <w:spacing w:before="113" w:after="57" w:line="288" w:lineRule="auto"/>
    </w:pPr>
    <w:rPr>
      <w:rFonts w:ascii="Arial" w:hAnsi="Arial"/>
      <w:color w:val="333333"/>
      <w:sz w:val="21"/>
      <w:szCs w:val="20"/>
      <w:lang w:eastAsia="ru-RU"/>
    </w:rPr>
  </w:style>
  <w:style w:type="paragraph" w:customStyle="1" w:styleId="CharAttribute333">
    <w:name w:val="CharAttribute333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6">
    <w:name w:val="Основной текст1"/>
    <w:basedOn w:val="a"/>
    <w:rsid w:val="000701EE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paragraph" w:customStyle="1" w:styleId="CharAttribute277">
    <w:name w:val="CharAttribute277"/>
    <w:rsid w:val="000701EE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A"/>
      <w:sz w:val="28"/>
      <w:szCs w:val="20"/>
      <w:lang w:val="ru-RU" w:eastAsia="ru-RU"/>
    </w:rPr>
  </w:style>
  <w:style w:type="paragraph" w:customStyle="1" w:styleId="ParaAttribute30">
    <w:name w:val="ParaAttribute30"/>
    <w:rsid w:val="000701EE"/>
    <w:pPr>
      <w:widowControl/>
      <w:autoSpaceDE/>
      <w:autoSpaceDN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331">
    <w:name w:val="CharAttribute331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5">
    <w:name w:val="CharAttribute275"/>
    <w:rsid w:val="000701EE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0"/>
      <w:sz w:val="28"/>
      <w:szCs w:val="20"/>
      <w:lang w:val="ru-RU" w:eastAsia="ru-RU"/>
    </w:rPr>
  </w:style>
  <w:style w:type="paragraph" w:customStyle="1" w:styleId="CharAttribute283">
    <w:name w:val="CharAttribute283"/>
    <w:rsid w:val="000701EE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7">
    <w:name w:val="Îñíîâíîé òåêñò1"/>
    <w:basedOn w:val="a"/>
    <w:rsid w:val="000701EE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paragraph" w:customStyle="1" w:styleId="CharAttribute3">
    <w:name w:val="CharAttribute3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8">
    <w:name w:val="Основной шрифт абзаца1"/>
    <w:rsid w:val="000701EE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12">
    <w:name w:val="CharAttribute312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">
    <w:name w:val="w"/>
    <w:rsid w:val="000701EE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289">
    <w:name w:val="CharAttribute289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9">
    <w:name w:val="CharAttribute279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82">
    <w:name w:val="CharAttribute282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styleId="24">
    <w:name w:val="Body Text Indent 2"/>
    <w:basedOn w:val="a"/>
    <w:link w:val="25"/>
    <w:rsid w:val="000701EE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0701EE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customStyle="1" w:styleId="CharAttribute327">
    <w:name w:val="CharAttribute327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a">
    <w:name w:val="Body Text Indent"/>
    <w:basedOn w:val="a"/>
    <w:link w:val="afb"/>
    <w:rsid w:val="000701EE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0701EE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customStyle="1" w:styleId="CharAttribute321">
    <w:name w:val="CharAttribute321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2">
    <w:name w:val="CharAttribute322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0">
    <w:name w:val="CharAttribute280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95">
    <w:name w:val="CharAttribute295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1">
    <w:name w:val="Знак примечания1"/>
    <w:link w:val="ae"/>
    <w:rsid w:val="000701EE"/>
    <w:pPr>
      <w:widowControl/>
      <w:autoSpaceDE/>
      <w:autoSpaceDN/>
    </w:pPr>
    <w:rPr>
      <w:sz w:val="16"/>
      <w:szCs w:val="16"/>
    </w:rPr>
  </w:style>
  <w:style w:type="paragraph" w:customStyle="1" w:styleId="19">
    <w:name w:val="Гиперссылка1"/>
    <w:link w:val="afc"/>
    <w:rsid w:val="000701EE"/>
    <w:pPr>
      <w:widowControl/>
      <w:autoSpaceDE/>
      <w:autoSpaceDN/>
    </w:pPr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character" w:styleId="afc">
    <w:name w:val="Hyperlink"/>
    <w:link w:val="19"/>
    <w:rsid w:val="000701EE"/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paragraph" w:customStyle="1" w:styleId="Footnote">
    <w:name w:val="Footnote"/>
    <w:basedOn w:val="a"/>
    <w:rsid w:val="000701EE"/>
    <w:pPr>
      <w:widowControl/>
      <w:autoSpaceDE/>
      <w:autoSpaceDN/>
    </w:pPr>
    <w:rPr>
      <w:color w:val="000000"/>
      <w:sz w:val="20"/>
      <w:szCs w:val="20"/>
      <w:lang w:eastAsia="ru-RU"/>
    </w:rPr>
  </w:style>
  <w:style w:type="paragraph" w:customStyle="1" w:styleId="ParaAttribute0">
    <w:name w:val="ParaAttribute0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4">
    <w:name w:val="CharAttribute274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7">
    <w:name w:val="CharAttribute287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1">
    <w:name w:val="CharAttribute1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1a">
    <w:name w:val="toc 1"/>
    <w:basedOn w:val="a"/>
    <w:next w:val="a"/>
    <w:link w:val="1b"/>
    <w:uiPriority w:val="39"/>
    <w:rsid w:val="000701EE"/>
    <w:pPr>
      <w:tabs>
        <w:tab w:val="right" w:leader="dot" w:pos="9339"/>
      </w:tabs>
      <w:autoSpaceDE/>
      <w:autoSpaceDN/>
      <w:spacing w:before="120" w:line="360" w:lineRule="auto"/>
    </w:pPr>
    <w:rPr>
      <w:strike/>
      <w:color w:val="000000"/>
      <w:sz w:val="28"/>
      <w:szCs w:val="20"/>
      <w:lang w:eastAsia="ru-RU"/>
    </w:rPr>
  </w:style>
  <w:style w:type="character" w:customStyle="1" w:styleId="1b">
    <w:name w:val="Оглавление 1 Знак"/>
    <w:basedOn w:val="13"/>
    <w:link w:val="1a"/>
    <w:uiPriority w:val="39"/>
    <w:rsid w:val="000701EE"/>
    <w:rPr>
      <w:rFonts w:ascii="Times New Roman" w:eastAsia="Times New Roman" w:hAnsi="Times New Roman" w:cs="Times New Roman"/>
      <w:strike/>
      <w:color w:val="000000"/>
      <w:sz w:val="28"/>
      <w:szCs w:val="20"/>
      <w:lang w:val="ru-RU" w:eastAsia="ru-RU"/>
    </w:rPr>
  </w:style>
  <w:style w:type="paragraph" w:customStyle="1" w:styleId="CharAttribute273">
    <w:name w:val="CharAttribute273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26">
    <w:name w:val="CharAttribute526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HeaderandFooter">
    <w:name w:val="Header and Footer"/>
    <w:rsid w:val="000701EE"/>
    <w:pPr>
      <w:widowControl/>
      <w:autoSpaceDE/>
      <w:autoSpaceDN/>
      <w:jc w:val="both"/>
    </w:pPr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paragraph" w:customStyle="1" w:styleId="CharAttribute307">
    <w:name w:val="CharAttribute307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5">
    <w:name w:val="CharAttribute315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0">
    <w:name w:val="CharAttribute310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1">
    <w:name w:val="CharAttribute501"/>
    <w:rsid w:val="000701EE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customStyle="1" w:styleId="CharAttribute272">
    <w:name w:val="CharAttribute272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5">
    <w:name w:val="CharAttribute305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91">
    <w:name w:val="Оглавление 91"/>
    <w:basedOn w:val="a"/>
    <w:next w:val="a"/>
    <w:uiPriority w:val="39"/>
    <w:rsid w:val="000701EE"/>
    <w:pPr>
      <w:autoSpaceDE/>
      <w:autoSpaceDN/>
      <w:ind w:left="1600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9">
    <w:name w:val="Оглавление 9 Знак"/>
    <w:basedOn w:val="13"/>
    <w:link w:val="90"/>
    <w:rsid w:val="000701EE"/>
    <w:rPr>
      <w:rFonts w:ascii="Calibri" w:hAnsi="Calibri"/>
      <w:sz w:val="20"/>
    </w:rPr>
  </w:style>
  <w:style w:type="paragraph" w:customStyle="1" w:styleId="ConsPlusNormal">
    <w:name w:val="ConsPlusNormal"/>
    <w:rsid w:val="000701EE"/>
    <w:pPr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294">
    <w:name w:val="CharAttribute294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7">
    <w:name w:val="CharAttribute317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0">
    <w:name w:val="CharAttribute500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210">
    <w:name w:val="Основной текст 21"/>
    <w:basedOn w:val="a"/>
    <w:rsid w:val="000701EE"/>
    <w:pPr>
      <w:widowControl/>
      <w:autoSpaceDE/>
      <w:autoSpaceDN/>
      <w:spacing w:line="360" w:lineRule="auto"/>
      <w:ind w:firstLine="539"/>
      <w:jc w:val="both"/>
    </w:pPr>
    <w:rPr>
      <w:color w:val="000000"/>
      <w:sz w:val="28"/>
      <w:szCs w:val="20"/>
      <w:lang w:eastAsia="ru-RU"/>
    </w:rPr>
  </w:style>
  <w:style w:type="paragraph" w:customStyle="1" w:styleId="s1">
    <w:name w:val="s_1"/>
    <w:basedOn w:val="a"/>
    <w:rsid w:val="000701EE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paragraph" w:customStyle="1" w:styleId="ParaAttribute1">
    <w:name w:val="ParaAttribute1"/>
    <w:rsid w:val="000701EE"/>
    <w:pPr>
      <w:autoSpaceDE/>
      <w:autoSpaceDN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81">
    <w:name w:val="Оглавление 81"/>
    <w:basedOn w:val="a"/>
    <w:next w:val="a"/>
    <w:uiPriority w:val="39"/>
    <w:rsid w:val="000701EE"/>
    <w:pPr>
      <w:autoSpaceDE/>
      <w:autoSpaceDN/>
      <w:ind w:left="1400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8">
    <w:name w:val="Оглавление 8 Знак"/>
    <w:basedOn w:val="13"/>
    <w:link w:val="80"/>
    <w:rsid w:val="000701EE"/>
    <w:rPr>
      <w:rFonts w:ascii="Calibri" w:hAnsi="Calibri"/>
      <w:sz w:val="20"/>
    </w:rPr>
  </w:style>
  <w:style w:type="paragraph" w:customStyle="1" w:styleId="CharAttribute278">
    <w:name w:val="CharAttribute278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499">
    <w:name w:val="CharAttribute499"/>
    <w:rsid w:val="000701EE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styleId="afd">
    <w:name w:val="TOC Heading"/>
    <w:basedOn w:val="1"/>
    <w:next w:val="a"/>
    <w:link w:val="afe"/>
    <w:rsid w:val="000701EE"/>
    <w:pPr>
      <w:keepNext/>
      <w:keepLines/>
      <w:widowControl/>
      <w:autoSpaceDE/>
      <w:autoSpaceDN/>
      <w:spacing w:before="240" w:line="264" w:lineRule="auto"/>
      <w:ind w:left="0" w:firstLine="0"/>
      <w:outlineLvl w:val="8"/>
    </w:pPr>
    <w:rPr>
      <w:rFonts w:ascii="Calibri Light" w:hAnsi="Calibri Light"/>
      <w:b w:val="0"/>
      <w:bCs w:val="0"/>
      <w:color w:val="2F5496"/>
      <w:sz w:val="32"/>
      <w:szCs w:val="20"/>
      <w:lang w:eastAsia="ru-RU"/>
    </w:rPr>
  </w:style>
  <w:style w:type="character" w:customStyle="1" w:styleId="afe">
    <w:name w:val="Заголовок оглавления Знак"/>
    <w:basedOn w:val="10"/>
    <w:link w:val="afd"/>
    <w:rsid w:val="000701EE"/>
    <w:rPr>
      <w:rFonts w:ascii="Calibri Light" w:eastAsia="Times New Roman" w:hAnsi="Calibri Light" w:cs="Times New Roman"/>
      <w:b w:val="0"/>
      <w:bCs w:val="0"/>
      <w:color w:val="2F5496"/>
      <w:sz w:val="32"/>
      <w:szCs w:val="20"/>
      <w:lang w:val="ru-RU" w:eastAsia="ru-RU"/>
    </w:rPr>
  </w:style>
  <w:style w:type="paragraph" w:customStyle="1" w:styleId="CharAttribute308">
    <w:name w:val="CharAttribute308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7">
    <w:name w:val="CharAttribute297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8">
    <w:name w:val="CharAttribute328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9">
    <w:name w:val="CharAttribute329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6">
    <w:name w:val="Абзац списка Знак"/>
    <w:basedOn w:val="13"/>
    <w:link w:val="a5"/>
    <w:uiPriority w:val="34"/>
    <w:qFormat/>
    <w:rsid w:val="000701EE"/>
    <w:rPr>
      <w:rFonts w:ascii="Times New Roman" w:eastAsia="Times New Roman" w:hAnsi="Times New Roman" w:cs="Times New Roman"/>
      <w:sz w:val="20"/>
      <w:lang w:val="ru-RU"/>
    </w:rPr>
  </w:style>
  <w:style w:type="paragraph" w:customStyle="1" w:styleId="CharAttribute11">
    <w:name w:val="CharAttribute11"/>
    <w:rsid w:val="000701EE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c">
    <w:name w:val="Строгий1"/>
    <w:link w:val="aff"/>
    <w:rsid w:val="000701EE"/>
    <w:pPr>
      <w:widowControl/>
      <w:autoSpaceDE/>
      <w:autoSpaceDN/>
    </w:pPr>
    <w:rPr>
      <w:rFonts w:eastAsia="Times New Roman" w:cs="Times New Roman"/>
      <w:b/>
      <w:color w:val="000000"/>
      <w:sz w:val="24"/>
      <w:szCs w:val="20"/>
      <w:lang w:val="ru-RU" w:eastAsia="ru-RU"/>
    </w:rPr>
  </w:style>
  <w:style w:type="character" w:styleId="aff">
    <w:name w:val="Strong"/>
    <w:link w:val="1c"/>
    <w:rsid w:val="000701EE"/>
    <w:rPr>
      <w:rFonts w:eastAsia="Times New Roman" w:cs="Times New Roman"/>
      <w:b/>
      <w:color w:val="000000"/>
      <w:sz w:val="24"/>
      <w:szCs w:val="20"/>
      <w:lang w:val="ru-RU" w:eastAsia="ru-RU"/>
    </w:rPr>
  </w:style>
  <w:style w:type="paragraph" w:customStyle="1" w:styleId="26">
    <w:name w:val="Заголовок №2"/>
    <w:basedOn w:val="a"/>
    <w:rsid w:val="000701EE"/>
    <w:pPr>
      <w:autoSpaceDE/>
      <w:autoSpaceDN/>
      <w:spacing w:after="400" w:line="228" w:lineRule="auto"/>
      <w:jc w:val="center"/>
      <w:outlineLvl w:val="1"/>
    </w:pPr>
    <w:rPr>
      <w:rFonts w:ascii="Arial" w:hAnsi="Arial"/>
      <w:b/>
      <w:color w:val="231F20"/>
      <w:sz w:val="28"/>
      <w:szCs w:val="20"/>
      <w:lang w:eastAsia="ru-RU"/>
    </w:rPr>
  </w:style>
  <w:style w:type="paragraph" w:customStyle="1" w:styleId="CharAttribute319">
    <w:name w:val="CharAttribute319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6">
    <w:name w:val="CharAttribute326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51">
    <w:name w:val="Оглавление 51"/>
    <w:basedOn w:val="a"/>
    <w:next w:val="a"/>
    <w:uiPriority w:val="39"/>
    <w:rsid w:val="000701EE"/>
    <w:pPr>
      <w:autoSpaceDE/>
      <w:autoSpaceDN/>
      <w:ind w:left="800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52">
    <w:name w:val="Оглавление 5 Знак"/>
    <w:basedOn w:val="13"/>
    <w:link w:val="53"/>
    <w:rsid w:val="000701EE"/>
    <w:rPr>
      <w:rFonts w:ascii="Calibri" w:hAnsi="Calibri"/>
      <w:sz w:val="20"/>
    </w:rPr>
  </w:style>
  <w:style w:type="paragraph" w:customStyle="1" w:styleId="CharAttribute484">
    <w:name w:val="CharAttribute484"/>
    <w:rsid w:val="000701EE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11">
    <w:name w:val="CharAttribute311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mi-callto">
    <w:name w:val="wmi-callto"/>
    <w:rsid w:val="000701EE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1d">
    <w:name w:val="Без интервала1"/>
    <w:rsid w:val="000701EE"/>
    <w:pPr>
      <w:widowControl/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332">
    <w:name w:val="CharAttribute332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1">
    <w:name w:val="CharAttribute281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1e">
    <w:name w:val="Знак Знак Знак1 Знак Знак Знак Знак"/>
    <w:basedOn w:val="a"/>
    <w:rsid w:val="000701EE"/>
    <w:pPr>
      <w:widowControl/>
      <w:autoSpaceDE/>
      <w:autoSpaceDN/>
      <w:spacing w:after="160" w:line="240" w:lineRule="exact"/>
    </w:pPr>
    <w:rPr>
      <w:rFonts w:ascii="Verdana" w:hAnsi="Verdana"/>
      <w:color w:val="000000"/>
      <w:sz w:val="20"/>
      <w:szCs w:val="20"/>
      <w:lang w:eastAsia="ru-RU"/>
    </w:rPr>
  </w:style>
  <w:style w:type="paragraph" w:customStyle="1" w:styleId="CharAttribute314">
    <w:name w:val="CharAttribute314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34">
    <w:name w:val="CharAttribute534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520">
    <w:name w:val="CharAttribute520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0">
    <w:name w:val="Subtitle"/>
    <w:next w:val="a"/>
    <w:link w:val="aff1"/>
    <w:uiPriority w:val="11"/>
    <w:qFormat/>
    <w:rsid w:val="000701EE"/>
    <w:pPr>
      <w:widowControl/>
      <w:autoSpaceDE/>
      <w:autoSpaceDN/>
      <w:jc w:val="both"/>
    </w:pPr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f1">
    <w:name w:val="Подзаголовок Знак"/>
    <w:basedOn w:val="a0"/>
    <w:link w:val="aff0"/>
    <w:uiPriority w:val="11"/>
    <w:rsid w:val="000701EE"/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paragraph" w:styleId="aff2">
    <w:name w:val="No Spacing"/>
    <w:link w:val="aff3"/>
    <w:rsid w:val="000701EE"/>
    <w:pPr>
      <w:autoSpaceDE/>
      <w:autoSpaceDN/>
      <w:jc w:val="both"/>
    </w:pPr>
    <w:rPr>
      <w:rFonts w:ascii="Batang" w:eastAsia="Times New Roman" w:hAnsi="Batang" w:cs="Times New Roman"/>
      <w:color w:val="000000"/>
      <w:szCs w:val="20"/>
      <w:lang w:val="ru-RU" w:eastAsia="ru-RU"/>
    </w:rPr>
  </w:style>
  <w:style w:type="character" w:customStyle="1" w:styleId="aff3">
    <w:name w:val="Без интервала Знак"/>
    <w:link w:val="aff2"/>
    <w:rsid w:val="000701EE"/>
    <w:rPr>
      <w:rFonts w:ascii="Batang" w:eastAsia="Times New Roman" w:hAnsi="Batang" w:cs="Times New Roman"/>
      <w:color w:val="000000"/>
      <w:szCs w:val="20"/>
      <w:lang w:val="ru-RU" w:eastAsia="ru-RU"/>
    </w:rPr>
  </w:style>
  <w:style w:type="paragraph" w:customStyle="1" w:styleId="CharAttribute306">
    <w:name w:val="CharAttribute306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8">
    <w:name w:val="CharAttribute298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34">
    <w:name w:val="Body Text Indent 3"/>
    <w:basedOn w:val="a"/>
    <w:link w:val="35"/>
    <w:rsid w:val="000701EE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16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0701EE"/>
    <w:rPr>
      <w:rFonts w:ascii="Calibri" w:eastAsia="Times New Roman" w:hAnsi="Calibri" w:cs="Times New Roman"/>
      <w:color w:val="000000"/>
      <w:sz w:val="16"/>
      <w:szCs w:val="20"/>
      <w:lang w:val="ru-RU" w:eastAsia="ru-RU"/>
    </w:rPr>
  </w:style>
  <w:style w:type="paragraph" w:styleId="aff4">
    <w:name w:val="Title"/>
    <w:next w:val="a"/>
    <w:link w:val="aff5"/>
    <w:uiPriority w:val="1"/>
    <w:qFormat/>
    <w:rsid w:val="000701EE"/>
    <w:pPr>
      <w:widowControl/>
      <w:autoSpaceDE/>
      <w:autoSpaceDN/>
      <w:spacing w:before="567" w:after="567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val="ru-RU" w:eastAsia="ru-RU"/>
    </w:rPr>
  </w:style>
  <w:style w:type="character" w:customStyle="1" w:styleId="aff5">
    <w:name w:val="Заголовок Знак"/>
    <w:basedOn w:val="a0"/>
    <w:link w:val="aff4"/>
    <w:uiPriority w:val="1"/>
    <w:rsid w:val="000701EE"/>
    <w:rPr>
      <w:rFonts w:ascii="XO Thames" w:eastAsia="Times New Roman" w:hAnsi="XO Thames" w:cs="Times New Roman"/>
      <w:b/>
      <w:caps/>
      <w:color w:val="000000"/>
      <w:sz w:val="40"/>
      <w:szCs w:val="20"/>
      <w:lang w:val="ru-RU" w:eastAsia="ru-RU"/>
    </w:rPr>
  </w:style>
  <w:style w:type="paragraph" w:customStyle="1" w:styleId="aff6">
    <w:name w:val="Символ сноски"/>
    <w:rsid w:val="000701EE"/>
    <w:pPr>
      <w:widowControl/>
      <w:autoSpaceDE/>
      <w:autoSpaceDN/>
    </w:pPr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paragraph" w:customStyle="1" w:styleId="CharAttribute268">
    <w:name w:val="CharAttribute268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6">
    <w:name w:val="CharAttribute276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4">
    <w:name w:val="CharAttribute514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9">
    <w:name w:val="CharAttribute309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4">
    <w:name w:val="CharAttribute324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table" w:customStyle="1" w:styleId="1f">
    <w:name w:val="Сетка таблицы1"/>
    <w:basedOn w:val="a1"/>
    <w:next w:val="a9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0701EE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"/>
    <w:uiPriority w:val="1"/>
    <w:qFormat/>
    <w:rsid w:val="000701EE"/>
    <w:pPr>
      <w:spacing w:before="89"/>
      <w:ind w:left="1026" w:hanging="493"/>
      <w:jc w:val="both"/>
      <w:outlineLvl w:val="1"/>
    </w:pPr>
    <w:rPr>
      <w:b/>
      <w:bCs/>
      <w:sz w:val="28"/>
      <w:szCs w:val="28"/>
    </w:rPr>
  </w:style>
  <w:style w:type="paragraph" w:customStyle="1" w:styleId="211">
    <w:name w:val="Заголовок 21"/>
    <w:basedOn w:val="a"/>
    <w:uiPriority w:val="1"/>
    <w:qFormat/>
    <w:rsid w:val="000701EE"/>
    <w:pPr>
      <w:ind w:left="1170"/>
      <w:jc w:val="both"/>
      <w:outlineLvl w:val="2"/>
    </w:pPr>
    <w:rPr>
      <w:b/>
      <w:bCs/>
      <w:i/>
      <w:iCs/>
      <w:sz w:val="24"/>
      <w:szCs w:val="24"/>
    </w:rPr>
  </w:style>
  <w:style w:type="paragraph" w:styleId="23">
    <w:name w:val="toc 2"/>
    <w:basedOn w:val="a"/>
    <w:next w:val="a"/>
    <w:link w:val="22"/>
    <w:autoRedefine/>
    <w:semiHidden/>
    <w:unhideWhenUsed/>
    <w:rsid w:val="000701EE"/>
    <w:pPr>
      <w:spacing w:after="100"/>
      <w:ind w:left="220"/>
    </w:pPr>
    <w:rPr>
      <w:rFonts w:ascii="Calibri" w:eastAsiaTheme="minorHAnsi" w:hAnsi="Calibri" w:cstheme="minorBidi"/>
      <w:b/>
      <w:lang w:val="en-US"/>
    </w:rPr>
  </w:style>
  <w:style w:type="paragraph" w:styleId="43">
    <w:name w:val="toc 4"/>
    <w:basedOn w:val="a"/>
    <w:next w:val="a"/>
    <w:link w:val="42"/>
    <w:autoRedefine/>
    <w:semiHidden/>
    <w:unhideWhenUsed/>
    <w:rsid w:val="000701EE"/>
    <w:pPr>
      <w:spacing w:after="100"/>
      <w:ind w:left="660"/>
    </w:pPr>
    <w:rPr>
      <w:rFonts w:ascii="Calibri" w:eastAsiaTheme="minorHAnsi" w:hAnsi="Calibri" w:cstheme="minorBidi"/>
      <w:sz w:val="20"/>
      <w:lang w:val="en-US"/>
    </w:rPr>
  </w:style>
  <w:style w:type="paragraph" w:styleId="60">
    <w:name w:val="toc 6"/>
    <w:basedOn w:val="a"/>
    <w:next w:val="a"/>
    <w:link w:val="6"/>
    <w:autoRedefine/>
    <w:semiHidden/>
    <w:unhideWhenUsed/>
    <w:rsid w:val="000701EE"/>
    <w:pPr>
      <w:spacing w:after="100"/>
      <w:ind w:left="1100"/>
    </w:pPr>
    <w:rPr>
      <w:rFonts w:ascii="Calibri" w:eastAsiaTheme="minorHAnsi" w:hAnsi="Calibri" w:cstheme="minorBidi"/>
      <w:sz w:val="20"/>
      <w:lang w:val="en-US"/>
    </w:rPr>
  </w:style>
  <w:style w:type="paragraph" w:styleId="70">
    <w:name w:val="toc 7"/>
    <w:basedOn w:val="a"/>
    <w:next w:val="a"/>
    <w:link w:val="7"/>
    <w:autoRedefine/>
    <w:semiHidden/>
    <w:unhideWhenUsed/>
    <w:rsid w:val="000701EE"/>
    <w:pPr>
      <w:spacing w:after="100"/>
      <w:ind w:left="1320"/>
    </w:pPr>
    <w:rPr>
      <w:rFonts w:ascii="Calibri" w:eastAsiaTheme="minorHAnsi" w:hAnsi="Calibri" w:cstheme="minorBidi"/>
      <w:sz w:val="20"/>
      <w:lang w:val="en-US"/>
    </w:rPr>
  </w:style>
  <w:style w:type="paragraph" w:styleId="33">
    <w:name w:val="toc 3"/>
    <w:basedOn w:val="a"/>
    <w:next w:val="a"/>
    <w:link w:val="32"/>
    <w:autoRedefine/>
    <w:semiHidden/>
    <w:unhideWhenUsed/>
    <w:rsid w:val="000701EE"/>
    <w:pPr>
      <w:spacing w:after="100"/>
      <w:ind w:left="440"/>
    </w:pPr>
    <w:rPr>
      <w:rFonts w:ascii="Calibri" w:eastAsiaTheme="minorHAnsi" w:hAnsi="Calibri" w:cstheme="minorBidi"/>
      <w:sz w:val="20"/>
      <w:lang w:val="en-US"/>
    </w:rPr>
  </w:style>
  <w:style w:type="paragraph" w:styleId="90">
    <w:name w:val="toc 9"/>
    <w:basedOn w:val="a"/>
    <w:next w:val="a"/>
    <w:link w:val="9"/>
    <w:autoRedefine/>
    <w:semiHidden/>
    <w:unhideWhenUsed/>
    <w:rsid w:val="000701EE"/>
    <w:pPr>
      <w:spacing w:after="100"/>
      <w:ind w:left="1760"/>
    </w:pPr>
    <w:rPr>
      <w:rFonts w:ascii="Calibri" w:eastAsiaTheme="minorHAnsi" w:hAnsi="Calibri" w:cstheme="minorBidi"/>
      <w:sz w:val="20"/>
      <w:lang w:val="en-US"/>
    </w:rPr>
  </w:style>
  <w:style w:type="paragraph" w:styleId="80">
    <w:name w:val="toc 8"/>
    <w:basedOn w:val="a"/>
    <w:next w:val="a"/>
    <w:link w:val="8"/>
    <w:autoRedefine/>
    <w:semiHidden/>
    <w:unhideWhenUsed/>
    <w:rsid w:val="000701EE"/>
    <w:pPr>
      <w:spacing w:after="100"/>
      <w:ind w:left="1540"/>
    </w:pPr>
    <w:rPr>
      <w:rFonts w:ascii="Calibri" w:eastAsiaTheme="minorHAnsi" w:hAnsi="Calibri" w:cstheme="minorBidi"/>
      <w:sz w:val="20"/>
      <w:lang w:val="en-US"/>
    </w:rPr>
  </w:style>
  <w:style w:type="paragraph" w:styleId="53">
    <w:name w:val="toc 5"/>
    <w:basedOn w:val="a"/>
    <w:next w:val="a"/>
    <w:link w:val="52"/>
    <w:autoRedefine/>
    <w:semiHidden/>
    <w:unhideWhenUsed/>
    <w:rsid w:val="000701EE"/>
    <w:pPr>
      <w:spacing w:after="100"/>
      <w:ind w:left="880"/>
    </w:pPr>
    <w:rPr>
      <w:rFonts w:ascii="Calibri" w:eastAsiaTheme="minorHAnsi" w:hAnsi="Calibri" w:cstheme="minorBidi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mments" Target="commen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1F26F8-969D-4AA0-A625-861D56BD9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120816</Words>
  <Characters>688652</Characters>
  <Application>Microsoft Office Word</Application>
  <DocSecurity>0</DocSecurity>
  <Lines>5738</Lines>
  <Paragraphs>1615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владимир сафонов</cp:lastModifiedBy>
  <cp:revision>14</cp:revision>
  <cp:lastPrinted>2023-11-21T12:29:00Z</cp:lastPrinted>
  <dcterms:created xsi:type="dcterms:W3CDTF">2023-11-19T09:47:00Z</dcterms:created>
  <dcterms:modified xsi:type="dcterms:W3CDTF">2023-11-22T06:35:00Z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2023-05-15T00:00:00Z</vt:filetime>
  </property>
</Properties>
</file>